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8584" w14:textId="2642D489" w:rsidR="006760FD" w:rsidRDefault="009E55D4" w:rsidP="009E55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Report</w:t>
      </w:r>
    </w:p>
    <w:p w14:paraId="6CE042FD" w14:textId="05E4A482" w:rsidR="009E55D4" w:rsidRDefault="009E55D4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Abstract:</w:t>
      </w:r>
    </w:p>
    <w:p w14:paraId="0170A2FF" w14:textId="09C24FF9" w:rsidR="007C347F" w:rsidRDefault="009E55D4" w:rsidP="009E5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basic idea behind our work was to create a project that can make an application with multiple games like atmosphere on running the code. We worked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libraries of python for our whole project. We also used random and time built-in</w:t>
      </w:r>
      <w:r w:rsidR="00DD252A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modules. It benefited us in way that we can now make some simple games on our own with a very fewer help from other websites or internet. Our goal was to create </w:t>
      </w:r>
      <w:r w:rsidR="007C347F">
        <w:rPr>
          <w:rFonts w:ascii="Times New Roman" w:hAnsi="Times New Roman" w:cs="Times New Roman"/>
          <w:sz w:val="28"/>
          <w:szCs w:val="28"/>
          <w:lang w:val="en-US"/>
        </w:rPr>
        <w:t>a gaming shop like environment where we can do business with our games and also can cheat on customers</w:t>
      </w:r>
      <w:r w:rsidR="007C347F" w:rsidRPr="007C347F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C347F">
        <w:rPr>
          <w:rFonts w:ascii="Times New Roman" w:hAnsi="Times New Roman" w:cs="Times New Roman"/>
          <w:sz w:val="28"/>
          <w:szCs w:val="28"/>
          <w:lang w:val="en-US"/>
        </w:rPr>
        <w:t xml:space="preserve">, but the customer can use </w:t>
      </w:r>
      <w:r w:rsidR="00DD252A">
        <w:rPr>
          <w:rFonts w:ascii="Times New Roman" w:hAnsi="Times New Roman" w:cs="Times New Roman"/>
          <w:sz w:val="28"/>
          <w:szCs w:val="28"/>
          <w:lang w:val="en-US"/>
        </w:rPr>
        <w:t>their</w:t>
      </w:r>
      <w:r w:rsidR="007C347F">
        <w:rPr>
          <w:rFonts w:ascii="Times New Roman" w:hAnsi="Times New Roman" w:cs="Times New Roman"/>
          <w:sz w:val="28"/>
          <w:szCs w:val="28"/>
          <w:lang w:val="en-US"/>
        </w:rPr>
        <w:t xml:space="preserve"> awareness to avoid </w:t>
      </w:r>
      <w:r w:rsidR="00DD252A">
        <w:rPr>
          <w:rFonts w:ascii="Times New Roman" w:hAnsi="Times New Roman" w:cs="Times New Roman"/>
          <w:sz w:val="28"/>
          <w:szCs w:val="28"/>
          <w:lang w:val="en-US"/>
        </w:rPr>
        <w:t xml:space="preserve">themselves from </w:t>
      </w:r>
      <w:r w:rsidR="007C347F">
        <w:rPr>
          <w:rFonts w:ascii="Times New Roman" w:hAnsi="Times New Roman" w:cs="Times New Roman"/>
          <w:sz w:val="28"/>
          <w:szCs w:val="28"/>
          <w:lang w:val="en-US"/>
        </w:rPr>
        <w:t xml:space="preserve">being cheated. </w:t>
      </w:r>
    </w:p>
    <w:p w14:paraId="70C5EF46" w14:textId="12E55B89" w:rsidR="009E55D4" w:rsidRDefault="009E55D4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347F"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03F5538A" w14:textId="7E82C35E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project includes 4 games and a calculator. On running the program a window with buttons pops up. One can select any game and play and can use the calculator application to cross check the bill amount.</w:t>
      </w:r>
    </w:p>
    <w:p w14:paraId="6FF92833" w14:textId="77777777" w:rsidR="00DD252A" w:rsidRDefault="00DD252A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Requirements:</w:t>
      </w:r>
    </w:p>
    <w:p w14:paraId="0C1E8801" w14:textId="009E305E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ny python version installed</w:t>
      </w:r>
    </w:p>
    <w:p w14:paraId="00E3D792" w14:textId="3E9C9B3A" w:rsidR="00DD252A" w:rsidRP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 xml:space="preserve">A text editor to write python code (we used </w:t>
      </w:r>
      <w:proofErr w:type="spellStart"/>
      <w:r w:rsidRPr="00DD252A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DD25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408014" w14:textId="7246BEE2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libraries in the IDE</w:t>
      </w:r>
    </w:p>
    <w:p w14:paraId="2F33D4BB" w14:textId="52EF49BC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must support basic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GUIs </w:t>
      </w:r>
    </w:p>
    <w:p w14:paraId="614FDEBF" w14:textId="39C96327" w:rsidR="00DD252A" w:rsidRDefault="006B001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Flowchart:</w:t>
      </w:r>
    </w:p>
    <w:p w14:paraId="7DED9AFE" w14:textId="3F3C4FB9" w:rsidR="006B001B" w:rsidRDefault="006B001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3C56297" wp14:editId="7454723A">
            <wp:extent cx="5989320" cy="2430780"/>
            <wp:effectExtent l="0" t="38100" r="0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CB5496" w14:textId="1E78B2F2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33F9F5" w14:textId="4013DEA0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Demonstration:</w:t>
      </w:r>
    </w:p>
    <w:p w14:paraId="555077DD" w14:textId="77777777" w:rsidR="00365B62" w:rsidRDefault="00365B62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BBCF6D" w14:textId="27F50962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Future Aspects:</w:t>
      </w:r>
    </w:p>
    <w:p w14:paraId="7E75C48C" w14:textId="6B5B67E6" w:rsidR="0009774B" w:rsidRPr="0009774B" w:rsidRDefault="0009774B" w:rsidP="00DD2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74B">
        <w:rPr>
          <w:sz w:val="28"/>
          <w:szCs w:val="28"/>
        </w:rPr>
        <w:t>This setup can be used anywhere any number of codes can be embedded in more functions and load corresponding</w:t>
      </w:r>
      <w:r>
        <w:rPr>
          <w:sz w:val="28"/>
          <w:szCs w:val="28"/>
        </w:rPr>
        <w:t>.</w:t>
      </w:r>
    </w:p>
    <w:sectPr w:rsidR="0009774B" w:rsidRPr="0009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A570B"/>
    <w:multiLevelType w:val="hybridMultilevel"/>
    <w:tmpl w:val="BE6E21DE"/>
    <w:lvl w:ilvl="0" w:tplc="E6E0A1D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4"/>
    <w:rsid w:val="0009774B"/>
    <w:rsid w:val="00365B62"/>
    <w:rsid w:val="006760FD"/>
    <w:rsid w:val="006B001B"/>
    <w:rsid w:val="007C347F"/>
    <w:rsid w:val="009E55D4"/>
    <w:rsid w:val="00D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C43"/>
  <w15:chartTrackingRefBased/>
  <w15:docId w15:val="{9C5720B2-1CC0-4DA3-A20A-5D762BB5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CE7D04-A669-4B40-B587-9E496209FF0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7783546-B9F7-48BD-9029-88B61C8FC970}">
      <dgm:prSet phldrT="[Text]"/>
      <dgm:spPr/>
      <dgm:t>
        <a:bodyPr/>
        <a:lstStyle/>
        <a:p>
          <a:r>
            <a:rPr lang="en-IN"/>
            <a:t>Game menu</a:t>
          </a:r>
        </a:p>
      </dgm:t>
    </dgm:pt>
    <dgm:pt modelId="{F1F60751-44DA-4E5F-BA8A-6916EF85FBB0}" type="parTrans" cxnId="{2FE305FC-5CC6-4EB0-9B0A-577587D303D3}">
      <dgm:prSet/>
      <dgm:spPr/>
      <dgm:t>
        <a:bodyPr/>
        <a:lstStyle/>
        <a:p>
          <a:endParaRPr lang="en-IN"/>
        </a:p>
      </dgm:t>
    </dgm:pt>
    <dgm:pt modelId="{2CF911AF-8F02-4B71-B9F1-ED1F3F17125A}" type="sibTrans" cxnId="{2FE305FC-5CC6-4EB0-9B0A-577587D303D3}">
      <dgm:prSet/>
      <dgm:spPr/>
      <dgm:t>
        <a:bodyPr/>
        <a:lstStyle/>
        <a:p>
          <a:endParaRPr lang="en-IN"/>
        </a:p>
      </dgm:t>
    </dgm:pt>
    <dgm:pt modelId="{3766F8FE-6CC1-42A7-8E9E-DBB54CE1307D}">
      <dgm:prSet phldrT="[Text]"/>
      <dgm:spPr/>
      <dgm:t>
        <a:bodyPr/>
        <a:lstStyle/>
        <a:p>
          <a:r>
            <a:rPr lang="en-IN"/>
            <a:t>1. Snake game</a:t>
          </a:r>
        </a:p>
      </dgm:t>
    </dgm:pt>
    <dgm:pt modelId="{3C0E8B30-6564-4DF3-82B1-1FA487FF67B3}" type="parTrans" cxnId="{132424E4-9389-443F-9BEB-94D43A1078F4}">
      <dgm:prSet/>
      <dgm:spPr/>
      <dgm:t>
        <a:bodyPr/>
        <a:lstStyle/>
        <a:p>
          <a:endParaRPr lang="en-IN"/>
        </a:p>
      </dgm:t>
    </dgm:pt>
    <dgm:pt modelId="{781EBDB7-71D8-48AC-8D84-890DDAD315EE}" type="sibTrans" cxnId="{132424E4-9389-443F-9BEB-94D43A1078F4}">
      <dgm:prSet/>
      <dgm:spPr/>
      <dgm:t>
        <a:bodyPr/>
        <a:lstStyle/>
        <a:p>
          <a:endParaRPr lang="en-IN"/>
        </a:p>
      </dgm:t>
    </dgm:pt>
    <dgm:pt modelId="{BEDBC2BC-B80A-4754-8720-D1D5D685A064}">
      <dgm:prSet phldrT="[Text]"/>
      <dgm:spPr/>
      <dgm:t>
        <a:bodyPr/>
        <a:lstStyle/>
        <a:p>
          <a:r>
            <a:rPr lang="en-IN"/>
            <a:t>2. Hangaroo</a:t>
          </a:r>
        </a:p>
      </dgm:t>
    </dgm:pt>
    <dgm:pt modelId="{180F111E-C73D-4A96-B87E-C54DA1BC4735}" type="parTrans" cxnId="{084C16A8-711A-49B7-9158-151E4F0876C2}">
      <dgm:prSet/>
      <dgm:spPr/>
      <dgm:t>
        <a:bodyPr/>
        <a:lstStyle/>
        <a:p>
          <a:endParaRPr lang="en-IN"/>
        </a:p>
      </dgm:t>
    </dgm:pt>
    <dgm:pt modelId="{AE4D582E-71AA-47D1-807F-449670C68EAC}" type="sibTrans" cxnId="{084C16A8-711A-49B7-9158-151E4F0876C2}">
      <dgm:prSet/>
      <dgm:spPr/>
      <dgm:t>
        <a:bodyPr/>
        <a:lstStyle/>
        <a:p>
          <a:endParaRPr lang="en-IN"/>
        </a:p>
      </dgm:t>
    </dgm:pt>
    <dgm:pt modelId="{8B6810C6-F237-477D-932E-CCA0E5201D0D}">
      <dgm:prSet phldrT="[Text]"/>
      <dgm:spPr/>
      <dgm:t>
        <a:bodyPr/>
        <a:lstStyle/>
        <a:p>
          <a:r>
            <a:rPr lang="en-IN"/>
            <a:t>3. Colour game</a:t>
          </a:r>
        </a:p>
      </dgm:t>
    </dgm:pt>
    <dgm:pt modelId="{D6836E14-EB30-42B4-9798-BFEFD3BD5F7B}" type="parTrans" cxnId="{C4FFAAAC-0198-43A8-918C-3D066665AF07}">
      <dgm:prSet/>
      <dgm:spPr/>
      <dgm:t>
        <a:bodyPr/>
        <a:lstStyle/>
        <a:p>
          <a:endParaRPr lang="en-IN"/>
        </a:p>
      </dgm:t>
    </dgm:pt>
    <dgm:pt modelId="{87C2D966-BC70-4574-8414-221EB3780F03}" type="sibTrans" cxnId="{C4FFAAAC-0198-43A8-918C-3D066665AF07}">
      <dgm:prSet/>
      <dgm:spPr/>
      <dgm:t>
        <a:bodyPr/>
        <a:lstStyle/>
        <a:p>
          <a:endParaRPr lang="en-IN"/>
        </a:p>
      </dgm:t>
    </dgm:pt>
    <dgm:pt modelId="{C2C3956D-0F47-450A-94C1-0F765CB15FDC}">
      <dgm:prSet phldrT="[Text]"/>
      <dgm:spPr/>
      <dgm:t>
        <a:bodyPr/>
        <a:lstStyle/>
        <a:p>
          <a:r>
            <a:rPr lang="en-IN"/>
            <a:t>4. R_P_S game</a:t>
          </a:r>
        </a:p>
      </dgm:t>
    </dgm:pt>
    <dgm:pt modelId="{9603C596-A21E-45BF-9707-A65356D2FEF0}" type="parTrans" cxnId="{2EB1F2C7-E96B-4A23-BA06-F7ABF22B1CF1}">
      <dgm:prSet/>
      <dgm:spPr/>
      <dgm:t>
        <a:bodyPr/>
        <a:lstStyle/>
        <a:p>
          <a:endParaRPr lang="en-IN"/>
        </a:p>
      </dgm:t>
    </dgm:pt>
    <dgm:pt modelId="{E6587A2B-2D56-4EF4-BF66-A10929EAC85D}" type="sibTrans" cxnId="{2EB1F2C7-E96B-4A23-BA06-F7ABF22B1CF1}">
      <dgm:prSet/>
      <dgm:spPr/>
      <dgm:t>
        <a:bodyPr/>
        <a:lstStyle/>
        <a:p>
          <a:endParaRPr lang="en-IN"/>
        </a:p>
      </dgm:t>
    </dgm:pt>
    <dgm:pt modelId="{95888044-0891-4072-B52C-5977E45038F3}">
      <dgm:prSet phldrT="[Text]"/>
      <dgm:spPr/>
      <dgm:t>
        <a:bodyPr/>
        <a:lstStyle/>
        <a:p>
          <a:r>
            <a:rPr lang="en-IN"/>
            <a:t>calculator</a:t>
          </a:r>
        </a:p>
      </dgm:t>
    </dgm:pt>
    <dgm:pt modelId="{5889E8C9-0B6B-4A3D-AC32-1F21E5853A51}" type="parTrans" cxnId="{878202AB-BD26-4AB6-A3FB-13034382B59A}">
      <dgm:prSet/>
      <dgm:spPr/>
      <dgm:t>
        <a:bodyPr/>
        <a:lstStyle/>
        <a:p>
          <a:endParaRPr lang="en-IN"/>
        </a:p>
      </dgm:t>
    </dgm:pt>
    <dgm:pt modelId="{782C6366-1C73-4733-8D66-92D17D3FB088}" type="sibTrans" cxnId="{878202AB-BD26-4AB6-A3FB-13034382B59A}">
      <dgm:prSet/>
      <dgm:spPr/>
      <dgm:t>
        <a:bodyPr/>
        <a:lstStyle/>
        <a:p>
          <a:endParaRPr lang="en-IN"/>
        </a:p>
      </dgm:t>
    </dgm:pt>
    <dgm:pt modelId="{942E7E40-83AF-4797-B647-46200D110967}" type="pres">
      <dgm:prSet presAssocID="{96CE7D04-A669-4B40-B587-9E496209FF0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349A9F9-2D6B-4A5C-9881-FD7EA073B696}" type="pres">
      <dgm:prSet presAssocID="{17783546-B9F7-48BD-9029-88B61C8FC970}" presName="root1" presStyleCnt="0"/>
      <dgm:spPr/>
    </dgm:pt>
    <dgm:pt modelId="{407FA82D-C3DC-4BCF-8218-50B26E558E82}" type="pres">
      <dgm:prSet presAssocID="{17783546-B9F7-48BD-9029-88B61C8FC970}" presName="LevelOneTextNode" presStyleLbl="node0" presStyleIdx="0" presStyleCnt="1">
        <dgm:presLayoutVars>
          <dgm:chPref val="3"/>
        </dgm:presLayoutVars>
      </dgm:prSet>
      <dgm:spPr/>
    </dgm:pt>
    <dgm:pt modelId="{B8794D38-93B9-4849-8AFC-395B95B4D6D0}" type="pres">
      <dgm:prSet presAssocID="{17783546-B9F7-48BD-9029-88B61C8FC970}" presName="level2hierChild" presStyleCnt="0"/>
      <dgm:spPr/>
    </dgm:pt>
    <dgm:pt modelId="{1FAC431C-02DE-4473-ACCD-1C1C0BE8529B}" type="pres">
      <dgm:prSet presAssocID="{3C0E8B30-6564-4DF3-82B1-1FA487FF67B3}" presName="conn2-1" presStyleLbl="parChTrans1D2" presStyleIdx="0" presStyleCnt="5"/>
      <dgm:spPr/>
    </dgm:pt>
    <dgm:pt modelId="{C2220329-AE44-4F1B-94AD-9D564FABFBDA}" type="pres">
      <dgm:prSet presAssocID="{3C0E8B30-6564-4DF3-82B1-1FA487FF67B3}" presName="connTx" presStyleLbl="parChTrans1D2" presStyleIdx="0" presStyleCnt="5"/>
      <dgm:spPr/>
    </dgm:pt>
    <dgm:pt modelId="{36A8944A-813C-4805-B3E6-A82DAD559455}" type="pres">
      <dgm:prSet presAssocID="{3766F8FE-6CC1-42A7-8E9E-DBB54CE1307D}" presName="root2" presStyleCnt="0"/>
      <dgm:spPr/>
    </dgm:pt>
    <dgm:pt modelId="{7C98C193-9D6B-47EF-96F0-C064A39624EF}" type="pres">
      <dgm:prSet presAssocID="{3766F8FE-6CC1-42A7-8E9E-DBB54CE1307D}" presName="LevelTwoTextNode" presStyleLbl="node2" presStyleIdx="0" presStyleCnt="5">
        <dgm:presLayoutVars>
          <dgm:chPref val="3"/>
        </dgm:presLayoutVars>
      </dgm:prSet>
      <dgm:spPr/>
    </dgm:pt>
    <dgm:pt modelId="{31418435-B00F-4E73-9887-C7DDAEE02974}" type="pres">
      <dgm:prSet presAssocID="{3766F8FE-6CC1-42A7-8E9E-DBB54CE1307D}" presName="level3hierChild" presStyleCnt="0"/>
      <dgm:spPr/>
    </dgm:pt>
    <dgm:pt modelId="{9CA39F99-AE9D-49F1-A536-AB4AFC791F6A}" type="pres">
      <dgm:prSet presAssocID="{180F111E-C73D-4A96-B87E-C54DA1BC4735}" presName="conn2-1" presStyleLbl="parChTrans1D2" presStyleIdx="1" presStyleCnt="5"/>
      <dgm:spPr/>
    </dgm:pt>
    <dgm:pt modelId="{6519C148-E76B-4B79-A04C-A51023C79A40}" type="pres">
      <dgm:prSet presAssocID="{180F111E-C73D-4A96-B87E-C54DA1BC4735}" presName="connTx" presStyleLbl="parChTrans1D2" presStyleIdx="1" presStyleCnt="5"/>
      <dgm:spPr/>
    </dgm:pt>
    <dgm:pt modelId="{ABB44C18-17A3-409B-B615-E21C5E0B9FC0}" type="pres">
      <dgm:prSet presAssocID="{BEDBC2BC-B80A-4754-8720-D1D5D685A064}" presName="root2" presStyleCnt="0"/>
      <dgm:spPr/>
    </dgm:pt>
    <dgm:pt modelId="{DD2EEDE6-2591-46D2-9A4C-DCC96B4CBA4A}" type="pres">
      <dgm:prSet presAssocID="{BEDBC2BC-B80A-4754-8720-D1D5D685A064}" presName="LevelTwoTextNode" presStyleLbl="node2" presStyleIdx="1" presStyleCnt="5">
        <dgm:presLayoutVars>
          <dgm:chPref val="3"/>
        </dgm:presLayoutVars>
      </dgm:prSet>
      <dgm:spPr/>
    </dgm:pt>
    <dgm:pt modelId="{3EBA4343-F6C8-4BAD-8D15-7C15543F9D25}" type="pres">
      <dgm:prSet presAssocID="{BEDBC2BC-B80A-4754-8720-D1D5D685A064}" presName="level3hierChild" presStyleCnt="0"/>
      <dgm:spPr/>
    </dgm:pt>
    <dgm:pt modelId="{7C4638D1-1A26-486F-9F5F-2720F72EEE47}" type="pres">
      <dgm:prSet presAssocID="{D6836E14-EB30-42B4-9798-BFEFD3BD5F7B}" presName="conn2-1" presStyleLbl="parChTrans1D2" presStyleIdx="2" presStyleCnt="5"/>
      <dgm:spPr/>
    </dgm:pt>
    <dgm:pt modelId="{C3027CAA-4C22-4AAE-8578-E0565FC4D94E}" type="pres">
      <dgm:prSet presAssocID="{D6836E14-EB30-42B4-9798-BFEFD3BD5F7B}" presName="connTx" presStyleLbl="parChTrans1D2" presStyleIdx="2" presStyleCnt="5"/>
      <dgm:spPr/>
    </dgm:pt>
    <dgm:pt modelId="{01F09378-DF00-48A4-AB0F-6B9F7DA37434}" type="pres">
      <dgm:prSet presAssocID="{8B6810C6-F237-477D-932E-CCA0E5201D0D}" presName="root2" presStyleCnt="0"/>
      <dgm:spPr/>
    </dgm:pt>
    <dgm:pt modelId="{957E6AD0-E43E-43D4-8684-C6A9676AFFE1}" type="pres">
      <dgm:prSet presAssocID="{8B6810C6-F237-477D-932E-CCA0E5201D0D}" presName="LevelTwoTextNode" presStyleLbl="node2" presStyleIdx="2" presStyleCnt="5">
        <dgm:presLayoutVars>
          <dgm:chPref val="3"/>
        </dgm:presLayoutVars>
      </dgm:prSet>
      <dgm:spPr/>
    </dgm:pt>
    <dgm:pt modelId="{C10C5283-24A7-435A-B403-93058A81461B}" type="pres">
      <dgm:prSet presAssocID="{8B6810C6-F237-477D-932E-CCA0E5201D0D}" presName="level3hierChild" presStyleCnt="0"/>
      <dgm:spPr/>
    </dgm:pt>
    <dgm:pt modelId="{BAA80F9A-F9C6-45BA-8AA3-A344D3693717}" type="pres">
      <dgm:prSet presAssocID="{9603C596-A21E-45BF-9707-A65356D2FEF0}" presName="conn2-1" presStyleLbl="parChTrans1D2" presStyleIdx="3" presStyleCnt="5"/>
      <dgm:spPr/>
    </dgm:pt>
    <dgm:pt modelId="{F751C1E4-6F93-4C42-886E-00318154DE7F}" type="pres">
      <dgm:prSet presAssocID="{9603C596-A21E-45BF-9707-A65356D2FEF0}" presName="connTx" presStyleLbl="parChTrans1D2" presStyleIdx="3" presStyleCnt="5"/>
      <dgm:spPr/>
    </dgm:pt>
    <dgm:pt modelId="{DB9A3FE7-C8CB-4E36-B2E9-2FC6688AFE04}" type="pres">
      <dgm:prSet presAssocID="{C2C3956D-0F47-450A-94C1-0F765CB15FDC}" presName="root2" presStyleCnt="0"/>
      <dgm:spPr/>
    </dgm:pt>
    <dgm:pt modelId="{94042A1B-10BD-4D44-8C2E-69415ACFE97D}" type="pres">
      <dgm:prSet presAssocID="{C2C3956D-0F47-450A-94C1-0F765CB15FDC}" presName="LevelTwoTextNode" presStyleLbl="node2" presStyleIdx="3" presStyleCnt="5">
        <dgm:presLayoutVars>
          <dgm:chPref val="3"/>
        </dgm:presLayoutVars>
      </dgm:prSet>
      <dgm:spPr/>
    </dgm:pt>
    <dgm:pt modelId="{77024F53-6027-45D6-B4E2-B1EBC6FD53EC}" type="pres">
      <dgm:prSet presAssocID="{C2C3956D-0F47-450A-94C1-0F765CB15FDC}" presName="level3hierChild" presStyleCnt="0"/>
      <dgm:spPr/>
    </dgm:pt>
    <dgm:pt modelId="{3C976D5B-3392-4226-872D-44DF12C76707}" type="pres">
      <dgm:prSet presAssocID="{5889E8C9-0B6B-4A3D-AC32-1F21E5853A51}" presName="conn2-1" presStyleLbl="parChTrans1D2" presStyleIdx="4" presStyleCnt="5"/>
      <dgm:spPr/>
    </dgm:pt>
    <dgm:pt modelId="{562A6D2B-7381-461E-AD9B-0C23155B8681}" type="pres">
      <dgm:prSet presAssocID="{5889E8C9-0B6B-4A3D-AC32-1F21E5853A51}" presName="connTx" presStyleLbl="parChTrans1D2" presStyleIdx="4" presStyleCnt="5"/>
      <dgm:spPr/>
    </dgm:pt>
    <dgm:pt modelId="{7F81C9C3-04B7-4621-8A05-B02530269F88}" type="pres">
      <dgm:prSet presAssocID="{95888044-0891-4072-B52C-5977E45038F3}" presName="root2" presStyleCnt="0"/>
      <dgm:spPr/>
    </dgm:pt>
    <dgm:pt modelId="{25AFD8A9-B255-44E4-A1FE-2A3347C40DAA}" type="pres">
      <dgm:prSet presAssocID="{95888044-0891-4072-B52C-5977E45038F3}" presName="LevelTwoTextNode" presStyleLbl="node2" presStyleIdx="4" presStyleCnt="5">
        <dgm:presLayoutVars>
          <dgm:chPref val="3"/>
        </dgm:presLayoutVars>
      </dgm:prSet>
      <dgm:spPr/>
    </dgm:pt>
    <dgm:pt modelId="{1984DA38-B296-4D71-8C1A-77B1904F96D7}" type="pres">
      <dgm:prSet presAssocID="{95888044-0891-4072-B52C-5977E45038F3}" presName="level3hierChild" presStyleCnt="0"/>
      <dgm:spPr/>
    </dgm:pt>
  </dgm:ptLst>
  <dgm:cxnLst>
    <dgm:cxn modelId="{2C477403-56A0-477F-9429-A1C1279DA811}" type="presOf" srcId="{180F111E-C73D-4A96-B87E-C54DA1BC4735}" destId="{9CA39F99-AE9D-49F1-A536-AB4AFC791F6A}" srcOrd="0" destOrd="0" presId="urn:microsoft.com/office/officeart/2005/8/layout/hierarchy2"/>
    <dgm:cxn modelId="{265D4A09-868B-4BAD-8009-970727FFDDE9}" type="presOf" srcId="{8B6810C6-F237-477D-932E-CCA0E5201D0D}" destId="{957E6AD0-E43E-43D4-8684-C6A9676AFFE1}" srcOrd="0" destOrd="0" presId="urn:microsoft.com/office/officeart/2005/8/layout/hierarchy2"/>
    <dgm:cxn modelId="{9C5FED5D-16C3-4635-BC2A-0AACEA9DB3B6}" type="presOf" srcId="{9603C596-A21E-45BF-9707-A65356D2FEF0}" destId="{F751C1E4-6F93-4C42-886E-00318154DE7F}" srcOrd="1" destOrd="0" presId="urn:microsoft.com/office/officeart/2005/8/layout/hierarchy2"/>
    <dgm:cxn modelId="{3219336B-C05D-4A6E-8D19-444A00F6D34E}" type="presOf" srcId="{96CE7D04-A669-4B40-B587-9E496209FF0B}" destId="{942E7E40-83AF-4797-B647-46200D110967}" srcOrd="0" destOrd="0" presId="urn:microsoft.com/office/officeart/2005/8/layout/hierarchy2"/>
    <dgm:cxn modelId="{E60F9853-E14C-40EA-A64F-368040773CA0}" type="presOf" srcId="{3766F8FE-6CC1-42A7-8E9E-DBB54CE1307D}" destId="{7C98C193-9D6B-47EF-96F0-C064A39624EF}" srcOrd="0" destOrd="0" presId="urn:microsoft.com/office/officeart/2005/8/layout/hierarchy2"/>
    <dgm:cxn modelId="{FBE14B54-ADED-4086-B3A1-BA3BD5CD670C}" type="presOf" srcId="{3C0E8B30-6564-4DF3-82B1-1FA487FF67B3}" destId="{C2220329-AE44-4F1B-94AD-9D564FABFBDA}" srcOrd="1" destOrd="0" presId="urn:microsoft.com/office/officeart/2005/8/layout/hierarchy2"/>
    <dgm:cxn modelId="{AA18A377-B440-4547-952D-B3E84CAC53C2}" type="presOf" srcId="{5889E8C9-0B6B-4A3D-AC32-1F21E5853A51}" destId="{3C976D5B-3392-4226-872D-44DF12C76707}" srcOrd="0" destOrd="0" presId="urn:microsoft.com/office/officeart/2005/8/layout/hierarchy2"/>
    <dgm:cxn modelId="{A6407D7A-D331-4F1C-8EC6-CB25049A8163}" type="presOf" srcId="{17783546-B9F7-48BD-9029-88B61C8FC970}" destId="{407FA82D-C3DC-4BCF-8218-50B26E558E82}" srcOrd="0" destOrd="0" presId="urn:microsoft.com/office/officeart/2005/8/layout/hierarchy2"/>
    <dgm:cxn modelId="{1F93EA82-465A-4BA3-9107-1563206E943D}" type="presOf" srcId="{5889E8C9-0B6B-4A3D-AC32-1F21E5853A51}" destId="{562A6D2B-7381-461E-AD9B-0C23155B8681}" srcOrd="1" destOrd="0" presId="urn:microsoft.com/office/officeart/2005/8/layout/hierarchy2"/>
    <dgm:cxn modelId="{391C4F83-5387-4EB3-9615-B514047B8DC3}" type="presOf" srcId="{180F111E-C73D-4A96-B87E-C54DA1BC4735}" destId="{6519C148-E76B-4B79-A04C-A51023C79A40}" srcOrd="1" destOrd="0" presId="urn:microsoft.com/office/officeart/2005/8/layout/hierarchy2"/>
    <dgm:cxn modelId="{55B5498A-9722-4AE0-A5FC-DC442488E605}" type="presOf" srcId="{D6836E14-EB30-42B4-9798-BFEFD3BD5F7B}" destId="{C3027CAA-4C22-4AAE-8578-E0565FC4D94E}" srcOrd="1" destOrd="0" presId="urn:microsoft.com/office/officeart/2005/8/layout/hierarchy2"/>
    <dgm:cxn modelId="{B3D3708D-5362-4D93-ABF8-892101B1C08D}" type="presOf" srcId="{BEDBC2BC-B80A-4754-8720-D1D5D685A064}" destId="{DD2EEDE6-2591-46D2-9A4C-DCC96B4CBA4A}" srcOrd="0" destOrd="0" presId="urn:microsoft.com/office/officeart/2005/8/layout/hierarchy2"/>
    <dgm:cxn modelId="{187E1B99-497A-43FA-8E96-9E7550F0E5A1}" type="presOf" srcId="{95888044-0891-4072-B52C-5977E45038F3}" destId="{25AFD8A9-B255-44E4-A1FE-2A3347C40DAA}" srcOrd="0" destOrd="0" presId="urn:microsoft.com/office/officeart/2005/8/layout/hierarchy2"/>
    <dgm:cxn modelId="{084C16A8-711A-49B7-9158-151E4F0876C2}" srcId="{17783546-B9F7-48BD-9029-88B61C8FC970}" destId="{BEDBC2BC-B80A-4754-8720-D1D5D685A064}" srcOrd="1" destOrd="0" parTransId="{180F111E-C73D-4A96-B87E-C54DA1BC4735}" sibTransId="{AE4D582E-71AA-47D1-807F-449670C68EAC}"/>
    <dgm:cxn modelId="{FFDD70A8-1E50-4C26-BA0A-CFA7D63840E4}" type="presOf" srcId="{D6836E14-EB30-42B4-9798-BFEFD3BD5F7B}" destId="{7C4638D1-1A26-486F-9F5F-2720F72EEE47}" srcOrd="0" destOrd="0" presId="urn:microsoft.com/office/officeart/2005/8/layout/hierarchy2"/>
    <dgm:cxn modelId="{878202AB-BD26-4AB6-A3FB-13034382B59A}" srcId="{17783546-B9F7-48BD-9029-88B61C8FC970}" destId="{95888044-0891-4072-B52C-5977E45038F3}" srcOrd="4" destOrd="0" parTransId="{5889E8C9-0B6B-4A3D-AC32-1F21E5853A51}" sibTransId="{782C6366-1C73-4733-8D66-92D17D3FB088}"/>
    <dgm:cxn modelId="{C4FFAAAC-0198-43A8-918C-3D066665AF07}" srcId="{17783546-B9F7-48BD-9029-88B61C8FC970}" destId="{8B6810C6-F237-477D-932E-CCA0E5201D0D}" srcOrd="2" destOrd="0" parTransId="{D6836E14-EB30-42B4-9798-BFEFD3BD5F7B}" sibTransId="{87C2D966-BC70-4574-8414-221EB3780F03}"/>
    <dgm:cxn modelId="{4E21ABAE-D98C-4081-BE01-F11626CD2C86}" type="presOf" srcId="{3C0E8B30-6564-4DF3-82B1-1FA487FF67B3}" destId="{1FAC431C-02DE-4473-ACCD-1C1C0BE8529B}" srcOrd="0" destOrd="0" presId="urn:microsoft.com/office/officeart/2005/8/layout/hierarchy2"/>
    <dgm:cxn modelId="{3EA20ABE-116D-46F8-AE80-6DD7620A6AB3}" type="presOf" srcId="{C2C3956D-0F47-450A-94C1-0F765CB15FDC}" destId="{94042A1B-10BD-4D44-8C2E-69415ACFE97D}" srcOrd="0" destOrd="0" presId="urn:microsoft.com/office/officeart/2005/8/layout/hierarchy2"/>
    <dgm:cxn modelId="{2EB1F2C7-E96B-4A23-BA06-F7ABF22B1CF1}" srcId="{17783546-B9F7-48BD-9029-88B61C8FC970}" destId="{C2C3956D-0F47-450A-94C1-0F765CB15FDC}" srcOrd="3" destOrd="0" parTransId="{9603C596-A21E-45BF-9707-A65356D2FEF0}" sibTransId="{E6587A2B-2D56-4EF4-BF66-A10929EAC85D}"/>
    <dgm:cxn modelId="{DCC2CFD5-6F34-491D-A5BE-FE5E3DE16266}" type="presOf" srcId="{9603C596-A21E-45BF-9707-A65356D2FEF0}" destId="{BAA80F9A-F9C6-45BA-8AA3-A344D3693717}" srcOrd="0" destOrd="0" presId="urn:microsoft.com/office/officeart/2005/8/layout/hierarchy2"/>
    <dgm:cxn modelId="{132424E4-9389-443F-9BEB-94D43A1078F4}" srcId="{17783546-B9F7-48BD-9029-88B61C8FC970}" destId="{3766F8FE-6CC1-42A7-8E9E-DBB54CE1307D}" srcOrd="0" destOrd="0" parTransId="{3C0E8B30-6564-4DF3-82B1-1FA487FF67B3}" sibTransId="{781EBDB7-71D8-48AC-8D84-890DDAD315EE}"/>
    <dgm:cxn modelId="{2FE305FC-5CC6-4EB0-9B0A-577587D303D3}" srcId="{96CE7D04-A669-4B40-B587-9E496209FF0B}" destId="{17783546-B9F7-48BD-9029-88B61C8FC970}" srcOrd="0" destOrd="0" parTransId="{F1F60751-44DA-4E5F-BA8A-6916EF85FBB0}" sibTransId="{2CF911AF-8F02-4B71-B9F1-ED1F3F17125A}"/>
    <dgm:cxn modelId="{D69F3072-BDB3-4113-ABF9-73A1FED83261}" type="presParOf" srcId="{942E7E40-83AF-4797-B647-46200D110967}" destId="{1349A9F9-2D6B-4A5C-9881-FD7EA073B696}" srcOrd="0" destOrd="0" presId="urn:microsoft.com/office/officeart/2005/8/layout/hierarchy2"/>
    <dgm:cxn modelId="{3B998235-8692-44B0-AD55-CC321AF1AC11}" type="presParOf" srcId="{1349A9F9-2D6B-4A5C-9881-FD7EA073B696}" destId="{407FA82D-C3DC-4BCF-8218-50B26E558E82}" srcOrd="0" destOrd="0" presId="urn:microsoft.com/office/officeart/2005/8/layout/hierarchy2"/>
    <dgm:cxn modelId="{5BA34F9C-E73B-4A30-A355-D20E6A032F5A}" type="presParOf" srcId="{1349A9F9-2D6B-4A5C-9881-FD7EA073B696}" destId="{B8794D38-93B9-4849-8AFC-395B95B4D6D0}" srcOrd="1" destOrd="0" presId="urn:microsoft.com/office/officeart/2005/8/layout/hierarchy2"/>
    <dgm:cxn modelId="{3F166040-E3D6-4346-95EC-5DB7F2084592}" type="presParOf" srcId="{B8794D38-93B9-4849-8AFC-395B95B4D6D0}" destId="{1FAC431C-02DE-4473-ACCD-1C1C0BE8529B}" srcOrd="0" destOrd="0" presId="urn:microsoft.com/office/officeart/2005/8/layout/hierarchy2"/>
    <dgm:cxn modelId="{C9DB1CD3-55E9-49C5-BCD8-C50275D38AD1}" type="presParOf" srcId="{1FAC431C-02DE-4473-ACCD-1C1C0BE8529B}" destId="{C2220329-AE44-4F1B-94AD-9D564FABFBDA}" srcOrd="0" destOrd="0" presId="urn:microsoft.com/office/officeart/2005/8/layout/hierarchy2"/>
    <dgm:cxn modelId="{BF248DD8-AF7E-4C63-8C44-368BE00B7F95}" type="presParOf" srcId="{B8794D38-93B9-4849-8AFC-395B95B4D6D0}" destId="{36A8944A-813C-4805-B3E6-A82DAD559455}" srcOrd="1" destOrd="0" presId="urn:microsoft.com/office/officeart/2005/8/layout/hierarchy2"/>
    <dgm:cxn modelId="{7ACD00E7-FFAF-4284-A86D-9DA8DF747B9B}" type="presParOf" srcId="{36A8944A-813C-4805-B3E6-A82DAD559455}" destId="{7C98C193-9D6B-47EF-96F0-C064A39624EF}" srcOrd="0" destOrd="0" presId="urn:microsoft.com/office/officeart/2005/8/layout/hierarchy2"/>
    <dgm:cxn modelId="{DB936BF2-85DE-4A2F-9739-B29509054AAF}" type="presParOf" srcId="{36A8944A-813C-4805-B3E6-A82DAD559455}" destId="{31418435-B00F-4E73-9887-C7DDAEE02974}" srcOrd="1" destOrd="0" presId="urn:microsoft.com/office/officeart/2005/8/layout/hierarchy2"/>
    <dgm:cxn modelId="{30D5EE95-5463-463F-936B-DBF19FA98586}" type="presParOf" srcId="{B8794D38-93B9-4849-8AFC-395B95B4D6D0}" destId="{9CA39F99-AE9D-49F1-A536-AB4AFC791F6A}" srcOrd="2" destOrd="0" presId="urn:microsoft.com/office/officeart/2005/8/layout/hierarchy2"/>
    <dgm:cxn modelId="{F988E394-8367-4D6B-AE84-B7820BAE34CB}" type="presParOf" srcId="{9CA39F99-AE9D-49F1-A536-AB4AFC791F6A}" destId="{6519C148-E76B-4B79-A04C-A51023C79A40}" srcOrd="0" destOrd="0" presId="urn:microsoft.com/office/officeart/2005/8/layout/hierarchy2"/>
    <dgm:cxn modelId="{BA0A0D19-2B76-4AE9-AC9E-340C44B5C63D}" type="presParOf" srcId="{B8794D38-93B9-4849-8AFC-395B95B4D6D0}" destId="{ABB44C18-17A3-409B-B615-E21C5E0B9FC0}" srcOrd="3" destOrd="0" presId="urn:microsoft.com/office/officeart/2005/8/layout/hierarchy2"/>
    <dgm:cxn modelId="{DFFA11AF-8C64-4F61-A0AE-FBD9F2534063}" type="presParOf" srcId="{ABB44C18-17A3-409B-B615-E21C5E0B9FC0}" destId="{DD2EEDE6-2591-46D2-9A4C-DCC96B4CBA4A}" srcOrd="0" destOrd="0" presId="urn:microsoft.com/office/officeart/2005/8/layout/hierarchy2"/>
    <dgm:cxn modelId="{3C421F23-4CC0-4AE4-AAF0-8FE6AE5141E4}" type="presParOf" srcId="{ABB44C18-17A3-409B-B615-E21C5E0B9FC0}" destId="{3EBA4343-F6C8-4BAD-8D15-7C15543F9D25}" srcOrd="1" destOrd="0" presId="urn:microsoft.com/office/officeart/2005/8/layout/hierarchy2"/>
    <dgm:cxn modelId="{A6C4B339-48EB-4DC3-B6F7-F9C4FF6B2C78}" type="presParOf" srcId="{B8794D38-93B9-4849-8AFC-395B95B4D6D0}" destId="{7C4638D1-1A26-486F-9F5F-2720F72EEE47}" srcOrd="4" destOrd="0" presId="urn:microsoft.com/office/officeart/2005/8/layout/hierarchy2"/>
    <dgm:cxn modelId="{1F035022-9FB9-4EF0-907B-CEBD74C04179}" type="presParOf" srcId="{7C4638D1-1A26-486F-9F5F-2720F72EEE47}" destId="{C3027CAA-4C22-4AAE-8578-E0565FC4D94E}" srcOrd="0" destOrd="0" presId="urn:microsoft.com/office/officeart/2005/8/layout/hierarchy2"/>
    <dgm:cxn modelId="{B0B4ECFF-6AE9-4644-AFA2-E5C317C48FD6}" type="presParOf" srcId="{B8794D38-93B9-4849-8AFC-395B95B4D6D0}" destId="{01F09378-DF00-48A4-AB0F-6B9F7DA37434}" srcOrd="5" destOrd="0" presId="urn:microsoft.com/office/officeart/2005/8/layout/hierarchy2"/>
    <dgm:cxn modelId="{8CA74F71-3E1F-450D-9867-6D551FEF543C}" type="presParOf" srcId="{01F09378-DF00-48A4-AB0F-6B9F7DA37434}" destId="{957E6AD0-E43E-43D4-8684-C6A9676AFFE1}" srcOrd="0" destOrd="0" presId="urn:microsoft.com/office/officeart/2005/8/layout/hierarchy2"/>
    <dgm:cxn modelId="{364EF34C-8B59-43A1-9B1A-429D8F926721}" type="presParOf" srcId="{01F09378-DF00-48A4-AB0F-6B9F7DA37434}" destId="{C10C5283-24A7-435A-B403-93058A81461B}" srcOrd="1" destOrd="0" presId="urn:microsoft.com/office/officeart/2005/8/layout/hierarchy2"/>
    <dgm:cxn modelId="{9FC7F4A3-786B-4436-9295-531A7651382F}" type="presParOf" srcId="{B8794D38-93B9-4849-8AFC-395B95B4D6D0}" destId="{BAA80F9A-F9C6-45BA-8AA3-A344D3693717}" srcOrd="6" destOrd="0" presId="urn:microsoft.com/office/officeart/2005/8/layout/hierarchy2"/>
    <dgm:cxn modelId="{FBD07FB5-8DE1-445B-9C7B-A1E6D169A090}" type="presParOf" srcId="{BAA80F9A-F9C6-45BA-8AA3-A344D3693717}" destId="{F751C1E4-6F93-4C42-886E-00318154DE7F}" srcOrd="0" destOrd="0" presId="urn:microsoft.com/office/officeart/2005/8/layout/hierarchy2"/>
    <dgm:cxn modelId="{D0B4670A-FEB5-4082-8D13-DCF5487F2268}" type="presParOf" srcId="{B8794D38-93B9-4849-8AFC-395B95B4D6D0}" destId="{DB9A3FE7-C8CB-4E36-B2E9-2FC6688AFE04}" srcOrd="7" destOrd="0" presId="urn:microsoft.com/office/officeart/2005/8/layout/hierarchy2"/>
    <dgm:cxn modelId="{057FA156-4B71-4A5B-B4B9-36ED1B23F229}" type="presParOf" srcId="{DB9A3FE7-C8CB-4E36-B2E9-2FC6688AFE04}" destId="{94042A1B-10BD-4D44-8C2E-69415ACFE97D}" srcOrd="0" destOrd="0" presId="urn:microsoft.com/office/officeart/2005/8/layout/hierarchy2"/>
    <dgm:cxn modelId="{86FAD3E1-2D4B-410F-AFAF-840C0DE31738}" type="presParOf" srcId="{DB9A3FE7-C8CB-4E36-B2E9-2FC6688AFE04}" destId="{77024F53-6027-45D6-B4E2-B1EBC6FD53EC}" srcOrd="1" destOrd="0" presId="urn:microsoft.com/office/officeart/2005/8/layout/hierarchy2"/>
    <dgm:cxn modelId="{6C5B6540-DB30-4A2C-8704-6764F772B3FA}" type="presParOf" srcId="{B8794D38-93B9-4849-8AFC-395B95B4D6D0}" destId="{3C976D5B-3392-4226-872D-44DF12C76707}" srcOrd="8" destOrd="0" presId="urn:microsoft.com/office/officeart/2005/8/layout/hierarchy2"/>
    <dgm:cxn modelId="{DD84283A-2DE2-47DB-AE71-9FE446614249}" type="presParOf" srcId="{3C976D5B-3392-4226-872D-44DF12C76707}" destId="{562A6D2B-7381-461E-AD9B-0C23155B8681}" srcOrd="0" destOrd="0" presId="urn:microsoft.com/office/officeart/2005/8/layout/hierarchy2"/>
    <dgm:cxn modelId="{18BC2E6D-5647-432B-B70D-FAF1ECCB1FD4}" type="presParOf" srcId="{B8794D38-93B9-4849-8AFC-395B95B4D6D0}" destId="{7F81C9C3-04B7-4621-8A05-B02530269F88}" srcOrd="9" destOrd="0" presId="urn:microsoft.com/office/officeart/2005/8/layout/hierarchy2"/>
    <dgm:cxn modelId="{D9539420-F47A-461F-823F-287B77108A3F}" type="presParOf" srcId="{7F81C9C3-04B7-4621-8A05-B02530269F88}" destId="{25AFD8A9-B255-44E4-A1FE-2A3347C40DAA}" srcOrd="0" destOrd="0" presId="urn:microsoft.com/office/officeart/2005/8/layout/hierarchy2"/>
    <dgm:cxn modelId="{9BCE9CDE-7DA4-47CC-BC30-EF511971C80B}" type="presParOf" srcId="{7F81C9C3-04B7-4621-8A05-B02530269F88}" destId="{1984DA38-B296-4D71-8C1A-77B1904F96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7FA82D-C3DC-4BCF-8218-50B26E558E82}">
      <dsp:nvSpPr>
        <dsp:cNvPr id="0" name=""/>
        <dsp:cNvSpPr/>
      </dsp:nvSpPr>
      <dsp:spPr>
        <a:xfrm>
          <a:off x="1953507" y="998483"/>
          <a:ext cx="867627" cy="433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Game menu</a:t>
          </a:r>
        </a:p>
      </dsp:txBody>
      <dsp:txXfrm>
        <a:off x="1966213" y="1011189"/>
        <a:ext cx="842215" cy="408401"/>
      </dsp:txXfrm>
    </dsp:sp>
    <dsp:sp modelId="{1FAC431C-02DE-4473-ACCD-1C1C0BE8529B}">
      <dsp:nvSpPr>
        <dsp:cNvPr id="0" name=""/>
        <dsp:cNvSpPr/>
      </dsp:nvSpPr>
      <dsp:spPr>
        <a:xfrm rot="17350740">
          <a:off x="2466457" y="700442"/>
          <a:ext cx="105640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56404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68249" y="690094"/>
        <a:ext cx="52820" cy="52820"/>
      </dsp:txXfrm>
    </dsp:sp>
    <dsp:sp modelId="{7C98C193-9D6B-47EF-96F0-C064A39624EF}">
      <dsp:nvSpPr>
        <dsp:cNvPr id="0" name=""/>
        <dsp:cNvSpPr/>
      </dsp:nvSpPr>
      <dsp:spPr>
        <a:xfrm>
          <a:off x="3168185" y="712"/>
          <a:ext cx="867627" cy="433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1. Snake game</a:t>
          </a:r>
        </a:p>
      </dsp:txBody>
      <dsp:txXfrm>
        <a:off x="3180891" y="13418"/>
        <a:ext cx="842215" cy="408401"/>
      </dsp:txXfrm>
    </dsp:sp>
    <dsp:sp modelId="{9CA39F99-AE9D-49F1-A536-AB4AFC791F6A}">
      <dsp:nvSpPr>
        <dsp:cNvPr id="0" name=""/>
        <dsp:cNvSpPr/>
      </dsp:nvSpPr>
      <dsp:spPr>
        <a:xfrm rot="18289469">
          <a:off x="2690796" y="949885"/>
          <a:ext cx="6077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0772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79466" y="950754"/>
        <a:ext cx="30386" cy="30386"/>
      </dsp:txXfrm>
    </dsp:sp>
    <dsp:sp modelId="{DD2EEDE6-2591-46D2-9A4C-DCC96B4CBA4A}">
      <dsp:nvSpPr>
        <dsp:cNvPr id="0" name=""/>
        <dsp:cNvSpPr/>
      </dsp:nvSpPr>
      <dsp:spPr>
        <a:xfrm>
          <a:off x="3168185" y="499597"/>
          <a:ext cx="867627" cy="433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2. Hangaroo</a:t>
          </a:r>
        </a:p>
      </dsp:txBody>
      <dsp:txXfrm>
        <a:off x="3180891" y="512303"/>
        <a:ext cx="842215" cy="408401"/>
      </dsp:txXfrm>
    </dsp:sp>
    <dsp:sp modelId="{7C4638D1-1A26-486F-9F5F-2720F72EEE47}">
      <dsp:nvSpPr>
        <dsp:cNvPr id="0" name=""/>
        <dsp:cNvSpPr/>
      </dsp:nvSpPr>
      <dsp:spPr>
        <a:xfrm>
          <a:off x="2821134" y="1199327"/>
          <a:ext cx="34705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4705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85983" y="1206713"/>
        <a:ext cx="17352" cy="17352"/>
      </dsp:txXfrm>
    </dsp:sp>
    <dsp:sp modelId="{957E6AD0-E43E-43D4-8684-C6A9676AFFE1}">
      <dsp:nvSpPr>
        <dsp:cNvPr id="0" name=""/>
        <dsp:cNvSpPr/>
      </dsp:nvSpPr>
      <dsp:spPr>
        <a:xfrm>
          <a:off x="3168185" y="998483"/>
          <a:ext cx="867627" cy="433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3. Colour game</a:t>
          </a:r>
        </a:p>
      </dsp:txBody>
      <dsp:txXfrm>
        <a:off x="3180891" y="1011189"/>
        <a:ext cx="842215" cy="408401"/>
      </dsp:txXfrm>
    </dsp:sp>
    <dsp:sp modelId="{BAA80F9A-F9C6-45BA-8AA3-A344D3693717}">
      <dsp:nvSpPr>
        <dsp:cNvPr id="0" name=""/>
        <dsp:cNvSpPr/>
      </dsp:nvSpPr>
      <dsp:spPr>
        <a:xfrm rot="3310531">
          <a:off x="2690796" y="1448770"/>
          <a:ext cx="6077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0772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79466" y="1449639"/>
        <a:ext cx="30386" cy="30386"/>
      </dsp:txXfrm>
    </dsp:sp>
    <dsp:sp modelId="{94042A1B-10BD-4D44-8C2E-69415ACFE97D}">
      <dsp:nvSpPr>
        <dsp:cNvPr id="0" name=""/>
        <dsp:cNvSpPr/>
      </dsp:nvSpPr>
      <dsp:spPr>
        <a:xfrm>
          <a:off x="3168185" y="1497368"/>
          <a:ext cx="867627" cy="433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4. R_P_S game</a:t>
          </a:r>
        </a:p>
      </dsp:txBody>
      <dsp:txXfrm>
        <a:off x="3180891" y="1510074"/>
        <a:ext cx="842215" cy="408401"/>
      </dsp:txXfrm>
    </dsp:sp>
    <dsp:sp modelId="{3C976D5B-3392-4226-872D-44DF12C76707}">
      <dsp:nvSpPr>
        <dsp:cNvPr id="0" name=""/>
        <dsp:cNvSpPr/>
      </dsp:nvSpPr>
      <dsp:spPr>
        <a:xfrm rot="4249260">
          <a:off x="2466457" y="1698213"/>
          <a:ext cx="105640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56404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68249" y="1687865"/>
        <a:ext cx="52820" cy="52820"/>
      </dsp:txXfrm>
    </dsp:sp>
    <dsp:sp modelId="{25AFD8A9-B255-44E4-A1FE-2A3347C40DAA}">
      <dsp:nvSpPr>
        <dsp:cNvPr id="0" name=""/>
        <dsp:cNvSpPr/>
      </dsp:nvSpPr>
      <dsp:spPr>
        <a:xfrm>
          <a:off x="3168185" y="1996254"/>
          <a:ext cx="867627" cy="433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calculator</a:t>
          </a:r>
        </a:p>
      </dsp:txBody>
      <dsp:txXfrm>
        <a:off x="3180891" y="2008960"/>
        <a:ext cx="842215" cy="408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prem30102002@gmail.com</dc:creator>
  <cp:keywords/>
  <dc:description/>
  <cp:lastModifiedBy>prem30102002@gmail.com</cp:lastModifiedBy>
  <cp:revision>3</cp:revision>
  <dcterms:created xsi:type="dcterms:W3CDTF">2021-03-18T10:05:00Z</dcterms:created>
  <dcterms:modified xsi:type="dcterms:W3CDTF">2021-03-18T12:40:00Z</dcterms:modified>
</cp:coreProperties>
</file>