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AE632" w14:textId="7E2DAE21" w:rsidR="00AC3945" w:rsidRDefault="00A0054F">
      <w:r>
        <w:rPr>
          <w:noProof/>
        </w:rPr>
        <w:drawing>
          <wp:inline distT="0" distB="0" distL="0" distR="0" wp14:anchorId="3614C2EA" wp14:editId="20698AB1">
            <wp:extent cx="5274310" cy="6681470"/>
            <wp:effectExtent l="0" t="0" r="2540" b="5080"/>
            <wp:docPr id="1695552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8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945" w:rsidSect="009722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4F"/>
    <w:rsid w:val="00972241"/>
    <w:rsid w:val="00A0054F"/>
    <w:rsid w:val="00AC3945"/>
    <w:rsid w:val="00B60817"/>
    <w:rsid w:val="00B85E32"/>
    <w:rsid w:val="00C8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44C0"/>
  <w15:chartTrackingRefBased/>
  <w15:docId w15:val="{36C0D87A-21E3-4CE8-8C93-D9C29327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Shkolnic</dc:creator>
  <cp:keywords/>
  <dc:description/>
  <cp:lastModifiedBy>Maya Shkolnic</cp:lastModifiedBy>
  <cp:revision>2</cp:revision>
  <dcterms:created xsi:type="dcterms:W3CDTF">2024-11-06T06:55:00Z</dcterms:created>
  <dcterms:modified xsi:type="dcterms:W3CDTF">2024-11-06T06:55:00Z</dcterms:modified>
</cp:coreProperties>
</file>