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BC22" w14:textId="77777777" w:rsidR="000E403A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HTML-CSS vizsgafeladat</w:t>
      </w:r>
    </w:p>
    <w:p w14:paraId="51E03BB8" w14:textId="77777777" w:rsidR="000E403A" w:rsidRDefault="000E403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25FD3BE" w14:textId="77777777" w:rsidR="000E403A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HTML feladatrész</w:t>
      </w:r>
    </w:p>
    <w:p w14:paraId="514AE7F4" w14:textId="77777777" w:rsidR="000E403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Egészítse ki az index.html fájlt a következő tulajdonságokkal és metaadatokkal:</w:t>
      </w:r>
    </w:p>
    <w:p w14:paraId="41B163DE" w14:textId="77777777" w:rsidR="000E403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 oldal címe: Balaton kör – kerékpárút</w:t>
      </w:r>
    </w:p>
    <w:p w14:paraId="4D510886" w14:textId="77777777" w:rsidR="000E403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title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&gt;Balaton kör&lt;/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title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&gt;</w:t>
      </w:r>
    </w:p>
    <w:p w14:paraId="38C0E475" w14:textId="77777777" w:rsidR="000E403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 oldal leírása: “Balaton kör”</w:t>
      </w:r>
    </w:p>
    <w:p w14:paraId="5B0925EF" w14:textId="77777777" w:rsidR="000E403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meta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description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content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="Balaton kör"&gt;</w:t>
      </w:r>
    </w:p>
    <w:p w14:paraId="09011BF7" w14:textId="77777777" w:rsidR="000E403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 oldal szerzője: Saját név (A vizsgázó saját neve)</w:t>
      </w:r>
    </w:p>
    <w:p w14:paraId="0A9A99EA" w14:textId="77777777" w:rsidR="000E403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meta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author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content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="Mayer Hedda Adrienn"&gt;</w:t>
      </w:r>
    </w:p>
    <w:p w14:paraId="680F6EE9" w14:textId="77777777" w:rsidR="000E403A" w:rsidRDefault="000E40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1ED6BC" w14:textId="77777777" w:rsidR="000E403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Hozzon létre stíluslapot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balaton.css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néven és hivatkozza meg a HTML fájlban.</w:t>
      </w:r>
    </w:p>
    <w:p w14:paraId="4120A7F7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&lt;link 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rel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stylesheet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="balaton.css"&gt;</w:t>
      </w:r>
    </w:p>
    <w:p w14:paraId="1CD87504" w14:textId="77777777" w:rsidR="000E403A" w:rsidRDefault="000E403A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</w:p>
    <w:p w14:paraId="370DDC77" w14:textId="77777777" w:rsidR="000E403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Állítsa be az oldal menüjén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 megfelelő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osztályokat úgy, hogy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elemen belüli tároló 1:3:4:3:1 arányban jelenjen meg közepesnél (768px) nagyobb kijelzőn.</w:t>
      </w:r>
    </w:p>
    <w:p w14:paraId="29CF9C0C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col-md-1, col-md-3, col-md-4, col-md-3, col-md-1</w:t>
      </w:r>
    </w:p>
    <w:p w14:paraId="1CA23188" w14:textId="77777777" w:rsidR="000E403A" w:rsidRDefault="000E403A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</w:p>
    <w:p w14:paraId="1552F897" w14:textId="77777777" w:rsidR="000E403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Állítson be hivatkozást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anchor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 menüpontokra úgy, hogy azok az oldalon belül a megfelelő címekre mutassanak. Az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anchor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elemeken állítsa be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osztályt.</w:t>
      </w:r>
    </w:p>
    <w:p w14:paraId="2B176597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&lt;a 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=”#”&gt;</w:t>
      </w:r>
    </w:p>
    <w:p w14:paraId="3BA11631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=”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”</w:t>
      </w:r>
    </w:p>
    <w:p w14:paraId="2DDD2274" w14:textId="77777777" w:rsidR="000E403A" w:rsidRDefault="000E403A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</w:p>
    <w:p w14:paraId="177F8F04" w14:textId="77777777" w:rsidR="000E403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Helyezze el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hatter.jpg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képet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tajekoztato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osztályú elem legelső sorában és adja meg neki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belso_kep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osztályt.</w:t>
      </w:r>
    </w:p>
    <w:p w14:paraId="139E3BE3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="hatter.jpg" alt="háttér” 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=”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belso_kep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”&gt;</w:t>
      </w:r>
    </w:p>
    <w:p w14:paraId="386C261E" w14:textId="77777777" w:rsidR="000E403A" w:rsidRDefault="000E40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FF1EA6" w14:textId="77777777" w:rsidR="000E403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Állítson be a tájékoztatón belül található össze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Balaton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szóra félkövér betűtípust a megfelelő HTML elem használatával.</w:t>
      </w:r>
    </w:p>
    <w:p w14:paraId="0147804E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&lt;b&gt;&lt;/b&gt;</w:t>
      </w:r>
    </w:p>
    <w:p w14:paraId="2F11D414" w14:textId="77777777" w:rsidR="000E403A" w:rsidRDefault="000E40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01CF65" w14:textId="77777777" w:rsidR="000E403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Készítsen listákat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korut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-lista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id-val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rendelkező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tárolón belül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az alábbiak szerint:</w:t>
      </w:r>
    </w:p>
    <w:p w14:paraId="127E29A7" w14:textId="77777777" w:rsidR="000E403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Készítsen 3 számozatlan listát és helyezze el mindegyiket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egy-egy saját div elemen belül</w:t>
      </w:r>
    </w:p>
    <w:p w14:paraId="0D10A045" w14:textId="77777777" w:rsidR="000E403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>&lt;div&gt;</w:t>
      </w:r>
    </w:p>
    <w:p w14:paraId="51E13E2C" w14:textId="77777777" w:rsidR="000E403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>&gt;</w:t>
      </w:r>
    </w:p>
    <w:p w14:paraId="491B0649" w14:textId="77777777" w:rsidR="000E403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ab/>
        <w:t>&lt;li&gt;</w:t>
      </w:r>
    </w:p>
    <w:p w14:paraId="2CCCF25E" w14:textId="77777777" w:rsidR="000E403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ab/>
        <w:t>&lt;/</w:t>
      </w:r>
      <w:proofErr w:type="spellStart"/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>&gt;</w:t>
      </w:r>
    </w:p>
    <w:p w14:paraId="4D7ABD70" w14:textId="77777777" w:rsidR="000E403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>&lt;/div&gt;</w:t>
      </w:r>
    </w:p>
    <w:p w14:paraId="78C261DA" w14:textId="77777777" w:rsidR="000E403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 első lista tartalma: Keszthely, Balatongyörök, Szigliget, Badacsony, Révfülöp, Zánka</w:t>
      </w:r>
    </w:p>
    <w:p w14:paraId="5430E52D" w14:textId="77777777" w:rsidR="000E403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második lista tartalma: Tihany, Balatonfüred, Balatonalmádi, Balatonvilágos, Siófok, Zamárdi</w:t>
      </w:r>
    </w:p>
    <w:p w14:paraId="72D4C849" w14:textId="77777777" w:rsidR="000E403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harmadik lista tartalma: Balatonszemes, Balatonboglár, Fonyód, Balatonfenyves, Balatonmáriafürdő</w:t>
      </w:r>
    </w:p>
    <w:p w14:paraId="681489A9" w14:textId="77777777" w:rsidR="000E403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Állítsa be minden lista div elemén 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lista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osztályt</w:t>
      </w:r>
    </w:p>
    <w:p w14:paraId="76F1FD05" w14:textId="77777777" w:rsidR="000E403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=”lista”</w:t>
      </w:r>
    </w:p>
    <w:p w14:paraId="3C84A6D9" w14:textId="77777777" w:rsidR="000E403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Állítsa be minden lista div elemén a megfelelő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bootstrap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osztályt úgy, hogy azon 4:4:4 arányban jelenjenek meg közepesnél (768px) nagyobb kijelzőn.</w:t>
      </w:r>
    </w:p>
    <w:p w14:paraId="48019A63" w14:textId="77777777" w:rsidR="000E403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col-md-4, col-md-4, col-md-4</w:t>
      </w:r>
    </w:p>
    <w:p w14:paraId="008CB3B7" w14:textId="77777777" w:rsidR="000E403A" w:rsidRDefault="000E403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</w:p>
    <w:p w14:paraId="30D72E9A" w14:textId="77777777" w:rsidR="000E403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Készítse el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table-responsive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osztályú elemen belül az alábbi táblázatot:</w:t>
      </w:r>
    </w:p>
    <w:tbl>
      <w:tblPr>
        <w:tblStyle w:val="a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E403A" w14:paraId="25176D82" w14:textId="77777777">
        <w:tc>
          <w:tcPr>
            <w:tcW w:w="3116" w:type="dxa"/>
          </w:tcPr>
          <w:p w14:paraId="4A23897C" w14:textId="77777777" w:rsidR="000E403A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Település</w:t>
            </w:r>
          </w:p>
        </w:tc>
        <w:tc>
          <w:tcPr>
            <w:tcW w:w="3117" w:type="dxa"/>
          </w:tcPr>
          <w:p w14:paraId="505E4096" w14:textId="77777777" w:rsidR="000E403A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Látványosság</w:t>
            </w:r>
          </w:p>
        </w:tc>
        <w:tc>
          <w:tcPr>
            <w:tcW w:w="3117" w:type="dxa"/>
          </w:tcPr>
          <w:p w14:paraId="4AE09741" w14:textId="77777777" w:rsidR="000E403A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Hivatkozás</w:t>
            </w:r>
          </w:p>
        </w:tc>
      </w:tr>
      <w:tr w:rsidR="000E403A" w14:paraId="0A8DE533" w14:textId="77777777">
        <w:tc>
          <w:tcPr>
            <w:tcW w:w="3116" w:type="dxa"/>
          </w:tcPr>
          <w:p w14:paraId="0ED0E65A" w14:textId="77777777" w:rsidR="000E403A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Keszthely</w:t>
            </w:r>
          </w:p>
        </w:tc>
        <w:tc>
          <w:tcPr>
            <w:tcW w:w="3117" w:type="dxa"/>
          </w:tcPr>
          <w:p w14:paraId="7F21C12A" w14:textId="77777777" w:rsidR="000E403A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Festetics kastély</w:t>
            </w:r>
          </w:p>
        </w:tc>
        <w:tc>
          <w:tcPr>
            <w:tcW w:w="3117" w:type="dxa"/>
          </w:tcPr>
          <w:p w14:paraId="4CFC6A7C" w14:textId="77777777" w:rsidR="000E403A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>
              <w:r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</w:rPr>
                <w:t>www.helikonkastely.hu</w:t>
              </w:r>
            </w:hyperlink>
          </w:p>
        </w:tc>
      </w:tr>
      <w:tr w:rsidR="000E403A" w14:paraId="25FE1AED" w14:textId="77777777">
        <w:tc>
          <w:tcPr>
            <w:tcW w:w="3116" w:type="dxa"/>
          </w:tcPr>
          <w:p w14:paraId="009E9A51" w14:textId="77777777" w:rsidR="000E403A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Badacsony környéke</w:t>
            </w:r>
          </w:p>
        </w:tc>
        <w:tc>
          <w:tcPr>
            <w:tcW w:w="3117" w:type="dxa"/>
          </w:tcPr>
          <w:p w14:paraId="5F92BF29" w14:textId="77777777" w:rsidR="000E403A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Bazaltorgonák</w:t>
            </w:r>
          </w:p>
        </w:tc>
        <w:tc>
          <w:tcPr>
            <w:tcW w:w="3117" w:type="dxa"/>
          </w:tcPr>
          <w:p w14:paraId="1BBC6868" w14:textId="77777777" w:rsidR="000E403A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balaton.info</w:t>
            </w:r>
          </w:p>
        </w:tc>
      </w:tr>
      <w:tr w:rsidR="000E403A" w14:paraId="2DFE7A42" w14:textId="77777777">
        <w:tc>
          <w:tcPr>
            <w:tcW w:w="3116" w:type="dxa"/>
          </w:tcPr>
          <w:p w14:paraId="205BB1F8" w14:textId="77777777" w:rsidR="000E403A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Tihany</w:t>
            </w:r>
          </w:p>
        </w:tc>
        <w:tc>
          <w:tcPr>
            <w:tcW w:w="3117" w:type="dxa"/>
          </w:tcPr>
          <w:p w14:paraId="78C72F96" w14:textId="77777777" w:rsidR="000E403A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Apátság</w:t>
            </w:r>
          </w:p>
        </w:tc>
        <w:tc>
          <w:tcPr>
            <w:tcW w:w="3117" w:type="dxa"/>
          </w:tcPr>
          <w:p w14:paraId="0C798C0D" w14:textId="77777777" w:rsidR="000E403A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>
              <w:r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</w:rPr>
                <w:t>www.tihanyiapatsag.hu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6A4FDE9" w14:textId="77777777" w:rsidR="000E403A" w:rsidRDefault="000E40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AD9581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&gt;</w:t>
      </w:r>
    </w:p>
    <w:p w14:paraId="684D691A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tr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&gt;</w:t>
      </w:r>
    </w:p>
    <w:p w14:paraId="7CC5F238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td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td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&gt;</w:t>
      </w:r>
    </w:p>
    <w:p w14:paraId="50EA3E23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ab/>
        <w:t>&lt;/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tr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&gt;</w:t>
      </w:r>
    </w:p>
    <w:p w14:paraId="455E9EDB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&lt;/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&gt;</w:t>
      </w:r>
    </w:p>
    <w:p w14:paraId="5A00FEBD" w14:textId="77777777" w:rsidR="000E403A" w:rsidRDefault="000E403A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</w:p>
    <w:p w14:paraId="733987ED" w14:textId="77777777" w:rsidR="000E403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Az utolsó oszlopban lévő elemekre állítson be hivatkozást, ami a megfelelő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url-re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mutat. A balaton.info esetén a teljes hivatkozás a balaton.info/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latnivalo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/szent-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gyorgy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-hegyi-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bazaltorgonak</w:t>
      </w:r>
      <w:proofErr w:type="spellEnd"/>
    </w:p>
    <w:p w14:paraId="01208530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&lt;a 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=””&gt;</w:t>
      </w:r>
    </w:p>
    <w:p w14:paraId="57A2401A" w14:textId="77777777" w:rsidR="000E403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táblázaton állítsa be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table-stripped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osztályokat.</w:t>
      </w:r>
    </w:p>
    <w:p w14:paraId="06821219" w14:textId="003281EA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=”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table-stripped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”</w:t>
      </w:r>
    </w:p>
    <w:p w14:paraId="46FCF032" w14:textId="77777777" w:rsidR="000E403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9. Illessze bele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Balaton-biciklivel-Google-szerint.jpg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képet az oldal láblécébe.</w:t>
      </w:r>
    </w:p>
    <w:p w14:paraId="709780F5" w14:textId="7A0D8A16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="Balaton-biciklivel-Google-szerint.jpg" alt="térkép”&gt;</w:t>
      </w:r>
    </w:p>
    <w:p w14:paraId="7F3B2C30" w14:textId="77777777" w:rsidR="000E403A" w:rsidRDefault="000E40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1B30F0" w14:textId="77777777" w:rsidR="000E403A" w:rsidRDefault="000E40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3138A2" w14:textId="77777777" w:rsidR="000E403A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CSS feladatrész:</w:t>
      </w:r>
    </w:p>
    <w:p w14:paraId="2D5689B3" w14:textId="77777777" w:rsidR="000E403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Állítsa be a következő stílus tulajdonságokat a balaton.css fájlban.</w:t>
      </w:r>
    </w:p>
    <w:p w14:paraId="6BED729D" w14:textId="77777777" w:rsidR="000E403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Állítson be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azure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háttérszínt az oldalon.</w:t>
      </w:r>
    </w:p>
    <w:p w14:paraId="0F52E208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body {</w:t>
      </w:r>
    </w:p>
    <w:p w14:paraId="79B5FD15" w14:textId="77777777" w:rsidR="000E403A" w:rsidRDefault="00000000">
      <w:pPr>
        <w:ind w:firstLine="720"/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background-color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azure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;</w:t>
      </w:r>
    </w:p>
    <w:p w14:paraId="55BB06F6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}</w:t>
      </w:r>
    </w:p>
    <w:p w14:paraId="030700C9" w14:textId="77777777" w:rsidR="000E403A" w:rsidRDefault="000E403A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</w:p>
    <w:p w14:paraId="3EB5C456" w14:textId="77777777" w:rsidR="000E403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11.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elemen belül igazítsa középre a szöveget és állítson be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fantasy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betűtípust. Állítson be 3%-os felső és 2%-os alsó margót.</w:t>
      </w:r>
    </w:p>
    <w:p w14:paraId="5E39DC41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header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{</w:t>
      </w:r>
    </w:p>
    <w:p w14:paraId="6CC37F41" w14:textId="77777777" w:rsidR="000E403A" w:rsidRDefault="00000000">
      <w:pPr>
        <w:ind w:firstLine="720"/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text-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align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: center;</w:t>
      </w:r>
    </w:p>
    <w:p w14:paraId="22F5D20F" w14:textId="77777777" w:rsidR="000E403A" w:rsidRDefault="00000000">
      <w:pPr>
        <w:ind w:firstLine="720"/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font-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family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fantasy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;</w:t>
      </w:r>
    </w:p>
    <w:p w14:paraId="4B883D39" w14:textId="77777777" w:rsidR="000E403A" w:rsidRDefault="00000000">
      <w:pPr>
        <w:ind w:firstLine="720"/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margin-top: 3%;</w:t>
      </w:r>
    </w:p>
    <w:p w14:paraId="44A1A141" w14:textId="77777777" w:rsidR="000E403A" w:rsidRDefault="00000000">
      <w:pPr>
        <w:ind w:firstLine="720"/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margin-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bottom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: 2%;</w:t>
      </w:r>
    </w:p>
    <w:p w14:paraId="07B40386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}</w:t>
      </w:r>
    </w:p>
    <w:p w14:paraId="1FF7D50B" w14:textId="77777777" w:rsidR="000E403A" w:rsidRDefault="000E403A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</w:p>
    <w:p w14:paraId="01B4C4AB" w14:textId="77777777" w:rsidR="000E403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12.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osztályú elemeken állítson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(36, 216, 144) háttérszínt.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osztályú elemeken belül a szöveg középre igazítva jelenjen meg. Állítson be a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osztályú elemekre 70 pixeles magasságot és 1 pixeles oldalsó és felső margót. Az alsó margó 2% legyen. Kerekítse le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osztályú elemek sarkait 15 pixelre.</w:t>
      </w:r>
    </w:p>
    <w:p w14:paraId="0EE9740B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menu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{</w:t>
      </w:r>
    </w:p>
    <w:p w14:paraId="2D158C03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background-color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rgb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(36, 216, 144);</w:t>
      </w:r>
    </w:p>
    <w:p w14:paraId="2EA91A8B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ab/>
        <w:t>text-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align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: center;</w:t>
      </w:r>
    </w:p>
    <w:p w14:paraId="286C1CF7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height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: 70px;</w:t>
      </w:r>
    </w:p>
    <w:p w14:paraId="569FFABC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ab/>
        <w:t>margin-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left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: 1px;</w:t>
      </w:r>
    </w:p>
    <w:p w14:paraId="5262D151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ab/>
        <w:t>margin-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right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: 1px;</w:t>
      </w:r>
    </w:p>
    <w:p w14:paraId="3404F428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lastRenderedPageBreak/>
        <w:tab/>
        <w:t>margin-top: 1px;</w:t>
      </w:r>
    </w:p>
    <w:p w14:paraId="3D17734E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ab/>
        <w:t>margin-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bottom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: 2%;</w:t>
      </w:r>
    </w:p>
    <w:p w14:paraId="47AF49D5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border-radius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: 15px;</w:t>
      </w:r>
    </w:p>
    <w:p w14:paraId="2AB049B2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}</w:t>
      </w:r>
    </w:p>
    <w:p w14:paraId="4807F8EC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</w:t>
      </w:r>
    </w:p>
    <w:p w14:paraId="74E5459B" w14:textId="77777777" w:rsidR="000E403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13. Állítsa be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osztályon belüli hivatkozásokra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anchor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az alábbi tulajdonságokat:</w:t>
      </w:r>
    </w:p>
    <w:p w14:paraId="1AAC3D47" w14:textId="77777777" w:rsidR="000E40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Fehér betűszín</w:t>
      </w:r>
    </w:p>
    <w:p w14:paraId="5CB78AE8" w14:textId="77777777" w:rsidR="000E403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white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;</w:t>
      </w:r>
    </w:p>
    <w:p w14:paraId="0858D661" w14:textId="77777777" w:rsidR="000E40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Block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megjelenés</w:t>
      </w:r>
    </w:p>
    <w:p w14:paraId="5324F086" w14:textId="77777777" w:rsidR="000E403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display: 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block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;</w:t>
      </w:r>
    </w:p>
    <w:p w14:paraId="4B2C21BE" w14:textId="77777777" w:rsidR="000E40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100% magasság</w:t>
      </w:r>
    </w:p>
    <w:p w14:paraId="7717406D" w14:textId="77777777" w:rsidR="000E403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height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: 100%;</w:t>
      </w:r>
    </w:p>
    <w:p w14:paraId="520F7D99" w14:textId="77777777" w:rsidR="000E40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20px betűméret</w:t>
      </w:r>
    </w:p>
    <w:p w14:paraId="375234EB" w14:textId="77777777" w:rsidR="000E403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font-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size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: 20px;</w:t>
      </w:r>
    </w:p>
    <w:p w14:paraId="67C4E925" w14:textId="77777777" w:rsidR="000E40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Fantasy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betűtípus</w:t>
      </w:r>
    </w:p>
    <w:p w14:paraId="08311F1D" w14:textId="77777777" w:rsidR="000E403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font-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family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fantasy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;</w:t>
      </w:r>
    </w:p>
    <w:p w14:paraId="5F8359E0" w14:textId="77777777" w:rsidR="000E40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Relative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pozicionálás</w:t>
      </w:r>
    </w:p>
    <w:p w14:paraId="4D1BC502" w14:textId="77777777" w:rsidR="000E403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position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relative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;</w:t>
      </w:r>
    </w:p>
    <w:p w14:paraId="3D61C760" w14:textId="77777777" w:rsidR="000E40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20% pozicionálás fentről</w:t>
      </w:r>
    </w:p>
    <w:p w14:paraId="6B2A8C0F" w14:textId="77777777" w:rsidR="000E403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top: 20%;</w:t>
      </w:r>
    </w:p>
    <w:p w14:paraId="5A4C01A6" w14:textId="77777777" w:rsidR="000E403A" w:rsidRDefault="000E403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</w:p>
    <w:p w14:paraId="30E83438" w14:textId="77777777" w:rsidR="000E403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14. Állítson be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belso_kep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osztályú elemen 500 pixeles maximális szélességet és 10 pixeles belső margót.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belso_kep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osztályú elem az oldal jobb oldalán lebegve jelenjen meg.</w:t>
      </w:r>
    </w:p>
    <w:p w14:paraId="572805EF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belso_kep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{</w:t>
      </w:r>
    </w:p>
    <w:p w14:paraId="35788781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max-width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: 500px;</w:t>
      </w:r>
    </w:p>
    <w:p w14:paraId="6BF325FE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padding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: 10px;</w:t>
      </w:r>
    </w:p>
    <w:p w14:paraId="6A058213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float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right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;</w:t>
      </w:r>
    </w:p>
    <w:p w14:paraId="705BF608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}</w:t>
      </w:r>
    </w:p>
    <w:p w14:paraId="12FA76A9" w14:textId="77777777" w:rsidR="000E403A" w:rsidRDefault="000E40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A6FEA6" w14:textId="77777777" w:rsidR="000E403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15. Állítson be szürke színű árnyékot a h2 elemek betűire 2 pixel horizontális és 2 pixel vertikális eltolással.</w:t>
      </w:r>
    </w:p>
    <w:p w14:paraId="7A83E431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h2 {</w:t>
      </w:r>
    </w:p>
    <w:p w14:paraId="30D62D5A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ab/>
        <w:t>text-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shadow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: 2px 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2px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gray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;</w:t>
      </w:r>
    </w:p>
    <w:p w14:paraId="2396B1C9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}</w:t>
      </w:r>
    </w:p>
    <w:p w14:paraId="672F288F" w14:textId="77777777" w:rsidR="000E403A" w:rsidRDefault="000E40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33ED2A" w14:textId="77777777" w:rsidR="000E403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16. Állítson be az oldal minden bekezdésére sorkizárt igazítást.</w:t>
      </w:r>
    </w:p>
    <w:p w14:paraId="3E1E175C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p {</w:t>
      </w:r>
    </w:p>
    <w:p w14:paraId="2372F99E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ab/>
        <w:t>text-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align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justify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;</w:t>
      </w:r>
    </w:p>
    <w:p w14:paraId="0CDEEA09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}</w:t>
      </w:r>
    </w:p>
    <w:p w14:paraId="5EC50142" w14:textId="77777777" w:rsidR="000E403A" w:rsidRDefault="000E403A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</w:p>
    <w:p w14:paraId="46CE1E56" w14:textId="77777777" w:rsidR="000E403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17. Állítson be a listákra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relatív pozicionálást 5% balról számított és 3% fentről számított pozícióval.</w:t>
      </w:r>
    </w:p>
    <w:p w14:paraId="6C6EAF84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{</w:t>
      </w:r>
    </w:p>
    <w:p w14:paraId="6D5058D5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position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relative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;</w:t>
      </w:r>
    </w:p>
    <w:p w14:paraId="3E6CC336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left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: 5%;</w:t>
      </w:r>
    </w:p>
    <w:p w14:paraId="6D89D4BE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ab/>
        <w:t>top: 3%;</w:t>
      </w:r>
    </w:p>
    <w:p w14:paraId="5BB36CF7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}</w:t>
      </w:r>
    </w:p>
    <w:p w14:paraId="0D6827F6" w14:textId="77777777" w:rsidR="000E403A" w:rsidRDefault="000E403A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</w:p>
    <w:p w14:paraId="6FD1AEE1" w14:textId="77777777" w:rsidR="000E403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18. 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osztályú elemeken állítson be 1 pixel vastagságú fekete színű szegélyt.</w:t>
      </w:r>
    </w:p>
    <w:p w14:paraId="5A2ED583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.lista {</w:t>
      </w:r>
    </w:p>
    <w:p w14:paraId="51C1F275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border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: 1px 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solid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black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;</w:t>
      </w:r>
    </w:p>
    <w:p w14:paraId="187F539D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}</w:t>
      </w:r>
    </w:p>
    <w:p w14:paraId="67B77118" w14:textId="77777777" w:rsidR="000E403A" w:rsidRDefault="000E403A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</w:p>
    <w:p w14:paraId="037A955E" w14:textId="77777777" w:rsidR="000E403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19. A kép elemekre állítson be 100%-os szélességet és automatikus magasságot.</w:t>
      </w:r>
    </w:p>
    <w:p w14:paraId="10C0DCFE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 {</w:t>
      </w:r>
    </w:p>
    <w:p w14:paraId="51EAA555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width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: 100%;</w:t>
      </w:r>
    </w:p>
    <w:p w14:paraId="31D59C66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height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auto</w:t>
      </w:r>
      <w:proofErr w:type="spellEnd"/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;</w:t>
      </w:r>
    </w:p>
    <w:p w14:paraId="6ADDCBD2" w14:textId="77777777" w:rsidR="000E403A" w:rsidRDefault="00000000">
      <w:pPr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/>
          <w:sz w:val="24"/>
          <w:szCs w:val="24"/>
        </w:rPr>
        <w:t>}</w:t>
      </w:r>
    </w:p>
    <w:sectPr w:rsidR="000E403A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0D1AB" w14:textId="77777777" w:rsidR="002B6D0E" w:rsidRDefault="002B6D0E">
      <w:pPr>
        <w:spacing w:after="0" w:line="240" w:lineRule="auto"/>
      </w:pPr>
      <w:r>
        <w:separator/>
      </w:r>
    </w:p>
  </w:endnote>
  <w:endnote w:type="continuationSeparator" w:id="0">
    <w:p w14:paraId="4811A953" w14:textId="77777777" w:rsidR="002B6D0E" w:rsidRDefault="002B6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CFDDC" w14:textId="77777777" w:rsidR="002B6D0E" w:rsidRDefault="002B6D0E">
      <w:pPr>
        <w:spacing w:after="0" w:line="240" w:lineRule="auto"/>
      </w:pPr>
      <w:r>
        <w:separator/>
      </w:r>
    </w:p>
  </w:footnote>
  <w:footnote w:type="continuationSeparator" w:id="0">
    <w:p w14:paraId="7030DEB9" w14:textId="77777777" w:rsidR="002B6D0E" w:rsidRDefault="002B6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8174B" w14:textId="77777777" w:rsidR="000E40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  <w:t>2023.01.25.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7DEF"/>
    <w:multiLevelType w:val="multilevel"/>
    <w:tmpl w:val="FB92B2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D16880"/>
    <w:multiLevelType w:val="multilevel"/>
    <w:tmpl w:val="9DF2F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12256E"/>
    <w:multiLevelType w:val="multilevel"/>
    <w:tmpl w:val="55D441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52398660">
    <w:abstractNumId w:val="1"/>
  </w:num>
  <w:num w:numId="2" w16cid:durableId="284119774">
    <w:abstractNumId w:val="2"/>
  </w:num>
  <w:num w:numId="3" w16cid:durableId="413674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03A"/>
    <w:rsid w:val="000E403A"/>
    <w:rsid w:val="002B6D0E"/>
    <w:rsid w:val="00B66877"/>
    <w:rsid w:val="00E6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48D9"/>
  <w15:docId w15:val="{56DDDB75-627F-4816-AE3B-36DAB4F0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fej">
    <w:name w:val="header"/>
    <w:basedOn w:val="Norml"/>
    <w:link w:val="lfejChar"/>
    <w:uiPriority w:val="99"/>
    <w:unhideWhenUsed/>
    <w:rsid w:val="00B62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2C54"/>
  </w:style>
  <w:style w:type="paragraph" w:styleId="llb">
    <w:name w:val="footer"/>
    <w:basedOn w:val="Norml"/>
    <w:link w:val="llbChar"/>
    <w:uiPriority w:val="99"/>
    <w:unhideWhenUsed/>
    <w:rsid w:val="00B62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2C54"/>
  </w:style>
  <w:style w:type="paragraph" w:styleId="Listaszerbekezds">
    <w:name w:val="List Paragraph"/>
    <w:basedOn w:val="Norml"/>
    <w:uiPriority w:val="34"/>
    <w:qFormat/>
    <w:rsid w:val="00B62C54"/>
    <w:pPr>
      <w:ind w:left="720"/>
      <w:contextualSpacing/>
    </w:pPr>
  </w:style>
  <w:style w:type="table" w:styleId="Rcsostblzat">
    <w:name w:val="Table Grid"/>
    <w:basedOn w:val="Normltblzat"/>
    <w:uiPriority w:val="39"/>
    <w:rsid w:val="00781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2449B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449B8"/>
    <w:rPr>
      <w:color w:val="605E5C"/>
      <w:shd w:val="clear" w:color="auto" w:fill="E1DFDD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likonkastely.h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ihanyiapatsag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2YY5N0W3YELhtjWURxiX+WUoPQ==">AMUW2mXjkjiUH3uEt7Rq9KWeC2ItJkkXZh2y1O9KvmT/+XfZr3wC5CTuIxZ07vxLlk65fYKErPfq1MTl93A9eitm3ymPZ4bReQjTpMrc4nYPYMcEwFyPhsU=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541856c7-1252-d1d6-b1a1-578e29087d41@m365.edu.hu</dc:creator>
  <cp:lastModifiedBy>541856c7-1252-d1d6-b1a1-578e29087d41@m365.edu.hu</cp:lastModifiedBy>
  <cp:revision>3</cp:revision>
  <dcterms:created xsi:type="dcterms:W3CDTF">2023-01-24T22:42:00Z</dcterms:created>
  <dcterms:modified xsi:type="dcterms:W3CDTF">2023-01-25T02:47:00Z</dcterms:modified>
</cp:coreProperties>
</file>