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E8" w:rsidRPr="002073D7" w:rsidRDefault="00836003">
      <w:pPr>
        <w:rPr>
          <w:color w:val="FF0000"/>
          <w:sz w:val="40"/>
          <w:szCs w:val="40"/>
        </w:rPr>
      </w:pPr>
      <w:bookmarkStart w:id="0" w:name="_GoBack"/>
      <w:r w:rsidRPr="002073D7">
        <w:rPr>
          <w:color w:val="FF0000"/>
          <w:sz w:val="40"/>
          <w:szCs w:val="40"/>
        </w:rPr>
        <w:t>New program!!!</w:t>
      </w:r>
      <w:bookmarkEnd w:id="0"/>
    </w:p>
    <w:sectPr w:rsidR="008C08E8" w:rsidRPr="0020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BC"/>
    <w:rsid w:val="002073D7"/>
    <w:rsid w:val="003E50BC"/>
    <w:rsid w:val="007C2A1D"/>
    <w:rsid w:val="00836003"/>
    <w:rsid w:val="008C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AE9F-07EF-4506-A8B7-E9338BCF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Ma</dc:creator>
  <cp:keywords/>
  <dc:description/>
  <cp:lastModifiedBy>Liang Ma</cp:lastModifiedBy>
  <cp:revision>4</cp:revision>
  <dcterms:created xsi:type="dcterms:W3CDTF">2016-04-01T17:32:00Z</dcterms:created>
  <dcterms:modified xsi:type="dcterms:W3CDTF">2016-04-01T17:40:00Z</dcterms:modified>
</cp:coreProperties>
</file>