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Cedrat Skincare Collector’s Set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