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69CA9" w14:textId="27C201FC" w:rsidR="005F54A6" w:rsidRDefault="00755FFB">
      <w:pPr>
        <w:rPr>
          <w:b/>
          <w:bCs/>
        </w:rPr>
      </w:pPr>
      <w:r w:rsidRPr="00755FFB">
        <w:rPr>
          <w:b/>
          <w:bCs/>
        </w:rPr>
        <w:t>Purpose</w:t>
      </w:r>
    </w:p>
    <w:p w14:paraId="610389E0" w14:textId="76F6F8FB" w:rsidR="00755FFB" w:rsidRDefault="00755FFB" w:rsidP="00755FFB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To minimize the amount of manual interaction required to book and manage experiences</w:t>
      </w:r>
    </w:p>
    <w:p w14:paraId="5FCD3455" w14:textId="77777777" w:rsidR="00755FFB" w:rsidRDefault="00755FFB" w:rsidP="00755FFB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To provide clear &amp; accurate COVID-19 safety measures consistently to all customers</w:t>
      </w:r>
    </w:p>
    <w:p w14:paraId="5E5D988A" w14:textId="77777777" w:rsidR="00755FFB" w:rsidRDefault="00755FFB" w:rsidP="00755FFB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To provide customers with more information about the surrounding area to encourage UK holidaymakers.</w:t>
      </w:r>
    </w:p>
    <w:p w14:paraId="1A94B7E9" w14:textId="77777777" w:rsidR="00755FFB" w:rsidRDefault="00755FFB">
      <w:pPr>
        <w:rPr>
          <w:b/>
          <w:bCs/>
        </w:rPr>
      </w:pPr>
    </w:p>
    <w:p w14:paraId="684D717E" w14:textId="54BC3E00" w:rsidR="00755FFB" w:rsidRDefault="00755FFB">
      <w:pPr>
        <w:rPr>
          <w:b/>
          <w:bCs/>
        </w:rPr>
      </w:pPr>
      <w:r>
        <w:rPr>
          <w:b/>
          <w:bCs/>
        </w:rPr>
        <w:t>Project Description</w:t>
      </w:r>
    </w:p>
    <w:p w14:paraId="44E0B0E7" w14:textId="207DDC2B" w:rsidR="00755FFB" w:rsidRDefault="00755FFB">
      <w:r w:rsidRPr="00755FFB">
        <w:t xml:space="preserve">The </w:t>
      </w:r>
      <w:r>
        <w:t xml:space="preserve">project is to develop and implement a system that will </w:t>
      </w:r>
      <w:r w:rsidR="00CC455D">
        <w:t>handle all bookings, manage experiences,</w:t>
      </w:r>
      <w:r>
        <w:t xml:space="preserve"> and provide customers with information to encourage holidaymakers. </w:t>
      </w:r>
    </w:p>
    <w:p w14:paraId="6F571094" w14:textId="38874E27" w:rsidR="00755FFB" w:rsidRDefault="00755FFB">
      <w:r w:rsidRPr="00755FFB">
        <w:t xml:space="preserve">The project </w:t>
      </w:r>
      <w:r>
        <w:t>will include project</w:t>
      </w:r>
      <w:r w:rsidRPr="00755FFB">
        <w:t xml:space="preserve"> initiation, project planning, systems analysis and design, implementation, testing</w:t>
      </w:r>
      <w:r>
        <w:t>,</w:t>
      </w:r>
      <w:r w:rsidRPr="00755FFB">
        <w:t xml:space="preserve"> and production rollout subject to funding approval.</w:t>
      </w:r>
    </w:p>
    <w:p w14:paraId="2C4EC8D4" w14:textId="77777777" w:rsidR="00755FFB" w:rsidRDefault="00755FFB" w:rsidP="00755FFB">
      <w:r>
        <w:t xml:space="preserve">The IMS should provide the following major functions: </w:t>
      </w:r>
    </w:p>
    <w:p w14:paraId="657B3073" w14:textId="6A7085E7" w:rsidR="00755FFB" w:rsidRDefault="00755FFB" w:rsidP="00755FFB">
      <w:pPr>
        <w:pStyle w:val="ListParagraph"/>
        <w:numPr>
          <w:ilvl w:val="0"/>
          <w:numId w:val="2"/>
        </w:numPr>
      </w:pPr>
      <w:r>
        <w:t xml:space="preserve">Maintain updated and accurate bookings </w:t>
      </w:r>
    </w:p>
    <w:p w14:paraId="41FE97E6" w14:textId="2ADD2EB7" w:rsidR="00755FFB" w:rsidRDefault="00755FFB" w:rsidP="00755FFB">
      <w:pPr>
        <w:pStyle w:val="ListParagraph"/>
        <w:numPr>
          <w:ilvl w:val="0"/>
          <w:numId w:val="2"/>
        </w:numPr>
      </w:pPr>
      <w:r>
        <w:t xml:space="preserve">Confirm customers’ bookings in a timely manner – </w:t>
      </w:r>
      <w:r w:rsidR="00CC455D">
        <w:t>an</w:t>
      </w:r>
      <w:r>
        <w:t xml:space="preserve"> automated system should be considered.</w:t>
      </w:r>
    </w:p>
    <w:p w14:paraId="5F163083" w14:textId="25061E01" w:rsidR="00755FFB" w:rsidRDefault="00755FFB" w:rsidP="00755FFB">
      <w:pPr>
        <w:pStyle w:val="ListParagraph"/>
        <w:numPr>
          <w:ilvl w:val="0"/>
          <w:numId w:val="2"/>
        </w:numPr>
      </w:pPr>
      <w:r>
        <w:t>Provide recommendations to customers regarding other opportunities</w:t>
      </w:r>
    </w:p>
    <w:p w14:paraId="7150093F" w14:textId="6DFFC3FA" w:rsidR="00755FFB" w:rsidRDefault="00755FFB" w:rsidP="00755FFB">
      <w:pPr>
        <w:pStyle w:val="ListParagraph"/>
        <w:numPr>
          <w:ilvl w:val="0"/>
          <w:numId w:val="2"/>
        </w:numPr>
      </w:pPr>
      <w:r>
        <w:t>strengthen the partnership with related businesses for cross-promotional offers.</w:t>
      </w:r>
    </w:p>
    <w:p w14:paraId="3FEA0959" w14:textId="54A35F2A" w:rsidR="00755FFB" w:rsidRDefault="00755FFB" w:rsidP="00755FFB">
      <w:pPr>
        <w:rPr>
          <w:b/>
          <w:bCs/>
        </w:rPr>
      </w:pPr>
      <w:r>
        <w:rPr>
          <w:b/>
          <w:bCs/>
        </w:rPr>
        <w:t>Business Analysis Approach</w:t>
      </w:r>
    </w:p>
    <w:p w14:paraId="1AFBFACE" w14:textId="7CD9EF92" w:rsidR="00755FFB" w:rsidRDefault="00755FFB" w:rsidP="00755FFB">
      <w:r w:rsidRPr="00755FFB">
        <w:t>The business analysis approach for the IT system development project will divide the development process into different phases according to the System Development Life Cycle (SDLC).</w:t>
      </w:r>
      <w:r w:rsidR="00CC455D">
        <w:t xml:space="preserve"> </w:t>
      </w:r>
      <w:r w:rsidRPr="00755FFB">
        <w:t xml:space="preserve">Each phase will be performed one by one in sequential order such that a new phase will not commence until the completion of all key tasks in the previous phase. </w:t>
      </w:r>
    </w:p>
    <w:p w14:paraId="532566D7" w14:textId="1A86ADF2" w:rsidR="00F43828" w:rsidRDefault="00F43828" w:rsidP="00755FFB">
      <w:pPr>
        <w:rPr>
          <w:b/>
          <w:bCs/>
        </w:rPr>
      </w:pPr>
      <w:r w:rsidRPr="00F43828">
        <w:rPr>
          <w:b/>
          <w:bCs/>
        </w:rPr>
        <w:t>Techniques to be used</w:t>
      </w:r>
    </w:p>
    <w:p w14:paraId="64E48621" w14:textId="0B3AEBAB" w:rsidR="00F43828" w:rsidRPr="00F43828" w:rsidRDefault="00F43828" w:rsidP="00F43828">
      <w:pPr>
        <w:pStyle w:val="ListParagraph"/>
        <w:numPr>
          <w:ilvl w:val="0"/>
          <w:numId w:val="4"/>
        </w:numPr>
      </w:pPr>
      <w:r w:rsidRPr="00F43828">
        <w:t xml:space="preserve">Elicitation techniques including interviews, focus group discussions, workshops, structured </w:t>
      </w:r>
      <w:r>
        <w:t>walkthroughs,</w:t>
      </w:r>
      <w:r w:rsidRPr="00F43828">
        <w:t xml:space="preserve"> and site visits will be used to collect requirements and identify </w:t>
      </w:r>
      <w:r>
        <w:t xml:space="preserve">the </w:t>
      </w:r>
      <w:r w:rsidRPr="00F43828">
        <w:t xml:space="preserve">real needs and desires of users. </w:t>
      </w:r>
    </w:p>
    <w:p w14:paraId="7D150C34" w14:textId="231FDBFB" w:rsidR="00F43828" w:rsidRPr="00F43828" w:rsidRDefault="00F43828" w:rsidP="00F43828">
      <w:pPr>
        <w:pStyle w:val="ListParagraph"/>
        <w:numPr>
          <w:ilvl w:val="0"/>
          <w:numId w:val="4"/>
        </w:numPr>
      </w:pPr>
      <w:r w:rsidRPr="00F43828">
        <w:t xml:space="preserve">IT staff will help to develop prototypes, screen mock-ups, </w:t>
      </w:r>
      <w:r>
        <w:t>wireframes</w:t>
      </w:r>
      <w:r w:rsidR="00CC455D">
        <w:t>,</w:t>
      </w:r>
      <w:r w:rsidRPr="00F43828">
        <w:t xml:space="preserve"> or sample functions/features for demonstration during interviews, discussion meetings, workshops</w:t>
      </w:r>
      <w:r>
        <w:t>,</w:t>
      </w:r>
      <w:r w:rsidRPr="00F43828">
        <w:t xml:space="preserve"> and structured walkthrough sessions with stakeholders to let them gain early user experience in </w:t>
      </w:r>
      <w:r>
        <w:t xml:space="preserve">the </w:t>
      </w:r>
      <w:r w:rsidRPr="00F43828">
        <w:t xml:space="preserve">look and feel and functions of the new IT system. </w:t>
      </w:r>
    </w:p>
    <w:p w14:paraId="2AFE8BD9" w14:textId="0F92CB1F" w:rsidR="00F43828" w:rsidRDefault="00F43828" w:rsidP="00F43828">
      <w:pPr>
        <w:pStyle w:val="ListParagraph"/>
        <w:numPr>
          <w:ilvl w:val="0"/>
          <w:numId w:val="4"/>
        </w:numPr>
      </w:pPr>
      <w:r w:rsidRPr="00F43828">
        <w:t>Context diagrams, use cases, process flow diagrams</w:t>
      </w:r>
      <w:r>
        <w:t>,</w:t>
      </w:r>
      <w:r w:rsidRPr="00F43828">
        <w:t xml:space="preserve"> and other charts/tables/diagrams may be used to identify and model the interrelationships and dependencies of requirements.</w:t>
      </w:r>
    </w:p>
    <w:tbl>
      <w:tblPr>
        <w:tblStyle w:val="TableGrid"/>
        <w:tblW w:w="8461" w:type="dxa"/>
        <w:tblInd w:w="40" w:type="dxa"/>
        <w:tblCellMar>
          <w:top w:w="82" w:type="dxa"/>
          <w:left w:w="107" w:type="dxa"/>
          <w:right w:w="104" w:type="dxa"/>
        </w:tblCellMar>
        <w:tblLook w:val="04A0" w:firstRow="1" w:lastRow="0" w:firstColumn="1" w:lastColumn="0" w:noHBand="0" w:noVBand="1"/>
      </w:tblPr>
      <w:tblGrid>
        <w:gridCol w:w="653"/>
        <w:gridCol w:w="1996"/>
        <w:gridCol w:w="2267"/>
        <w:gridCol w:w="1702"/>
        <w:gridCol w:w="1843"/>
      </w:tblGrid>
      <w:tr w:rsidR="0006463B" w14:paraId="4279E4D9" w14:textId="77777777" w:rsidTr="00060D57">
        <w:trPr>
          <w:trHeight w:val="368"/>
        </w:trPr>
        <w:tc>
          <w:tcPr>
            <w:tcW w:w="65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B0CAFF"/>
          </w:tcPr>
          <w:p w14:paraId="38AF2671" w14:textId="77777777" w:rsidR="0006463B" w:rsidRDefault="0006463B" w:rsidP="00060D57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No. </w:t>
            </w:r>
          </w:p>
        </w:tc>
        <w:tc>
          <w:tcPr>
            <w:tcW w:w="199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B0CAFF"/>
          </w:tcPr>
          <w:p w14:paraId="32628A4E" w14:textId="77777777" w:rsidR="0006463B" w:rsidRDefault="0006463B" w:rsidP="00060D57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Phase </w:t>
            </w:r>
          </w:p>
        </w:tc>
        <w:tc>
          <w:tcPr>
            <w:tcW w:w="2267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B0CAFF"/>
          </w:tcPr>
          <w:p w14:paraId="0960903B" w14:textId="77777777" w:rsidR="0006463B" w:rsidRDefault="0006463B" w:rsidP="00060D57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Planned Activities </w:t>
            </w:r>
          </w:p>
        </w:tc>
        <w:tc>
          <w:tcPr>
            <w:tcW w:w="170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B0CAFF"/>
          </w:tcPr>
          <w:p w14:paraId="5889DC42" w14:textId="77777777" w:rsidR="0006463B" w:rsidRDefault="0006463B" w:rsidP="00060D57">
            <w:pPr>
              <w:ind w:left="10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Start Date </w:t>
            </w:r>
          </w:p>
        </w:tc>
        <w:tc>
          <w:tcPr>
            <w:tcW w:w="1843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B0CAFF"/>
          </w:tcPr>
          <w:p w14:paraId="3BD3ABFD" w14:textId="77777777" w:rsidR="0006463B" w:rsidRDefault="0006463B" w:rsidP="00060D57">
            <w:pPr>
              <w:ind w:left="10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End Date </w:t>
            </w:r>
          </w:p>
        </w:tc>
      </w:tr>
      <w:tr w:rsidR="0006463B" w14:paraId="77B46D6E" w14:textId="77777777" w:rsidTr="00060D57">
        <w:trPr>
          <w:trHeight w:val="731"/>
        </w:trPr>
        <w:tc>
          <w:tcPr>
            <w:tcW w:w="65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594D2DCD" w14:textId="77777777" w:rsidR="0006463B" w:rsidRDefault="0006463B" w:rsidP="00060D57">
            <w:r w:rsidRPr="0006463B">
              <w:t xml:space="preserve">1. </w:t>
            </w:r>
          </w:p>
        </w:tc>
        <w:tc>
          <w:tcPr>
            <w:tcW w:w="199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00E2EA91" w14:textId="77777777" w:rsidR="0006463B" w:rsidRDefault="0006463B" w:rsidP="00060D57">
            <w:pPr>
              <w:ind w:left="1"/>
            </w:pPr>
            <w:r w:rsidRPr="0006463B">
              <w:t xml:space="preserve">Project Planning </w:t>
            </w:r>
          </w:p>
        </w:tc>
        <w:tc>
          <w:tcPr>
            <w:tcW w:w="2267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1C4D6F08" w14:textId="77777777" w:rsidR="0006463B" w:rsidRDefault="0006463B" w:rsidP="00060D57">
            <w:r w:rsidRPr="0006463B">
              <w:t xml:space="preserve">Plan business analysis activities </w:t>
            </w:r>
          </w:p>
        </w:tc>
        <w:tc>
          <w:tcPr>
            <w:tcW w:w="170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61A93BC7" w14:textId="77777777" w:rsidR="0006463B" w:rsidRDefault="0006463B" w:rsidP="00060D57">
            <w:pPr>
              <w:ind w:left="1"/>
            </w:pPr>
            <w:r w:rsidRPr="0006463B">
              <w:t>dd/mm/</w:t>
            </w:r>
            <w:proofErr w:type="spellStart"/>
            <w:r w:rsidRPr="0006463B">
              <w:t>yyyy</w:t>
            </w:r>
            <w:proofErr w:type="spellEnd"/>
            <w:r w:rsidRPr="0006463B">
              <w:t xml:space="preserve"> </w:t>
            </w:r>
          </w:p>
        </w:tc>
        <w:tc>
          <w:tcPr>
            <w:tcW w:w="1843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34673DA3" w14:textId="77777777" w:rsidR="0006463B" w:rsidRDefault="0006463B" w:rsidP="00060D57">
            <w:pPr>
              <w:ind w:left="1"/>
            </w:pPr>
            <w:r w:rsidRPr="0006463B">
              <w:t>dd/mm/</w:t>
            </w:r>
            <w:proofErr w:type="spellStart"/>
            <w:r w:rsidRPr="0006463B">
              <w:t>yyyy</w:t>
            </w:r>
            <w:proofErr w:type="spellEnd"/>
            <w:r w:rsidRPr="0006463B">
              <w:t xml:space="preserve"> </w:t>
            </w:r>
          </w:p>
        </w:tc>
      </w:tr>
      <w:tr w:rsidR="0006463B" w14:paraId="24934F27" w14:textId="77777777" w:rsidTr="00060D57">
        <w:trPr>
          <w:trHeight w:val="1450"/>
        </w:trPr>
        <w:tc>
          <w:tcPr>
            <w:tcW w:w="65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5FD6FF48" w14:textId="77777777" w:rsidR="0006463B" w:rsidRDefault="0006463B" w:rsidP="00060D57">
            <w:r w:rsidRPr="0006463B">
              <w:t xml:space="preserve">2. </w:t>
            </w:r>
          </w:p>
        </w:tc>
        <w:tc>
          <w:tcPr>
            <w:tcW w:w="199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560C63C4" w14:textId="77777777" w:rsidR="0006463B" w:rsidRDefault="0006463B" w:rsidP="00060D57">
            <w:pPr>
              <w:spacing w:after="111"/>
              <w:ind w:left="1"/>
            </w:pPr>
            <w:r w:rsidRPr="0006463B">
              <w:t xml:space="preserve">Project Funding </w:t>
            </w:r>
          </w:p>
          <w:p w14:paraId="345C44A6" w14:textId="77777777" w:rsidR="0006463B" w:rsidRDefault="0006463B" w:rsidP="00060D57">
            <w:pPr>
              <w:ind w:left="1"/>
            </w:pPr>
            <w:r w:rsidRPr="0006463B">
              <w:t xml:space="preserve">Request </w:t>
            </w:r>
          </w:p>
        </w:tc>
        <w:tc>
          <w:tcPr>
            <w:tcW w:w="2267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52C2641A" w14:textId="77777777" w:rsidR="0006463B" w:rsidRDefault="0006463B" w:rsidP="00060D57">
            <w:r w:rsidRPr="0006463B">
              <w:t xml:space="preserve">Assist in identifying business needs and defining project scope and approaches </w:t>
            </w:r>
          </w:p>
        </w:tc>
        <w:tc>
          <w:tcPr>
            <w:tcW w:w="170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06872472" w14:textId="77777777" w:rsidR="0006463B" w:rsidRDefault="0006463B" w:rsidP="00060D57">
            <w:pPr>
              <w:ind w:left="1"/>
            </w:pPr>
            <w:r w:rsidRPr="0006463B">
              <w:t>dd/mm/</w:t>
            </w:r>
            <w:proofErr w:type="spellStart"/>
            <w:r w:rsidRPr="0006463B">
              <w:t>yyyy</w:t>
            </w:r>
            <w:proofErr w:type="spellEnd"/>
            <w:r w:rsidRPr="0006463B">
              <w:t xml:space="preserve"> </w:t>
            </w:r>
          </w:p>
        </w:tc>
        <w:tc>
          <w:tcPr>
            <w:tcW w:w="1843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098DEB94" w14:textId="77777777" w:rsidR="0006463B" w:rsidRDefault="0006463B" w:rsidP="00060D57">
            <w:pPr>
              <w:ind w:left="1"/>
            </w:pPr>
            <w:r w:rsidRPr="0006463B">
              <w:t>dd/mm/</w:t>
            </w:r>
            <w:proofErr w:type="spellStart"/>
            <w:r w:rsidRPr="0006463B">
              <w:t>yyyy</w:t>
            </w:r>
            <w:proofErr w:type="spellEnd"/>
            <w:r w:rsidRPr="0006463B">
              <w:t xml:space="preserve"> </w:t>
            </w:r>
          </w:p>
        </w:tc>
      </w:tr>
      <w:tr w:rsidR="0006463B" w14:paraId="57BE240A" w14:textId="77777777" w:rsidTr="00060D57">
        <w:trPr>
          <w:trHeight w:val="2530"/>
        </w:trPr>
        <w:tc>
          <w:tcPr>
            <w:tcW w:w="65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42506276" w14:textId="77777777" w:rsidR="0006463B" w:rsidRDefault="0006463B" w:rsidP="00060D57">
            <w:r w:rsidRPr="0006463B">
              <w:lastRenderedPageBreak/>
              <w:t xml:space="preserve">3. </w:t>
            </w:r>
          </w:p>
        </w:tc>
        <w:tc>
          <w:tcPr>
            <w:tcW w:w="199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20DE13CC" w14:textId="77777777" w:rsidR="0006463B" w:rsidRDefault="0006463B" w:rsidP="00060D57">
            <w:pPr>
              <w:ind w:left="1"/>
            </w:pPr>
            <w:r w:rsidRPr="0006463B">
              <w:t xml:space="preserve">SA&amp;D Phase </w:t>
            </w:r>
          </w:p>
        </w:tc>
        <w:tc>
          <w:tcPr>
            <w:tcW w:w="2267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02AA452A" w14:textId="77777777" w:rsidR="0006463B" w:rsidRDefault="0006463B" w:rsidP="00060D57">
            <w:r w:rsidRPr="0006463B">
              <w:t xml:space="preserve">Facilitate the elicitation and analysis of requirements, and help users to assess the proposed system option for System Implementation </w:t>
            </w:r>
          </w:p>
        </w:tc>
        <w:tc>
          <w:tcPr>
            <w:tcW w:w="170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592C1DBE" w14:textId="77777777" w:rsidR="0006463B" w:rsidRDefault="0006463B" w:rsidP="00060D57">
            <w:pPr>
              <w:ind w:left="1"/>
            </w:pPr>
            <w:r w:rsidRPr="0006463B">
              <w:t>dd/mm/</w:t>
            </w:r>
            <w:proofErr w:type="spellStart"/>
            <w:r w:rsidRPr="0006463B">
              <w:t>yyyy</w:t>
            </w:r>
            <w:proofErr w:type="spellEnd"/>
            <w:r w:rsidRPr="0006463B">
              <w:t xml:space="preserve"> </w:t>
            </w:r>
          </w:p>
        </w:tc>
        <w:tc>
          <w:tcPr>
            <w:tcW w:w="1843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0C7DF8CA" w14:textId="77777777" w:rsidR="0006463B" w:rsidRDefault="0006463B" w:rsidP="00060D57">
            <w:pPr>
              <w:ind w:left="1"/>
            </w:pPr>
            <w:r w:rsidRPr="0006463B">
              <w:t>dd/mm/</w:t>
            </w:r>
            <w:proofErr w:type="spellStart"/>
            <w:r w:rsidRPr="0006463B">
              <w:t>yyyy</w:t>
            </w:r>
            <w:proofErr w:type="spellEnd"/>
            <w:r w:rsidRPr="0006463B">
              <w:t xml:space="preserve"> </w:t>
            </w:r>
          </w:p>
        </w:tc>
      </w:tr>
      <w:tr w:rsidR="0006463B" w14:paraId="6D685FC4" w14:textId="77777777" w:rsidTr="00060D57">
        <w:trPr>
          <w:trHeight w:val="1450"/>
        </w:trPr>
        <w:tc>
          <w:tcPr>
            <w:tcW w:w="65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3479787D" w14:textId="77777777" w:rsidR="0006463B" w:rsidRDefault="0006463B" w:rsidP="00060D57">
            <w:r w:rsidRPr="0006463B">
              <w:t xml:space="preserve">4. </w:t>
            </w:r>
          </w:p>
        </w:tc>
        <w:tc>
          <w:tcPr>
            <w:tcW w:w="199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3310199E" w14:textId="77777777" w:rsidR="0006463B" w:rsidRDefault="0006463B" w:rsidP="00060D57">
            <w:pPr>
              <w:spacing w:after="111"/>
              <w:ind w:left="1"/>
            </w:pPr>
            <w:r w:rsidRPr="0006463B">
              <w:t xml:space="preserve">Implementation </w:t>
            </w:r>
          </w:p>
          <w:p w14:paraId="0BB3A3CF" w14:textId="77777777" w:rsidR="0006463B" w:rsidRDefault="0006463B" w:rsidP="00060D57">
            <w:pPr>
              <w:ind w:left="1"/>
            </w:pPr>
            <w:r w:rsidRPr="0006463B">
              <w:t xml:space="preserve">Phase </w:t>
            </w:r>
          </w:p>
        </w:tc>
        <w:tc>
          <w:tcPr>
            <w:tcW w:w="2267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059FF4C6" w14:textId="77777777" w:rsidR="0006463B" w:rsidRDefault="0006463B" w:rsidP="00060D57">
            <w:r w:rsidRPr="0006463B">
              <w:t xml:space="preserve">Assist users to perform UAT, and coordinate pre-production and rollout activities </w:t>
            </w:r>
          </w:p>
        </w:tc>
        <w:tc>
          <w:tcPr>
            <w:tcW w:w="170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647E08B9" w14:textId="77777777" w:rsidR="0006463B" w:rsidRDefault="0006463B" w:rsidP="00060D57">
            <w:pPr>
              <w:ind w:left="1"/>
            </w:pPr>
            <w:r w:rsidRPr="0006463B">
              <w:t>dd/mm/</w:t>
            </w:r>
            <w:proofErr w:type="spellStart"/>
            <w:r w:rsidRPr="0006463B">
              <w:t>yyyy</w:t>
            </w:r>
            <w:proofErr w:type="spellEnd"/>
            <w:r w:rsidRPr="0006463B">
              <w:t xml:space="preserve"> </w:t>
            </w:r>
          </w:p>
        </w:tc>
        <w:tc>
          <w:tcPr>
            <w:tcW w:w="1843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52219545" w14:textId="77777777" w:rsidR="0006463B" w:rsidRDefault="0006463B" w:rsidP="00060D57">
            <w:pPr>
              <w:ind w:left="1"/>
            </w:pPr>
            <w:r w:rsidRPr="0006463B">
              <w:t>dd/mm/</w:t>
            </w:r>
            <w:proofErr w:type="spellStart"/>
            <w:r w:rsidRPr="0006463B">
              <w:t>yyyy</w:t>
            </w:r>
            <w:proofErr w:type="spellEnd"/>
            <w:r w:rsidRPr="0006463B">
              <w:t xml:space="preserve"> </w:t>
            </w:r>
          </w:p>
        </w:tc>
      </w:tr>
      <w:tr w:rsidR="0006463B" w14:paraId="277FB71F" w14:textId="77777777" w:rsidTr="00060D57">
        <w:trPr>
          <w:trHeight w:val="1092"/>
        </w:trPr>
        <w:tc>
          <w:tcPr>
            <w:tcW w:w="65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582ECB07" w14:textId="77777777" w:rsidR="0006463B" w:rsidRDefault="0006463B" w:rsidP="00060D57">
            <w:r w:rsidRPr="0006463B">
              <w:t xml:space="preserve">5. </w:t>
            </w:r>
          </w:p>
        </w:tc>
        <w:tc>
          <w:tcPr>
            <w:tcW w:w="199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162FA9E1" w14:textId="77777777" w:rsidR="0006463B" w:rsidRDefault="0006463B" w:rsidP="00060D57">
            <w:pPr>
              <w:spacing w:after="111"/>
              <w:ind w:left="1"/>
            </w:pPr>
            <w:r w:rsidRPr="0006463B">
              <w:t xml:space="preserve">Post-Implementation </w:t>
            </w:r>
          </w:p>
          <w:p w14:paraId="3D94EA84" w14:textId="77777777" w:rsidR="0006463B" w:rsidRDefault="0006463B" w:rsidP="00060D57">
            <w:pPr>
              <w:ind w:left="1"/>
            </w:pPr>
            <w:r w:rsidRPr="0006463B">
              <w:t xml:space="preserve">Phase </w:t>
            </w:r>
          </w:p>
        </w:tc>
        <w:tc>
          <w:tcPr>
            <w:tcW w:w="2267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14F59243" w14:textId="77777777" w:rsidR="0006463B" w:rsidRDefault="0006463B" w:rsidP="00060D57">
            <w:r w:rsidRPr="0006463B">
              <w:t xml:space="preserve">Evaluate the system against business needs and benefits </w:t>
            </w:r>
          </w:p>
        </w:tc>
        <w:tc>
          <w:tcPr>
            <w:tcW w:w="170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2BF8D2AF" w14:textId="77777777" w:rsidR="0006463B" w:rsidRDefault="0006463B" w:rsidP="00060D57">
            <w:pPr>
              <w:ind w:left="1"/>
            </w:pPr>
            <w:r w:rsidRPr="0006463B">
              <w:t>dd/mm/</w:t>
            </w:r>
            <w:proofErr w:type="spellStart"/>
            <w:r w:rsidRPr="0006463B">
              <w:t>yyyy</w:t>
            </w:r>
            <w:proofErr w:type="spellEnd"/>
            <w:r w:rsidRPr="0006463B">
              <w:t xml:space="preserve"> </w:t>
            </w:r>
          </w:p>
        </w:tc>
        <w:tc>
          <w:tcPr>
            <w:tcW w:w="1843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03B73BD9" w14:textId="77777777" w:rsidR="0006463B" w:rsidRDefault="0006463B" w:rsidP="00060D57">
            <w:pPr>
              <w:ind w:left="1"/>
            </w:pPr>
            <w:r w:rsidRPr="0006463B">
              <w:t>dd/mm/</w:t>
            </w:r>
            <w:proofErr w:type="spellStart"/>
            <w:r w:rsidRPr="0006463B">
              <w:t>yyyy</w:t>
            </w:r>
            <w:proofErr w:type="spellEnd"/>
            <w:r w:rsidRPr="0006463B">
              <w:t xml:space="preserve"> </w:t>
            </w:r>
          </w:p>
        </w:tc>
      </w:tr>
    </w:tbl>
    <w:p w14:paraId="0D871AF6" w14:textId="5C901BAF" w:rsidR="0006463B" w:rsidRDefault="0006463B" w:rsidP="0006463B"/>
    <w:p w14:paraId="1F82F586" w14:textId="158FC6CF" w:rsidR="0006463B" w:rsidRDefault="0006463B" w:rsidP="0006463B">
      <w:pPr>
        <w:rPr>
          <w:b/>
          <w:bCs/>
        </w:rPr>
      </w:pPr>
      <w:r w:rsidRPr="0006463B">
        <w:rPr>
          <w:b/>
          <w:bCs/>
        </w:rPr>
        <w:t>Stakeholder Register</w:t>
      </w:r>
    </w:p>
    <w:tbl>
      <w:tblPr>
        <w:tblStyle w:val="TableGrid"/>
        <w:tblW w:w="8801" w:type="dxa"/>
        <w:tblInd w:w="-41" w:type="dxa"/>
        <w:tblCellMar>
          <w:top w:w="82" w:type="dxa"/>
          <w:left w:w="106" w:type="dxa"/>
          <w:right w:w="10" w:type="dxa"/>
        </w:tblCellMar>
        <w:tblLook w:val="04A0" w:firstRow="1" w:lastRow="0" w:firstColumn="1" w:lastColumn="0" w:noHBand="0" w:noVBand="1"/>
      </w:tblPr>
      <w:tblGrid>
        <w:gridCol w:w="1401"/>
        <w:gridCol w:w="1115"/>
        <w:gridCol w:w="1671"/>
        <w:gridCol w:w="987"/>
        <w:gridCol w:w="1088"/>
        <w:gridCol w:w="1561"/>
        <w:gridCol w:w="978"/>
      </w:tblGrid>
      <w:tr w:rsidR="0006463B" w14:paraId="080D0BEF" w14:textId="77777777" w:rsidTr="00060D57">
        <w:trPr>
          <w:trHeight w:val="728"/>
        </w:trPr>
        <w:tc>
          <w:tcPr>
            <w:tcW w:w="143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B0CAFF"/>
          </w:tcPr>
          <w:p w14:paraId="4429CF5D" w14:textId="77777777" w:rsidR="0006463B" w:rsidRDefault="0006463B" w:rsidP="00060D57">
            <w:pPr>
              <w:spacing w:after="111"/>
            </w:pPr>
            <w:r w:rsidRPr="0006463B">
              <w:t xml:space="preserve">Stakeholder </w:t>
            </w:r>
          </w:p>
          <w:p w14:paraId="13050A1D" w14:textId="77777777" w:rsidR="0006463B" w:rsidRDefault="0006463B" w:rsidP="00060D57">
            <w:r w:rsidRPr="0006463B">
              <w:t xml:space="preserve">Group </w:t>
            </w:r>
          </w:p>
        </w:tc>
        <w:tc>
          <w:tcPr>
            <w:tcW w:w="1133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B0CAFF"/>
          </w:tcPr>
          <w:p w14:paraId="4361C085" w14:textId="77777777" w:rsidR="0006463B" w:rsidRDefault="0006463B" w:rsidP="00060D57">
            <w:pPr>
              <w:spacing w:after="111"/>
              <w:ind w:left="2"/>
            </w:pPr>
            <w:r w:rsidRPr="0006463B">
              <w:t xml:space="preserve">Project </w:t>
            </w:r>
          </w:p>
          <w:p w14:paraId="18237AD2" w14:textId="77777777" w:rsidR="0006463B" w:rsidRDefault="0006463B" w:rsidP="00060D57">
            <w:pPr>
              <w:ind w:left="2"/>
            </w:pPr>
            <w:r w:rsidRPr="0006463B">
              <w:t xml:space="preserve">Role(s) </w:t>
            </w:r>
          </w:p>
        </w:tc>
        <w:tc>
          <w:tcPr>
            <w:tcW w:w="170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B0CAFF"/>
          </w:tcPr>
          <w:p w14:paraId="242B8F3A" w14:textId="77777777" w:rsidR="0006463B" w:rsidRDefault="0006463B" w:rsidP="00060D57">
            <w:pPr>
              <w:spacing w:after="111"/>
              <w:ind w:left="2"/>
            </w:pPr>
            <w:r w:rsidRPr="0006463B">
              <w:t xml:space="preserve">Expectations </w:t>
            </w:r>
          </w:p>
          <w:p w14:paraId="36225BBE" w14:textId="77777777" w:rsidR="0006463B" w:rsidRDefault="0006463B" w:rsidP="00060D57">
            <w:pPr>
              <w:ind w:left="2"/>
            </w:pPr>
            <w:r w:rsidRPr="0006463B">
              <w:t xml:space="preserve">/Concerns (if any) </w:t>
            </w:r>
          </w:p>
        </w:tc>
        <w:tc>
          <w:tcPr>
            <w:tcW w:w="99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B0CAFF"/>
          </w:tcPr>
          <w:p w14:paraId="5F26604A" w14:textId="77777777" w:rsidR="0006463B" w:rsidRDefault="0006463B" w:rsidP="00060D57">
            <w:pPr>
              <w:spacing w:after="111"/>
              <w:ind w:left="2"/>
            </w:pPr>
            <w:r w:rsidRPr="0006463B">
              <w:t xml:space="preserve">Influence </w:t>
            </w:r>
          </w:p>
          <w:p w14:paraId="5E48CFAC" w14:textId="77777777" w:rsidR="0006463B" w:rsidRDefault="0006463B" w:rsidP="00060D57">
            <w:pPr>
              <w:ind w:left="2"/>
            </w:pPr>
            <w:r w:rsidRPr="0006463B">
              <w:t xml:space="preserve">Rating </w:t>
            </w:r>
          </w:p>
        </w:tc>
        <w:tc>
          <w:tcPr>
            <w:tcW w:w="1135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B0CAFF"/>
          </w:tcPr>
          <w:p w14:paraId="2A53DCB1" w14:textId="77777777" w:rsidR="0006463B" w:rsidRDefault="0006463B" w:rsidP="00060D57">
            <w:pPr>
              <w:spacing w:after="111"/>
              <w:ind w:left="2"/>
            </w:pPr>
            <w:r w:rsidRPr="0006463B">
              <w:t xml:space="preserve">Impact </w:t>
            </w:r>
          </w:p>
          <w:p w14:paraId="6E4638A8" w14:textId="77777777" w:rsidR="0006463B" w:rsidRDefault="0006463B" w:rsidP="00060D57">
            <w:pPr>
              <w:ind w:left="2"/>
            </w:pPr>
            <w:r w:rsidRPr="0006463B">
              <w:t xml:space="preserve">Rating </w:t>
            </w:r>
          </w:p>
        </w:tc>
        <w:tc>
          <w:tcPr>
            <w:tcW w:w="1419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B0CAFF"/>
          </w:tcPr>
          <w:p w14:paraId="16F87461" w14:textId="77777777" w:rsidR="0006463B" w:rsidRDefault="0006463B" w:rsidP="00060D57">
            <w:pPr>
              <w:spacing w:after="111"/>
              <w:ind w:left="2"/>
            </w:pPr>
            <w:r w:rsidRPr="0006463B">
              <w:t xml:space="preserve">Commitment </w:t>
            </w:r>
          </w:p>
          <w:p w14:paraId="54955DB7" w14:textId="77777777" w:rsidR="0006463B" w:rsidRDefault="0006463B" w:rsidP="00060D57">
            <w:pPr>
              <w:ind w:left="2"/>
            </w:pPr>
            <w:r w:rsidRPr="0006463B">
              <w:t xml:space="preserve">Level </w:t>
            </w:r>
          </w:p>
        </w:tc>
        <w:tc>
          <w:tcPr>
            <w:tcW w:w="99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B0CAFF"/>
          </w:tcPr>
          <w:p w14:paraId="01392354" w14:textId="77777777" w:rsidR="0006463B" w:rsidRDefault="0006463B" w:rsidP="00060D57">
            <w:pPr>
              <w:ind w:left="2"/>
            </w:pPr>
            <w:r w:rsidRPr="0006463B">
              <w:t xml:space="preserve">Remarks </w:t>
            </w:r>
          </w:p>
        </w:tc>
      </w:tr>
      <w:tr w:rsidR="0006463B" w14:paraId="5B66D80D" w14:textId="77777777" w:rsidTr="00060D57">
        <w:trPr>
          <w:trHeight w:val="6492"/>
        </w:trPr>
        <w:tc>
          <w:tcPr>
            <w:tcW w:w="143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778F8F10" w14:textId="77777777" w:rsidR="0006463B" w:rsidRDefault="0006463B" w:rsidP="00060D57">
            <w:r w:rsidRPr="0006463B">
              <w:t xml:space="preserve">Project Owner </w:t>
            </w:r>
          </w:p>
        </w:tc>
        <w:tc>
          <w:tcPr>
            <w:tcW w:w="1133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597049D7" w14:textId="77777777" w:rsidR="0006463B" w:rsidRDefault="0006463B" w:rsidP="00060D57">
            <w:pPr>
              <w:spacing w:after="111"/>
              <w:ind w:left="2"/>
            </w:pPr>
            <w:r w:rsidRPr="0006463B">
              <w:t xml:space="preserve">Project </w:t>
            </w:r>
          </w:p>
          <w:p w14:paraId="43CDAA6D" w14:textId="77777777" w:rsidR="0006463B" w:rsidRDefault="0006463B" w:rsidP="00060D57">
            <w:pPr>
              <w:ind w:left="2"/>
            </w:pPr>
            <w:r w:rsidRPr="0006463B">
              <w:t xml:space="preserve">Owner </w:t>
            </w:r>
          </w:p>
        </w:tc>
        <w:tc>
          <w:tcPr>
            <w:tcW w:w="170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440FF1F6" w14:textId="77777777" w:rsidR="0006463B" w:rsidRDefault="0006463B" w:rsidP="00060D57">
            <w:pPr>
              <w:spacing w:line="374" w:lineRule="auto"/>
              <w:ind w:left="2" w:right="94"/>
            </w:pPr>
            <w:r w:rsidRPr="0006463B">
              <w:t xml:space="preserve">Expectations:  The system can meet the project objectives, comply with </w:t>
            </w:r>
          </w:p>
          <w:p w14:paraId="32C24675" w14:textId="77777777" w:rsidR="0006463B" w:rsidRDefault="0006463B" w:rsidP="00060D57">
            <w:pPr>
              <w:spacing w:after="111"/>
              <w:ind w:left="2"/>
            </w:pPr>
            <w:r w:rsidRPr="0006463B">
              <w:t xml:space="preserve">Stores </w:t>
            </w:r>
          </w:p>
          <w:p w14:paraId="6215B30B" w14:textId="14C440FA" w:rsidR="0006463B" w:rsidRDefault="0006463B" w:rsidP="00060D57">
            <w:pPr>
              <w:spacing w:line="374" w:lineRule="auto"/>
              <w:ind w:left="2"/>
            </w:pPr>
            <w:r w:rsidRPr="0006463B">
              <w:t xml:space="preserve">&amp;Procurement </w:t>
            </w:r>
            <w:r w:rsidR="00CC455D" w:rsidRPr="0006463B">
              <w:t>Regulations and</w:t>
            </w:r>
            <w:r w:rsidRPr="0006463B">
              <w:t xml:space="preserve"> achieve the anticipated benefits</w:t>
            </w:r>
            <w:proofErr w:type="gramStart"/>
            <w:r w:rsidRPr="0006463B">
              <w:t xml:space="preserve">.  </w:t>
            </w:r>
            <w:proofErr w:type="gramEnd"/>
          </w:p>
          <w:p w14:paraId="7582A434" w14:textId="77777777" w:rsidR="0006463B" w:rsidRDefault="0006463B" w:rsidP="00060D57">
            <w:pPr>
              <w:spacing w:after="111"/>
              <w:ind w:left="2"/>
            </w:pPr>
            <w:r w:rsidRPr="0006463B">
              <w:t xml:space="preserve"> </w:t>
            </w:r>
          </w:p>
          <w:p w14:paraId="2FE25EB8" w14:textId="77777777" w:rsidR="0006463B" w:rsidRDefault="0006463B" w:rsidP="00060D57">
            <w:pPr>
              <w:spacing w:line="374" w:lineRule="auto"/>
              <w:ind w:left="2"/>
            </w:pPr>
            <w:r w:rsidRPr="0006463B">
              <w:lastRenderedPageBreak/>
              <w:t xml:space="preserve">Concerns:  Quality of deliverables </w:t>
            </w:r>
          </w:p>
          <w:p w14:paraId="1A588E31" w14:textId="77777777" w:rsidR="0006463B" w:rsidRDefault="0006463B" w:rsidP="00060D57">
            <w:pPr>
              <w:spacing w:after="111"/>
              <w:ind w:left="2"/>
            </w:pPr>
            <w:r w:rsidRPr="0006463B">
              <w:t xml:space="preserve"> </w:t>
            </w:r>
          </w:p>
          <w:p w14:paraId="52539D01" w14:textId="77777777" w:rsidR="0006463B" w:rsidRDefault="0006463B" w:rsidP="00060D57">
            <w:pPr>
              <w:ind w:left="2"/>
            </w:pPr>
            <w:r w:rsidRPr="0006463B">
              <w:t xml:space="preserve">Address concerns of stakeholders </w:t>
            </w:r>
          </w:p>
        </w:tc>
        <w:tc>
          <w:tcPr>
            <w:tcW w:w="99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6CBB19D5" w14:textId="77777777" w:rsidR="0006463B" w:rsidRDefault="0006463B" w:rsidP="00060D57">
            <w:pPr>
              <w:ind w:left="2"/>
            </w:pPr>
            <w:r w:rsidRPr="0006463B">
              <w:lastRenderedPageBreak/>
              <w:t xml:space="preserve">High </w:t>
            </w:r>
          </w:p>
        </w:tc>
        <w:tc>
          <w:tcPr>
            <w:tcW w:w="1135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60DB04DA" w14:textId="77777777" w:rsidR="0006463B" w:rsidRDefault="0006463B" w:rsidP="00060D57">
            <w:pPr>
              <w:ind w:left="2"/>
            </w:pPr>
            <w:r w:rsidRPr="0006463B">
              <w:t xml:space="preserve">High </w:t>
            </w:r>
          </w:p>
        </w:tc>
        <w:tc>
          <w:tcPr>
            <w:tcW w:w="1419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4D55FE6E" w14:textId="77777777" w:rsidR="0006463B" w:rsidRDefault="0006463B" w:rsidP="00060D57">
            <w:pPr>
              <w:spacing w:line="374" w:lineRule="auto"/>
              <w:ind w:left="2" w:right="88"/>
            </w:pPr>
            <w:r w:rsidRPr="0006463B">
              <w:t xml:space="preserve">Current Level: </w:t>
            </w:r>
          </w:p>
          <w:p w14:paraId="770E96A0" w14:textId="77777777" w:rsidR="0006463B" w:rsidRDefault="0006463B" w:rsidP="00060D57">
            <w:pPr>
              <w:spacing w:after="111"/>
              <w:ind w:left="2"/>
            </w:pPr>
            <w:r w:rsidRPr="0006463B">
              <w:t xml:space="preserve">Ownership </w:t>
            </w:r>
          </w:p>
          <w:p w14:paraId="05B58212" w14:textId="77777777" w:rsidR="0006463B" w:rsidRDefault="0006463B" w:rsidP="00060D57">
            <w:pPr>
              <w:spacing w:after="111"/>
              <w:ind w:left="2"/>
            </w:pPr>
            <w:r w:rsidRPr="0006463B">
              <w:t xml:space="preserve"> </w:t>
            </w:r>
          </w:p>
          <w:p w14:paraId="1F4BAF74" w14:textId="77777777" w:rsidR="0006463B" w:rsidRDefault="0006463B" w:rsidP="00060D57">
            <w:pPr>
              <w:spacing w:line="374" w:lineRule="auto"/>
              <w:ind w:left="2"/>
            </w:pPr>
            <w:r w:rsidRPr="0006463B">
              <w:t xml:space="preserve">Fund Request (Target): </w:t>
            </w:r>
          </w:p>
          <w:p w14:paraId="3596B07C" w14:textId="77777777" w:rsidR="0006463B" w:rsidRDefault="0006463B" w:rsidP="00060D57">
            <w:pPr>
              <w:spacing w:after="111"/>
              <w:ind w:left="2"/>
            </w:pPr>
            <w:r w:rsidRPr="0006463B">
              <w:t xml:space="preserve">Ownership </w:t>
            </w:r>
          </w:p>
          <w:p w14:paraId="70FD597D" w14:textId="77777777" w:rsidR="0006463B" w:rsidRDefault="0006463B" w:rsidP="00060D57">
            <w:pPr>
              <w:spacing w:after="111"/>
              <w:ind w:left="2"/>
            </w:pPr>
            <w:r w:rsidRPr="0006463B">
              <w:t xml:space="preserve"> </w:t>
            </w:r>
          </w:p>
          <w:p w14:paraId="5260DC20" w14:textId="1E917853" w:rsidR="0006463B" w:rsidRDefault="0006463B" w:rsidP="00060D57">
            <w:pPr>
              <w:spacing w:after="111"/>
              <w:ind w:left="2"/>
            </w:pPr>
            <w:r w:rsidRPr="0006463B">
              <w:t xml:space="preserve">SA&amp;D(Target): Ownership </w:t>
            </w:r>
          </w:p>
          <w:p w14:paraId="68E99F2C" w14:textId="77777777" w:rsidR="0006463B" w:rsidRDefault="0006463B" w:rsidP="00060D57">
            <w:pPr>
              <w:spacing w:after="111"/>
              <w:ind w:left="2"/>
            </w:pPr>
            <w:r w:rsidRPr="0006463B">
              <w:t xml:space="preserve"> </w:t>
            </w:r>
          </w:p>
          <w:p w14:paraId="658C5C3C" w14:textId="01225E8A" w:rsidR="0006463B" w:rsidRDefault="00CC455D" w:rsidP="00060D57">
            <w:pPr>
              <w:spacing w:line="374" w:lineRule="auto"/>
              <w:ind w:left="2"/>
            </w:pPr>
            <w:r w:rsidRPr="0006463B">
              <w:t>Implementation</w:t>
            </w:r>
            <w:r w:rsidR="0006463B" w:rsidRPr="0006463B">
              <w:t xml:space="preserve"> (Target): </w:t>
            </w:r>
          </w:p>
          <w:p w14:paraId="54BB504C" w14:textId="77777777" w:rsidR="0006463B" w:rsidRDefault="0006463B" w:rsidP="00060D57">
            <w:pPr>
              <w:spacing w:after="111"/>
              <w:ind w:left="2"/>
            </w:pPr>
            <w:r w:rsidRPr="0006463B">
              <w:t xml:space="preserve">Ownership </w:t>
            </w:r>
          </w:p>
          <w:p w14:paraId="31046008" w14:textId="77777777" w:rsidR="0006463B" w:rsidRDefault="0006463B" w:rsidP="00060D57">
            <w:pPr>
              <w:ind w:left="2"/>
            </w:pPr>
            <w:r w:rsidRPr="0006463B">
              <w:t xml:space="preserve"> </w:t>
            </w:r>
          </w:p>
        </w:tc>
        <w:tc>
          <w:tcPr>
            <w:tcW w:w="99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0FE4E661" w14:textId="77777777" w:rsidR="0006463B" w:rsidRDefault="0006463B" w:rsidP="00060D57">
            <w:pPr>
              <w:ind w:left="2"/>
            </w:pPr>
            <w:r w:rsidRPr="0006463B">
              <w:t xml:space="preserve"> </w:t>
            </w:r>
          </w:p>
        </w:tc>
      </w:tr>
      <w:tr w:rsidR="0006463B" w14:paraId="7E16772D" w14:textId="77777777" w:rsidTr="00060D57">
        <w:trPr>
          <w:trHeight w:val="1450"/>
        </w:trPr>
        <w:tc>
          <w:tcPr>
            <w:tcW w:w="143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137B4923" w14:textId="77777777" w:rsidR="0006463B" w:rsidRDefault="0006463B" w:rsidP="00060D57">
            <w:pPr>
              <w:spacing w:after="111"/>
            </w:pPr>
            <w:r w:rsidRPr="0006463B">
              <w:t xml:space="preserve">Supplies </w:t>
            </w:r>
          </w:p>
          <w:p w14:paraId="7BB17218" w14:textId="77777777" w:rsidR="0006463B" w:rsidRDefault="0006463B" w:rsidP="00060D57">
            <w:r w:rsidRPr="0006463B">
              <w:t xml:space="preserve">Section </w:t>
            </w:r>
          </w:p>
        </w:tc>
        <w:tc>
          <w:tcPr>
            <w:tcW w:w="1133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6172ED44" w14:textId="77777777" w:rsidR="0006463B" w:rsidRDefault="0006463B" w:rsidP="00060D57">
            <w:pPr>
              <w:spacing w:after="111"/>
              <w:ind w:left="2"/>
            </w:pPr>
            <w:r w:rsidRPr="0006463B">
              <w:t xml:space="preserve">Members </w:t>
            </w:r>
          </w:p>
          <w:p w14:paraId="11052EEF" w14:textId="77777777" w:rsidR="0006463B" w:rsidRDefault="0006463B" w:rsidP="00060D57">
            <w:pPr>
              <w:spacing w:after="111"/>
              <w:ind w:left="2"/>
            </w:pPr>
            <w:r w:rsidRPr="0006463B">
              <w:t xml:space="preserve">of </w:t>
            </w:r>
          </w:p>
          <w:p w14:paraId="0EE64984" w14:textId="77777777" w:rsidR="0006463B" w:rsidRDefault="0006463B" w:rsidP="00060D57">
            <w:pPr>
              <w:ind w:left="2"/>
            </w:pPr>
            <w:r w:rsidRPr="0006463B">
              <w:t xml:space="preserve">PSC/PAT </w:t>
            </w:r>
          </w:p>
        </w:tc>
        <w:tc>
          <w:tcPr>
            <w:tcW w:w="170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339EF364" w14:textId="77777777" w:rsidR="0006463B" w:rsidRDefault="0006463B" w:rsidP="00060D57">
            <w:pPr>
              <w:ind w:left="2"/>
            </w:pPr>
            <w:r w:rsidRPr="0006463B">
              <w:t xml:space="preserve">Expectations:  The system can meet the project objectives, </w:t>
            </w:r>
          </w:p>
        </w:tc>
        <w:tc>
          <w:tcPr>
            <w:tcW w:w="99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73EC2422" w14:textId="77777777" w:rsidR="0006463B" w:rsidRDefault="0006463B" w:rsidP="00060D57">
            <w:pPr>
              <w:ind w:left="2"/>
            </w:pPr>
            <w:r w:rsidRPr="0006463B">
              <w:t xml:space="preserve">High </w:t>
            </w:r>
          </w:p>
        </w:tc>
        <w:tc>
          <w:tcPr>
            <w:tcW w:w="1135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45332044" w14:textId="77777777" w:rsidR="0006463B" w:rsidRDefault="0006463B" w:rsidP="00060D57">
            <w:pPr>
              <w:ind w:left="2"/>
            </w:pPr>
            <w:r w:rsidRPr="0006463B">
              <w:t xml:space="preserve">High </w:t>
            </w:r>
          </w:p>
        </w:tc>
        <w:tc>
          <w:tcPr>
            <w:tcW w:w="1419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5569AA8B" w14:textId="77777777" w:rsidR="0006463B" w:rsidRDefault="0006463B" w:rsidP="00060D57">
            <w:pPr>
              <w:spacing w:line="374" w:lineRule="auto"/>
              <w:ind w:left="2" w:right="88"/>
            </w:pPr>
            <w:r w:rsidRPr="0006463B">
              <w:t xml:space="preserve">Current Level: </w:t>
            </w:r>
          </w:p>
          <w:p w14:paraId="51C0682B" w14:textId="77777777" w:rsidR="0006463B" w:rsidRDefault="0006463B" w:rsidP="00060D57">
            <w:pPr>
              <w:spacing w:after="111"/>
              <w:ind w:left="2"/>
            </w:pPr>
            <w:r w:rsidRPr="0006463B">
              <w:t xml:space="preserve">Understand </w:t>
            </w:r>
          </w:p>
          <w:p w14:paraId="5D691302" w14:textId="77777777" w:rsidR="0006463B" w:rsidRDefault="0006463B" w:rsidP="00060D57">
            <w:pPr>
              <w:ind w:left="2"/>
            </w:pPr>
            <w:r w:rsidRPr="0006463B">
              <w:t xml:space="preserve"> </w:t>
            </w:r>
          </w:p>
        </w:tc>
        <w:tc>
          <w:tcPr>
            <w:tcW w:w="99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230B2851" w14:textId="77777777" w:rsidR="0006463B" w:rsidRDefault="0006463B" w:rsidP="00060D57">
            <w:pPr>
              <w:ind w:left="2"/>
            </w:pPr>
            <w:r w:rsidRPr="0006463B">
              <w:t xml:space="preserve">… </w:t>
            </w:r>
          </w:p>
        </w:tc>
      </w:tr>
    </w:tbl>
    <w:p w14:paraId="47CAA507" w14:textId="77777777" w:rsidR="0006463B" w:rsidRPr="0006463B" w:rsidRDefault="0006463B" w:rsidP="0006463B"/>
    <w:sectPr w:rsidR="0006463B" w:rsidRPr="0006463B" w:rsidSect="00795D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46584"/>
    <w:multiLevelType w:val="multilevel"/>
    <w:tmpl w:val="829C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5E0AF4"/>
    <w:multiLevelType w:val="hybridMultilevel"/>
    <w:tmpl w:val="D54E902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0B6D8A"/>
    <w:multiLevelType w:val="hybridMultilevel"/>
    <w:tmpl w:val="CE960446"/>
    <w:lvl w:ilvl="0" w:tplc="1DA0FAD8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0F3698"/>
    <w:multiLevelType w:val="hybridMultilevel"/>
    <w:tmpl w:val="9B48B246"/>
    <w:lvl w:ilvl="0" w:tplc="2ED038C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525683"/>
    <w:multiLevelType w:val="hybridMultilevel"/>
    <w:tmpl w:val="5740A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784660">
    <w:abstractNumId w:val="0"/>
  </w:num>
  <w:num w:numId="2" w16cid:durableId="219903740">
    <w:abstractNumId w:val="4"/>
  </w:num>
  <w:num w:numId="3" w16cid:durableId="345526320">
    <w:abstractNumId w:val="3"/>
  </w:num>
  <w:num w:numId="4" w16cid:durableId="536235214">
    <w:abstractNumId w:val="1"/>
  </w:num>
  <w:num w:numId="5" w16cid:durableId="5845347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FFB"/>
    <w:rsid w:val="0006463B"/>
    <w:rsid w:val="000C15B3"/>
    <w:rsid w:val="00296782"/>
    <w:rsid w:val="004C1641"/>
    <w:rsid w:val="005F54A6"/>
    <w:rsid w:val="00755FFB"/>
    <w:rsid w:val="00795D3B"/>
    <w:rsid w:val="00930ED3"/>
    <w:rsid w:val="00CC455D"/>
    <w:rsid w:val="00F43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5B83D"/>
  <w15:chartTrackingRefBased/>
  <w15:docId w15:val="{B72F4402-11EC-4246-B9B9-9092CE347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C15B3"/>
    <w:pPr>
      <w:keepNext/>
      <w:keepLines/>
      <w:spacing w:before="40" w:after="0"/>
      <w:outlineLvl w:val="1"/>
    </w:pPr>
    <w:rPr>
      <w:rFonts w:asciiTheme="majorEastAsia" w:eastAsiaTheme="majorEastAsia" w:hAnsiTheme="majorEastAsia" w:cstheme="majorBidi"/>
      <w:sz w:val="3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0C15B3"/>
    <w:pPr>
      <w:keepNext/>
      <w:keepLines/>
      <w:spacing w:before="40" w:after="0"/>
      <w:outlineLvl w:val="2"/>
    </w:pPr>
    <w:rPr>
      <w:rFonts w:asciiTheme="majorEastAsia" w:eastAsiaTheme="majorEastAsia" w:hAnsiTheme="majorEastAsia" w:cstheme="majorBidi"/>
      <w:b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15B3"/>
    <w:rPr>
      <w:rFonts w:asciiTheme="majorEastAsia" w:eastAsiaTheme="majorEastAsia" w:hAnsiTheme="majorEastAsia" w:cstheme="majorBidi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5B3"/>
    <w:rPr>
      <w:rFonts w:asciiTheme="majorEastAsia" w:eastAsiaTheme="majorEastAsia" w:hAnsiTheme="majorEastAsia" w:cstheme="majorBidi"/>
      <w:b/>
      <w:sz w:val="32"/>
      <w:szCs w:val="24"/>
    </w:rPr>
  </w:style>
  <w:style w:type="paragraph" w:styleId="NormalWeb">
    <w:name w:val="Normal (Web)"/>
    <w:basedOn w:val="Normal"/>
    <w:uiPriority w:val="99"/>
    <w:semiHidden/>
    <w:unhideWhenUsed/>
    <w:rsid w:val="00755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55FFB"/>
    <w:pPr>
      <w:ind w:left="720"/>
      <w:contextualSpacing/>
    </w:pPr>
  </w:style>
  <w:style w:type="table" w:customStyle="1" w:styleId="TableGrid">
    <w:name w:val="TableGrid"/>
    <w:rsid w:val="0006463B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90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Mayowa Osifeko</dc:creator>
  <cp:keywords/>
  <dc:description/>
  <cp:lastModifiedBy>Mayowa Osifeko</cp:lastModifiedBy>
  <cp:revision>2</cp:revision>
  <dcterms:created xsi:type="dcterms:W3CDTF">2022-10-07T10:24:00Z</dcterms:created>
  <dcterms:modified xsi:type="dcterms:W3CDTF">2022-10-27T17:14:00Z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b1c9bbe2-f603-4eb3-9210-f53965a1850f</vt:lpwstr>
  </property>
</Properties>
</file>