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2C5BD" w14:textId="77777777" w:rsidR="008215EF" w:rsidRDefault="008215EF">
      <w:pPr>
        <w:rPr>
          <w:noProof/>
        </w:rPr>
      </w:pPr>
    </w:p>
    <w:p w14:paraId="0B71F532" w14:textId="137AF1AB" w:rsidR="00545CE4" w:rsidRDefault="008215EF">
      <w:r>
        <w:rPr>
          <w:noProof/>
        </w:rPr>
        <w:drawing>
          <wp:inline distT="0" distB="0" distL="0" distR="0" wp14:anchorId="62EE8CAA" wp14:editId="0A58600B">
            <wp:extent cx="5731510" cy="30232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E1F1" w14:textId="0709DCEE" w:rsidR="008215EF" w:rsidRDefault="008215EF"/>
    <w:p w14:paraId="206D4C09" w14:textId="7E6941F2" w:rsidR="008215EF" w:rsidRDefault="008215EF">
      <w:r>
        <w:t>Properties and Methods form a central entity called as class.</w:t>
      </w:r>
    </w:p>
    <w:p w14:paraId="52E9BE4A" w14:textId="584F5EFC" w:rsidR="008215EF" w:rsidRDefault="008215EF">
      <w:r>
        <w:t>In above example Human is a class, which has two central components Properties and Methods.</w:t>
      </w:r>
    </w:p>
    <w:p w14:paraId="77FBC721" w14:textId="282A85EB" w:rsidR="008215EF" w:rsidRDefault="008215EF">
      <w:r>
        <w:t xml:space="preserve">Class is nothing but abstraction of some entity which contains common set of properties and Methods. </w:t>
      </w:r>
    </w:p>
    <w:p w14:paraId="02605793" w14:textId="450C55A7" w:rsidR="008215EF" w:rsidRDefault="008215EF"/>
    <w:p w14:paraId="053ECACE" w14:textId="089FD076" w:rsidR="008215EF" w:rsidRDefault="008215EF">
      <w:r>
        <w:t>What is an Object?</w:t>
      </w:r>
    </w:p>
    <w:p w14:paraId="3C564D3E" w14:textId="08DBEF05" w:rsidR="008215EF" w:rsidRDefault="008215EF">
      <w:r>
        <w:rPr>
          <w:noProof/>
        </w:rPr>
        <w:drawing>
          <wp:inline distT="0" distB="0" distL="0" distR="0" wp14:anchorId="786D4CE2" wp14:editId="0389BB2F">
            <wp:extent cx="5731510" cy="30384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D615" w14:textId="195F8F17" w:rsidR="008215EF" w:rsidRDefault="008215EF">
      <w:r>
        <w:t xml:space="preserve">Object is nothing but a specific instance of a class. </w:t>
      </w:r>
    </w:p>
    <w:sectPr w:rsidR="0082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DE"/>
    <w:rsid w:val="000D275E"/>
    <w:rsid w:val="002B5D00"/>
    <w:rsid w:val="00545CE4"/>
    <w:rsid w:val="008215EF"/>
    <w:rsid w:val="00D7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4010"/>
  <w15:chartTrackingRefBased/>
  <w15:docId w15:val="{42727014-1BF1-4521-9589-C42E7B37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Shimpi</dc:creator>
  <cp:keywords/>
  <dc:description/>
  <cp:lastModifiedBy>Mayur Shimpi</cp:lastModifiedBy>
  <cp:revision>2</cp:revision>
  <dcterms:created xsi:type="dcterms:W3CDTF">2023-10-21T07:36:00Z</dcterms:created>
  <dcterms:modified xsi:type="dcterms:W3CDTF">2023-10-21T07:44:00Z</dcterms:modified>
</cp:coreProperties>
</file>