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9"/>
      </w:tblGrid>
      <w:tr w:rsidR="004C33FE" w14:paraId="703AAC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79"/>
            </w:tblGrid>
            <w:tr w:rsidR="004C33FE" w14:paraId="27F4C92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23B97" w14:textId="643BB7FB" w:rsidR="004C33FE" w:rsidRDefault="005E4540" w:rsidP="00387D6E">
                  <w:pPr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t>Service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Con. No.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: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</w:t>
                  </w:r>
                  <w:proofErr w:type="spellStart"/>
                  <w:proofErr w:type="gram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contractNo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8D00C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   </w:t>
                  </w:r>
                  <w:proofErr w:type="gramEnd"/>
                  <w:r w:rsidR="00BB0C1C">
                    <w:rPr>
                      <w:rFonts w:ascii="Arial" w:eastAsia="Times New Roman" w:hAnsi="Arial" w:cs="Arial"/>
                      <w:sz w:val="17"/>
                      <w:szCs w:val="17"/>
                    </w:rPr>
                    <w:t>{type}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 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-{card}({</w:t>
                  </w:r>
                  <w:proofErr w:type="spellStart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noCards</w:t>
                  </w:r>
                  <w:proofErr w:type="spellEnd"/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  <w:r w:rsidR="00627B53"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  <w:t>Customer ID :</w:t>
                  </w:r>
                  <w:r w:rsidR="00875B58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   </w:t>
                  </w:r>
                  <w:r w:rsidR="009F3355">
                    <w:rPr>
                      <w:rFonts w:ascii="Arial" w:eastAsia="Times New Roman" w:hAnsi="Arial" w:cs="Arial"/>
                      <w:sz w:val="17"/>
                      <w:szCs w:val="17"/>
                    </w:rPr>
                    <w:t> |</w:t>
                  </w:r>
                  <w:r w:rsidR="004521EE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{day} |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Time: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 </w:t>
                  </w:r>
                  <w:r w:rsidR="00CD3237">
                    <w:rPr>
                      <w:rFonts w:ascii="Arial" w:eastAsia="Times New Roman" w:hAnsi="Arial" w:cs="Arial"/>
                      <w:sz w:val="17"/>
                      <w:szCs w:val="17"/>
                    </w:rPr>
                    <w:t xml:space="preserve"> </w:t>
                  </w:r>
                  <w:r w:rsidR="00F004D2">
                    <w:rPr>
                      <w:rFonts w:ascii="Arial" w:eastAsia="Times New Roman" w:hAnsi="Arial" w:cs="Arial"/>
                      <w:sz w:val="17"/>
                      <w:szCs w:val="17"/>
                    </w:rPr>
                    <w:t>{time}  Card ({card}</w:t>
                  </w:r>
                  <w:r w:rsidR="00F004D2" w:rsidRPr="00635EAC">
                    <w:rPr>
                      <w:rFonts w:ascii="Arial" w:eastAsia="Times New Roman" w:hAnsi="Arial" w:cs="Arial"/>
                      <w:sz w:val="17"/>
                      <w:szCs w:val="17"/>
                    </w:rPr>
                    <w:t>)</w:t>
                  </w:r>
                </w:p>
              </w:tc>
            </w:tr>
            <w:tr w:rsidR="004C33FE" w14:paraId="52DEE42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D69B76" w14:textId="77777777" w:rsidR="00266F60" w:rsidRDefault="00627B53">
                  <w:pPr>
                    <w:spacing w:after="240"/>
                    <w:jc w:val="center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  <w:r>
                    <w:rPr>
                      <w:rFonts w:ascii="Arial" w:eastAsia="Times New Roman" w:hAnsi="Arial" w:cs="Arial"/>
                      <w:sz w:val="17"/>
                      <w:szCs w:val="17"/>
                    </w:rPr>
                    <w:br/>
                  </w:r>
                </w:p>
                <w:p w14:paraId="6816EF15" w14:textId="77777777" w:rsidR="004C33FE" w:rsidRDefault="004C33FE" w:rsidP="00266F60">
                  <w:pPr>
                    <w:spacing w:after="240"/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  <w:tr w:rsidR="004C33FE" w14:paraId="0B170C1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89"/>
                  </w:tblGrid>
                  <w:tr w:rsidR="004C33FE" w14:paraId="63FC920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1DDC827" w14:textId="77777777" w:rsidR="00DD2771" w:rsidRDefault="00DD2771"/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6638"/>
                          <w:gridCol w:w="51"/>
                        </w:tblGrid>
                        <w:tr w:rsidR="004C33FE" w14:paraId="6495B221" w14:textId="77777777" w:rsidTr="00084151">
                          <w:trPr>
                            <w:trHeight w:val="1627"/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14:paraId="215C0B97" w14:textId="4AC6B2FC" w:rsidR="003E0CD5" w:rsidRPr="004A4072" w:rsidRDefault="00627B53" w:rsidP="0010749F">
                              <w:pPr>
                                <w:ind w:firstLine="10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NAME &amp;</w:t>
                              </w:r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ADDRESS :</w:t>
                              </w:r>
                              <w:proofErr w:type="gramEnd"/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73"/>
                                <w:gridCol w:w="2418"/>
                              </w:tblGrid>
                              <w:tr w:rsidR="0013716B" w14:paraId="5632F5C0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46B329F" w14:textId="5D5748D9" w:rsidR="0013716B" w:rsidRDefault="0013716B" w:rsidP="00C17619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r w:rsidR="00A420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refix}</w:t>
                                    </w:r>
                                    <w:r w:rsidR="002755DB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 {</w:t>
                                    </w:r>
                                    <w:r w:rsidR="00A420E4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ame}</w:t>
                                    </w:r>
                                  </w:p>
                                  <w:p w14:paraId="709C0349" w14:textId="2CC659C1" w:rsidR="004A4072" w:rsidRDefault="00A420E4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{address1</w:t>
                                    </w:r>
                                    <w:r w:rsidR="004A4072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 w:val="restart"/>
                                  </w:tcPr>
                                  <w:p w14:paraId="2C3707C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 xml:space="preserve">{IMAGE 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qrCode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(</w:t>
                                    </w:r>
                                    <w:proofErr w:type="spellStart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url</w:t>
                                    </w:r>
                                    <w:proofErr w:type="spellEnd"/>
                                    <w:r w:rsidRPr="00A22297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)}</w:t>
                                    </w:r>
                                  </w:p>
                                </w:tc>
                              </w:tr>
                              <w:tr w:rsidR="0013716B" w14:paraId="41B1E3B5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37211A0D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0BF1435C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32AA29E1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607974F0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2E880164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62F3FA4C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5155A54" w14:textId="77777777" w:rsidR="0013716B" w:rsidRDefault="0013716B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{address</w:t>
                                    </w:r>
                                    <w:r w:rsidR="000C404C"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Arial" w:eastAsia="Times New Roman" w:hAnsi="Arial" w:cs="Arial"/>
                                        <w:bCs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5F372E31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234EE44B" w14:textId="77777777" w:rsidTr="00084151">
                                <w:tc>
                                  <w:tcPr>
                                    <w:tcW w:w="4173" w:type="dxa"/>
                                  </w:tcPr>
                                  <w:p w14:paraId="44D6100C" w14:textId="6C7DFF66" w:rsidR="0013716B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{city} – 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pincode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  <w:r w:rsidR="00DA7C0C"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  <w:t>,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63327F6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  <w:tr w:rsidR="0013716B" w14:paraId="413CCDB9" w14:textId="77777777" w:rsidTr="00F75172">
                                <w:trPr>
                                  <w:trHeight w:val="80"/>
                                </w:trPr>
                                <w:tc>
                                  <w:tcPr>
                                    <w:tcW w:w="4173" w:type="dxa"/>
                                  </w:tcPr>
                                  <w:p w14:paraId="2498E278" w14:textId="26397E3D" w:rsidR="00B165AA" w:rsidRDefault="00B165AA" w:rsidP="0010749F">
                                    <w:pPr>
                                      <w:ind w:left="-83" w:hanging="15"/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{</w:t>
                                    </w:r>
                                    <w:proofErr w:type="spellStart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nearBy</w:t>
                                    </w:r>
                                    <w:proofErr w:type="spellEnd"/>
                                    <w:r>
                                      <w:rPr>
                                        <w:rFonts w:ascii="Arial" w:eastAsia="Times New Roman" w:hAnsi="Arial" w:cs="Arial"/>
                                        <w:color w:val="333333"/>
                                        <w:sz w:val="17"/>
                                        <w:szCs w:val="17"/>
                                      </w:rPr>
                                      <w:t>}</w:t>
                                    </w:r>
                                  </w:p>
                                </w:tc>
                                <w:tc>
                                  <w:tcPr>
                                    <w:tcW w:w="2418" w:type="dxa"/>
                                    <w:vMerge/>
                                  </w:tcPr>
                                  <w:p w14:paraId="1834EB8A" w14:textId="77777777" w:rsidR="0013716B" w:rsidRDefault="0013716B" w:rsidP="00F004D2">
                                    <w:pPr>
                                      <w:rPr>
                                        <w:rFonts w:ascii="Arial" w:eastAsia="Times New Roman" w:hAnsi="Arial" w:cs="Arial"/>
                                        <w:sz w:val="17"/>
                                        <w:szCs w:val="17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ACFBB6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14:paraId="0B41563A" w14:textId="77777777" w:rsidR="004C33FE" w:rsidRDefault="004C33F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DF8BA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2FD7956E" w14:textId="77777777" w:rsidTr="00440661">
                    <w:trPr>
                      <w:trHeight w:val="714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167"/>
                          <w:gridCol w:w="1700"/>
                          <w:gridCol w:w="2812"/>
                        </w:tblGrid>
                        <w:tr w:rsidR="004C33FE" w14:paraId="161CA7EB" w14:textId="77777777" w:rsidTr="00494806">
                          <w:tc>
                            <w:tcPr>
                              <w:tcW w:w="1622" w:type="pct"/>
                              <w:hideMark/>
                            </w:tcPr>
                            <w:p w14:paraId="6B7BF282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CONTACT PERSON</w:t>
                              </w:r>
                            </w:p>
                          </w:tc>
                          <w:tc>
                            <w:tcPr>
                              <w:tcW w:w="1273" w:type="pct"/>
                              <w:hideMark/>
                            </w:tcPr>
                            <w:p w14:paraId="0D1353C0" w14:textId="741A07C1" w:rsidR="004C33FE" w:rsidRDefault="004001E8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TELEPHONE</w:t>
                              </w:r>
                            </w:p>
                          </w:tc>
                          <w:tc>
                            <w:tcPr>
                              <w:tcW w:w="2104" w:type="pct"/>
                              <w:hideMark/>
                            </w:tcPr>
                            <w:p w14:paraId="39809D3B" w14:textId="160FE47E" w:rsidR="004C33FE" w:rsidRDefault="000E0769" w:rsidP="00C17619">
                              <w:pPr>
                                <w:ind w:left="-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627B53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EMAIL</w:t>
                              </w:r>
                            </w:p>
                          </w:tc>
                        </w:tr>
                        <w:tr w:rsidR="00084151" w14:paraId="36BF24A0" w14:textId="77777777" w:rsidTr="005F790D">
                          <w:tc>
                            <w:tcPr>
                              <w:tcW w:w="5000" w:type="pct"/>
                              <w:gridSpan w:val="3"/>
                            </w:tcPr>
                            <w:p w14:paraId="6462A0C9" w14:textId="77777777" w:rsidR="005F790D" w:rsidRPr="005F790D" w:rsidRDefault="00084151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{FOR ship in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shipToContact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5F790D" w14:paraId="6F7C333D" w14:textId="77777777" w:rsidTr="00494806">
                          <w:tc>
                            <w:tcPr>
                              <w:tcW w:w="1622" w:type="pct"/>
                            </w:tcPr>
                            <w:p w14:paraId="5DECCD4A" w14:textId="77777777" w:rsidR="005F790D" w:rsidRDefault="005F790D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$ship.name}</w:t>
                              </w:r>
                            </w:p>
                          </w:tc>
                          <w:tc>
                            <w:tcPr>
                              <w:tcW w:w="1273" w:type="pct"/>
                            </w:tcPr>
                            <w:p w14:paraId="608C6E71" w14:textId="77777777" w:rsidR="005F790D" w:rsidRDefault="005F790D" w:rsidP="004001E8">
                              <w:pPr>
                                <w:ind w:left="-101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ship.contact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2104" w:type="pct"/>
                            </w:tcPr>
                            <w:p w14:paraId="0675C7BC" w14:textId="77777777" w:rsidR="005F790D" w:rsidRDefault="005F790D" w:rsidP="00C17619">
                              <w:pPr>
                                <w:ind w:left="24" w:hanging="118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ship.email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}</w:t>
                              </w:r>
                            </w:p>
                          </w:tc>
                        </w:tr>
                        <w:tr w:rsidR="00A252A6" w14:paraId="4FC54195" w14:textId="77777777" w:rsidTr="00CE3DEC">
                          <w:tc>
                            <w:tcPr>
                              <w:tcW w:w="5000" w:type="pct"/>
                              <w:gridSpan w:val="3"/>
                              <w:tcBorders>
                                <w:bottom w:val="nil"/>
                              </w:tcBorders>
                            </w:tcPr>
                            <w:p w14:paraId="669DD36F" w14:textId="5389F953" w:rsidR="00A252A6" w:rsidRDefault="00A252A6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ship}</w:t>
                              </w:r>
                            </w:p>
                          </w:tc>
                        </w:tr>
                        <w:tr w:rsidR="00A252A6" w14:paraId="1B70A4C8" w14:textId="77777777" w:rsidTr="00494806">
                          <w:tc>
                            <w:tcPr>
                              <w:tcW w:w="1622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7EC179F2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1273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F7036A4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2104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EED29FC" w14:textId="77777777" w:rsidR="00A252A6" w:rsidRDefault="00A252A6" w:rsidP="005F790D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5DAF7991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1CDBE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7C8C6A0F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80573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3D03DB6B" w14:textId="67AD3A0F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3932D9B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641EC254" w14:textId="77777777" w:rsidR="00AB2CF4" w:rsidRDefault="00AB2CF4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0B120EB3" w14:textId="77777777" w:rsidR="00B243B0" w:rsidRDefault="00B243B0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ECA9802" w14:textId="34541E95" w:rsidR="009D1E3A" w:rsidRDefault="009D1E3A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1A25FAFA" w14:textId="77777777" w:rsidR="00DD2771" w:rsidRDefault="00DD2771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  <w:p w14:paraId="4D365A4B" w14:textId="528F830B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br/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5F790D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{frequency}</w:t>
                        </w:r>
                      </w:p>
                    </w:tc>
                  </w:tr>
                  <w:tr w:rsidR="004C33FE" w14:paraId="3171A61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32"/>
                          <w:gridCol w:w="2157"/>
                        </w:tblGrid>
                        <w:tr w:rsidR="004C33FE" w14:paraId="4293E61E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ED745F3" w14:textId="77777777" w:rsidR="004C33FE" w:rsidRDefault="00627B53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LOCATION TO BE 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TREATED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3A380E0" w14:textId="1BC468D2" w:rsidR="004C33FE" w:rsidRDefault="00627B53">
                              <w:pPr>
                                <w:jc w:val="right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AREA :</w:t>
                              </w:r>
                              <w:proofErr w:type="gramEnd"/>
                              <w:r w:rsidR="004521EE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 xml:space="preserve"> </w:t>
                              </w:r>
                              <w:r w:rsidR="005F790D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{area}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</w:tr>
                        <w:tr w:rsidR="004C33FE" w14:paraId="66614282" w14:textId="77777777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14:paraId="44E37DE3" w14:textId="74039501" w:rsidR="004C33FE" w:rsidRDefault="004521EE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{location}</w:t>
                              </w:r>
                            </w:p>
                          </w:tc>
                        </w:tr>
                      </w:tbl>
                      <w:p w14:paraId="3C415549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5410AD9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Style w:val="TableGrid"/>
                          <w:tblW w:w="6679" w:type="dxa"/>
                          <w:tblLook w:val="04A0" w:firstRow="1" w:lastRow="0" w:firstColumn="1" w:lastColumn="0" w:noHBand="0" w:noVBand="1"/>
                        </w:tblPr>
                        <w:tblGrid>
                          <w:gridCol w:w="2026"/>
                          <w:gridCol w:w="4653"/>
                        </w:tblGrid>
                        <w:tr w:rsidR="004C33FE" w14:paraId="413B8647" w14:textId="77777777" w:rsidTr="00041544">
                          <w:tc>
                            <w:tcPr>
                              <w:tcW w:w="1517" w:type="pct"/>
                              <w:hideMark/>
                            </w:tcPr>
                            <w:p w14:paraId="6FFE8325" w14:textId="77777777" w:rsidR="004C33FE" w:rsidRDefault="00627B5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TYPE OF JOB</w:t>
                              </w:r>
                            </w:p>
                          </w:tc>
                          <w:tc>
                            <w:tcPr>
                              <w:tcW w:w="3483" w:type="pct"/>
                              <w:hideMark/>
                            </w:tcPr>
                            <w:p w14:paraId="11FA0FC4" w14:textId="77777777" w:rsidR="004C33FE" w:rsidRDefault="00627B53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sz w:val="17"/>
                                  <w:szCs w:val="17"/>
                                </w:rPr>
                                <w:t>CHEMICAL</w:t>
                              </w:r>
                            </w:p>
                          </w:tc>
                        </w:tr>
                        <w:tr w:rsidR="000211B3" w14:paraId="1447479F" w14:textId="77777777" w:rsidTr="000211B3">
                          <w:tc>
                            <w:tcPr>
                              <w:tcW w:w="5000" w:type="pct"/>
                              <w:gridSpan w:val="2"/>
                            </w:tcPr>
                            <w:p w14:paraId="239B34DA" w14:textId="77777777" w:rsidR="000211B3" w:rsidRDefault="000211B3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{FOR serv in service}</w:t>
                              </w:r>
                            </w:p>
                          </w:tc>
                        </w:tr>
                        <w:tr w:rsidR="00D47147" w14:paraId="45189658" w14:textId="77777777" w:rsidTr="00041544">
                          <w:tc>
                            <w:tcPr>
                              <w:tcW w:w="1517" w:type="pct"/>
                            </w:tcPr>
                            <w:p w14:paraId="0D9349A0" w14:textId="59DED4FC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serv.name }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667C2EB4" w14:textId="7B289EC9" w:rsidR="00D47147" w:rsidRDefault="00D47147" w:rsidP="00C17619">
                              <w:pPr>
                                <w:ind w:hanging="103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{INS $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serv.chemicals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}</w:t>
                              </w:r>
                            </w:p>
                          </w:tc>
                        </w:tr>
                        <w:tr w:rsidR="00D47147" w14:paraId="1F903E11" w14:textId="77777777" w:rsidTr="00D47147">
                          <w:tc>
                            <w:tcPr>
                              <w:tcW w:w="5000" w:type="pct"/>
                              <w:gridSpan w:val="2"/>
                            </w:tcPr>
                            <w:p w14:paraId="5B4C7779" w14:textId="77777777" w:rsidR="00D47147" w:rsidRDefault="00D47147" w:rsidP="00C17619">
                              <w:pPr>
                                <w:ind w:hanging="62"/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{END</w:t>
                              </w:r>
                              <w:r w:rsidRPr="00F50FBF"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>-FOR</w:t>
                              </w:r>
                              <w: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  <w:t xml:space="preserve"> serv}</w:t>
                              </w:r>
                            </w:p>
                          </w:tc>
                        </w:tr>
                        <w:tr w:rsidR="00D47147" w14:paraId="18DC1168" w14:textId="77777777" w:rsidTr="00041544">
                          <w:tc>
                            <w:tcPr>
                              <w:tcW w:w="1517" w:type="pct"/>
                            </w:tcPr>
                            <w:p w14:paraId="7BA9D53C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  <w:tc>
                            <w:tcPr>
                              <w:tcW w:w="3483" w:type="pct"/>
                            </w:tcPr>
                            <w:p w14:paraId="3D664E71" w14:textId="77777777" w:rsidR="00D47147" w:rsidRDefault="00D47147" w:rsidP="00D47147">
                              <w:pPr>
                                <w:rPr>
                                  <w:rFonts w:ascii="Arial" w:eastAsia="Times New Roman" w:hAnsi="Arial" w:cs="Arial"/>
                                  <w:sz w:val="17"/>
                                  <w:szCs w:val="17"/>
                                </w:rPr>
                              </w:pPr>
                            </w:p>
                          </w:tc>
                        </w:tr>
                      </w:tbl>
                      <w:p w14:paraId="4D9479C7" w14:textId="77777777" w:rsidR="004C33FE" w:rsidRDefault="004C33FE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</w:p>
                    </w:tc>
                  </w:tr>
                  <w:tr w:rsidR="004C33FE" w14:paraId="01DFD46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1EDF918F" w14:textId="77777777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 xml:space="preserve">  </w:t>
                        </w:r>
                      </w:p>
                    </w:tc>
                  </w:tr>
                  <w:tr w:rsidR="004C33FE" w14:paraId="244830B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2E4F2ED" w14:textId="5AFD7ECD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SERVICE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DUE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serviceDue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}</w:t>
                        </w:r>
                        <w:r w:rsidR="00352292">
                          <w:rPr>
                            <w:rFonts w:ascii="Arial" w:eastAsia="Times New Roman" w:hAnsi="Arial" w:cs="Arial"/>
                            <w:color w:val="000000" w:themeColor="text1"/>
                            <w:sz w:val="17"/>
                            <w:szCs w:val="17"/>
                          </w:rPr>
                          <w:t>({sales})</w:t>
                        </w:r>
                      </w:p>
                    </w:tc>
                  </w:tr>
                  <w:tr w:rsidR="004C33FE" w14:paraId="05EF48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008192F4" w14:textId="6DE73315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BILLING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FREQUENCY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billingFrequency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  <w:tr w:rsidR="004C33FE" w14:paraId="3B260E2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47BD1045" w14:textId="599F99B9" w:rsidR="004C33FE" w:rsidRDefault="00627B53">
                        <w:pPr>
                          <w:rPr>
                            <w:rFonts w:ascii="Arial" w:eastAsia="Times New Roman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SPECIAL </w:t>
                        </w:r>
                        <w:proofErr w:type="gram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>INST. :</w:t>
                        </w:r>
                        <w:proofErr w:type="gramEnd"/>
                        <w:r w:rsidR="004521EE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</w:rPr>
                          <w:t xml:space="preserve"> </w:t>
                        </w:r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{</w:t>
                        </w:r>
                        <w:proofErr w:type="spellStart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specialInstruction</w:t>
                        </w:r>
                        <w:proofErr w:type="spellEnd"/>
                        <w:r w:rsidR="00B303B7">
                          <w:rPr>
                            <w:rFonts w:ascii="Arial" w:eastAsia="Times New Roman" w:hAnsi="Arial" w:cs="Arial"/>
                            <w:bCs/>
                            <w:sz w:val="17"/>
                            <w:szCs w:val="17"/>
                          </w:rPr>
                          <w:t>}</w:t>
                        </w:r>
                      </w:p>
                    </w:tc>
                  </w:tr>
                </w:tbl>
                <w:p w14:paraId="3DF8C129" w14:textId="77777777" w:rsidR="004C33FE" w:rsidRDefault="004C33FE">
                  <w:pPr>
                    <w:rPr>
                      <w:rFonts w:ascii="Arial" w:eastAsia="Times New Roman" w:hAnsi="Arial" w:cs="Arial"/>
                      <w:sz w:val="17"/>
                      <w:szCs w:val="17"/>
                    </w:rPr>
                  </w:pPr>
                </w:p>
              </w:tc>
            </w:tr>
          </w:tbl>
          <w:p w14:paraId="0E370800" w14:textId="77777777" w:rsidR="004C33FE" w:rsidRDefault="004C33FE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  <w:tr w:rsidR="00440661" w14:paraId="11262632" w14:textId="77777777">
        <w:trPr>
          <w:tblCellSpacing w:w="15" w:type="dxa"/>
        </w:trPr>
        <w:tc>
          <w:tcPr>
            <w:tcW w:w="0" w:type="auto"/>
            <w:vAlign w:val="center"/>
          </w:tcPr>
          <w:p w14:paraId="6D8EF38E" w14:textId="77777777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  <w:p w14:paraId="7621FE4F" w14:textId="7F940BA0" w:rsidR="00440661" w:rsidRDefault="00440661" w:rsidP="00387D6E">
            <w:pPr>
              <w:jc w:val="center"/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</w:tr>
    </w:tbl>
    <w:p w14:paraId="15F22BE6" w14:textId="77777777" w:rsidR="00627B53" w:rsidRDefault="00627B53">
      <w:pPr>
        <w:rPr>
          <w:rFonts w:eastAsia="Times New Roman"/>
        </w:rPr>
      </w:pPr>
    </w:p>
    <w:sectPr w:rsidR="00627B53" w:rsidSect="00AB2CF4">
      <w:pgSz w:w="10325" w:h="14573"/>
      <w:pgMar w:top="0" w:right="2880" w:bottom="720" w:left="576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A6"/>
    <w:rsid w:val="000211B3"/>
    <w:rsid w:val="00041544"/>
    <w:rsid w:val="00084151"/>
    <w:rsid w:val="000929D7"/>
    <w:rsid w:val="000C404C"/>
    <w:rsid w:val="000E0769"/>
    <w:rsid w:val="0010749F"/>
    <w:rsid w:val="001204F4"/>
    <w:rsid w:val="0013716B"/>
    <w:rsid w:val="001647D6"/>
    <w:rsid w:val="001B6E04"/>
    <w:rsid w:val="002368F6"/>
    <w:rsid w:val="00243CC4"/>
    <w:rsid w:val="002564A6"/>
    <w:rsid w:val="00266F60"/>
    <w:rsid w:val="002755DB"/>
    <w:rsid w:val="002824F4"/>
    <w:rsid w:val="002839EF"/>
    <w:rsid w:val="002D08FA"/>
    <w:rsid w:val="00312D74"/>
    <w:rsid w:val="0032446A"/>
    <w:rsid w:val="00352292"/>
    <w:rsid w:val="00387D6E"/>
    <w:rsid w:val="003A1DB6"/>
    <w:rsid w:val="003E0CD5"/>
    <w:rsid w:val="004001E8"/>
    <w:rsid w:val="00411021"/>
    <w:rsid w:val="00440661"/>
    <w:rsid w:val="0045030A"/>
    <w:rsid w:val="004521EE"/>
    <w:rsid w:val="00494806"/>
    <w:rsid w:val="00495ACC"/>
    <w:rsid w:val="004A4072"/>
    <w:rsid w:val="004A47D4"/>
    <w:rsid w:val="004C33FE"/>
    <w:rsid w:val="005537D1"/>
    <w:rsid w:val="00554DCC"/>
    <w:rsid w:val="00585827"/>
    <w:rsid w:val="00593660"/>
    <w:rsid w:val="005E4540"/>
    <w:rsid w:val="005F790D"/>
    <w:rsid w:val="0060328C"/>
    <w:rsid w:val="00606FA9"/>
    <w:rsid w:val="00627B53"/>
    <w:rsid w:val="00633C05"/>
    <w:rsid w:val="006C1611"/>
    <w:rsid w:val="007211C7"/>
    <w:rsid w:val="0074243C"/>
    <w:rsid w:val="007833B6"/>
    <w:rsid w:val="00792830"/>
    <w:rsid w:val="00875B58"/>
    <w:rsid w:val="008A5127"/>
    <w:rsid w:val="008B1233"/>
    <w:rsid w:val="008D00C7"/>
    <w:rsid w:val="00912886"/>
    <w:rsid w:val="00986E9D"/>
    <w:rsid w:val="009D1E3A"/>
    <w:rsid w:val="009F3355"/>
    <w:rsid w:val="009F7D89"/>
    <w:rsid w:val="00A1135F"/>
    <w:rsid w:val="00A1300A"/>
    <w:rsid w:val="00A17D46"/>
    <w:rsid w:val="00A2215A"/>
    <w:rsid w:val="00A252A6"/>
    <w:rsid w:val="00A420E4"/>
    <w:rsid w:val="00A96372"/>
    <w:rsid w:val="00AB2CF4"/>
    <w:rsid w:val="00AF7D90"/>
    <w:rsid w:val="00B165AA"/>
    <w:rsid w:val="00B243B0"/>
    <w:rsid w:val="00B303B7"/>
    <w:rsid w:val="00B40EFC"/>
    <w:rsid w:val="00B51A6B"/>
    <w:rsid w:val="00B96344"/>
    <w:rsid w:val="00BB0C1C"/>
    <w:rsid w:val="00BD40B0"/>
    <w:rsid w:val="00C16082"/>
    <w:rsid w:val="00C17619"/>
    <w:rsid w:val="00C42C65"/>
    <w:rsid w:val="00C715E8"/>
    <w:rsid w:val="00CD3237"/>
    <w:rsid w:val="00CE3DEC"/>
    <w:rsid w:val="00D47147"/>
    <w:rsid w:val="00D75418"/>
    <w:rsid w:val="00DA7C0C"/>
    <w:rsid w:val="00DA7E57"/>
    <w:rsid w:val="00DD2771"/>
    <w:rsid w:val="00E13EE6"/>
    <w:rsid w:val="00E45462"/>
    <w:rsid w:val="00E847F4"/>
    <w:rsid w:val="00EB395F"/>
    <w:rsid w:val="00EE0723"/>
    <w:rsid w:val="00EE2485"/>
    <w:rsid w:val="00F004D2"/>
    <w:rsid w:val="00F75172"/>
    <w:rsid w:val="00FF0D36"/>
    <w:rsid w:val="00FF4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CF27B"/>
  <w15:docId w15:val="{21630C2F-DBAD-43DF-8B17-707A250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3FE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font">
    <w:name w:val="tdfont"/>
    <w:basedOn w:val="Normal"/>
    <w:rsid w:val="004C33FE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table" w:styleId="TableGrid">
    <w:name w:val="Table Grid"/>
    <w:basedOn w:val="TableNormal"/>
    <w:uiPriority w:val="59"/>
    <w:unhideWhenUsed/>
    <w:rsid w:val="00137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Card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</dc:title>
  <dc:creator>630</dc:creator>
  <cp:lastModifiedBy>Kishore Gandhi</cp:lastModifiedBy>
  <cp:revision>7</cp:revision>
  <cp:lastPrinted>2021-08-28T11:34:00Z</cp:lastPrinted>
  <dcterms:created xsi:type="dcterms:W3CDTF">2022-03-31T10:01:00Z</dcterms:created>
  <dcterms:modified xsi:type="dcterms:W3CDTF">2022-04-01T09:45:00Z</dcterms:modified>
</cp:coreProperties>
</file>