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21C2" w:rsidRPr="009840C0" w:rsidRDefault="00CF4F70" w:rsidP="009840C0">
      <w:pPr>
        <w:jc w:val="center"/>
        <w:rPr>
          <w:b/>
          <w:lang w:val="es-ES"/>
        </w:rPr>
      </w:pPr>
      <w:r w:rsidRPr="009840C0">
        <w:rPr>
          <w:b/>
          <w:lang w:val="es-ES"/>
        </w:rPr>
        <w:t>CR</w:t>
      </w:r>
      <w:r w:rsidR="009840C0" w:rsidRPr="009840C0">
        <w:rPr>
          <w:b/>
          <w:lang w:val="es-ES"/>
        </w:rPr>
        <w:t>O</w:t>
      </w:r>
      <w:r w:rsidRPr="009840C0">
        <w:rPr>
          <w:b/>
          <w:lang w:val="es-ES"/>
        </w:rPr>
        <w:t>NOGRAMA DE ACTIVIDADES</w:t>
      </w:r>
      <w:r w:rsidR="009840C0" w:rsidRPr="009840C0">
        <w:rPr>
          <w:b/>
          <w:lang w:val="es-ES"/>
        </w:rPr>
        <w:t xml:space="preserve"> “CENTRO DE SALUD</w:t>
      </w:r>
      <w:r w:rsidR="009840C0">
        <w:rPr>
          <w:b/>
          <w:lang w:val="es-ES"/>
        </w:rPr>
        <w:t xml:space="preserve"> JAIHUAYCO”</w:t>
      </w:r>
    </w:p>
    <w:p w:rsidR="00CF4F70" w:rsidRPr="009840C0" w:rsidRDefault="00CF4F70" w:rsidP="009840C0">
      <w:pPr>
        <w:jc w:val="center"/>
        <w:rPr>
          <w:b/>
        </w:rPr>
      </w:pPr>
      <w:r w:rsidRPr="009840C0">
        <w:rPr>
          <w:b/>
        </w:rPr>
        <w:t>TEMAS EDUCATIVOS</w:t>
      </w:r>
    </w:p>
    <w:tbl>
      <w:tblPr>
        <w:tblStyle w:val="Tablaconcuadrcula"/>
        <w:tblW w:w="0" w:type="auto"/>
        <w:tblLook w:val="04A0"/>
      </w:tblPr>
      <w:tblGrid>
        <w:gridCol w:w="3798"/>
        <w:gridCol w:w="4050"/>
        <w:gridCol w:w="2610"/>
        <w:gridCol w:w="2718"/>
      </w:tblGrid>
      <w:tr w:rsidR="00CF4F70" w:rsidRPr="009840C0" w:rsidTr="009840C0">
        <w:tc>
          <w:tcPr>
            <w:tcW w:w="3798" w:type="dxa"/>
          </w:tcPr>
          <w:p w:rsidR="00CF4F70" w:rsidRPr="009840C0" w:rsidRDefault="00CF4F70" w:rsidP="009840C0">
            <w:pPr>
              <w:jc w:val="center"/>
              <w:rPr>
                <w:b/>
              </w:rPr>
            </w:pPr>
            <w:r w:rsidRPr="009840C0">
              <w:rPr>
                <w:b/>
              </w:rPr>
              <w:t>INSTITUCION</w:t>
            </w:r>
          </w:p>
        </w:tc>
        <w:tc>
          <w:tcPr>
            <w:tcW w:w="4050" w:type="dxa"/>
          </w:tcPr>
          <w:p w:rsidR="00CF4F70" w:rsidRPr="009840C0" w:rsidRDefault="00CF4F70" w:rsidP="009840C0">
            <w:pPr>
              <w:jc w:val="center"/>
              <w:rPr>
                <w:b/>
              </w:rPr>
            </w:pPr>
            <w:r w:rsidRPr="009840C0">
              <w:rPr>
                <w:b/>
              </w:rPr>
              <w:t>TEMA EDUCATIVO</w:t>
            </w:r>
          </w:p>
        </w:tc>
        <w:tc>
          <w:tcPr>
            <w:tcW w:w="2610" w:type="dxa"/>
          </w:tcPr>
          <w:p w:rsidR="00CF4F70" w:rsidRPr="009840C0" w:rsidRDefault="00CF4F70" w:rsidP="009840C0">
            <w:pPr>
              <w:jc w:val="center"/>
              <w:rPr>
                <w:b/>
              </w:rPr>
            </w:pPr>
            <w:r w:rsidRPr="009840C0">
              <w:rPr>
                <w:b/>
              </w:rPr>
              <w:t>DIA /FECHA</w:t>
            </w:r>
          </w:p>
        </w:tc>
        <w:tc>
          <w:tcPr>
            <w:tcW w:w="2718" w:type="dxa"/>
          </w:tcPr>
          <w:p w:rsidR="00CF4F70" w:rsidRPr="009840C0" w:rsidRDefault="00CF4F70" w:rsidP="009840C0">
            <w:pPr>
              <w:jc w:val="center"/>
              <w:rPr>
                <w:b/>
              </w:rPr>
            </w:pPr>
            <w:r w:rsidRPr="009840C0">
              <w:rPr>
                <w:b/>
              </w:rPr>
              <w:t>TIEMPO DE EXPOSICION</w:t>
            </w:r>
          </w:p>
        </w:tc>
      </w:tr>
      <w:tr w:rsidR="00CF4F70" w:rsidTr="009840C0">
        <w:tc>
          <w:tcPr>
            <w:tcW w:w="3798" w:type="dxa"/>
          </w:tcPr>
          <w:p w:rsidR="00CF4F70" w:rsidRDefault="00CF4F70">
            <w:r>
              <w:t>ESCUELA TECNICA</w:t>
            </w:r>
          </w:p>
          <w:p w:rsidR="00021002" w:rsidRDefault="00021002">
            <w:r>
              <w:t>ERICK</w:t>
            </w:r>
          </w:p>
        </w:tc>
        <w:tc>
          <w:tcPr>
            <w:tcW w:w="4050" w:type="dxa"/>
          </w:tcPr>
          <w:p w:rsidR="00CF4F70" w:rsidRDefault="00B17E1D">
            <w:r>
              <w:t xml:space="preserve">METODOS DE ANTICONCEPCION </w:t>
            </w:r>
          </w:p>
        </w:tc>
        <w:tc>
          <w:tcPr>
            <w:tcW w:w="2610" w:type="dxa"/>
          </w:tcPr>
          <w:p w:rsidR="00CF4F70" w:rsidRDefault="00CF4F70">
            <w:r>
              <w:t>LUNES  (26-10-09)</w:t>
            </w:r>
          </w:p>
        </w:tc>
        <w:tc>
          <w:tcPr>
            <w:tcW w:w="2718" w:type="dxa"/>
          </w:tcPr>
          <w:p w:rsidR="00CF4F70" w:rsidRDefault="00CF4F70">
            <w:r>
              <w:t>15 A 20 MIN.</w:t>
            </w:r>
          </w:p>
        </w:tc>
      </w:tr>
      <w:tr w:rsidR="00CF4F70" w:rsidTr="009840C0">
        <w:tc>
          <w:tcPr>
            <w:tcW w:w="3798" w:type="dxa"/>
          </w:tcPr>
          <w:p w:rsidR="00CF4F70" w:rsidRDefault="00CF4F70">
            <w:r>
              <w:t>ESCUELA TECNICA</w:t>
            </w:r>
          </w:p>
          <w:p w:rsidR="00021002" w:rsidRDefault="00021002">
            <w:r>
              <w:t>NOELIA</w:t>
            </w:r>
          </w:p>
        </w:tc>
        <w:tc>
          <w:tcPr>
            <w:tcW w:w="4050" w:type="dxa"/>
          </w:tcPr>
          <w:p w:rsidR="00CF4F70" w:rsidRDefault="00B17E1D">
            <w:r>
              <w:t>CHAGAS</w:t>
            </w:r>
          </w:p>
        </w:tc>
        <w:tc>
          <w:tcPr>
            <w:tcW w:w="2610" w:type="dxa"/>
          </w:tcPr>
          <w:p w:rsidR="00CF4F70" w:rsidRDefault="00CF4F70">
            <w:r>
              <w:t>MARTES  (27-10-09)</w:t>
            </w:r>
          </w:p>
        </w:tc>
        <w:tc>
          <w:tcPr>
            <w:tcW w:w="2718" w:type="dxa"/>
          </w:tcPr>
          <w:p w:rsidR="00CF4F70" w:rsidRDefault="00CF4F70">
            <w:r w:rsidRPr="00E34757">
              <w:t>15 A 20 MIN.</w:t>
            </w:r>
          </w:p>
        </w:tc>
      </w:tr>
      <w:tr w:rsidR="00CF4F70" w:rsidTr="009840C0">
        <w:tc>
          <w:tcPr>
            <w:tcW w:w="3798" w:type="dxa"/>
          </w:tcPr>
          <w:p w:rsidR="00CF4F70" w:rsidRDefault="00CF4F70">
            <w:r>
              <w:t>ESCUELA TECNICA</w:t>
            </w:r>
          </w:p>
          <w:p w:rsidR="00021002" w:rsidRDefault="00021002">
            <w:r>
              <w:t>HIDELIZA</w:t>
            </w:r>
          </w:p>
          <w:p w:rsidR="00021002" w:rsidRDefault="00021002">
            <w:r>
              <w:t>FABIOLA</w:t>
            </w:r>
          </w:p>
        </w:tc>
        <w:tc>
          <w:tcPr>
            <w:tcW w:w="4050" w:type="dxa"/>
          </w:tcPr>
          <w:p w:rsidR="00CF4F70" w:rsidRDefault="00B17E1D">
            <w:r>
              <w:t xml:space="preserve">CANCER UNTERINO </w:t>
            </w:r>
          </w:p>
          <w:p w:rsidR="00B17E1D" w:rsidRDefault="00B17E1D">
            <w:r>
              <w:t>ANEMIA</w:t>
            </w:r>
          </w:p>
        </w:tc>
        <w:tc>
          <w:tcPr>
            <w:tcW w:w="2610" w:type="dxa"/>
          </w:tcPr>
          <w:p w:rsidR="00CF4F70" w:rsidRDefault="00CF4F70">
            <w:r>
              <w:t>MIERCOLES (28-10-09)</w:t>
            </w:r>
          </w:p>
        </w:tc>
        <w:tc>
          <w:tcPr>
            <w:tcW w:w="2718" w:type="dxa"/>
          </w:tcPr>
          <w:p w:rsidR="00CF4F70" w:rsidRDefault="00CF4F70">
            <w:r w:rsidRPr="00E34757">
              <w:t>15 A 20 MIN.</w:t>
            </w:r>
          </w:p>
        </w:tc>
      </w:tr>
      <w:tr w:rsidR="00CF4F70" w:rsidTr="009840C0">
        <w:tc>
          <w:tcPr>
            <w:tcW w:w="3798" w:type="dxa"/>
          </w:tcPr>
          <w:p w:rsidR="00CF4F70" w:rsidRDefault="009840C0">
            <w:r>
              <w:t>UMSS</w:t>
            </w:r>
          </w:p>
        </w:tc>
        <w:tc>
          <w:tcPr>
            <w:tcW w:w="4050" w:type="dxa"/>
          </w:tcPr>
          <w:p w:rsidR="00CF4F70" w:rsidRDefault="00CF4F70"/>
          <w:p w:rsidR="00021002" w:rsidRDefault="00021002"/>
        </w:tc>
        <w:tc>
          <w:tcPr>
            <w:tcW w:w="2610" w:type="dxa"/>
          </w:tcPr>
          <w:p w:rsidR="00CF4F70" w:rsidRDefault="00CF4F70">
            <w:r>
              <w:t>JUEVES  (29-10-09)</w:t>
            </w:r>
          </w:p>
        </w:tc>
        <w:tc>
          <w:tcPr>
            <w:tcW w:w="2718" w:type="dxa"/>
          </w:tcPr>
          <w:p w:rsidR="00CF4F70" w:rsidRDefault="00B17E1D">
            <w:r>
              <w:t xml:space="preserve">10 A 15 </w:t>
            </w:r>
            <w:r w:rsidR="00CF4F70" w:rsidRPr="00E34757">
              <w:t xml:space="preserve"> MIN.</w:t>
            </w:r>
          </w:p>
        </w:tc>
      </w:tr>
      <w:tr w:rsidR="00CF4F70" w:rsidTr="009840C0">
        <w:tc>
          <w:tcPr>
            <w:tcW w:w="3798" w:type="dxa"/>
          </w:tcPr>
          <w:p w:rsidR="00CF4F70" w:rsidRDefault="009840C0">
            <w:r>
              <w:t>UMSS</w:t>
            </w:r>
          </w:p>
        </w:tc>
        <w:tc>
          <w:tcPr>
            <w:tcW w:w="4050" w:type="dxa"/>
          </w:tcPr>
          <w:p w:rsidR="00CF4F70" w:rsidRDefault="00CF4F70"/>
          <w:p w:rsidR="00021002" w:rsidRDefault="00021002"/>
        </w:tc>
        <w:tc>
          <w:tcPr>
            <w:tcW w:w="2610" w:type="dxa"/>
          </w:tcPr>
          <w:p w:rsidR="00CF4F70" w:rsidRDefault="00CF4F70">
            <w:r>
              <w:t>VIERNES  (30-10-09)</w:t>
            </w:r>
          </w:p>
        </w:tc>
        <w:tc>
          <w:tcPr>
            <w:tcW w:w="2718" w:type="dxa"/>
          </w:tcPr>
          <w:p w:rsidR="00CF4F70" w:rsidRDefault="00CF4F70">
            <w:r w:rsidRPr="00E34757">
              <w:t>15 A 20 MIN.</w:t>
            </w:r>
          </w:p>
        </w:tc>
      </w:tr>
    </w:tbl>
    <w:p w:rsidR="009840C0" w:rsidRDefault="009840C0">
      <w:pPr>
        <w:rPr>
          <w:lang w:val="es-ES"/>
        </w:rPr>
      </w:pPr>
    </w:p>
    <w:p w:rsidR="00CF4F70" w:rsidRDefault="009840C0">
      <w:pPr>
        <w:rPr>
          <w:lang w:val="es-ES"/>
        </w:rPr>
      </w:pPr>
      <w:r w:rsidRPr="009840C0">
        <w:rPr>
          <w:lang w:val="es-ES"/>
        </w:rPr>
        <w:t xml:space="preserve">LIC.BEATRIZ MENDEZ                                                                                ORGANIZACION.-  LILIAN ZAPATA  / </w:t>
      </w:r>
      <w:r w:rsidR="00021002">
        <w:rPr>
          <w:lang w:val="es-ES"/>
        </w:rPr>
        <w:t xml:space="preserve">5 / </w:t>
      </w:r>
      <w:r w:rsidRPr="009840C0">
        <w:rPr>
          <w:lang w:val="es-ES"/>
        </w:rPr>
        <w:t>FEES-UCB</w:t>
      </w:r>
    </w:p>
    <w:p w:rsidR="009840C0" w:rsidRDefault="009840C0">
      <w:pPr>
        <w:rPr>
          <w:lang w:val="es-ES"/>
        </w:rPr>
      </w:pPr>
      <w:r>
        <w:rPr>
          <w:lang w:val="es-ES"/>
        </w:rPr>
        <w:t>NOTA.- Los temas expuestos serán antes sometidos a una previa evaluación con el fin de no transmitir información equivocada al oyente.</w:t>
      </w:r>
    </w:p>
    <w:p w:rsidR="009840C0" w:rsidRDefault="009840C0">
      <w:pPr>
        <w:rPr>
          <w:lang w:val="es-ES"/>
        </w:rPr>
      </w:pPr>
    </w:p>
    <w:p w:rsidR="009840C0" w:rsidRDefault="009840C0">
      <w:pPr>
        <w:rPr>
          <w:lang w:val="es-ES"/>
        </w:rPr>
      </w:pPr>
    </w:p>
    <w:p w:rsidR="009840C0" w:rsidRDefault="009840C0">
      <w:pPr>
        <w:rPr>
          <w:lang w:val="es-ES"/>
        </w:rPr>
      </w:pPr>
    </w:p>
    <w:p w:rsidR="009840C0" w:rsidRDefault="009840C0">
      <w:pPr>
        <w:rPr>
          <w:lang w:val="es-ES"/>
        </w:rPr>
      </w:pPr>
    </w:p>
    <w:p w:rsidR="009840C0" w:rsidRDefault="009840C0">
      <w:pPr>
        <w:rPr>
          <w:lang w:val="es-ES"/>
        </w:rPr>
      </w:pPr>
    </w:p>
    <w:p w:rsidR="009840C0" w:rsidRDefault="009840C0">
      <w:pPr>
        <w:rPr>
          <w:lang w:val="es-ES"/>
        </w:rPr>
      </w:pPr>
    </w:p>
    <w:p w:rsidR="009840C0" w:rsidRDefault="009840C0">
      <w:pPr>
        <w:rPr>
          <w:lang w:val="es-ES"/>
        </w:rPr>
      </w:pPr>
    </w:p>
    <w:p w:rsidR="009840C0" w:rsidRDefault="009840C0">
      <w:pPr>
        <w:rPr>
          <w:lang w:val="es-ES"/>
        </w:rPr>
      </w:pPr>
    </w:p>
    <w:p w:rsidR="009840C0" w:rsidRPr="009840C0" w:rsidRDefault="009840C0">
      <w:pPr>
        <w:rPr>
          <w:lang w:val="es-ES"/>
        </w:rPr>
      </w:pPr>
    </w:p>
    <w:sectPr w:rsidR="009840C0" w:rsidRPr="009840C0" w:rsidSect="00CF4F7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F4F70"/>
    <w:rsid w:val="00021002"/>
    <w:rsid w:val="008821C2"/>
    <w:rsid w:val="009840C0"/>
    <w:rsid w:val="00B17E1D"/>
    <w:rsid w:val="00C76946"/>
    <w:rsid w:val="00CF4F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21C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CF4F7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529B71-CDF7-4E2C-9C15-D37633CCA5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2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ARMADA</Company>
  <LinksUpToDate>false</LinksUpToDate>
  <CharactersWithSpaces>737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2</cp:revision>
  <dcterms:created xsi:type="dcterms:W3CDTF">2009-10-20T10:25:00Z</dcterms:created>
  <dcterms:modified xsi:type="dcterms:W3CDTF">2009-10-22T02:41:00Z</dcterms:modified>
</cp:coreProperties>
</file>