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CF" w:rsidRPr="004A7422" w:rsidRDefault="00BF68CF" w:rsidP="002B1BBC">
      <w:pPr>
        <w:jc w:val="center"/>
        <w:rPr>
          <w:rFonts w:ascii="Calibri" w:eastAsia="Cambria" w:hAnsi="Calibri"/>
          <w:sz w:val="40"/>
          <w:szCs w:val="24"/>
          <w:lang w:eastAsia="en-US"/>
        </w:rPr>
      </w:pPr>
      <w:r w:rsidRPr="004A7422">
        <w:rPr>
          <w:rFonts w:ascii="Calibri" w:eastAsia="Cambria" w:hAnsi="Calibri"/>
          <w:sz w:val="40"/>
          <w:szCs w:val="24"/>
          <w:lang w:eastAsia="en-US"/>
        </w:rPr>
        <w:t>D</w:t>
      </w:r>
      <w:r w:rsidR="000C7737" w:rsidRPr="004A7422">
        <w:rPr>
          <w:rFonts w:ascii="Calibri" w:eastAsia="Cambria" w:hAnsi="Calibri"/>
          <w:sz w:val="40"/>
          <w:szCs w:val="24"/>
          <w:lang w:eastAsia="en-US"/>
        </w:rPr>
        <w:t>eskundigheidsverklaring praktijk</w:t>
      </w:r>
      <w:r w:rsidR="00303CF5" w:rsidRPr="004A7422">
        <w:rPr>
          <w:rFonts w:ascii="Calibri" w:eastAsia="Cambria" w:hAnsi="Calibri"/>
          <w:sz w:val="40"/>
          <w:szCs w:val="24"/>
          <w:lang w:eastAsia="en-US"/>
        </w:rPr>
        <w:t>beoordelaar</w:t>
      </w:r>
    </w:p>
    <w:p w:rsidR="000C7737" w:rsidRPr="000C7737" w:rsidRDefault="000C7737" w:rsidP="00BF68CF">
      <w:pPr>
        <w:shd w:val="clear" w:color="auto" w:fill="FFFFFF"/>
        <w:jc w:val="center"/>
        <w:rPr>
          <w:rFonts w:ascii="Calibri" w:hAnsi="Calibri" w:cs="Arial"/>
          <w:b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7"/>
        <w:gridCol w:w="6009"/>
      </w:tblGrid>
      <w:tr w:rsidR="00954002" w:rsidRPr="002D3933" w:rsidTr="009D53E5">
        <w:trPr>
          <w:trHeight w:val="1781"/>
        </w:trPr>
        <w:tc>
          <w:tcPr>
            <w:tcW w:w="2507" w:type="dxa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Naam praktijkbeoordelaar: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Functie: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Organisatie:</w:t>
            </w:r>
          </w:p>
        </w:tc>
        <w:tc>
          <w:tcPr>
            <w:tcW w:w="6009" w:type="dxa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  <w:b/>
              </w:rPr>
            </w:pPr>
          </w:p>
        </w:tc>
      </w:tr>
      <w:tr w:rsidR="00954002" w:rsidRPr="002D3933" w:rsidTr="009D53E5">
        <w:trPr>
          <w:trHeight w:val="2793"/>
        </w:trPr>
        <w:tc>
          <w:tcPr>
            <w:tcW w:w="2507" w:type="dxa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Begeleidt leerlingen van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Voor de opleidingsgebieden: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  <w:i/>
                <w:iCs/>
              </w:rPr>
              <w:t>(doorhalen voor wat niet van toepassing is)</w:t>
            </w:r>
          </w:p>
        </w:tc>
        <w:tc>
          <w:tcPr>
            <w:tcW w:w="6009" w:type="dxa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 xml:space="preserve">ROC (naam </w:t>
            </w:r>
            <w:proofErr w:type="spellStart"/>
            <w:r w:rsidRPr="00954002">
              <w:rPr>
                <w:rFonts w:ascii="Calibri" w:hAnsi="Calibri" w:cs="Calibri"/>
              </w:rPr>
              <w:t>roc</w:t>
            </w:r>
            <w:proofErr w:type="spellEnd"/>
            <w:r w:rsidRPr="00954002">
              <w:rPr>
                <w:rFonts w:ascii="Calibri" w:hAnsi="Calibri" w:cs="Calibri"/>
              </w:rPr>
              <w:t>)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Bank- en verzekeringswezen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Juridisch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ICT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Financiële beroepen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Commercieel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Secretarieel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Informatiedienstverlening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Orde en veiligheid</w:t>
            </w:r>
          </w:p>
        </w:tc>
      </w:tr>
      <w:tr w:rsidR="00954002" w:rsidRPr="002D3933" w:rsidTr="009D53E5">
        <w:trPr>
          <w:trHeight w:val="3400"/>
        </w:trPr>
        <w:tc>
          <w:tcPr>
            <w:tcW w:w="8516" w:type="dxa"/>
            <w:gridSpan w:val="2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Ik verklaar op grond van de onderstaande werkervaring en/of studie hierbij mijn deskundigheid:</w:t>
            </w:r>
          </w:p>
          <w:p w:rsidR="00954002" w:rsidRPr="00954002" w:rsidRDefault="00954002" w:rsidP="00954002">
            <w:pPr>
              <w:numPr>
                <w:ilvl w:val="0"/>
                <w:numId w:val="2"/>
              </w:numPr>
              <w:ind w:left="709" w:hanging="304"/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op het gebied van het beoordelen van leerlingen;</w:t>
            </w:r>
          </w:p>
          <w:p w:rsidR="00954002" w:rsidRPr="00954002" w:rsidRDefault="00954002" w:rsidP="00954002">
            <w:pPr>
              <w:numPr>
                <w:ilvl w:val="0"/>
                <w:numId w:val="2"/>
              </w:numPr>
              <w:ind w:left="709" w:hanging="304"/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met betrekking tot de inhoud van bovengenoemde opleidingsgebieden.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Studie/werkervaring: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Ervaring als praktijkopleider: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Handtekening praktijkbeoordelaar: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</w:tc>
      </w:tr>
      <w:tr w:rsidR="00954002" w:rsidRPr="002D3933" w:rsidTr="009D53E5">
        <w:trPr>
          <w:trHeight w:val="1058"/>
        </w:trPr>
        <w:tc>
          <w:tcPr>
            <w:tcW w:w="8516" w:type="dxa"/>
            <w:gridSpan w:val="2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fldChar w:fldCharType="begin"/>
            </w:r>
            <w:r w:rsidRPr="00954002">
              <w:rPr>
                <w:rFonts w:ascii="Calibri" w:hAnsi="Calibri" w:cs="Calibri"/>
              </w:rPr>
              <w:instrText xml:space="preserve"> MACROBUTTON  AdresInvoegen "[Klik hier en typ plaatsnaam]" </w:instrText>
            </w:r>
            <w:r w:rsidRPr="00954002">
              <w:rPr>
                <w:rFonts w:ascii="Calibri" w:hAnsi="Calibri" w:cs="Calibri"/>
              </w:rPr>
              <w:fldChar w:fldCharType="end"/>
            </w:r>
            <w:r w:rsidRPr="00954002">
              <w:rPr>
                <w:rFonts w:ascii="Calibri" w:hAnsi="Calibri" w:cs="Calibri"/>
              </w:rPr>
              <w:t xml:space="preserve">, </w:t>
            </w:r>
            <w:r w:rsidRPr="00954002">
              <w:rPr>
                <w:rFonts w:ascii="Calibri" w:hAnsi="Calibri" w:cs="Calibri"/>
              </w:rPr>
              <w:fldChar w:fldCharType="begin"/>
            </w:r>
            <w:r w:rsidRPr="00954002">
              <w:rPr>
                <w:rFonts w:ascii="Calibri" w:hAnsi="Calibri" w:cs="Calibri"/>
              </w:rPr>
              <w:instrText xml:space="preserve"> MACROBUTTON  AdresInvoegen "[Klik hier en typ datum]" </w:instrText>
            </w:r>
            <w:r w:rsidRPr="00954002">
              <w:rPr>
                <w:rFonts w:ascii="Calibri" w:hAnsi="Calibri" w:cs="Calibri"/>
              </w:rPr>
              <w:fldChar w:fldCharType="end"/>
            </w:r>
            <w:r w:rsidRPr="00954002">
              <w:rPr>
                <w:rFonts w:ascii="Calibri" w:hAnsi="Calibri" w:cs="Calibri"/>
              </w:rPr>
              <w:t>,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</w:tc>
      </w:tr>
      <w:tr w:rsidR="00954002" w:rsidRPr="002D3933" w:rsidTr="009D53E5">
        <w:trPr>
          <w:trHeight w:val="1057"/>
        </w:trPr>
        <w:tc>
          <w:tcPr>
            <w:tcW w:w="8516" w:type="dxa"/>
            <w:gridSpan w:val="2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Akkoord bevonden door de examencommissie: (naam met handtekening)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</w:tc>
      </w:tr>
    </w:tbl>
    <w:p w:rsidR="00BF68CF" w:rsidRPr="00FD24EE" w:rsidRDefault="00BF68CF" w:rsidP="00393816">
      <w:pPr>
        <w:rPr>
          <w:rFonts w:ascii="Calibri" w:hAnsi="Calibri"/>
          <w:sz w:val="22"/>
          <w:szCs w:val="22"/>
        </w:rPr>
      </w:pPr>
    </w:p>
    <w:sectPr w:rsidR="00BF68CF" w:rsidRPr="00FD24EE" w:rsidSect="00393816">
      <w:headerReference w:type="default" r:id="rId7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29D" w:rsidRDefault="00BC629D">
      <w:r>
        <w:separator/>
      </w:r>
    </w:p>
  </w:endnote>
  <w:endnote w:type="continuationSeparator" w:id="0">
    <w:p w:rsidR="00BC629D" w:rsidRDefault="00BC6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29D" w:rsidRDefault="00BC629D">
      <w:r>
        <w:separator/>
      </w:r>
    </w:p>
  </w:footnote>
  <w:footnote w:type="continuationSeparator" w:id="0">
    <w:p w:rsidR="00BC629D" w:rsidRDefault="00BC6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8CF" w:rsidRPr="00FD24EE" w:rsidRDefault="002F571D" w:rsidP="00BF68CF">
    <w:pPr>
      <w:pStyle w:val="Koptekst"/>
      <w:jc w:val="right"/>
      <w:rPr>
        <w:rFonts w:ascii="Calibri" w:hAnsi="Calibri"/>
        <w:i/>
        <w:sz w:val="18"/>
      </w:rPr>
    </w:pPr>
    <w:r w:rsidRPr="00FD24EE">
      <w:rPr>
        <w:rFonts w:ascii="Calibri" w:hAnsi="Calibri"/>
        <w:i/>
        <w:sz w:val="18"/>
      </w:rPr>
      <w:t>D</w:t>
    </w:r>
    <w:r w:rsidR="00BF68CF" w:rsidRPr="00FD24EE">
      <w:rPr>
        <w:rFonts w:ascii="Calibri" w:hAnsi="Calibri"/>
        <w:i/>
        <w:sz w:val="18"/>
      </w:rPr>
      <w:t>eskundigheidsverklaring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036D3"/>
    <w:multiLevelType w:val="hybridMultilevel"/>
    <w:tmpl w:val="E09AE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F772C"/>
    <w:multiLevelType w:val="hybridMultilevel"/>
    <w:tmpl w:val="6A60809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5AC"/>
    <w:rsid w:val="00032B36"/>
    <w:rsid w:val="000356E8"/>
    <w:rsid w:val="00052584"/>
    <w:rsid w:val="000C7737"/>
    <w:rsid w:val="000D1CAB"/>
    <w:rsid w:val="000E7B36"/>
    <w:rsid w:val="00193996"/>
    <w:rsid w:val="001A1F1B"/>
    <w:rsid w:val="00233695"/>
    <w:rsid w:val="00235125"/>
    <w:rsid w:val="002675F1"/>
    <w:rsid w:val="00287175"/>
    <w:rsid w:val="002B1BBC"/>
    <w:rsid w:val="002F571D"/>
    <w:rsid w:val="00303CF5"/>
    <w:rsid w:val="003645D5"/>
    <w:rsid w:val="00386DEC"/>
    <w:rsid w:val="00393816"/>
    <w:rsid w:val="00404B21"/>
    <w:rsid w:val="00454A6E"/>
    <w:rsid w:val="004A7422"/>
    <w:rsid w:val="00502935"/>
    <w:rsid w:val="005A0687"/>
    <w:rsid w:val="006B4887"/>
    <w:rsid w:val="006D3FDA"/>
    <w:rsid w:val="00763E95"/>
    <w:rsid w:val="007700D6"/>
    <w:rsid w:val="007C2E89"/>
    <w:rsid w:val="007C67D4"/>
    <w:rsid w:val="007E1847"/>
    <w:rsid w:val="007F2D38"/>
    <w:rsid w:val="0081127D"/>
    <w:rsid w:val="00954002"/>
    <w:rsid w:val="0096687C"/>
    <w:rsid w:val="00966985"/>
    <w:rsid w:val="009B1E63"/>
    <w:rsid w:val="009D53E5"/>
    <w:rsid w:val="009F5957"/>
    <w:rsid w:val="00BC629D"/>
    <w:rsid w:val="00BF68CF"/>
    <w:rsid w:val="00C00A76"/>
    <w:rsid w:val="00C93D55"/>
    <w:rsid w:val="00DA1905"/>
    <w:rsid w:val="00DD17FA"/>
    <w:rsid w:val="00E50764"/>
    <w:rsid w:val="00EC1978"/>
    <w:rsid w:val="00ED117A"/>
    <w:rsid w:val="00EF2360"/>
    <w:rsid w:val="00F854AC"/>
    <w:rsid w:val="00FA259D"/>
    <w:rsid w:val="00FD24EE"/>
    <w:rsid w:val="00FD5D1D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rPr>
      <w:rFonts w:ascii="Arial" w:hAnsi="Arial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Ballontekst">
    <w:name w:val="Balloon Text"/>
    <w:basedOn w:val="Standaard"/>
    <w:semiHidden/>
    <w:rsid w:val="00E9518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655F19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655F1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F6A11"/>
  </w:style>
  <w:style w:type="table" w:styleId="Tabelraster">
    <w:name w:val="Table Grid"/>
    <w:basedOn w:val="Standaardtabel"/>
    <w:rsid w:val="002B4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ettekstChar">
    <w:name w:val="Voettekst Char"/>
    <w:link w:val="Voettekst"/>
    <w:uiPriority w:val="99"/>
    <w:rsid w:val="005A0687"/>
    <w:rPr>
      <w:rFonts w:ascii="Arial" w:hAnsi="Arial"/>
      <w:lang w:eastAsia="nl-N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PROTOCOLFORMULIER:</vt:lpstr>
      <vt:lpstr>PROTOCOLFORMULIER:</vt:lpstr>
    </vt:vector>
  </TitlesOfParts>
  <Company>Stichting Praktijkleren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PROTOCOLFORMULIER:</dc:title>
  <dc:subject/>
  <dc:creator>Wim Koopmans</dc:creator>
  <cp:keywords/>
  <cp:lastModifiedBy>g.lathouwers</cp:lastModifiedBy>
  <cp:revision>2</cp:revision>
  <cp:lastPrinted>2010-07-05T12:16:00Z</cp:lastPrinted>
  <dcterms:created xsi:type="dcterms:W3CDTF">2013-10-08T08:11:00Z</dcterms:created>
  <dcterms:modified xsi:type="dcterms:W3CDTF">2013-10-08T08:11:00Z</dcterms:modified>
</cp:coreProperties>
</file>