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Привет из ONLYOFFICE!</w:t>
      </w:r>
    </w:p>
    <w:p>
      <w:r>
        <w:t>Это тестовый документ для проверки парсинга.</w:t>
      </w:r>
    </w:p>
  </w:body>
</w:document>
</file>