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E0767" w14:textId="77777777" w:rsidR="00E83DB8" w:rsidRPr="00E83DB8" w:rsidRDefault="00E83DB8" w:rsidP="00E83DB8">
      <w:pPr>
        <w:spacing w:after="160" w:line="259" w:lineRule="auto"/>
        <w:jc w:val="center"/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</w:pPr>
      <w:bookmarkStart w:id="0" w:name="_Hlk128773190"/>
      <w:bookmarkEnd w:id="0"/>
      <w:r w:rsidRPr="00E83DB8">
        <w:rPr>
          <w:rFonts w:ascii="Calibri" w:eastAsia="Calibri" w:hAnsi="Calibri" w:cs="Times New Roman"/>
          <w:b/>
          <w:sz w:val="22"/>
          <w:szCs w:val="22"/>
          <w:u w:val="single"/>
          <w:lang w:val="en-ZA"/>
        </w:rPr>
        <w:t>Download, Install and Load a package in R using the packages Menu Tab – (Install package(s) Local Disk)</w:t>
      </w:r>
    </w:p>
    <w:p w14:paraId="272EDC80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As an example: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Downloading, installing and loading the IPSUR package</w:t>
      </w:r>
    </w:p>
    <w:p w14:paraId="4BCDEB6C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 1: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In order to download a Package from R</w:t>
      </w:r>
    </w:p>
    <w:p w14:paraId="35CD6EAB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sz w:val="22"/>
          <w:szCs w:val="22"/>
          <w:lang w:val="en-ZA"/>
        </w:rPr>
        <w:t>Enter “r-project.org” in your desired browser as seen below:</w:t>
      </w:r>
    </w:p>
    <w:p w14:paraId="251B6732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75200" wp14:editId="6711CAF3">
                <wp:simplePos x="0" y="0"/>
                <wp:positionH relativeFrom="margin">
                  <wp:posOffset>19685</wp:posOffset>
                </wp:positionH>
                <wp:positionV relativeFrom="paragraph">
                  <wp:posOffset>6985</wp:posOffset>
                </wp:positionV>
                <wp:extent cx="5715000" cy="307403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D6C69" id="Rectangle 11" o:spid="_x0000_s1026" style="position:absolute;margin-left:1.55pt;margin-top:.55pt;width:450pt;height:242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30A3BD58" wp14:editId="14A3B67B">
            <wp:extent cx="5731510" cy="3083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B12C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Step2: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Click on the CRAN as shown above then click on 0-Cloud on the next Page as seen below:</w:t>
      </w:r>
    </w:p>
    <w:p w14:paraId="2A63ADD1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C5A88" wp14:editId="744A090A">
                <wp:simplePos x="0" y="0"/>
                <wp:positionH relativeFrom="margin">
                  <wp:posOffset>0</wp:posOffset>
                </wp:positionH>
                <wp:positionV relativeFrom="paragraph">
                  <wp:posOffset>-3175</wp:posOffset>
                </wp:positionV>
                <wp:extent cx="5715000" cy="3074035"/>
                <wp:effectExtent l="0" t="0" r="19050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CE4D3" id="Rectangle 12" o:spid="_x0000_s1026" style="position:absolute;margin-left:0;margin-top:-.25pt;width:450pt;height:242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5749CB94" wp14:editId="4513CBDA">
            <wp:extent cx="5731510" cy="3073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F3AE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7804425C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5672AFB1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lastRenderedPageBreak/>
        <w:t>Step 3: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Click on the Packages link under the Software Heading on the Left-Hand side of the page as seen below:</w:t>
      </w:r>
    </w:p>
    <w:p w14:paraId="08CB0547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030EE" wp14:editId="07E1DFEC">
                <wp:simplePos x="0" y="0"/>
                <wp:positionH relativeFrom="margin">
                  <wp:posOffset>0</wp:posOffset>
                </wp:positionH>
                <wp:positionV relativeFrom="paragraph">
                  <wp:posOffset>-3175</wp:posOffset>
                </wp:positionV>
                <wp:extent cx="5715000" cy="3074035"/>
                <wp:effectExtent l="0" t="0" r="19050" b="120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0D699" id="Rectangle 13" o:spid="_x0000_s1026" style="position:absolute;margin-left:0;margin-top:-.25pt;width:450pt;height:242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7F5822D1" wp14:editId="733CB411">
            <wp:extent cx="5731510" cy="3068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E73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 4: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You will be directed to the next page, you need to scroll down to locate the related directories and click on “bin/windows/contrib”.</w:t>
      </w:r>
    </w:p>
    <w:p w14:paraId="6D1B21AD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D4F206" wp14:editId="5655C824">
                <wp:simplePos x="0" y="0"/>
                <wp:positionH relativeFrom="margin">
                  <wp:posOffset>0</wp:posOffset>
                </wp:positionH>
                <wp:positionV relativeFrom="paragraph">
                  <wp:posOffset>635</wp:posOffset>
                </wp:positionV>
                <wp:extent cx="5715000" cy="3074035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4A99F" id="Rectangle 14" o:spid="_x0000_s1026" style="position:absolute;margin-left:0;margin-top:.05pt;width:450pt;height:242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33EBDF93" wp14:editId="7AECE3B7">
            <wp:extent cx="5731510" cy="3081020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C73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1066C256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513A0674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3A16663C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085CDA53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6D30636A" w14:textId="5F4C407D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lastRenderedPageBreak/>
        <w:t>Step 5: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You would need to select the version 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4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>.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5</w:t>
      </w:r>
      <w:r>
        <w:rPr>
          <w:rFonts w:ascii="Calibri" w:eastAsia="Calibri" w:hAnsi="Calibri" w:cs="Times New Roman"/>
          <w:sz w:val="22"/>
          <w:szCs w:val="22"/>
          <w:lang w:val="en-ZA"/>
        </w:rPr>
        <w:t>.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1</w:t>
      </w:r>
      <w:r>
        <w:rPr>
          <w:rFonts w:ascii="Calibri" w:eastAsia="Calibri" w:hAnsi="Calibri" w:cs="Times New Roman"/>
          <w:sz w:val="22"/>
          <w:szCs w:val="22"/>
          <w:lang w:val="en-ZA"/>
        </w:rPr>
        <w:t xml:space="preserve"> 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– as we are using the r version 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4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>.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5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>.</w:t>
      </w:r>
      <w:r w:rsidR="00595A64">
        <w:rPr>
          <w:rFonts w:ascii="Calibri" w:eastAsia="Calibri" w:hAnsi="Calibri" w:cs="Times New Roman"/>
          <w:sz w:val="22"/>
          <w:szCs w:val="22"/>
          <w:lang w:val="en-ZA"/>
        </w:rPr>
        <w:t>1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in practical’s.</w:t>
      </w:r>
    </w:p>
    <w:p w14:paraId="7462BB5C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8D119" wp14:editId="3AAAA26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5000" cy="3074035"/>
                <wp:effectExtent l="0" t="0" r="19050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C4FA4" id="Rectangle 15" o:spid="_x0000_s1026" style="position:absolute;margin-left:0;margin-top:0;width:450pt;height:242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3F24CF56" wp14:editId="0232FD7F">
            <wp:extent cx="5731510" cy="3074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C152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 6: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within the next page below in order to locate the package we need to download would be by pressing CRTL + F in order to open a search bar – then enter “IPSUR” in the search bara and press enter. It should locate the Package that we would need to download. Click on the package to download it.</w:t>
      </w:r>
    </w:p>
    <w:p w14:paraId="399714DF" w14:textId="77777777" w:rsid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3B026" wp14:editId="4EF998CB">
                <wp:simplePos x="0" y="0"/>
                <wp:positionH relativeFrom="margin">
                  <wp:posOffset>0</wp:posOffset>
                </wp:positionH>
                <wp:positionV relativeFrom="paragraph">
                  <wp:posOffset>1905</wp:posOffset>
                </wp:positionV>
                <wp:extent cx="5715000" cy="3074035"/>
                <wp:effectExtent l="0" t="0" r="19050" b="1206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7403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553E" id="Rectangle 16" o:spid="_x0000_s1026" style="position:absolute;margin-left:0;margin-top:.15pt;width:450pt;height:242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58677F62" wp14:editId="158EB210">
            <wp:extent cx="5731510" cy="3077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7DAF" w14:textId="77777777" w:rsid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04CA9824" w14:textId="77777777" w:rsid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6B3B5067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</w:p>
    <w:p w14:paraId="5D886984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lastRenderedPageBreak/>
        <w:t>Step 7: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The package should be downloaded as seen below and it would be located in your downloads folder.</w:t>
      </w:r>
    </w:p>
    <w:p w14:paraId="5544CE95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1E51D307" wp14:editId="44196465">
            <wp:extent cx="2952750" cy="781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1DF8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 8: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Open r version 3.6.3 and click on the packages menu tab and then the Install package (s) from local disk and select your IPSUR package that you have downloaded.</w:t>
      </w:r>
    </w:p>
    <w:p w14:paraId="24A885E4" w14:textId="77777777" w:rsidR="00E83DB8" w:rsidRPr="00E83DB8" w:rsidRDefault="00E83DB8" w:rsidP="00E83DB8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2D6104" wp14:editId="70EFA6A0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715000" cy="3569970"/>
                <wp:effectExtent l="0" t="0" r="1905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56997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B0144" id="Rectangle 17" o:spid="_x0000_s1026" style="position:absolute;margin-left:0;margin-top:1.25pt;width:450pt;height:281.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34D82F9A" wp14:editId="64A6FAF0">
            <wp:extent cx="5731510" cy="35699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148" w14:textId="09DEA9A7" w:rsidR="00125C32" w:rsidRPr="00121956" w:rsidRDefault="00E83DB8" w:rsidP="00121956">
      <w:pPr>
        <w:spacing w:after="160" w:line="259" w:lineRule="auto"/>
        <w:rPr>
          <w:rFonts w:ascii="Calibri" w:eastAsia="Calibri" w:hAnsi="Calibri" w:cs="Times New Roman"/>
          <w:sz w:val="22"/>
          <w:szCs w:val="22"/>
          <w:lang w:val="en-ZA"/>
        </w:rPr>
      </w:pP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F5BAC7" wp14:editId="120B4C39">
                <wp:simplePos x="0" y="0"/>
                <wp:positionH relativeFrom="margin">
                  <wp:align>left</wp:align>
                </wp:positionH>
                <wp:positionV relativeFrom="paragraph">
                  <wp:posOffset>188595</wp:posOffset>
                </wp:positionV>
                <wp:extent cx="4972050" cy="3123565"/>
                <wp:effectExtent l="0" t="0" r="19050" b="1968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31235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E936F" id="Rectangle 18" o:spid="_x0000_s1026" style="position:absolute;margin-left:0;margin-top:14.85pt;width:391.5pt;height:245.9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" filled="f" strokecolor="windowText" strokeweight="1pt">
                <w10:wrap anchorx="margin"/>
              </v:rect>
            </w:pict>
          </mc:Fallback>
        </mc:AlternateContent>
      </w:r>
      <w:r w:rsidRPr="00E83DB8">
        <w:rPr>
          <w:rFonts w:ascii="Calibri" w:eastAsia="Calibri" w:hAnsi="Calibri" w:cs="Times New Roman"/>
          <w:b/>
          <w:sz w:val="22"/>
          <w:szCs w:val="22"/>
          <w:lang w:val="en-ZA"/>
        </w:rPr>
        <w:t>Step 9:</w:t>
      </w:r>
      <w:r w:rsidRPr="00E83DB8">
        <w:rPr>
          <w:rFonts w:ascii="Calibri" w:eastAsia="Calibri" w:hAnsi="Calibri" w:cs="Times New Roman"/>
          <w:sz w:val="22"/>
          <w:szCs w:val="22"/>
          <w:lang w:val="en-ZA"/>
        </w:rPr>
        <w:t xml:space="preserve"> Now you have to load your package by using the library function.</w:t>
      </w:r>
      <w:r w:rsidRPr="00E83DB8">
        <w:rPr>
          <w:rFonts w:ascii="Calibri" w:eastAsia="Calibri" w:hAnsi="Calibri" w:cs="Times New Roman"/>
          <w:noProof/>
          <w:sz w:val="22"/>
          <w:szCs w:val="22"/>
          <w:lang w:val="en-ZA"/>
        </w:rPr>
        <w:drawing>
          <wp:inline distT="0" distB="0" distL="0" distR="0" wp14:anchorId="5677D7C9" wp14:editId="4E9E12E2">
            <wp:extent cx="4991100" cy="3123722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9161" cy="31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C32" w:rsidRPr="00121956" w:rsidSect="007C78C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440" w:right="1800" w:bottom="1440" w:left="180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8F2EB" w14:textId="77777777" w:rsidR="00995B21" w:rsidRDefault="00995B21" w:rsidP="0014109F">
      <w:r>
        <w:separator/>
      </w:r>
    </w:p>
  </w:endnote>
  <w:endnote w:type="continuationSeparator" w:id="0">
    <w:p w14:paraId="36970DF2" w14:textId="77777777" w:rsidR="00995B21" w:rsidRDefault="00995B21" w:rsidP="00141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BF391" w14:textId="77777777" w:rsidR="00F0028A" w:rsidRDefault="00F00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706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6FF13" w14:textId="77777777" w:rsidR="00F0028A" w:rsidRDefault="00F002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5EE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14379F" w14:textId="77777777" w:rsidR="00F0028A" w:rsidRDefault="00F00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B8EA0" w14:textId="77777777" w:rsidR="00F0028A" w:rsidRDefault="00F00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F4000" w14:textId="77777777" w:rsidR="00995B21" w:rsidRDefault="00995B21" w:rsidP="0014109F">
      <w:r>
        <w:separator/>
      </w:r>
    </w:p>
  </w:footnote>
  <w:footnote w:type="continuationSeparator" w:id="0">
    <w:p w14:paraId="32801FD0" w14:textId="77777777" w:rsidR="00995B21" w:rsidRDefault="00995B21" w:rsidP="00141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34511" w14:textId="77777777" w:rsidR="00F0028A" w:rsidRDefault="00F00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B8CE" w14:textId="77777777" w:rsidR="00F0028A" w:rsidRDefault="00F0028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11AD0C" wp14:editId="7D28A8B5">
          <wp:simplePos x="0" y="0"/>
          <wp:positionH relativeFrom="column">
            <wp:posOffset>-1143000</wp:posOffset>
          </wp:positionH>
          <wp:positionV relativeFrom="paragraph">
            <wp:posOffset>-449580</wp:posOffset>
          </wp:positionV>
          <wp:extent cx="7594044" cy="10744200"/>
          <wp:effectExtent l="0" t="0" r="63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WC Inside Imag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044" cy="1074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8DD01" w14:textId="77777777" w:rsidR="00F0028A" w:rsidRDefault="00F0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09A4"/>
    <w:multiLevelType w:val="hybridMultilevel"/>
    <w:tmpl w:val="310C16C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5461E0"/>
    <w:multiLevelType w:val="hybridMultilevel"/>
    <w:tmpl w:val="C69244E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424476"/>
    <w:multiLevelType w:val="hybridMultilevel"/>
    <w:tmpl w:val="FEB06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17E5E"/>
    <w:multiLevelType w:val="multilevel"/>
    <w:tmpl w:val="041E2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37185941"/>
    <w:multiLevelType w:val="hybridMultilevel"/>
    <w:tmpl w:val="18886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E022C"/>
    <w:multiLevelType w:val="multilevel"/>
    <w:tmpl w:val="15721A20"/>
    <w:lvl w:ilvl="0">
      <w:start w:val="4"/>
      <w:numFmt w:val="decimal"/>
      <w:lvlText w:val="%1"/>
      <w:lvlJc w:val="left"/>
      <w:pPr>
        <w:ind w:left="390" w:hanging="390"/>
      </w:pPr>
      <w:rPr>
        <w:rFonts w:ascii="Cambria" w:hAnsi="Cambria" w:cs="Times New Roman" w:hint="default"/>
        <w:color w:val="365F91"/>
        <w:sz w:val="28"/>
        <w:u w:val="none"/>
      </w:rPr>
    </w:lvl>
    <w:lvl w:ilvl="1">
      <w:start w:val="6"/>
      <w:numFmt w:val="decimal"/>
      <w:lvlText w:val="%1.%2"/>
      <w:lvlJc w:val="left"/>
      <w:pPr>
        <w:ind w:left="390" w:hanging="390"/>
      </w:pPr>
      <w:rPr>
        <w:rFonts w:ascii="Cambria" w:hAnsi="Cambria" w:cs="Times New Roman" w:hint="default"/>
        <w:color w:val="365F91"/>
        <w:sz w:val="28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mbria" w:hAnsi="Cambria" w:cs="Times New Roman" w:hint="default"/>
        <w:color w:val="365F91"/>
        <w:sz w:val="28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mbria" w:hAnsi="Cambria" w:cs="Times New Roman" w:hint="default"/>
        <w:color w:val="365F91"/>
        <w:sz w:val="28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mbria" w:hAnsi="Cambria" w:cs="Times New Roman" w:hint="default"/>
        <w:color w:val="365F91"/>
        <w:sz w:val="28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mbria" w:hAnsi="Cambria" w:cs="Times New Roman" w:hint="default"/>
        <w:color w:val="365F91"/>
        <w:sz w:val="28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hAnsi="Cambria" w:cs="Times New Roman" w:hint="default"/>
        <w:color w:val="365F91"/>
        <w:sz w:val="28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mbria" w:hAnsi="Cambria" w:cs="Times New Roman" w:hint="default"/>
        <w:color w:val="365F91"/>
        <w:sz w:val="28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mbria" w:hAnsi="Cambria" w:cs="Times New Roman" w:hint="default"/>
        <w:color w:val="365F91"/>
        <w:sz w:val="28"/>
        <w:u w:val="none"/>
      </w:rPr>
    </w:lvl>
  </w:abstractNum>
  <w:abstractNum w:abstractNumId="6" w15:restartNumberingAfterBreak="0">
    <w:nsid w:val="4E4C7AF9"/>
    <w:multiLevelType w:val="hybridMultilevel"/>
    <w:tmpl w:val="E28A825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7242D"/>
    <w:multiLevelType w:val="hybridMultilevel"/>
    <w:tmpl w:val="3B8C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D219F"/>
    <w:multiLevelType w:val="multilevel"/>
    <w:tmpl w:val="353A4C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051E86"/>
    <w:multiLevelType w:val="multilevel"/>
    <w:tmpl w:val="62F271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2B63253"/>
    <w:multiLevelType w:val="hybridMultilevel"/>
    <w:tmpl w:val="5580A0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74D70"/>
    <w:multiLevelType w:val="hybridMultilevel"/>
    <w:tmpl w:val="F56A88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1674FF"/>
    <w:multiLevelType w:val="hybridMultilevel"/>
    <w:tmpl w:val="A1F230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26561"/>
    <w:multiLevelType w:val="hybridMultilevel"/>
    <w:tmpl w:val="ED58F1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D56BE"/>
    <w:multiLevelType w:val="multilevel"/>
    <w:tmpl w:val="F4E4780A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Times New Roman" w:eastAsiaTheme="minorEastAsia" w:hAnsi="Times New Roman" w:hint="default"/>
        <w:b w:val="0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Times New Roman" w:eastAsiaTheme="minorEastAsia" w:hAnsi="Times New Roman" w:hint="default"/>
        <w:b w:val="0"/>
        <w:color w:val="auto"/>
        <w:sz w:val="24"/>
      </w:rPr>
    </w:lvl>
  </w:abstractNum>
  <w:abstractNum w:abstractNumId="15" w15:restartNumberingAfterBreak="0">
    <w:nsid w:val="7AE32B6D"/>
    <w:multiLevelType w:val="multilevel"/>
    <w:tmpl w:val="A47220EC"/>
    <w:lvl w:ilvl="0">
      <w:start w:val="4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E0259EB"/>
    <w:multiLevelType w:val="hybridMultilevel"/>
    <w:tmpl w:val="4122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2"/>
  </w:num>
  <w:num w:numId="4">
    <w:abstractNumId w:val="6"/>
  </w:num>
  <w:num w:numId="5">
    <w:abstractNumId w:val="12"/>
  </w:num>
  <w:num w:numId="6">
    <w:abstractNumId w:val="3"/>
  </w:num>
  <w:num w:numId="7">
    <w:abstractNumId w:val="9"/>
  </w:num>
  <w:num w:numId="8">
    <w:abstractNumId w:val="8"/>
  </w:num>
  <w:num w:numId="9">
    <w:abstractNumId w:val="15"/>
  </w:num>
  <w:num w:numId="10">
    <w:abstractNumId w:val="10"/>
  </w:num>
  <w:num w:numId="11">
    <w:abstractNumId w:val="5"/>
  </w:num>
  <w:num w:numId="12">
    <w:abstractNumId w:val="14"/>
  </w:num>
  <w:num w:numId="13">
    <w:abstractNumId w:val="13"/>
  </w:num>
  <w:num w:numId="14">
    <w:abstractNumId w:val="11"/>
  </w:num>
  <w:num w:numId="15">
    <w:abstractNumId w:val="1"/>
  </w:num>
  <w:num w:numId="16">
    <w:abstractNumId w:val="0"/>
  </w:num>
  <w:num w:numId="1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9F"/>
    <w:rsid w:val="000072F6"/>
    <w:rsid w:val="00054A6E"/>
    <w:rsid w:val="00066F39"/>
    <w:rsid w:val="00070B11"/>
    <w:rsid w:val="000751DF"/>
    <w:rsid w:val="000A5F30"/>
    <w:rsid w:val="000A6E36"/>
    <w:rsid w:val="000B3C03"/>
    <w:rsid w:val="000C718E"/>
    <w:rsid w:val="000D3E63"/>
    <w:rsid w:val="000E0CAD"/>
    <w:rsid w:val="000E316E"/>
    <w:rsid w:val="000E37B3"/>
    <w:rsid w:val="000E490C"/>
    <w:rsid w:val="000F237D"/>
    <w:rsid w:val="00104829"/>
    <w:rsid w:val="001111EF"/>
    <w:rsid w:val="00121956"/>
    <w:rsid w:val="00124FB2"/>
    <w:rsid w:val="00125700"/>
    <w:rsid w:val="00125C32"/>
    <w:rsid w:val="00135987"/>
    <w:rsid w:val="00135F3C"/>
    <w:rsid w:val="0014109F"/>
    <w:rsid w:val="00150A80"/>
    <w:rsid w:val="00154FE0"/>
    <w:rsid w:val="001630BA"/>
    <w:rsid w:val="001647DE"/>
    <w:rsid w:val="00166CE3"/>
    <w:rsid w:val="001837E6"/>
    <w:rsid w:val="001864E7"/>
    <w:rsid w:val="00186B79"/>
    <w:rsid w:val="00186C10"/>
    <w:rsid w:val="00190417"/>
    <w:rsid w:val="001B3F4C"/>
    <w:rsid w:val="001E5093"/>
    <w:rsid w:val="001E7B3F"/>
    <w:rsid w:val="00207D78"/>
    <w:rsid w:val="00210ECD"/>
    <w:rsid w:val="0021594D"/>
    <w:rsid w:val="00241A2A"/>
    <w:rsid w:val="0024786E"/>
    <w:rsid w:val="002562FB"/>
    <w:rsid w:val="00260EF8"/>
    <w:rsid w:val="00294D62"/>
    <w:rsid w:val="002B1BA6"/>
    <w:rsid w:val="002B7C4A"/>
    <w:rsid w:val="002B7E24"/>
    <w:rsid w:val="002C7B8B"/>
    <w:rsid w:val="002D06EF"/>
    <w:rsid w:val="002D0EBE"/>
    <w:rsid w:val="002D2ABD"/>
    <w:rsid w:val="003036D4"/>
    <w:rsid w:val="0031051A"/>
    <w:rsid w:val="00314FD1"/>
    <w:rsid w:val="003211E7"/>
    <w:rsid w:val="00340DA7"/>
    <w:rsid w:val="003858BB"/>
    <w:rsid w:val="00392A8F"/>
    <w:rsid w:val="00394DE1"/>
    <w:rsid w:val="003E78D8"/>
    <w:rsid w:val="003F32BF"/>
    <w:rsid w:val="003F5293"/>
    <w:rsid w:val="003F7E03"/>
    <w:rsid w:val="00407EAF"/>
    <w:rsid w:val="00423BBF"/>
    <w:rsid w:val="00435129"/>
    <w:rsid w:val="00480313"/>
    <w:rsid w:val="004931EB"/>
    <w:rsid w:val="004B179C"/>
    <w:rsid w:val="004C50AF"/>
    <w:rsid w:val="004D6FB6"/>
    <w:rsid w:val="004D7642"/>
    <w:rsid w:val="004F7762"/>
    <w:rsid w:val="005005E9"/>
    <w:rsid w:val="0050089A"/>
    <w:rsid w:val="00527576"/>
    <w:rsid w:val="005276D0"/>
    <w:rsid w:val="0053170C"/>
    <w:rsid w:val="005335EC"/>
    <w:rsid w:val="005710C3"/>
    <w:rsid w:val="00573695"/>
    <w:rsid w:val="00595A64"/>
    <w:rsid w:val="005A14FC"/>
    <w:rsid w:val="005A31DB"/>
    <w:rsid w:val="005C32F2"/>
    <w:rsid w:val="005C656B"/>
    <w:rsid w:val="005D4D58"/>
    <w:rsid w:val="005F54EC"/>
    <w:rsid w:val="005F6EB9"/>
    <w:rsid w:val="00610550"/>
    <w:rsid w:val="00630D65"/>
    <w:rsid w:val="00630DDC"/>
    <w:rsid w:val="00631515"/>
    <w:rsid w:val="0064001A"/>
    <w:rsid w:val="00644AF6"/>
    <w:rsid w:val="00646F9B"/>
    <w:rsid w:val="00664309"/>
    <w:rsid w:val="00683F33"/>
    <w:rsid w:val="006B24F2"/>
    <w:rsid w:val="006D62FC"/>
    <w:rsid w:val="006E0581"/>
    <w:rsid w:val="006E1DA1"/>
    <w:rsid w:val="0070581A"/>
    <w:rsid w:val="00707E2D"/>
    <w:rsid w:val="00711C0E"/>
    <w:rsid w:val="00740F1A"/>
    <w:rsid w:val="007525AB"/>
    <w:rsid w:val="00765A52"/>
    <w:rsid w:val="007722E7"/>
    <w:rsid w:val="00774A73"/>
    <w:rsid w:val="00780473"/>
    <w:rsid w:val="00783D4D"/>
    <w:rsid w:val="007A356A"/>
    <w:rsid w:val="007B05DF"/>
    <w:rsid w:val="007B345C"/>
    <w:rsid w:val="007C39A5"/>
    <w:rsid w:val="007C5E32"/>
    <w:rsid w:val="007C78C8"/>
    <w:rsid w:val="00807B7B"/>
    <w:rsid w:val="00832759"/>
    <w:rsid w:val="00842ED8"/>
    <w:rsid w:val="00843367"/>
    <w:rsid w:val="008473BD"/>
    <w:rsid w:val="008660B6"/>
    <w:rsid w:val="00870DE2"/>
    <w:rsid w:val="00872E09"/>
    <w:rsid w:val="008813DD"/>
    <w:rsid w:val="008834BA"/>
    <w:rsid w:val="00886240"/>
    <w:rsid w:val="008A1DA8"/>
    <w:rsid w:val="008B165E"/>
    <w:rsid w:val="008B222E"/>
    <w:rsid w:val="008B5D55"/>
    <w:rsid w:val="008E4117"/>
    <w:rsid w:val="008F06CC"/>
    <w:rsid w:val="00911D4F"/>
    <w:rsid w:val="00913AA6"/>
    <w:rsid w:val="00924C73"/>
    <w:rsid w:val="00926F81"/>
    <w:rsid w:val="00935930"/>
    <w:rsid w:val="00944636"/>
    <w:rsid w:val="0095683C"/>
    <w:rsid w:val="00963DF2"/>
    <w:rsid w:val="00963E3E"/>
    <w:rsid w:val="00995B21"/>
    <w:rsid w:val="009A5B56"/>
    <w:rsid w:val="009C3E4F"/>
    <w:rsid w:val="009E6C2E"/>
    <w:rsid w:val="00A001C4"/>
    <w:rsid w:val="00A2412E"/>
    <w:rsid w:val="00A41008"/>
    <w:rsid w:val="00A43CA2"/>
    <w:rsid w:val="00A50CE7"/>
    <w:rsid w:val="00A51341"/>
    <w:rsid w:val="00A86D33"/>
    <w:rsid w:val="00A91446"/>
    <w:rsid w:val="00AA56A2"/>
    <w:rsid w:val="00AC001A"/>
    <w:rsid w:val="00AC127B"/>
    <w:rsid w:val="00AD63EC"/>
    <w:rsid w:val="00AF5EEA"/>
    <w:rsid w:val="00B03A8B"/>
    <w:rsid w:val="00B12240"/>
    <w:rsid w:val="00B210B7"/>
    <w:rsid w:val="00B25C09"/>
    <w:rsid w:val="00B52728"/>
    <w:rsid w:val="00B555E6"/>
    <w:rsid w:val="00B55CF4"/>
    <w:rsid w:val="00BC57A9"/>
    <w:rsid w:val="00BD005C"/>
    <w:rsid w:val="00BE4505"/>
    <w:rsid w:val="00BF08D9"/>
    <w:rsid w:val="00C05BB1"/>
    <w:rsid w:val="00C07DD7"/>
    <w:rsid w:val="00C221C4"/>
    <w:rsid w:val="00C25300"/>
    <w:rsid w:val="00C9063A"/>
    <w:rsid w:val="00C9707C"/>
    <w:rsid w:val="00CB398D"/>
    <w:rsid w:val="00CB4805"/>
    <w:rsid w:val="00CB725E"/>
    <w:rsid w:val="00CC109C"/>
    <w:rsid w:val="00CC41DC"/>
    <w:rsid w:val="00CC73F2"/>
    <w:rsid w:val="00CE42CD"/>
    <w:rsid w:val="00CF3198"/>
    <w:rsid w:val="00D14347"/>
    <w:rsid w:val="00D324E6"/>
    <w:rsid w:val="00DB25D3"/>
    <w:rsid w:val="00DB28A0"/>
    <w:rsid w:val="00DB2ED3"/>
    <w:rsid w:val="00DE44AA"/>
    <w:rsid w:val="00DE73A2"/>
    <w:rsid w:val="00DF7519"/>
    <w:rsid w:val="00E030F8"/>
    <w:rsid w:val="00E04CA1"/>
    <w:rsid w:val="00E277CA"/>
    <w:rsid w:val="00E30963"/>
    <w:rsid w:val="00E35D54"/>
    <w:rsid w:val="00E66CCD"/>
    <w:rsid w:val="00E83DB8"/>
    <w:rsid w:val="00E84904"/>
    <w:rsid w:val="00E85940"/>
    <w:rsid w:val="00E96782"/>
    <w:rsid w:val="00EA059C"/>
    <w:rsid w:val="00EB271A"/>
    <w:rsid w:val="00EB6624"/>
    <w:rsid w:val="00ED694A"/>
    <w:rsid w:val="00EF78BE"/>
    <w:rsid w:val="00EF7BEC"/>
    <w:rsid w:val="00F0028A"/>
    <w:rsid w:val="00F04E13"/>
    <w:rsid w:val="00F3434B"/>
    <w:rsid w:val="00F547ED"/>
    <w:rsid w:val="00F70607"/>
    <w:rsid w:val="00F874A0"/>
    <w:rsid w:val="00F932D7"/>
    <w:rsid w:val="00FA5021"/>
    <w:rsid w:val="00FC5B2A"/>
    <w:rsid w:val="00FE2E25"/>
    <w:rsid w:val="00FE54BA"/>
    <w:rsid w:val="00FF297D"/>
    <w:rsid w:val="00FF3745"/>
    <w:rsid w:val="00F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FA1A4B"/>
  <w14:defaultImageDpi w14:val="300"/>
  <w15:docId w15:val="{DA28D7EF-D378-4C41-A1C8-E9D143A9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A2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3A2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7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79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179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0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09F"/>
  </w:style>
  <w:style w:type="paragraph" w:styleId="Footer">
    <w:name w:val="footer"/>
    <w:basedOn w:val="Normal"/>
    <w:link w:val="FooterChar"/>
    <w:uiPriority w:val="99"/>
    <w:unhideWhenUsed/>
    <w:rsid w:val="001410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09F"/>
  </w:style>
  <w:style w:type="paragraph" w:styleId="BalloonText">
    <w:name w:val="Balloon Text"/>
    <w:basedOn w:val="Normal"/>
    <w:link w:val="BalloonTextChar"/>
    <w:uiPriority w:val="99"/>
    <w:semiHidden/>
    <w:unhideWhenUsed/>
    <w:rsid w:val="0014109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09F"/>
    <w:rPr>
      <w:rFonts w:ascii="Lucida Grande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E73A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E73A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Hyperlink">
    <w:name w:val="Hyperlink"/>
    <w:uiPriority w:val="99"/>
    <w:unhideWhenUsed/>
    <w:rsid w:val="00DE73A2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73A2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73A2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E73A2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73A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E73A2"/>
    <w:pPr>
      <w:ind w:left="720"/>
      <w:contextualSpacing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E73A2"/>
    <w:rPr>
      <w:sz w:val="16"/>
      <w:szCs w:val="16"/>
    </w:rPr>
  </w:style>
  <w:style w:type="table" w:styleId="TableGrid">
    <w:name w:val="Table Grid"/>
    <w:basedOn w:val="TableNormal"/>
    <w:uiPriority w:val="59"/>
    <w:rsid w:val="00610550"/>
    <w:rPr>
      <w:rFonts w:cs="Times New Roman"/>
      <w:sz w:val="22"/>
      <w:szCs w:val="2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10550"/>
    <w:pPr>
      <w:widowControl w:val="0"/>
    </w:pPr>
    <w:rPr>
      <w:rFonts w:eastAsiaTheme="minorHAns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610550"/>
    <w:pPr>
      <w:widowControl w:val="0"/>
      <w:ind w:left="220"/>
    </w:pPr>
    <w:rPr>
      <w:rFonts w:ascii="Calibri" w:eastAsia="Calibri" w:hAnsi="Calibri"/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10550"/>
    <w:rPr>
      <w:rFonts w:ascii="Calibri" w:eastAsia="Calibri" w:hAnsi="Calibri"/>
      <w:b/>
      <w:bCs/>
      <w:sz w:val="16"/>
      <w:szCs w:val="16"/>
    </w:rPr>
  </w:style>
  <w:style w:type="paragraph" w:customStyle="1" w:styleId="ListParagraph0">
    <w:name w:val="&quot;List Paragraph&quot;"/>
    <w:rsid w:val="000C718E"/>
    <w:pPr>
      <w:spacing w:after="160" w:line="259" w:lineRule="auto"/>
      <w:ind w:left="720"/>
    </w:pPr>
    <w:rPr>
      <w:rFonts w:ascii="Calibri" w:eastAsia="Calibri" w:hAnsi="Calibri" w:cs="Times New Roman" w:hint="eastAsia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after="160" w:line="259" w:lineRule="auto"/>
    </w:pPr>
    <w:rPr>
      <w:rFonts w:ascii="Calibri" w:eastAsia="Calibri" w:hAnsi="Calibri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B179C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1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4B179C"/>
    <w:pPr>
      <w:spacing w:after="100" w:line="276" w:lineRule="auto"/>
      <w:ind w:left="220"/>
    </w:pPr>
    <w:rPr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B179C"/>
    <w:pPr>
      <w:spacing w:after="100" w:line="276" w:lineRule="auto"/>
      <w:ind w:left="440"/>
    </w:pPr>
    <w:rPr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B17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B17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B179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ibliography">
    <w:name w:val="Bibliography"/>
    <w:basedOn w:val="Normal"/>
    <w:next w:val="Normal"/>
    <w:uiPriority w:val="37"/>
    <w:unhideWhenUsed/>
    <w:rsid w:val="00664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Ros06</b:Tag>
    <b:SourceType>Book</b:SourceType>
    <b:Guid>{49D648E1-E503-417D-AEFD-2B4F7617508F}</b:Guid>
    <b:Author>
      <b:Author>
        <b:NameList>
          <b:Person>
            <b:Last>Ross</b:Last>
            <b:First>J.</b:First>
            <b:Middle>,Weill, P., &amp; Robertson, D.</b:Middle>
          </b:Person>
        </b:NameList>
      </b:Author>
    </b:Author>
    <b:Title>Enterprise architecture as strategy: Creating a foundtion for business execution.</b:Title>
    <b:JournalName>Creating a foundation for business execution</b:JournalName>
    <b:Year>2006</b:Year>
    <b:Publisher>Harvard Press</b:Publisher>
    <b:RefOrder>3</b:RefOrder>
  </b:Source>
  <b:Source>
    <b:Tag>Ros05</b:Tag>
    <b:SourceType>JournalArticle</b:SourceType>
    <b:Guid>{FB93CA8A-8D33-4D8F-B473-D1A1DCC0D1CA}</b:Guid>
    <b:Author>
      <b:Author>
        <b:NameList>
          <b:Person>
            <b:Last>Ross</b:Last>
            <b:First>J.W.</b:First>
          </b:Person>
        </b:NameList>
      </b:Author>
    </b:Author>
    <b:Title>Forget Strategy</b:Title>
    <b:Year>2005</b:Year>
    <b:JournalName>Focus IT on your Operating Model.</b:JournalName>
    <b:RefOrder>4</b:RefOrder>
  </b:Source>
  <b:Source>
    <b:Tag>San16</b:Tag>
    <b:SourceType>ElectronicSource</b:SourceType>
    <b:Guid>{D09039F0-F591-4506-A681-22D65A2090F7}</b:Guid>
    <b:Author>
      <b:Author>
        <b:NameList>
          <b:Person>
            <b:Last>News</b:Last>
            <b:First>Sanne</b:First>
          </b:Person>
        </b:NameList>
      </b:Author>
    </b:Author>
    <b:Title>Sanne to acquire leading South African fund administration business</b:Title>
    <b:City>Cape Town</b:City>
    <b:StateProvince>Western Cape</b:StateProvince>
    <b:CountryRegion>South Africa</b:CountryRegion>
    <b:Year>2016</b:Year>
    <b:Month>03</b:Month>
    <b:Day>15</b:Day>
    <b:RefOrder>2</b:RefOrder>
  </b:Source>
  <b:Source>
    <b:Tag>Zac03</b:Tag>
    <b:SourceType>JournalArticle</b:SourceType>
    <b:Guid>{A590BAB0-DE5F-4D1D-BA5F-F1C2C3A71ACF}</b:Guid>
    <b:Author>
      <b:Author>
        <b:NameList>
          <b:Person>
            <b:Last>Zachman</b:Last>
            <b:First>John</b:First>
            <b:Middle>A</b:Middle>
          </b:Person>
        </b:NameList>
      </b:Author>
    </b:Author>
    <b:Title>The Zachman Framework for Enterprise Acrchitercture</b:Title>
    <b:JournalName>Primer for enterprise engineering and manufacturing</b:JournalName>
    <b:Year>2003</b:Year>
    <b:Pages>1-15</b:Pages>
    <b:RefOrder>1</b:RefOrder>
  </b:Source>
</b:Sources>
</file>

<file path=customXml/itemProps1.xml><?xml version="1.0" encoding="utf-8"?>
<ds:datastoreItem xmlns:ds="http://schemas.openxmlformats.org/officeDocument/2006/customXml" ds:itemID="{9BEA3BF0-0D91-4565-8591-9B0341BE9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NDorfling</dc:creator>
  <cp:lastModifiedBy>Matthew Valentine</cp:lastModifiedBy>
  <cp:revision>4</cp:revision>
  <dcterms:created xsi:type="dcterms:W3CDTF">2023-03-03T20:00:00Z</dcterms:created>
  <dcterms:modified xsi:type="dcterms:W3CDTF">2026-02-05T20:55:00Z</dcterms:modified>
</cp:coreProperties>
</file>