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4A1" w:rsidRDefault="00F604A1" w:rsidP="00F604A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Работа с текстовым файлом</w:t>
      </w:r>
    </w:p>
    <w:p w:rsidR="00E4515D" w:rsidRPr="00E4515D" w:rsidRDefault="00E4515D" w:rsidP="00F604A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278F9" w:rsidRDefault="00075D71" w:rsidP="00075D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5D71">
        <w:rPr>
          <w:rFonts w:ascii="Times New Roman" w:hAnsi="Times New Roman" w:cs="Times New Roman"/>
          <w:b/>
          <w:sz w:val="28"/>
          <w:szCs w:val="28"/>
        </w:rPr>
        <w:t>Задание 1.</w:t>
      </w:r>
      <w:r w:rsidR="00E4515D" w:rsidRPr="00E4515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75D71">
        <w:rPr>
          <w:rFonts w:ascii="Times New Roman" w:hAnsi="Times New Roman" w:cs="Times New Roman"/>
          <w:sz w:val="28"/>
          <w:szCs w:val="28"/>
        </w:rPr>
        <w:t xml:space="preserve">Разработайте </w:t>
      </w:r>
      <w:proofErr w:type="spellStart"/>
      <w:r w:rsidRPr="00075D71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075D71">
        <w:rPr>
          <w:rFonts w:ascii="Times New Roman" w:hAnsi="Times New Roman" w:cs="Times New Roman"/>
          <w:sz w:val="28"/>
          <w:szCs w:val="28"/>
        </w:rPr>
        <w:t xml:space="preserve">, который реализует полный цикл работы с текстовым файлом без использования сторонних библиотек. Сначала создайте файл inventory.txt и запишите в него 8–10 строк с товарами в формате: </w:t>
      </w:r>
      <w:proofErr w:type="spellStart"/>
      <w:r w:rsidRPr="00075D71">
        <w:rPr>
          <w:rFonts w:ascii="Times New Roman" w:hAnsi="Times New Roman" w:cs="Times New Roman"/>
          <w:sz w:val="28"/>
          <w:szCs w:val="28"/>
        </w:rPr>
        <w:t>Название|Цена|Количество</w:t>
      </w:r>
      <w:proofErr w:type="spellEnd"/>
      <w:r w:rsidRPr="00075D71">
        <w:rPr>
          <w:rFonts w:ascii="Times New Roman" w:hAnsi="Times New Roman" w:cs="Times New Roman"/>
          <w:sz w:val="28"/>
          <w:szCs w:val="28"/>
        </w:rPr>
        <w:t xml:space="preserve"> (например, Ноутбук|45000|3, Чай|350|20). Затем прочитайте этот файл построчно, для каждой строки разделите данные по символу |, превратите цену и количество в числа и рассчитайте стоимость позиции (цена × количество). Сохраните итоговый отчёт в новый файл report.txt: каждая строка должна содержать Название: [название], Итого: [стоимость] руб., а в конце файла </w:t>
      </w:r>
      <w:r w:rsidR="00E4515D">
        <w:rPr>
          <w:rFonts w:ascii="Times New Roman" w:hAnsi="Times New Roman" w:cs="Times New Roman"/>
          <w:sz w:val="28"/>
          <w:szCs w:val="28"/>
        </w:rPr>
        <w:t>–</w:t>
      </w:r>
      <w:r w:rsidRPr="00075D71">
        <w:rPr>
          <w:rFonts w:ascii="Times New Roman" w:hAnsi="Times New Roman" w:cs="Times New Roman"/>
          <w:sz w:val="28"/>
          <w:szCs w:val="28"/>
        </w:rPr>
        <w:t xml:space="preserve"> отдельная строка «Общая выручка:</w:t>
      </w:r>
      <w:r w:rsidR="00E4515D">
        <w:rPr>
          <w:rFonts w:ascii="Times New Roman" w:hAnsi="Times New Roman" w:cs="Times New Roman"/>
          <w:sz w:val="28"/>
          <w:szCs w:val="28"/>
        </w:rPr>
        <w:t xml:space="preserve"> [сумма всех стоимостей] руб.».</w:t>
      </w:r>
    </w:p>
    <w:p w:rsidR="00E4515D" w:rsidRDefault="00E4515D" w:rsidP="00075D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515D" w:rsidRPr="00E4515D" w:rsidRDefault="00E4515D" w:rsidP="00075D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515D">
        <w:rPr>
          <w:rFonts w:ascii="Times New Roman" w:hAnsi="Times New Roman" w:cs="Times New Roman"/>
          <w:b/>
          <w:sz w:val="28"/>
          <w:szCs w:val="28"/>
        </w:rPr>
        <w:t>Задание 2. Поработайте с готовым файлом</w:t>
      </w:r>
      <w:r>
        <w:rPr>
          <w:rFonts w:ascii="Times New Roman" w:hAnsi="Times New Roman" w:cs="Times New Roman"/>
          <w:b/>
          <w:sz w:val="28"/>
          <w:szCs w:val="28"/>
        </w:rPr>
        <w:t xml:space="preserve"> (один любой пункт)</w:t>
      </w:r>
    </w:p>
    <w:p w:rsidR="00E4515D" w:rsidRPr="006629CC" w:rsidRDefault="00E4515D" w:rsidP="00E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Имеется список из 20 ФИО студентов с указанием оценок на экзамене по каждому из пяти предметов, которые они сдавали в семестре.</w:t>
      </w:r>
    </w:p>
    <w:p w:rsidR="00E4515D" w:rsidRPr="006629CC" w:rsidRDefault="00E4515D" w:rsidP="00E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1) Составьте список студентов по убыванию их среднего балла;</w:t>
      </w:r>
    </w:p>
    <w:p w:rsidR="00E4515D" w:rsidRPr="006629CC" w:rsidRDefault="00E4515D" w:rsidP="00E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2) Определите процент хорошистов (все отметки 4 и 5);</w:t>
      </w:r>
    </w:p>
    <w:p w:rsidR="00E4515D" w:rsidRPr="006629CC" w:rsidRDefault="00E4515D" w:rsidP="00E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3) Отсортируйте студентов по количеству полученных ими двоек;</w:t>
      </w:r>
    </w:p>
    <w:p w:rsidR="00E4515D" w:rsidRPr="006629CC" w:rsidRDefault="00E4515D" w:rsidP="00E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4) Определите количество сдавших (все оценки выше 2) и количество не сдавших сессию (есть хотя бы одна двойка);</w:t>
      </w:r>
    </w:p>
    <w:p w:rsidR="00E4515D" w:rsidRPr="006629CC" w:rsidRDefault="00E4515D" w:rsidP="00E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5) Отсортируйте студентов по возрастанию суммы их баллов.</w:t>
      </w:r>
    </w:p>
    <w:p w:rsidR="00E4515D" w:rsidRPr="00A11126" w:rsidRDefault="00E4515D" w:rsidP="00E4515D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 w:rsidRPr="00A11126">
        <w:rPr>
          <w:rFonts w:ascii="Times New Roman" w:hAnsi="Times New Roman" w:cs="Times New Roman"/>
          <w:bCs/>
          <w:i/>
          <w:sz w:val="28"/>
          <w:szCs w:val="28"/>
        </w:rPr>
        <w:t>или</w:t>
      </w:r>
    </w:p>
    <w:p w:rsidR="00E4515D" w:rsidRPr="006629CC" w:rsidRDefault="00E4515D" w:rsidP="00E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В отделе кадров экономической фирмы имеется список сведений о 20 сотрудниках. О каждом сотруднике известно следующее: фамилия, название рабочего отдела, должность, оклад и стаж работы.</w:t>
      </w:r>
    </w:p>
    <w:p w:rsidR="00E4515D" w:rsidRPr="006629CC" w:rsidRDefault="00E4515D" w:rsidP="00E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6) </w:t>
      </w:r>
      <w:r w:rsidRPr="006629CC">
        <w:rPr>
          <w:rFonts w:ascii="Times New Roman" w:eastAsia="Calibri" w:hAnsi="Times New Roman" w:cs="Times New Roman"/>
          <w:sz w:val="28"/>
          <w:szCs w:val="28"/>
        </w:rPr>
        <w:t>Сколько сотрудников имеет стаж выше среднего по предприятию?</w:t>
      </w:r>
    </w:p>
    <w:p w:rsidR="00E4515D" w:rsidRPr="006629CC" w:rsidRDefault="00E4515D" w:rsidP="00E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9CC">
        <w:rPr>
          <w:rFonts w:ascii="Times New Roman" w:eastAsia="Calibri" w:hAnsi="Times New Roman" w:cs="Times New Roman"/>
          <w:sz w:val="28"/>
          <w:szCs w:val="28"/>
        </w:rPr>
        <w:t>7) Сколько специалистов работает в отделе снабжения?</w:t>
      </w:r>
    </w:p>
    <w:p w:rsidR="00E4515D" w:rsidRPr="006629CC" w:rsidRDefault="00E4515D" w:rsidP="00E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9CC">
        <w:rPr>
          <w:rFonts w:ascii="Times New Roman" w:eastAsia="Calibri" w:hAnsi="Times New Roman" w:cs="Times New Roman"/>
          <w:sz w:val="28"/>
          <w:szCs w:val="28"/>
        </w:rPr>
        <w:t>8) Какая средняя зарплата в отделе маркетинга?</w:t>
      </w:r>
    </w:p>
    <w:p w:rsidR="00E4515D" w:rsidRPr="006629CC" w:rsidRDefault="00E4515D" w:rsidP="00E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9CC">
        <w:rPr>
          <w:rFonts w:ascii="Times New Roman" w:eastAsia="Calibri" w:hAnsi="Times New Roman" w:cs="Times New Roman"/>
          <w:sz w:val="28"/>
          <w:szCs w:val="28"/>
        </w:rPr>
        <w:t>9) Какой общий стаж сотрудников в отделе кадров?</w:t>
      </w:r>
    </w:p>
    <w:p w:rsidR="00E4515D" w:rsidRPr="006629CC" w:rsidRDefault="00E4515D" w:rsidP="00E45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eastAsia="Calibri" w:hAnsi="Times New Roman" w:cs="Times New Roman"/>
          <w:sz w:val="28"/>
          <w:szCs w:val="28"/>
        </w:rPr>
        <w:t>10) В каком отделе работает сотрудник с наименьшим?</w:t>
      </w:r>
    </w:p>
    <w:p w:rsidR="00E4515D" w:rsidRPr="00E4515D" w:rsidRDefault="00E4515D" w:rsidP="00F604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075D71" w:rsidRPr="00075D71" w:rsidRDefault="00075D71" w:rsidP="00075D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04A1">
        <w:rPr>
          <w:rFonts w:ascii="Times New Roman" w:hAnsi="Times New Roman" w:cs="Times New Roman"/>
          <w:b/>
          <w:sz w:val="28"/>
          <w:szCs w:val="28"/>
        </w:rPr>
        <w:t>Задание 3.</w:t>
      </w:r>
      <w:r w:rsidR="00E4515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75D71">
        <w:rPr>
          <w:rFonts w:ascii="Times New Roman" w:hAnsi="Times New Roman" w:cs="Times New Roman"/>
          <w:sz w:val="28"/>
          <w:szCs w:val="28"/>
        </w:rPr>
        <w:t>Сделай</w:t>
      </w:r>
      <w:r>
        <w:rPr>
          <w:rFonts w:ascii="Times New Roman" w:hAnsi="Times New Roman" w:cs="Times New Roman"/>
          <w:sz w:val="28"/>
          <w:szCs w:val="28"/>
        </w:rPr>
        <w:t>те</w:t>
      </w:r>
      <w:r w:rsidRPr="00075D71">
        <w:rPr>
          <w:rFonts w:ascii="Times New Roman" w:hAnsi="Times New Roman" w:cs="Times New Roman"/>
          <w:sz w:val="28"/>
          <w:szCs w:val="28"/>
        </w:rPr>
        <w:t xml:space="preserve"> окно с большим текстовым полем и меню «Файл», где пункты «Открыть», «Сохранить» и «Сохранить как…»: при «Открыть» пользователь выбирает .</w:t>
      </w:r>
      <w:proofErr w:type="spellStart"/>
      <w:r w:rsidRPr="00075D71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075D71">
        <w:rPr>
          <w:rFonts w:ascii="Times New Roman" w:hAnsi="Times New Roman" w:cs="Times New Roman"/>
          <w:sz w:val="28"/>
          <w:szCs w:val="28"/>
        </w:rPr>
        <w:t xml:space="preserve"> и видит его текст в окне, может что</w:t>
      </w:r>
      <w:r w:rsidR="00E4515D" w:rsidRPr="00E4515D">
        <w:rPr>
          <w:rFonts w:ascii="Times New Roman" w:hAnsi="Times New Roman" w:cs="Times New Roman"/>
          <w:sz w:val="28"/>
          <w:szCs w:val="28"/>
        </w:rPr>
        <w:t>-</w:t>
      </w:r>
      <w:r w:rsidRPr="00075D71">
        <w:rPr>
          <w:rFonts w:ascii="Times New Roman" w:hAnsi="Times New Roman" w:cs="Times New Roman"/>
          <w:sz w:val="28"/>
          <w:szCs w:val="28"/>
        </w:rPr>
        <w:t xml:space="preserve">то поменять, а потом сохранить через «Сохранить» (перезаписать) или «Сохранить как…» (в новый </w:t>
      </w:r>
      <w:r>
        <w:rPr>
          <w:rFonts w:ascii="Times New Roman" w:hAnsi="Times New Roman" w:cs="Times New Roman"/>
          <w:sz w:val="28"/>
          <w:szCs w:val="28"/>
        </w:rPr>
        <w:t>файл)</w:t>
      </w:r>
      <w:r w:rsidRPr="00075D71">
        <w:rPr>
          <w:rFonts w:ascii="Times New Roman" w:hAnsi="Times New Roman" w:cs="Times New Roman"/>
          <w:sz w:val="28"/>
          <w:szCs w:val="28"/>
        </w:rPr>
        <w:t>.</w:t>
      </w:r>
      <w:r w:rsidR="00F604A1">
        <w:rPr>
          <w:rFonts w:ascii="Times New Roman" w:hAnsi="Times New Roman" w:cs="Times New Roman"/>
          <w:sz w:val="28"/>
          <w:szCs w:val="28"/>
        </w:rPr>
        <w:t xml:space="preserve"> Добавьте вкладку</w:t>
      </w:r>
      <w:r w:rsidR="00F604A1" w:rsidRPr="00F604A1">
        <w:rPr>
          <w:rFonts w:ascii="Times New Roman" w:hAnsi="Times New Roman" w:cs="Times New Roman"/>
          <w:sz w:val="28"/>
          <w:szCs w:val="28"/>
        </w:rPr>
        <w:t xml:space="preserve"> «Справка» (с пунктом «Показать инструкцию»), при выборе «Показать инструкцию» в текстовое поле выводится короткий текст: «1. Нажмите “Открыть”, чтобы загрузить .</w:t>
      </w:r>
      <w:proofErr w:type="spellStart"/>
      <w:r w:rsidR="00F604A1" w:rsidRPr="00F604A1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="00F604A1" w:rsidRPr="00F604A1">
        <w:rPr>
          <w:rFonts w:ascii="Times New Roman" w:hAnsi="Times New Roman" w:cs="Times New Roman"/>
          <w:sz w:val="28"/>
          <w:szCs w:val="28"/>
        </w:rPr>
        <w:t>. 2. Отредактируйте текст. 3. Сохраните через “Сохранить” или “Сохранить как…”»</w:t>
      </w:r>
      <w:r w:rsidR="00F604A1">
        <w:rPr>
          <w:rFonts w:ascii="Times New Roman" w:hAnsi="Times New Roman" w:cs="Times New Roman"/>
          <w:sz w:val="28"/>
          <w:szCs w:val="28"/>
        </w:rPr>
        <w:t>.</w:t>
      </w:r>
    </w:p>
    <w:sectPr w:rsidR="00075D71" w:rsidRPr="00075D71" w:rsidSect="00B710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075D71"/>
    <w:rsid w:val="00075D71"/>
    <w:rsid w:val="007278F9"/>
    <w:rsid w:val="00B710B5"/>
    <w:rsid w:val="00E4515D"/>
    <w:rsid w:val="00F60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10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2026-10-30T09:32:00Z</dcterms:created>
  <dcterms:modified xsi:type="dcterms:W3CDTF">2026-10-30T14:17:00Z</dcterms:modified>
</cp:coreProperties>
</file>