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A9" w:rsidRDefault="00480F0F" w:rsidP="00EB13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Структуры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976BAE" w:rsidRPr="00976BAE">
        <w:rPr>
          <w:rFonts w:ascii="Times New Roman" w:hAnsi="Times New Roman" w:cs="Times New Roman"/>
          <w:b/>
          <w:sz w:val="28"/>
          <w:szCs w:val="28"/>
        </w:rPr>
        <w:t>.</w:t>
      </w:r>
      <w:r w:rsidR="00976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следующие структуры и разработать функции: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Добавления информации о новом объекте структуры;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Удаления информации об объекте по </w:t>
      </w:r>
      <w:r w:rsidR="00D603EB">
        <w:rPr>
          <w:rFonts w:ascii="Times New Roman" w:hAnsi="Times New Roman" w:cs="Times New Roman"/>
          <w:sz w:val="28"/>
          <w:szCs w:val="28"/>
        </w:rPr>
        <w:t>номеру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</w:t>
      </w:r>
      <w:r w:rsidRPr="00A2420E">
        <w:rPr>
          <w:rFonts w:ascii="Times New Roman" w:hAnsi="Times New Roman" w:cs="Times New Roman"/>
          <w:sz w:val="28"/>
          <w:szCs w:val="28"/>
        </w:rPr>
        <w:t>тображения информации о</w:t>
      </w:r>
      <w:r>
        <w:rPr>
          <w:rFonts w:ascii="Times New Roman" w:hAnsi="Times New Roman" w:cs="Times New Roman"/>
          <w:sz w:val="28"/>
          <w:szCs w:val="28"/>
        </w:rPr>
        <w:t>бо</w:t>
      </w:r>
      <w:r w:rsidRPr="00A242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 объектах;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Отображение количества объектов по условию (см. вариант)</w:t>
      </w:r>
    </w:p>
    <w:p w:rsidR="00D8273F" w:rsidRDefault="00D13ADF" w:rsidP="00D8273F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2420E">
        <w:rPr>
          <w:rFonts w:ascii="Times New Roman" w:hAnsi="Times New Roman" w:cs="Times New Roman"/>
          <w:sz w:val="28"/>
          <w:szCs w:val="28"/>
        </w:rPr>
        <w:t xml:space="preserve">Вводимую информацию хранить </w:t>
      </w:r>
      <w:r>
        <w:rPr>
          <w:rFonts w:ascii="Times New Roman" w:hAnsi="Times New Roman" w:cs="Times New Roman"/>
          <w:sz w:val="28"/>
          <w:szCs w:val="28"/>
        </w:rPr>
        <w:t>в динамическом массиве структур</w:t>
      </w:r>
      <w:r w:rsidR="00E04D2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976BAE">
        <w:rPr>
          <w:rFonts w:ascii="Times New Roman" w:hAnsi="Times New Roman" w:cs="Times New Roman"/>
          <w:sz w:val="28"/>
          <w:szCs w:val="28"/>
        </w:rPr>
        <w:t>должна работать до тех пор, пока пользователь не решит из н</w:t>
      </w:r>
      <w:r>
        <w:rPr>
          <w:rFonts w:ascii="Times New Roman" w:hAnsi="Times New Roman" w:cs="Times New Roman"/>
          <w:sz w:val="28"/>
          <w:szCs w:val="28"/>
        </w:rPr>
        <w:t xml:space="preserve">её </w:t>
      </w:r>
      <w:r w:rsidRPr="00976BAE">
        <w:rPr>
          <w:rFonts w:ascii="Times New Roman" w:hAnsi="Times New Roman" w:cs="Times New Roman"/>
          <w:sz w:val="28"/>
          <w:szCs w:val="28"/>
        </w:rPr>
        <w:t xml:space="preserve">выйти. При </w:t>
      </w:r>
      <w:r>
        <w:rPr>
          <w:rFonts w:ascii="Times New Roman" w:hAnsi="Times New Roman" w:cs="Times New Roman"/>
          <w:sz w:val="28"/>
          <w:szCs w:val="28"/>
        </w:rPr>
        <w:t xml:space="preserve">вводе </w:t>
      </w:r>
      <w:r w:rsidRPr="00976BAE">
        <w:rPr>
          <w:rFonts w:ascii="Times New Roman" w:hAnsi="Times New Roman" w:cs="Times New Roman"/>
          <w:sz w:val="28"/>
          <w:szCs w:val="28"/>
        </w:rPr>
        <w:t>некорректных данных выдавать сообщение об ошибке.</w:t>
      </w:r>
      <w:r w:rsidR="00E04D21">
        <w:rPr>
          <w:rFonts w:ascii="Times New Roman" w:hAnsi="Times New Roman" w:cs="Times New Roman"/>
          <w:sz w:val="28"/>
          <w:szCs w:val="28"/>
        </w:rPr>
        <w:t xml:space="preserve"> </w:t>
      </w:r>
      <w:r w:rsidR="0044027E" w:rsidRPr="0044027E">
        <w:rPr>
          <w:rFonts w:ascii="Times New Roman" w:hAnsi="Times New Roman" w:cs="Times New Roman"/>
          <w:color w:val="FF0000"/>
          <w:sz w:val="28"/>
          <w:szCs w:val="28"/>
        </w:rPr>
        <w:t>Также р</w:t>
      </w:r>
      <w:r w:rsidR="00E04D21" w:rsidRPr="0044027E">
        <w:rPr>
          <w:rFonts w:ascii="Times New Roman" w:hAnsi="Times New Roman" w:cs="Times New Roman"/>
          <w:color w:val="FF0000"/>
          <w:sz w:val="28"/>
          <w:szCs w:val="28"/>
        </w:rPr>
        <w:t>азработать графический пользовательский интерфейс</w:t>
      </w:r>
      <w:r w:rsidR="0044027E" w:rsidRPr="0044027E">
        <w:rPr>
          <w:rFonts w:ascii="Times New Roman" w:hAnsi="Times New Roman" w:cs="Times New Roman"/>
          <w:color w:val="FF0000"/>
          <w:sz w:val="28"/>
          <w:szCs w:val="28"/>
        </w:rPr>
        <w:t xml:space="preserve"> минимум для части функционала</w:t>
      </w:r>
      <w:r w:rsidR="004A32CB">
        <w:rPr>
          <w:rFonts w:ascii="Times New Roman" w:hAnsi="Times New Roman" w:cs="Times New Roman"/>
          <w:color w:val="FF0000"/>
          <w:sz w:val="28"/>
          <w:szCs w:val="28"/>
        </w:rPr>
        <w:t xml:space="preserve"> выше</w:t>
      </w:r>
      <w:r w:rsidR="0044027E" w:rsidRPr="0044027E">
        <w:rPr>
          <w:rFonts w:ascii="Times New Roman" w:hAnsi="Times New Roman" w:cs="Times New Roman"/>
          <w:color w:val="FF0000"/>
          <w:sz w:val="28"/>
          <w:szCs w:val="28"/>
        </w:rPr>
        <w:t>: добавления (поля ввода, надписи и кнопка) и отображения информации (в виде таблицы) о данных</w:t>
      </w:r>
      <w:r w:rsidR="006B4882" w:rsidRPr="006B4882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44027E" w:rsidRPr="0044027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B4882" w:rsidRPr="006B4882">
        <w:rPr>
          <w:rFonts w:ascii="Times New Roman" w:hAnsi="Times New Roman" w:cs="Times New Roman"/>
          <w:color w:val="FF0000"/>
          <w:sz w:val="28"/>
          <w:szCs w:val="28"/>
        </w:rPr>
        <w:t>В качестве данных возьмите информацию об объектах структуры из задания один (при работе с графической библиотекой для упрощения можете не сохранять информацию об объектах, а добавлять ее в таблицу с помощью флага смещения по строкам).</w:t>
      </w:r>
      <w:r w:rsidR="006B4882" w:rsidRPr="006B488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  <w:r w:rsidR="00D8273F">
        <w:rPr>
          <w:rFonts w:ascii="Times New Roman" w:hAnsi="Times New Roman" w:cs="Times New Roman"/>
          <w:b/>
          <w:i/>
          <w:sz w:val="28"/>
          <w:szCs w:val="28"/>
        </w:rPr>
        <w:t>Дополнительно:</w:t>
      </w:r>
      <w:r w:rsidR="00D8273F">
        <w:rPr>
          <w:rFonts w:ascii="Times New Roman" w:hAnsi="Times New Roman" w:cs="Times New Roman"/>
          <w:sz w:val="28"/>
          <w:szCs w:val="28"/>
        </w:rPr>
        <w:t xml:space="preserve"> </w:t>
      </w:r>
      <w:r w:rsidR="00D8273F">
        <w:rPr>
          <w:rFonts w:ascii="Times New Roman" w:hAnsi="Times New Roman" w:cs="Times New Roman"/>
          <w:i/>
          <w:sz w:val="28"/>
          <w:szCs w:val="28"/>
        </w:rPr>
        <w:t xml:space="preserve">реализуйте в </w:t>
      </w:r>
      <w:r w:rsidR="00D8273F">
        <w:rPr>
          <w:rFonts w:ascii="Times New Roman" w:hAnsi="Times New Roman" w:cs="Times New Roman"/>
          <w:i/>
          <w:sz w:val="28"/>
          <w:szCs w:val="28"/>
          <w:lang w:val="en-US"/>
        </w:rPr>
        <w:t>GUI</w:t>
      </w:r>
      <w:r w:rsidR="00D8273F">
        <w:rPr>
          <w:rFonts w:ascii="Times New Roman" w:hAnsi="Times New Roman" w:cs="Times New Roman"/>
          <w:i/>
          <w:sz w:val="28"/>
          <w:szCs w:val="28"/>
        </w:rPr>
        <w:t xml:space="preserve"> все 4 пункта задания</w:t>
      </w:r>
    </w:p>
    <w:p w:rsidR="006B4882" w:rsidRPr="006B4882" w:rsidRDefault="006B4882" w:rsidP="00D8273F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</w:p>
    <w:p w:rsidR="00E90F44" w:rsidRDefault="00E90F44" w:rsidP="00440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wxWidgets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CodeBlocks</w:t>
      </w:r>
      <w:proofErr w:type="spellEnd"/>
      <w:r w:rsidRPr="00E90F4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можно скачать по ссылке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https://drive.google.com/drive/folders/1ZA-rGtneiRIgUTCc6L6jXqT6_vk4qifR?usp=sharing</w:t>
      </w:r>
    </w:p>
    <w:p w:rsidR="00D13ADF" w:rsidRPr="00E90F44" w:rsidRDefault="00D13ADF" w:rsidP="00D13A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D13ADF" w:rsidRPr="00D13ADF" w:rsidRDefault="00D13ADF" w:rsidP="00976BA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4) Определения количества учеников мужского пола.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 w:rsidR="00CA6BC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D13ADF" w:rsidRPr="00F10A8C" w:rsidRDefault="00D13ADF" w:rsidP="00D13AD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4) Определения количества учеников мужского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CA6BC0" w:rsidRPr="00F10A8C" w:rsidRDefault="00CA6BC0" w:rsidP="00F10A8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учеников </w:t>
            </w:r>
            <w:r w:rsidR="00F10A8C">
              <w:rPr>
                <w:rFonts w:ascii="Times New Roman" w:hAnsi="Times New Roman" w:cs="Times New Roman"/>
                <w:b/>
                <w:sz w:val="24"/>
                <w:szCs w:val="24"/>
              </w:rPr>
              <w:t>со средним баллом больше 4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CA6BC0" w:rsidRPr="00D13ADF" w:rsidRDefault="00F10A8C" w:rsidP="00F10A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CA6BC0"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Определения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количества</w:t>
            </w:r>
            <w:r w:rsidR="00CA6BC0"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учеников, у которых средний балл больше </w:t>
            </w:r>
            <w:r w:rsidR="00CA6BC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CA6BC0"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</w:tbl>
    <w:p w:rsidR="00D13ADF" w:rsidRP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13ADF" w:rsidRPr="00D13ADF" w:rsidSect="00CA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449E"/>
    <w:multiLevelType w:val="hybridMultilevel"/>
    <w:tmpl w:val="285EE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D7215"/>
    <w:multiLevelType w:val="hybridMultilevel"/>
    <w:tmpl w:val="ACDA9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EB13A9"/>
    <w:rsid w:val="00056C92"/>
    <w:rsid w:val="001F3114"/>
    <w:rsid w:val="00203A89"/>
    <w:rsid w:val="00263B18"/>
    <w:rsid w:val="002E3CDF"/>
    <w:rsid w:val="00304812"/>
    <w:rsid w:val="003812EA"/>
    <w:rsid w:val="00425C09"/>
    <w:rsid w:val="0044027E"/>
    <w:rsid w:val="00480F0F"/>
    <w:rsid w:val="004A12C4"/>
    <w:rsid w:val="004A32CB"/>
    <w:rsid w:val="00501BF0"/>
    <w:rsid w:val="00552505"/>
    <w:rsid w:val="00575ADB"/>
    <w:rsid w:val="00654884"/>
    <w:rsid w:val="006B4882"/>
    <w:rsid w:val="006F28E8"/>
    <w:rsid w:val="00705853"/>
    <w:rsid w:val="00745B15"/>
    <w:rsid w:val="00976BAE"/>
    <w:rsid w:val="00987335"/>
    <w:rsid w:val="009F4CAF"/>
    <w:rsid w:val="00A074C9"/>
    <w:rsid w:val="00A2420E"/>
    <w:rsid w:val="00A70C49"/>
    <w:rsid w:val="00C86C07"/>
    <w:rsid w:val="00CA6BC0"/>
    <w:rsid w:val="00CA7058"/>
    <w:rsid w:val="00D13ADF"/>
    <w:rsid w:val="00D603EB"/>
    <w:rsid w:val="00D8273F"/>
    <w:rsid w:val="00E04D21"/>
    <w:rsid w:val="00E47A60"/>
    <w:rsid w:val="00E90F44"/>
    <w:rsid w:val="00EB13A9"/>
    <w:rsid w:val="00EB51A7"/>
    <w:rsid w:val="00EE1C38"/>
    <w:rsid w:val="00EF59AF"/>
    <w:rsid w:val="00F10A8C"/>
    <w:rsid w:val="00F32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2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E1C3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D13A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2024-01-31T11:59:00Z</dcterms:created>
  <dcterms:modified xsi:type="dcterms:W3CDTF">2025-11-24T16:58:00Z</dcterms:modified>
</cp:coreProperties>
</file>