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13D5" w:rsidRDefault="009E624B" w:rsidP="008A13D5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</w:pP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Ф</w:t>
      </w:r>
      <w:r w:rsidR="00FA5C27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ильтры</w:t>
      </w:r>
      <w:r w:rsidR="00954AB9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и таблицы</w:t>
      </w: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в </w:t>
      </w:r>
      <w:r>
        <w:rPr>
          <w:rFonts w:ascii="Times New Roman" w:eastAsiaTheme="minorHAnsi" w:hAnsi="Times New Roman" w:cs="Times New Roman"/>
          <w:b/>
          <w:sz w:val="26"/>
          <w:szCs w:val="26"/>
          <w:lang w:val="en-US" w:eastAsia="en-US"/>
        </w:rPr>
        <w:t>Excel</w:t>
      </w:r>
    </w:p>
    <w:tbl>
      <w:tblPr>
        <w:tblStyle w:val="a3"/>
        <w:tblW w:w="0" w:type="auto"/>
        <w:tblLook w:val="04A0"/>
      </w:tblPr>
      <w:tblGrid>
        <w:gridCol w:w="9571"/>
      </w:tblGrid>
      <w:tr w:rsidR="002543E8" w:rsidTr="002543E8">
        <w:tc>
          <w:tcPr>
            <w:tcW w:w="9571" w:type="dxa"/>
          </w:tcPr>
          <w:p w:rsidR="00264E1C" w:rsidRDefault="00EF2B66" w:rsidP="00EF2B66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</w:pP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>С</w:t>
            </w:r>
            <w:r w:rsidR="002543E8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качайте </w:t>
            </w: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с сайта </w:t>
            </w:r>
            <w:r w:rsidR="002543E8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файл </w:t>
            </w:r>
            <w:r w:rsidR="002543E8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 xml:space="preserve">Задание. </w:t>
            </w:r>
            <w:r w:rsidR="0026640F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Фильтры и таблицы</w:t>
            </w:r>
            <w:r w:rsidR="002543E8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.</w:t>
            </w:r>
            <w:r w:rsidR="002543E8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val="en-US" w:eastAsia="en-US"/>
              </w:rPr>
              <w:t>xlsx</w:t>
            </w:r>
            <w:r w:rsidR="002543E8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>.</w:t>
            </w:r>
            <w:r w:rsidR="00264E1C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</w:t>
            </w:r>
          </w:p>
          <w:p w:rsidR="002543E8" w:rsidRPr="00F861D9" w:rsidRDefault="00264E1C" w:rsidP="00EF2B66">
            <w:pPr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8"/>
                <w:szCs w:val="28"/>
                <w:lang w:eastAsia="en-US"/>
              </w:rPr>
            </w:pPr>
            <w:r w:rsidRPr="00F861D9">
              <w:rPr>
                <w:rFonts w:ascii="Times New Roman" w:eastAsia="Calibri" w:hAnsi="Times New Roman" w:cs="Times New Roman"/>
                <w:b/>
                <w:color w:val="FF0000"/>
                <w:sz w:val="28"/>
                <w:szCs w:val="28"/>
                <w:highlight w:val="yellow"/>
                <w:lang w:eastAsia="en-US"/>
              </w:rPr>
              <w:t>Его же после всех заданий нужно будет отправить в форму</w:t>
            </w:r>
          </w:p>
        </w:tc>
      </w:tr>
    </w:tbl>
    <w:p w:rsidR="002543E8" w:rsidRPr="002543E8" w:rsidRDefault="002543E8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F32EBF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9E624B" w:rsidRPr="001B75F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. </w:t>
      </w:r>
      <w:r w:rsidR="002112B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Закончите заполнение исходной таблицы</w:t>
      </w:r>
    </w:p>
    <w:p w:rsidR="008A13D5" w:rsidRDefault="00692B83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Приведите таблицу к читаемому виду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>Щелчок дважды между ячейками столбцов, а затем между ячейками строк на полностью выделенном диапазоне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). Закрепите верхнюю строку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ленте </w:t>
      </w:r>
      <w:r w:rsidR="003D1114" w:rsidRPr="002543E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Вид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 списке Закрепить области выберите команды Закрепить верхнюю строку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). </w:t>
      </w:r>
      <w:r w:rsidR="000A3241">
        <w:rPr>
          <w:rFonts w:ascii="Times New Roman" w:eastAsia="Calibri" w:hAnsi="Times New Roman" w:cs="Times New Roman"/>
          <w:sz w:val="28"/>
          <w:szCs w:val="28"/>
          <w:lang w:eastAsia="en-US"/>
        </w:rPr>
        <w:t>Подсчитайте стаж работы сотрудников на данном предприятии.</w:t>
      </w:r>
      <w:r w:rsid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Округлите полученное значение до двух знаков после запятой. При необходимости измените формат ячейки на числовой.</w:t>
      </w:r>
    </w:p>
    <w:p w:rsidR="000A3241" w:rsidRPr="000A3241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: можете использовать функцию </w:t>
      </w: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ДОЛЯГОДА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()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с базисом 3 (365 дней в году). В качестве </w:t>
      </w:r>
      <w:r w:rsidR="00A53E1E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конечной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даты установите </w:t>
      </w:r>
      <w:r w:rsidRPr="00D56F47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сегодняшний день</w:t>
      </w:r>
      <w:r w:rsidR="002117EF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 xml:space="preserve"> (=СЕГОДНЯ())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</w:t>
      </w:r>
    </w:p>
    <w:p w:rsidR="008A13D5" w:rsidRDefault="008A13D5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EC3F91" w:rsidRDefault="00692B83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Найдите в сети Интернет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актуальную информацию по МРОТ в регионе и внесите это значение на второй рабочий лист в соответствующую ячейку.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Должность после столбца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Коэффициент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добавьте пустой столбец с заголовком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Оклад</w:t>
      </w:r>
      <w:r w:rsid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 w:rsid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По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считайте оклад, умножив коэффициент на МРОТ.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Сотрудники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внесите в столбец Оклад данные, расположенные 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Должность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EC3F91" w:rsidRPr="00EC3F91" w:rsidRDefault="00EC3F91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:</w:t>
      </w:r>
      <w:r w:rsidRPr="00EC3F9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можете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использовать функцию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ВПР()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В качестве искомого значения указывайте код, а в качестве поисковой таблицы данные с рабочего листа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Должность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.</w:t>
      </w:r>
    </w:p>
    <w:p w:rsidR="004F2C61" w:rsidRPr="004F2C61" w:rsidRDefault="004F2C6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F0081" w:rsidRPr="00CF0081" w:rsidRDefault="00407C3B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 w:rsidRPr="00CF008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Поработайте с фильтрами и их визуализацией</w:t>
      </w:r>
    </w:p>
    <w:p w:rsidR="00F32EBF" w:rsidRDefault="00CF008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Продублируйте полученную 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после выполнения задания 1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F32EBF"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 сотрудниками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на новый лист и ответьте на следующие вопросы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(сохраняйте ответы на отдельном листе)</w:t>
      </w:r>
      <w:r w:rsid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заголовки таблицы и установите на них 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 (Главная→Сортировка и Фильтр</w:t>
      </w:r>
      <w:r w:rsidR="00242845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→</w:t>
      </w:r>
      <w:r w:rsid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)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сотрудников было принято на работу в декабре 200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7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года?</w:t>
      </w:r>
      <w:r w:rsidRPr="00407C3B">
        <w:rPr>
          <w:rFonts w:cs="Times New Roman"/>
          <w:szCs w:val="28"/>
        </w:rPr>
        <w:t xml:space="preserve"> 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сотрудников имеет </w:t>
      </w:r>
      <w:r w:rsid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стаж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выше среднего по предприятию? (используйте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Главная→Условное форматирование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фильтр по цвету)</w:t>
      </w:r>
    </w:p>
    <w:p w:rsidR="009461B1" w:rsidRDefault="009461B1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курьеров работает в отделе снабжения?</w:t>
      </w:r>
    </w:p>
    <w:p w:rsidR="00CF0081" w:rsidRDefault="00CF0081" w:rsidP="00CF008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Используя возможности фильтра и функционал Вставка→Диаграммы, выполните следующие пункты (для построения диаграмм можете строить вспомогательные таблицы):</w:t>
      </w:r>
    </w:p>
    <w:p w:rsidR="00CF0081" w:rsidRDefault="00CF0081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</w:t>
      </w:r>
      <w:r w:rsidRPr="00CF0081">
        <w:rPr>
          <w:rFonts w:ascii="Times New Roman" w:eastAsia="Calibri" w:hAnsi="Times New Roman" w:cs="Times New Roman"/>
          <w:sz w:val="28"/>
          <w:szCs w:val="28"/>
          <w:lang w:eastAsia="en-US"/>
        </w:rPr>
        <w:t>тразите с помощью круговой диаграммы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, кого в организации больше, мужчин или женщин</w:t>
      </w:r>
    </w:p>
    <w:p w:rsidR="004B12EE" w:rsidRPr="00CF0081" w:rsidRDefault="004B12EE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столбец «группа возраста». Если возраст сотрудника до 45, присвойте класс А, иначе присвойте класс Б. С помощью диаграммы скажите, сотрудников какой группы в организации больше.</w:t>
      </w:r>
    </w:p>
    <w:p w:rsid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>Задание 3.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Как Вы убедились, н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екоторую информацию невозможно получить, если применять только простые фильтры. А также иногда, полученные в процессе фильтрации данные должны быть подвергнуты дополнительной обработке. 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Изучите дополнительные инструменты для фильтрации данных</w:t>
      </w:r>
      <w:r w:rsidR="00EF2B66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852097" w:rsidRP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исходную таблицу «Сотрудники» на новый лист </w:t>
      </w:r>
      <w:r w:rsidR="00CA3113">
        <w:rPr>
          <w:rFonts w:ascii="Times New Roman" w:eastAsia="Calibri" w:hAnsi="Times New Roman" w:cs="Times New Roman"/>
          <w:sz w:val="28"/>
          <w:szCs w:val="28"/>
          <w:lang w:eastAsia="en-US"/>
        </w:rPr>
        <w:t>и выполните следующие задания:</w:t>
      </w:r>
    </w:p>
    <w:p w:rsidR="00BD5EC0" w:rsidRDefault="00BD5EC0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Старейшим сотрудникам предприятия (</w:t>
      </w:r>
      <w:r w:rsidRPr="0085209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стаж которых наибольший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 к юбилею предприятия, полагается премия в размере 25% от оклада. Найдите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таких сотрудников, скопируйте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данные о них (ФИО, оклад) на отдельный лист </w:t>
      </w:r>
      <w:r w:rsidR="00E57165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Премия</w:t>
      </w:r>
      <w:r w:rsidR="00E57165"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высчитайте премию.</w:t>
      </w:r>
    </w:p>
    <w:p w:rsidR="007007D1" w:rsidRDefault="007007D1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Найдите мужчин из отделов маркетинга и </w:t>
      </w:r>
      <w:r w:rsidR="00F02C66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женщин из отдела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статистики (используйте </w:t>
      </w:r>
      <w:r w:rsid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</w:t>
      </w:r>
      <w:r w:rsidRP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асширенный фильтр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Данные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Сортировка и фильтр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Дополнительно.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четыре строки над таблицей (Главная</w:t>
      </w:r>
      <w:r w:rsidR="002117EF"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Вставить).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В качестве диапазона условий создайте и испо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>льзуйте следующ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ую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</w:p>
    <w:p w:rsidR="007007D1" w:rsidRDefault="00DC5610" w:rsidP="00181B69">
      <w:pPr>
        <w:pStyle w:val="a7"/>
        <w:spacing w:after="0" w:line="240" w:lineRule="auto"/>
        <w:ind w:left="0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679680" cy="1828800"/>
            <wp:effectExtent l="1905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13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855" cy="1832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2097" w:rsidRDefault="00852097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Отсортируйте таблицу по столбцу «Отдел». </w:t>
      </w:r>
      <w:r w:rsidR="00242845">
        <w:rPr>
          <w:rFonts w:ascii="Times New Roman" w:eastAsia="Calibri" w:hAnsi="Times New Roman" w:cs="Times New Roman"/>
          <w:sz w:val="28"/>
          <w:szCs w:val="28"/>
          <w:lang w:eastAsia="en-US"/>
        </w:rPr>
        <w:t>Затем, п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рименив функционал </w:t>
      </w:r>
      <w:r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Данные→Промежуточные итоги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скажите, какой средний стаж по каждому отделу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(рисунок 2). Используя функционал левой панели промежуточных итогов (цифры 1,2,3) скажите, какой средний стаж на всем предприятии.</w:t>
      </w:r>
    </w:p>
    <w:p w:rsidR="002117EF" w:rsidRDefault="002117EF" w:rsidP="00264E1C">
      <w:pPr>
        <w:pStyle w:val="a7"/>
        <w:spacing w:after="0" w:line="240" w:lineRule="auto"/>
        <w:ind w:left="0"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2029970" cy="2525486"/>
            <wp:effectExtent l="19050" t="0" r="838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936" cy="2532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17EF" w:rsidRPr="00C6223E" w:rsidRDefault="002117EF" w:rsidP="002117E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Рис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унок</w:t>
      </w: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 xml:space="preserve">Задание 4*. Изучите дополнительный функционал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  <w:t>Excel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color w:val="FF0000"/>
          <w:sz w:val="28"/>
          <w:lang w:eastAsia="en-US"/>
        </w:rPr>
        <w:t>а)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 xml:space="preserve"> В стандартном наборе шрифтов Windows есть много специальных символов, которые иногда весьма приятно и полезно было использовать на листе Excel: всяческие звездочки для визуализации рейтингов, различные виды стрелок для отображения динамики, роста или падения, иконки человечков для иллюстрирования населения или количества сотрудников.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>В Microsoft Excel подобный трюк можно выполнить с помощью функции СИМВОЛ, которая умеет выводить символ по его коду: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lang w:eastAsia="en-US"/>
        </w:rPr>
        <w:t>=СИМВОЛ(Код)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, где Код - число от 0 до 255, внутренний код символа Windows.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следующую таблицу. С помощью условия ЕСЛИ проверьте, больше ли объем продаж за 2016, чем за 2015. Если да – верните СИМВОЛ(233), иначе СИМВОЛ(234). Используйте шрифт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Wingdings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tbl>
      <w:tblPr>
        <w:tblW w:w="2880" w:type="dxa"/>
        <w:jc w:val="center"/>
        <w:tblInd w:w="89" w:type="dxa"/>
        <w:tblLook w:val="04A0"/>
      </w:tblPr>
      <w:tblGrid>
        <w:gridCol w:w="960"/>
        <w:gridCol w:w="960"/>
        <w:gridCol w:w="960"/>
      </w:tblGrid>
      <w:tr w:rsidR="00C6223E" w:rsidRPr="00C13953" w:rsidTr="00945EEB">
        <w:trPr>
          <w:trHeight w:val="34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2016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янв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38 665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19 323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фев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49 073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88 406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мар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53 408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3 146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апр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38 445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22 753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май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67 968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31 660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61 330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53 832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июл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81 528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авг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93 978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34 136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сен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49 884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87 718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окт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37 737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40 871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40 641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7 559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дек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26 867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52 509</w:t>
            </w:r>
          </w:p>
        </w:tc>
      </w:tr>
    </w:tbl>
    <w:p w:rsidR="00C6223E" w:rsidRPr="00C6223E" w:rsidRDefault="00C6223E" w:rsidP="002117E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</w:pPr>
    </w:p>
    <w:sectPr w:rsidR="00C6223E" w:rsidRPr="00C6223E" w:rsidSect="00AA4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80E02" w:rsidRDefault="00180E02" w:rsidP="009C43F1">
      <w:pPr>
        <w:spacing w:after="0" w:line="240" w:lineRule="auto"/>
      </w:pPr>
      <w:r>
        <w:separator/>
      </w:r>
    </w:p>
  </w:endnote>
  <w:endnote w:type="continuationSeparator" w:id="1">
    <w:p w:rsidR="00180E02" w:rsidRDefault="00180E02" w:rsidP="009C4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80E02" w:rsidRDefault="00180E02" w:rsidP="009C43F1">
      <w:pPr>
        <w:spacing w:after="0" w:line="240" w:lineRule="auto"/>
      </w:pPr>
      <w:r>
        <w:separator/>
      </w:r>
    </w:p>
  </w:footnote>
  <w:footnote w:type="continuationSeparator" w:id="1">
    <w:p w:rsidR="00180E02" w:rsidRDefault="00180E02" w:rsidP="009C43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D60962"/>
    <w:multiLevelType w:val="hybridMultilevel"/>
    <w:tmpl w:val="66124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5A3917F4"/>
    <w:multiLevelType w:val="hybridMultilevel"/>
    <w:tmpl w:val="49BC0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01C235F"/>
    <w:multiLevelType w:val="hybridMultilevel"/>
    <w:tmpl w:val="57EE9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7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13D5"/>
    <w:rsid w:val="00003891"/>
    <w:rsid w:val="00036347"/>
    <w:rsid w:val="00070D05"/>
    <w:rsid w:val="00071C85"/>
    <w:rsid w:val="00074AAC"/>
    <w:rsid w:val="000A3241"/>
    <w:rsid w:val="000F2A5A"/>
    <w:rsid w:val="0010018A"/>
    <w:rsid w:val="001048CE"/>
    <w:rsid w:val="001634B0"/>
    <w:rsid w:val="00175BFE"/>
    <w:rsid w:val="00180E02"/>
    <w:rsid w:val="00181B69"/>
    <w:rsid w:val="00193DF0"/>
    <w:rsid w:val="001B75F8"/>
    <w:rsid w:val="001D293F"/>
    <w:rsid w:val="002029DC"/>
    <w:rsid w:val="002069F0"/>
    <w:rsid w:val="002112BA"/>
    <w:rsid w:val="002117EF"/>
    <w:rsid w:val="00242845"/>
    <w:rsid w:val="002543E8"/>
    <w:rsid w:val="00264E1C"/>
    <w:rsid w:val="0026640F"/>
    <w:rsid w:val="002915B9"/>
    <w:rsid w:val="002F6A3C"/>
    <w:rsid w:val="00311A1C"/>
    <w:rsid w:val="003D1114"/>
    <w:rsid w:val="003D5F88"/>
    <w:rsid w:val="003F00A8"/>
    <w:rsid w:val="00407C3B"/>
    <w:rsid w:val="00453A6D"/>
    <w:rsid w:val="004672EE"/>
    <w:rsid w:val="00480077"/>
    <w:rsid w:val="00495956"/>
    <w:rsid w:val="004B12EE"/>
    <w:rsid w:val="004F0953"/>
    <w:rsid w:val="004F2C61"/>
    <w:rsid w:val="005408A4"/>
    <w:rsid w:val="005A3BB2"/>
    <w:rsid w:val="00692B83"/>
    <w:rsid w:val="006A5A0F"/>
    <w:rsid w:val="006D2351"/>
    <w:rsid w:val="007007D1"/>
    <w:rsid w:val="0073669E"/>
    <w:rsid w:val="00772820"/>
    <w:rsid w:val="00797823"/>
    <w:rsid w:val="007C23DE"/>
    <w:rsid w:val="007E270A"/>
    <w:rsid w:val="007F0FA9"/>
    <w:rsid w:val="008103C3"/>
    <w:rsid w:val="0082332A"/>
    <w:rsid w:val="00851C23"/>
    <w:rsid w:val="00852097"/>
    <w:rsid w:val="00874CDB"/>
    <w:rsid w:val="008838FA"/>
    <w:rsid w:val="008A13D5"/>
    <w:rsid w:val="008B4A1D"/>
    <w:rsid w:val="008F01AE"/>
    <w:rsid w:val="00900497"/>
    <w:rsid w:val="00936249"/>
    <w:rsid w:val="009461B1"/>
    <w:rsid w:val="00954AB9"/>
    <w:rsid w:val="009564BA"/>
    <w:rsid w:val="009B0030"/>
    <w:rsid w:val="009C43F1"/>
    <w:rsid w:val="009E624B"/>
    <w:rsid w:val="00A15715"/>
    <w:rsid w:val="00A164E2"/>
    <w:rsid w:val="00A53E1E"/>
    <w:rsid w:val="00A671DB"/>
    <w:rsid w:val="00A67321"/>
    <w:rsid w:val="00AA0BD2"/>
    <w:rsid w:val="00AA48A7"/>
    <w:rsid w:val="00AD2653"/>
    <w:rsid w:val="00B242EF"/>
    <w:rsid w:val="00B37264"/>
    <w:rsid w:val="00B43066"/>
    <w:rsid w:val="00B77206"/>
    <w:rsid w:val="00B77C79"/>
    <w:rsid w:val="00B9375C"/>
    <w:rsid w:val="00BA25DD"/>
    <w:rsid w:val="00BA71BA"/>
    <w:rsid w:val="00BD5EC0"/>
    <w:rsid w:val="00BD68AA"/>
    <w:rsid w:val="00BE1214"/>
    <w:rsid w:val="00C02E28"/>
    <w:rsid w:val="00C620AA"/>
    <w:rsid w:val="00C6223E"/>
    <w:rsid w:val="00C65DE9"/>
    <w:rsid w:val="00CA3113"/>
    <w:rsid w:val="00CD1F96"/>
    <w:rsid w:val="00CF0081"/>
    <w:rsid w:val="00D54D5B"/>
    <w:rsid w:val="00D56F47"/>
    <w:rsid w:val="00D71641"/>
    <w:rsid w:val="00D97762"/>
    <w:rsid w:val="00DB07AF"/>
    <w:rsid w:val="00DC5610"/>
    <w:rsid w:val="00DD1C74"/>
    <w:rsid w:val="00E57165"/>
    <w:rsid w:val="00EA0625"/>
    <w:rsid w:val="00EA57DA"/>
    <w:rsid w:val="00EC3F91"/>
    <w:rsid w:val="00EE270C"/>
    <w:rsid w:val="00EF2B66"/>
    <w:rsid w:val="00F02C66"/>
    <w:rsid w:val="00F3152F"/>
    <w:rsid w:val="00F32EBF"/>
    <w:rsid w:val="00F40B9B"/>
    <w:rsid w:val="00F65630"/>
    <w:rsid w:val="00F861D9"/>
    <w:rsid w:val="00F90457"/>
    <w:rsid w:val="00FA5C27"/>
    <w:rsid w:val="00FB26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48A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543E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Placeholder Text"/>
    <w:basedOn w:val="a0"/>
    <w:uiPriority w:val="99"/>
    <w:semiHidden/>
    <w:rsid w:val="002543E8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543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543E8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2543E8"/>
    <w:pPr>
      <w:ind w:left="720"/>
      <w:contextualSpacing/>
    </w:pPr>
  </w:style>
  <w:style w:type="paragraph" w:styleId="a8">
    <w:name w:val="header"/>
    <w:basedOn w:val="a"/>
    <w:link w:val="a9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9C43F1"/>
  </w:style>
  <w:style w:type="paragraph" w:styleId="aa">
    <w:name w:val="footer"/>
    <w:basedOn w:val="a"/>
    <w:link w:val="ab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semiHidden/>
    <w:rsid w:val="009C43F1"/>
  </w:style>
  <w:style w:type="character" w:styleId="ac">
    <w:name w:val="Strong"/>
    <w:basedOn w:val="a0"/>
    <w:uiPriority w:val="22"/>
    <w:qFormat/>
    <w:rsid w:val="00AD2653"/>
    <w:rPr>
      <w:b/>
      <w:bCs/>
    </w:rPr>
  </w:style>
  <w:style w:type="character" w:styleId="HTML">
    <w:name w:val="HTML Code"/>
    <w:basedOn w:val="a0"/>
    <w:uiPriority w:val="99"/>
    <w:semiHidden/>
    <w:unhideWhenUsed/>
    <w:rsid w:val="00EA57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51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3</Pages>
  <Words>660</Words>
  <Characters>3766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50</cp:revision>
  <dcterms:created xsi:type="dcterms:W3CDTF">2024-01-14T13:07:00Z</dcterms:created>
  <dcterms:modified xsi:type="dcterms:W3CDTF">2026-02-08T10:11:00Z</dcterms:modified>
</cp:coreProperties>
</file>