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85C" w:rsidRPr="00D5485C" w:rsidRDefault="00D5485C" w:rsidP="00D5485C">
      <w:pPr>
        <w:jc w:val="center"/>
        <w:rPr>
          <w:b/>
          <w:sz w:val="40"/>
          <w:szCs w:val="40"/>
          <w:u w:val="single"/>
        </w:rPr>
      </w:pPr>
      <w:r w:rsidRPr="00D5485C">
        <w:rPr>
          <w:b/>
          <w:sz w:val="40"/>
          <w:szCs w:val="40"/>
          <w:u w:val="single"/>
        </w:rPr>
        <w:t>Montgomery Blair Club Contract</w:t>
      </w:r>
    </w:p>
    <w:p w:rsidR="00D5485C" w:rsidRDefault="00D5485C" w:rsidP="00D5485C"/>
    <w:p w:rsidR="005450BA" w:rsidRDefault="00C4594B" w:rsidP="005450BA">
      <w:r>
        <w:t xml:space="preserve">I </w:t>
      </w:r>
      <w:r w:rsidR="005450BA">
        <w:t>_____________________________</w:t>
      </w:r>
      <w:proofErr w:type="gramStart"/>
      <w:r w:rsidR="005450BA">
        <w:t>_</w:t>
      </w:r>
      <w:r w:rsidR="00D5485C">
        <w:t>(</w:t>
      </w:r>
      <w:proofErr w:type="gramEnd"/>
      <w:r w:rsidR="00D5485C">
        <w:t xml:space="preserve">sponsor name) and </w:t>
      </w:r>
      <w:r w:rsidR="005450BA">
        <w:t>______________________________</w:t>
      </w:r>
    </w:p>
    <w:p w:rsidR="00D5485C" w:rsidRDefault="005450BA" w:rsidP="00D5485C">
      <w:r>
        <w:t xml:space="preserve"> (</w:t>
      </w:r>
      <w:proofErr w:type="gramStart"/>
      <w:r>
        <w:t>student</w:t>
      </w:r>
      <w:proofErr w:type="gramEnd"/>
      <w:r>
        <w:t xml:space="preserve"> </w:t>
      </w:r>
      <w:r w:rsidR="00D5485C">
        <w:t>designee) understand that the club sponsor must be present at all meetings events,</w:t>
      </w:r>
      <w:r w:rsidR="0033225F">
        <w:t xml:space="preserve"> and activities.  P</w:t>
      </w:r>
      <w:r w:rsidR="00D5485C">
        <w:t>ermanent changes to meeting days/locations must be communicated to Mr. Zick (</w:t>
      </w:r>
      <w:r w:rsidR="00782BD3" w:rsidRPr="00782BD3">
        <w:t>Michael_Zick@mcpsmd.org</w:t>
      </w:r>
      <w:r w:rsidR="00D5485C">
        <w:t>)</w:t>
      </w:r>
      <w:r w:rsidR="00782BD3">
        <w:t xml:space="preserve"> so that this contract may be updated</w:t>
      </w:r>
      <w:r w:rsidR="00D5485C">
        <w:t xml:space="preserve">.  </w:t>
      </w:r>
      <w:r w:rsidR="00735D85">
        <w:t xml:space="preserve">Club contracts must be submitted every year – even for longstanding clubs.  </w:t>
      </w:r>
      <w:r w:rsidR="00782BD3">
        <w:t>The Montgomery Blair High School administration reserve</w:t>
      </w:r>
      <w:r w:rsidR="00D5485C">
        <w:t xml:space="preserve"> the right to deny/revoke approval of a</w:t>
      </w:r>
      <w:r w:rsidR="00782BD3">
        <w:t>ny</w:t>
      </w:r>
      <w:r w:rsidR="00D5485C">
        <w:t xml:space="preserve"> club</w:t>
      </w:r>
      <w:r w:rsidR="003B43FD">
        <w:t>.</w:t>
      </w:r>
      <w:r w:rsidR="001A4995">
        <w:t xml:space="preserve">  Club constitutions and rules are at the discretion of the club sponsor, and do not need to be submitted to Mr. Zick.</w:t>
      </w:r>
      <w:bookmarkStart w:id="0" w:name="_GoBack"/>
      <w:bookmarkEnd w:id="0"/>
    </w:p>
    <w:p w:rsidR="00D5485C" w:rsidRDefault="00D5485C" w:rsidP="00D5485C"/>
    <w:p w:rsidR="00D5485C" w:rsidRDefault="00D5485C" w:rsidP="00D5485C">
      <w:r>
        <w:t>Name of Club: ______________________________</w:t>
      </w:r>
    </w:p>
    <w:p w:rsidR="00D5485C" w:rsidRDefault="00D5485C" w:rsidP="00D5485C">
      <w:r>
        <w:t>Club Purpose: ______________________________</w:t>
      </w:r>
    </w:p>
    <w:p w:rsidR="00D5485C" w:rsidRDefault="00D5485C" w:rsidP="00D5485C">
      <w:r>
        <w:t>Meeting Location:</w:t>
      </w:r>
      <w:r w:rsidRPr="00D5485C">
        <w:t xml:space="preserve"> </w:t>
      </w:r>
      <w:r>
        <w:t>______________________________</w:t>
      </w:r>
    </w:p>
    <w:p w:rsidR="00D5485C" w:rsidRDefault="00D5485C" w:rsidP="00D5485C">
      <w:r>
        <w:t>Meeting Dates/Times (if applicable):</w:t>
      </w:r>
      <w:r w:rsidRPr="00D5485C">
        <w:t xml:space="preserve"> </w:t>
      </w:r>
      <w:r>
        <w:t>______________________________</w:t>
      </w:r>
    </w:p>
    <w:p w:rsidR="00D5485C" w:rsidRDefault="00D5485C" w:rsidP="00D5485C">
      <w:r>
        <w:t xml:space="preserve">Club </w:t>
      </w:r>
      <w:r w:rsidR="00D151D5">
        <w:t xml:space="preserve">Student </w:t>
      </w:r>
      <w:r>
        <w:t>Leader Name:</w:t>
      </w:r>
      <w:r w:rsidRPr="00D5485C">
        <w:t xml:space="preserve"> </w:t>
      </w:r>
      <w:r>
        <w:t>______________________________</w:t>
      </w:r>
    </w:p>
    <w:p w:rsidR="00D5485C" w:rsidRDefault="00D5485C" w:rsidP="00D5485C">
      <w:r>
        <w:t xml:space="preserve">Club </w:t>
      </w:r>
      <w:r w:rsidR="00D151D5">
        <w:t xml:space="preserve">Student </w:t>
      </w:r>
      <w:r>
        <w:t>Leader Signature:</w:t>
      </w:r>
      <w:r w:rsidRPr="00D5485C">
        <w:t xml:space="preserve"> </w:t>
      </w:r>
      <w:r>
        <w:t>______________________________</w:t>
      </w:r>
    </w:p>
    <w:p w:rsidR="00D5485C" w:rsidRDefault="00D5485C" w:rsidP="00D5485C">
      <w:r>
        <w:t>Sponsor:</w:t>
      </w:r>
      <w:r w:rsidRPr="00D5485C">
        <w:t xml:space="preserve"> </w:t>
      </w:r>
      <w:r>
        <w:t>______________________________</w:t>
      </w:r>
    </w:p>
    <w:p w:rsidR="00D5485C" w:rsidRDefault="00D5485C" w:rsidP="00D5485C">
      <w:r>
        <w:t>Sponsor Signature:</w:t>
      </w:r>
      <w:r w:rsidRPr="00D5485C">
        <w:t xml:space="preserve"> </w:t>
      </w:r>
      <w:r>
        <w:t>______________________________</w:t>
      </w:r>
    </w:p>
    <w:p w:rsidR="00D5485C" w:rsidRDefault="00D5485C" w:rsidP="00D5485C"/>
    <w:sectPr w:rsidR="00D5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5C"/>
    <w:rsid w:val="001A4995"/>
    <w:rsid w:val="0033225F"/>
    <w:rsid w:val="003B43FD"/>
    <w:rsid w:val="005450BA"/>
    <w:rsid w:val="00735D85"/>
    <w:rsid w:val="00782BD3"/>
    <w:rsid w:val="00921F3B"/>
    <w:rsid w:val="00C4594B"/>
    <w:rsid w:val="00D151D5"/>
    <w:rsid w:val="00D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2F1B"/>
  <w15:chartTrackingRefBased/>
  <w15:docId w15:val="{E049D804-B390-4B06-AF68-467962DE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Zick</dc:creator>
  <cp:keywords/>
  <dc:description/>
  <cp:lastModifiedBy>Zick, Michael</cp:lastModifiedBy>
  <cp:revision>9</cp:revision>
  <dcterms:created xsi:type="dcterms:W3CDTF">2018-08-28T18:23:00Z</dcterms:created>
  <dcterms:modified xsi:type="dcterms:W3CDTF">2018-08-31T18:34:00Z</dcterms:modified>
</cp:coreProperties>
</file>