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DD47F" w14:textId="77777777" w:rsidR="00DD576D" w:rsidRPr="00F03BA9" w:rsidRDefault="00DD576D">
      <w:pPr>
        <w:rPr>
          <w:rFonts w:ascii="Arial" w:hAnsi="Arial" w:cs="Arial"/>
          <w:bCs/>
          <w:sz w:val="22"/>
          <w:szCs w:val="22"/>
        </w:rPr>
      </w:pPr>
      <w:r w:rsidRPr="00F03BA9">
        <w:rPr>
          <w:rFonts w:ascii="Arial" w:hAnsi="Arial" w:cs="Arial"/>
          <w:bCs/>
          <w:sz w:val="22"/>
          <w:szCs w:val="22"/>
        </w:rPr>
        <w:t>The following pages set out the content of the short form for seeking research ethics approval under the block approval scheme.</w:t>
      </w:r>
    </w:p>
    <w:p w14:paraId="03119780" w14:textId="77777777" w:rsidR="00DD576D" w:rsidRPr="00F03BA9" w:rsidRDefault="00DD576D">
      <w:pPr>
        <w:rPr>
          <w:rFonts w:ascii="Arial" w:hAnsi="Arial" w:cs="Arial"/>
          <w:bCs/>
          <w:sz w:val="22"/>
          <w:szCs w:val="22"/>
        </w:rPr>
      </w:pPr>
    </w:p>
    <w:p w14:paraId="437B7DE3" w14:textId="77777777" w:rsidR="00E205BC" w:rsidRPr="00F03BA9" w:rsidRDefault="00DD576D">
      <w:pPr>
        <w:rPr>
          <w:rFonts w:ascii="Arial" w:hAnsi="Arial" w:cs="Arial"/>
          <w:bCs/>
          <w:sz w:val="22"/>
          <w:szCs w:val="22"/>
        </w:rPr>
      </w:pPr>
      <w:r w:rsidRPr="00F03BA9">
        <w:rPr>
          <w:rFonts w:ascii="Arial" w:hAnsi="Arial" w:cs="Arial"/>
          <w:bCs/>
          <w:sz w:val="22"/>
          <w:szCs w:val="22"/>
        </w:rPr>
        <w:t xml:space="preserve">The form is available electronically on the RKC Thesis Repository website. </w:t>
      </w:r>
      <w:r w:rsidR="00E205BC" w:rsidRPr="00F03BA9">
        <w:rPr>
          <w:rFonts w:ascii="Arial" w:hAnsi="Arial" w:cs="Arial"/>
          <w:bCs/>
          <w:sz w:val="22"/>
          <w:szCs w:val="22"/>
        </w:rPr>
        <w:t>You should complete the electronic form. This file is simply designed to show you what you will be asked.</w:t>
      </w:r>
    </w:p>
    <w:p w14:paraId="5B5CA0FB" w14:textId="77777777" w:rsidR="00E205BC" w:rsidRPr="00F03BA9" w:rsidRDefault="00E205BC">
      <w:pPr>
        <w:rPr>
          <w:rFonts w:ascii="Arial" w:hAnsi="Arial" w:cs="Arial"/>
          <w:bCs/>
          <w:sz w:val="22"/>
          <w:szCs w:val="22"/>
        </w:rPr>
      </w:pPr>
    </w:p>
    <w:p w14:paraId="5AC80372" w14:textId="0C78E3BD" w:rsidR="004D5BBA" w:rsidRPr="00DD576D" w:rsidRDefault="00E205BC">
      <w:pPr>
        <w:rPr>
          <w:rFonts w:ascii="Arial" w:hAnsi="Arial" w:cs="Arial"/>
          <w:b/>
          <w:sz w:val="22"/>
          <w:szCs w:val="22"/>
        </w:rPr>
      </w:pPr>
      <w:r w:rsidRPr="00F03BA9">
        <w:rPr>
          <w:rFonts w:ascii="Arial" w:hAnsi="Arial" w:cs="Arial"/>
          <w:bCs/>
          <w:sz w:val="22"/>
          <w:szCs w:val="22"/>
        </w:rPr>
        <w:t xml:space="preserve">If your research </w:t>
      </w:r>
      <w:r w:rsidR="00F03BA9">
        <w:rPr>
          <w:rFonts w:ascii="Arial" w:hAnsi="Arial" w:cs="Arial"/>
          <w:bCs/>
          <w:sz w:val="22"/>
          <w:szCs w:val="22"/>
        </w:rPr>
        <w:t>does</w:t>
      </w:r>
      <w:r w:rsidRPr="00F03BA9">
        <w:rPr>
          <w:rFonts w:ascii="Arial" w:hAnsi="Arial" w:cs="Arial"/>
          <w:bCs/>
          <w:sz w:val="22"/>
          <w:szCs w:val="22"/>
        </w:rPr>
        <w:t xml:space="preserve"> not fit within the block approval scheme, you will need to complete the YSJU full form. A copy of this form is in an accompanying file.</w:t>
      </w:r>
      <w:r w:rsidR="004D5BBA" w:rsidRPr="00DD576D">
        <w:rPr>
          <w:rFonts w:ascii="Arial" w:hAnsi="Arial" w:cs="Arial"/>
          <w:b/>
          <w:sz w:val="22"/>
          <w:szCs w:val="22"/>
        </w:rPr>
        <w:br w:type="page"/>
      </w:r>
    </w:p>
    <w:p w14:paraId="594C211F" w14:textId="428A9D79" w:rsidR="00194343" w:rsidRDefault="00194343" w:rsidP="00194343">
      <w:pPr>
        <w:pStyle w:val="Header"/>
        <w:jc w:val="center"/>
        <w:rPr>
          <w:rFonts w:ascii="Arial" w:hAnsi="Arial" w:cs="Arial"/>
          <w:b/>
          <w:sz w:val="28"/>
          <w:szCs w:val="28"/>
        </w:rPr>
      </w:pPr>
      <w:r w:rsidRPr="00194343">
        <w:rPr>
          <w:rFonts w:ascii="Arial" w:hAnsi="Arial" w:cs="Arial"/>
          <w:b/>
          <w:sz w:val="28"/>
          <w:szCs w:val="28"/>
        </w:rPr>
        <w:lastRenderedPageBreak/>
        <w:t>York St John University Application for Ethical Approval</w:t>
      </w:r>
      <w:r>
        <w:rPr>
          <w:rFonts w:ascii="Arial" w:hAnsi="Arial" w:cs="Arial"/>
          <w:b/>
          <w:sz w:val="28"/>
          <w:szCs w:val="28"/>
        </w:rPr>
        <w:t xml:space="preserve"> </w:t>
      </w:r>
    </w:p>
    <w:p w14:paraId="21653291" w14:textId="1D4128AA" w:rsidR="00194343" w:rsidRPr="00194343" w:rsidRDefault="00194343" w:rsidP="00194343">
      <w:pPr>
        <w:pStyle w:val="Header"/>
        <w:jc w:val="center"/>
        <w:rPr>
          <w:rFonts w:ascii="Arial" w:hAnsi="Arial" w:cs="Arial"/>
          <w:b/>
          <w:sz w:val="28"/>
          <w:szCs w:val="28"/>
        </w:rPr>
      </w:pPr>
      <w:r>
        <w:rPr>
          <w:rFonts w:ascii="Arial" w:hAnsi="Arial" w:cs="Arial"/>
          <w:b/>
          <w:sz w:val="28"/>
          <w:szCs w:val="28"/>
        </w:rPr>
        <w:t xml:space="preserve">for </w:t>
      </w:r>
      <w:r w:rsidR="006D1230">
        <w:rPr>
          <w:rFonts w:ascii="Arial" w:hAnsi="Arial" w:cs="Arial"/>
          <w:b/>
          <w:sz w:val="28"/>
          <w:szCs w:val="28"/>
        </w:rPr>
        <w:t xml:space="preserve">Postgraduate </w:t>
      </w:r>
      <w:r>
        <w:rPr>
          <w:rFonts w:ascii="Arial" w:hAnsi="Arial" w:cs="Arial"/>
          <w:b/>
          <w:sz w:val="28"/>
          <w:szCs w:val="28"/>
        </w:rPr>
        <w:t>Programmes</w:t>
      </w:r>
      <w:r w:rsidR="006D1230">
        <w:rPr>
          <w:rFonts w:ascii="Arial" w:hAnsi="Arial" w:cs="Arial"/>
          <w:b/>
          <w:sz w:val="28"/>
          <w:szCs w:val="28"/>
        </w:rPr>
        <w:t xml:space="preserve"> provided in partnership with Robert Kennedy College </w:t>
      </w:r>
    </w:p>
    <w:p w14:paraId="4080792A" w14:textId="42A6FE73" w:rsidR="00FA0AC3" w:rsidRPr="0053009F" w:rsidRDefault="00FA0AC3" w:rsidP="00FA0AC3">
      <w:pPr>
        <w:spacing w:before="100" w:beforeAutospacing="1" w:after="100" w:afterAutospacing="1"/>
        <w:jc w:val="both"/>
        <w:rPr>
          <w:rFonts w:ascii="Arial" w:hAnsi="Arial" w:cs="Arial"/>
          <w:color w:val="000000"/>
          <w:sz w:val="22"/>
          <w:szCs w:val="22"/>
          <w:lang w:eastAsia="en-US"/>
        </w:rPr>
      </w:pPr>
      <w:r w:rsidRPr="0053009F">
        <w:rPr>
          <w:rFonts w:ascii="Arial" w:hAnsi="Arial" w:cs="Arial"/>
          <w:color w:val="000000"/>
          <w:sz w:val="22"/>
          <w:szCs w:val="22"/>
          <w:lang w:eastAsia="en-US"/>
        </w:rPr>
        <w:t>Research ethics applications for the</w:t>
      </w:r>
      <w:r w:rsidR="006D1230">
        <w:rPr>
          <w:rFonts w:ascii="Arial" w:hAnsi="Arial" w:cs="Arial"/>
          <w:color w:val="000000"/>
          <w:sz w:val="22"/>
          <w:szCs w:val="22"/>
          <w:lang w:eastAsia="en-US"/>
        </w:rPr>
        <w:t>se</w:t>
      </w:r>
      <w:r w:rsidRPr="0053009F">
        <w:rPr>
          <w:rFonts w:ascii="Arial" w:hAnsi="Arial" w:cs="Arial"/>
          <w:color w:val="000000"/>
          <w:sz w:val="22"/>
          <w:szCs w:val="22"/>
          <w:lang w:eastAsia="en-US"/>
        </w:rPr>
        <w:t xml:space="preserve"> programmes are viewed by your supervisor and a panel of staff within</w:t>
      </w:r>
      <w:r w:rsidR="006D1230">
        <w:rPr>
          <w:rFonts w:ascii="Arial" w:hAnsi="Arial" w:cs="Arial"/>
          <w:color w:val="000000"/>
          <w:sz w:val="22"/>
          <w:szCs w:val="22"/>
          <w:lang w:eastAsia="en-US"/>
        </w:rPr>
        <w:t xml:space="preserve"> Robert Kennedy College.</w:t>
      </w:r>
      <w:r w:rsidRPr="0053009F">
        <w:rPr>
          <w:rFonts w:ascii="Arial" w:hAnsi="Arial" w:cs="Arial"/>
          <w:color w:val="000000"/>
          <w:sz w:val="22"/>
          <w:szCs w:val="22"/>
          <w:lang w:eastAsia="en-US"/>
        </w:rPr>
        <w:t xml:space="preserve"> If further authorisation is needed, applications are referred to </w:t>
      </w:r>
      <w:r w:rsidRPr="006D1230">
        <w:rPr>
          <w:rFonts w:ascii="Arial" w:hAnsi="Arial" w:cs="Arial"/>
          <w:color w:val="000000"/>
          <w:sz w:val="22"/>
          <w:szCs w:val="22"/>
          <w:lang w:eastAsia="en-US"/>
        </w:rPr>
        <w:t>a panel of YSJU Business School staff</w:t>
      </w:r>
      <w:r w:rsidRPr="0053009F">
        <w:rPr>
          <w:rFonts w:ascii="Arial" w:hAnsi="Arial" w:cs="Arial"/>
          <w:color w:val="000000"/>
          <w:sz w:val="22"/>
          <w:szCs w:val="22"/>
          <w:lang w:eastAsia="en-US"/>
        </w:rPr>
        <w:t>, who also manage research ethics applications on all postgraduate and undergraduate courses across the School.</w:t>
      </w:r>
    </w:p>
    <w:p w14:paraId="0D8D9955" w14:textId="32A818C7" w:rsidR="00822094" w:rsidRDefault="00822094" w:rsidP="00FA0AC3">
      <w:pPr>
        <w:spacing w:before="100" w:beforeAutospacing="1" w:after="100" w:afterAutospacing="1"/>
        <w:jc w:val="both"/>
        <w:rPr>
          <w:rFonts w:ascii="Arial" w:hAnsi="Arial" w:cs="Arial"/>
          <w:sz w:val="22"/>
          <w:szCs w:val="22"/>
        </w:rPr>
      </w:pPr>
      <w:r>
        <w:rPr>
          <w:rFonts w:ascii="Arial" w:hAnsi="Arial" w:cs="Arial"/>
          <w:color w:val="000000"/>
          <w:sz w:val="22"/>
          <w:szCs w:val="22"/>
          <w:lang w:eastAsia="en-US"/>
        </w:rPr>
        <w:t xml:space="preserve">Research on these programmes takes place under </w:t>
      </w:r>
      <w:r w:rsidR="00F829D3">
        <w:rPr>
          <w:rFonts w:ascii="Arial" w:hAnsi="Arial" w:cs="Arial"/>
          <w:color w:val="000000"/>
          <w:sz w:val="22"/>
          <w:szCs w:val="22"/>
          <w:lang w:eastAsia="en-US"/>
        </w:rPr>
        <w:t xml:space="preserve">a </w:t>
      </w:r>
      <w:r>
        <w:rPr>
          <w:rFonts w:ascii="Arial" w:hAnsi="Arial" w:cs="Arial"/>
          <w:color w:val="000000"/>
          <w:sz w:val="22"/>
          <w:szCs w:val="22"/>
          <w:lang w:eastAsia="en-US"/>
        </w:rPr>
        <w:t xml:space="preserve">block ethical approval from York St John University. You need to provide some details of your research project and to confirm that you will meet the conditions of the block ethical approval. </w:t>
      </w:r>
      <w:r w:rsidR="005463E2">
        <w:rPr>
          <w:rFonts w:ascii="Arial" w:hAnsi="Arial" w:cs="Arial"/>
          <w:color w:val="000000"/>
          <w:sz w:val="22"/>
          <w:szCs w:val="22"/>
          <w:lang w:eastAsia="en-US"/>
        </w:rPr>
        <w:t>If</w:t>
      </w:r>
      <w:r>
        <w:rPr>
          <w:rFonts w:ascii="Arial" w:hAnsi="Arial" w:cs="Arial"/>
          <w:color w:val="000000"/>
          <w:sz w:val="22"/>
          <w:szCs w:val="22"/>
          <w:lang w:eastAsia="en-US"/>
        </w:rPr>
        <w:t xml:space="preserve"> you wish to carry out research that falls outside the block approval, you will need to provide more details and seek further approval through the</w:t>
      </w:r>
      <w:r>
        <w:rPr>
          <w:rFonts w:ascii="Arial" w:hAnsi="Arial" w:cs="Arial"/>
          <w:sz w:val="22"/>
          <w:szCs w:val="22"/>
        </w:rPr>
        <w:t xml:space="preserve"> research ethics review panel in Robert Kennedy College</w:t>
      </w:r>
      <w:r w:rsidR="00F829D3">
        <w:rPr>
          <w:rFonts w:ascii="Arial" w:hAnsi="Arial" w:cs="Arial"/>
          <w:sz w:val="22"/>
          <w:szCs w:val="22"/>
        </w:rPr>
        <w:t xml:space="preserve"> and, if necessary, from a research ethics committee in York St John University</w:t>
      </w:r>
      <w:r w:rsidR="006D1230">
        <w:rPr>
          <w:rFonts w:ascii="Arial" w:hAnsi="Arial" w:cs="Arial"/>
          <w:sz w:val="22"/>
          <w:szCs w:val="22"/>
        </w:rPr>
        <w:t>: a first step in doing this is to notify your supervisor.</w:t>
      </w:r>
    </w:p>
    <w:p w14:paraId="6A2BF563" w14:textId="71AC24E5" w:rsidR="00822094" w:rsidRPr="00143CAE" w:rsidRDefault="00822094" w:rsidP="00822094">
      <w:pPr>
        <w:rPr>
          <w:rFonts w:ascii="Arial" w:hAnsi="Arial" w:cs="Arial"/>
          <w:sz w:val="22"/>
          <w:szCs w:val="22"/>
        </w:rPr>
      </w:pPr>
      <w:r>
        <w:rPr>
          <w:rFonts w:ascii="Arial" w:hAnsi="Arial" w:cs="Arial"/>
          <w:sz w:val="22"/>
          <w:szCs w:val="22"/>
        </w:rPr>
        <w:t xml:space="preserve">Please complete this form. It will be checked by your supervisor and by the research ethics review panel in Robert Kennedy College. </w:t>
      </w:r>
    </w:p>
    <w:p w14:paraId="3371D479" w14:textId="77777777" w:rsidR="00822094" w:rsidRPr="00143CAE" w:rsidRDefault="00822094" w:rsidP="00822094">
      <w:pPr>
        <w:rPr>
          <w:rFonts w:ascii="Arial" w:hAnsi="Arial" w:cs="Arial"/>
          <w:sz w:val="22"/>
          <w:szCs w:val="22"/>
        </w:rPr>
      </w:pPr>
    </w:p>
    <w:tbl>
      <w:tblPr>
        <w:tblStyle w:val="TableGrid"/>
        <w:tblW w:w="9322" w:type="dxa"/>
        <w:tblLook w:val="04A0" w:firstRow="1" w:lastRow="0" w:firstColumn="1" w:lastColumn="0" w:noHBand="0" w:noVBand="1"/>
      </w:tblPr>
      <w:tblGrid>
        <w:gridCol w:w="3085"/>
        <w:gridCol w:w="6237"/>
      </w:tblGrid>
      <w:tr w:rsidR="00822094" w:rsidRPr="00143CAE" w14:paraId="0218FC86" w14:textId="77777777" w:rsidTr="00AB21BD">
        <w:tc>
          <w:tcPr>
            <w:tcW w:w="3085" w:type="dxa"/>
          </w:tcPr>
          <w:p w14:paraId="30F0E2F3" w14:textId="77777777" w:rsidR="00822094" w:rsidRPr="00143CAE" w:rsidRDefault="00822094" w:rsidP="00AB21BD">
            <w:pPr>
              <w:rPr>
                <w:rFonts w:ascii="Arial" w:hAnsi="Arial" w:cs="Arial"/>
                <w:sz w:val="22"/>
                <w:szCs w:val="22"/>
              </w:rPr>
            </w:pPr>
            <w:r w:rsidRPr="00143CAE">
              <w:rPr>
                <w:rFonts w:ascii="Arial" w:hAnsi="Arial" w:cs="Arial"/>
                <w:sz w:val="22"/>
                <w:szCs w:val="22"/>
              </w:rPr>
              <w:t>Researcher</w:t>
            </w:r>
            <w:r>
              <w:rPr>
                <w:rFonts w:ascii="Arial" w:hAnsi="Arial" w:cs="Arial"/>
                <w:sz w:val="22"/>
                <w:szCs w:val="22"/>
              </w:rPr>
              <w:t xml:space="preserve"> name</w:t>
            </w:r>
            <w:r w:rsidRPr="00143CAE">
              <w:rPr>
                <w:rFonts w:ascii="Arial" w:hAnsi="Arial" w:cs="Arial"/>
                <w:sz w:val="22"/>
                <w:szCs w:val="22"/>
              </w:rPr>
              <w:t>:</w:t>
            </w:r>
          </w:p>
        </w:tc>
        <w:tc>
          <w:tcPr>
            <w:tcW w:w="6237" w:type="dxa"/>
          </w:tcPr>
          <w:p w14:paraId="243F5893" w14:textId="77777777" w:rsidR="00822094" w:rsidRPr="00143CAE" w:rsidRDefault="00822094" w:rsidP="00AB21BD">
            <w:pPr>
              <w:rPr>
                <w:rFonts w:ascii="Arial" w:hAnsi="Arial" w:cs="Arial"/>
                <w:sz w:val="22"/>
                <w:szCs w:val="22"/>
              </w:rPr>
            </w:pPr>
          </w:p>
          <w:p w14:paraId="2D35C024" w14:textId="77777777" w:rsidR="00822094" w:rsidRPr="00143CAE" w:rsidRDefault="00822094" w:rsidP="00AB21BD">
            <w:pPr>
              <w:rPr>
                <w:rFonts w:ascii="Arial" w:hAnsi="Arial" w:cs="Arial"/>
                <w:sz w:val="22"/>
                <w:szCs w:val="22"/>
              </w:rPr>
            </w:pPr>
          </w:p>
        </w:tc>
      </w:tr>
      <w:tr w:rsidR="00822094" w:rsidRPr="00143CAE" w14:paraId="6F84861D" w14:textId="77777777" w:rsidTr="00AB21BD">
        <w:tc>
          <w:tcPr>
            <w:tcW w:w="3085" w:type="dxa"/>
          </w:tcPr>
          <w:p w14:paraId="139C532F" w14:textId="77777777" w:rsidR="00822094" w:rsidRPr="00143CAE" w:rsidRDefault="00822094" w:rsidP="00AB21BD">
            <w:pPr>
              <w:rPr>
                <w:rFonts w:ascii="Arial" w:hAnsi="Arial" w:cs="Arial"/>
                <w:sz w:val="22"/>
                <w:szCs w:val="22"/>
              </w:rPr>
            </w:pPr>
            <w:r w:rsidRPr="00143CAE">
              <w:rPr>
                <w:rFonts w:ascii="Arial" w:hAnsi="Arial" w:cs="Arial"/>
                <w:sz w:val="22"/>
                <w:szCs w:val="22"/>
              </w:rPr>
              <w:t>E-mail address:</w:t>
            </w:r>
          </w:p>
        </w:tc>
        <w:tc>
          <w:tcPr>
            <w:tcW w:w="6237" w:type="dxa"/>
          </w:tcPr>
          <w:p w14:paraId="6F2FF5E2" w14:textId="77777777" w:rsidR="00822094" w:rsidRPr="00143CAE" w:rsidRDefault="00822094" w:rsidP="00AB21BD">
            <w:pPr>
              <w:rPr>
                <w:rFonts w:ascii="Arial" w:hAnsi="Arial" w:cs="Arial"/>
                <w:sz w:val="22"/>
                <w:szCs w:val="22"/>
              </w:rPr>
            </w:pPr>
          </w:p>
          <w:p w14:paraId="1DF8DEB5" w14:textId="77777777" w:rsidR="00822094" w:rsidRPr="00143CAE" w:rsidRDefault="00822094" w:rsidP="00AB21BD">
            <w:pPr>
              <w:rPr>
                <w:rFonts w:ascii="Arial" w:hAnsi="Arial" w:cs="Arial"/>
                <w:sz w:val="22"/>
                <w:szCs w:val="22"/>
              </w:rPr>
            </w:pPr>
          </w:p>
        </w:tc>
      </w:tr>
      <w:tr w:rsidR="00822094" w:rsidRPr="00143CAE" w14:paraId="15BF8C1E" w14:textId="77777777" w:rsidTr="00AB21BD">
        <w:tc>
          <w:tcPr>
            <w:tcW w:w="3085" w:type="dxa"/>
          </w:tcPr>
          <w:p w14:paraId="4A1A07DC" w14:textId="77777777" w:rsidR="00822094" w:rsidRDefault="00822094" w:rsidP="00AB21BD">
            <w:pPr>
              <w:rPr>
                <w:rFonts w:ascii="Arial" w:hAnsi="Arial" w:cs="Arial"/>
                <w:sz w:val="22"/>
                <w:szCs w:val="22"/>
              </w:rPr>
            </w:pPr>
            <w:r>
              <w:rPr>
                <w:rFonts w:ascii="Arial" w:hAnsi="Arial" w:cs="Arial"/>
                <w:sz w:val="22"/>
                <w:szCs w:val="22"/>
              </w:rPr>
              <w:t>Supervisor name:</w:t>
            </w:r>
          </w:p>
          <w:p w14:paraId="63AC708A" w14:textId="77777777" w:rsidR="00822094" w:rsidRPr="00143CAE" w:rsidRDefault="00822094" w:rsidP="00AB21BD">
            <w:pPr>
              <w:rPr>
                <w:rFonts w:ascii="Arial" w:hAnsi="Arial" w:cs="Arial"/>
                <w:sz w:val="22"/>
                <w:szCs w:val="22"/>
              </w:rPr>
            </w:pPr>
          </w:p>
        </w:tc>
        <w:tc>
          <w:tcPr>
            <w:tcW w:w="6237" w:type="dxa"/>
          </w:tcPr>
          <w:p w14:paraId="6966545E" w14:textId="77777777" w:rsidR="00822094" w:rsidRPr="00143CAE" w:rsidRDefault="00822094" w:rsidP="00AB21BD">
            <w:pPr>
              <w:rPr>
                <w:rFonts w:ascii="Arial" w:hAnsi="Arial" w:cs="Arial"/>
                <w:sz w:val="22"/>
                <w:szCs w:val="22"/>
              </w:rPr>
            </w:pPr>
          </w:p>
        </w:tc>
      </w:tr>
    </w:tbl>
    <w:p w14:paraId="7CC953B7" w14:textId="77777777" w:rsidR="00822094" w:rsidRPr="00143CAE" w:rsidRDefault="00822094" w:rsidP="00822094">
      <w:pPr>
        <w:rPr>
          <w:rFonts w:ascii="Arial" w:hAnsi="Arial" w:cs="Arial"/>
          <w:sz w:val="22"/>
          <w:szCs w:val="22"/>
        </w:rPr>
      </w:pPr>
    </w:p>
    <w:tbl>
      <w:tblPr>
        <w:tblStyle w:val="TableGrid"/>
        <w:tblW w:w="5062" w:type="pct"/>
        <w:tblInd w:w="-34" w:type="dxa"/>
        <w:tblBorders>
          <w:insideH w:val="none" w:sz="0" w:space="0" w:color="auto"/>
          <w:insideV w:val="none" w:sz="0" w:space="0" w:color="auto"/>
        </w:tblBorders>
        <w:tblLook w:val="04A0" w:firstRow="1" w:lastRow="0" w:firstColumn="1" w:lastColumn="0" w:noHBand="0" w:noVBand="1"/>
      </w:tblPr>
      <w:tblGrid>
        <w:gridCol w:w="9128"/>
      </w:tblGrid>
      <w:tr w:rsidR="00822094" w:rsidRPr="00143CAE" w14:paraId="02D41B3D" w14:textId="77777777" w:rsidTr="00AB21BD">
        <w:tc>
          <w:tcPr>
            <w:tcW w:w="5000" w:type="pct"/>
            <w:shd w:val="clear" w:color="auto" w:fill="DBE0F4" w:themeFill="accent1" w:themeFillTint="33"/>
          </w:tcPr>
          <w:p w14:paraId="529D97C4" w14:textId="23854CBC" w:rsidR="00822094" w:rsidRPr="00C138F2" w:rsidRDefault="00822094" w:rsidP="00AB21BD">
            <w:pPr>
              <w:rPr>
                <w:rFonts w:ascii="Arial" w:hAnsi="Arial" w:cs="Arial"/>
                <w:b/>
                <w:bCs/>
                <w:sz w:val="22"/>
                <w:szCs w:val="22"/>
              </w:rPr>
            </w:pPr>
            <w:r w:rsidRPr="00C138F2">
              <w:rPr>
                <w:rFonts w:ascii="Arial" w:hAnsi="Arial" w:cs="Arial"/>
                <w:b/>
                <w:bCs/>
                <w:sz w:val="22"/>
                <w:szCs w:val="22"/>
              </w:rPr>
              <w:t>Brief overview of the project</w:t>
            </w:r>
          </w:p>
        </w:tc>
      </w:tr>
      <w:tr w:rsidR="00822094" w:rsidRPr="00143CAE" w14:paraId="5F9AC31A" w14:textId="77777777" w:rsidTr="00AB21BD">
        <w:tc>
          <w:tcPr>
            <w:tcW w:w="5000" w:type="pct"/>
          </w:tcPr>
          <w:p w14:paraId="1E25AF41" w14:textId="77777777" w:rsidR="00822094" w:rsidRPr="00143CAE" w:rsidRDefault="00822094" w:rsidP="00AB21BD">
            <w:pPr>
              <w:rPr>
                <w:rFonts w:ascii="Arial" w:hAnsi="Arial" w:cs="Arial"/>
                <w:sz w:val="22"/>
                <w:szCs w:val="22"/>
              </w:rPr>
            </w:pPr>
          </w:p>
          <w:p w14:paraId="09AEAAA5" w14:textId="2E06E137" w:rsidR="00822094" w:rsidRDefault="00822094" w:rsidP="00AB21BD">
            <w:pPr>
              <w:rPr>
                <w:rFonts w:ascii="Arial" w:hAnsi="Arial" w:cs="Arial"/>
                <w:color w:val="FF0000"/>
                <w:sz w:val="22"/>
                <w:szCs w:val="22"/>
              </w:rPr>
            </w:pPr>
            <w:r w:rsidRPr="00143CAE">
              <w:rPr>
                <w:rFonts w:ascii="Arial" w:hAnsi="Arial" w:cs="Arial"/>
                <w:color w:val="FF0000"/>
                <w:sz w:val="22"/>
                <w:szCs w:val="22"/>
              </w:rPr>
              <w:t xml:space="preserve">What is your project about? </w:t>
            </w:r>
            <w:r w:rsidR="00733551">
              <w:rPr>
                <w:rFonts w:ascii="Arial" w:hAnsi="Arial" w:cs="Arial"/>
                <w:color w:val="FF0000"/>
                <w:sz w:val="22"/>
                <w:szCs w:val="22"/>
              </w:rPr>
              <w:t xml:space="preserve">Please </w:t>
            </w:r>
            <w:r w:rsidR="00932F9E">
              <w:rPr>
                <w:rFonts w:ascii="Arial" w:hAnsi="Arial" w:cs="Arial"/>
                <w:color w:val="FF0000"/>
                <w:sz w:val="22"/>
                <w:szCs w:val="22"/>
              </w:rPr>
              <w:t xml:space="preserve">state </w:t>
            </w:r>
            <w:r w:rsidRPr="00143CAE">
              <w:rPr>
                <w:rFonts w:ascii="Arial" w:hAnsi="Arial" w:cs="Arial"/>
                <w:color w:val="FF0000"/>
                <w:sz w:val="22"/>
                <w:szCs w:val="22"/>
              </w:rPr>
              <w:t>your research aim(s)</w:t>
            </w:r>
            <w:r w:rsidR="0042497C">
              <w:rPr>
                <w:rFonts w:ascii="Arial" w:hAnsi="Arial" w:cs="Arial"/>
                <w:color w:val="FF0000"/>
                <w:sz w:val="22"/>
                <w:szCs w:val="22"/>
              </w:rPr>
              <w:t>/</w:t>
            </w:r>
            <w:r w:rsidRPr="00143CAE">
              <w:rPr>
                <w:rFonts w:ascii="Arial" w:hAnsi="Arial" w:cs="Arial"/>
                <w:color w:val="FF0000"/>
                <w:sz w:val="22"/>
                <w:szCs w:val="22"/>
              </w:rPr>
              <w:t>question(s),</w:t>
            </w:r>
            <w:r w:rsidR="00DC2BC7">
              <w:rPr>
                <w:rFonts w:ascii="Arial" w:hAnsi="Arial" w:cs="Arial"/>
                <w:color w:val="FF0000"/>
                <w:sz w:val="22"/>
                <w:szCs w:val="22"/>
              </w:rPr>
              <w:t xml:space="preserve"> </w:t>
            </w:r>
            <w:r w:rsidRPr="00143CAE">
              <w:rPr>
                <w:rFonts w:ascii="Arial" w:hAnsi="Arial" w:cs="Arial"/>
                <w:color w:val="FF0000"/>
                <w:sz w:val="22"/>
                <w:szCs w:val="22"/>
              </w:rPr>
              <w:t>and give a short overview of your project.</w:t>
            </w:r>
          </w:p>
          <w:p w14:paraId="0EF0CB5D" w14:textId="46B672E5" w:rsidR="00733551" w:rsidRDefault="00733551" w:rsidP="00AB21BD">
            <w:pPr>
              <w:rPr>
                <w:rFonts w:ascii="Arial" w:hAnsi="Arial" w:cs="Arial"/>
                <w:color w:val="FF0000"/>
                <w:sz w:val="22"/>
                <w:szCs w:val="22"/>
              </w:rPr>
            </w:pPr>
          </w:p>
          <w:p w14:paraId="6062994D" w14:textId="419FFE35" w:rsidR="00733551" w:rsidRDefault="00733551" w:rsidP="00AB21BD">
            <w:pPr>
              <w:rPr>
                <w:rFonts w:ascii="Arial" w:hAnsi="Arial" w:cs="Arial"/>
                <w:color w:val="FF0000"/>
                <w:sz w:val="22"/>
                <w:szCs w:val="22"/>
              </w:rPr>
            </w:pPr>
          </w:p>
          <w:p w14:paraId="31E80BED" w14:textId="2E1E4051" w:rsidR="00733551" w:rsidRDefault="00733551" w:rsidP="00AB21BD">
            <w:pPr>
              <w:rPr>
                <w:rFonts w:ascii="Arial" w:hAnsi="Arial" w:cs="Arial"/>
                <w:color w:val="FF0000"/>
                <w:sz w:val="22"/>
                <w:szCs w:val="22"/>
              </w:rPr>
            </w:pPr>
          </w:p>
          <w:p w14:paraId="59962643" w14:textId="7046B313" w:rsidR="00733551" w:rsidRDefault="00733551" w:rsidP="00AB21BD">
            <w:pPr>
              <w:rPr>
                <w:rFonts w:ascii="Arial" w:hAnsi="Arial" w:cs="Arial"/>
                <w:color w:val="FF0000"/>
                <w:sz w:val="22"/>
                <w:szCs w:val="22"/>
              </w:rPr>
            </w:pPr>
          </w:p>
          <w:p w14:paraId="6350DED4" w14:textId="30815FD5" w:rsidR="00733551" w:rsidRDefault="00733551" w:rsidP="00AB21BD">
            <w:pPr>
              <w:rPr>
                <w:rFonts w:ascii="Arial" w:hAnsi="Arial" w:cs="Arial"/>
                <w:color w:val="FF0000"/>
                <w:sz w:val="22"/>
                <w:szCs w:val="22"/>
              </w:rPr>
            </w:pPr>
          </w:p>
          <w:p w14:paraId="6E4628AC" w14:textId="77777777" w:rsidR="00733551" w:rsidRDefault="00733551" w:rsidP="00AB21BD">
            <w:pPr>
              <w:rPr>
                <w:rFonts w:ascii="Arial" w:hAnsi="Arial" w:cs="Arial"/>
                <w:color w:val="FF0000"/>
                <w:sz w:val="22"/>
                <w:szCs w:val="22"/>
              </w:rPr>
            </w:pPr>
          </w:p>
          <w:p w14:paraId="0CD52A67" w14:textId="77777777" w:rsidR="00822094" w:rsidRDefault="00822094" w:rsidP="00AB21BD">
            <w:pPr>
              <w:rPr>
                <w:rFonts w:ascii="Arial" w:hAnsi="Arial" w:cs="Arial"/>
                <w:color w:val="FF0000"/>
                <w:sz w:val="22"/>
                <w:szCs w:val="22"/>
              </w:rPr>
            </w:pPr>
          </w:p>
          <w:p w14:paraId="68C85635" w14:textId="77777777" w:rsidR="00822094" w:rsidRPr="00143CAE" w:rsidRDefault="00822094" w:rsidP="00AB21BD">
            <w:pPr>
              <w:rPr>
                <w:rFonts w:ascii="Arial" w:hAnsi="Arial" w:cs="Arial"/>
                <w:color w:val="FF0000"/>
                <w:sz w:val="22"/>
                <w:szCs w:val="22"/>
              </w:rPr>
            </w:pPr>
          </w:p>
          <w:p w14:paraId="68A01035" w14:textId="77777777" w:rsidR="00822094" w:rsidRPr="00143CAE" w:rsidRDefault="00822094" w:rsidP="00AB21BD">
            <w:pPr>
              <w:rPr>
                <w:rFonts w:ascii="Arial" w:hAnsi="Arial" w:cs="Arial"/>
                <w:sz w:val="22"/>
                <w:szCs w:val="22"/>
              </w:rPr>
            </w:pPr>
          </w:p>
        </w:tc>
      </w:tr>
    </w:tbl>
    <w:p w14:paraId="4F3BB454" w14:textId="77777777" w:rsidR="00822094" w:rsidRPr="00143CAE" w:rsidRDefault="00822094" w:rsidP="00822094">
      <w:pPr>
        <w:rPr>
          <w:rFonts w:ascii="Arial" w:hAnsi="Arial" w:cs="Arial"/>
          <w:sz w:val="22"/>
          <w:szCs w:val="22"/>
        </w:rPr>
      </w:pPr>
    </w:p>
    <w:tbl>
      <w:tblPr>
        <w:tblStyle w:val="TableGrid"/>
        <w:tblW w:w="5043" w:type="pct"/>
        <w:tblLook w:val="04A0" w:firstRow="1" w:lastRow="0" w:firstColumn="1" w:lastColumn="0" w:noHBand="0" w:noVBand="1"/>
      </w:tblPr>
      <w:tblGrid>
        <w:gridCol w:w="9094"/>
      </w:tblGrid>
      <w:tr w:rsidR="00822094" w:rsidRPr="00143CAE" w14:paraId="53544F58" w14:textId="77777777" w:rsidTr="00AB21BD">
        <w:tc>
          <w:tcPr>
            <w:tcW w:w="5000" w:type="pct"/>
            <w:shd w:val="clear" w:color="auto" w:fill="DBE0F4" w:themeFill="accent1" w:themeFillTint="33"/>
          </w:tcPr>
          <w:p w14:paraId="4081EC55" w14:textId="4BDD95C6" w:rsidR="00822094" w:rsidRPr="00C138F2" w:rsidRDefault="00822094" w:rsidP="00AB21BD">
            <w:pPr>
              <w:rPr>
                <w:rFonts w:ascii="Arial" w:hAnsi="Arial" w:cs="Arial"/>
                <w:b/>
                <w:bCs/>
                <w:sz w:val="22"/>
                <w:szCs w:val="22"/>
              </w:rPr>
            </w:pPr>
            <w:r w:rsidRPr="00C138F2">
              <w:rPr>
                <w:rFonts w:ascii="Arial" w:hAnsi="Arial" w:cs="Arial"/>
                <w:b/>
                <w:bCs/>
                <w:sz w:val="22"/>
                <w:szCs w:val="22"/>
              </w:rPr>
              <w:t>Participants and methodology</w:t>
            </w:r>
          </w:p>
        </w:tc>
      </w:tr>
      <w:tr w:rsidR="00822094" w:rsidRPr="00143CAE" w14:paraId="510BFB2F" w14:textId="77777777" w:rsidTr="00AB21BD">
        <w:tc>
          <w:tcPr>
            <w:tcW w:w="5000" w:type="pct"/>
          </w:tcPr>
          <w:p w14:paraId="6474D455" w14:textId="77777777" w:rsidR="00822094" w:rsidRPr="00143CAE" w:rsidRDefault="00822094" w:rsidP="00AB21BD">
            <w:pPr>
              <w:rPr>
                <w:rFonts w:ascii="Arial" w:hAnsi="Arial" w:cs="Arial"/>
                <w:sz w:val="22"/>
                <w:szCs w:val="22"/>
              </w:rPr>
            </w:pPr>
          </w:p>
          <w:p w14:paraId="5E2E0363" w14:textId="0DE399A5" w:rsidR="00822094" w:rsidRPr="00143CAE" w:rsidRDefault="00822094" w:rsidP="00AB21BD">
            <w:pPr>
              <w:rPr>
                <w:rFonts w:ascii="Arial" w:hAnsi="Arial" w:cs="Arial"/>
                <w:color w:val="FF0000"/>
                <w:sz w:val="22"/>
                <w:szCs w:val="22"/>
              </w:rPr>
            </w:pPr>
            <w:r w:rsidRPr="00143CAE">
              <w:rPr>
                <w:rFonts w:ascii="Arial" w:hAnsi="Arial" w:cs="Arial"/>
                <w:color w:val="FF0000"/>
                <w:sz w:val="22"/>
                <w:szCs w:val="22"/>
              </w:rPr>
              <w:t>What method</w:t>
            </w:r>
            <w:r>
              <w:rPr>
                <w:rFonts w:ascii="Arial" w:hAnsi="Arial" w:cs="Arial"/>
                <w:color w:val="FF0000"/>
                <w:sz w:val="22"/>
                <w:szCs w:val="22"/>
              </w:rPr>
              <w:t>s</w:t>
            </w:r>
            <w:r w:rsidRPr="00143CAE">
              <w:rPr>
                <w:rFonts w:ascii="Arial" w:hAnsi="Arial" w:cs="Arial"/>
                <w:color w:val="FF0000"/>
                <w:sz w:val="22"/>
                <w:szCs w:val="22"/>
              </w:rPr>
              <w:t xml:space="preserve"> will you use to </w:t>
            </w:r>
            <w:r>
              <w:rPr>
                <w:rFonts w:ascii="Arial" w:hAnsi="Arial" w:cs="Arial"/>
                <w:color w:val="FF0000"/>
                <w:sz w:val="22"/>
                <w:szCs w:val="22"/>
              </w:rPr>
              <w:t>gather data</w:t>
            </w:r>
            <w:r w:rsidRPr="00143CAE">
              <w:rPr>
                <w:rFonts w:ascii="Arial" w:hAnsi="Arial" w:cs="Arial"/>
                <w:color w:val="FF0000"/>
                <w:sz w:val="22"/>
                <w:szCs w:val="22"/>
              </w:rPr>
              <w:t>?</w:t>
            </w:r>
            <w:r w:rsidR="00C138F2">
              <w:rPr>
                <w:rFonts w:ascii="Arial" w:hAnsi="Arial" w:cs="Arial"/>
                <w:color w:val="FF0000"/>
                <w:sz w:val="22"/>
                <w:szCs w:val="22"/>
              </w:rPr>
              <w:t xml:space="preserve"> </w:t>
            </w:r>
            <w:r>
              <w:rPr>
                <w:rFonts w:ascii="Arial" w:hAnsi="Arial" w:cs="Arial"/>
                <w:color w:val="FF0000"/>
                <w:sz w:val="22"/>
                <w:szCs w:val="22"/>
              </w:rPr>
              <w:t>Will you use interviews, questionnaires, focus groups and/or other methods?</w:t>
            </w:r>
          </w:p>
          <w:p w14:paraId="2644C66E" w14:textId="77777777" w:rsidR="00822094" w:rsidRDefault="00822094" w:rsidP="00AB21BD">
            <w:pPr>
              <w:rPr>
                <w:rFonts w:ascii="Arial" w:hAnsi="Arial" w:cs="Arial"/>
                <w:color w:val="FF0000"/>
                <w:sz w:val="22"/>
                <w:szCs w:val="22"/>
              </w:rPr>
            </w:pPr>
          </w:p>
          <w:p w14:paraId="377D3F28" w14:textId="77777777" w:rsidR="00822094" w:rsidRDefault="00822094" w:rsidP="00AB21BD">
            <w:pPr>
              <w:rPr>
                <w:rFonts w:ascii="Arial" w:hAnsi="Arial" w:cs="Arial"/>
                <w:color w:val="FF0000"/>
                <w:sz w:val="22"/>
                <w:szCs w:val="22"/>
              </w:rPr>
            </w:pPr>
            <w:r>
              <w:rPr>
                <w:rFonts w:ascii="Arial" w:hAnsi="Arial" w:cs="Arial"/>
                <w:color w:val="FF0000"/>
                <w:sz w:val="22"/>
                <w:szCs w:val="22"/>
              </w:rPr>
              <w:t>Who will you recruit to participate in your research to provide your data? How will you recruit them? H</w:t>
            </w:r>
            <w:r w:rsidRPr="00143CAE">
              <w:rPr>
                <w:rFonts w:ascii="Arial" w:hAnsi="Arial" w:cs="Arial"/>
                <w:color w:val="FF0000"/>
                <w:sz w:val="22"/>
                <w:szCs w:val="22"/>
              </w:rPr>
              <w:t xml:space="preserve">ow big </w:t>
            </w:r>
            <w:r>
              <w:rPr>
                <w:rFonts w:ascii="Arial" w:hAnsi="Arial" w:cs="Arial"/>
                <w:color w:val="FF0000"/>
                <w:sz w:val="22"/>
                <w:szCs w:val="22"/>
              </w:rPr>
              <w:t xml:space="preserve">will </w:t>
            </w:r>
            <w:r w:rsidRPr="00143CAE">
              <w:rPr>
                <w:rFonts w:ascii="Arial" w:hAnsi="Arial" w:cs="Arial"/>
                <w:color w:val="FF0000"/>
                <w:sz w:val="22"/>
                <w:szCs w:val="22"/>
              </w:rPr>
              <w:t>the sample be</w:t>
            </w:r>
            <w:r>
              <w:rPr>
                <w:rFonts w:ascii="Arial" w:hAnsi="Arial" w:cs="Arial"/>
                <w:color w:val="FF0000"/>
                <w:sz w:val="22"/>
                <w:szCs w:val="22"/>
              </w:rPr>
              <w:t>?</w:t>
            </w:r>
          </w:p>
          <w:p w14:paraId="5AECA929" w14:textId="77777777" w:rsidR="00822094" w:rsidRDefault="00822094" w:rsidP="00AB21BD">
            <w:pPr>
              <w:rPr>
                <w:rFonts w:ascii="Arial" w:hAnsi="Arial" w:cs="Arial"/>
                <w:sz w:val="22"/>
                <w:szCs w:val="22"/>
              </w:rPr>
            </w:pPr>
          </w:p>
          <w:p w14:paraId="44227C9C" w14:textId="77777777" w:rsidR="00822094" w:rsidRDefault="00822094" w:rsidP="00AB21BD">
            <w:pPr>
              <w:rPr>
                <w:rFonts w:ascii="Arial" w:hAnsi="Arial" w:cs="Arial"/>
                <w:sz w:val="22"/>
                <w:szCs w:val="22"/>
              </w:rPr>
            </w:pPr>
          </w:p>
          <w:p w14:paraId="7A134A08" w14:textId="77777777" w:rsidR="00822094" w:rsidRPr="00143CAE" w:rsidRDefault="00822094" w:rsidP="00AB21BD">
            <w:pPr>
              <w:rPr>
                <w:rFonts w:ascii="Arial" w:hAnsi="Arial" w:cs="Arial"/>
                <w:sz w:val="22"/>
                <w:szCs w:val="22"/>
              </w:rPr>
            </w:pPr>
          </w:p>
        </w:tc>
      </w:tr>
    </w:tbl>
    <w:p w14:paraId="0C972AE6" w14:textId="6F8A167F" w:rsidR="00822094" w:rsidRDefault="00822094" w:rsidP="00FA0AC3">
      <w:pPr>
        <w:spacing w:before="100" w:beforeAutospacing="1" w:after="100" w:afterAutospacing="1"/>
        <w:jc w:val="both"/>
        <w:rPr>
          <w:rFonts w:ascii="Arial" w:hAnsi="Arial" w:cs="Arial"/>
          <w:color w:val="000000"/>
          <w:sz w:val="22"/>
          <w:szCs w:val="22"/>
          <w:lang w:eastAsia="en-US"/>
        </w:rPr>
      </w:pPr>
    </w:p>
    <w:p w14:paraId="21927689" w14:textId="6987B684" w:rsidR="00822094" w:rsidRPr="00194343" w:rsidRDefault="00822094" w:rsidP="00822094">
      <w:pPr>
        <w:spacing w:before="100" w:beforeAutospacing="1" w:after="100" w:afterAutospacing="1"/>
        <w:jc w:val="both"/>
        <w:rPr>
          <w:rFonts w:ascii="Arial" w:hAnsi="Arial" w:cs="Arial"/>
          <w:b/>
          <w:color w:val="000000"/>
          <w:lang w:eastAsia="en-US"/>
        </w:rPr>
      </w:pPr>
      <w:r w:rsidRPr="00194343">
        <w:rPr>
          <w:rFonts w:ascii="Arial" w:hAnsi="Arial" w:cs="Arial"/>
          <w:b/>
          <w:color w:val="000000"/>
          <w:lang w:eastAsia="en-US"/>
        </w:rPr>
        <w:lastRenderedPageBreak/>
        <w:t>Ethical issues and research</w:t>
      </w:r>
    </w:p>
    <w:p w14:paraId="7EA7A4D9" w14:textId="467F0097" w:rsidR="00E67828" w:rsidRPr="00010001" w:rsidRDefault="00E67828" w:rsidP="00E67828">
      <w:pPr>
        <w:rPr>
          <w:rFonts w:ascii="Arial" w:hAnsi="Arial" w:cs="Arial"/>
          <w:bCs/>
          <w:color w:val="000000" w:themeColor="text1"/>
          <w:sz w:val="22"/>
          <w:szCs w:val="22"/>
        </w:rPr>
      </w:pPr>
      <w:r w:rsidRPr="00010001">
        <w:rPr>
          <w:rFonts w:ascii="Arial" w:hAnsi="Arial" w:cs="Arial"/>
          <w:bCs/>
          <w:color w:val="000000" w:themeColor="text1"/>
          <w:sz w:val="22"/>
          <w:szCs w:val="22"/>
        </w:rPr>
        <w:t xml:space="preserve">Under the terms of the block </w:t>
      </w:r>
      <w:r w:rsidR="00F829D3">
        <w:rPr>
          <w:rFonts w:ascii="Arial" w:hAnsi="Arial" w:cs="Arial"/>
          <w:bCs/>
          <w:color w:val="000000" w:themeColor="text1"/>
          <w:sz w:val="22"/>
          <w:szCs w:val="22"/>
        </w:rPr>
        <w:t xml:space="preserve">ethical </w:t>
      </w:r>
      <w:r w:rsidRPr="00010001">
        <w:rPr>
          <w:rFonts w:ascii="Arial" w:hAnsi="Arial" w:cs="Arial"/>
          <w:bCs/>
          <w:color w:val="000000" w:themeColor="text1"/>
          <w:sz w:val="22"/>
          <w:szCs w:val="22"/>
        </w:rPr>
        <w:t xml:space="preserve">approval, research is permitted that does </w:t>
      </w:r>
      <w:r w:rsidR="00B4223E">
        <w:rPr>
          <w:rFonts w:ascii="Arial" w:hAnsi="Arial" w:cs="Arial"/>
          <w:bCs/>
          <w:color w:val="000000" w:themeColor="text1"/>
          <w:sz w:val="22"/>
          <w:szCs w:val="22"/>
        </w:rPr>
        <w:t>NOT</w:t>
      </w:r>
      <w:r w:rsidRPr="00010001">
        <w:rPr>
          <w:rFonts w:ascii="Arial" w:hAnsi="Arial" w:cs="Arial"/>
          <w:bCs/>
          <w:color w:val="000000" w:themeColor="text1"/>
          <w:sz w:val="22"/>
          <w:szCs w:val="22"/>
        </w:rPr>
        <w:t xml:space="preserve"> involve:</w:t>
      </w:r>
    </w:p>
    <w:p w14:paraId="006C23D4" w14:textId="77777777" w:rsidR="00E67828" w:rsidRPr="00010001" w:rsidRDefault="00E67828" w:rsidP="00E67828">
      <w:pPr>
        <w:rPr>
          <w:rFonts w:ascii="Arial" w:hAnsi="Arial" w:cs="Arial"/>
          <w:bCs/>
          <w:color w:val="000000" w:themeColor="text1"/>
          <w:sz w:val="22"/>
          <w:szCs w:val="22"/>
        </w:rPr>
      </w:pPr>
    </w:p>
    <w:p w14:paraId="4FA72D65" w14:textId="58D1B12B" w:rsidR="00E67828" w:rsidRPr="00010001" w:rsidRDefault="00E67828" w:rsidP="0002105C">
      <w:pPr>
        <w:pStyle w:val="ListParagraph"/>
        <w:numPr>
          <w:ilvl w:val="0"/>
          <w:numId w:val="3"/>
        </w:numPr>
        <w:rPr>
          <w:rFonts w:ascii="Arial" w:hAnsi="Arial" w:cs="Arial"/>
          <w:sz w:val="22"/>
          <w:szCs w:val="22"/>
        </w:rPr>
      </w:pPr>
      <w:r w:rsidRPr="00010001">
        <w:rPr>
          <w:rFonts w:ascii="Arial" w:hAnsi="Arial" w:cs="Arial"/>
          <w:sz w:val="22"/>
          <w:szCs w:val="22"/>
        </w:rPr>
        <w:t>The collection of primary source material that might possibly be seen as offensive or considered illegal to access or hold on a computer (such as</w:t>
      </w:r>
      <w:r w:rsidRPr="00010001">
        <w:rPr>
          <w:rFonts w:ascii="Arial" w:hAnsi="Arial" w:cs="Arial"/>
          <w:i/>
          <w:sz w:val="22"/>
          <w:szCs w:val="22"/>
        </w:rPr>
        <w:t xml:space="preserve"> </w:t>
      </w:r>
      <w:r w:rsidRPr="00010001">
        <w:rPr>
          <w:rFonts w:ascii="Arial" w:hAnsi="Arial" w:cs="Arial"/>
          <w:iCs/>
          <w:sz w:val="22"/>
          <w:szCs w:val="22"/>
        </w:rPr>
        <w:t>studies related to state security, pornography, abuse, illegal behaviour or terrorism</w:t>
      </w:r>
      <w:r w:rsidRPr="00010001">
        <w:rPr>
          <w:rFonts w:ascii="Arial" w:hAnsi="Arial" w:cs="Arial"/>
          <w:sz w:val="22"/>
          <w:szCs w:val="22"/>
        </w:rPr>
        <w:t>)</w:t>
      </w:r>
    </w:p>
    <w:p w14:paraId="5B854A11" w14:textId="505140CC" w:rsidR="00E67828" w:rsidRPr="00010001" w:rsidRDefault="00E67828" w:rsidP="0002105C">
      <w:pPr>
        <w:pStyle w:val="ListParagraph"/>
        <w:numPr>
          <w:ilvl w:val="0"/>
          <w:numId w:val="3"/>
        </w:numPr>
        <w:rPr>
          <w:rFonts w:ascii="Arial" w:hAnsi="Arial" w:cs="Arial"/>
          <w:sz w:val="22"/>
          <w:szCs w:val="22"/>
        </w:rPr>
      </w:pPr>
      <w:r w:rsidRPr="00010001">
        <w:rPr>
          <w:rFonts w:ascii="Arial" w:hAnsi="Arial" w:cs="Arial"/>
          <w:sz w:val="22"/>
          <w:szCs w:val="22"/>
        </w:rPr>
        <w:t>Groups which may be construed as terrorist or extremist</w:t>
      </w:r>
    </w:p>
    <w:p w14:paraId="23775355" w14:textId="77777777" w:rsidR="00E67828" w:rsidRPr="00010001" w:rsidRDefault="00E67828" w:rsidP="00E67828">
      <w:pPr>
        <w:rPr>
          <w:rFonts w:ascii="Arial" w:hAnsi="Arial" w:cs="Arial"/>
          <w:bCs/>
          <w:color w:val="000000" w:themeColor="text1"/>
          <w:sz w:val="22"/>
          <w:szCs w:val="22"/>
        </w:rPr>
      </w:pPr>
    </w:p>
    <w:p w14:paraId="33C49F99" w14:textId="44E64FA0" w:rsidR="00E67828" w:rsidRPr="00010001" w:rsidRDefault="00C138F2" w:rsidP="00E67828">
      <w:pPr>
        <w:rPr>
          <w:rFonts w:ascii="Arial" w:hAnsi="Arial" w:cs="Arial"/>
          <w:bCs/>
          <w:color w:val="000000" w:themeColor="text1"/>
          <w:sz w:val="22"/>
          <w:szCs w:val="22"/>
        </w:rPr>
      </w:pPr>
      <w:r>
        <w:rPr>
          <w:rFonts w:ascii="Arial" w:hAnsi="Arial" w:cs="Arial"/>
          <w:bCs/>
          <w:color w:val="000000" w:themeColor="text1"/>
          <w:sz w:val="22"/>
          <w:szCs w:val="22"/>
        </w:rPr>
        <w:t>Under the block approval, you must not g</w:t>
      </w:r>
      <w:r w:rsidR="00E67828" w:rsidRPr="00010001">
        <w:rPr>
          <w:rFonts w:ascii="Arial" w:hAnsi="Arial" w:cs="Arial"/>
          <w:bCs/>
          <w:color w:val="000000" w:themeColor="text1"/>
          <w:sz w:val="22"/>
          <w:szCs w:val="22"/>
        </w:rPr>
        <w:t>ather data on sensitive subjects, including:</w:t>
      </w:r>
    </w:p>
    <w:p w14:paraId="192B8182" w14:textId="77777777" w:rsidR="00E67828" w:rsidRPr="00010001" w:rsidRDefault="00E67828" w:rsidP="00E67828">
      <w:pPr>
        <w:rPr>
          <w:rFonts w:ascii="Arial" w:hAnsi="Arial" w:cs="Arial"/>
          <w:bCs/>
          <w:color w:val="000000" w:themeColor="text1"/>
          <w:sz w:val="22"/>
          <w:szCs w:val="22"/>
        </w:rPr>
      </w:pPr>
    </w:p>
    <w:p w14:paraId="3514124C" w14:textId="294F3B7D"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 xml:space="preserve">Political </w:t>
      </w:r>
      <w:r>
        <w:rPr>
          <w:rFonts w:ascii="Arial" w:hAnsi="Arial" w:cs="Arial"/>
          <w:bCs/>
          <w:color w:val="000000" w:themeColor="text1"/>
          <w:sz w:val="22"/>
          <w:szCs w:val="22"/>
        </w:rPr>
        <w:t>o</w:t>
      </w:r>
      <w:r w:rsidRPr="00E67828">
        <w:rPr>
          <w:rFonts w:ascii="Arial" w:hAnsi="Arial" w:cs="Arial"/>
          <w:bCs/>
          <w:color w:val="000000" w:themeColor="text1"/>
          <w:sz w:val="22"/>
          <w:szCs w:val="22"/>
        </w:rPr>
        <w:t xml:space="preserve">pinions </w:t>
      </w:r>
    </w:p>
    <w:p w14:paraId="5E0EBEAE" w14:textId="77777777"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Religious or philosophical beliefs</w:t>
      </w:r>
    </w:p>
    <w:p w14:paraId="76B60794" w14:textId="77777777"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 xml:space="preserve">Health data </w:t>
      </w:r>
    </w:p>
    <w:p w14:paraId="404DA7F6" w14:textId="77777777"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Sex life</w:t>
      </w:r>
    </w:p>
    <w:p w14:paraId="7E31511E" w14:textId="77777777"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Sexual orientation</w:t>
      </w:r>
    </w:p>
    <w:p w14:paraId="4501FA69" w14:textId="77777777" w:rsidR="00E67828" w:rsidRPr="00E67828" w:rsidRDefault="00E67828" w:rsidP="0002105C">
      <w:pPr>
        <w:pStyle w:val="ListParagraph"/>
        <w:numPr>
          <w:ilvl w:val="0"/>
          <w:numId w:val="4"/>
        </w:numPr>
        <w:rPr>
          <w:rFonts w:ascii="Arial" w:hAnsi="Arial" w:cs="Arial"/>
          <w:bCs/>
          <w:color w:val="000000" w:themeColor="text1"/>
          <w:sz w:val="22"/>
          <w:szCs w:val="22"/>
        </w:rPr>
      </w:pPr>
      <w:r w:rsidRPr="00E67828">
        <w:rPr>
          <w:rFonts w:ascii="Arial" w:hAnsi="Arial" w:cs="Arial"/>
          <w:bCs/>
          <w:color w:val="000000" w:themeColor="text1"/>
          <w:sz w:val="22"/>
          <w:szCs w:val="22"/>
        </w:rPr>
        <w:t>Criminal convictions and offences</w:t>
      </w:r>
    </w:p>
    <w:p w14:paraId="1BB50D36" w14:textId="15CD33BD" w:rsidR="00FA0AC3" w:rsidRDefault="00E67828" w:rsidP="00E67828">
      <w:pPr>
        <w:spacing w:before="100" w:beforeAutospacing="1" w:after="100" w:afterAutospacing="1"/>
        <w:jc w:val="both"/>
        <w:rPr>
          <w:rFonts w:ascii="Arial" w:hAnsi="Arial" w:cs="Arial"/>
          <w:bCs/>
          <w:color w:val="000000" w:themeColor="text1"/>
          <w:sz w:val="22"/>
          <w:szCs w:val="22"/>
        </w:rPr>
      </w:pPr>
      <w:r w:rsidRPr="006D1230">
        <w:rPr>
          <w:rFonts w:ascii="Arial" w:hAnsi="Arial" w:cs="Arial"/>
          <w:bCs/>
          <w:color w:val="000000" w:themeColor="text1"/>
          <w:sz w:val="22"/>
          <w:szCs w:val="22"/>
        </w:rPr>
        <w:t xml:space="preserve">If your research involves the collection of such data or </w:t>
      </w:r>
      <w:r w:rsidR="00733551" w:rsidRPr="006D1230">
        <w:rPr>
          <w:rFonts w:ascii="Arial" w:hAnsi="Arial" w:cs="Arial"/>
          <w:bCs/>
          <w:color w:val="000000" w:themeColor="text1"/>
          <w:sz w:val="22"/>
          <w:szCs w:val="22"/>
        </w:rPr>
        <w:t xml:space="preserve">the involvement of </w:t>
      </w:r>
      <w:r w:rsidRPr="006D1230">
        <w:rPr>
          <w:rFonts w:ascii="Arial" w:hAnsi="Arial" w:cs="Arial"/>
          <w:bCs/>
          <w:color w:val="000000" w:themeColor="text1"/>
          <w:sz w:val="22"/>
          <w:szCs w:val="22"/>
        </w:rPr>
        <w:t>terrorist/extremist groups, you must seek special permission through the RKC research ethics panel</w:t>
      </w:r>
      <w:r w:rsidR="00C138F2" w:rsidRPr="006D1230">
        <w:rPr>
          <w:rFonts w:ascii="Arial" w:hAnsi="Arial" w:cs="Arial"/>
          <w:bCs/>
          <w:color w:val="000000" w:themeColor="text1"/>
          <w:sz w:val="22"/>
          <w:szCs w:val="22"/>
        </w:rPr>
        <w:t>.</w:t>
      </w:r>
    </w:p>
    <w:tbl>
      <w:tblPr>
        <w:tblStyle w:val="TableGrid"/>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5"/>
        <w:gridCol w:w="1719"/>
        <w:gridCol w:w="950"/>
      </w:tblGrid>
      <w:tr w:rsidR="000E479A" w14:paraId="5064C81A" w14:textId="77777777" w:rsidTr="0098215F">
        <w:tc>
          <w:tcPr>
            <w:tcW w:w="3534" w:type="pct"/>
          </w:tcPr>
          <w:p w14:paraId="3049708F" w14:textId="77777777" w:rsidR="000E479A" w:rsidRPr="00143CAE" w:rsidRDefault="000E479A" w:rsidP="0098215F">
            <w:pPr>
              <w:rPr>
                <w:rFonts w:ascii="Arial" w:hAnsi="Arial" w:cs="Arial"/>
                <w:b/>
                <w:color w:val="FF0000"/>
                <w:sz w:val="22"/>
                <w:szCs w:val="22"/>
              </w:rPr>
            </w:pPr>
          </w:p>
        </w:tc>
        <w:tc>
          <w:tcPr>
            <w:tcW w:w="944" w:type="pct"/>
          </w:tcPr>
          <w:p w14:paraId="0C6FFACA" w14:textId="77777777" w:rsidR="000E479A" w:rsidRDefault="000E479A" w:rsidP="0098215F">
            <w:pPr>
              <w:rPr>
                <w:rFonts w:ascii="Arial" w:hAnsi="Arial" w:cs="Arial"/>
                <w:sz w:val="22"/>
                <w:szCs w:val="22"/>
              </w:rPr>
            </w:pPr>
            <w:r>
              <w:rPr>
                <w:rFonts w:ascii="Arial" w:hAnsi="Arial" w:cs="Arial"/>
                <w:sz w:val="22"/>
                <w:szCs w:val="22"/>
              </w:rPr>
              <w:t>Yes</w:t>
            </w:r>
          </w:p>
        </w:tc>
        <w:tc>
          <w:tcPr>
            <w:tcW w:w="522" w:type="pct"/>
          </w:tcPr>
          <w:p w14:paraId="3EF4CCE2" w14:textId="77777777" w:rsidR="000E479A" w:rsidRDefault="000E479A" w:rsidP="0098215F">
            <w:pPr>
              <w:rPr>
                <w:rFonts w:ascii="Arial" w:hAnsi="Arial" w:cs="Arial"/>
                <w:sz w:val="22"/>
                <w:szCs w:val="22"/>
              </w:rPr>
            </w:pPr>
            <w:r>
              <w:rPr>
                <w:rFonts w:ascii="Arial" w:hAnsi="Arial" w:cs="Arial"/>
                <w:sz w:val="22"/>
                <w:szCs w:val="22"/>
              </w:rPr>
              <w:t>No</w:t>
            </w:r>
          </w:p>
        </w:tc>
      </w:tr>
      <w:tr w:rsidR="000E479A" w:rsidRPr="00143CAE" w14:paraId="4B466126" w14:textId="77777777" w:rsidTr="0098215F">
        <w:tc>
          <w:tcPr>
            <w:tcW w:w="3534" w:type="pct"/>
          </w:tcPr>
          <w:p w14:paraId="455D6AA8" w14:textId="48C0FBBC" w:rsidR="000E479A" w:rsidRPr="00143CAE" w:rsidRDefault="000E479A" w:rsidP="0098215F">
            <w:pPr>
              <w:rPr>
                <w:rFonts w:ascii="Arial" w:hAnsi="Arial" w:cs="Arial"/>
                <w:color w:val="FF0000"/>
                <w:sz w:val="22"/>
                <w:szCs w:val="22"/>
              </w:rPr>
            </w:pPr>
            <w:r w:rsidRPr="00341949">
              <w:rPr>
                <w:rFonts w:ascii="Arial" w:hAnsi="Arial" w:cs="Arial"/>
                <w:sz w:val="22"/>
                <w:szCs w:val="22"/>
              </w:rPr>
              <w:t xml:space="preserve">I confirm that </w:t>
            </w:r>
            <w:r>
              <w:rPr>
                <w:rFonts w:ascii="Arial" w:hAnsi="Arial" w:cs="Arial"/>
                <w:sz w:val="22"/>
                <w:szCs w:val="22"/>
              </w:rPr>
              <w:t>my research will not breach the terms of the block ethical approval, above</w:t>
            </w:r>
          </w:p>
        </w:tc>
        <w:tc>
          <w:tcPr>
            <w:tcW w:w="944" w:type="pct"/>
          </w:tcPr>
          <w:p w14:paraId="2BD18760" w14:textId="77777777" w:rsidR="000E479A" w:rsidRPr="00143CAE" w:rsidRDefault="009140B4" w:rsidP="0098215F">
            <w:pPr>
              <w:rPr>
                <w:rFonts w:ascii="Arial" w:hAnsi="Arial" w:cs="Arial"/>
                <w:sz w:val="22"/>
                <w:szCs w:val="22"/>
              </w:rPr>
            </w:pPr>
            <w:sdt>
              <w:sdtPr>
                <w:rPr>
                  <w:rFonts w:ascii="Arial" w:hAnsi="Arial" w:cs="Arial"/>
                  <w:sz w:val="22"/>
                  <w:szCs w:val="22"/>
                </w:rPr>
                <w:id w:val="2018496215"/>
                <w14:checkbox>
                  <w14:checked w14:val="0"/>
                  <w14:checkedState w14:val="2612" w14:font="MS Gothic"/>
                  <w14:uncheckedState w14:val="2610" w14:font="MS Gothic"/>
                </w14:checkbox>
              </w:sdtPr>
              <w:sdtEndPr/>
              <w:sdtContent>
                <w:r w:rsidR="000E479A" w:rsidRPr="00143CAE">
                  <w:rPr>
                    <w:rFonts w:ascii="Segoe UI Symbol" w:eastAsia="MS Gothic" w:hAnsi="Segoe UI Symbol" w:cs="Segoe UI Symbol"/>
                    <w:sz w:val="22"/>
                    <w:szCs w:val="22"/>
                  </w:rPr>
                  <w:t>☐</w:t>
                </w:r>
              </w:sdtContent>
            </w:sdt>
          </w:p>
        </w:tc>
        <w:tc>
          <w:tcPr>
            <w:tcW w:w="522" w:type="pct"/>
          </w:tcPr>
          <w:p w14:paraId="20432746" w14:textId="77777777" w:rsidR="000E479A" w:rsidRPr="00143CAE" w:rsidRDefault="009140B4" w:rsidP="0098215F">
            <w:pPr>
              <w:rPr>
                <w:rFonts w:ascii="Arial" w:hAnsi="Arial" w:cs="Arial"/>
                <w:sz w:val="22"/>
                <w:szCs w:val="22"/>
              </w:rPr>
            </w:pPr>
            <w:sdt>
              <w:sdtPr>
                <w:rPr>
                  <w:rFonts w:ascii="Arial" w:hAnsi="Arial" w:cs="Arial"/>
                  <w:sz w:val="22"/>
                  <w:szCs w:val="22"/>
                </w:rPr>
                <w:id w:val="2138992756"/>
                <w14:checkbox>
                  <w14:checked w14:val="0"/>
                  <w14:checkedState w14:val="2612" w14:font="MS Gothic"/>
                  <w14:uncheckedState w14:val="2610" w14:font="MS Gothic"/>
                </w14:checkbox>
              </w:sdtPr>
              <w:sdtEndPr/>
              <w:sdtContent>
                <w:r w:rsidR="000E479A" w:rsidRPr="00143CAE">
                  <w:rPr>
                    <w:rFonts w:ascii="Segoe UI Symbol" w:eastAsia="MS Gothic" w:hAnsi="Segoe UI Symbol" w:cs="Segoe UI Symbol"/>
                    <w:sz w:val="22"/>
                    <w:szCs w:val="22"/>
                  </w:rPr>
                  <w:t>☐</w:t>
                </w:r>
              </w:sdtContent>
            </w:sdt>
          </w:p>
        </w:tc>
      </w:tr>
    </w:tbl>
    <w:p w14:paraId="7478863D" w14:textId="492A733D" w:rsidR="00FA0AC3" w:rsidRPr="00E67828" w:rsidRDefault="00FA0AC3" w:rsidP="00E67828">
      <w:pPr>
        <w:spacing w:before="100" w:beforeAutospacing="1" w:after="100" w:afterAutospacing="1"/>
        <w:jc w:val="both"/>
        <w:rPr>
          <w:rFonts w:ascii="Arial" w:hAnsi="Arial" w:cs="Arial"/>
          <w:color w:val="000000"/>
          <w:sz w:val="22"/>
          <w:szCs w:val="22"/>
          <w:lang w:eastAsia="en-US"/>
        </w:rPr>
      </w:pPr>
      <w:r w:rsidRPr="0053009F">
        <w:rPr>
          <w:rFonts w:ascii="Arial" w:hAnsi="Arial" w:cs="Arial"/>
          <w:color w:val="000000"/>
          <w:sz w:val="22"/>
          <w:szCs w:val="22"/>
          <w:lang w:eastAsia="en-US"/>
        </w:rPr>
        <w:t xml:space="preserve">The University's ethical guidelines for research </w:t>
      </w:r>
      <w:r w:rsidR="00C138F2">
        <w:rPr>
          <w:rFonts w:ascii="Arial" w:hAnsi="Arial" w:cs="Arial"/>
          <w:color w:val="000000"/>
          <w:sz w:val="22"/>
          <w:szCs w:val="22"/>
          <w:lang w:eastAsia="en-US"/>
        </w:rPr>
        <w:t>state</w:t>
      </w:r>
      <w:r w:rsidRPr="0053009F">
        <w:rPr>
          <w:rFonts w:ascii="Arial" w:hAnsi="Arial" w:cs="Arial"/>
          <w:color w:val="000000"/>
          <w:sz w:val="22"/>
          <w:szCs w:val="22"/>
          <w:lang w:eastAsia="en-US"/>
        </w:rPr>
        <w:t xml:space="preserve"> that researchers should</w:t>
      </w:r>
      <w:r w:rsidR="00C138F2">
        <w:rPr>
          <w:rFonts w:ascii="Arial" w:hAnsi="Arial" w:cs="Arial"/>
          <w:color w:val="000000"/>
          <w:sz w:val="22"/>
          <w:szCs w:val="22"/>
          <w:lang w:eastAsia="en-US"/>
        </w:rPr>
        <w:t>:</w:t>
      </w:r>
      <w:r w:rsidR="00E67828">
        <w:rPr>
          <w:rFonts w:ascii="Arial" w:hAnsi="Arial" w:cs="Arial"/>
          <w:color w:val="000000"/>
          <w:sz w:val="22"/>
          <w:szCs w:val="22"/>
          <w:lang w:eastAsia="en-US"/>
        </w:rPr>
        <w:t xml:space="preserve"> </w:t>
      </w:r>
      <w:r w:rsidRPr="00E67828">
        <w:rPr>
          <w:rFonts w:ascii="Arial" w:hAnsi="Arial" w:cs="Arial"/>
          <w:color w:val="000000"/>
          <w:sz w:val="22"/>
          <w:szCs w:val="22"/>
          <w:lang w:eastAsia="en-US"/>
        </w:rPr>
        <w:t xml:space="preserve">ensure the </w:t>
      </w:r>
      <w:r w:rsidRPr="00F829D3">
        <w:rPr>
          <w:rFonts w:ascii="Arial" w:hAnsi="Arial" w:cs="Arial"/>
          <w:b/>
          <w:bCs/>
          <w:i/>
          <w:iCs/>
          <w:color w:val="000000"/>
          <w:sz w:val="22"/>
          <w:szCs w:val="22"/>
          <w:lang w:eastAsia="en-US"/>
        </w:rPr>
        <w:t>welfare</w:t>
      </w:r>
      <w:r w:rsidRPr="00E67828">
        <w:rPr>
          <w:rFonts w:ascii="Arial" w:hAnsi="Arial" w:cs="Arial"/>
          <w:color w:val="000000"/>
          <w:sz w:val="22"/>
          <w:szCs w:val="22"/>
          <w:lang w:eastAsia="en-US"/>
        </w:rPr>
        <w:t xml:space="preserve"> of those who participate in the research</w:t>
      </w:r>
      <w:r w:rsidR="00E67828">
        <w:rPr>
          <w:rFonts w:ascii="Arial" w:hAnsi="Arial" w:cs="Arial"/>
          <w:color w:val="000000"/>
          <w:sz w:val="22"/>
          <w:szCs w:val="22"/>
          <w:lang w:eastAsia="en-US"/>
        </w:rPr>
        <w:t xml:space="preserve">; </w:t>
      </w:r>
      <w:r w:rsidRPr="00E67828">
        <w:rPr>
          <w:rFonts w:ascii="Arial" w:hAnsi="Arial" w:cs="Arial"/>
          <w:color w:val="000000"/>
          <w:sz w:val="22"/>
          <w:szCs w:val="22"/>
          <w:lang w:eastAsia="en-US"/>
        </w:rPr>
        <w:t xml:space="preserve">ensure that participants give </w:t>
      </w:r>
      <w:r w:rsidRPr="00F829D3">
        <w:rPr>
          <w:rFonts w:ascii="Arial" w:hAnsi="Arial" w:cs="Arial"/>
          <w:b/>
          <w:bCs/>
          <w:i/>
          <w:iCs/>
          <w:color w:val="000000"/>
          <w:sz w:val="22"/>
          <w:szCs w:val="22"/>
          <w:lang w:eastAsia="en-US"/>
        </w:rPr>
        <w:t>informed consent</w:t>
      </w:r>
      <w:r w:rsidRPr="00E67828">
        <w:rPr>
          <w:rFonts w:ascii="Arial" w:hAnsi="Arial" w:cs="Arial"/>
          <w:color w:val="000000"/>
          <w:sz w:val="22"/>
          <w:szCs w:val="22"/>
          <w:lang w:eastAsia="en-US"/>
        </w:rPr>
        <w:t xml:space="preserve"> to being included in the research, and understand they may withdraw from the research </w:t>
      </w:r>
      <w:r w:rsidR="00FA0147" w:rsidRPr="00E67828">
        <w:rPr>
          <w:rFonts w:ascii="Arial" w:hAnsi="Arial" w:cs="Arial"/>
          <w:color w:val="000000"/>
          <w:sz w:val="22"/>
          <w:szCs w:val="22"/>
          <w:lang w:eastAsia="en-US"/>
        </w:rPr>
        <w:t>if they wish</w:t>
      </w:r>
      <w:r w:rsidR="00E67828">
        <w:rPr>
          <w:rFonts w:ascii="Arial" w:hAnsi="Arial" w:cs="Arial"/>
          <w:color w:val="000000"/>
          <w:sz w:val="22"/>
          <w:szCs w:val="22"/>
          <w:lang w:eastAsia="en-US"/>
        </w:rPr>
        <w:t xml:space="preserve">; </w:t>
      </w:r>
      <w:r w:rsidRPr="00E67828">
        <w:rPr>
          <w:rFonts w:ascii="Arial" w:hAnsi="Arial" w:cs="Arial"/>
          <w:color w:val="000000"/>
          <w:sz w:val="22"/>
          <w:szCs w:val="22"/>
          <w:lang w:eastAsia="en-US"/>
        </w:rPr>
        <w:t xml:space="preserve">ensure appropriate </w:t>
      </w:r>
      <w:r w:rsidRPr="00F829D3">
        <w:rPr>
          <w:rFonts w:ascii="Arial" w:hAnsi="Arial" w:cs="Arial"/>
          <w:b/>
          <w:bCs/>
          <w:i/>
          <w:iCs/>
          <w:color w:val="000000"/>
          <w:sz w:val="22"/>
          <w:szCs w:val="22"/>
          <w:lang w:eastAsia="en-US"/>
        </w:rPr>
        <w:t>confidentiality</w:t>
      </w:r>
      <w:r w:rsidRPr="00E67828">
        <w:rPr>
          <w:rFonts w:ascii="Arial" w:hAnsi="Arial" w:cs="Arial"/>
          <w:color w:val="000000"/>
          <w:sz w:val="22"/>
          <w:szCs w:val="22"/>
          <w:lang w:eastAsia="en-US"/>
        </w:rPr>
        <w:t xml:space="preserve"> and </w:t>
      </w:r>
      <w:r w:rsidRPr="00F829D3">
        <w:rPr>
          <w:rFonts w:ascii="Arial" w:hAnsi="Arial" w:cs="Arial"/>
          <w:b/>
          <w:bCs/>
          <w:i/>
          <w:iCs/>
          <w:color w:val="000000"/>
          <w:sz w:val="22"/>
          <w:szCs w:val="22"/>
          <w:lang w:eastAsia="en-US"/>
        </w:rPr>
        <w:t>anonymity</w:t>
      </w:r>
      <w:r w:rsidRPr="00E67828">
        <w:rPr>
          <w:rFonts w:ascii="Arial" w:hAnsi="Arial" w:cs="Arial"/>
          <w:color w:val="000000"/>
          <w:sz w:val="22"/>
          <w:szCs w:val="22"/>
          <w:lang w:eastAsia="en-US"/>
        </w:rPr>
        <w:t xml:space="preserve"> for people who take part</w:t>
      </w:r>
      <w:r w:rsidR="00E67828">
        <w:rPr>
          <w:rFonts w:ascii="Arial" w:hAnsi="Arial" w:cs="Arial"/>
          <w:color w:val="000000"/>
          <w:sz w:val="22"/>
          <w:szCs w:val="22"/>
          <w:lang w:eastAsia="en-US"/>
        </w:rPr>
        <w:t xml:space="preserve">; </w:t>
      </w:r>
      <w:r w:rsidR="00194343" w:rsidRPr="00E67828">
        <w:rPr>
          <w:rFonts w:ascii="Arial" w:hAnsi="Arial" w:cs="Arial"/>
          <w:color w:val="000000"/>
          <w:sz w:val="22"/>
          <w:szCs w:val="22"/>
          <w:lang w:eastAsia="en-US"/>
        </w:rPr>
        <w:t>e</w:t>
      </w:r>
      <w:r w:rsidRPr="00E67828">
        <w:rPr>
          <w:rFonts w:ascii="Arial" w:hAnsi="Arial" w:cs="Arial"/>
          <w:color w:val="000000"/>
          <w:sz w:val="22"/>
          <w:szCs w:val="22"/>
          <w:lang w:eastAsia="en-US"/>
        </w:rPr>
        <w:t>nsure that actions undertaken by researchers comply with UK law, human rights declarations, guidelines from relevant professional bodies, and University policies</w:t>
      </w:r>
      <w:r w:rsidR="003124DC">
        <w:rPr>
          <w:rFonts w:ascii="Arial" w:hAnsi="Arial" w:cs="Arial"/>
          <w:color w:val="000000"/>
          <w:sz w:val="22"/>
          <w:szCs w:val="22"/>
          <w:lang w:eastAsia="en-US"/>
        </w:rPr>
        <w:t>.</w:t>
      </w:r>
    </w:p>
    <w:p w14:paraId="4EC2CA1F" w14:textId="2300D490" w:rsidR="00FA0AC3" w:rsidRPr="0053009F" w:rsidRDefault="00FA0147" w:rsidP="00FA0AC3">
      <w:pPr>
        <w:spacing w:before="100" w:beforeAutospacing="1" w:after="100" w:afterAutospacing="1"/>
        <w:jc w:val="both"/>
        <w:rPr>
          <w:rFonts w:ascii="Arial" w:hAnsi="Arial" w:cs="Arial"/>
          <w:color w:val="000000"/>
          <w:sz w:val="22"/>
          <w:szCs w:val="22"/>
          <w:lang w:eastAsia="en-US"/>
        </w:rPr>
      </w:pPr>
      <w:r>
        <w:rPr>
          <w:rFonts w:ascii="Arial" w:hAnsi="Arial" w:cs="Arial"/>
          <w:color w:val="000000"/>
          <w:sz w:val="22"/>
          <w:szCs w:val="22"/>
          <w:lang w:eastAsia="en-US"/>
        </w:rPr>
        <w:t>In the following parts of th</w:t>
      </w:r>
      <w:r w:rsidR="003124DC">
        <w:rPr>
          <w:rFonts w:ascii="Arial" w:hAnsi="Arial" w:cs="Arial"/>
          <w:color w:val="000000"/>
          <w:sz w:val="22"/>
          <w:szCs w:val="22"/>
          <w:lang w:eastAsia="en-US"/>
        </w:rPr>
        <w:t>is</w:t>
      </w:r>
      <w:r>
        <w:rPr>
          <w:rFonts w:ascii="Arial" w:hAnsi="Arial" w:cs="Arial"/>
          <w:color w:val="000000"/>
          <w:sz w:val="22"/>
          <w:szCs w:val="22"/>
          <w:lang w:eastAsia="en-US"/>
        </w:rPr>
        <w:t xml:space="preserve"> form you are asked to address these issues:</w:t>
      </w:r>
    </w:p>
    <w:p w14:paraId="0D822F5F" w14:textId="1BAA318C" w:rsidR="00194343" w:rsidRPr="0053009F" w:rsidRDefault="00FA0AC3" w:rsidP="0002105C">
      <w:pPr>
        <w:pStyle w:val="ListParagraph"/>
        <w:numPr>
          <w:ilvl w:val="0"/>
          <w:numId w:val="1"/>
        </w:numPr>
        <w:spacing w:before="100" w:beforeAutospacing="1" w:after="100" w:afterAutospacing="1"/>
        <w:ind w:left="360"/>
        <w:jc w:val="both"/>
        <w:rPr>
          <w:rFonts w:ascii="Arial" w:hAnsi="Arial" w:cs="Arial"/>
          <w:color w:val="000000"/>
          <w:sz w:val="22"/>
          <w:szCs w:val="22"/>
          <w:lang w:eastAsia="en-US"/>
        </w:rPr>
      </w:pPr>
      <w:r w:rsidRPr="000E479A">
        <w:rPr>
          <w:rFonts w:ascii="Arial" w:hAnsi="Arial" w:cs="Arial"/>
          <w:b/>
          <w:bCs/>
          <w:color w:val="000000"/>
          <w:sz w:val="22"/>
          <w:szCs w:val="22"/>
          <w:lang w:eastAsia="en-US"/>
        </w:rPr>
        <w:t>Welfare:</w:t>
      </w:r>
      <w:r w:rsidRPr="0053009F">
        <w:rPr>
          <w:rFonts w:ascii="Arial" w:hAnsi="Arial" w:cs="Arial"/>
          <w:color w:val="000000"/>
          <w:sz w:val="22"/>
          <w:szCs w:val="22"/>
          <w:lang w:eastAsia="en-US"/>
        </w:rPr>
        <w:t xml:space="preserve"> Confirm that in your research you will be concerned to safeguard the welfare of any participants, and that you will not put them at risk.</w:t>
      </w:r>
    </w:p>
    <w:p w14:paraId="661A6A1C" w14:textId="11B05D0B" w:rsidR="00194343" w:rsidRPr="00733551" w:rsidRDefault="00FA0AC3" w:rsidP="0002105C">
      <w:pPr>
        <w:pStyle w:val="ListParagraph"/>
        <w:numPr>
          <w:ilvl w:val="0"/>
          <w:numId w:val="1"/>
        </w:numPr>
        <w:spacing w:before="100" w:beforeAutospacing="1" w:after="100" w:afterAutospacing="1"/>
        <w:ind w:left="360"/>
        <w:jc w:val="both"/>
        <w:rPr>
          <w:rFonts w:ascii="Arial" w:hAnsi="Arial" w:cs="Arial"/>
          <w:color w:val="000000"/>
          <w:sz w:val="22"/>
          <w:szCs w:val="22"/>
          <w:lang w:eastAsia="en-US"/>
        </w:rPr>
      </w:pPr>
      <w:r w:rsidRPr="000E479A">
        <w:rPr>
          <w:rFonts w:ascii="Arial" w:hAnsi="Arial" w:cs="Arial"/>
          <w:b/>
          <w:bCs/>
          <w:color w:val="000000"/>
          <w:sz w:val="22"/>
          <w:szCs w:val="22"/>
          <w:lang w:eastAsia="en-US"/>
        </w:rPr>
        <w:t>Informed consent:</w:t>
      </w:r>
      <w:r w:rsidRPr="00733551">
        <w:rPr>
          <w:rFonts w:ascii="Arial" w:hAnsi="Arial" w:cs="Arial"/>
          <w:color w:val="000000"/>
          <w:sz w:val="22"/>
          <w:szCs w:val="22"/>
          <w:lang w:eastAsia="en-US"/>
        </w:rPr>
        <w:t xml:space="preserve"> When you invite potential participants to engage in the research, </w:t>
      </w:r>
      <w:r w:rsidR="00FA0147" w:rsidRPr="00733551">
        <w:rPr>
          <w:rFonts w:ascii="Arial" w:hAnsi="Arial" w:cs="Arial"/>
          <w:color w:val="000000"/>
          <w:sz w:val="22"/>
          <w:szCs w:val="22"/>
          <w:lang w:eastAsia="en-US"/>
        </w:rPr>
        <w:t xml:space="preserve">you must </w:t>
      </w:r>
      <w:r w:rsidRPr="00733551">
        <w:rPr>
          <w:rFonts w:ascii="Arial" w:hAnsi="Arial" w:cs="Arial"/>
          <w:color w:val="000000"/>
          <w:sz w:val="22"/>
          <w:szCs w:val="22"/>
          <w:lang w:eastAsia="en-US"/>
        </w:rPr>
        <w:t>inform them what is involved and ensure they are freely able to take part, or not, as they choose</w:t>
      </w:r>
      <w:r w:rsidR="00FA0147" w:rsidRPr="00733551">
        <w:rPr>
          <w:rFonts w:ascii="Arial" w:hAnsi="Arial" w:cs="Arial"/>
          <w:color w:val="000000"/>
          <w:sz w:val="22"/>
          <w:szCs w:val="22"/>
          <w:lang w:eastAsia="en-US"/>
        </w:rPr>
        <w:t>.</w:t>
      </w:r>
      <w:r w:rsidR="00194343" w:rsidRPr="00733551">
        <w:rPr>
          <w:rFonts w:ascii="Arial" w:hAnsi="Arial" w:cs="Arial"/>
          <w:color w:val="000000"/>
          <w:sz w:val="22"/>
          <w:szCs w:val="22"/>
          <w:lang w:eastAsia="en-US"/>
        </w:rPr>
        <w:t xml:space="preserve"> </w:t>
      </w:r>
      <w:r w:rsidRPr="00733551">
        <w:rPr>
          <w:rFonts w:ascii="Arial" w:hAnsi="Arial" w:cs="Arial"/>
          <w:color w:val="000000"/>
          <w:sz w:val="22"/>
          <w:szCs w:val="22"/>
          <w:lang w:eastAsia="en-US"/>
        </w:rPr>
        <w:t xml:space="preserve">Typically, the materials you will use will be a) an invitation letter/email; b) a short </w:t>
      </w:r>
      <w:r w:rsidR="00FA0147" w:rsidRPr="00733551">
        <w:rPr>
          <w:rFonts w:ascii="Arial" w:hAnsi="Arial" w:cs="Arial"/>
          <w:color w:val="000000"/>
          <w:sz w:val="22"/>
          <w:szCs w:val="22"/>
          <w:lang w:eastAsia="en-US"/>
        </w:rPr>
        <w:t xml:space="preserve">information sheet describing </w:t>
      </w:r>
      <w:r w:rsidRPr="00733551">
        <w:rPr>
          <w:rFonts w:ascii="Arial" w:hAnsi="Arial" w:cs="Arial"/>
          <w:color w:val="000000"/>
          <w:sz w:val="22"/>
          <w:szCs w:val="22"/>
          <w:lang w:eastAsia="en-US"/>
        </w:rPr>
        <w:t>the project, including what is expected of the respondent; and c) a consent form or (in the case of a questionnaire) a click box/tick box to signify consent</w:t>
      </w:r>
      <w:r w:rsidR="00FA0147" w:rsidRPr="00733551">
        <w:rPr>
          <w:rFonts w:ascii="Arial" w:hAnsi="Arial" w:cs="Arial"/>
          <w:color w:val="000000"/>
          <w:sz w:val="22"/>
          <w:szCs w:val="22"/>
          <w:lang w:eastAsia="en-US"/>
        </w:rPr>
        <w:t>.</w:t>
      </w:r>
      <w:r w:rsidRPr="00733551">
        <w:rPr>
          <w:rFonts w:ascii="Arial" w:hAnsi="Arial" w:cs="Arial"/>
          <w:color w:val="000000"/>
          <w:sz w:val="22"/>
          <w:szCs w:val="22"/>
          <w:lang w:eastAsia="en-US"/>
        </w:rPr>
        <w:t xml:space="preserve"> </w:t>
      </w:r>
      <w:r w:rsidR="00FA0147" w:rsidRPr="00733551">
        <w:rPr>
          <w:rFonts w:ascii="Arial" w:hAnsi="Arial" w:cs="Arial"/>
          <w:color w:val="000000"/>
          <w:sz w:val="22"/>
          <w:szCs w:val="22"/>
          <w:lang w:eastAsia="en-US"/>
        </w:rPr>
        <w:t xml:space="preserve">A template information sheet and consent form are available for you to adapt for your project. </w:t>
      </w:r>
    </w:p>
    <w:p w14:paraId="0276C6C6" w14:textId="230FF52E" w:rsidR="00194343" w:rsidRPr="0053009F" w:rsidRDefault="00FA0AC3" w:rsidP="0002105C">
      <w:pPr>
        <w:pStyle w:val="ListParagraph"/>
        <w:numPr>
          <w:ilvl w:val="0"/>
          <w:numId w:val="2"/>
        </w:numPr>
        <w:spacing w:before="100" w:beforeAutospacing="1" w:after="100" w:afterAutospacing="1"/>
        <w:ind w:left="357"/>
        <w:jc w:val="both"/>
        <w:rPr>
          <w:rFonts w:ascii="Arial" w:hAnsi="Arial" w:cs="Arial"/>
          <w:color w:val="000000"/>
          <w:sz w:val="22"/>
          <w:szCs w:val="22"/>
          <w:lang w:eastAsia="en-US"/>
        </w:rPr>
      </w:pPr>
      <w:r w:rsidRPr="000E479A">
        <w:rPr>
          <w:rFonts w:ascii="Arial" w:hAnsi="Arial" w:cs="Arial"/>
          <w:b/>
          <w:bCs/>
          <w:color w:val="000000"/>
          <w:sz w:val="22"/>
          <w:szCs w:val="22"/>
          <w:lang w:eastAsia="en-US"/>
        </w:rPr>
        <w:t>Confidentiality</w:t>
      </w:r>
      <w:r w:rsidR="00F829D3" w:rsidRPr="000E479A">
        <w:rPr>
          <w:rFonts w:ascii="Arial" w:hAnsi="Arial" w:cs="Arial"/>
          <w:b/>
          <w:bCs/>
          <w:color w:val="000000"/>
          <w:sz w:val="22"/>
          <w:szCs w:val="22"/>
          <w:lang w:eastAsia="en-US"/>
        </w:rPr>
        <w:t xml:space="preserve"> and anonymity</w:t>
      </w:r>
      <w:r w:rsidRPr="000E479A">
        <w:rPr>
          <w:rFonts w:ascii="Arial" w:hAnsi="Arial" w:cs="Arial"/>
          <w:b/>
          <w:bCs/>
          <w:color w:val="000000"/>
          <w:sz w:val="22"/>
          <w:szCs w:val="22"/>
          <w:lang w:eastAsia="en-US"/>
        </w:rPr>
        <w:t>:</w:t>
      </w:r>
      <w:r w:rsidRPr="0053009F">
        <w:rPr>
          <w:rFonts w:ascii="Arial" w:hAnsi="Arial" w:cs="Arial"/>
          <w:color w:val="000000"/>
          <w:sz w:val="22"/>
          <w:szCs w:val="22"/>
          <w:lang w:eastAsia="en-US"/>
        </w:rPr>
        <w:t xml:space="preserve"> </w:t>
      </w:r>
      <w:r w:rsidR="00FA0147">
        <w:rPr>
          <w:rFonts w:ascii="Arial" w:hAnsi="Arial" w:cs="Arial"/>
          <w:color w:val="000000"/>
          <w:sz w:val="22"/>
          <w:szCs w:val="22"/>
          <w:lang w:eastAsia="en-US"/>
        </w:rPr>
        <w:t>Y</w:t>
      </w:r>
      <w:r w:rsidRPr="0053009F">
        <w:rPr>
          <w:rFonts w:ascii="Arial" w:hAnsi="Arial" w:cs="Arial"/>
          <w:color w:val="000000"/>
          <w:sz w:val="22"/>
          <w:szCs w:val="22"/>
          <w:lang w:eastAsia="en-US"/>
        </w:rPr>
        <w:t xml:space="preserve">ou </w:t>
      </w:r>
      <w:r w:rsidR="00FA0147">
        <w:rPr>
          <w:rFonts w:ascii="Arial" w:hAnsi="Arial" w:cs="Arial"/>
          <w:color w:val="000000"/>
          <w:sz w:val="22"/>
          <w:szCs w:val="22"/>
          <w:lang w:eastAsia="en-US"/>
        </w:rPr>
        <w:t>must confirm that you will record and store dat</w:t>
      </w:r>
      <w:r w:rsidR="00CA7CB8">
        <w:rPr>
          <w:rFonts w:ascii="Arial" w:hAnsi="Arial" w:cs="Arial"/>
          <w:color w:val="000000"/>
          <w:sz w:val="22"/>
          <w:szCs w:val="22"/>
          <w:lang w:eastAsia="en-US"/>
        </w:rPr>
        <w:t>a</w:t>
      </w:r>
      <w:r w:rsidR="00FA0147">
        <w:rPr>
          <w:rFonts w:ascii="Arial" w:hAnsi="Arial" w:cs="Arial"/>
          <w:color w:val="000000"/>
          <w:sz w:val="22"/>
          <w:szCs w:val="22"/>
          <w:lang w:eastAsia="en-US"/>
        </w:rPr>
        <w:t xml:space="preserve"> in an </w:t>
      </w:r>
      <w:r w:rsidRPr="0053009F">
        <w:rPr>
          <w:rFonts w:ascii="Arial" w:hAnsi="Arial" w:cs="Arial"/>
          <w:color w:val="000000"/>
          <w:sz w:val="22"/>
          <w:szCs w:val="22"/>
          <w:lang w:eastAsia="en-US"/>
        </w:rPr>
        <w:t>anonymise</w:t>
      </w:r>
      <w:r w:rsidR="00FA0147">
        <w:rPr>
          <w:rFonts w:ascii="Arial" w:hAnsi="Arial" w:cs="Arial"/>
          <w:color w:val="000000"/>
          <w:sz w:val="22"/>
          <w:szCs w:val="22"/>
          <w:lang w:eastAsia="en-US"/>
        </w:rPr>
        <w:t>d</w:t>
      </w:r>
      <w:r w:rsidRPr="0053009F">
        <w:rPr>
          <w:rFonts w:ascii="Arial" w:hAnsi="Arial" w:cs="Arial"/>
          <w:color w:val="000000"/>
          <w:sz w:val="22"/>
          <w:szCs w:val="22"/>
          <w:lang w:eastAsia="en-US"/>
        </w:rPr>
        <w:t xml:space="preserve"> </w:t>
      </w:r>
      <w:r w:rsidR="00FA0147">
        <w:rPr>
          <w:rFonts w:ascii="Arial" w:hAnsi="Arial" w:cs="Arial"/>
          <w:color w:val="000000"/>
          <w:sz w:val="22"/>
          <w:szCs w:val="22"/>
          <w:lang w:eastAsia="en-US"/>
        </w:rPr>
        <w:t xml:space="preserve">form so that the confidentiality of your respondents is not compromised. </w:t>
      </w:r>
    </w:p>
    <w:p w14:paraId="046E279E" w14:textId="403910AF" w:rsidR="00194343" w:rsidRPr="00FA0147" w:rsidRDefault="00FA0AC3" w:rsidP="0002105C">
      <w:pPr>
        <w:pStyle w:val="ListParagraph"/>
        <w:numPr>
          <w:ilvl w:val="0"/>
          <w:numId w:val="2"/>
        </w:numPr>
        <w:spacing w:before="100" w:beforeAutospacing="1" w:after="100" w:afterAutospacing="1"/>
        <w:rPr>
          <w:rFonts w:ascii="Arial" w:hAnsi="Arial" w:cs="Arial"/>
          <w:color w:val="000000"/>
          <w:sz w:val="22"/>
          <w:szCs w:val="22"/>
          <w:lang w:eastAsia="en-US"/>
        </w:rPr>
      </w:pPr>
      <w:r w:rsidRPr="000E479A">
        <w:rPr>
          <w:rFonts w:ascii="Arial" w:hAnsi="Arial" w:cs="Arial"/>
          <w:b/>
          <w:bCs/>
          <w:color w:val="000000"/>
          <w:sz w:val="22"/>
          <w:szCs w:val="22"/>
          <w:lang w:eastAsia="en-US"/>
        </w:rPr>
        <w:t xml:space="preserve">Data </w:t>
      </w:r>
      <w:r w:rsidR="00FA0147" w:rsidRPr="000E479A">
        <w:rPr>
          <w:rFonts w:ascii="Arial" w:hAnsi="Arial" w:cs="Arial"/>
          <w:b/>
          <w:bCs/>
          <w:color w:val="000000"/>
          <w:sz w:val="22"/>
          <w:szCs w:val="22"/>
          <w:lang w:eastAsia="en-US"/>
        </w:rPr>
        <w:t xml:space="preserve">security and </w:t>
      </w:r>
      <w:r w:rsidRPr="000E479A">
        <w:rPr>
          <w:rFonts w:ascii="Arial" w:hAnsi="Arial" w:cs="Arial"/>
          <w:b/>
          <w:bCs/>
          <w:color w:val="000000"/>
          <w:sz w:val="22"/>
          <w:szCs w:val="22"/>
          <w:lang w:eastAsia="en-US"/>
        </w:rPr>
        <w:t>protection:</w:t>
      </w:r>
      <w:r w:rsidRPr="00FA0147">
        <w:rPr>
          <w:rFonts w:ascii="Arial" w:hAnsi="Arial" w:cs="Arial"/>
          <w:color w:val="000000"/>
          <w:sz w:val="22"/>
          <w:szCs w:val="22"/>
          <w:lang w:eastAsia="en-US"/>
        </w:rPr>
        <w:t xml:space="preserve"> Under University policies, data must be</w:t>
      </w:r>
      <w:r w:rsidR="00194343" w:rsidRPr="00FA0147">
        <w:rPr>
          <w:rFonts w:ascii="Arial" w:hAnsi="Arial" w:cs="Arial"/>
          <w:color w:val="000000"/>
          <w:sz w:val="22"/>
          <w:szCs w:val="22"/>
          <w:lang w:eastAsia="en-US"/>
        </w:rPr>
        <w:t>;</w:t>
      </w:r>
    </w:p>
    <w:p w14:paraId="6D5E8331" w14:textId="11C6D197" w:rsidR="00194343" w:rsidRPr="00FA0147" w:rsidRDefault="00FA0AC3" w:rsidP="0002105C">
      <w:pPr>
        <w:pStyle w:val="ListParagraph"/>
        <w:numPr>
          <w:ilvl w:val="1"/>
          <w:numId w:val="2"/>
        </w:numPr>
        <w:spacing w:before="100" w:beforeAutospacing="1" w:after="100" w:afterAutospacing="1"/>
        <w:rPr>
          <w:rFonts w:ascii="Arial" w:hAnsi="Arial" w:cs="Arial"/>
          <w:color w:val="000000"/>
          <w:sz w:val="22"/>
          <w:szCs w:val="22"/>
          <w:lang w:eastAsia="en-US"/>
        </w:rPr>
      </w:pPr>
      <w:r w:rsidRPr="00FA0147">
        <w:rPr>
          <w:rFonts w:ascii="Arial" w:hAnsi="Arial" w:cs="Arial"/>
          <w:color w:val="000000"/>
          <w:sz w:val="22"/>
          <w:szCs w:val="22"/>
          <w:lang w:eastAsia="en-US"/>
        </w:rPr>
        <w:t xml:space="preserve">Collected fairly and lawfully, and stored/transferred </w:t>
      </w:r>
      <w:r w:rsidR="000E479A">
        <w:rPr>
          <w:rFonts w:ascii="Arial" w:hAnsi="Arial" w:cs="Arial"/>
          <w:color w:val="000000"/>
          <w:sz w:val="22"/>
          <w:szCs w:val="22"/>
          <w:lang w:eastAsia="en-US"/>
        </w:rPr>
        <w:t xml:space="preserve">securely </w:t>
      </w:r>
      <w:r w:rsidRPr="00FA0147">
        <w:rPr>
          <w:rFonts w:ascii="Arial" w:hAnsi="Arial" w:cs="Arial"/>
          <w:color w:val="000000"/>
          <w:sz w:val="22"/>
          <w:szCs w:val="22"/>
          <w:lang w:eastAsia="en-US"/>
        </w:rPr>
        <w:t xml:space="preserve">in accordance with the </w:t>
      </w:r>
      <w:r w:rsidR="00FA0147">
        <w:rPr>
          <w:rFonts w:ascii="Arial" w:hAnsi="Arial" w:cs="Arial"/>
          <w:color w:val="000000"/>
          <w:sz w:val="22"/>
          <w:szCs w:val="22"/>
          <w:lang w:eastAsia="en-US"/>
        </w:rPr>
        <w:t xml:space="preserve">General </w:t>
      </w:r>
      <w:r w:rsidRPr="00FA0147">
        <w:rPr>
          <w:rFonts w:ascii="Arial" w:hAnsi="Arial" w:cs="Arial"/>
          <w:color w:val="000000"/>
          <w:sz w:val="22"/>
          <w:szCs w:val="22"/>
          <w:lang w:eastAsia="en-US"/>
        </w:rPr>
        <w:t xml:space="preserve">Data Protection </w:t>
      </w:r>
      <w:r w:rsidR="00FA0147">
        <w:rPr>
          <w:rFonts w:ascii="Arial" w:hAnsi="Arial" w:cs="Arial"/>
          <w:color w:val="000000"/>
          <w:sz w:val="22"/>
          <w:szCs w:val="22"/>
          <w:lang w:eastAsia="en-US"/>
        </w:rPr>
        <w:t>Regulations</w:t>
      </w:r>
    </w:p>
    <w:p w14:paraId="49F915CA" w14:textId="0C384C75" w:rsidR="00194343" w:rsidRPr="00FA0147" w:rsidRDefault="00FA0AC3" w:rsidP="0002105C">
      <w:pPr>
        <w:pStyle w:val="ListParagraph"/>
        <w:numPr>
          <w:ilvl w:val="1"/>
          <w:numId w:val="2"/>
        </w:numPr>
        <w:spacing w:before="100" w:beforeAutospacing="1" w:after="100" w:afterAutospacing="1"/>
        <w:rPr>
          <w:rFonts w:ascii="Arial" w:hAnsi="Arial" w:cs="Arial"/>
          <w:color w:val="000000"/>
          <w:sz w:val="22"/>
          <w:szCs w:val="22"/>
          <w:lang w:eastAsia="en-US"/>
        </w:rPr>
      </w:pPr>
      <w:r w:rsidRPr="00FA0147">
        <w:rPr>
          <w:rFonts w:ascii="Arial" w:hAnsi="Arial" w:cs="Arial"/>
          <w:color w:val="000000"/>
          <w:sz w:val="22"/>
          <w:szCs w:val="22"/>
          <w:lang w:eastAsia="en-US"/>
        </w:rPr>
        <w:t>Processed within the research participant’s rights, under the terms it was collected and be relevant, adequate and not excessive</w:t>
      </w:r>
    </w:p>
    <w:p w14:paraId="2F31E063" w14:textId="4CD5FD67" w:rsidR="00FA0AC3" w:rsidRPr="00FA0147" w:rsidRDefault="00FA0AC3" w:rsidP="0002105C">
      <w:pPr>
        <w:pStyle w:val="ListParagraph"/>
        <w:numPr>
          <w:ilvl w:val="1"/>
          <w:numId w:val="2"/>
        </w:numPr>
        <w:spacing w:before="100" w:beforeAutospacing="1" w:after="100" w:afterAutospacing="1"/>
        <w:rPr>
          <w:rFonts w:ascii="Arial" w:hAnsi="Arial" w:cs="Arial"/>
          <w:color w:val="000000"/>
          <w:sz w:val="22"/>
          <w:szCs w:val="22"/>
          <w:lang w:eastAsia="en-US"/>
        </w:rPr>
      </w:pPr>
      <w:r w:rsidRPr="00FA0147">
        <w:rPr>
          <w:rFonts w:ascii="Arial" w:hAnsi="Arial" w:cs="Arial"/>
          <w:color w:val="000000"/>
          <w:sz w:val="22"/>
          <w:szCs w:val="22"/>
          <w:lang w:eastAsia="en-US"/>
        </w:rPr>
        <w:t>Limited to access by only those that are authorised as part of the research project.</w:t>
      </w:r>
    </w:p>
    <w:p w14:paraId="56F636F0" w14:textId="4D4AAEF7" w:rsidR="000E479A" w:rsidRDefault="000E479A" w:rsidP="00341949">
      <w:pPr>
        <w:rPr>
          <w:rFonts w:ascii="Arial" w:hAnsi="Arial" w:cs="Arial"/>
          <w:b/>
          <w:bCs/>
        </w:rPr>
      </w:pPr>
      <w:r w:rsidRPr="00C138F2">
        <w:rPr>
          <w:rFonts w:ascii="Arial" w:hAnsi="Arial" w:cs="Arial"/>
          <w:b/>
          <w:bCs/>
          <w:i/>
          <w:iCs/>
          <w:sz w:val="22"/>
          <w:szCs w:val="22"/>
          <w:bdr w:val="none" w:sz="0" w:space="0" w:color="auto" w:frame="1"/>
          <w:lang w:eastAsia="en-US"/>
        </w:rPr>
        <w:lastRenderedPageBreak/>
        <w:t xml:space="preserve">You </w:t>
      </w:r>
      <w:r>
        <w:rPr>
          <w:rFonts w:ascii="Arial" w:hAnsi="Arial" w:cs="Arial"/>
          <w:b/>
          <w:bCs/>
          <w:i/>
          <w:iCs/>
          <w:sz w:val="22"/>
          <w:szCs w:val="22"/>
          <w:bdr w:val="none" w:sz="0" w:space="0" w:color="auto" w:frame="1"/>
          <w:lang w:eastAsia="en-US"/>
        </w:rPr>
        <w:t>must</w:t>
      </w:r>
      <w:r w:rsidRPr="00C138F2">
        <w:rPr>
          <w:rFonts w:ascii="Arial" w:hAnsi="Arial" w:cs="Arial"/>
          <w:b/>
          <w:bCs/>
          <w:i/>
          <w:iCs/>
          <w:sz w:val="22"/>
          <w:szCs w:val="22"/>
          <w:bdr w:val="none" w:sz="0" w:space="0" w:color="auto" w:frame="1"/>
          <w:lang w:eastAsia="en-US"/>
        </w:rPr>
        <w:t xml:space="preserve"> read th</w:t>
      </w:r>
      <w:r>
        <w:rPr>
          <w:rFonts w:ascii="Arial" w:hAnsi="Arial" w:cs="Arial"/>
          <w:b/>
          <w:bCs/>
          <w:i/>
          <w:iCs/>
          <w:sz w:val="22"/>
          <w:szCs w:val="22"/>
          <w:bdr w:val="none" w:sz="0" w:space="0" w:color="auto" w:frame="1"/>
          <w:lang w:eastAsia="en-US"/>
        </w:rPr>
        <w:t>e</w:t>
      </w:r>
      <w:r w:rsidRPr="00C138F2">
        <w:rPr>
          <w:rFonts w:ascii="Arial" w:hAnsi="Arial" w:cs="Arial"/>
          <w:b/>
          <w:bCs/>
          <w:i/>
          <w:iCs/>
          <w:sz w:val="22"/>
          <w:szCs w:val="22"/>
          <w:bdr w:val="none" w:sz="0" w:space="0" w:color="auto" w:frame="1"/>
          <w:lang w:eastAsia="en-US"/>
        </w:rPr>
        <w:t>s</w:t>
      </w:r>
      <w:r>
        <w:rPr>
          <w:rFonts w:ascii="Arial" w:hAnsi="Arial" w:cs="Arial"/>
          <w:b/>
          <w:bCs/>
          <w:i/>
          <w:iCs/>
          <w:sz w:val="22"/>
          <w:szCs w:val="22"/>
          <w:bdr w:val="none" w:sz="0" w:space="0" w:color="auto" w:frame="1"/>
          <w:lang w:eastAsia="en-US"/>
        </w:rPr>
        <w:t>e</w:t>
      </w:r>
      <w:r w:rsidRPr="00C138F2">
        <w:rPr>
          <w:rFonts w:ascii="Arial" w:hAnsi="Arial" w:cs="Arial"/>
          <w:b/>
          <w:bCs/>
          <w:i/>
          <w:iCs/>
          <w:sz w:val="22"/>
          <w:szCs w:val="22"/>
          <w:bdr w:val="none" w:sz="0" w:space="0" w:color="auto" w:frame="1"/>
          <w:lang w:eastAsia="en-US"/>
        </w:rPr>
        <w:t xml:space="preserve"> section</w:t>
      </w:r>
      <w:r>
        <w:rPr>
          <w:rFonts w:ascii="Arial" w:hAnsi="Arial" w:cs="Arial"/>
          <w:b/>
          <w:bCs/>
          <w:i/>
          <w:iCs/>
          <w:sz w:val="22"/>
          <w:szCs w:val="22"/>
          <w:bdr w:val="none" w:sz="0" w:space="0" w:color="auto" w:frame="1"/>
          <w:lang w:eastAsia="en-US"/>
        </w:rPr>
        <w:t>s</w:t>
      </w:r>
      <w:r w:rsidRPr="00C138F2">
        <w:rPr>
          <w:rFonts w:ascii="Arial" w:hAnsi="Arial" w:cs="Arial"/>
          <w:b/>
          <w:bCs/>
          <w:i/>
          <w:iCs/>
          <w:sz w:val="22"/>
          <w:szCs w:val="22"/>
          <w:bdr w:val="none" w:sz="0" w:space="0" w:color="auto" w:frame="1"/>
          <w:lang w:eastAsia="en-US"/>
        </w:rPr>
        <w:t xml:space="preserve"> and confirm that you have understood and will follow </w:t>
      </w:r>
      <w:r>
        <w:rPr>
          <w:rFonts w:ascii="Arial" w:hAnsi="Arial" w:cs="Arial"/>
          <w:b/>
          <w:bCs/>
          <w:i/>
          <w:iCs/>
          <w:sz w:val="22"/>
          <w:szCs w:val="22"/>
          <w:bdr w:val="none" w:sz="0" w:space="0" w:color="auto" w:frame="1"/>
          <w:lang w:eastAsia="en-US"/>
        </w:rPr>
        <w:t>them</w:t>
      </w:r>
      <w:r w:rsidRPr="00C138F2">
        <w:rPr>
          <w:rFonts w:ascii="Arial" w:hAnsi="Arial" w:cs="Arial"/>
          <w:b/>
          <w:bCs/>
          <w:i/>
          <w:iCs/>
          <w:sz w:val="22"/>
          <w:szCs w:val="22"/>
          <w:bdr w:val="none" w:sz="0" w:space="0" w:color="auto" w:frame="1"/>
          <w:lang w:eastAsia="en-US"/>
        </w:rPr>
        <w:t>.</w:t>
      </w:r>
      <w:r>
        <w:rPr>
          <w:rFonts w:ascii="Arial" w:hAnsi="Arial" w:cs="Arial"/>
          <w:b/>
          <w:bCs/>
          <w:i/>
          <w:iCs/>
          <w:sz w:val="22"/>
          <w:szCs w:val="22"/>
          <w:bdr w:val="none" w:sz="0" w:space="0" w:color="auto" w:frame="1"/>
          <w:lang w:eastAsia="en-US"/>
        </w:rPr>
        <w:t xml:space="preserve"> </w:t>
      </w:r>
      <w:r w:rsidRPr="00C138F2">
        <w:rPr>
          <w:rFonts w:ascii="Arial" w:hAnsi="Arial" w:cs="Arial"/>
          <w:b/>
          <w:bCs/>
          <w:i/>
          <w:iCs/>
          <w:sz w:val="22"/>
          <w:szCs w:val="22"/>
          <w:bdr w:val="none" w:sz="0" w:space="0" w:color="auto" w:frame="1"/>
          <w:lang w:eastAsia="en-US"/>
        </w:rPr>
        <w:t>If you do not understand these guidelines, please discuss them with your supervisor.</w:t>
      </w:r>
    </w:p>
    <w:p w14:paraId="155F6A4A" w14:textId="77777777" w:rsidR="000E479A" w:rsidRDefault="000E479A" w:rsidP="00341949">
      <w:pPr>
        <w:rPr>
          <w:rFonts w:ascii="Arial" w:hAnsi="Arial" w:cs="Arial"/>
          <w:b/>
          <w:bCs/>
        </w:rPr>
      </w:pPr>
    </w:p>
    <w:p w14:paraId="2CF73659" w14:textId="3EA68595" w:rsidR="00341949" w:rsidRPr="00341949" w:rsidRDefault="00341949" w:rsidP="00341949">
      <w:pPr>
        <w:rPr>
          <w:rFonts w:ascii="Arial" w:hAnsi="Arial" w:cs="Arial"/>
          <w:b/>
          <w:bCs/>
        </w:rPr>
      </w:pPr>
      <w:r w:rsidRPr="00341949">
        <w:rPr>
          <w:rFonts w:ascii="Arial" w:hAnsi="Arial" w:cs="Arial"/>
          <w:b/>
          <w:bCs/>
        </w:rPr>
        <w:t>Welfare</w:t>
      </w:r>
    </w:p>
    <w:p w14:paraId="6EA062D5" w14:textId="77777777" w:rsidR="00341949" w:rsidRPr="00341949" w:rsidRDefault="00341949" w:rsidP="00341949">
      <w:pPr>
        <w:rPr>
          <w:rFonts w:ascii="Arial" w:hAnsi="Arial" w:cs="Arial"/>
          <w:b/>
          <w:bCs/>
          <w:sz w:val="22"/>
          <w:szCs w:val="22"/>
        </w:rPr>
      </w:pPr>
    </w:p>
    <w:p w14:paraId="4367FF27" w14:textId="37782B3F" w:rsidR="00341949" w:rsidRDefault="00341949" w:rsidP="00341949">
      <w:pPr>
        <w:rPr>
          <w:rFonts w:ascii="Arial" w:hAnsi="Arial" w:cs="Arial"/>
          <w:sz w:val="22"/>
          <w:szCs w:val="22"/>
          <w:lang w:eastAsia="en-US"/>
        </w:rPr>
      </w:pPr>
      <w:r>
        <w:rPr>
          <w:rFonts w:ascii="Arial" w:hAnsi="Arial" w:cs="Arial"/>
          <w:sz w:val="22"/>
          <w:szCs w:val="22"/>
        </w:rPr>
        <w:t>P</w:t>
      </w:r>
      <w:r w:rsidRPr="00341949">
        <w:rPr>
          <w:rFonts w:ascii="Arial" w:hAnsi="Arial" w:cs="Arial"/>
          <w:sz w:val="22"/>
          <w:szCs w:val="22"/>
        </w:rPr>
        <w:t xml:space="preserve">lease confirm that </w:t>
      </w:r>
      <w:r w:rsidRPr="00341949">
        <w:rPr>
          <w:rFonts w:ascii="Arial" w:hAnsi="Arial" w:cs="Arial"/>
          <w:sz w:val="22"/>
          <w:szCs w:val="22"/>
          <w:lang w:eastAsia="en-US"/>
        </w:rPr>
        <w:t>in your research you will be concerned to safeguard the welfare of any participants, and that you will not put them at risk.</w:t>
      </w:r>
    </w:p>
    <w:p w14:paraId="181FCE3B" w14:textId="028BDCBB" w:rsidR="00341949" w:rsidRDefault="00341949" w:rsidP="00341949">
      <w:pPr>
        <w:rPr>
          <w:rFonts w:ascii="Arial" w:hAnsi="Arial" w:cs="Arial"/>
          <w:sz w:val="22"/>
          <w:szCs w:val="22"/>
          <w:lang w:eastAsia="en-US"/>
        </w:rPr>
      </w:pPr>
    </w:p>
    <w:tbl>
      <w:tblPr>
        <w:tblStyle w:val="TableGrid"/>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5"/>
        <w:gridCol w:w="1719"/>
        <w:gridCol w:w="950"/>
      </w:tblGrid>
      <w:tr w:rsidR="00341949" w14:paraId="6E88FFAA" w14:textId="77777777" w:rsidTr="0098215F">
        <w:tc>
          <w:tcPr>
            <w:tcW w:w="3534" w:type="pct"/>
          </w:tcPr>
          <w:p w14:paraId="1D7A5E62" w14:textId="77777777" w:rsidR="00341949" w:rsidRPr="00143CAE" w:rsidRDefault="00341949" w:rsidP="0098215F">
            <w:pPr>
              <w:rPr>
                <w:rFonts w:ascii="Arial" w:hAnsi="Arial" w:cs="Arial"/>
                <w:b/>
                <w:color w:val="FF0000"/>
                <w:sz w:val="22"/>
                <w:szCs w:val="22"/>
              </w:rPr>
            </w:pPr>
          </w:p>
        </w:tc>
        <w:tc>
          <w:tcPr>
            <w:tcW w:w="944" w:type="pct"/>
          </w:tcPr>
          <w:p w14:paraId="7A838FF8" w14:textId="77777777" w:rsidR="00341949" w:rsidRDefault="00341949" w:rsidP="0098215F">
            <w:pPr>
              <w:rPr>
                <w:rFonts w:ascii="Arial" w:hAnsi="Arial" w:cs="Arial"/>
                <w:sz w:val="22"/>
                <w:szCs w:val="22"/>
              </w:rPr>
            </w:pPr>
            <w:r>
              <w:rPr>
                <w:rFonts w:ascii="Arial" w:hAnsi="Arial" w:cs="Arial"/>
                <w:sz w:val="22"/>
                <w:szCs w:val="22"/>
              </w:rPr>
              <w:t>Yes</w:t>
            </w:r>
          </w:p>
        </w:tc>
        <w:tc>
          <w:tcPr>
            <w:tcW w:w="522" w:type="pct"/>
          </w:tcPr>
          <w:p w14:paraId="24370A0B" w14:textId="77777777" w:rsidR="00341949" w:rsidRDefault="00341949" w:rsidP="0098215F">
            <w:pPr>
              <w:rPr>
                <w:rFonts w:ascii="Arial" w:hAnsi="Arial" w:cs="Arial"/>
                <w:sz w:val="22"/>
                <w:szCs w:val="22"/>
              </w:rPr>
            </w:pPr>
            <w:r>
              <w:rPr>
                <w:rFonts w:ascii="Arial" w:hAnsi="Arial" w:cs="Arial"/>
                <w:sz w:val="22"/>
                <w:szCs w:val="22"/>
              </w:rPr>
              <w:t>No</w:t>
            </w:r>
          </w:p>
        </w:tc>
      </w:tr>
      <w:tr w:rsidR="00341949" w:rsidRPr="00143CAE" w14:paraId="4EB33BED" w14:textId="77777777" w:rsidTr="0098215F">
        <w:tc>
          <w:tcPr>
            <w:tcW w:w="3534" w:type="pct"/>
          </w:tcPr>
          <w:p w14:paraId="18C51B64" w14:textId="6450A823" w:rsidR="00341949" w:rsidRPr="00143CAE" w:rsidRDefault="00341949" w:rsidP="0098215F">
            <w:pPr>
              <w:rPr>
                <w:rFonts w:ascii="Arial" w:hAnsi="Arial" w:cs="Arial"/>
                <w:color w:val="FF0000"/>
                <w:sz w:val="22"/>
                <w:szCs w:val="22"/>
              </w:rPr>
            </w:pPr>
            <w:r w:rsidRPr="00341949">
              <w:rPr>
                <w:rFonts w:ascii="Arial" w:hAnsi="Arial" w:cs="Arial"/>
                <w:sz w:val="22"/>
                <w:szCs w:val="22"/>
              </w:rPr>
              <w:t xml:space="preserve">I confirm that I </w:t>
            </w:r>
            <w:r w:rsidR="000E479A">
              <w:rPr>
                <w:rFonts w:ascii="Arial" w:hAnsi="Arial" w:cs="Arial"/>
                <w:sz w:val="22"/>
                <w:szCs w:val="22"/>
              </w:rPr>
              <w:t xml:space="preserve">will </w:t>
            </w:r>
            <w:r w:rsidR="000E479A" w:rsidRPr="00341949">
              <w:rPr>
                <w:rFonts w:ascii="Arial" w:hAnsi="Arial" w:cs="Arial"/>
                <w:sz w:val="22"/>
                <w:szCs w:val="22"/>
                <w:lang w:eastAsia="en-US"/>
              </w:rPr>
              <w:t>safeguard the welfare of any participants, and will not put them at risk.</w:t>
            </w:r>
          </w:p>
        </w:tc>
        <w:tc>
          <w:tcPr>
            <w:tcW w:w="944" w:type="pct"/>
          </w:tcPr>
          <w:p w14:paraId="5CB87DE7" w14:textId="5AF375A0" w:rsidR="00341949" w:rsidRPr="00143CAE" w:rsidRDefault="009140B4" w:rsidP="0098215F">
            <w:pPr>
              <w:rPr>
                <w:rFonts w:ascii="Arial" w:hAnsi="Arial" w:cs="Arial"/>
                <w:sz w:val="22"/>
                <w:szCs w:val="22"/>
              </w:rPr>
            </w:pPr>
            <w:sdt>
              <w:sdtPr>
                <w:rPr>
                  <w:rFonts w:ascii="Arial" w:hAnsi="Arial" w:cs="Arial"/>
                  <w:sz w:val="22"/>
                  <w:szCs w:val="22"/>
                </w:rPr>
                <w:id w:val="-727219961"/>
                <w14:checkbox>
                  <w14:checked w14:val="0"/>
                  <w14:checkedState w14:val="2612" w14:font="MS Gothic"/>
                  <w14:uncheckedState w14:val="2610" w14:font="MS Gothic"/>
                </w14:checkbox>
              </w:sdtPr>
              <w:sdtEndPr/>
              <w:sdtContent>
                <w:r w:rsidR="007E0AF9">
                  <w:rPr>
                    <w:rFonts w:ascii="MS Gothic" w:eastAsia="MS Gothic" w:hAnsi="MS Gothic" w:cs="Arial" w:hint="eastAsia"/>
                    <w:sz w:val="22"/>
                    <w:szCs w:val="22"/>
                  </w:rPr>
                  <w:t>☐</w:t>
                </w:r>
              </w:sdtContent>
            </w:sdt>
          </w:p>
        </w:tc>
        <w:tc>
          <w:tcPr>
            <w:tcW w:w="522" w:type="pct"/>
          </w:tcPr>
          <w:p w14:paraId="2CC2F810" w14:textId="77777777" w:rsidR="00341949" w:rsidRPr="00143CAE" w:rsidRDefault="009140B4" w:rsidP="0098215F">
            <w:pPr>
              <w:rPr>
                <w:rFonts w:ascii="Arial" w:hAnsi="Arial" w:cs="Arial"/>
                <w:sz w:val="22"/>
                <w:szCs w:val="22"/>
              </w:rPr>
            </w:pPr>
            <w:sdt>
              <w:sdtPr>
                <w:rPr>
                  <w:rFonts w:ascii="Arial" w:hAnsi="Arial" w:cs="Arial"/>
                  <w:sz w:val="22"/>
                  <w:szCs w:val="22"/>
                </w:rPr>
                <w:id w:val="1069997629"/>
                <w14:checkbox>
                  <w14:checked w14:val="0"/>
                  <w14:checkedState w14:val="2612" w14:font="MS Gothic"/>
                  <w14:uncheckedState w14:val="2610" w14:font="MS Gothic"/>
                </w14:checkbox>
              </w:sdtPr>
              <w:sdtEndPr/>
              <w:sdtContent>
                <w:r w:rsidR="00341949" w:rsidRPr="00143CAE">
                  <w:rPr>
                    <w:rFonts w:ascii="Segoe UI Symbol" w:eastAsia="MS Gothic" w:hAnsi="Segoe UI Symbol" w:cs="Segoe UI Symbol"/>
                    <w:sz w:val="22"/>
                    <w:szCs w:val="22"/>
                  </w:rPr>
                  <w:t>☐</w:t>
                </w:r>
              </w:sdtContent>
            </w:sdt>
          </w:p>
        </w:tc>
      </w:tr>
    </w:tbl>
    <w:p w14:paraId="4A9FAA48" w14:textId="77777777" w:rsidR="00341949" w:rsidRDefault="00341949" w:rsidP="00341949">
      <w:pPr>
        <w:rPr>
          <w:rFonts w:ascii="Arial" w:hAnsi="Arial" w:cs="Arial"/>
          <w:sz w:val="22"/>
          <w:szCs w:val="22"/>
          <w:lang w:eastAsia="en-US"/>
        </w:rPr>
      </w:pPr>
    </w:p>
    <w:p w14:paraId="6CFB006A" w14:textId="77777777" w:rsidR="00341949" w:rsidRPr="00341949" w:rsidRDefault="00341949" w:rsidP="00341949">
      <w:pPr>
        <w:rPr>
          <w:rFonts w:ascii="Arial" w:hAnsi="Arial" w:cs="Arial"/>
          <w:b/>
          <w:bCs/>
          <w:lang w:eastAsia="en-US"/>
        </w:rPr>
      </w:pPr>
      <w:r w:rsidRPr="00341949">
        <w:rPr>
          <w:rFonts w:ascii="Arial" w:hAnsi="Arial" w:cs="Arial"/>
          <w:b/>
          <w:bCs/>
          <w:lang w:eastAsia="en-US"/>
        </w:rPr>
        <w:t>Informed consent</w:t>
      </w:r>
    </w:p>
    <w:p w14:paraId="1DCC774C" w14:textId="77777777" w:rsidR="00341949" w:rsidRPr="00341949" w:rsidRDefault="00341949" w:rsidP="00341949">
      <w:pPr>
        <w:rPr>
          <w:rFonts w:ascii="Arial" w:hAnsi="Arial" w:cs="Arial"/>
          <w:b/>
          <w:bCs/>
          <w:sz w:val="22"/>
          <w:szCs w:val="22"/>
          <w:lang w:eastAsia="en-US"/>
        </w:rPr>
      </w:pPr>
    </w:p>
    <w:p w14:paraId="36683F99" w14:textId="38F4AD00" w:rsidR="00341949" w:rsidRPr="00341949" w:rsidRDefault="00341949" w:rsidP="00341949">
      <w:pPr>
        <w:rPr>
          <w:rFonts w:ascii="Arial" w:hAnsi="Arial" w:cs="Arial"/>
          <w:sz w:val="22"/>
          <w:szCs w:val="22"/>
          <w:lang w:eastAsia="en-US"/>
        </w:rPr>
      </w:pPr>
      <w:r w:rsidRPr="00341949">
        <w:rPr>
          <w:rFonts w:ascii="Arial" w:hAnsi="Arial" w:cs="Arial"/>
          <w:sz w:val="22"/>
          <w:szCs w:val="22"/>
          <w:lang w:eastAsia="en-US"/>
        </w:rPr>
        <w:t>Please confirm that participants will be informed of the purpose of the research and that they will be able to freely choose whether or not they wish to take part in it.</w:t>
      </w:r>
    </w:p>
    <w:p w14:paraId="34A28F32" w14:textId="5D38FFD0" w:rsidR="00341949" w:rsidRDefault="00341949" w:rsidP="00341949">
      <w:pPr>
        <w:rPr>
          <w:rFonts w:ascii="Arial" w:hAnsi="Arial" w:cs="Arial"/>
          <w:sz w:val="22"/>
          <w:szCs w:val="22"/>
          <w:lang w:eastAsia="en-US"/>
        </w:rPr>
      </w:pPr>
      <w:r w:rsidRPr="00341949">
        <w:rPr>
          <w:rFonts w:ascii="Arial" w:hAnsi="Arial" w:cs="Arial"/>
          <w:sz w:val="22"/>
          <w:szCs w:val="22"/>
          <w:lang w:eastAsia="en-US"/>
        </w:rPr>
        <w:t xml:space="preserve">Confirm that participants will be aged 18 or over, that they are not classed as vulnerable adults, and that they are capable of giving informed consent. (If you wish to gather information from children or from vulnerable adults, you must </w:t>
      </w:r>
      <w:r w:rsidR="006D1230">
        <w:rPr>
          <w:rFonts w:ascii="Arial" w:hAnsi="Arial" w:cs="Arial"/>
          <w:sz w:val="22"/>
          <w:szCs w:val="22"/>
          <w:lang w:eastAsia="en-US"/>
        </w:rPr>
        <w:t xml:space="preserve">make </w:t>
      </w:r>
      <w:r w:rsidRPr="00341949">
        <w:rPr>
          <w:rFonts w:ascii="Arial" w:hAnsi="Arial" w:cs="Arial"/>
          <w:sz w:val="22"/>
          <w:szCs w:val="22"/>
          <w:lang w:eastAsia="en-US"/>
        </w:rPr>
        <w:t>a special application for research ethics permission).</w:t>
      </w:r>
    </w:p>
    <w:p w14:paraId="2B7A8C1B" w14:textId="175DA999" w:rsidR="00341949" w:rsidRDefault="00341949" w:rsidP="00341949">
      <w:pPr>
        <w:rPr>
          <w:rFonts w:ascii="Arial" w:hAnsi="Arial" w:cs="Arial"/>
          <w:sz w:val="22"/>
          <w:szCs w:val="22"/>
          <w:lang w:eastAsia="en-US"/>
        </w:rPr>
      </w:pPr>
    </w:p>
    <w:tbl>
      <w:tblPr>
        <w:tblStyle w:val="TableGrid"/>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5"/>
        <w:gridCol w:w="1719"/>
        <w:gridCol w:w="950"/>
      </w:tblGrid>
      <w:tr w:rsidR="00341949" w14:paraId="4FE70E46" w14:textId="77777777" w:rsidTr="0098215F">
        <w:tc>
          <w:tcPr>
            <w:tcW w:w="3534" w:type="pct"/>
          </w:tcPr>
          <w:p w14:paraId="2F8ADFE1" w14:textId="77777777" w:rsidR="00341949" w:rsidRPr="00143CAE" w:rsidRDefault="00341949" w:rsidP="0098215F">
            <w:pPr>
              <w:rPr>
                <w:rFonts w:ascii="Arial" w:hAnsi="Arial" w:cs="Arial"/>
                <w:b/>
                <w:color w:val="FF0000"/>
                <w:sz w:val="22"/>
                <w:szCs w:val="22"/>
              </w:rPr>
            </w:pPr>
          </w:p>
        </w:tc>
        <w:tc>
          <w:tcPr>
            <w:tcW w:w="944" w:type="pct"/>
          </w:tcPr>
          <w:p w14:paraId="7DBB75B4" w14:textId="77777777" w:rsidR="00341949" w:rsidRDefault="00341949" w:rsidP="0098215F">
            <w:pPr>
              <w:rPr>
                <w:rFonts w:ascii="Arial" w:hAnsi="Arial" w:cs="Arial"/>
                <w:sz w:val="22"/>
                <w:szCs w:val="22"/>
              </w:rPr>
            </w:pPr>
            <w:r>
              <w:rPr>
                <w:rFonts w:ascii="Arial" w:hAnsi="Arial" w:cs="Arial"/>
                <w:sz w:val="22"/>
                <w:szCs w:val="22"/>
              </w:rPr>
              <w:t>Yes</w:t>
            </w:r>
          </w:p>
        </w:tc>
        <w:tc>
          <w:tcPr>
            <w:tcW w:w="522" w:type="pct"/>
          </w:tcPr>
          <w:p w14:paraId="1B9F78B9" w14:textId="77777777" w:rsidR="00341949" w:rsidRDefault="00341949" w:rsidP="0098215F">
            <w:pPr>
              <w:rPr>
                <w:rFonts w:ascii="Arial" w:hAnsi="Arial" w:cs="Arial"/>
                <w:sz w:val="22"/>
                <w:szCs w:val="22"/>
              </w:rPr>
            </w:pPr>
            <w:r>
              <w:rPr>
                <w:rFonts w:ascii="Arial" w:hAnsi="Arial" w:cs="Arial"/>
                <w:sz w:val="22"/>
                <w:szCs w:val="22"/>
              </w:rPr>
              <w:t>No</w:t>
            </w:r>
          </w:p>
        </w:tc>
      </w:tr>
      <w:tr w:rsidR="00341949" w:rsidRPr="00143CAE" w14:paraId="74A019AB" w14:textId="77777777" w:rsidTr="0098215F">
        <w:tc>
          <w:tcPr>
            <w:tcW w:w="3534" w:type="pct"/>
          </w:tcPr>
          <w:p w14:paraId="6E1B6EB1" w14:textId="54FB522F" w:rsidR="00341949" w:rsidRPr="00143CAE" w:rsidRDefault="00341949" w:rsidP="0098215F">
            <w:pPr>
              <w:rPr>
                <w:rFonts w:ascii="Arial" w:hAnsi="Arial" w:cs="Arial"/>
                <w:color w:val="FF0000"/>
                <w:sz w:val="22"/>
                <w:szCs w:val="22"/>
              </w:rPr>
            </w:pPr>
            <w:r w:rsidRPr="00341949">
              <w:rPr>
                <w:rFonts w:ascii="Arial" w:hAnsi="Arial" w:cs="Arial"/>
                <w:sz w:val="22"/>
                <w:szCs w:val="22"/>
              </w:rPr>
              <w:t xml:space="preserve">I confirm that I have read the guidelines on </w:t>
            </w:r>
            <w:r>
              <w:rPr>
                <w:rFonts w:ascii="Arial" w:hAnsi="Arial" w:cs="Arial"/>
                <w:sz w:val="22"/>
                <w:szCs w:val="22"/>
              </w:rPr>
              <w:t>informed consent</w:t>
            </w:r>
            <w:r w:rsidRPr="00341949">
              <w:rPr>
                <w:rFonts w:ascii="Arial" w:hAnsi="Arial" w:cs="Arial"/>
                <w:sz w:val="22"/>
                <w:szCs w:val="22"/>
              </w:rPr>
              <w:t xml:space="preserve"> and that I will follow them</w:t>
            </w:r>
          </w:p>
        </w:tc>
        <w:tc>
          <w:tcPr>
            <w:tcW w:w="944" w:type="pct"/>
          </w:tcPr>
          <w:p w14:paraId="2D725F48" w14:textId="77777777" w:rsidR="00341949" w:rsidRPr="00143CAE" w:rsidRDefault="009140B4" w:rsidP="0098215F">
            <w:pPr>
              <w:rPr>
                <w:rFonts w:ascii="Arial" w:hAnsi="Arial" w:cs="Arial"/>
                <w:sz w:val="22"/>
                <w:szCs w:val="22"/>
              </w:rPr>
            </w:pPr>
            <w:sdt>
              <w:sdtPr>
                <w:rPr>
                  <w:rFonts w:ascii="Arial" w:hAnsi="Arial" w:cs="Arial"/>
                  <w:sz w:val="22"/>
                  <w:szCs w:val="22"/>
                </w:rPr>
                <w:id w:val="-1309632807"/>
                <w14:checkbox>
                  <w14:checked w14:val="0"/>
                  <w14:checkedState w14:val="2612" w14:font="MS Gothic"/>
                  <w14:uncheckedState w14:val="2610" w14:font="MS Gothic"/>
                </w14:checkbox>
              </w:sdtPr>
              <w:sdtEndPr/>
              <w:sdtContent>
                <w:r w:rsidR="00341949" w:rsidRPr="00143CAE">
                  <w:rPr>
                    <w:rFonts w:ascii="Segoe UI Symbol" w:eastAsia="MS Gothic" w:hAnsi="Segoe UI Symbol" w:cs="Segoe UI Symbol"/>
                    <w:sz w:val="22"/>
                    <w:szCs w:val="22"/>
                  </w:rPr>
                  <w:t>☐</w:t>
                </w:r>
              </w:sdtContent>
            </w:sdt>
          </w:p>
        </w:tc>
        <w:tc>
          <w:tcPr>
            <w:tcW w:w="522" w:type="pct"/>
          </w:tcPr>
          <w:p w14:paraId="17BE250D" w14:textId="77777777" w:rsidR="00341949" w:rsidRPr="00143CAE" w:rsidRDefault="009140B4" w:rsidP="0098215F">
            <w:pPr>
              <w:rPr>
                <w:rFonts w:ascii="Arial" w:hAnsi="Arial" w:cs="Arial"/>
                <w:sz w:val="22"/>
                <w:szCs w:val="22"/>
              </w:rPr>
            </w:pPr>
            <w:sdt>
              <w:sdtPr>
                <w:rPr>
                  <w:rFonts w:ascii="Arial" w:hAnsi="Arial" w:cs="Arial"/>
                  <w:sz w:val="22"/>
                  <w:szCs w:val="22"/>
                </w:rPr>
                <w:id w:val="1773513711"/>
                <w14:checkbox>
                  <w14:checked w14:val="0"/>
                  <w14:checkedState w14:val="2612" w14:font="MS Gothic"/>
                  <w14:uncheckedState w14:val="2610" w14:font="MS Gothic"/>
                </w14:checkbox>
              </w:sdtPr>
              <w:sdtEndPr/>
              <w:sdtContent>
                <w:r w:rsidR="00341949" w:rsidRPr="00143CAE">
                  <w:rPr>
                    <w:rFonts w:ascii="Segoe UI Symbol" w:eastAsia="MS Gothic" w:hAnsi="Segoe UI Symbol" w:cs="Segoe UI Symbol"/>
                    <w:sz w:val="22"/>
                    <w:szCs w:val="22"/>
                  </w:rPr>
                  <w:t>☐</w:t>
                </w:r>
              </w:sdtContent>
            </w:sdt>
          </w:p>
        </w:tc>
      </w:tr>
    </w:tbl>
    <w:p w14:paraId="7F40187D" w14:textId="77777777" w:rsidR="00341949" w:rsidRPr="00341949" w:rsidRDefault="00341949" w:rsidP="00341949">
      <w:pPr>
        <w:rPr>
          <w:rFonts w:ascii="Arial" w:hAnsi="Arial" w:cs="Arial"/>
          <w:b/>
          <w:bdr w:val="none" w:sz="0" w:space="0" w:color="auto" w:frame="1"/>
          <w:lang w:eastAsia="en-US"/>
        </w:rPr>
      </w:pPr>
    </w:p>
    <w:p w14:paraId="123E2784" w14:textId="4F6FDE51" w:rsidR="00194343" w:rsidRPr="00194343" w:rsidRDefault="00C138F2" w:rsidP="003124DC">
      <w:pPr>
        <w:rPr>
          <w:rFonts w:ascii="Arial" w:hAnsi="Arial" w:cs="Arial"/>
          <w:b/>
          <w:color w:val="000000"/>
          <w:lang w:eastAsia="en-US"/>
        </w:rPr>
      </w:pPr>
      <w:r>
        <w:rPr>
          <w:rFonts w:ascii="Arial" w:hAnsi="Arial" w:cs="Arial"/>
          <w:b/>
          <w:color w:val="000000"/>
          <w:bdr w:val="none" w:sz="0" w:space="0" w:color="auto" w:frame="1"/>
          <w:lang w:eastAsia="en-US"/>
        </w:rPr>
        <w:t>Confidentiality and data security</w:t>
      </w:r>
      <w:r w:rsidR="00194343" w:rsidRPr="00194343">
        <w:rPr>
          <w:rFonts w:ascii="Arial" w:hAnsi="Arial" w:cs="Arial"/>
          <w:b/>
          <w:color w:val="000000"/>
          <w:lang w:eastAsia="en-US"/>
        </w:rPr>
        <w:t xml:space="preserve"> </w:t>
      </w:r>
    </w:p>
    <w:p w14:paraId="689496ED" w14:textId="34295D5F" w:rsidR="0053009F" w:rsidRDefault="0053009F" w:rsidP="00FA0AC3">
      <w:pPr>
        <w:shd w:val="clear" w:color="auto" w:fill="FFFFFF"/>
        <w:rPr>
          <w:rFonts w:ascii="Arial" w:hAnsi="Arial" w:cs="Arial"/>
          <w:color w:val="000000"/>
          <w:sz w:val="22"/>
          <w:szCs w:val="22"/>
          <w:bdr w:val="none" w:sz="0" w:space="0" w:color="auto" w:frame="1"/>
          <w:lang w:eastAsia="en-US"/>
        </w:rPr>
      </w:pPr>
    </w:p>
    <w:p w14:paraId="6C4D1EED" w14:textId="4611EC54" w:rsidR="00FA0AC3" w:rsidRPr="0053009F" w:rsidRDefault="00FA0AC3" w:rsidP="00FA0AC3">
      <w:pPr>
        <w:shd w:val="clear" w:color="auto" w:fill="FFFFFF"/>
        <w:rPr>
          <w:rFonts w:ascii="Arial" w:hAnsi="Arial" w:cs="Arial"/>
          <w:color w:val="201F1E"/>
          <w:sz w:val="22"/>
          <w:szCs w:val="22"/>
          <w:lang w:eastAsia="en-US"/>
        </w:rPr>
      </w:pPr>
      <w:r w:rsidRPr="0053009F">
        <w:rPr>
          <w:rFonts w:ascii="Arial" w:hAnsi="Arial" w:cs="Arial"/>
          <w:color w:val="000000"/>
          <w:sz w:val="22"/>
          <w:szCs w:val="22"/>
          <w:bdr w:val="none" w:sz="0" w:space="0" w:color="auto" w:frame="1"/>
          <w:lang w:eastAsia="en-US"/>
        </w:rPr>
        <w:t>A </w:t>
      </w:r>
      <w:r w:rsidRPr="0053009F">
        <w:rPr>
          <w:rFonts w:ascii="Arial" w:hAnsi="Arial" w:cs="Arial"/>
          <w:b/>
          <w:bCs/>
          <w:color w:val="000000"/>
          <w:sz w:val="22"/>
          <w:szCs w:val="22"/>
          <w:bdr w:val="none" w:sz="0" w:space="0" w:color="auto" w:frame="1"/>
          <w:lang w:eastAsia="en-US"/>
        </w:rPr>
        <w:t>DPIA</w:t>
      </w:r>
      <w:r w:rsidRPr="0053009F">
        <w:rPr>
          <w:rFonts w:ascii="Arial" w:hAnsi="Arial" w:cs="Arial"/>
          <w:color w:val="000000"/>
          <w:sz w:val="22"/>
          <w:szCs w:val="22"/>
          <w:bdr w:val="none" w:sz="0" w:space="0" w:color="auto" w:frame="1"/>
          <w:lang w:eastAsia="en-US"/>
        </w:rPr>
        <w:t> is a Data Protection Impact Assessment, a requirement of </w:t>
      </w:r>
      <w:r w:rsidRPr="0053009F">
        <w:rPr>
          <w:rFonts w:ascii="Arial" w:hAnsi="Arial" w:cs="Arial"/>
          <w:b/>
          <w:bCs/>
          <w:color w:val="000000"/>
          <w:sz w:val="22"/>
          <w:szCs w:val="22"/>
          <w:bdr w:val="none" w:sz="0" w:space="0" w:color="auto" w:frame="1"/>
          <w:lang w:eastAsia="en-US"/>
        </w:rPr>
        <w:t>GDPR</w:t>
      </w:r>
      <w:r w:rsidRPr="0053009F">
        <w:rPr>
          <w:rFonts w:ascii="Arial" w:hAnsi="Arial" w:cs="Arial"/>
          <w:color w:val="000000"/>
          <w:sz w:val="22"/>
          <w:szCs w:val="22"/>
          <w:bdr w:val="none" w:sz="0" w:space="0" w:color="auto" w:frame="1"/>
          <w:lang w:eastAsia="en-US"/>
        </w:rPr>
        <w:t> (General Data Protection Regulation</w:t>
      </w:r>
      <w:r w:rsidR="00194343" w:rsidRPr="0053009F">
        <w:rPr>
          <w:rFonts w:ascii="Arial" w:hAnsi="Arial" w:cs="Arial"/>
          <w:color w:val="000000"/>
          <w:sz w:val="22"/>
          <w:szCs w:val="22"/>
          <w:bdr w:val="none" w:sz="0" w:space="0" w:color="auto" w:frame="1"/>
          <w:lang w:eastAsia="en-US"/>
        </w:rPr>
        <w:t>)</w:t>
      </w:r>
      <w:r w:rsidR="003124DC">
        <w:rPr>
          <w:rFonts w:ascii="Arial" w:hAnsi="Arial" w:cs="Arial"/>
          <w:color w:val="000000"/>
          <w:sz w:val="22"/>
          <w:szCs w:val="22"/>
          <w:bdr w:val="none" w:sz="0" w:space="0" w:color="auto" w:frame="1"/>
          <w:lang w:eastAsia="en-US"/>
        </w:rPr>
        <w:t xml:space="preserve"> under certain circumstance</w:t>
      </w:r>
      <w:r w:rsidR="00194343" w:rsidRPr="0053009F">
        <w:rPr>
          <w:rFonts w:ascii="Arial" w:hAnsi="Arial" w:cs="Arial"/>
          <w:color w:val="000000"/>
          <w:sz w:val="22"/>
          <w:szCs w:val="22"/>
          <w:bdr w:val="none" w:sz="0" w:space="0" w:color="auto" w:frame="1"/>
          <w:lang w:eastAsia="en-US"/>
        </w:rPr>
        <w:t>, which</w:t>
      </w:r>
      <w:r w:rsidRPr="0053009F">
        <w:rPr>
          <w:rFonts w:ascii="Arial" w:hAnsi="Arial" w:cs="Arial"/>
          <w:color w:val="000000"/>
          <w:sz w:val="22"/>
          <w:szCs w:val="22"/>
          <w:bdr w:val="none" w:sz="0" w:space="0" w:color="auto" w:frame="1"/>
          <w:lang w:eastAsia="en-US"/>
        </w:rPr>
        <w:t xml:space="preserve"> has been completed by </w:t>
      </w:r>
      <w:r w:rsidR="00C138F2">
        <w:rPr>
          <w:rFonts w:ascii="Arial" w:hAnsi="Arial" w:cs="Arial"/>
          <w:color w:val="000000"/>
          <w:sz w:val="22"/>
          <w:szCs w:val="22"/>
          <w:bdr w:val="none" w:sz="0" w:space="0" w:color="auto" w:frame="1"/>
          <w:lang w:eastAsia="en-US"/>
        </w:rPr>
        <w:t xml:space="preserve">the University </w:t>
      </w:r>
      <w:r w:rsidRPr="0053009F">
        <w:rPr>
          <w:rFonts w:ascii="Arial" w:hAnsi="Arial" w:cs="Arial"/>
          <w:color w:val="000000"/>
          <w:sz w:val="22"/>
          <w:szCs w:val="22"/>
          <w:bdr w:val="none" w:sz="0" w:space="0" w:color="auto" w:frame="1"/>
          <w:lang w:eastAsia="en-US"/>
        </w:rPr>
        <w:t>on your behalf. When collecting, storing, and using data for your dissertation, we have declared that you will:</w:t>
      </w:r>
    </w:p>
    <w:p w14:paraId="34B28A4F"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p w14:paraId="65A84BF4" w14:textId="798FDA8B" w:rsidR="00FA0AC3" w:rsidRPr="000E479A" w:rsidRDefault="00FA0AC3" w:rsidP="0002105C">
      <w:pPr>
        <w:pStyle w:val="ListParagraph"/>
        <w:numPr>
          <w:ilvl w:val="0"/>
          <w:numId w:val="2"/>
        </w:numPr>
        <w:shd w:val="clear" w:color="auto" w:fill="FFFFFF"/>
        <w:rPr>
          <w:rFonts w:ascii="Arial" w:hAnsi="Arial" w:cs="Arial"/>
          <w:color w:val="201F1E"/>
          <w:sz w:val="22"/>
          <w:szCs w:val="22"/>
          <w:lang w:eastAsia="en-US"/>
        </w:rPr>
      </w:pPr>
      <w:r w:rsidRPr="0053009F">
        <w:rPr>
          <w:rFonts w:ascii="Arial" w:hAnsi="Arial" w:cs="Arial"/>
          <w:b/>
          <w:bCs/>
          <w:color w:val="000000"/>
          <w:sz w:val="22"/>
          <w:szCs w:val="22"/>
          <w:bdr w:val="none" w:sz="0" w:space="0" w:color="auto" w:frame="1"/>
          <w:lang w:eastAsia="en-US"/>
        </w:rPr>
        <w:t>Anonymi</w:t>
      </w:r>
      <w:r w:rsidR="003124DC">
        <w:rPr>
          <w:rFonts w:ascii="Arial" w:hAnsi="Arial" w:cs="Arial"/>
          <w:b/>
          <w:bCs/>
          <w:color w:val="000000"/>
          <w:sz w:val="22"/>
          <w:szCs w:val="22"/>
          <w:bdr w:val="none" w:sz="0" w:space="0" w:color="auto" w:frame="1"/>
          <w:lang w:eastAsia="en-US"/>
        </w:rPr>
        <w:t>s</w:t>
      </w:r>
      <w:r w:rsidRPr="0053009F">
        <w:rPr>
          <w:rFonts w:ascii="Arial" w:hAnsi="Arial" w:cs="Arial"/>
          <w:b/>
          <w:bCs/>
          <w:color w:val="000000"/>
          <w:sz w:val="22"/>
          <w:szCs w:val="22"/>
          <w:bdr w:val="none" w:sz="0" w:space="0" w:color="auto" w:frame="1"/>
          <w:lang w:eastAsia="en-US"/>
        </w:rPr>
        <w:t>e data</w:t>
      </w:r>
      <w:r w:rsidRPr="0053009F">
        <w:rPr>
          <w:rFonts w:ascii="Arial" w:hAnsi="Arial" w:cs="Arial"/>
          <w:color w:val="000000"/>
          <w:sz w:val="22"/>
          <w:szCs w:val="22"/>
          <w:bdr w:val="none" w:sz="0" w:space="0" w:color="auto" w:frame="1"/>
          <w:lang w:eastAsia="en-US"/>
        </w:rPr>
        <w:t> in a form that does not identify individuals and where identification through its combination with other data is not likely to take place. This is where names are removed from data at the transcript stage and replaced with a pseudonym or a number (this may be different for data collected from the internet</w:t>
      </w:r>
      <w:r w:rsidR="00341949">
        <w:rPr>
          <w:rFonts w:ascii="Arial" w:hAnsi="Arial" w:cs="Arial"/>
          <w:color w:val="000000"/>
          <w:sz w:val="22"/>
          <w:szCs w:val="22"/>
          <w:bdr w:val="none" w:sz="0" w:space="0" w:color="auto" w:frame="1"/>
          <w:lang w:eastAsia="en-US"/>
        </w:rPr>
        <w:t>)</w:t>
      </w:r>
      <w:r w:rsidRPr="0053009F">
        <w:rPr>
          <w:rFonts w:ascii="Arial" w:hAnsi="Arial" w:cs="Arial"/>
          <w:color w:val="000000"/>
          <w:sz w:val="22"/>
          <w:szCs w:val="22"/>
          <w:bdr w:val="none" w:sz="0" w:space="0" w:color="auto" w:frame="1"/>
          <w:lang w:eastAsia="en-US"/>
        </w:rPr>
        <w:t>.</w:t>
      </w:r>
    </w:p>
    <w:p w14:paraId="1EBFEE46" w14:textId="77777777" w:rsidR="000E479A" w:rsidRPr="000E479A" w:rsidRDefault="000E479A" w:rsidP="000E479A">
      <w:pPr>
        <w:pStyle w:val="ListParagraph"/>
        <w:shd w:val="clear" w:color="auto" w:fill="FFFFFF"/>
        <w:ind w:left="360"/>
        <w:rPr>
          <w:rFonts w:ascii="Arial" w:hAnsi="Arial" w:cs="Arial"/>
          <w:color w:val="201F1E"/>
          <w:sz w:val="22"/>
          <w:szCs w:val="22"/>
          <w:lang w:eastAsia="en-US"/>
        </w:rPr>
      </w:pPr>
    </w:p>
    <w:p w14:paraId="2C4A03B8" w14:textId="2F274BBC" w:rsidR="000E479A" w:rsidRPr="0053009F" w:rsidRDefault="000E479A" w:rsidP="0002105C">
      <w:pPr>
        <w:pStyle w:val="ListParagraph"/>
        <w:numPr>
          <w:ilvl w:val="0"/>
          <w:numId w:val="2"/>
        </w:numPr>
        <w:shd w:val="clear" w:color="auto" w:fill="FFFFFF"/>
        <w:rPr>
          <w:rFonts w:ascii="Arial" w:hAnsi="Arial" w:cs="Arial"/>
          <w:color w:val="201F1E"/>
          <w:sz w:val="22"/>
          <w:szCs w:val="22"/>
          <w:lang w:eastAsia="en-US"/>
        </w:rPr>
      </w:pPr>
      <w:r w:rsidRPr="000E479A">
        <w:rPr>
          <w:rFonts w:ascii="Arial" w:hAnsi="Arial" w:cs="Arial"/>
          <w:b/>
          <w:bCs/>
          <w:color w:val="201F1E"/>
          <w:sz w:val="22"/>
          <w:szCs w:val="22"/>
          <w:lang w:eastAsia="en-US"/>
        </w:rPr>
        <w:t>Store data securely</w:t>
      </w:r>
      <w:r>
        <w:rPr>
          <w:rFonts w:ascii="Arial" w:hAnsi="Arial" w:cs="Arial"/>
          <w:color w:val="201F1E"/>
          <w:sz w:val="22"/>
          <w:szCs w:val="22"/>
          <w:lang w:eastAsia="en-US"/>
        </w:rPr>
        <w:t xml:space="preserve"> on a password-protected computer or in password-protected folder.</w:t>
      </w:r>
    </w:p>
    <w:p w14:paraId="05E21B7B"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p w14:paraId="43CC68C4" w14:textId="6270B957" w:rsidR="00FA0AC3" w:rsidRPr="0053009F" w:rsidRDefault="00FA0AC3" w:rsidP="0002105C">
      <w:pPr>
        <w:pStyle w:val="ListParagraph"/>
        <w:numPr>
          <w:ilvl w:val="0"/>
          <w:numId w:val="2"/>
        </w:numPr>
        <w:shd w:val="clear" w:color="auto" w:fill="FFFFFF"/>
        <w:rPr>
          <w:rFonts w:ascii="Arial" w:hAnsi="Arial" w:cs="Arial"/>
          <w:color w:val="201F1E"/>
          <w:sz w:val="22"/>
          <w:szCs w:val="22"/>
          <w:lang w:eastAsia="en-US"/>
        </w:rPr>
      </w:pPr>
      <w:r w:rsidRPr="0053009F">
        <w:rPr>
          <w:rFonts w:ascii="Arial" w:hAnsi="Arial" w:cs="Arial"/>
          <w:b/>
          <w:bCs/>
          <w:color w:val="000000"/>
          <w:sz w:val="22"/>
          <w:szCs w:val="22"/>
          <w:bdr w:val="none" w:sz="0" w:space="0" w:color="auto" w:frame="1"/>
          <w:lang w:eastAsia="en-US"/>
        </w:rPr>
        <w:t>Not share your raw, pre-anonymi</w:t>
      </w:r>
      <w:r w:rsidR="003124DC">
        <w:rPr>
          <w:rFonts w:ascii="Arial" w:hAnsi="Arial" w:cs="Arial"/>
          <w:b/>
          <w:bCs/>
          <w:color w:val="000000"/>
          <w:sz w:val="22"/>
          <w:szCs w:val="22"/>
          <w:bdr w:val="none" w:sz="0" w:space="0" w:color="auto" w:frame="1"/>
          <w:lang w:eastAsia="en-US"/>
        </w:rPr>
        <w:t>s</w:t>
      </w:r>
      <w:r w:rsidRPr="0053009F">
        <w:rPr>
          <w:rFonts w:ascii="Arial" w:hAnsi="Arial" w:cs="Arial"/>
          <w:b/>
          <w:bCs/>
          <w:color w:val="000000"/>
          <w:sz w:val="22"/>
          <w:szCs w:val="22"/>
          <w:bdr w:val="none" w:sz="0" w:space="0" w:color="auto" w:frame="1"/>
          <w:lang w:eastAsia="en-US"/>
        </w:rPr>
        <w:t>ed data</w:t>
      </w:r>
      <w:r w:rsidRPr="0053009F">
        <w:rPr>
          <w:rFonts w:ascii="Arial" w:hAnsi="Arial" w:cs="Arial"/>
          <w:color w:val="000000"/>
          <w:sz w:val="22"/>
          <w:szCs w:val="22"/>
          <w:bdr w:val="none" w:sz="0" w:space="0" w:color="auto" w:frame="1"/>
          <w:lang w:eastAsia="en-US"/>
        </w:rPr>
        <w:t> with anyone under any circumstances.</w:t>
      </w:r>
    </w:p>
    <w:p w14:paraId="19F12419"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p w14:paraId="13DBFA87" w14:textId="34CF7181" w:rsidR="00FA0AC3" w:rsidRPr="0053009F" w:rsidRDefault="00FA0AC3" w:rsidP="0002105C">
      <w:pPr>
        <w:pStyle w:val="ListParagraph"/>
        <w:numPr>
          <w:ilvl w:val="0"/>
          <w:numId w:val="2"/>
        </w:numPr>
        <w:shd w:val="clear" w:color="auto" w:fill="FFFFFF"/>
        <w:rPr>
          <w:rFonts w:ascii="Arial" w:hAnsi="Arial" w:cs="Arial"/>
          <w:color w:val="201F1E"/>
          <w:sz w:val="22"/>
          <w:szCs w:val="22"/>
          <w:lang w:eastAsia="en-US"/>
        </w:rPr>
      </w:pPr>
      <w:r w:rsidRPr="0053009F">
        <w:rPr>
          <w:rFonts w:ascii="Arial" w:hAnsi="Arial" w:cs="Arial"/>
          <w:b/>
          <w:bCs/>
          <w:color w:val="000000"/>
          <w:sz w:val="22"/>
          <w:szCs w:val="22"/>
          <w:bdr w:val="none" w:sz="0" w:space="0" w:color="auto" w:frame="1"/>
          <w:lang w:eastAsia="en-US"/>
        </w:rPr>
        <w:t>Not share your anonymi</w:t>
      </w:r>
      <w:r w:rsidR="003124DC">
        <w:rPr>
          <w:rFonts w:ascii="Arial" w:hAnsi="Arial" w:cs="Arial"/>
          <w:b/>
          <w:bCs/>
          <w:color w:val="000000"/>
          <w:sz w:val="22"/>
          <w:szCs w:val="22"/>
          <w:bdr w:val="none" w:sz="0" w:space="0" w:color="auto" w:frame="1"/>
          <w:lang w:eastAsia="en-US"/>
        </w:rPr>
        <w:t>s</w:t>
      </w:r>
      <w:r w:rsidRPr="0053009F">
        <w:rPr>
          <w:rFonts w:ascii="Arial" w:hAnsi="Arial" w:cs="Arial"/>
          <w:b/>
          <w:bCs/>
          <w:color w:val="000000"/>
          <w:sz w:val="22"/>
          <w:szCs w:val="22"/>
          <w:bdr w:val="none" w:sz="0" w:space="0" w:color="auto" w:frame="1"/>
          <w:lang w:eastAsia="en-US"/>
        </w:rPr>
        <w:t>ed data</w:t>
      </w:r>
      <w:r w:rsidRPr="0053009F">
        <w:rPr>
          <w:rFonts w:ascii="Arial" w:hAnsi="Arial" w:cs="Arial"/>
          <w:color w:val="000000"/>
          <w:sz w:val="22"/>
          <w:szCs w:val="22"/>
          <w:bdr w:val="none" w:sz="0" w:space="0" w:color="auto" w:frame="1"/>
          <w:lang w:eastAsia="en-US"/>
        </w:rPr>
        <w:t> outside of the supervisory team (</w:t>
      </w:r>
      <w:r w:rsidR="003124DC">
        <w:rPr>
          <w:rFonts w:ascii="Arial" w:hAnsi="Arial" w:cs="Arial"/>
          <w:color w:val="000000"/>
          <w:sz w:val="22"/>
          <w:szCs w:val="22"/>
          <w:bdr w:val="none" w:sz="0" w:space="0" w:color="auto" w:frame="1"/>
          <w:lang w:eastAsia="en-US"/>
        </w:rPr>
        <w:t>although you may share samples</w:t>
      </w:r>
      <w:r w:rsidRPr="0053009F">
        <w:rPr>
          <w:rFonts w:ascii="Arial" w:hAnsi="Arial" w:cs="Arial"/>
          <w:color w:val="000000"/>
          <w:sz w:val="22"/>
          <w:szCs w:val="22"/>
          <w:bdr w:val="none" w:sz="0" w:space="0" w:color="auto" w:frame="1"/>
          <w:lang w:eastAsia="en-US"/>
        </w:rPr>
        <w:t xml:space="preserve"> of data</w:t>
      </w:r>
      <w:r w:rsidR="003124DC">
        <w:rPr>
          <w:rFonts w:ascii="Arial" w:hAnsi="Arial" w:cs="Arial"/>
          <w:color w:val="000000"/>
          <w:sz w:val="22"/>
          <w:szCs w:val="22"/>
          <w:bdr w:val="none" w:sz="0" w:space="0" w:color="auto" w:frame="1"/>
          <w:lang w:eastAsia="en-US"/>
        </w:rPr>
        <w:t>, such as quotations from interviews,</w:t>
      </w:r>
      <w:r w:rsidRPr="0053009F">
        <w:rPr>
          <w:rFonts w:ascii="Arial" w:hAnsi="Arial" w:cs="Arial"/>
          <w:color w:val="000000"/>
          <w:sz w:val="22"/>
          <w:szCs w:val="22"/>
          <w:bdr w:val="none" w:sz="0" w:space="0" w:color="auto" w:frame="1"/>
          <w:lang w:eastAsia="en-US"/>
        </w:rPr>
        <w:t xml:space="preserve"> in the final dissertation)</w:t>
      </w:r>
    </w:p>
    <w:p w14:paraId="53029013"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p w14:paraId="7926BFEB" w14:textId="2569BF6B" w:rsidR="00FA0AC3" w:rsidRPr="0053009F" w:rsidRDefault="0053009F" w:rsidP="0002105C">
      <w:pPr>
        <w:pStyle w:val="ListParagraph"/>
        <w:numPr>
          <w:ilvl w:val="0"/>
          <w:numId w:val="2"/>
        </w:numPr>
        <w:shd w:val="clear" w:color="auto" w:fill="FFFFFF"/>
        <w:rPr>
          <w:rFonts w:ascii="Arial" w:hAnsi="Arial" w:cs="Arial"/>
          <w:color w:val="201F1E"/>
          <w:sz w:val="22"/>
          <w:szCs w:val="22"/>
          <w:lang w:eastAsia="en-US"/>
        </w:rPr>
      </w:pPr>
      <w:r>
        <w:rPr>
          <w:rFonts w:ascii="Arial" w:hAnsi="Arial" w:cs="Arial"/>
          <w:b/>
          <w:bCs/>
          <w:color w:val="000000"/>
          <w:sz w:val="22"/>
          <w:szCs w:val="22"/>
          <w:bdr w:val="none" w:sz="0" w:space="0" w:color="auto" w:frame="1"/>
          <w:lang w:eastAsia="en-US"/>
        </w:rPr>
        <w:t>E</w:t>
      </w:r>
      <w:r w:rsidR="00FA0AC3" w:rsidRPr="0053009F">
        <w:rPr>
          <w:rFonts w:ascii="Arial" w:hAnsi="Arial" w:cs="Arial"/>
          <w:b/>
          <w:bCs/>
          <w:color w:val="000000"/>
          <w:sz w:val="22"/>
          <w:szCs w:val="22"/>
          <w:bdr w:val="none" w:sz="0" w:space="0" w:color="auto" w:frame="1"/>
          <w:lang w:eastAsia="en-US"/>
        </w:rPr>
        <w:t xml:space="preserve">nsure that information </w:t>
      </w:r>
      <w:r w:rsidR="003124DC">
        <w:rPr>
          <w:rFonts w:ascii="Arial" w:hAnsi="Arial" w:cs="Arial"/>
          <w:b/>
          <w:bCs/>
          <w:color w:val="000000"/>
          <w:sz w:val="22"/>
          <w:szCs w:val="22"/>
          <w:bdr w:val="none" w:sz="0" w:space="0" w:color="auto" w:frame="1"/>
          <w:lang w:eastAsia="en-US"/>
        </w:rPr>
        <w:t xml:space="preserve">about the research </w:t>
      </w:r>
      <w:r w:rsidR="00FA0AC3" w:rsidRPr="0053009F">
        <w:rPr>
          <w:rFonts w:ascii="Arial" w:hAnsi="Arial" w:cs="Arial"/>
          <w:b/>
          <w:bCs/>
          <w:color w:val="000000"/>
          <w:sz w:val="22"/>
          <w:szCs w:val="22"/>
          <w:bdr w:val="none" w:sz="0" w:space="0" w:color="auto" w:frame="1"/>
          <w:lang w:eastAsia="en-US"/>
        </w:rPr>
        <w:t>is given </w:t>
      </w:r>
      <w:r w:rsidR="00FA0AC3" w:rsidRPr="0053009F">
        <w:rPr>
          <w:rFonts w:ascii="Arial" w:hAnsi="Arial" w:cs="Arial"/>
          <w:color w:val="000000"/>
          <w:sz w:val="22"/>
          <w:szCs w:val="22"/>
          <w:bdr w:val="none" w:sz="0" w:space="0" w:color="auto" w:frame="1"/>
          <w:lang w:eastAsia="en-US"/>
        </w:rPr>
        <w:t>to all participants prior to collecting their data.</w:t>
      </w:r>
    </w:p>
    <w:p w14:paraId="245DFD33"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p w14:paraId="5B6B9753" w14:textId="27F0E05E" w:rsidR="00FA0AC3" w:rsidRPr="0053009F" w:rsidRDefault="00FA0AC3" w:rsidP="0002105C">
      <w:pPr>
        <w:pStyle w:val="ListParagraph"/>
        <w:numPr>
          <w:ilvl w:val="0"/>
          <w:numId w:val="2"/>
        </w:numPr>
        <w:shd w:val="clear" w:color="auto" w:fill="FFFFFF"/>
        <w:rPr>
          <w:rFonts w:ascii="Arial" w:hAnsi="Arial" w:cs="Arial"/>
          <w:color w:val="201F1E"/>
          <w:sz w:val="22"/>
          <w:szCs w:val="22"/>
          <w:lang w:eastAsia="en-US"/>
        </w:rPr>
      </w:pPr>
      <w:r w:rsidRPr="0053009F">
        <w:rPr>
          <w:rFonts w:ascii="Arial" w:hAnsi="Arial" w:cs="Arial"/>
          <w:b/>
          <w:bCs/>
          <w:color w:val="000000"/>
          <w:sz w:val="22"/>
          <w:szCs w:val="22"/>
          <w:bdr w:val="none" w:sz="0" w:space="0" w:color="auto" w:frame="1"/>
          <w:lang w:eastAsia="en-US"/>
        </w:rPr>
        <w:t xml:space="preserve">Ensure that participants have </w:t>
      </w:r>
      <w:r w:rsidR="003124DC">
        <w:rPr>
          <w:rFonts w:ascii="Arial" w:hAnsi="Arial" w:cs="Arial"/>
          <w:b/>
          <w:bCs/>
          <w:color w:val="000000"/>
          <w:sz w:val="22"/>
          <w:szCs w:val="22"/>
          <w:bdr w:val="none" w:sz="0" w:space="0" w:color="auto" w:frame="1"/>
          <w:lang w:eastAsia="en-US"/>
        </w:rPr>
        <w:t xml:space="preserve">given written consent </w:t>
      </w:r>
      <w:r w:rsidR="003124DC" w:rsidRPr="000E479A">
        <w:rPr>
          <w:rFonts w:ascii="Arial" w:hAnsi="Arial" w:cs="Arial"/>
          <w:color w:val="000000"/>
          <w:sz w:val="22"/>
          <w:szCs w:val="22"/>
          <w:bdr w:val="none" w:sz="0" w:space="0" w:color="auto" w:frame="1"/>
          <w:lang w:eastAsia="en-US"/>
        </w:rPr>
        <w:t>to take part in the research (or indicated consent by a click box on your online survey</w:t>
      </w:r>
      <w:r w:rsidR="00C138F2" w:rsidRPr="000E479A">
        <w:rPr>
          <w:rFonts w:ascii="Arial" w:hAnsi="Arial" w:cs="Arial"/>
          <w:color w:val="000000"/>
          <w:sz w:val="22"/>
          <w:szCs w:val="22"/>
          <w:bdr w:val="none" w:sz="0" w:space="0" w:color="auto" w:frame="1"/>
          <w:lang w:eastAsia="en-US"/>
        </w:rPr>
        <w:t>)</w:t>
      </w:r>
      <w:r w:rsidRPr="0053009F">
        <w:rPr>
          <w:rFonts w:ascii="Arial" w:hAnsi="Arial" w:cs="Arial"/>
          <w:color w:val="000000"/>
          <w:sz w:val="22"/>
          <w:szCs w:val="22"/>
          <w:bdr w:val="none" w:sz="0" w:space="0" w:color="auto" w:frame="1"/>
          <w:lang w:eastAsia="en-US"/>
        </w:rPr>
        <w:t> prior to collecting their data.</w:t>
      </w:r>
    </w:p>
    <w:p w14:paraId="2D125E25" w14:textId="77777777" w:rsidR="0053009F" w:rsidRPr="0053009F" w:rsidRDefault="0053009F" w:rsidP="0053009F">
      <w:pPr>
        <w:pStyle w:val="ListParagraph"/>
        <w:shd w:val="clear" w:color="auto" w:fill="FFFFFF"/>
        <w:ind w:left="360"/>
        <w:rPr>
          <w:rFonts w:ascii="Arial" w:hAnsi="Arial" w:cs="Arial"/>
          <w:color w:val="201F1E"/>
          <w:sz w:val="22"/>
          <w:szCs w:val="22"/>
          <w:lang w:eastAsia="en-US"/>
        </w:rPr>
      </w:pPr>
    </w:p>
    <w:tbl>
      <w:tblPr>
        <w:tblStyle w:val="TableGrid"/>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5"/>
        <w:gridCol w:w="1719"/>
        <w:gridCol w:w="950"/>
      </w:tblGrid>
      <w:tr w:rsidR="00341949" w:rsidRPr="00143CAE" w14:paraId="0005B5C6" w14:textId="77777777" w:rsidTr="0098215F">
        <w:tc>
          <w:tcPr>
            <w:tcW w:w="3534" w:type="pct"/>
          </w:tcPr>
          <w:p w14:paraId="582DDC56" w14:textId="40A5D1EA" w:rsidR="00341949" w:rsidRPr="00143CAE" w:rsidRDefault="00FA0AC3" w:rsidP="0098215F">
            <w:pPr>
              <w:rPr>
                <w:rFonts w:ascii="Arial" w:hAnsi="Arial" w:cs="Arial"/>
                <w:b/>
                <w:color w:val="FF0000"/>
                <w:sz w:val="22"/>
                <w:szCs w:val="22"/>
              </w:rPr>
            </w:pPr>
            <w:r w:rsidRPr="00C138F2">
              <w:rPr>
                <w:rFonts w:ascii="Arial" w:hAnsi="Arial" w:cs="Arial"/>
                <w:i/>
                <w:iCs/>
                <w:color w:val="201F1E"/>
                <w:lang w:eastAsia="en-US"/>
              </w:rPr>
              <w:t> </w:t>
            </w:r>
          </w:p>
        </w:tc>
        <w:tc>
          <w:tcPr>
            <w:tcW w:w="944" w:type="pct"/>
          </w:tcPr>
          <w:p w14:paraId="726AA76E" w14:textId="287B5116" w:rsidR="00341949" w:rsidRDefault="00341949" w:rsidP="0098215F">
            <w:pPr>
              <w:rPr>
                <w:rFonts w:ascii="Arial" w:hAnsi="Arial" w:cs="Arial"/>
                <w:sz w:val="22"/>
                <w:szCs w:val="22"/>
              </w:rPr>
            </w:pPr>
            <w:r>
              <w:rPr>
                <w:rFonts w:ascii="Arial" w:hAnsi="Arial" w:cs="Arial"/>
                <w:sz w:val="22"/>
                <w:szCs w:val="22"/>
              </w:rPr>
              <w:t>Yes</w:t>
            </w:r>
          </w:p>
        </w:tc>
        <w:tc>
          <w:tcPr>
            <w:tcW w:w="522" w:type="pct"/>
          </w:tcPr>
          <w:p w14:paraId="00A61F26" w14:textId="16C636F6" w:rsidR="00341949" w:rsidRDefault="00341949" w:rsidP="0098215F">
            <w:pPr>
              <w:rPr>
                <w:rFonts w:ascii="Arial" w:hAnsi="Arial" w:cs="Arial"/>
                <w:sz w:val="22"/>
                <w:szCs w:val="22"/>
              </w:rPr>
            </w:pPr>
            <w:r>
              <w:rPr>
                <w:rFonts w:ascii="Arial" w:hAnsi="Arial" w:cs="Arial"/>
                <w:sz w:val="22"/>
                <w:szCs w:val="22"/>
              </w:rPr>
              <w:t>No</w:t>
            </w:r>
          </w:p>
        </w:tc>
      </w:tr>
      <w:tr w:rsidR="00341949" w:rsidRPr="00143CAE" w14:paraId="63615336" w14:textId="77777777" w:rsidTr="0098215F">
        <w:tc>
          <w:tcPr>
            <w:tcW w:w="3534" w:type="pct"/>
          </w:tcPr>
          <w:p w14:paraId="7192FA62" w14:textId="19A9C899" w:rsidR="00341949" w:rsidRPr="00143CAE" w:rsidRDefault="00341949" w:rsidP="00341949">
            <w:pPr>
              <w:rPr>
                <w:rFonts w:ascii="Arial" w:hAnsi="Arial" w:cs="Arial"/>
                <w:color w:val="FF0000"/>
                <w:sz w:val="22"/>
                <w:szCs w:val="22"/>
              </w:rPr>
            </w:pPr>
            <w:r w:rsidRPr="00341949">
              <w:rPr>
                <w:rFonts w:ascii="Arial" w:hAnsi="Arial" w:cs="Arial"/>
                <w:sz w:val="22"/>
                <w:szCs w:val="22"/>
              </w:rPr>
              <w:t>I confirm that I have read the guidelines on confidentiality and data security and that I will follow them</w:t>
            </w:r>
          </w:p>
        </w:tc>
        <w:tc>
          <w:tcPr>
            <w:tcW w:w="944" w:type="pct"/>
          </w:tcPr>
          <w:p w14:paraId="2E9C76F1" w14:textId="77777777" w:rsidR="00341949" w:rsidRPr="00143CAE" w:rsidRDefault="009140B4" w:rsidP="0098215F">
            <w:pPr>
              <w:rPr>
                <w:rFonts w:ascii="Arial" w:hAnsi="Arial" w:cs="Arial"/>
                <w:sz w:val="22"/>
                <w:szCs w:val="22"/>
              </w:rPr>
            </w:pPr>
            <w:sdt>
              <w:sdtPr>
                <w:rPr>
                  <w:rFonts w:ascii="Arial" w:hAnsi="Arial" w:cs="Arial"/>
                  <w:sz w:val="22"/>
                  <w:szCs w:val="22"/>
                </w:rPr>
                <w:id w:val="1652954383"/>
                <w14:checkbox>
                  <w14:checked w14:val="0"/>
                  <w14:checkedState w14:val="2612" w14:font="MS Gothic"/>
                  <w14:uncheckedState w14:val="2610" w14:font="MS Gothic"/>
                </w14:checkbox>
              </w:sdtPr>
              <w:sdtEndPr/>
              <w:sdtContent>
                <w:r w:rsidR="00341949" w:rsidRPr="00143CAE">
                  <w:rPr>
                    <w:rFonts w:ascii="Segoe UI Symbol" w:eastAsia="MS Gothic" w:hAnsi="Segoe UI Symbol" w:cs="Segoe UI Symbol"/>
                    <w:sz w:val="22"/>
                    <w:szCs w:val="22"/>
                  </w:rPr>
                  <w:t>☐</w:t>
                </w:r>
              </w:sdtContent>
            </w:sdt>
          </w:p>
        </w:tc>
        <w:tc>
          <w:tcPr>
            <w:tcW w:w="522" w:type="pct"/>
          </w:tcPr>
          <w:p w14:paraId="438BC069" w14:textId="66C36792" w:rsidR="00341949" w:rsidRPr="00143CAE" w:rsidRDefault="009140B4" w:rsidP="0098215F">
            <w:pPr>
              <w:rPr>
                <w:rFonts w:ascii="Arial" w:hAnsi="Arial" w:cs="Arial"/>
                <w:sz w:val="22"/>
                <w:szCs w:val="22"/>
              </w:rPr>
            </w:pPr>
            <w:sdt>
              <w:sdtPr>
                <w:rPr>
                  <w:rFonts w:ascii="Arial" w:hAnsi="Arial" w:cs="Arial"/>
                  <w:sz w:val="22"/>
                  <w:szCs w:val="22"/>
                </w:rPr>
                <w:id w:val="610393595"/>
                <w14:checkbox>
                  <w14:checked w14:val="0"/>
                  <w14:checkedState w14:val="2612" w14:font="MS Gothic"/>
                  <w14:uncheckedState w14:val="2610" w14:font="MS Gothic"/>
                </w14:checkbox>
              </w:sdtPr>
              <w:sdtEndPr/>
              <w:sdtContent>
                <w:r w:rsidR="00341949" w:rsidRPr="00143CAE">
                  <w:rPr>
                    <w:rFonts w:ascii="Segoe UI Symbol" w:eastAsia="MS Gothic" w:hAnsi="Segoe UI Symbol" w:cs="Segoe UI Symbol"/>
                    <w:sz w:val="22"/>
                    <w:szCs w:val="22"/>
                  </w:rPr>
                  <w:t>☐</w:t>
                </w:r>
              </w:sdtContent>
            </w:sdt>
          </w:p>
        </w:tc>
      </w:tr>
    </w:tbl>
    <w:p w14:paraId="2069E582" w14:textId="77777777" w:rsidR="00C25B3D" w:rsidRPr="00143CAE" w:rsidRDefault="00C25B3D" w:rsidP="00C25B3D">
      <w:pPr>
        <w:rPr>
          <w:rFonts w:ascii="Arial" w:hAnsi="Arial" w:cs="Arial"/>
          <w:sz w:val="22"/>
          <w:szCs w:val="22"/>
        </w:rPr>
      </w:pPr>
    </w:p>
    <w:tbl>
      <w:tblPr>
        <w:tblStyle w:val="TableGrid"/>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3836"/>
        <w:gridCol w:w="1719"/>
        <w:gridCol w:w="950"/>
      </w:tblGrid>
      <w:tr w:rsidR="00C25B3D" w:rsidRPr="00143CAE" w14:paraId="3AE1F70B" w14:textId="77777777" w:rsidTr="008826B1">
        <w:tc>
          <w:tcPr>
            <w:tcW w:w="5000" w:type="pct"/>
            <w:gridSpan w:val="4"/>
            <w:tcBorders>
              <w:top w:val="single" w:sz="4" w:space="0" w:color="auto"/>
            </w:tcBorders>
            <w:shd w:val="clear" w:color="auto" w:fill="DBE0F4" w:themeFill="accent1" w:themeFillTint="33"/>
          </w:tcPr>
          <w:p w14:paraId="19966D0B" w14:textId="17D7ADBC" w:rsidR="00C25B3D" w:rsidRPr="00143CAE" w:rsidRDefault="00C25B3D" w:rsidP="000951B4">
            <w:pPr>
              <w:rPr>
                <w:rFonts w:ascii="Arial" w:hAnsi="Arial" w:cs="Arial"/>
                <w:b/>
                <w:sz w:val="22"/>
                <w:szCs w:val="22"/>
              </w:rPr>
            </w:pPr>
            <w:r w:rsidRPr="00143CAE">
              <w:rPr>
                <w:rFonts w:ascii="Arial" w:hAnsi="Arial" w:cs="Arial"/>
                <w:b/>
                <w:sz w:val="22"/>
                <w:szCs w:val="22"/>
              </w:rPr>
              <w:t>A</w:t>
            </w:r>
            <w:r w:rsidR="00733551">
              <w:rPr>
                <w:rFonts w:ascii="Arial" w:hAnsi="Arial" w:cs="Arial"/>
                <w:b/>
                <w:sz w:val="22"/>
                <w:szCs w:val="22"/>
              </w:rPr>
              <w:t xml:space="preserve">dditional </w:t>
            </w:r>
            <w:r w:rsidRPr="00143CAE">
              <w:rPr>
                <w:rFonts w:ascii="Arial" w:hAnsi="Arial" w:cs="Arial"/>
                <w:b/>
                <w:sz w:val="22"/>
                <w:szCs w:val="22"/>
              </w:rPr>
              <w:t xml:space="preserve">material </w:t>
            </w:r>
          </w:p>
        </w:tc>
      </w:tr>
      <w:tr w:rsidR="00C25B3D" w:rsidRPr="00143CAE" w14:paraId="134D4412" w14:textId="77777777" w:rsidTr="008826B1">
        <w:tc>
          <w:tcPr>
            <w:tcW w:w="5000" w:type="pct"/>
            <w:gridSpan w:val="4"/>
            <w:tcBorders>
              <w:bottom w:val="single" w:sz="4" w:space="0" w:color="auto"/>
            </w:tcBorders>
          </w:tcPr>
          <w:p w14:paraId="09CF35BE" w14:textId="74C81BB9" w:rsidR="00C25B3D" w:rsidRDefault="00733551" w:rsidP="000951B4">
            <w:pPr>
              <w:rPr>
                <w:rFonts w:ascii="Arial" w:hAnsi="Arial" w:cs="Arial"/>
                <w:sz w:val="22"/>
                <w:szCs w:val="22"/>
              </w:rPr>
            </w:pPr>
            <w:r>
              <w:rPr>
                <w:rFonts w:ascii="Arial" w:hAnsi="Arial" w:cs="Arial"/>
                <w:sz w:val="22"/>
                <w:szCs w:val="22"/>
              </w:rPr>
              <w:t xml:space="preserve">You should </w:t>
            </w:r>
            <w:r w:rsidR="009C5A99">
              <w:rPr>
                <w:rFonts w:ascii="Arial" w:hAnsi="Arial" w:cs="Arial"/>
                <w:sz w:val="22"/>
                <w:szCs w:val="22"/>
              </w:rPr>
              <w:t xml:space="preserve">either </w:t>
            </w:r>
            <w:r>
              <w:rPr>
                <w:rFonts w:ascii="Arial" w:hAnsi="Arial" w:cs="Arial"/>
                <w:sz w:val="22"/>
                <w:szCs w:val="22"/>
              </w:rPr>
              <w:t>include participant information sheets and consent forms</w:t>
            </w:r>
            <w:r w:rsidR="009C5A99">
              <w:rPr>
                <w:rFonts w:ascii="Arial" w:hAnsi="Arial" w:cs="Arial"/>
                <w:sz w:val="22"/>
                <w:szCs w:val="22"/>
              </w:rPr>
              <w:t xml:space="preserve"> with this form, or make sure you show them to your supervisor before you issue them</w:t>
            </w:r>
            <w:r>
              <w:rPr>
                <w:rFonts w:ascii="Arial" w:hAnsi="Arial" w:cs="Arial"/>
                <w:sz w:val="22"/>
                <w:szCs w:val="22"/>
              </w:rPr>
              <w:t xml:space="preserve">. Where you use gatekeepers, you should </w:t>
            </w:r>
            <w:r w:rsidR="009C5A99">
              <w:rPr>
                <w:rFonts w:ascii="Arial" w:hAnsi="Arial" w:cs="Arial"/>
                <w:sz w:val="22"/>
                <w:szCs w:val="22"/>
              </w:rPr>
              <w:t xml:space="preserve">either </w:t>
            </w:r>
            <w:r>
              <w:rPr>
                <w:rFonts w:ascii="Arial" w:hAnsi="Arial" w:cs="Arial"/>
                <w:sz w:val="22"/>
                <w:szCs w:val="22"/>
              </w:rPr>
              <w:t>include a gatekeeper information sheet</w:t>
            </w:r>
            <w:r w:rsidR="009C5A99">
              <w:rPr>
                <w:rFonts w:ascii="Arial" w:hAnsi="Arial" w:cs="Arial"/>
                <w:sz w:val="22"/>
                <w:szCs w:val="22"/>
              </w:rPr>
              <w:t xml:space="preserve"> or make sure you show it to your supervisor before you issue it</w:t>
            </w:r>
            <w:r>
              <w:rPr>
                <w:rFonts w:ascii="Arial" w:hAnsi="Arial" w:cs="Arial"/>
                <w:sz w:val="22"/>
                <w:szCs w:val="22"/>
              </w:rPr>
              <w:t>. There are templates of these documents available for you to adapt for your project.</w:t>
            </w:r>
          </w:p>
          <w:p w14:paraId="2053AF1A" w14:textId="77777777" w:rsidR="00733551" w:rsidRDefault="00733551" w:rsidP="000951B4">
            <w:pPr>
              <w:rPr>
                <w:rFonts w:ascii="Arial" w:hAnsi="Arial" w:cs="Arial"/>
                <w:sz w:val="22"/>
                <w:szCs w:val="22"/>
              </w:rPr>
            </w:pPr>
          </w:p>
          <w:p w14:paraId="0103DC57" w14:textId="7DF44DA5" w:rsidR="00733551" w:rsidRPr="00143CAE" w:rsidRDefault="00733551" w:rsidP="000951B4">
            <w:pPr>
              <w:rPr>
                <w:rFonts w:ascii="Arial" w:hAnsi="Arial" w:cs="Arial"/>
                <w:sz w:val="22"/>
                <w:szCs w:val="22"/>
              </w:rPr>
            </w:pPr>
            <w:r>
              <w:rPr>
                <w:rFonts w:ascii="Arial" w:hAnsi="Arial" w:cs="Arial"/>
                <w:sz w:val="22"/>
                <w:szCs w:val="22"/>
              </w:rPr>
              <w:t>You should show draft interview outlines or draft questionnaires to your supervisor prior to using them.</w:t>
            </w:r>
          </w:p>
          <w:p w14:paraId="6D4D7E35" w14:textId="4992B42A" w:rsidR="00C25B3D" w:rsidRPr="00143CAE" w:rsidRDefault="00C25B3D" w:rsidP="000951B4">
            <w:pPr>
              <w:rPr>
                <w:rFonts w:ascii="Arial" w:hAnsi="Arial" w:cs="Arial"/>
                <w:sz w:val="22"/>
                <w:szCs w:val="22"/>
              </w:rPr>
            </w:pPr>
          </w:p>
          <w:p w14:paraId="50EF9C55" w14:textId="77777777" w:rsidR="00C25B3D" w:rsidRPr="00143CAE" w:rsidRDefault="00C25B3D" w:rsidP="000951B4">
            <w:pPr>
              <w:rPr>
                <w:rFonts w:ascii="Arial" w:hAnsi="Arial" w:cs="Arial"/>
                <w:sz w:val="22"/>
                <w:szCs w:val="22"/>
              </w:rPr>
            </w:pPr>
          </w:p>
        </w:tc>
      </w:tr>
      <w:tr w:rsidR="00C25B3D" w:rsidRPr="00143CAE" w14:paraId="628EF38F" w14:textId="77777777" w:rsidTr="008826B1">
        <w:tc>
          <w:tcPr>
            <w:tcW w:w="3534" w:type="pct"/>
            <w:gridSpan w:val="2"/>
            <w:tcBorders>
              <w:top w:val="single" w:sz="4" w:space="0" w:color="auto"/>
            </w:tcBorders>
            <w:shd w:val="clear" w:color="auto" w:fill="DBE0F4" w:themeFill="accent1" w:themeFillTint="33"/>
          </w:tcPr>
          <w:p w14:paraId="16391C31" w14:textId="77777777" w:rsidR="00C25B3D" w:rsidRPr="00143CAE" w:rsidRDefault="00C25B3D" w:rsidP="000951B4">
            <w:pPr>
              <w:rPr>
                <w:rFonts w:ascii="Arial" w:hAnsi="Arial" w:cs="Arial"/>
                <w:b/>
                <w:sz w:val="22"/>
                <w:szCs w:val="22"/>
              </w:rPr>
            </w:pPr>
            <w:r w:rsidRPr="00143CAE">
              <w:rPr>
                <w:rFonts w:ascii="Arial" w:hAnsi="Arial" w:cs="Arial"/>
                <w:b/>
                <w:sz w:val="22"/>
                <w:szCs w:val="22"/>
              </w:rPr>
              <w:br w:type="column"/>
              <w:t>Checklist</w:t>
            </w:r>
          </w:p>
        </w:tc>
        <w:tc>
          <w:tcPr>
            <w:tcW w:w="944" w:type="pct"/>
            <w:tcBorders>
              <w:top w:val="single" w:sz="4" w:space="0" w:color="auto"/>
            </w:tcBorders>
            <w:shd w:val="clear" w:color="auto" w:fill="DBE0F4" w:themeFill="accent1" w:themeFillTint="33"/>
          </w:tcPr>
          <w:p w14:paraId="27FB3960" w14:textId="77777777" w:rsidR="00C25B3D" w:rsidRPr="00143CAE" w:rsidRDefault="00C25B3D" w:rsidP="000951B4">
            <w:pPr>
              <w:rPr>
                <w:rFonts w:ascii="Arial" w:hAnsi="Arial" w:cs="Arial"/>
                <w:b/>
                <w:sz w:val="22"/>
                <w:szCs w:val="22"/>
              </w:rPr>
            </w:pPr>
            <w:r w:rsidRPr="00143CAE">
              <w:rPr>
                <w:rFonts w:ascii="Arial" w:hAnsi="Arial" w:cs="Arial"/>
                <w:b/>
                <w:sz w:val="22"/>
                <w:szCs w:val="22"/>
              </w:rPr>
              <w:t>Attached</w:t>
            </w:r>
          </w:p>
        </w:tc>
        <w:tc>
          <w:tcPr>
            <w:tcW w:w="522" w:type="pct"/>
            <w:tcBorders>
              <w:top w:val="single" w:sz="4" w:space="0" w:color="auto"/>
            </w:tcBorders>
            <w:shd w:val="clear" w:color="auto" w:fill="DBE0F4" w:themeFill="accent1" w:themeFillTint="33"/>
          </w:tcPr>
          <w:p w14:paraId="6BD4ECD7" w14:textId="77777777" w:rsidR="00C25B3D" w:rsidRPr="00143CAE" w:rsidRDefault="00C25B3D" w:rsidP="000951B4">
            <w:pPr>
              <w:rPr>
                <w:rFonts w:ascii="Arial" w:hAnsi="Arial" w:cs="Arial"/>
                <w:b/>
                <w:sz w:val="22"/>
                <w:szCs w:val="22"/>
              </w:rPr>
            </w:pPr>
            <w:r w:rsidRPr="00143CAE">
              <w:rPr>
                <w:rFonts w:ascii="Arial" w:hAnsi="Arial" w:cs="Arial"/>
                <w:b/>
                <w:sz w:val="22"/>
                <w:szCs w:val="22"/>
              </w:rPr>
              <w:t>N/A</w:t>
            </w:r>
          </w:p>
        </w:tc>
      </w:tr>
      <w:tr w:rsidR="00C25B3D" w:rsidRPr="00143CAE" w14:paraId="66726072" w14:textId="77777777" w:rsidTr="008826B1">
        <w:tc>
          <w:tcPr>
            <w:tcW w:w="3534" w:type="pct"/>
            <w:gridSpan w:val="2"/>
          </w:tcPr>
          <w:p w14:paraId="21228DBE" w14:textId="19003A70" w:rsidR="00C25B3D" w:rsidRPr="005E60A5" w:rsidRDefault="00C25B3D" w:rsidP="000951B4">
            <w:pPr>
              <w:rPr>
                <w:rFonts w:ascii="Arial" w:hAnsi="Arial" w:cs="Arial"/>
                <w:bCs/>
                <w:sz w:val="22"/>
                <w:szCs w:val="22"/>
              </w:rPr>
            </w:pPr>
            <w:r w:rsidRPr="005E60A5">
              <w:rPr>
                <w:rFonts w:ascii="Arial" w:hAnsi="Arial" w:cs="Arial"/>
                <w:bCs/>
                <w:sz w:val="22"/>
                <w:szCs w:val="22"/>
              </w:rPr>
              <w:t>Participant</w:t>
            </w:r>
            <w:r w:rsidR="00733551" w:rsidRPr="005E60A5">
              <w:rPr>
                <w:rFonts w:ascii="Arial" w:hAnsi="Arial" w:cs="Arial"/>
                <w:bCs/>
                <w:sz w:val="22"/>
                <w:szCs w:val="22"/>
              </w:rPr>
              <w:t>/</w:t>
            </w:r>
            <w:r w:rsidRPr="005E60A5">
              <w:rPr>
                <w:rFonts w:ascii="Arial" w:hAnsi="Arial" w:cs="Arial"/>
                <w:bCs/>
                <w:sz w:val="22"/>
                <w:szCs w:val="22"/>
              </w:rPr>
              <w:t xml:space="preserve"> Information Sheet(s)</w:t>
            </w:r>
          </w:p>
          <w:p w14:paraId="45A46EDD" w14:textId="77777777" w:rsidR="00C25B3D" w:rsidRPr="005E60A5" w:rsidRDefault="00C25B3D" w:rsidP="000951B4">
            <w:pPr>
              <w:rPr>
                <w:rFonts w:ascii="Arial" w:hAnsi="Arial" w:cs="Arial"/>
                <w:bCs/>
                <w:sz w:val="22"/>
                <w:szCs w:val="22"/>
              </w:rPr>
            </w:pPr>
          </w:p>
        </w:tc>
        <w:tc>
          <w:tcPr>
            <w:tcW w:w="944" w:type="pct"/>
          </w:tcPr>
          <w:p w14:paraId="503E0101" w14:textId="77777777" w:rsidR="00C25B3D" w:rsidRPr="00143CAE" w:rsidRDefault="009140B4" w:rsidP="000951B4">
            <w:pPr>
              <w:rPr>
                <w:rFonts w:ascii="Arial" w:hAnsi="Arial" w:cs="Arial"/>
                <w:sz w:val="22"/>
                <w:szCs w:val="22"/>
              </w:rPr>
            </w:pPr>
            <w:sdt>
              <w:sdtPr>
                <w:rPr>
                  <w:rFonts w:ascii="Arial" w:hAnsi="Arial" w:cs="Arial"/>
                  <w:sz w:val="22"/>
                  <w:szCs w:val="22"/>
                </w:rPr>
                <w:id w:val="1198355017"/>
                <w14:checkbox>
                  <w14:checked w14:val="0"/>
                  <w14:checkedState w14:val="2612" w14:font="MS Gothic"/>
                  <w14:uncheckedState w14:val="2610" w14:font="MS Gothic"/>
                </w14:checkbox>
              </w:sdtPr>
              <w:sdtEndPr/>
              <w:sdtContent>
                <w:r w:rsidR="00C25B3D" w:rsidRPr="00143CAE">
                  <w:rPr>
                    <w:rFonts w:ascii="Arial" w:eastAsia="MS Gothic" w:hAnsi="Arial" w:cs="Arial"/>
                    <w:sz w:val="22"/>
                    <w:szCs w:val="22"/>
                  </w:rPr>
                  <w:t>☐</w:t>
                </w:r>
              </w:sdtContent>
            </w:sdt>
          </w:p>
        </w:tc>
        <w:tc>
          <w:tcPr>
            <w:tcW w:w="522" w:type="pct"/>
          </w:tcPr>
          <w:p w14:paraId="75B972B4" w14:textId="77777777" w:rsidR="00C25B3D" w:rsidRPr="00143CAE" w:rsidRDefault="009140B4" w:rsidP="000951B4">
            <w:pPr>
              <w:rPr>
                <w:rFonts w:ascii="Arial" w:hAnsi="Arial" w:cs="Arial"/>
                <w:sz w:val="22"/>
                <w:szCs w:val="22"/>
              </w:rPr>
            </w:pPr>
            <w:sdt>
              <w:sdtPr>
                <w:rPr>
                  <w:rFonts w:ascii="Arial" w:hAnsi="Arial" w:cs="Arial"/>
                  <w:sz w:val="22"/>
                  <w:szCs w:val="22"/>
                </w:rPr>
                <w:id w:val="-1375539336"/>
                <w14:checkbox>
                  <w14:checked w14:val="0"/>
                  <w14:checkedState w14:val="2612" w14:font="MS Gothic"/>
                  <w14:uncheckedState w14:val="2610" w14:font="MS Gothic"/>
                </w14:checkbox>
              </w:sdtPr>
              <w:sdtEndPr/>
              <w:sdtContent>
                <w:r w:rsidR="00C25B3D" w:rsidRPr="00143CAE">
                  <w:rPr>
                    <w:rFonts w:ascii="Arial" w:eastAsia="MS Gothic" w:hAnsi="Arial" w:cs="Arial"/>
                    <w:sz w:val="22"/>
                    <w:szCs w:val="22"/>
                  </w:rPr>
                  <w:t>☐</w:t>
                </w:r>
              </w:sdtContent>
            </w:sdt>
          </w:p>
        </w:tc>
      </w:tr>
      <w:tr w:rsidR="00C25B3D" w:rsidRPr="00143CAE" w14:paraId="258FA606" w14:textId="77777777" w:rsidTr="008826B1">
        <w:tc>
          <w:tcPr>
            <w:tcW w:w="3534" w:type="pct"/>
            <w:gridSpan w:val="2"/>
          </w:tcPr>
          <w:p w14:paraId="4CEAD566" w14:textId="77777777" w:rsidR="00C25B3D" w:rsidRPr="005E60A5" w:rsidRDefault="00C25B3D" w:rsidP="000951B4">
            <w:pPr>
              <w:rPr>
                <w:rFonts w:ascii="Arial" w:hAnsi="Arial" w:cs="Arial"/>
                <w:bCs/>
                <w:sz w:val="22"/>
                <w:szCs w:val="22"/>
              </w:rPr>
            </w:pPr>
            <w:r w:rsidRPr="005E60A5">
              <w:rPr>
                <w:rFonts w:ascii="Arial" w:hAnsi="Arial" w:cs="Arial"/>
                <w:bCs/>
                <w:sz w:val="22"/>
                <w:szCs w:val="22"/>
              </w:rPr>
              <w:t>Consent Form(s)</w:t>
            </w:r>
          </w:p>
          <w:p w14:paraId="680977AE" w14:textId="77777777" w:rsidR="00C25B3D" w:rsidRPr="005E60A5" w:rsidRDefault="00C25B3D" w:rsidP="000951B4">
            <w:pPr>
              <w:rPr>
                <w:rFonts w:ascii="Arial" w:hAnsi="Arial" w:cs="Arial"/>
                <w:bCs/>
                <w:sz w:val="22"/>
                <w:szCs w:val="22"/>
              </w:rPr>
            </w:pPr>
          </w:p>
        </w:tc>
        <w:tc>
          <w:tcPr>
            <w:tcW w:w="944" w:type="pct"/>
          </w:tcPr>
          <w:p w14:paraId="4E412EF1" w14:textId="77777777" w:rsidR="00C25B3D" w:rsidRPr="00143CAE" w:rsidRDefault="009140B4" w:rsidP="000951B4">
            <w:pPr>
              <w:rPr>
                <w:rFonts w:ascii="Arial" w:hAnsi="Arial" w:cs="Arial"/>
                <w:sz w:val="22"/>
                <w:szCs w:val="22"/>
              </w:rPr>
            </w:pPr>
            <w:sdt>
              <w:sdtPr>
                <w:rPr>
                  <w:rFonts w:ascii="Arial" w:hAnsi="Arial" w:cs="Arial"/>
                  <w:sz w:val="22"/>
                  <w:szCs w:val="22"/>
                </w:rPr>
                <w:id w:val="1272282949"/>
                <w14:checkbox>
                  <w14:checked w14:val="0"/>
                  <w14:checkedState w14:val="2612" w14:font="MS Gothic"/>
                  <w14:uncheckedState w14:val="2610" w14:font="MS Gothic"/>
                </w14:checkbox>
              </w:sdtPr>
              <w:sdtEndPr/>
              <w:sdtContent>
                <w:r w:rsidR="00C25B3D" w:rsidRPr="00143CAE">
                  <w:rPr>
                    <w:rFonts w:ascii="Arial" w:eastAsia="MS Gothic" w:hAnsi="Arial" w:cs="Arial"/>
                    <w:sz w:val="22"/>
                    <w:szCs w:val="22"/>
                  </w:rPr>
                  <w:t>☐</w:t>
                </w:r>
              </w:sdtContent>
            </w:sdt>
          </w:p>
        </w:tc>
        <w:tc>
          <w:tcPr>
            <w:tcW w:w="522" w:type="pct"/>
          </w:tcPr>
          <w:p w14:paraId="35B2C07F" w14:textId="77777777" w:rsidR="00C25B3D" w:rsidRPr="00143CAE" w:rsidRDefault="009140B4" w:rsidP="000951B4">
            <w:pPr>
              <w:rPr>
                <w:rFonts w:ascii="Arial" w:hAnsi="Arial" w:cs="Arial"/>
                <w:sz w:val="22"/>
                <w:szCs w:val="22"/>
              </w:rPr>
            </w:pPr>
            <w:sdt>
              <w:sdtPr>
                <w:rPr>
                  <w:rFonts w:ascii="Arial" w:hAnsi="Arial" w:cs="Arial"/>
                  <w:sz w:val="22"/>
                  <w:szCs w:val="22"/>
                </w:rPr>
                <w:id w:val="-701636284"/>
                <w14:checkbox>
                  <w14:checked w14:val="0"/>
                  <w14:checkedState w14:val="2612" w14:font="MS Gothic"/>
                  <w14:uncheckedState w14:val="2610" w14:font="MS Gothic"/>
                </w14:checkbox>
              </w:sdtPr>
              <w:sdtEndPr/>
              <w:sdtContent>
                <w:r w:rsidR="00C25B3D" w:rsidRPr="00143CAE">
                  <w:rPr>
                    <w:rFonts w:ascii="Arial" w:eastAsia="MS Gothic" w:hAnsi="Arial" w:cs="Arial"/>
                    <w:sz w:val="22"/>
                    <w:szCs w:val="22"/>
                  </w:rPr>
                  <w:t>☐</w:t>
                </w:r>
              </w:sdtContent>
            </w:sdt>
          </w:p>
        </w:tc>
      </w:tr>
      <w:tr w:rsidR="000951B4" w:rsidRPr="00143CAE" w14:paraId="7461E1B1" w14:textId="77777777" w:rsidTr="008826B1">
        <w:tc>
          <w:tcPr>
            <w:tcW w:w="3534" w:type="pct"/>
            <w:gridSpan w:val="2"/>
          </w:tcPr>
          <w:p w14:paraId="5A5B62F4" w14:textId="12A782C3" w:rsidR="000951B4" w:rsidRPr="00143CAE" w:rsidRDefault="000951B4" w:rsidP="000951B4">
            <w:pPr>
              <w:rPr>
                <w:rFonts w:ascii="Arial" w:hAnsi="Arial" w:cs="Arial"/>
                <w:sz w:val="22"/>
                <w:szCs w:val="22"/>
              </w:rPr>
            </w:pPr>
            <w:r w:rsidRPr="00143CAE">
              <w:rPr>
                <w:rFonts w:ascii="Arial" w:hAnsi="Arial" w:cs="Arial"/>
                <w:sz w:val="22"/>
                <w:szCs w:val="22"/>
              </w:rPr>
              <w:t>Gatekeeper Information Sheet</w:t>
            </w:r>
            <w:r w:rsidR="00A80E3D">
              <w:rPr>
                <w:rFonts w:ascii="Arial" w:hAnsi="Arial" w:cs="Arial"/>
                <w:sz w:val="22"/>
                <w:szCs w:val="22"/>
              </w:rPr>
              <w:t xml:space="preserve"> and Consent Form</w:t>
            </w:r>
          </w:p>
        </w:tc>
        <w:sdt>
          <w:sdtPr>
            <w:rPr>
              <w:rFonts w:ascii="Arial" w:hAnsi="Arial" w:cs="Arial"/>
              <w:sz w:val="22"/>
              <w:szCs w:val="22"/>
            </w:rPr>
            <w:id w:val="-107434677"/>
            <w14:checkbox>
              <w14:checked w14:val="0"/>
              <w14:checkedState w14:val="2612" w14:font="MS Gothic"/>
              <w14:uncheckedState w14:val="2610" w14:font="MS Gothic"/>
            </w14:checkbox>
          </w:sdtPr>
          <w:sdtEndPr/>
          <w:sdtContent>
            <w:tc>
              <w:tcPr>
                <w:tcW w:w="944" w:type="pct"/>
              </w:tcPr>
              <w:p w14:paraId="7EF0024E" w14:textId="3FFCC6B4" w:rsidR="000951B4" w:rsidRPr="00143CAE" w:rsidRDefault="000951B4" w:rsidP="000951B4">
                <w:pPr>
                  <w:rPr>
                    <w:rFonts w:ascii="Arial" w:hAnsi="Arial" w:cs="Arial"/>
                    <w:sz w:val="22"/>
                    <w:szCs w:val="22"/>
                  </w:rPr>
                </w:pPr>
                <w:r w:rsidRPr="00143CAE">
                  <w:rPr>
                    <w:rFonts w:ascii="Arial" w:eastAsia="MS Gothic" w:hAnsi="Arial" w:cs="Arial"/>
                    <w:sz w:val="22"/>
                    <w:szCs w:val="22"/>
                  </w:rPr>
                  <w:t>☐</w:t>
                </w:r>
              </w:p>
            </w:tc>
          </w:sdtContent>
        </w:sdt>
        <w:sdt>
          <w:sdtPr>
            <w:rPr>
              <w:rFonts w:ascii="Arial" w:hAnsi="Arial" w:cs="Arial"/>
              <w:sz w:val="22"/>
              <w:szCs w:val="22"/>
            </w:rPr>
            <w:id w:val="2042779012"/>
            <w14:checkbox>
              <w14:checked w14:val="0"/>
              <w14:checkedState w14:val="2612" w14:font="MS Gothic"/>
              <w14:uncheckedState w14:val="2610" w14:font="MS Gothic"/>
            </w14:checkbox>
          </w:sdtPr>
          <w:sdtEndPr/>
          <w:sdtContent>
            <w:tc>
              <w:tcPr>
                <w:tcW w:w="522" w:type="pct"/>
              </w:tcPr>
              <w:p w14:paraId="5895581B" w14:textId="76E534EE" w:rsidR="000951B4" w:rsidRPr="00143CAE" w:rsidRDefault="0053009F" w:rsidP="000951B4">
                <w:pPr>
                  <w:rPr>
                    <w:rFonts w:ascii="Arial" w:hAnsi="Arial" w:cs="Arial"/>
                    <w:sz w:val="22"/>
                    <w:szCs w:val="22"/>
                  </w:rPr>
                </w:pPr>
                <w:r w:rsidRPr="00143CAE">
                  <w:rPr>
                    <w:rFonts w:ascii="Arial" w:eastAsia="MS Gothic" w:hAnsi="Arial" w:cs="Arial"/>
                    <w:sz w:val="22"/>
                    <w:szCs w:val="22"/>
                  </w:rPr>
                  <w:t>☐</w:t>
                </w:r>
              </w:p>
            </w:tc>
          </w:sdtContent>
        </w:sdt>
      </w:tr>
      <w:tr w:rsidR="00143CAE" w:rsidRPr="00143CAE" w14:paraId="07A88D4B" w14:textId="77777777" w:rsidTr="00143CAE">
        <w:tc>
          <w:tcPr>
            <w:tcW w:w="5000" w:type="pct"/>
            <w:gridSpan w:val="4"/>
          </w:tcPr>
          <w:p w14:paraId="25A77F4D" w14:textId="77777777" w:rsidR="00143CAE" w:rsidRDefault="00143CAE" w:rsidP="000951B4">
            <w:pPr>
              <w:rPr>
                <w:rFonts w:ascii="Arial" w:hAnsi="Arial" w:cs="Arial"/>
                <w:sz w:val="22"/>
                <w:szCs w:val="22"/>
              </w:rPr>
            </w:pPr>
          </w:p>
          <w:p w14:paraId="68906CBD" w14:textId="378F91B6" w:rsidR="00143CAE" w:rsidRPr="00143CAE" w:rsidRDefault="00D934DD" w:rsidP="00143CAE">
            <w:pPr>
              <w:spacing w:before="100" w:beforeAutospacing="1" w:after="100" w:afterAutospacing="1"/>
              <w:rPr>
                <w:rFonts w:ascii="Arial" w:hAnsi="Arial" w:cs="Arial"/>
                <w:sz w:val="22"/>
                <w:szCs w:val="22"/>
              </w:rPr>
            </w:pPr>
            <w:r>
              <w:rPr>
                <w:rFonts w:ascii="Arial" w:hAnsi="Arial" w:cs="Arial"/>
                <w:b/>
                <w:color w:val="000000"/>
                <w:sz w:val="22"/>
                <w:szCs w:val="22"/>
                <w:lang w:eastAsia="en-US"/>
              </w:rPr>
              <w:t>D</w:t>
            </w:r>
            <w:r w:rsidR="00143CAE" w:rsidRPr="00143CAE">
              <w:rPr>
                <w:rFonts w:ascii="Arial" w:hAnsi="Arial" w:cs="Arial"/>
                <w:b/>
                <w:color w:val="000000"/>
                <w:sz w:val="22"/>
                <w:szCs w:val="22"/>
                <w:lang w:eastAsia="en-US"/>
              </w:rPr>
              <w:t>eclaration</w:t>
            </w:r>
          </w:p>
        </w:tc>
      </w:tr>
      <w:tr w:rsidR="008826B1" w:rsidRPr="00143CAE" w14:paraId="6877AFA5" w14:textId="77777777" w:rsidTr="008826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4"/>
          </w:tcPr>
          <w:p w14:paraId="0337332B" w14:textId="77777777" w:rsidR="00D91207" w:rsidRPr="00143CAE" w:rsidRDefault="00D91207" w:rsidP="00D91207">
            <w:pPr>
              <w:rPr>
                <w:rFonts w:ascii="Arial" w:hAnsi="Arial" w:cs="Arial"/>
                <w:b/>
                <w:color w:val="000000"/>
                <w:sz w:val="22"/>
                <w:szCs w:val="22"/>
                <w:lang w:eastAsia="en-US"/>
              </w:rPr>
            </w:pPr>
            <w:r w:rsidRPr="00143CAE">
              <w:rPr>
                <w:rFonts w:ascii="Arial" w:hAnsi="Arial" w:cs="Arial"/>
                <w:b/>
                <w:color w:val="000000"/>
                <w:sz w:val="22"/>
                <w:szCs w:val="22"/>
                <w:lang w:eastAsia="en-US"/>
              </w:rPr>
              <w:t xml:space="preserve">The information </w:t>
            </w:r>
            <w:r>
              <w:rPr>
                <w:rFonts w:ascii="Arial" w:hAnsi="Arial" w:cs="Arial"/>
                <w:b/>
                <w:color w:val="000000"/>
                <w:sz w:val="22"/>
                <w:szCs w:val="22"/>
                <w:lang w:eastAsia="en-US"/>
              </w:rPr>
              <w:t xml:space="preserve">I have </w:t>
            </w:r>
            <w:r w:rsidRPr="00143CAE">
              <w:rPr>
                <w:rFonts w:ascii="Arial" w:hAnsi="Arial" w:cs="Arial"/>
                <w:b/>
                <w:color w:val="000000"/>
                <w:sz w:val="22"/>
                <w:szCs w:val="22"/>
                <w:lang w:eastAsia="en-US"/>
              </w:rPr>
              <w:t>supplied here is accurate to the best of my knowledge.</w:t>
            </w:r>
          </w:p>
          <w:p w14:paraId="235B5E23" w14:textId="77777777" w:rsidR="00D91207" w:rsidRDefault="00D91207" w:rsidP="000951B4">
            <w:pPr>
              <w:rPr>
                <w:rFonts w:ascii="Arial" w:hAnsi="Arial" w:cs="Arial"/>
                <w:b/>
                <w:sz w:val="22"/>
                <w:szCs w:val="22"/>
              </w:rPr>
            </w:pPr>
          </w:p>
          <w:p w14:paraId="264A88D0" w14:textId="62B392A8" w:rsidR="00C138F2" w:rsidRDefault="00143CAE" w:rsidP="000951B4">
            <w:pPr>
              <w:rPr>
                <w:rFonts w:ascii="Arial" w:hAnsi="Arial" w:cs="Arial"/>
                <w:b/>
                <w:color w:val="000000"/>
                <w:sz w:val="22"/>
                <w:szCs w:val="22"/>
                <w:lang w:eastAsia="en-US"/>
              </w:rPr>
            </w:pPr>
            <w:r w:rsidRPr="00143CAE">
              <w:rPr>
                <w:rFonts w:ascii="Arial" w:hAnsi="Arial" w:cs="Arial"/>
                <w:b/>
                <w:sz w:val="22"/>
                <w:szCs w:val="22"/>
              </w:rPr>
              <w:t xml:space="preserve">I confirm that I have read </w:t>
            </w:r>
            <w:r w:rsidR="00D91207">
              <w:rPr>
                <w:rFonts w:ascii="Arial" w:hAnsi="Arial" w:cs="Arial"/>
                <w:b/>
                <w:sz w:val="22"/>
                <w:szCs w:val="22"/>
              </w:rPr>
              <w:t xml:space="preserve">the </w:t>
            </w:r>
            <w:r w:rsidRPr="00143CAE">
              <w:rPr>
                <w:rFonts w:ascii="Arial" w:hAnsi="Arial" w:cs="Arial"/>
                <w:b/>
                <w:color w:val="000000"/>
                <w:sz w:val="22"/>
                <w:szCs w:val="22"/>
                <w:lang w:eastAsia="en-US"/>
              </w:rPr>
              <w:t xml:space="preserve">ethics policy guidance and </w:t>
            </w:r>
            <w:r w:rsidRPr="00143CAE">
              <w:rPr>
                <w:rFonts w:ascii="Arial" w:hAnsi="Arial" w:cs="Arial"/>
                <w:b/>
                <w:sz w:val="22"/>
                <w:szCs w:val="22"/>
              </w:rPr>
              <w:t xml:space="preserve">the DPIA information </w:t>
            </w:r>
            <w:r w:rsidRPr="00143CAE">
              <w:rPr>
                <w:rFonts w:ascii="Arial" w:hAnsi="Arial" w:cs="Arial"/>
                <w:b/>
                <w:color w:val="000000"/>
                <w:sz w:val="22"/>
                <w:szCs w:val="22"/>
                <w:lang w:eastAsia="en-US"/>
              </w:rPr>
              <w:t xml:space="preserve">and </w:t>
            </w:r>
            <w:r w:rsidRPr="00143CAE">
              <w:rPr>
                <w:rFonts w:ascii="Arial" w:hAnsi="Arial" w:cs="Arial"/>
                <w:b/>
                <w:sz w:val="22"/>
                <w:szCs w:val="22"/>
              </w:rPr>
              <w:t>will follow the guidelines on</w:t>
            </w:r>
            <w:r w:rsidR="005E60A5">
              <w:rPr>
                <w:rFonts w:ascii="Arial" w:hAnsi="Arial" w:cs="Arial"/>
                <w:b/>
                <w:sz w:val="22"/>
                <w:szCs w:val="22"/>
              </w:rPr>
              <w:t xml:space="preserve"> welfare, informed consent,</w:t>
            </w:r>
            <w:r w:rsidRPr="00143CAE">
              <w:rPr>
                <w:rFonts w:ascii="Arial" w:hAnsi="Arial" w:cs="Arial"/>
                <w:b/>
                <w:sz w:val="22"/>
                <w:szCs w:val="22"/>
              </w:rPr>
              <w:t xml:space="preserve"> </w:t>
            </w:r>
            <w:r w:rsidR="00D91207">
              <w:rPr>
                <w:rFonts w:ascii="Arial" w:hAnsi="Arial" w:cs="Arial"/>
                <w:b/>
                <w:sz w:val="22"/>
                <w:szCs w:val="22"/>
              </w:rPr>
              <w:t>confidentiality</w:t>
            </w:r>
            <w:r w:rsidR="005E60A5">
              <w:rPr>
                <w:rFonts w:ascii="Arial" w:hAnsi="Arial" w:cs="Arial"/>
                <w:b/>
                <w:sz w:val="22"/>
                <w:szCs w:val="22"/>
              </w:rPr>
              <w:t>,</w:t>
            </w:r>
            <w:r w:rsidR="00D91207">
              <w:rPr>
                <w:rFonts w:ascii="Arial" w:hAnsi="Arial" w:cs="Arial"/>
                <w:b/>
                <w:sz w:val="22"/>
                <w:szCs w:val="22"/>
              </w:rPr>
              <w:t xml:space="preserve"> </w:t>
            </w:r>
            <w:r w:rsidR="005E60A5">
              <w:rPr>
                <w:rFonts w:ascii="Arial" w:hAnsi="Arial" w:cs="Arial"/>
                <w:b/>
                <w:sz w:val="22"/>
                <w:szCs w:val="22"/>
              </w:rPr>
              <w:t>d</w:t>
            </w:r>
            <w:r w:rsidRPr="00143CAE">
              <w:rPr>
                <w:rFonts w:ascii="Arial" w:hAnsi="Arial" w:cs="Arial"/>
                <w:b/>
                <w:sz w:val="22"/>
                <w:szCs w:val="22"/>
              </w:rPr>
              <w:t xml:space="preserve">ata </w:t>
            </w:r>
            <w:r w:rsidR="00D91207">
              <w:rPr>
                <w:rFonts w:ascii="Arial" w:hAnsi="Arial" w:cs="Arial"/>
                <w:b/>
                <w:sz w:val="22"/>
                <w:szCs w:val="22"/>
              </w:rPr>
              <w:t xml:space="preserve">security </w:t>
            </w:r>
            <w:r w:rsidRPr="00143CAE">
              <w:rPr>
                <w:rFonts w:ascii="Arial" w:hAnsi="Arial" w:cs="Arial"/>
                <w:b/>
                <w:sz w:val="22"/>
                <w:szCs w:val="22"/>
              </w:rPr>
              <w:t xml:space="preserve">and GDPR. </w:t>
            </w:r>
          </w:p>
          <w:p w14:paraId="4D023352" w14:textId="322AA1BA" w:rsidR="008826B1" w:rsidRPr="00143CAE" w:rsidRDefault="008826B1" w:rsidP="00D91207">
            <w:pPr>
              <w:rPr>
                <w:rFonts w:ascii="Arial" w:hAnsi="Arial" w:cs="Arial"/>
                <w:b/>
                <w:sz w:val="22"/>
                <w:szCs w:val="22"/>
              </w:rPr>
            </w:pPr>
          </w:p>
        </w:tc>
      </w:tr>
      <w:tr w:rsidR="000951B4" w:rsidRPr="00143CAE" w14:paraId="0865C0DE" w14:textId="77777777" w:rsidTr="008826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7"/>
        </w:trPr>
        <w:tc>
          <w:tcPr>
            <w:tcW w:w="1427" w:type="pct"/>
          </w:tcPr>
          <w:p w14:paraId="044F18F6" w14:textId="190F5C72" w:rsidR="000951B4" w:rsidRPr="00143CAE" w:rsidRDefault="008826B1" w:rsidP="008826B1">
            <w:pPr>
              <w:rPr>
                <w:rFonts w:ascii="Arial" w:hAnsi="Arial" w:cs="Arial"/>
                <w:sz w:val="22"/>
                <w:szCs w:val="22"/>
              </w:rPr>
            </w:pPr>
            <w:r w:rsidRPr="00143CAE">
              <w:rPr>
                <w:rFonts w:ascii="Arial" w:hAnsi="Arial" w:cs="Arial"/>
                <w:sz w:val="22"/>
                <w:szCs w:val="22"/>
              </w:rPr>
              <w:t>Researcher’s Signature</w:t>
            </w:r>
            <w:r w:rsidR="00733551">
              <w:rPr>
                <w:rFonts w:ascii="Arial" w:hAnsi="Arial" w:cs="Arial"/>
                <w:sz w:val="22"/>
                <w:szCs w:val="22"/>
              </w:rPr>
              <w:t xml:space="preserve"> (or e-signature)</w:t>
            </w:r>
          </w:p>
        </w:tc>
        <w:tc>
          <w:tcPr>
            <w:tcW w:w="3573" w:type="pct"/>
            <w:gridSpan w:val="3"/>
          </w:tcPr>
          <w:p w14:paraId="697D5654" w14:textId="77777777" w:rsidR="000951B4" w:rsidRPr="00143CAE" w:rsidRDefault="000951B4" w:rsidP="000951B4">
            <w:pPr>
              <w:rPr>
                <w:rFonts w:ascii="Arial" w:hAnsi="Arial" w:cs="Arial"/>
                <w:sz w:val="22"/>
                <w:szCs w:val="22"/>
              </w:rPr>
            </w:pPr>
          </w:p>
        </w:tc>
      </w:tr>
      <w:tr w:rsidR="008826B1" w:rsidRPr="00143CAE" w14:paraId="13370F48" w14:textId="77777777" w:rsidTr="008826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427" w:type="pct"/>
          </w:tcPr>
          <w:p w14:paraId="7D2DE456" w14:textId="48858141" w:rsidR="008826B1" w:rsidRPr="00143CAE" w:rsidRDefault="008826B1" w:rsidP="008826B1">
            <w:pPr>
              <w:rPr>
                <w:rFonts w:ascii="Arial" w:hAnsi="Arial" w:cs="Arial"/>
                <w:sz w:val="22"/>
                <w:szCs w:val="22"/>
              </w:rPr>
            </w:pPr>
            <w:r w:rsidRPr="00143CAE">
              <w:rPr>
                <w:rFonts w:ascii="Arial" w:hAnsi="Arial" w:cs="Arial"/>
                <w:sz w:val="22"/>
                <w:szCs w:val="22"/>
              </w:rPr>
              <w:t>Date</w:t>
            </w:r>
          </w:p>
        </w:tc>
        <w:tc>
          <w:tcPr>
            <w:tcW w:w="3573" w:type="pct"/>
            <w:gridSpan w:val="3"/>
          </w:tcPr>
          <w:p w14:paraId="649DC262" w14:textId="77777777" w:rsidR="008826B1" w:rsidRPr="00143CAE" w:rsidRDefault="008826B1" w:rsidP="000951B4">
            <w:pPr>
              <w:rPr>
                <w:rFonts w:ascii="Arial" w:hAnsi="Arial" w:cs="Arial"/>
                <w:sz w:val="22"/>
                <w:szCs w:val="22"/>
              </w:rPr>
            </w:pPr>
          </w:p>
        </w:tc>
      </w:tr>
    </w:tbl>
    <w:p w14:paraId="726D9EB4" w14:textId="726E5374" w:rsidR="0094633F" w:rsidRPr="00143CAE" w:rsidRDefault="0094633F" w:rsidP="00CE4F16">
      <w:pPr>
        <w:rPr>
          <w:rFonts w:ascii="Arial" w:hAnsi="Arial" w:cs="Arial"/>
          <w:sz w:val="22"/>
          <w:szCs w:val="22"/>
        </w:rPr>
      </w:pPr>
    </w:p>
    <w:tbl>
      <w:tblPr>
        <w:tblStyle w:val="TableGrid"/>
        <w:tblW w:w="9322" w:type="dxa"/>
        <w:tblLook w:val="04A0" w:firstRow="1" w:lastRow="0" w:firstColumn="1" w:lastColumn="0" w:noHBand="0" w:noVBand="1"/>
      </w:tblPr>
      <w:tblGrid>
        <w:gridCol w:w="2660"/>
        <w:gridCol w:w="6662"/>
      </w:tblGrid>
      <w:tr w:rsidR="0094633F" w:rsidRPr="00143CAE" w14:paraId="2644E574" w14:textId="77777777" w:rsidTr="000951B4">
        <w:tc>
          <w:tcPr>
            <w:tcW w:w="2660" w:type="dxa"/>
          </w:tcPr>
          <w:p w14:paraId="2CECB0E1" w14:textId="3323982D" w:rsidR="0094633F" w:rsidRPr="00143CAE" w:rsidRDefault="0094633F" w:rsidP="000951B4">
            <w:pPr>
              <w:rPr>
                <w:rFonts w:ascii="Arial" w:hAnsi="Arial" w:cs="Arial"/>
                <w:sz w:val="22"/>
                <w:szCs w:val="22"/>
              </w:rPr>
            </w:pPr>
            <w:r w:rsidRPr="00143CAE">
              <w:rPr>
                <w:rFonts w:ascii="Arial" w:hAnsi="Arial" w:cs="Arial"/>
                <w:sz w:val="22"/>
                <w:szCs w:val="22"/>
              </w:rPr>
              <w:t>Supervisor’s Signature</w:t>
            </w:r>
            <w:r w:rsidR="00733551">
              <w:rPr>
                <w:rFonts w:ascii="Arial" w:hAnsi="Arial" w:cs="Arial"/>
                <w:sz w:val="22"/>
                <w:szCs w:val="22"/>
              </w:rPr>
              <w:t xml:space="preserve"> (or e-signature)</w:t>
            </w:r>
          </w:p>
          <w:p w14:paraId="0F4A627C" w14:textId="77777777" w:rsidR="0094633F" w:rsidRPr="00143CAE" w:rsidRDefault="0094633F" w:rsidP="000951B4">
            <w:pPr>
              <w:rPr>
                <w:rFonts w:ascii="Arial" w:hAnsi="Arial" w:cs="Arial"/>
                <w:sz w:val="22"/>
                <w:szCs w:val="22"/>
              </w:rPr>
            </w:pPr>
          </w:p>
        </w:tc>
        <w:tc>
          <w:tcPr>
            <w:tcW w:w="6662" w:type="dxa"/>
          </w:tcPr>
          <w:p w14:paraId="33B0F21C" w14:textId="77777777" w:rsidR="0094633F" w:rsidRPr="00143CAE" w:rsidRDefault="0094633F" w:rsidP="000951B4">
            <w:pPr>
              <w:rPr>
                <w:rFonts w:ascii="Arial" w:hAnsi="Arial" w:cs="Arial"/>
                <w:sz w:val="22"/>
                <w:szCs w:val="22"/>
              </w:rPr>
            </w:pPr>
          </w:p>
        </w:tc>
      </w:tr>
      <w:tr w:rsidR="0094633F" w:rsidRPr="00143CAE" w14:paraId="6EA26F99" w14:textId="77777777" w:rsidTr="000951B4">
        <w:tc>
          <w:tcPr>
            <w:tcW w:w="2660" w:type="dxa"/>
          </w:tcPr>
          <w:p w14:paraId="3C235F58" w14:textId="77777777" w:rsidR="0094633F" w:rsidRPr="00143CAE" w:rsidRDefault="0094633F" w:rsidP="000951B4">
            <w:pPr>
              <w:rPr>
                <w:rFonts w:ascii="Arial" w:hAnsi="Arial" w:cs="Arial"/>
                <w:sz w:val="22"/>
                <w:szCs w:val="22"/>
              </w:rPr>
            </w:pPr>
            <w:r w:rsidRPr="00143CAE">
              <w:rPr>
                <w:rFonts w:ascii="Arial" w:hAnsi="Arial" w:cs="Arial"/>
                <w:sz w:val="22"/>
                <w:szCs w:val="22"/>
              </w:rPr>
              <w:t>Date</w:t>
            </w:r>
          </w:p>
          <w:p w14:paraId="340D8265" w14:textId="77777777" w:rsidR="0094633F" w:rsidRPr="00143CAE" w:rsidRDefault="0094633F" w:rsidP="000951B4">
            <w:pPr>
              <w:rPr>
                <w:rFonts w:ascii="Arial" w:hAnsi="Arial" w:cs="Arial"/>
                <w:sz w:val="22"/>
                <w:szCs w:val="22"/>
              </w:rPr>
            </w:pPr>
          </w:p>
        </w:tc>
        <w:tc>
          <w:tcPr>
            <w:tcW w:w="6662" w:type="dxa"/>
          </w:tcPr>
          <w:p w14:paraId="055024DA" w14:textId="77777777" w:rsidR="0094633F" w:rsidRPr="00143CAE" w:rsidRDefault="0094633F" w:rsidP="000951B4">
            <w:pPr>
              <w:rPr>
                <w:rFonts w:ascii="Arial" w:hAnsi="Arial" w:cs="Arial"/>
                <w:sz w:val="22"/>
                <w:szCs w:val="22"/>
              </w:rPr>
            </w:pPr>
          </w:p>
        </w:tc>
      </w:tr>
    </w:tbl>
    <w:p w14:paraId="50BE272E" w14:textId="77777777" w:rsidR="00252E1A" w:rsidRPr="00143CAE" w:rsidRDefault="00252E1A" w:rsidP="00CE4F16">
      <w:pPr>
        <w:rPr>
          <w:rFonts w:ascii="Arial" w:hAnsi="Arial" w:cs="Arial"/>
          <w:sz w:val="22"/>
          <w:szCs w:val="22"/>
        </w:rPr>
      </w:pPr>
    </w:p>
    <w:tbl>
      <w:tblPr>
        <w:tblStyle w:val="TableGrid"/>
        <w:tblW w:w="9322" w:type="dxa"/>
        <w:tblLook w:val="04A0" w:firstRow="1" w:lastRow="0" w:firstColumn="1" w:lastColumn="0" w:noHBand="0" w:noVBand="1"/>
      </w:tblPr>
      <w:tblGrid>
        <w:gridCol w:w="2660"/>
        <w:gridCol w:w="6662"/>
      </w:tblGrid>
      <w:tr w:rsidR="009D5281" w:rsidRPr="00143CAE" w14:paraId="535E036C" w14:textId="77777777" w:rsidTr="000951B4">
        <w:tc>
          <w:tcPr>
            <w:tcW w:w="2660" w:type="dxa"/>
          </w:tcPr>
          <w:p w14:paraId="1279EF1D" w14:textId="576F647C" w:rsidR="009D5281" w:rsidRPr="00143CAE" w:rsidRDefault="009D5281" w:rsidP="000951B4">
            <w:pPr>
              <w:rPr>
                <w:rFonts w:ascii="Arial" w:hAnsi="Arial" w:cs="Arial"/>
                <w:sz w:val="22"/>
                <w:szCs w:val="22"/>
              </w:rPr>
            </w:pPr>
            <w:r w:rsidRPr="00143CAE">
              <w:rPr>
                <w:rFonts w:ascii="Arial" w:hAnsi="Arial" w:cs="Arial"/>
                <w:sz w:val="22"/>
                <w:szCs w:val="22"/>
              </w:rPr>
              <w:t>Ethics Reviewer Signature</w:t>
            </w:r>
            <w:r w:rsidR="00733551">
              <w:rPr>
                <w:rFonts w:ascii="Arial" w:hAnsi="Arial" w:cs="Arial"/>
                <w:sz w:val="22"/>
                <w:szCs w:val="22"/>
              </w:rPr>
              <w:t xml:space="preserve"> (or e-signature)</w:t>
            </w:r>
          </w:p>
        </w:tc>
        <w:tc>
          <w:tcPr>
            <w:tcW w:w="6662" w:type="dxa"/>
          </w:tcPr>
          <w:p w14:paraId="6AD6F410" w14:textId="77777777" w:rsidR="009D5281" w:rsidRPr="00143CAE" w:rsidRDefault="009D5281" w:rsidP="000951B4">
            <w:pPr>
              <w:rPr>
                <w:rFonts w:ascii="Arial" w:hAnsi="Arial" w:cs="Arial"/>
                <w:sz w:val="22"/>
                <w:szCs w:val="22"/>
              </w:rPr>
            </w:pPr>
          </w:p>
        </w:tc>
      </w:tr>
      <w:tr w:rsidR="009D5281" w:rsidRPr="00143CAE" w14:paraId="64A45FB1" w14:textId="77777777" w:rsidTr="000951B4">
        <w:tc>
          <w:tcPr>
            <w:tcW w:w="2660" w:type="dxa"/>
          </w:tcPr>
          <w:p w14:paraId="58B61894" w14:textId="77777777" w:rsidR="009D5281" w:rsidRPr="00143CAE" w:rsidRDefault="009D5281" w:rsidP="000951B4">
            <w:pPr>
              <w:rPr>
                <w:rFonts w:ascii="Arial" w:hAnsi="Arial" w:cs="Arial"/>
                <w:sz w:val="22"/>
                <w:szCs w:val="22"/>
              </w:rPr>
            </w:pPr>
            <w:r w:rsidRPr="00143CAE">
              <w:rPr>
                <w:rFonts w:ascii="Arial" w:hAnsi="Arial" w:cs="Arial"/>
                <w:sz w:val="22"/>
                <w:szCs w:val="22"/>
              </w:rPr>
              <w:t>Date</w:t>
            </w:r>
          </w:p>
          <w:p w14:paraId="5CD9D781" w14:textId="77777777" w:rsidR="009D5281" w:rsidRPr="00143CAE" w:rsidRDefault="009D5281" w:rsidP="000951B4">
            <w:pPr>
              <w:rPr>
                <w:rFonts w:ascii="Arial" w:hAnsi="Arial" w:cs="Arial"/>
                <w:sz w:val="22"/>
                <w:szCs w:val="22"/>
              </w:rPr>
            </w:pPr>
          </w:p>
        </w:tc>
        <w:tc>
          <w:tcPr>
            <w:tcW w:w="6662" w:type="dxa"/>
          </w:tcPr>
          <w:p w14:paraId="2C2D65BA" w14:textId="77777777" w:rsidR="009D5281" w:rsidRPr="00143CAE" w:rsidRDefault="009D5281" w:rsidP="000951B4">
            <w:pPr>
              <w:rPr>
                <w:rFonts w:ascii="Arial" w:hAnsi="Arial" w:cs="Arial"/>
                <w:sz w:val="22"/>
                <w:szCs w:val="22"/>
              </w:rPr>
            </w:pPr>
          </w:p>
        </w:tc>
      </w:tr>
    </w:tbl>
    <w:p w14:paraId="746CCFBB" w14:textId="77777777" w:rsidR="00924342" w:rsidRPr="00143CAE" w:rsidRDefault="00924342" w:rsidP="00CE4F16">
      <w:pPr>
        <w:rPr>
          <w:rFonts w:ascii="Arial" w:hAnsi="Arial" w:cs="Arial"/>
          <w:sz w:val="22"/>
          <w:szCs w:val="22"/>
        </w:rPr>
      </w:pPr>
    </w:p>
    <w:tbl>
      <w:tblPr>
        <w:tblStyle w:val="TableGrid"/>
        <w:tblW w:w="9322" w:type="dxa"/>
        <w:tblLook w:val="04A0" w:firstRow="1" w:lastRow="0" w:firstColumn="1" w:lastColumn="0" w:noHBand="0" w:noVBand="1"/>
      </w:tblPr>
      <w:tblGrid>
        <w:gridCol w:w="2660"/>
        <w:gridCol w:w="6662"/>
      </w:tblGrid>
      <w:tr w:rsidR="00924342" w:rsidRPr="00143CAE" w14:paraId="6796DD9B" w14:textId="77777777" w:rsidTr="00924342">
        <w:tc>
          <w:tcPr>
            <w:tcW w:w="2660" w:type="dxa"/>
          </w:tcPr>
          <w:p w14:paraId="3F4143E9" w14:textId="162BA31F" w:rsidR="00924342" w:rsidRPr="00143CAE" w:rsidRDefault="00924342" w:rsidP="00924342">
            <w:pPr>
              <w:rPr>
                <w:rFonts w:ascii="Arial" w:hAnsi="Arial" w:cs="Arial"/>
                <w:sz w:val="22"/>
                <w:szCs w:val="22"/>
              </w:rPr>
            </w:pPr>
            <w:r w:rsidRPr="00143CAE">
              <w:rPr>
                <w:rFonts w:ascii="Arial" w:hAnsi="Arial" w:cs="Arial"/>
                <w:sz w:val="22"/>
                <w:szCs w:val="22"/>
              </w:rPr>
              <w:t>YBS Chair of the Ethics Committee</w:t>
            </w:r>
          </w:p>
        </w:tc>
        <w:tc>
          <w:tcPr>
            <w:tcW w:w="6662" w:type="dxa"/>
          </w:tcPr>
          <w:p w14:paraId="45D716EA" w14:textId="0A8B34B9" w:rsidR="00924342" w:rsidRPr="00143CAE" w:rsidRDefault="00932F9E" w:rsidP="00924342">
            <w:pPr>
              <w:rPr>
                <w:rFonts w:ascii="Arial" w:hAnsi="Arial" w:cs="Arial"/>
                <w:sz w:val="22"/>
                <w:szCs w:val="22"/>
              </w:rPr>
            </w:pPr>
            <w:r>
              <w:rPr>
                <w:rFonts w:ascii="Arial" w:hAnsi="Arial" w:cs="Arial"/>
                <w:sz w:val="22"/>
                <w:szCs w:val="22"/>
              </w:rPr>
              <w:t>Josephine Biglin</w:t>
            </w:r>
          </w:p>
        </w:tc>
      </w:tr>
      <w:tr w:rsidR="00924342" w:rsidRPr="00143CAE" w14:paraId="679985A8" w14:textId="77777777" w:rsidTr="00924342">
        <w:tc>
          <w:tcPr>
            <w:tcW w:w="2660" w:type="dxa"/>
          </w:tcPr>
          <w:p w14:paraId="6EDE88A7" w14:textId="1448D20B" w:rsidR="00924342" w:rsidRPr="00143CAE" w:rsidRDefault="00924342" w:rsidP="00924342">
            <w:pPr>
              <w:rPr>
                <w:rFonts w:ascii="Arial" w:hAnsi="Arial" w:cs="Arial"/>
                <w:sz w:val="22"/>
                <w:szCs w:val="22"/>
              </w:rPr>
            </w:pPr>
            <w:r w:rsidRPr="00143CAE">
              <w:rPr>
                <w:rFonts w:ascii="Arial" w:hAnsi="Arial" w:cs="Arial"/>
                <w:sz w:val="22"/>
                <w:szCs w:val="22"/>
              </w:rPr>
              <w:t>Contact Details</w:t>
            </w:r>
          </w:p>
        </w:tc>
        <w:tc>
          <w:tcPr>
            <w:tcW w:w="6662" w:type="dxa"/>
          </w:tcPr>
          <w:p w14:paraId="6ECFC1A9" w14:textId="77777777" w:rsidR="00143CAE" w:rsidRPr="00143CAE" w:rsidRDefault="00143CAE" w:rsidP="00143CAE">
            <w:pPr>
              <w:rPr>
                <w:rFonts w:ascii="Arial" w:eastAsia="Times New Roman" w:hAnsi="Arial" w:cs="Arial"/>
                <w:color w:val="000000"/>
                <w:sz w:val="22"/>
                <w:szCs w:val="22"/>
                <w:lang w:eastAsia="en-US"/>
              </w:rPr>
            </w:pPr>
            <w:r w:rsidRPr="00143CAE">
              <w:rPr>
                <w:rFonts w:ascii="Arial" w:eastAsia="Times New Roman" w:hAnsi="Arial" w:cs="Arial"/>
                <w:color w:val="000000"/>
                <w:sz w:val="22"/>
                <w:szCs w:val="22"/>
                <w:lang w:eastAsia="en-US"/>
              </w:rPr>
              <w:t xml:space="preserve">York Business School, </w:t>
            </w:r>
          </w:p>
          <w:p w14:paraId="087680EC" w14:textId="77777777" w:rsidR="00143CAE" w:rsidRPr="00143CAE" w:rsidRDefault="00143CAE" w:rsidP="00143CAE">
            <w:pPr>
              <w:rPr>
                <w:rFonts w:ascii="Arial" w:eastAsia="Times New Roman" w:hAnsi="Arial" w:cs="Arial"/>
                <w:color w:val="000000"/>
                <w:sz w:val="22"/>
                <w:szCs w:val="22"/>
                <w:lang w:eastAsia="en-US"/>
              </w:rPr>
            </w:pPr>
            <w:r w:rsidRPr="00143CAE">
              <w:rPr>
                <w:rFonts w:ascii="Arial" w:eastAsia="Times New Roman" w:hAnsi="Arial" w:cs="Arial"/>
                <w:color w:val="000000"/>
                <w:sz w:val="22"/>
                <w:szCs w:val="22"/>
                <w:lang w:eastAsia="en-US"/>
              </w:rPr>
              <w:t xml:space="preserve">York St John University, </w:t>
            </w:r>
          </w:p>
          <w:p w14:paraId="3E56C4E7" w14:textId="77777777" w:rsidR="00143CAE" w:rsidRPr="00143CAE" w:rsidRDefault="00143CAE" w:rsidP="00143CAE">
            <w:pPr>
              <w:rPr>
                <w:rFonts w:ascii="Arial" w:eastAsia="Times New Roman" w:hAnsi="Arial" w:cs="Arial"/>
                <w:color w:val="000000"/>
                <w:sz w:val="22"/>
                <w:szCs w:val="22"/>
                <w:lang w:eastAsia="en-US"/>
              </w:rPr>
            </w:pPr>
            <w:r w:rsidRPr="00143CAE">
              <w:rPr>
                <w:rFonts w:ascii="Arial" w:eastAsia="Times New Roman" w:hAnsi="Arial" w:cs="Arial"/>
                <w:color w:val="000000"/>
                <w:sz w:val="22"/>
                <w:szCs w:val="22"/>
                <w:lang w:eastAsia="en-US"/>
              </w:rPr>
              <w:t xml:space="preserve">Lord Mayor’s Walk, </w:t>
            </w:r>
          </w:p>
          <w:p w14:paraId="44A0DABE" w14:textId="77777777" w:rsidR="00143CAE" w:rsidRPr="00143CAE" w:rsidRDefault="00143CAE" w:rsidP="00143CAE">
            <w:pPr>
              <w:rPr>
                <w:rFonts w:ascii="Arial" w:eastAsia="Times New Roman" w:hAnsi="Arial" w:cs="Arial"/>
                <w:color w:val="000000"/>
                <w:sz w:val="22"/>
                <w:szCs w:val="22"/>
                <w:lang w:eastAsia="en-US"/>
              </w:rPr>
            </w:pPr>
            <w:r w:rsidRPr="00143CAE">
              <w:rPr>
                <w:rFonts w:ascii="Arial" w:eastAsia="Times New Roman" w:hAnsi="Arial" w:cs="Arial"/>
                <w:color w:val="000000"/>
                <w:sz w:val="22"/>
                <w:szCs w:val="22"/>
                <w:lang w:eastAsia="en-US"/>
              </w:rPr>
              <w:t xml:space="preserve">York, </w:t>
            </w:r>
          </w:p>
          <w:p w14:paraId="073848CE" w14:textId="69F48516" w:rsidR="00143CAE" w:rsidRPr="00143CAE" w:rsidRDefault="00143CAE" w:rsidP="00143CAE">
            <w:pPr>
              <w:rPr>
                <w:rFonts w:ascii="Arial" w:eastAsia="Times New Roman" w:hAnsi="Arial" w:cs="Arial"/>
                <w:sz w:val="22"/>
                <w:szCs w:val="22"/>
                <w:lang w:eastAsia="en-US"/>
              </w:rPr>
            </w:pPr>
            <w:r w:rsidRPr="00143CAE">
              <w:rPr>
                <w:rFonts w:ascii="Arial" w:eastAsia="Times New Roman" w:hAnsi="Arial" w:cs="Arial"/>
                <w:color w:val="000000"/>
                <w:sz w:val="22"/>
                <w:szCs w:val="22"/>
                <w:lang w:eastAsia="en-US"/>
              </w:rPr>
              <w:t>YO31 7EX.</w:t>
            </w:r>
          </w:p>
          <w:p w14:paraId="1DD87CCF" w14:textId="3094D494" w:rsidR="00143CAE" w:rsidRPr="00143CAE" w:rsidRDefault="009140B4" w:rsidP="00143CAE">
            <w:pPr>
              <w:rPr>
                <w:rFonts w:ascii="Arial" w:hAnsi="Arial" w:cs="Arial"/>
                <w:sz w:val="22"/>
                <w:szCs w:val="22"/>
              </w:rPr>
            </w:pPr>
            <w:hyperlink r:id="rId8" w:history="1">
              <w:r w:rsidR="00932F9E" w:rsidRPr="00D3075E">
                <w:rPr>
                  <w:rStyle w:val="Hyperlink"/>
                </w:rPr>
                <w:t>j.biglin@yorksj.ac.uk</w:t>
              </w:r>
            </w:hyperlink>
            <w:r w:rsidR="00932F9E">
              <w:t xml:space="preserve"> </w:t>
            </w:r>
          </w:p>
          <w:p w14:paraId="6A2D516C" w14:textId="48AEACEA" w:rsidR="00924342" w:rsidRPr="00143CAE" w:rsidRDefault="00924342" w:rsidP="00924342">
            <w:pPr>
              <w:rPr>
                <w:rFonts w:ascii="Arial" w:hAnsi="Arial" w:cs="Arial"/>
                <w:sz w:val="22"/>
                <w:szCs w:val="22"/>
              </w:rPr>
            </w:pPr>
          </w:p>
        </w:tc>
      </w:tr>
    </w:tbl>
    <w:p w14:paraId="0D6A3A0A" w14:textId="70925A19" w:rsidR="00924342" w:rsidRPr="00143CAE" w:rsidRDefault="00924342" w:rsidP="00CE4F16">
      <w:pPr>
        <w:rPr>
          <w:rFonts w:ascii="Arial" w:hAnsi="Arial" w:cs="Arial"/>
          <w:sz w:val="22"/>
          <w:szCs w:val="22"/>
        </w:rPr>
      </w:pPr>
    </w:p>
    <w:sectPr w:rsidR="00924342" w:rsidRPr="00143CAE" w:rsidSect="00BF0479">
      <w:headerReference w:type="default" r:id="rId9"/>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D261F" w14:textId="77777777" w:rsidR="009140B4" w:rsidRDefault="009140B4" w:rsidP="00DD6CA4">
      <w:r>
        <w:separator/>
      </w:r>
    </w:p>
  </w:endnote>
  <w:endnote w:type="continuationSeparator" w:id="0">
    <w:p w14:paraId="4DF08EF4" w14:textId="77777777" w:rsidR="009140B4" w:rsidRDefault="009140B4" w:rsidP="00DD6CA4">
      <w:r>
        <w:continuationSeparator/>
      </w:r>
    </w:p>
  </w:endnote>
  <w:endnote w:type="continuationNotice" w:id="1">
    <w:p w14:paraId="0EA3DEF0" w14:textId="77777777" w:rsidR="009140B4" w:rsidRDefault="009140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iSu">
    <w:altName w:val="隶书"/>
    <w:panose1 w:val="00000000000000000000"/>
    <w:charset w:val="86"/>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568645"/>
      <w:docPartObj>
        <w:docPartGallery w:val="Page Numbers (Bottom of Page)"/>
        <w:docPartUnique/>
      </w:docPartObj>
    </w:sdtPr>
    <w:sdtEndPr>
      <w:rPr>
        <w:noProof/>
      </w:rPr>
    </w:sdtEndPr>
    <w:sdtContent>
      <w:p w14:paraId="64FDF90D" w14:textId="373889C4" w:rsidR="00AB0DC9" w:rsidRDefault="00AB0DC9">
        <w:pPr>
          <w:pStyle w:val="Footer"/>
        </w:pPr>
        <w:r>
          <w:fldChar w:fldCharType="begin"/>
        </w:r>
        <w:r>
          <w:instrText xml:space="preserve"> PAGE   \* MERGEFORMAT </w:instrText>
        </w:r>
        <w:r>
          <w:fldChar w:fldCharType="separate"/>
        </w:r>
        <w:r>
          <w:rPr>
            <w:noProof/>
          </w:rPr>
          <w:t>2</w:t>
        </w:r>
        <w:r>
          <w:rPr>
            <w:noProof/>
          </w:rPr>
          <w:fldChar w:fldCharType="end"/>
        </w:r>
      </w:p>
    </w:sdtContent>
  </w:sdt>
  <w:p w14:paraId="7F1E0790" w14:textId="77777777" w:rsidR="00924342" w:rsidRDefault="00924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30DD6" w14:textId="77777777" w:rsidR="009140B4" w:rsidRDefault="009140B4" w:rsidP="00DD6CA4">
      <w:r>
        <w:separator/>
      </w:r>
    </w:p>
  </w:footnote>
  <w:footnote w:type="continuationSeparator" w:id="0">
    <w:p w14:paraId="24E0A970" w14:textId="77777777" w:rsidR="009140B4" w:rsidRDefault="009140B4" w:rsidP="00DD6CA4">
      <w:r>
        <w:continuationSeparator/>
      </w:r>
    </w:p>
  </w:footnote>
  <w:footnote w:type="continuationNotice" w:id="1">
    <w:p w14:paraId="3F632286" w14:textId="77777777" w:rsidR="009140B4" w:rsidRDefault="009140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39E6" w14:textId="1A8B3279" w:rsidR="00924342" w:rsidRPr="00C61617" w:rsidRDefault="00924342">
    <w:pPr>
      <w:pStyle w:val="Header"/>
      <w:rPr>
        <w:rFonts w:asciiTheme="minorHAnsi" w:hAnsiTheme="minorHAnsi"/>
        <w:i/>
      </w:rPr>
    </w:pPr>
    <w:r w:rsidRPr="00C61617">
      <w:rPr>
        <w:rFonts w:asciiTheme="minorHAnsi" w:hAnsiTheme="minorHAnsi"/>
        <w:i/>
      </w:rPr>
      <w:t>York St John University Application for Ethical Approval</w:t>
    </w:r>
    <w:r>
      <w:rPr>
        <w:rFonts w:asciiTheme="minorHAnsi" w:hAnsiTheme="minorHAnsi"/>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733A5"/>
    <w:multiLevelType w:val="hybridMultilevel"/>
    <w:tmpl w:val="FEF8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45A03"/>
    <w:multiLevelType w:val="hybridMultilevel"/>
    <w:tmpl w:val="ED3831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B5E3822"/>
    <w:multiLevelType w:val="hybridMultilevel"/>
    <w:tmpl w:val="678849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C4A4389C">
      <w:numFmt w:val="bullet"/>
      <w:lvlText w:val="·"/>
      <w:lvlJc w:val="left"/>
      <w:pPr>
        <w:ind w:left="1800" w:hanging="360"/>
      </w:pPr>
      <w:rPr>
        <w:rFonts w:ascii="Arial" w:eastAsia="SimSu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331339"/>
    <w:multiLevelType w:val="hybridMultilevel"/>
    <w:tmpl w:val="67CEB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7"/>
    <w:rsid w:val="00004421"/>
    <w:rsid w:val="00004466"/>
    <w:rsid w:val="00004E2A"/>
    <w:rsid w:val="000055FC"/>
    <w:rsid w:val="0000699C"/>
    <w:rsid w:val="000150DF"/>
    <w:rsid w:val="000161FF"/>
    <w:rsid w:val="000167D1"/>
    <w:rsid w:val="00017D85"/>
    <w:rsid w:val="0002105C"/>
    <w:rsid w:val="00022152"/>
    <w:rsid w:val="000228C3"/>
    <w:rsid w:val="00022A46"/>
    <w:rsid w:val="00022B1A"/>
    <w:rsid w:val="00023F97"/>
    <w:rsid w:val="00024149"/>
    <w:rsid w:val="00024E5A"/>
    <w:rsid w:val="00025F28"/>
    <w:rsid w:val="00026C51"/>
    <w:rsid w:val="000276D5"/>
    <w:rsid w:val="000277E6"/>
    <w:rsid w:val="00027D3D"/>
    <w:rsid w:val="00031DF0"/>
    <w:rsid w:val="000326BC"/>
    <w:rsid w:val="000339F7"/>
    <w:rsid w:val="00040E9C"/>
    <w:rsid w:val="00042462"/>
    <w:rsid w:val="00043F0E"/>
    <w:rsid w:val="00044152"/>
    <w:rsid w:val="00044470"/>
    <w:rsid w:val="000446DA"/>
    <w:rsid w:val="000460E7"/>
    <w:rsid w:val="00050617"/>
    <w:rsid w:val="00052A9D"/>
    <w:rsid w:val="000553AD"/>
    <w:rsid w:val="00055C05"/>
    <w:rsid w:val="00056361"/>
    <w:rsid w:val="00065E77"/>
    <w:rsid w:val="000661FA"/>
    <w:rsid w:val="00067558"/>
    <w:rsid w:val="00067BA7"/>
    <w:rsid w:val="000711C0"/>
    <w:rsid w:val="00075DA4"/>
    <w:rsid w:val="000763EF"/>
    <w:rsid w:val="00076B59"/>
    <w:rsid w:val="00077BD7"/>
    <w:rsid w:val="00077CFA"/>
    <w:rsid w:val="00077EF6"/>
    <w:rsid w:val="00080408"/>
    <w:rsid w:val="000809B9"/>
    <w:rsid w:val="0008176E"/>
    <w:rsid w:val="00083E13"/>
    <w:rsid w:val="00090038"/>
    <w:rsid w:val="00090681"/>
    <w:rsid w:val="00090889"/>
    <w:rsid w:val="00090B79"/>
    <w:rsid w:val="000911B7"/>
    <w:rsid w:val="00091BA2"/>
    <w:rsid w:val="000951B4"/>
    <w:rsid w:val="00096220"/>
    <w:rsid w:val="00097EFA"/>
    <w:rsid w:val="000A1817"/>
    <w:rsid w:val="000A1833"/>
    <w:rsid w:val="000A3FD7"/>
    <w:rsid w:val="000A5FF1"/>
    <w:rsid w:val="000B225C"/>
    <w:rsid w:val="000B30BA"/>
    <w:rsid w:val="000B42D8"/>
    <w:rsid w:val="000B44A8"/>
    <w:rsid w:val="000B595F"/>
    <w:rsid w:val="000B72EF"/>
    <w:rsid w:val="000B7918"/>
    <w:rsid w:val="000C339B"/>
    <w:rsid w:val="000C3F1A"/>
    <w:rsid w:val="000C452B"/>
    <w:rsid w:val="000C4740"/>
    <w:rsid w:val="000C5E98"/>
    <w:rsid w:val="000C71C8"/>
    <w:rsid w:val="000D1526"/>
    <w:rsid w:val="000D1DBB"/>
    <w:rsid w:val="000D24E5"/>
    <w:rsid w:val="000D3E75"/>
    <w:rsid w:val="000D5E5A"/>
    <w:rsid w:val="000E0EA5"/>
    <w:rsid w:val="000E22D2"/>
    <w:rsid w:val="000E3011"/>
    <w:rsid w:val="000E4127"/>
    <w:rsid w:val="000E479A"/>
    <w:rsid w:val="000E4E9C"/>
    <w:rsid w:val="000F04CE"/>
    <w:rsid w:val="000F133A"/>
    <w:rsid w:val="000F1580"/>
    <w:rsid w:val="000F2E46"/>
    <w:rsid w:val="000F2E80"/>
    <w:rsid w:val="000F30FA"/>
    <w:rsid w:val="000F588B"/>
    <w:rsid w:val="0010159B"/>
    <w:rsid w:val="001031C2"/>
    <w:rsid w:val="00105BAC"/>
    <w:rsid w:val="00106A13"/>
    <w:rsid w:val="00107E3A"/>
    <w:rsid w:val="00111D70"/>
    <w:rsid w:val="00113B67"/>
    <w:rsid w:val="00114989"/>
    <w:rsid w:val="001149BD"/>
    <w:rsid w:val="00114D83"/>
    <w:rsid w:val="00115EF7"/>
    <w:rsid w:val="00120372"/>
    <w:rsid w:val="0012097C"/>
    <w:rsid w:val="00120ACC"/>
    <w:rsid w:val="00121441"/>
    <w:rsid w:val="00124645"/>
    <w:rsid w:val="0012673E"/>
    <w:rsid w:val="00126D35"/>
    <w:rsid w:val="00127C5D"/>
    <w:rsid w:val="00131B34"/>
    <w:rsid w:val="001325AE"/>
    <w:rsid w:val="00133781"/>
    <w:rsid w:val="00133A20"/>
    <w:rsid w:val="001348A7"/>
    <w:rsid w:val="00134E8B"/>
    <w:rsid w:val="00136417"/>
    <w:rsid w:val="00140E12"/>
    <w:rsid w:val="0014372E"/>
    <w:rsid w:val="00143CAE"/>
    <w:rsid w:val="001449D9"/>
    <w:rsid w:val="001522E7"/>
    <w:rsid w:val="00152DCF"/>
    <w:rsid w:val="00153176"/>
    <w:rsid w:val="0015727C"/>
    <w:rsid w:val="00160387"/>
    <w:rsid w:val="001608B5"/>
    <w:rsid w:val="001636CE"/>
    <w:rsid w:val="0016420D"/>
    <w:rsid w:val="001644C7"/>
    <w:rsid w:val="001651AF"/>
    <w:rsid w:val="00165E25"/>
    <w:rsid w:val="00171530"/>
    <w:rsid w:val="00171E35"/>
    <w:rsid w:val="00177C80"/>
    <w:rsid w:val="00182A1D"/>
    <w:rsid w:val="00186B3C"/>
    <w:rsid w:val="001914F7"/>
    <w:rsid w:val="00192852"/>
    <w:rsid w:val="00193F5C"/>
    <w:rsid w:val="00194343"/>
    <w:rsid w:val="001953DE"/>
    <w:rsid w:val="0019702B"/>
    <w:rsid w:val="0019779A"/>
    <w:rsid w:val="001A1CC6"/>
    <w:rsid w:val="001A2224"/>
    <w:rsid w:val="001A4008"/>
    <w:rsid w:val="001A44FB"/>
    <w:rsid w:val="001A607A"/>
    <w:rsid w:val="001A689D"/>
    <w:rsid w:val="001B055C"/>
    <w:rsid w:val="001B0BCF"/>
    <w:rsid w:val="001B1EC7"/>
    <w:rsid w:val="001C0492"/>
    <w:rsid w:val="001C132C"/>
    <w:rsid w:val="001C1CB3"/>
    <w:rsid w:val="001C313F"/>
    <w:rsid w:val="001D0C34"/>
    <w:rsid w:val="001D4BB5"/>
    <w:rsid w:val="001D7BA8"/>
    <w:rsid w:val="001E01DD"/>
    <w:rsid w:val="001E1510"/>
    <w:rsid w:val="001E2753"/>
    <w:rsid w:val="001E5174"/>
    <w:rsid w:val="001E5FCA"/>
    <w:rsid w:val="001E6435"/>
    <w:rsid w:val="001E67BB"/>
    <w:rsid w:val="001E6E1F"/>
    <w:rsid w:val="001E7516"/>
    <w:rsid w:val="001F141C"/>
    <w:rsid w:val="001F2458"/>
    <w:rsid w:val="001F27B6"/>
    <w:rsid w:val="001F71ED"/>
    <w:rsid w:val="001F7EA2"/>
    <w:rsid w:val="00200B29"/>
    <w:rsid w:val="00201B09"/>
    <w:rsid w:val="00201DDD"/>
    <w:rsid w:val="002028CD"/>
    <w:rsid w:val="00204BBB"/>
    <w:rsid w:val="00206228"/>
    <w:rsid w:val="00207051"/>
    <w:rsid w:val="00211132"/>
    <w:rsid w:val="0021216F"/>
    <w:rsid w:val="0021284A"/>
    <w:rsid w:val="00213657"/>
    <w:rsid w:val="002174FE"/>
    <w:rsid w:val="00220327"/>
    <w:rsid w:val="002223AC"/>
    <w:rsid w:val="00223B1E"/>
    <w:rsid w:val="00226A2C"/>
    <w:rsid w:val="00226F41"/>
    <w:rsid w:val="00231178"/>
    <w:rsid w:val="002315C1"/>
    <w:rsid w:val="002377AE"/>
    <w:rsid w:val="00241F06"/>
    <w:rsid w:val="00242563"/>
    <w:rsid w:val="0024271F"/>
    <w:rsid w:val="002434E2"/>
    <w:rsid w:val="00247A8E"/>
    <w:rsid w:val="0025044F"/>
    <w:rsid w:val="002514EC"/>
    <w:rsid w:val="0025214E"/>
    <w:rsid w:val="00252E1A"/>
    <w:rsid w:val="002600B7"/>
    <w:rsid w:val="0026401D"/>
    <w:rsid w:val="00264BFC"/>
    <w:rsid w:val="00265305"/>
    <w:rsid w:val="002659A3"/>
    <w:rsid w:val="0026615F"/>
    <w:rsid w:val="00266760"/>
    <w:rsid w:val="0027028F"/>
    <w:rsid w:val="00270E54"/>
    <w:rsid w:val="0027178A"/>
    <w:rsid w:val="00271D5A"/>
    <w:rsid w:val="00272BF1"/>
    <w:rsid w:val="00273574"/>
    <w:rsid w:val="00277FE7"/>
    <w:rsid w:val="002814DB"/>
    <w:rsid w:val="00283A57"/>
    <w:rsid w:val="00285E3A"/>
    <w:rsid w:val="00290041"/>
    <w:rsid w:val="00290E86"/>
    <w:rsid w:val="00293150"/>
    <w:rsid w:val="002954F6"/>
    <w:rsid w:val="002955FA"/>
    <w:rsid w:val="00296D33"/>
    <w:rsid w:val="002A114E"/>
    <w:rsid w:val="002A4B06"/>
    <w:rsid w:val="002A5B43"/>
    <w:rsid w:val="002A6B1B"/>
    <w:rsid w:val="002A78FF"/>
    <w:rsid w:val="002B14AE"/>
    <w:rsid w:val="002B22ED"/>
    <w:rsid w:val="002B2CD4"/>
    <w:rsid w:val="002C017D"/>
    <w:rsid w:val="002C0C19"/>
    <w:rsid w:val="002C23A2"/>
    <w:rsid w:val="002C4121"/>
    <w:rsid w:val="002C7CFD"/>
    <w:rsid w:val="002D09D9"/>
    <w:rsid w:val="002D0A2E"/>
    <w:rsid w:val="002D0A89"/>
    <w:rsid w:val="002D0DE5"/>
    <w:rsid w:val="002D65A0"/>
    <w:rsid w:val="002E0051"/>
    <w:rsid w:val="002E0112"/>
    <w:rsid w:val="002E02B8"/>
    <w:rsid w:val="002E118B"/>
    <w:rsid w:val="002E1C0E"/>
    <w:rsid w:val="002F07B1"/>
    <w:rsid w:val="002F47C4"/>
    <w:rsid w:val="002F56D2"/>
    <w:rsid w:val="002F6AA4"/>
    <w:rsid w:val="002F7320"/>
    <w:rsid w:val="002F777E"/>
    <w:rsid w:val="00300ADF"/>
    <w:rsid w:val="00303085"/>
    <w:rsid w:val="003105EB"/>
    <w:rsid w:val="00310FA9"/>
    <w:rsid w:val="00311E84"/>
    <w:rsid w:val="003124DC"/>
    <w:rsid w:val="0031275C"/>
    <w:rsid w:val="00314B5F"/>
    <w:rsid w:val="00316F20"/>
    <w:rsid w:val="00320A68"/>
    <w:rsid w:val="003212DA"/>
    <w:rsid w:val="00321A8D"/>
    <w:rsid w:val="00324AA3"/>
    <w:rsid w:val="003320BB"/>
    <w:rsid w:val="0033242D"/>
    <w:rsid w:val="003326EA"/>
    <w:rsid w:val="00332857"/>
    <w:rsid w:val="003330A7"/>
    <w:rsid w:val="00333428"/>
    <w:rsid w:val="003349A0"/>
    <w:rsid w:val="00336689"/>
    <w:rsid w:val="003366D1"/>
    <w:rsid w:val="0033672F"/>
    <w:rsid w:val="00336A96"/>
    <w:rsid w:val="0034076D"/>
    <w:rsid w:val="003409BB"/>
    <w:rsid w:val="003414E4"/>
    <w:rsid w:val="00341949"/>
    <w:rsid w:val="0034410B"/>
    <w:rsid w:val="003442F7"/>
    <w:rsid w:val="003455C5"/>
    <w:rsid w:val="00350275"/>
    <w:rsid w:val="0035040F"/>
    <w:rsid w:val="00352D00"/>
    <w:rsid w:val="00355538"/>
    <w:rsid w:val="00355C04"/>
    <w:rsid w:val="00356E6E"/>
    <w:rsid w:val="00361BAB"/>
    <w:rsid w:val="00361CEA"/>
    <w:rsid w:val="00363100"/>
    <w:rsid w:val="003637DF"/>
    <w:rsid w:val="00363C79"/>
    <w:rsid w:val="00363FCF"/>
    <w:rsid w:val="00365237"/>
    <w:rsid w:val="003663E7"/>
    <w:rsid w:val="00366DE9"/>
    <w:rsid w:val="00372785"/>
    <w:rsid w:val="0037308D"/>
    <w:rsid w:val="003744F7"/>
    <w:rsid w:val="00374A3F"/>
    <w:rsid w:val="00374B49"/>
    <w:rsid w:val="00376915"/>
    <w:rsid w:val="0038018B"/>
    <w:rsid w:val="003823CF"/>
    <w:rsid w:val="003832E3"/>
    <w:rsid w:val="00384DA6"/>
    <w:rsid w:val="00387DCD"/>
    <w:rsid w:val="00392DB9"/>
    <w:rsid w:val="0039559F"/>
    <w:rsid w:val="003970BB"/>
    <w:rsid w:val="003A1786"/>
    <w:rsid w:val="003A1E12"/>
    <w:rsid w:val="003A603C"/>
    <w:rsid w:val="003B09B9"/>
    <w:rsid w:val="003B3746"/>
    <w:rsid w:val="003B3F4E"/>
    <w:rsid w:val="003B40FB"/>
    <w:rsid w:val="003B439D"/>
    <w:rsid w:val="003B6142"/>
    <w:rsid w:val="003B6F35"/>
    <w:rsid w:val="003B7F33"/>
    <w:rsid w:val="003C078B"/>
    <w:rsid w:val="003C357F"/>
    <w:rsid w:val="003C3D71"/>
    <w:rsid w:val="003C3D8A"/>
    <w:rsid w:val="003C3F4A"/>
    <w:rsid w:val="003C4BD4"/>
    <w:rsid w:val="003C55C3"/>
    <w:rsid w:val="003C6108"/>
    <w:rsid w:val="003C6245"/>
    <w:rsid w:val="003C66A7"/>
    <w:rsid w:val="003C7483"/>
    <w:rsid w:val="003C7E75"/>
    <w:rsid w:val="003D0576"/>
    <w:rsid w:val="003D388A"/>
    <w:rsid w:val="003D4F29"/>
    <w:rsid w:val="003D5059"/>
    <w:rsid w:val="003D6822"/>
    <w:rsid w:val="003D70C1"/>
    <w:rsid w:val="003D70E7"/>
    <w:rsid w:val="003E1C5E"/>
    <w:rsid w:val="003E2B87"/>
    <w:rsid w:val="003E4CFE"/>
    <w:rsid w:val="003E5497"/>
    <w:rsid w:val="003E6D6C"/>
    <w:rsid w:val="003F0BC8"/>
    <w:rsid w:val="003F1A88"/>
    <w:rsid w:val="003F61A3"/>
    <w:rsid w:val="003F6EED"/>
    <w:rsid w:val="00400381"/>
    <w:rsid w:val="0040393F"/>
    <w:rsid w:val="00406B69"/>
    <w:rsid w:val="004078A4"/>
    <w:rsid w:val="00407DDB"/>
    <w:rsid w:val="004116BD"/>
    <w:rsid w:val="0041174A"/>
    <w:rsid w:val="004128CE"/>
    <w:rsid w:val="0041487D"/>
    <w:rsid w:val="00414E07"/>
    <w:rsid w:val="00415E72"/>
    <w:rsid w:val="004163B3"/>
    <w:rsid w:val="004169F0"/>
    <w:rsid w:val="00421F59"/>
    <w:rsid w:val="00422090"/>
    <w:rsid w:val="004221D9"/>
    <w:rsid w:val="0042278D"/>
    <w:rsid w:val="00422866"/>
    <w:rsid w:val="00423D2A"/>
    <w:rsid w:val="00423EBE"/>
    <w:rsid w:val="0042497C"/>
    <w:rsid w:val="00426940"/>
    <w:rsid w:val="00427675"/>
    <w:rsid w:val="00430887"/>
    <w:rsid w:val="00431A1E"/>
    <w:rsid w:val="00431D43"/>
    <w:rsid w:val="004332AE"/>
    <w:rsid w:val="00433615"/>
    <w:rsid w:val="00433E5A"/>
    <w:rsid w:val="00434C09"/>
    <w:rsid w:val="00434D7A"/>
    <w:rsid w:val="0043571C"/>
    <w:rsid w:val="004404F5"/>
    <w:rsid w:val="00442A8D"/>
    <w:rsid w:val="00442ED9"/>
    <w:rsid w:val="004437A5"/>
    <w:rsid w:val="00443934"/>
    <w:rsid w:val="00443A8F"/>
    <w:rsid w:val="00444A19"/>
    <w:rsid w:val="004455B3"/>
    <w:rsid w:val="00450807"/>
    <w:rsid w:val="00451659"/>
    <w:rsid w:val="00451B5F"/>
    <w:rsid w:val="00451EAE"/>
    <w:rsid w:val="00452A96"/>
    <w:rsid w:val="00452D37"/>
    <w:rsid w:val="00453329"/>
    <w:rsid w:val="00453CEE"/>
    <w:rsid w:val="00454ECA"/>
    <w:rsid w:val="00456F24"/>
    <w:rsid w:val="00465A6B"/>
    <w:rsid w:val="00467CB4"/>
    <w:rsid w:val="00470DA2"/>
    <w:rsid w:val="00471243"/>
    <w:rsid w:val="00471503"/>
    <w:rsid w:val="00475312"/>
    <w:rsid w:val="00477E7D"/>
    <w:rsid w:val="0048019A"/>
    <w:rsid w:val="00480262"/>
    <w:rsid w:val="004823BB"/>
    <w:rsid w:val="004835F9"/>
    <w:rsid w:val="00484F1C"/>
    <w:rsid w:val="004850C9"/>
    <w:rsid w:val="0048561D"/>
    <w:rsid w:val="00491355"/>
    <w:rsid w:val="00491971"/>
    <w:rsid w:val="00491F23"/>
    <w:rsid w:val="00497995"/>
    <w:rsid w:val="004A221A"/>
    <w:rsid w:val="004A2D52"/>
    <w:rsid w:val="004A3180"/>
    <w:rsid w:val="004A7284"/>
    <w:rsid w:val="004A72DD"/>
    <w:rsid w:val="004A7302"/>
    <w:rsid w:val="004A7D88"/>
    <w:rsid w:val="004B13D7"/>
    <w:rsid w:val="004B1878"/>
    <w:rsid w:val="004B5DC4"/>
    <w:rsid w:val="004B5FB0"/>
    <w:rsid w:val="004B617A"/>
    <w:rsid w:val="004B6279"/>
    <w:rsid w:val="004B6324"/>
    <w:rsid w:val="004B6F18"/>
    <w:rsid w:val="004C343A"/>
    <w:rsid w:val="004C51CC"/>
    <w:rsid w:val="004C55F7"/>
    <w:rsid w:val="004C61EA"/>
    <w:rsid w:val="004C756F"/>
    <w:rsid w:val="004D03C8"/>
    <w:rsid w:val="004D188E"/>
    <w:rsid w:val="004D3882"/>
    <w:rsid w:val="004D515C"/>
    <w:rsid w:val="004D5BBA"/>
    <w:rsid w:val="004D65DD"/>
    <w:rsid w:val="004D75B0"/>
    <w:rsid w:val="004E2613"/>
    <w:rsid w:val="004E5A2A"/>
    <w:rsid w:val="004E61B4"/>
    <w:rsid w:val="004E671A"/>
    <w:rsid w:val="004E729B"/>
    <w:rsid w:val="004F1201"/>
    <w:rsid w:val="004F49CE"/>
    <w:rsid w:val="004F53CE"/>
    <w:rsid w:val="004F581A"/>
    <w:rsid w:val="005017E6"/>
    <w:rsid w:val="00505AC9"/>
    <w:rsid w:val="00505F44"/>
    <w:rsid w:val="00510F8E"/>
    <w:rsid w:val="0051172E"/>
    <w:rsid w:val="00513BE4"/>
    <w:rsid w:val="00517896"/>
    <w:rsid w:val="00520493"/>
    <w:rsid w:val="00520C3B"/>
    <w:rsid w:val="00522882"/>
    <w:rsid w:val="00523DBE"/>
    <w:rsid w:val="0053009F"/>
    <w:rsid w:val="00530900"/>
    <w:rsid w:val="00531A64"/>
    <w:rsid w:val="00534636"/>
    <w:rsid w:val="00537E44"/>
    <w:rsid w:val="005429E9"/>
    <w:rsid w:val="00543917"/>
    <w:rsid w:val="00544463"/>
    <w:rsid w:val="00545B92"/>
    <w:rsid w:val="00545EBF"/>
    <w:rsid w:val="005463E2"/>
    <w:rsid w:val="00546BCF"/>
    <w:rsid w:val="00550439"/>
    <w:rsid w:val="005505CC"/>
    <w:rsid w:val="00551ED5"/>
    <w:rsid w:val="00555EA9"/>
    <w:rsid w:val="005567EA"/>
    <w:rsid w:val="00563E78"/>
    <w:rsid w:val="00565759"/>
    <w:rsid w:val="0057062A"/>
    <w:rsid w:val="00570EE4"/>
    <w:rsid w:val="00571654"/>
    <w:rsid w:val="00573DFF"/>
    <w:rsid w:val="00573F41"/>
    <w:rsid w:val="00574A55"/>
    <w:rsid w:val="00576109"/>
    <w:rsid w:val="00581B15"/>
    <w:rsid w:val="00581D8E"/>
    <w:rsid w:val="00583306"/>
    <w:rsid w:val="0058373E"/>
    <w:rsid w:val="00584048"/>
    <w:rsid w:val="0058647F"/>
    <w:rsid w:val="0058705F"/>
    <w:rsid w:val="00592031"/>
    <w:rsid w:val="00592E47"/>
    <w:rsid w:val="005932BD"/>
    <w:rsid w:val="005939B5"/>
    <w:rsid w:val="00594114"/>
    <w:rsid w:val="00594166"/>
    <w:rsid w:val="0059605F"/>
    <w:rsid w:val="00596E28"/>
    <w:rsid w:val="00596EC8"/>
    <w:rsid w:val="005A13F6"/>
    <w:rsid w:val="005A5611"/>
    <w:rsid w:val="005B0B09"/>
    <w:rsid w:val="005B1C05"/>
    <w:rsid w:val="005B1C3A"/>
    <w:rsid w:val="005B39AA"/>
    <w:rsid w:val="005B3A49"/>
    <w:rsid w:val="005B4647"/>
    <w:rsid w:val="005B490E"/>
    <w:rsid w:val="005B59DE"/>
    <w:rsid w:val="005B5BBD"/>
    <w:rsid w:val="005B65B4"/>
    <w:rsid w:val="005B699D"/>
    <w:rsid w:val="005B6E09"/>
    <w:rsid w:val="005B7A7E"/>
    <w:rsid w:val="005B7A98"/>
    <w:rsid w:val="005C04CF"/>
    <w:rsid w:val="005C13B5"/>
    <w:rsid w:val="005C1FE0"/>
    <w:rsid w:val="005C247B"/>
    <w:rsid w:val="005C30E7"/>
    <w:rsid w:val="005C5332"/>
    <w:rsid w:val="005C7783"/>
    <w:rsid w:val="005D00D6"/>
    <w:rsid w:val="005D1207"/>
    <w:rsid w:val="005D1570"/>
    <w:rsid w:val="005D5547"/>
    <w:rsid w:val="005D7EB4"/>
    <w:rsid w:val="005E0B5D"/>
    <w:rsid w:val="005E2C9B"/>
    <w:rsid w:val="005E50F9"/>
    <w:rsid w:val="005E60A5"/>
    <w:rsid w:val="005F0966"/>
    <w:rsid w:val="005F137D"/>
    <w:rsid w:val="005F1E4B"/>
    <w:rsid w:val="005F24F7"/>
    <w:rsid w:val="005F47BE"/>
    <w:rsid w:val="005F794A"/>
    <w:rsid w:val="00600A90"/>
    <w:rsid w:val="006034B8"/>
    <w:rsid w:val="00604A93"/>
    <w:rsid w:val="00604DB0"/>
    <w:rsid w:val="006067E6"/>
    <w:rsid w:val="00607117"/>
    <w:rsid w:val="0061000E"/>
    <w:rsid w:val="00610475"/>
    <w:rsid w:val="006122FA"/>
    <w:rsid w:val="00617AAB"/>
    <w:rsid w:val="00620782"/>
    <w:rsid w:val="00623102"/>
    <w:rsid w:val="00623AAA"/>
    <w:rsid w:val="006252E2"/>
    <w:rsid w:val="00632469"/>
    <w:rsid w:val="00632BD8"/>
    <w:rsid w:val="00635E50"/>
    <w:rsid w:val="0063640E"/>
    <w:rsid w:val="0064060A"/>
    <w:rsid w:val="00642E34"/>
    <w:rsid w:val="006469B6"/>
    <w:rsid w:val="00646EA7"/>
    <w:rsid w:val="00646F84"/>
    <w:rsid w:val="00650759"/>
    <w:rsid w:val="00651432"/>
    <w:rsid w:val="00651897"/>
    <w:rsid w:val="00652B88"/>
    <w:rsid w:val="00654D49"/>
    <w:rsid w:val="00656A2B"/>
    <w:rsid w:val="00656A50"/>
    <w:rsid w:val="006608AF"/>
    <w:rsid w:val="00662E38"/>
    <w:rsid w:val="00665BF8"/>
    <w:rsid w:val="0067261C"/>
    <w:rsid w:val="00673E81"/>
    <w:rsid w:val="0067659E"/>
    <w:rsid w:val="00677CE0"/>
    <w:rsid w:val="00677DCE"/>
    <w:rsid w:val="00680823"/>
    <w:rsid w:val="00683EFF"/>
    <w:rsid w:val="00684D21"/>
    <w:rsid w:val="00684E8C"/>
    <w:rsid w:val="00686CD0"/>
    <w:rsid w:val="006905ED"/>
    <w:rsid w:val="00692DC4"/>
    <w:rsid w:val="006933EB"/>
    <w:rsid w:val="006941FC"/>
    <w:rsid w:val="00694CFA"/>
    <w:rsid w:val="00695DFC"/>
    <w:rsid w:val="006969F4"/>
    <w:rsid w:val="00697012"/>
    <w:rsid w:val="00697A62"/>
    <w:rsid w:val="006A1506"/>
    <w:rsid w:val="006A15C7"/>
    <w:rsid w:val="006A3875"/>
    <w:rsid w:val="006A65C3"/>
    <w:rsid w:val="006A6B3A"/>
    <w:rsid w:val="006A7217"/>
    <w:rsid w:val="006B2562"/>
    <w:rsid w:val="006B2BFF"/>
    <w:rsid w:val="006B3731"/>
    <w:rsid w:val="006B4803"/>
    <w:rsid w:val="006B79BA"/>
    <w:rsid w:val="006C0592"/>
    <w:rsid w:val="006C159F"/>
    <w:rsid w:val="006C16CF"/>
    <w:rsid w:val="006C1795"/>
    <w:rsid w:val="006C3361"/>
    <w:rsid w:val="006C45CE"/>
    <w:rsid w:val="006C4604"/>
    <w:rsid w:val="006C4A1F"/>
    <w:rsid w:val="006C4DB4"/>
    <w:rsid w:val="006C5993"/>
    <w:rsid w:val="006C59E7"/>
    <w:rsid w:val="006C71A7"/>
    <w:rsid w:val="006C7237"/>
    <w:rsid w:val="006C7CC0"/>
    <w:rsid w:val="006D02A4"/>
    <w:rsid w:val="006D034F"/>
    <w:rsid w:val="006D1230"/>
    <w:rsid w:val="006D1AC7"/>
    <w:rsid w:val="006D2127"/>
    <w:rsid w:val="006D24DC"/>
    <w:rsid w:val="006D3200"/>
    <w:rsid w:val="006D3A69"/>
    <w:rsid w:val="006D5FFE"/>
    <w:rsid w:val="006E22DC"/>
    <w:rsid w:val="006E3368"/>
    <w:rsid w:val="006E397C"/>
    <w:rsid w:val="006E628D"/>
    <w:rsid w:val="006F082C"/>
    <w:rsid w:val="006F4F04"/>
    <w:rsid w:val="006F60DB"/>
    <w:rsid w:val="006F64E3"/>
    <w:rsid w:val="007020BD"/>
    <w:rsid w:val="007039FB"/>
    <w:rsid w:val="00703A08"/>
    <w:rsid w:val="00707C71"/>
    <w:rsid w:val="00707FC1"/>
    <w:rsid w:val="007105FA"/>
    <w:rsid w:val="007108ED"/>
    <w:rsid w:val="007115E5"/>
    <w:rsid w:val="007124C7"/>
    <w:rsid w:val="00712D6F"/>
    <w:rsid w:val="007132F0"/>
    <w:rsid w:val="00721928"/>
    <w:rsid w:val="00721A46"/>
    <w:rsid w:val="0072381D"/>
    <w:rsid w:val="007259A6"/>
    <w:rsid w:val="00733551"/>
    <w:rsid w:val="00733B0E"/>
    <w:rsid w:val="00733B54"/>
    <w:rsid w:val="00733F32"/>
    <w:rsid w:val="007348F1"/>
    <w:rsid w:val="00735F81"/>
    <w:rsid w:val="00736D2E"/>
    <w:rsid w:val="00740010"/>
    <w:rsid w:val="00741D0A"/>
    <w:rsid w:val="007436BE"/>
    <w:rsid w:val="007450EC"/>
    <w:rsid w:val="007454CA"/>
    <w:rsid w:val="007509AB"/>
    <w:rsid w:val="007524EA"/>
    <w:rsid w:val="00753D53"/>
    <w:rsid w:val="00760A61"/>
    <w:rsid w:val="007622C2"/>
    <w:rsid w:val="0076568F"/>
    <w:rsid w:val="00770135"/>
    <w:rsid w:val="00770DD6"/>
    <w:rsid w:val="00770E42"/>
    <w:rsid w:val="007710CF"/>
    <w:rsid w:val="00773E7A"/>
    <w:rsid w:val="007767C5"/>
    <w:rsid w:val="0078125D"/>
    <w:rsid w:val="0078242E"/>
    <w:rsid w:val="00784244"/>
    <w:rsid w:val="007905A1"/>
    <w:rsid w:val="00790C17"/>
    <w:rsid w:val="00790CA2"/>
    <w:rsid w:val="007926E4"/>
    <w:rsid w:val="00792890"/>
    <w:rsid w:val="00793079"/>
    <w:rsid w:val="0079790B"/>
    <w:rsid w:val="007A7AA2"/>
    <w:rsid w:val="007A7AD3"/>
    <w:rsid w:val="007A7BAD"/>
    <w:rsid w:val="007B0AEE"/>
    <w:rsid w:val="007B1FCB"/>
    <w:rsid w:val="007B3A08"/>
    <w:rsid w:val="007B5245"/>
    <w:rsid w:val="007B68C2"/>
    <w:rsid w:val="007C062E"/>
    <w:rsid w:val="007C2CA4"/>
    <w:rsid w:val="007C30A9"/>
    <w:rsid w:val="007C375D"/>
    <w:rsid w:val="007C4E21"/>
    <w:rsid w:val="007C59FB"/>
    <w:rsid w:val="007C7B02"/>
    <w:rsid w:val="007D050D"/>
    <w:rsid w:val="007D7B40"/>
    <w:rsid w:val="007E0AF9"/>
    <w:rsid w:val="007E35BB"/>
    <w:rsid w:val="007E5A6E"/>
    <w:rsid w:val="007E5F1F"/>
    <w:rsid w:val="007F05CB"/>
    <w:rsid w:val="007F1383"/>
    <w:rsid w:val="007F1919"/>
    <w:rsid w:val="007F3F0E"/>
    <w:rsid w:val="007F4E58"/>
    <w:rsid w:val="007F6B51"/>
    <w:rsid w:val="00803F3F"/>
    <w:rsid w:val="00805E42"/>
    <w:rsid w:val="00810867"/>
    <w:rsid w:val="00810D44"/>
    <w:rsid w:val="00814ACA"/>
    <w:rsid w:val="00816CF6"/>
    <w:rsid w:val="0082166F"/>
    <w:rsid w:val="00822094"/>
    <w:rsid w:val="0082287C"/>
    <w:rsid w:val="008238E3"/>
    <w:rsid w:val="00823A23"/>
    <w:rsid w:val="008246D5"/>
    <w:rsid w:val="00824852"/>
    <w:rsid w:val="00825FF1"/>
    <w:rsid w:val="00826FD7"/>
    <w:rsid w:val="00827F6E"/>
    <w:rsid w:val="00833B06"/>
    <w:rsid w:val="0083536E"/>
    <w:rsid w:val="00836480"/>
    <w:rsid w:val="008366BD"/>
    <w:rsid w:val="00836972"/>
    <w:rsid w:val="008407BC"/>
    <w:rsid w:val="00842CE0"/>
    <w:rsid w:val="00847FA5"/>
    <w:rsid w:val="00850EE8"/>
    <w:rsid w:val="00851CF3"/>
    <w:rsid w:val="00856025"/>
    <w:rsid w:val="008608E4"/>
    <w:rsid w:val="00863AC1"/>
    <w:rsid w:val="008663DC"/>
    <w:rsid w:val="00871BE9"/>
    <w:rsid w:val="00872ACC"/>
    <w:rsid w:val="00875979"/>
    <w:rsid w:val="00875E2D"/>
    <w:rsid w:val="008760A0"/>
    <w:rsid w:val="008777EA"/>
    <w:rsid w:val="008778D1"/>
    <w:rsid w:val="00877A1B"/>
    <w:rsid w:val="0088037C"/>
    <w:rsid w:val="00880E8F"/>
    <w:rsid w:val="008826B1"/>
    <w:rsid w:val="00885356"/>
    <w:rsid w:val="00885DA5"/>
    <w:rsid w:val="00886479"/>
    <w:rsid w:val="00887AC2"/>
    <w:rsid w:val="008912FB"/>
    <w:rsid w:val="00891B87"/>
    <w:rsid w:val="0089445F"/>
    <w:rsid w:val="00897153"/>
    <w:rsid w:val="0089785A"/>
    <w:rsid w:val="00897CF6"/>
    <w:rsid w:val="00897D33"/>
    <w:rsid w:val="008A01F0"/>
    <w:rsid w:val="008A0522"/>
    <w:rsid w:val="008A144C"/>
    <w:rsid w:val="008A1742"/>
    <w:rsid w:val="008A191B"/>
    <w:rsid w:val="008A259D"/>
    <w:rsid w:val="008A2B9D"/>
    <w:rsid w:val="008A35C3"/>
    <w:rsid w:val="008A65D9"/>
    <w:rsid w:val="008A6F4E"/>
    <w:rsid w:val="008B1025"/>
    <w:rsid w:val="008B4711"/>
    <w:rsid w:val="008B49B5"/>
    <w:rsid w:val="008B54E7"/>
    <w:rsid w:val="008B58CF"/>
    <w:rsid w:val="008B73F2"/>
    <w:rsid w:val="008C03C9"/>
    <w:rsid w:val="008C099D"/>
    <w:rsid w:val="008C2ECC"/>
    <w:rsid w:val="008C35DE"/>
    <w:rsid w:val="008C38A7"/>
    <w:rsid w:val="008C545A"/>
    <w:rsid w:val="008C5789"/>
    <w:rsid w:val="008C71EB"/>
    <w:rsid w:val="008C79B5"/>
    <w:rsid w:val="008D09E5"/>
    <w:rsid w:val="008D1670"/>
    <w:rsid w:val="008D212E"/>
    <w:rsid w:val="008D3243"/>
    <w:rsid w:val="008D4DB9"/>
    <w:rsid w:val="008E702A"/>
    <w:rsid w:val="008F139B"/>
    <w:rsid w:val="008F6552"/>
    <w:rsid w:val="008F6814"/>
    <w:rsid w:val="008F7D22"/>
    <w:rsid w:val="0090083C"/>
    <w:rsid w:val="00901683"/>
    <w:rsid w:val="00902BA0"/>
    <w:rsid w:val="00903D8B"/>
    <w:rsid w:val="0090577B"/>
    <w:rsid w:val="009067F2"/>
    <w:rsid w:val="009110E7"/>
    <w:rsid w:val="009140B4"/>
    <w:rsid w:val="009156BE"/>
    <w:rsid w:val="00920236"/>
    <w:rsid w:val="00920751"/>
    <w:rsid w:val="00921678"/>
    <w:rsid w:val="00922E16"/>
    <w:rsid w:val="00924342"/>
    <w:rsid w:val="00927CEA"/>
    <w:rsid w:val="00930B78"/>
    <w:rsid w:val="009312C0"/>
    <w:rsid w:val="009316E0"/>
    <w:rsid w:val="00932E43"/>
    <w:rsid w:val="00932F9E"/>
    <w:rsid w:val="00934339"/>
    <w:rsid w:val="009351A1"/>
    <w:rsid w:val="009410E7"/>
    <w:rsid w:val="009411EE"/>
    <w:rsid w:val="0094595D"/>
    <w:rsid w:val="0094633F"/>
    <w:rsid w:val="00951E86"/>
    <w:rsid w:val="00956466"/>
    <w:rsid w:val="00956B1F"/>
    <w:rsid w:val="009578C6"/>
    <w:rsid w:val="00960FEA"/>
    <w:rsid w:val="009625D1"/>
    <w:rsid w:val="0096318D"/>
    <w:rsid w:val="009654A4"/>
    <w:rsid w:val="0096615A"/>
    <w:rsid w:val="009731A8"/>
    <w:rsid w:val="009754BD"/>
    <w:rsid w:val="00976672"/>
    <w:rsid w:val="00985C3B"/>
    <w:rsid w:val="00990D5C"/>
    <w:rsid w:val="00993737"/>
    <w:rsid w:val="00993F58"/>
    <w:rsid w:val="00994DEB"/>
    <w:rsid w:val="009952B2"/>
    <w:rsid w:val="00995440"/>
    <w:rsid w:val="009967A7"/>
    <w:rsid w:val="009A1547"/>
    <w:rsid w:val="009A15E6"/>
    <w:rsid w:val="009A1708"/>
    <w:rsid w:val="009A1CF9"/>
    <w:rsid w:val="009A79CD"/>
    <w:rsid w:val="009B0642"/>
    <w:rsid w:val="009B0CAF"/>
    <w:rsid w:val="009B1239"/>
    <w:rsid w:val="009B2A92"/>
    <w:rsid w:val="009B3A06"/>
    <w:rsid w:val="009B4933"/>
    <w:rsid w:val="009B6FC9"/>
    <w:rsid w:val="009B744D"/>
    <w:rsid w:val="009C0FB5"/>
    <w:rsid w:val="009C3C0D"/>
    <w:rsid w:val="009C5A99"/>
    <w:rsid w:val="009D09BA"/>
    <w:rsid w:val="009D0A9B"/>
    <w:rsid w:val="009D25CE"/>
    <w:rsid w:val="009D26CA"/>
    <w:rsid w:val="009D43EB"/>
    <w:rsid w:val="009D4E27"/>
    <w:rsid w:val="009D5281"/>
    <w:rsid w:val="009D5C2B"/>
    <w:rsid w:val="009D7388"/>
    <w:rsid w:val="009D7BC8"/>
    <w:rsid w:val="009E1BF5"/>
    <w:rsid w:val="009E1D4E"/>
    <w:rsid w:val="009E4D77"/>
    <w:rsid w:val="009E570C"/>
    <w:rsid w:val="009E70BB"/>
    <w:rsid w:val="009F01A6"/>
    <w:rsid w:val="009F2D4E"/>
    <w:rsid w:val="009F42A7"/>
    <w:rsid w:val="009F551A"/>
    <w:rsid w:val="009F5F52"/>
    <w:rsid w:val="009F75B4"/>
    <w:rsid w:val="00A019B8"/>
    <w:rsid w:val="00A01B0B"/>
    <w:rsid w:val="00A02170"/>
    <w:rsid w:val="00A02499"/>
    <w:rsid w:val="00A0262B"/>
    <w:rsid w:val="00A04250"/>
    <w:rsid w:val="00A05769"/>
    <w:rsid w:val="00A058AB"/>
    <w:rsid w:val="00A05A29"/>
    <w:rsid w:val="00A10D90"/>
    <w:rsid w:val="00A119A8"/>
    <w:rsid w:val="00A124A6"/>
    <w:rsid w:val="00A1388B"/>
    <w:rsid w:val="00A1590A"/>
    <w:rsid w:val="00A17635"/>
    <w:rsid w:val="00A17C31"/>
    <w:rsid w:val="00A219B1"/>
    <w:rsid w:val="00A2285E"/>
    <w:rsid w:val="00A2634D"/>
    <w:rsid w:val="00A26DD4"/>
    <w:rsid w:val="00A271CA"/>
    <w:rsid w:val="00A33D1F"/>
    <w:rsid w:val="00A359A9"/>
    <w:rsid w:val="00A36704"/>
    <w:rsid w:val="00A37D2B"/>
    <w:rsid w:val="00A40180"/>
    <w:rsid w:val="00A409C1"/>
    <w:rsid w:val="00A42FC2"/>
    <w:rsid w:val="00A439E9"/>
    <w:rsid w:val="00A4510B"/>
    <w:rsid w:val="00A46A78"/>
    <w:rsid w:val="00A50007"/>
    <w:rsid w:val="00A52DA6"/>
    <w:rsid w:val="00A530E5"/>
    <w:rsid w:val="00A530F3"/>
    <w:rsid w:val="00A53695"/>
    <w:rsid w:val="00A539A4"/>
    <w:rsid w:val="00A541D5"/>
    <w:rsid w:val="00A55B16"/>
    <w:rsid w:val="00A60945"/>
    <w:rsid w:val="00A61CA8"/>
    <w:rsid w:val="00A63AF0"/>
    <w:rsid w:val="00A64DC2"/>
    <w:rsid w:val="00A702DB"/>
    <w:rsid w:val="00A73E90"/>
    <w:rsid w:val="00A740E1"/>
    <w:rsid w:val="00A75195"/>
    <w:rsid w:val="00A76E75"/>
    <w:rsid w:val="00A77888"/>
    <w:rsid w:val="00A77A83"/>
    <w:rsid w:val="00A77C64"/>
    <w:rsid w:val="00A77D8D"/>
    <w:rsid w:val="00A803D4"/>
    <w:rsid w:val="00A80E3D"/>
    <w:rsid w:val="00A856A3"/>
    <w:rsid w:val="00AA2677"/>
    <w:rsid w:val="00AA2850"/>
    <w:rsid w:val="00AA389A"/>
    <w:rsid w:val="00AA60D6"/>
    <w:rsid w:val="00AA7B2D"/>
    <w:rsid w:val="00AB0DC9"/>
    <w:rsid w:val="00AB266C"/>
    <w:rsid w:val="00AB3279"/>
    <w:rsid w:val="00AB550E"/>
    <w:rsid w:val="00AB5CB7"/>
    <w:rsid w:val="00AB6531"/>
    <w:rsid w:val="00AC0065"/>
    <w:rsid w:val="00AC08D3"/>
    <w:rsid w:val="00AC1C4C"/>
    <w:rsid w:val="00AC1F39"/>
    <w:rsid w:val="00AC2B38"/>
    <w:rsid w:val="00AC47BB"/>
    <w:rsid w:val="00AC652E"/>
    <w:rsid w:val="00AD10A5"/>
    <w:rsid w:val="00AD1852"/>
    <w:rsid w:val="00AD2784"/>
    <w:rsid w:val="00AD286D"/>
    <w:rsid w:val="00AD38FE"/>
    <w:rsid w:val="00AD5BDB"/>
    <w:rsid w:val="00AE146F"/>
    <w:rsid w:val="00AE2BE1"/>
    <w:rsid w:val="00AE5312"/>
    <w:rsid w:val="00AE6F39"/>
    <w:rsid w:val="00AF096F"/>
    <w:rsid w:val="00AF0F11"/>
    <w:rsid w:val="00AF1E95"/>
    <w:rsid w:val="00AF23A8"/>
    <w:rsid w:val="00AF371B"/>
    <w:rsid w:val="00AF3FC1"/>
    <w:rsid w:val="00AF47B3"/>
    <w:rsid w:val="00AF5045"/>
    <w:rsid w:val="00B009DC"/>
    <w:rsid w:val="00B017B5"/>
    <w:rsid w:val="00B02A19"/>
    <w:rsid w:val="00B033CF"/>
    <w:rsid w:val="00B03A24"/>
    <w:rsid w:val="00B04AA5"/>
    <w:rsid w:val="00B05D32"/>
    <w:rsid w:val="00B07D0B"/>
    <w:rsid w:val="00B116F1"/>
    <w:rsid w:val="00B11F68"/>
    <w:rsid w:val="00B1257A"/>
    <w:rsid w:val="00B1436F"/>
    <w:rsid w:val="00B16A14"/>
    <w:rsid w:val="00B23E40"/>
    <w:rsid w:val="00B26385"/>
    <w:rsid w:val="00B263CF"/>
    <w:rsid w:val="00B26661"/>
    <w:rsid w:val="00B2672D"/>
    <w:rsid w:val="00B32527"/>
    <w:rsid w:val="00B34D77"/>
    <w:rsid w:val="00B35B66"/>
    <w:rsid w:val="00B41906"/>
    <w:rsid w:val="00B41DF2"/>
    <w:rsid w:val="00B41FE8"/>
    <w:rsid w:val="00B4223E"/>
    <w:rsid w:val="00B433BE"/>
    <w:rsid w:val="00B46003"/>
    <w:rsid w:val="00B47401"/>
    <w:rsid w:val="00B47A28"/>
    <w:rsid w:val="00B5115F"/>
    <w:rsid w:val="00B57563"/>
    <w:rsid w:val="00B60F25"/>
    <w:rsid w:val="00B629FE"/>
    <w:rsid w:val="00B639DA"/>
    <w:rsid w:val="00B63CCF"/>
    <w:rsid w:val="00B63E61"/>
    <w:rsid w:val="00B704C3"/>
    <w:rsid w:val="00B70A7C"/>
    <w:rsid w:val="00B756FE"/>
    <w:rsid w:val="00B75823"/>
    <w:rsid w:val="00B81973"/>
    <w:rsid w:val="00B8249D"/>
    <w:rsid w:val="00B84163"/>
    <w:rsid w:val="00B85B09"/>
    <w:rsid w:val="00B91252"/>
    <w:rsid w:val="00B92425"/>
    <w:rsid w:val="00B9328F"/>
    <w:rsid w:val="00B932B0"/>
    <w:rsid w:val="00B954C7"/>
    <w:rsid w:val="00B9568A"/>
    <w:rsid w:val="00B97AD2"/>
    <w:rsid w:val="00BA0527"/>
    <w:rsid w:val="00BA5164"/>
    <w:rsid w:val="00BA5634"/>
    <w:rsid w:val="00BA791F"/>
    <w:rsid w:val="00BB119E"/>
    <w:rsid w:val="00BB6A48"/>
    <w:rsid w:val="00BB6D6A"/>
    <w:rsid w:val="00BC021D"/>
    <w:rsid w:val="00BC08FD"/>
    <w:rsid w:val="00BC21FB"/>
    <w:rsid w:val="00BC2976"/>
    <w:rsid w:val="00BC2C5D"/>
    <w:rsid w:val="00BC50E6"/>
    <w:rsid w:val="00BC5F08"/>
    <w:rsid w:val="00BC6D5E"/>
    <w:rsid w:val="00BD01A9"/>
    <w:rsid w:val="00BD29AA"/>
    <w:rsid w:val="00BD5624"/>
    <w:rsid w:val="00BD58E1"/>
    <w:rsid w:val="00BD674E"/>
    <w:rsid w:val="00BE069B"/>
    <w:rsid w:val="00BE26D9"/>
    <w:rsid w:val="00BE334C"/>
    <w:rsid w:val="00BE4484"/>
    <w:rsid w:val="00BE4F90"/>
    <w:rsid w:val="00BE7097"/>
    <w:rsid w:val="00BF0479"/>
    <w:rsid w:val="00BF0B98"/>
    <w:rsid w:val="00BF1D1F"/>
    <w:rsid w:val="00BF1F43"/>
    <w:rsid w:val="00BF2E3C"/>
    <w:rsid w:val="00BF49CD"/>
    <w:rsid w:val="00BF7F24"/>
    <w:rsid w:val="00C02085"/>
    <w:rsid w:val="00C05B63"/>
    <w:rsid w:val="00C1148C"/>
    <w:rsid w:val="00C12DD5"/>
    <w:rsid w:val="00C138F2"/>
    <w:rsid w:val="00C14404"/>
    <w:rsid w:val="00C14E9C"/>
    <w:rsid w:val="00C156A4"/>
    <w:rsid w:val="00C16DA7"/>
    <w:rsid w:val="00C21BAA"/>
    <w:rsid w:val="00C22FBC"/>
    <w:rsid w:val="00C242D0"/>
    <w:rsid w:val="00C2475F"/>
    <w:rsid w:val="00C24795"/>
    <w:rsid w:val="00C24B4E"/>
    <w:rsid w:val="00C25B3D"/>
    <w:rsid w:val="00C30749"/>
    <w:rsid w:val="00C31203"/>
    <w:rsid w:val="00C32449"/>
    <w:rsid w:val="00C373AC"/>
    <w:rsid w:val="00C37F32"/>
    <w:rsid w:val="00C40A0B"/>
    <w:rsid w:val="00C418E1"/>
    <w:rsid w:val="00C421F4"/>
    <w:rsid w:val="00C431C2"/>
    <w:rsid w:val="00C5093D"/>
    <w:rsid w:val="00C50FAC"/>
    <w:rsid w:val="00C55E07"/>
    <w:rsid w:val="00C56A26"/>
    <w:rsid w:val="00C60E44"/>
    <w:rsid w:val="00C61617"/>
    <w:rsid w:val="00C6435A"/>
    <w:rsid w:val="00C65CB9"/>
    <w:rsid w:val="00C67AB6"/>
    <w:rsid w:val="00C7637E"/>
    <w:rsid w:val="00C765F2"/>
    <w:rsid w:val="00C80B09"/>
    <w:rsid w:val="00C818B7"/>
    <w:rsid w:val="00C81C6A"/>
    <w:rsid w:val="00C82CFD"/>
    <w:rsid w:val="00C8381F"/>
    <w:rsid w:val="00C84623"/>
    <w:rsid w:val="00C86384"/>
    <w:rsid w:val="00C86B90"/>
    <w:rsid w:val="00C86F9D"/>
    <w:rsid w:val="00C87700"/>
    <w:rsid w:val="00C9028C"/>
    <w:rsid w:val="00C92880"/>
    <w:rsid w:val="00C92C3B"/>
    <w:rsid w:val="00C92E57"/>
    <w:rsid w:val="00C9368E"/>
    <w:rsid w:val="00C959B2"/>
    <w:rsid w:val="00C95FB2"/>
    <w:rsid w:val="00C96A97"/>
    <w:rsid w:val="00CA1AE4"/>
    <w:rsid w:val="00CA2BC1"/>
    <w:rsid w:val="00CA2E2F"/>
    <w:rsid w:val="00CA41DB"/>
    <w:rsid w:val="00CA4533"/>
    <w:rsid w:val="00CA5E1D"/>
    <w:rsid w:val="00CA6B26"/>
    <w:rsid w:val="00CA6CBD"/>
    <w:rsid w:val="00CA7CB8"/>
    <w:rsid w:val="00CB164B"/>
    <w:rsid w:val="00CB2F6B"/>
    <w:rsid w:val="00CB6885"/>
    <w:rsid w:val="00CB7D00"/>
    <w:rsid w:val="00CC013B"/>
    <w:rsid w:val="00CC1330"/>
    <w:rsid w:val="00CC20C2"/>
    <w:rsid w:val="00CC2BA4"/>
    <w:rsid w:val="00CC350D"/>
    <w:rsid w:val="00CC5C8F"/>
    <w:rsid w:val="00CC60C1"/>
    <w:rsid w:val="00CC7C3C"/>
    <w:rsid w:val="00CD069D"/>
    <w:rsid w:val="00CD1184"/>
    <w:rsid w:val="00CD631F"/>
    <w:rsid w:val="00CD6C8D"/>
    <w:rsid w:val="00CD7609"/>
    <w:rsid w:val="00CE2B70"/>
    <w:rsid w:val="00CE353B"/>
    <w:rsid w:val="00CE3996"/>
    <w:rsid w:val="00CE4D63"/>
    <w:rsid w:val="00CE4F16"/>
    <w:rsid w:val="00CE7499"/>
    <w:rsid w:val="00CF0BAF"/>
    <w:rsid w:val="00CF3312"/>
    <w:rsid w:val="00CF6D4D"/>
    <w:rsid w:val="00D005B3"/>
    <w:rsid w:val="00D00643"/>
    <w:rsid w:val="00D00E46"/>
    <w:rsid w:val="00D01AFF"/>
    <w:rsid w:val="00D02851"/>
    <w:rsid w:val="00D02CC6"/>
    <w:rsid w:val="00D0370C"/>
    <w:rsid w:val="00D0391B"/>
    <w:rsid w:val="00D03A94"/>
    <w:rsid w:val="00D06F69"/>
    <w:rsid w:val="00D107A8"/>
    <w:rsid w:val="00D109F1"/>
    <w:rsid w:val="00D1172C"/>
    <w:rsid w:val="00D11894"/>
    <w:rsid w:val="00D1454B"/>
    <w:rsid w:val="00D14A95"/>
    <w:rsid w:val="00D14B3F"/>
    <w:rsid w:val="00D20DC2"/>
    <w:rsid w:val="00D21685"/>
    <w:rsid w:val="00D232B7"/>
    <w:rsid w:val="00D233D6"/>
    <w:rsid w:val="00D23EF0"/>
    <w:rsid w:val="00D31A8B"/>
    <w:rsid w:val="00D31BEA"/>
    <w:rsid w:val="00D31C2F"/>
    <w:rsid w:val="00D3344E"/>
    <w:rsid w:val="00D33DCF"/>
    <w:rsid w:val="00D33FC6"/>
    <w:rsid w:val="00D34B56"/>
    <w:rsid w:val="00D357F8"/>
    <w:rsid w:val="00D35801"/>
    <w:rsid w:val="00D35EEC"/>
    <w:rsid w:val="00D378BB"/>
    <w:rsid w:val="00D43EDC"/>
    <w:rsid w:val="00D43F74"/>
    <w:rsid w:val="00D4655F"/>
    <w:rsid w:val="00D507A1"/>
    <w:rsid w:val="00D51B55"/>
    <w:rsid w:val="00D51B58"/>
    <w:rsid w:val="00D532E7"/>
    <w:rsid w:val="00D549E0"/>
    <w:rsid w:val="00D5528D"/>
    <w:rsid w:val="00D55D35"/>
    <w:rsid w:val="00D56450"/>
    <w:rsid w:val="00D57A33"/>
    <w:rsid w:val="00D60E88"/>
    <w:rsid w:val="00D61CCE"/>
    <w:rsid w:val="00D63669"/>
    <w:rsid w:val="00D6373C"/>
    <w:rsid w:val="00D63ABC"/>
    <w:rsid w:val="00D706CB"/>
    <w:rsid w:val="00D70B6E"/>
    <w:rsid w:val="00D70ED0"/>
    <w:rsid w:val="00D71016"/>
    <w:rsid w:val="00D71D73"/>
    <w:rsid w:val="00D73195"/>
    <w:rsid w:val="00D73360"/>
    <w:rsid w:val="00D73A6A"/>
    <w:rsid w:val="00D73E08"/>
    <w:rsid w:val="00D76A1E"/>
    <w:rsid w:val="00D817AB"/>
    <w:rsid w:val="00D85BEC"/>
    <w:rsid w:val="00D86A16"/>
    <w:rsid w:val="00D91207"/>
    <w:rsid w:val="00D912F7"/>
    <w:rsid w:val="00D934DD"/>
    <w:rsid w:val="00D9501C"/>
    <w:rsid w:val="00D96152"/>
    <w:rsid w:val="00DA18D8"/>
    <w:rsid w:val="00DA3813"/>
    <w:rsid w:val="00DA4513"/>
    <w:rsid w:val="00DA7582"/>
    <w:rsid w:val="00DA7F7D"/>
    <w:rsid w:val="00DC246C"/>
    <w:rsid w:val="00DC284A"/>
    <w:rsid w:val="00DC2966"/>
    <w:rsid w:val="00DC2BC7"/>
    <w:rsid w:val="00DC61E7"/>
    <w:rsid w:val="00DD24A4"/>
    <w:rsid w:val="00DD2905"/>
    <w:rsid w:val="00DD3005"/>
    <w:rsid w:val="00DD576D"/>
    <w:rsid w:val="00DD61CE"/>
    <w:rsid w:val="00DD6CA4"/>
    <w:rsid w:val="00DD7EC9"/>
    <w:rsid w:val="00DE2D9A"/>
    <w:rsid w:val="00DE2FC4"/>
    <w:rsid w:val="00DE32ED"/>
    <w:rsid w:val="00DE5773"/>
    <w:rsid w:val="00DE7EA9"/>
    <w:rsid w:val="00DF56CC"/>
    <w:rsid w:val="00E030EB"/>
    <w:rsid w:val="00E10571"/>
    <w:rsid w:val="00E11744"/>
    <w:rsid w:val="00E118F5"/>
    <w:rsid w:val="00E124CF"/>
    <w:rsid w:val="00E135C6"/>
    <w:rsid w:val="00E17BD5"/>
    <w:rsid w:val="00E205BC"/>
    <w:rsid w:val="00E21E46"/>
    <w:rsid w:val="00E24DA5"/>
    <w:rsid w:val="00E27B7D"/>
    <w:rsid w:val="00E27C64"/>
    <w:rsid w:val="00E316BD"/>
    <w:rsid w:val="00E34FDB"/>
    <w:rsid w:val="00E40834"/>
    <w:rsid w:val="00E41765"/>
    <w:rsid w:val="00E423D4"/>
    <w:rsid w:val="00E42942"/>
    <w:rsid w:val="00E43DD7"/>
    <w:rsid w:val="00E44D72"/>
    <w:rsid w:val="00E44DB0"/>
    <w:rsid w:val="00E4720D"/>
    <w:rsid w:val="00E47756"/>
    <w:rsid w:val="00E50810"/>
    <w:rsid w:val="00E5419B"/>
    <w:rsid w:val="00E545AB"/>
    <w:rsid w:val="00E605E1"/>
    <w:rsid w:val="00E607E8"/>
    <w:rsid w:val="00E60A9B"/>
    <w:rsid w:val="00E6161F"/>
    <w:rsid w:val="00E62FEA"/>
    <w:rsid w:val="00E6310B"/>
    <w:rsid w:val="00E64BEB"/>
    <w:rsid w:val="00E67828"/>
    <w:rsid w:val="00E67FA3"/>
    <w:rsid w:val="00E70D46"/>
    <w:rsid w:val="00E71A46"/>
    <w:rsid w:val="00E72B47"/>
    <w:rsid w:val="00E72E77"/>
    <w:rsid w:val="00E73040"/>
    <w:rsid w:val="00E73EDD"/>
    <w:rsid w:val="00E753C8"/>
    <w:rsid w:val="00E75954"/>
    <w:rsid w:val="00E7627C"/>
    <w:rsid w:val="00E81359"/>
    <w:rsid w:val="00E818A2"/>
    <w:rsid w:val="00E8444A"/>
    <w:rsid w:val="00E84D45"/>
    <w:rsid w:val="00E85D60"/>
    <w:rsid w:val="00E87493"/>
    <w:rsid w:val="00E87985"/>
    <w:rsid w:val="00E91FC1"/>
    <w:rsid w:val="00E936B1"/>
    <w:rsid w:val="00E94D7C"/>
    <w:rsid w:val="00E957D6"/>
    <w:rsid w:val="00E96F03"/>
    <w:rsid w:val="00EA1D4A"/>
    <w:rsid w:val="00EB0041"/>
    <w:rsid w:val="00EB11A9"/>
    <w:rsid w:val="00EB24B9"/>
    <w:rsid w:val="00EB2933"/>
    <w:rsid w:val="00EB4DD1"/>
    <w:rsid w:val="00EB54F8"/>
    <w:rsid w:val="00EB5913"/>
    <w:rsid w:val="00EB665A"/>
    <w:rsid w:val="00EB6BEB"/>
    <w:rsid w:val="00EB6EAB"/>
    <w:rsid w:val="00EB783C"/>
    <w:rsid w:val="00EC2F0F"/>
    <w:rsid w:val="00EC34DF"/>
    <w:rsid w:val="00EC7620"/>
    <w:rsid w:val="00ED051E"/>
    <w:rsid w:val="00ED1903"/>
    <w:rsid w:val="00ED6C14"/>
    <w:rsid w:val="00ED7253"/>
    <w:rsid w:val="00EE0EBE"/>
    <w:rsid w:val="00EE32BB"/>
    <w:rsid w:val="00EE4FB2"/>
    <w:rsid w:val="00EE56D5"/>
    <w:rsid w:val="00EE58C9"/>
    <w:rsid w:val="00EE60FF"/>
    <w:rsid w:val="00EE636D"/>
    <w:rsid w:val="00EE649C"/>
    <w:rsid w:val="00EF10F7"/>
    <w:rsid w:val="00EF4402"/>
    <w:rsid w:val="00EF4781"/>
    <w:rsid w:val="00EF4863"/>
    <w:rsid w:val="00EF5F84"/>
    <w:rsid w:val="00EF7AC4"/>
    <w:rsid w:val="00F00616"/>
    <w:rsid w:val="00F02333"/>
    <w:rsid w:val="00F03630"/>
    <w:rsid w:val="00F03855"/>
    <w:rsid w:val="00F03BA9"/>
    <w:rsid w:val="00F0516D"/>
    <w:rsid w:val="00F11948"/>
    <w:rsid w:val="00F122C0"/>
    <w:rsid w:val="00F150FE"/>
    <w:rsid w:val="00F15EE8"/>
    <w:rsid w:val="00F170A2"/>
    <w:rsid w:val="00F20863"/>
    <w:rsid w:val="00F26F5E"/>
    <w:rsid w:val="00F278DC"/>
    <w:rsid w:val="00F300BB"/>
    <w:rsid w:val="00F30A9E"/>
    <w:rsid w:val="00F314F3"/>
    <w:rsid w:val="00F3247E"/>
    <w:rsid w:val="00F32988"/>
    <w:rsid w:val="00F34A6E"/>
    <w:rsid w:val="00F34C26"/>
    <w:rsid w:val="00F35111"/>
    <w:rsid w:val="00F365CB"/>
    <w:rsid w:val="00F37B7E"/>
    <w:rsid w:val="00F415EB"/>
    <w:rsid w:val="00F444EB"/>
    <w:rsid w:val="00F47904"/>
    <w:rsid w:val="00F5141E"/>
    <w:rsid w:val="00F51B59"/>
    <w:rsid w:val="00F63AAC"/>
    <w:rsid w:val="00F63D14"/>
    <w:rsid w:val="00F6475D"/>
    <w:rsid w:val="00F649CA"/>
    <w:rsid w:val="00F650BC"/>
    <w:rsid w:val="00F663FF"/>
    <w:rsid w:val="00F665F0"/>
    <w:rsid w:val="00F6724C"/>
    <w:rsid w:val="00F73038"/>
    <w:rsid w:val="00F745B3"/>
    <w:rsid w:val="00F74D52"/>
    <w:rsid w:val="00F75215"/>
    <w:rsid w:val="00F76500"/>
    <w:rsid w:val="00F77337"/>
    <w:rsid w:val="00F77AEB"/>
    <w:rsid w:val="00F806DC"/>
    <w:rsid w:val="00F81531"/>
    <w:rsid w:val="00F82920"/>
    <w:rsid w:val="00F829D3"/>
    <w:rsid w:val="00F841C1"/>
    <w:rsid w:val="00F84ECD"/>
    <w:rsid w:val="00F870DC"/>
    <w:rsid w:val="00F87663"/>
    <w:rsid w:val="00F9271E"/>
    <w:rsid w:val="00F92DF5"/>
    <w:rsid w:val="00F973AB"/>
    <w:rsid w:val="00FA0147"/>
    <w:rsid w:val="00FA0AC3"/>
    <w:rsid w:val="00FA45CE"/>
    <w:rsid w:val="00FA58CD"/>
    <w:rsid w:val="00FA6647"/>
    <w:rsid w:val="00FA6AF4"/>
    <w:rsid w:val="00FA6BB7"/>
    <w:rsid w:val="00FB0A8C"/>
    <w:rsid w:val="00FB1529"/>
    <w:rsid w:val="00FB1CCC"/>
    <w:rsid w:val="00FB6AFD"/>
    <w:rsid w:val="00FC104E"/>
    <w:rsid w:val="00FC1E35"/>
    <w:rsid w:val="00FC30B6"/>
    <w:rsid w:val="00FC5ADD"/>
    <w:rsid w:val="00FD142A"/>
    <w:rsid w:val="00FD15DD"/>
    <w:rsid w:val="00FD186E"/>
    <w:rsid w:val="00FD1D43"/>
    <w:rsid w:val="00FD25C8"/>
    <w:rsid w:val="00FD2903"/>
    <w:rsid w:val="00FD4183"/>
    <w:rsid w:val="00FD492A"/>
    <w:rsid w:val="00FE01A0"/>
    <w:rsid w:val="00FE072F"/>
    <w:rsid w:val="00FE1CAB"/>
    <w:rsid w:val="00FE2CAC"/>
    <w:rsid w:val="00FE401F"/>
    <w:rsid w:val="00FE4533"/>
    <w:rsid w:val="00FE4A00"/>
    <w:rsid w:val="00FE5905"/>
    <w:rsid w:val="00FE6454"/>
    <w:rsid w:val="00FE727E"/>
    <w:rsid w:val="00FF1037"/>
    <w:rsid w:val="00FF607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571718"/>
  <w15:docId w15:val="{B8288377-7DF0-43B5-9DA8-3611C289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link w:val="Heading1Char"/>
    <w:autoRedefine/>
    <w:qFormat/>
    <w:rsid w:val="00712D6F"/>
    <w:pPr>
      <w:keepNext/>
      <w:keepLines/>
      <w:spacing w:before="120"/>
      <w:outlineLvl w:val="0"/>
    </w:pPr>
    <w:rPr>
      <w:rFonts w:asciiTheme="minorHAnsi" w:eastAsia="Times New Roman" w:hAnsiTheme="minorHAnsi" w:cs="Arial"/>
      <w:b/>
      <w:bCs/>
      <w:color w:val="31479E" w:themeColor="accent1" w:themeShade="BF"/>
      <w:sz w:val="32"/>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32B7"/>
    <w:rPr>
      <w:color w:val="DE7823"/>
      <w:u w:val="single"/>
    </w:rPr>
  </w:style>
  <w:style w:type="character" w:styleId="FollowedHyperlink">
    <w:name w:val="FollowedHyperlink"/>
    <w:rsid w:val="00D232B7"/>
    <w:rPr>
      <w:color w:val="800080"/>
      <w:u w:val="single"/>
    </w:rPr>
  </w:style>
  <w:style w:type="table" w:styleId="TableGrid">
    <w:name w:val="Table Grid"/>
    <w:basedOn w:val="TableNormal"/>
    <w:rsid w:val="00400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4F53CE"/>
    <w:rPr>
      <w:b/>
      <w:bCs/>
      <w:i w:val="0"/>
      <w:iCs w:val="0"/>
    </w:rPr>
  </w:style>
  <w:style w:type="character" w:styleId="Strong">
    <w:name w:val="Strong"/>
    <w:qFormat/>
    <w:rsid w:val="008D3243"/>
    <w:rPr>
      <w:b/>
      <w:bCs/>
    </w:rPr>
  </w:style>
  <w:style w:type="paragraph" w:styleId="EndnoteText">
    <w:name w:val="endnote text"/>
    <w:basedOn w:val="Normal"/>
    <w:link w:val="EndnoteTextChar"/>
    <w:rsid w:val="00DD6CA4"/>
    <w:rPr>
      <w:sz w:val="20"/>
      <w:szCs w:val="20"/>
    </w:rPr>
  </w:style>
  <w:style w:type="character" w:customStyle="1" w:styleId="EndnoteTextChar">
    <w:name w:val="Endnote Text Char"/>
    <w:link w:val="EndnoteText"/>
    <w:rsid w:val="00DD6CA4"/>
    <w:rPr>
      <w:lang w:eastAsia="zh-CN"/>
    </w:rPr>
  </w:style>
  <w:style w:type="character" w:styleId="EndnoteReference">
    <w:name w:val="endnote reference"/>
    <w:rsid w:val="00DD6CA4"/>
    <w:rPr>
      <w:vertAlign w:val="superscript"/>
    </w:rPr>
  </w:style>
  <w:style w:type="character" w:styleId="FootnoteReference">
    <w:name w:val="footnote reference"/>
    <w:rsid w:val="00DD6CA4"/>
    <w:rPr>
      <w:vertAlign w:val="superscript"/>
    </w:rPr>
  </w:style>
  <w:style w:type="paragraph" w:styleId="BalloonText">
    <w:name w:val="Balloon Text"/>
    <w:basedOn w:val="Normal"/>
    <w:link w:val="BalloonTextChar"/>
    <w:rsid w:val="004E61B4"/>
    <w:rPr>
      <w:rFonts w:ascii="Tahoma" w:hAnsi="Tahoma" w:cs="Tahoma"/>
      <w:sz w:val="16"/>
      <w:szCs w:val="16"/>
    </w:rPr>
  </w:style>
  <w:style w:type="character" w:customStyle="1" w:styleId="BalloonTextChar">
    <w:name w:val="Balloon Text Char"/>
    <w:link w:val="BalloonText"/>
    <w:rsid w:val="004E61B4"/>
    <w:rPr>
      <w:rFonts w:ascii="Tahoma" w:hAnsi="Tahoma" w:cs="Tahoma"/>
      <w:sz w:val="16"/>
      <w:szCs w:val="16"/>
      <w:lang w:eastAsia="zh-CN"/>
    </w:rPr>
  </w:style>
  <w:style w:type="paragraph" w:styleId="FootnoteText">
    <w:name w:val="footnote text"/>
    <w:basedOn w:val="Normal"/>
    <w:link w:val="FootnoteTextChar"/>
    <w:rsid w:val="00901683"/>
    <w:rPr>
      <w:rFonts w:eastAsia="Times New Roman"/>
      <w:sz w:val="20"/>
      <w:szCs w:val="20"/>
      <w:lang w:val="en-US"/>
    </w:rPr>
  </w:style>
  <w:style w:type="character" w:customStyle="1" w:styleId="FootnoteTextChar">
    <w:name w:val="Footnote Text Char"/>
    <w:link w:val="FootnoteText"/>
    <w:rsid w:val="00901683"/>
    <w:rPr>
      <w:rFonts w:eastAsia="Times New Roman"/>
      <w:lang w:val="en-US" w:eastAsia="zh-CN"/>
    </w:rPr>
  </w:style>
  <w:style w:type="character" w:styleId="PlaceholderText">
    <w:name w:val="Placeholder Text"/>
    <w:basedOn w:val="DefaultParagraphFont"/>
    <w:uiPriority w:val="99"/>
    <w:semiHidden/>
    <w:rsid w:val="00D23EF0"/>
    <w:rPr>
      <w:color w:val="808080"/>
    </w:rPr>
  </w:style>
  <w:style w:type="paragraph" w:styleId="Header">
    <w:name w:val="header"/>
    <w:basedOn w:val="Normal"/>
    <w:link w:val="HeaderChar"/>
    <w:rsid w:val="00BC6D5E"/>
    <w:pPr>
      <w:tabs>
        <w:tab w:val="center" w:pos="4513"/>
        <w:tab w:val="right" w:pos="9026"/>
      </w:tabs>
    </w:pPr>
  </w:style>
  <w:style w:type="character" w:customStyle="1" w:styleId="HeaderChar">
    <w:name w:val="Header Char"/>
    <w:basedOn w:val="DefaultParagraphFont"/>
    <w:link w:val="Header"/>
    <w:rsid w:val="00BC6D5E"/>
    <w:rPr>
      <w:sz w:val="24"/>
      <w:szCs w:val="24"/>
      <w:lang w:eastAsia="zh-CN"/>
    </w:rPr>
  </w:style>
  <w:style w:type="paragraph" w:styleId="Footer">
    <w:name w:val="footer"/>
    <w:basedOn w:val="Normal"/>
    <w:link w:val="FooterChar"/>
    <w:uiPriority w:val="99"/>
    <w:rsid w:val="00BC6D5E"/>
    <w:pPr>
      <w:tabs>
        <w:tab w:val="center" w:pos="4513"/>
        <w:tab w:val="right" w:pos="9026"/>
      </w:tabs>
    </w:pPr>
  </w:style>
  <w:style w:type="character" w:customStyle="1" w:styleId="FooterChar">
    <w:name w:val="Footer Char"/>
    <w:basedOn w:val="DefaultParagraphFont"/>
    <w:link w:val="Footer"/>
    <w:uiPriority w:val="99"/>
    <w:rsid w:val="00BC6D5E"/>
    <w:rPr>
      <w:sz w:val="24"/>
      <w:szCs w:val="24"/>
      <w:lang w:eastAsia="zh-CN"/>
    </w:rPr>
  </w:style>
  <w:style w:type="paragraph" w:styleId="Subtitle">
    <w:name w:val="Subtitle"/>
    <w:basedOn w:val="Normal"/>
    <w:next w:val="Normal"/>
    <w:link w:val="SubtitleChar"/>
    <w:qFormat/>
    <w:rsid w:val="00E81359"/>
    <w:pPr>
      <w:numPr>
        <w:ilvl w:val="1"/>
      </w:numPr>
    </w:pPr>
    <w:rPr>
      <w:rFonts w:asciiTheme="majorHAnsi" w:eastAsiaTheme="majorEastAsia" w:hAnsiTheme="majorHAnsi" w:cstheme="majorBidi"/>
      <w:i/>
      <w:iCs/>
      <w:color w:val="4E67C8" w:themeColor="accent1"/>
      <w:spacing w:val="15"/>
    </w:rPr>
  </w:style>
  <w:style w:type="character" w:customStyle="1" w:styleId="SubtitleChar">
    <w:name w:val="Subtitle Char"/>
    <w:basedOn w:val="DefaultParagraphFont"/>
    <w:link w:val="Subtitle"/>
    <w:rsid w:val="00E81359"/>
    <w:rPr>
      <w:rFonts w:asciiTheme="majorHAnsi" w:eastAsiaTheme="majorEastAsia" w:hAnsiTheme="majorHAnsi" w:cstheme="majorBidi"/>
      <w:i/>
      <w:iCs/>
      <w:color w:val="4E67C8" w:themeColor="accent1"/>
      <w:spacing w:val="15"/>
      <w:sz w:val="24"/>
      <w:szCs w:val="24"/>
      <w:lang w:eastAsia="zh-CN"/>
    </w:rPr>
  </w:style>
  <w:style w:type="character" w:customStyle="1" w:styleId="Heading1Char">
    <w:name w:val="Heading 1 Char"/>
    <w:basedOn w:val="DefaultParagraphFont"/>
    <w:link w:val="Heading1"/>
    <w:rsid w:val="00712D6F"/>
    <w:rPr>
      <w:rFonts w:asciiTheme="minorHAnsi" w:eastAsia="Times New Roman" w:hAnsiTheme="minorHAnsi" w:cs="Arial"/>
      <w:b/>
      <w:bCs/>
      <w:color w:val="31479E" w:themeColor="accent1" w:themeShade="BF"/>
      <w:sz w:val="32"/>
      <w:szCs w:val="28"/>
      <w:lang w:val="en-US" w:eastAsia="zh-CN"/>
    </w:rPr>
  </w:style>
  <w:style w:type="character" w:styleId="CommentReference">
    <w:name w:val="annotation reference"/>
    <w:rsid w:val="00D55D35"/>
    <w:rPr>
      <w:sz w:val="16"/>
      <w:szCs w:val="16"/>
    </w:rPr>
  </w:style>
  <w:style w:type="paragraph" w:styleId="CommentText">
    <w:name w:val="annotation text"/>
    <w:basedOn w:val="Normal"/>
    <w:link w:val="CommentTextChar"/>
    <w:rsid w:val="00D55D35"/>
    <w:rPr>
      <w:sz w:val="20"/>
      <w:szCs w:val="20"/>
      <w:lang w:val="x-none"/>
    </w:rPr>
  </w:style>
  <w:style w:type="character" w:customStyle="1" w:styleId="CommentTextChar">
    <w:name w:val="Comment Text Char"/>
    <w:basedOn w:val="DefaultParagraphFont"/>
    <w:link w:val="CommentText"/>
    <w:rsid w:val="00D55D35"/>
    <w:rPr>
      <w:lang w:val="x-none" w:eastAsia="zh-CN"/>
    </w:rPr>
  </w:style>
  <w:style w:type="paragraph" w:styleId="ListParagraph">
    <w:name w:val="List Paragraph"/>
    <w:basedOn w:val="Normal"/>
    <w:uiPriority w:val="34"/>
    <w:qFormat/>
    <w:rsid w:val="00D55D35"/>
    <w:pPr>
      <w:ind w:left="720"/>
      <w:contextualSpacing/>
    </w:pPr>
  </w:style>
  <w:style w:type="paragraph" w:styleId="NoSpacing">
    <w:name w:val="No Spacing"/>
    <w:uiPriority w:val="1"/>
    <w:qFormat/>
    <w:rsid w:val="00D55D35"/>
    <w:rPr>
      <w:sz w:val="24"/>
      <w:szCs w:val="24"/>
      <w:lang w:eastAsia="zh-CN"/>
    </w:rPr>
  </w:style>
  <w:style w:type="paragraph" w:styleId="CommentSubject">
    <w:name w:val="annotation subject"/>
    <w:basedOn w:val="CommentText"/>
    <w:next w:val="CommentText"/>
    <w:link w:val="CommentSubjectChar"/>
    <w:rsid w:val="00C87700"/>
    <w:rPr>
      <w:b/>
      <w:bCs/>
      <w:lang w:val="en-GB"/>
    </w:rPr>
  </w:style>
  <w:style w:type="character" w:customStyle="1" w:styleId="CommentSubjectChar">
    <w:name w:val="Comment Subject Char"/>
    <w:basedOn w:val="CommentTextChar"/>
    <w:link w:val="CommentSubject"/>
    <w:rsid w:val="00C87700"/>
    <w:rPr>
      <w:b/>
      <w:bCs/>
      <w:lang w:val="x-none" w:eastAsia="zh-CN"/>
    </w:rPr>
  </w:style>
  <w:style w:type="table" w:customStyle="1" w:styleId="GridTable1Light1">
    <w:name w:val="Grid Table 1 Light1"/>
    <w:basedOn w:val="TableNormal"/>
    <w:uiPriority w:val="46"/>
    <w:rsid w:val="00814ACA"/>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01B0B"/>
    <w:pPr>
      <w:spacing w:before="100" w:beforeAutospacing="1" w:after="100" w:afterAutospacing="1"/>
    </w:pPr>
    <w:rPr>
      <w:rFonts w:eastAsiaTheme="minorEastAsia"/>
      <w:lang w:eastAsia="en-US"/>
    </w:rPr>
  </w:style>
  <w:style w:type="character" w:customStyle="1" w:styleId="UnresolvedMention1">
    <w:name w:val="Unresolved Mention1"/>
    <w:basedOn w:val="DefaultParagraphFont"/>
    <w:uiPriority w:val="99"/>
    <w:semiHidden/>
    <w:unhideWhenUsed/>
    <w:rsid w:val="00903D8B"/>
    <w:rPr>
      <w:color w:val="605E5C"/>
      <w:shd w:val="clear" w:color="auto" w:fill="E1DFDD"/>
    </w:rPr>
  </w:style>
  <w:style w:type="character" w:customStyle="1" w:styleId="UnresolvedMention2">
    <w:name w:val="Unresolved Mention2"/>
    <w:basedOn w:val="DefaultParagraphFont"/>
    <w:uiPriority w:val="99"/>
    <w:semiHidden/>
    <w:unhideWhenUsed/>
    <w:rsid w:val="003832E3"/>
    <w:rPr>
      <w:color w:val="605E5C"/>
      <w:shd w:val="clear" w:color="auto" w:fill="E1DFDD"/>
    </w:rPr>
  </w:style>
  <w:style w:type="paragraph" w:styleId="Revision">
    <w:name w:val="Revision"/>
    <w:hidden/>
    <w:uiPriority w:val="99"/>
    <w:semiHidden/>
    <w:rsid w:val="008F139B"/>
    <w:rPr>
      <w:sz w:val="24"/>
      <w:szCs w:val="24"/>
      <w:lang w:eastAsia="zh-CN"/>
    </w:rPr>
  </w:style>
  <w:style w:type="character" w:styleId="UnresolvedMention">
    <w:name w:val="Unresolved Mention"/>
    <w:basedOn w:val="DefaultParagraphFont"/>
    <w:uiPriority w:val="99"/>
    <w:semiHidden/>
    <w:unhideWhenUsed/>
    <w:rsid w:val="00932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9297">
      <w:bodyDiv w:val="1"/>
      <w:marLeft w:val="0"/>
      <w:marRight w:val="0"/>
      <w:marTop w:val="0"/>
      <w:marBottom w:val="0"/>
      <w:divBdr>
        <w:top w:val="none" w:sz="0" w:space="0" w:color="auto"/>
        <w:left w:val="none" w:sz="0" w:space="0" w:color="auto"/>
        <w:bottom w:val="none" w:sz="0" w:space="0" w:color="auto"/>
        <w:right w:val="none" w:sz="0" w:space="0" w:color="auto"/>
      </w:divBdr>
    </w:div>
    <w:div w:id="86780406">
      <w:bodyDiv w:val="1"/>
      <w:marLeft w:val="0"/>
      <w:marRight w:val="0"/>
      <w:marTop w:val="0"/>
      <w:marBottom w:val="0"/>
      <w:divBdr>
        <w:top w:val="none" w:sz="0" w:space="0" w:color="auto"/>
        <w:left w:val="none" w:sz="0" w:space="0" w:color="auto"/>
        <w:bottom w:val="none" w:sz="0" w:space="0" w:color="auto"/>
        <w:right w:val="none" w:sz="0" w:space="0" w:color="auto"/>
      </w:divBdr>
    </w:div>
    <w:div w:id="123080282">
      <w:bodyDiv w:val="1"/>
      <w:marLeft w:val="0"/>
      <w:marRight w:val="0"/>
      <w:marTop w:val="0"/>
      <w:marBottom w:val="0"/>
      <w:divBdr>
        <w:top w:val="none" w:sz="0" w:space="0" w:color="auto"/>
        <w:left w:val="none" w:sz="0" w:space="0" w:color="auto"/>
        <w:bottom w:val="none" w:sz="0" w:space="0" w:color="auto"/>
        <w:right w:val="none" w:sz="0" w:space="0" w:color="auto"/>
      </w:divBdr>
    </w:div>
    <w:div w:id="573127790">
      <w:bodyDiv w:val="1"/>
      <w:marLeft w:val="0"/>
      <w:marRight w:val="0"/>
      <w:marTop w:val="0"/>
      <w:marBottom w:val="0"/>
      <w:divBdr>
        <w:top w:val="none" w:sz="0" w:space="0" w:color="auto"/>
        <w:left w:val="none" w:sz="0" w:space="0" w:color="auto"/>
        <w:bottom w:val="none" w:sz="0" w:space="0" w:color="auto"/>
        <w:right w:val="none" w:sz="0" w:space="0" w:color="auto"/>
      </w:divBdr>
    </w:div>
    <w:div w:id="903904658">
      <w:bodyDiv w:val="1"/>
      <w:marLeft w:val="0"/>
      <w:marRight w:val="0"/>
      <w:marTop w:val="0"/>
      <w:marBottom w:val="0"/>
      <w:divBdr>
        <w:top w:val="none" w:sz="0" w:space="0" w:color="auto"/>
        <w:left w:val="none" w:sz="0" w:space="0" w:color="auto"/>
        <w:bottom w:val="none" w:sz="0" w:space="0" w:color="auto"/>
        <w:right w:val="none" w:sz="0" w:space="0" w:color="auto"/>
      </w:divBdr>
    </w:div>
    <w:div w:id="1448430193">
      <w:bodyDiv w:val="1"/>
      <w:marLeft w:val="0"/>
      <w:marRight w:val="0"/>
      <w:marTop w:val="0"/>
      <w:marBottom w:val="0"/>
      <w:divBdr>
        <w:top w:val="none" w:sz="0" w:space="0" w:color="auto"/>
        <w:left w:val="none" w:sz="0" w:space="0" w:color="auto"/>
        <w:bottom w:val="none" w:sz="0" w:space="0" w:color="auto"/>
        <w:right w:val="none" w:sz="0" w:space="0" w:color="auto"/>
      </w:divBdr>
    </w:div>
    <w:div w:id="161050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biglin@yorksj.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A8208-79A5-BF45-8767-A455A266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This checklist should be completed for every research project that involves human participants</vt:lpstr>
    </vt:vector>
  </TitlesOfParts>
  <Company>York St John University College</Company>
  <LinksUpToDate>false</LinksUpToDate>
  <CharactersWithSpaces>8726</CharactersWithSpaces>
  <SharedDoc>false</SharedDoc>
  <HLinks>
    <vt:vector size="60" baseType="variant">
      <vt:variant>
        <vt:i4>5767247</vt:i4>
      </vt:variant>
      <vt:variant>
        <vt:i4>27</vt:i4>
      </vt:variant>
      <vt:variant>
        <vt:i4>0</vt:i4>
      </vt:variant>
      <vt:variant>
        <vt:i4>5</vt:i4>
      </vt:variant>
      <vt:variant>
        <vt:lpwstr>http://www.nres.npsa.nhs.uk/</vt:lpwstr>
      </vt:variant>
      <vt:variant>
        <vt:lpwstr/>
      </vt:variant>
      <vt:variant>
        <vt:i4>3014706</vt:i4>
      </vt:variant>
      <vt:variant>
        <vt:i4>24</vt:i4>
      </vt:variant>
      <vt:variant>
        <vt:i4>0</vt:i4>
      </vt:variant>
      <vt:variant>
        <vt:i4>5</vt:i4>
      </vt:variant>
      <vt:variant>
        <vt:lpwstr>http://www.bera.ac.uk/files/2008/09/ethica1.pdf</vt:lpwstr>
      </vt:variant>
      <vt:variant>
        <vt:lpwstr/>
      </vt:variant>
      <vt:variant>
        <vt:i4>4915287</vt:i4>
      </vt:variant>
      <vt:variant>
        <vt:i4>21</vt:i4>
      </vt:variant>
      <vt:variant>
        <vt:i4>0</vt:i4>
      </vt:variant>
      <vt:variant>
        <vt:i4>5</vt:i4>
      </vt:variant>
      <vt:variant>
        <vt:lpwstr>http://www.esrc.ac.uk/about-esrc/information/research-ethics.aspx</vt:lpwstr>
      </vt:variant>
      <vt:variant>
        <vt:lpwstr/>
      </vt:variant>
      <vt:variant>
        <vt:i4>6684756</vt:i4>
      </vt:variant>
      <vt:variant>
        <vt:i4>18</vt:i4>
      </vt:variant>
      <vt:variant>
        <vt:i4>0</vt:i4>
      </vt:variant>
      <vt:variant>
        <vt:i4>5</vt:i4>
      </vt:variant>
      <vt:variant>
        <vt:lpwstr>http://www.rcn.org.uk/__data/assets/pdf_file/0010/78742/003138.pdf</vt:lpwstr>
      </vt:variant>
      <vt:variant>
        <vt:lpwstr/>
      </vt:variant>
      <vt:variant>
        <vt:i4>4259848</vt:i4>
      </vt:variant>
      <vt:variant>
        <vt:i4>15</vt:i4>
      </vt:variant>
      <vt:variant>
        <vt:i4>0</vt:i4>
      </vt:variant>
      <vt:variant>
        <vt:i4>5</vt:i4>
      </vt:variant>
      <vt:variant>
        <vt:lpwstr>http://www.crb.homeoffice.gov.uk/</vt:lpwstr>
      </vt:variant>
      <vt:variant>
        <vt:lpwstr/>
      </vt:variant>
      <vt:variant>
        <vt:i4>4194396</vt:i4>
      </vt:variant>
      <vt:variant>
        <vt:i4>12</vt:i4>
      </vt:variant>
      <vt:variant>
        <vt:i4>0</vt:i4>
      </vt:variant>
      <vt:variant>
        <vt:i4>5</vt:i4>
      </vt:variant>
      <vt:variant>
        <vt:lpwstr>http://www.bps.org.uk/sites/default/files/documents/code_of_ethics_and_conduct.pdf</vt:lpwstr>
      </vt:variant>
      <vt:variant>
        <vt:lpwstr/>
      </vt:variant>
      <vt:variant>
        <vt:i4>3407974</vt:i4>
      </vt:variant>
      <vt:variant>
        <vt:i4>9</vt:i4>
      </vt:variant>
      <vt:variant>
        <vt:i4>0</vt:i4>
      </vt:variant>
      <vt:variant>
        <vt:i4>5</vt:i4>
      </vt:variant>
      <vt:variant>
        <vt:lpwstr>http://www.yorksj.ac.uk/student-admin/student-administration/policies/equality.aspx</vt:lpwstr>
      </vt:variant>
      <vt:variant>
        <vt:lpwstr/>
      </vt:variant>
      <vt:variant>
        <vt:i4>5767168</vt:i4>
      </vt:variant>
      <vt:variant>
        <vt:i4>6</vt:i4>
      </vt:variant>
      <vt:variant>
        <vt:i4>0</vt:i4>
      </vt:variant>
      <vt:variant>
        <vt:i4>5</vt:i4>
      </vt:variant>
      <vt:variant>
        <vt:lpwstr>Guidelines on Ethics v2.1.doc</vt:lpwstr>
      </vt:variant>
      <vt:variant>
        <vt:lpwstr/>
      </vt:variant>
      <vt:variant>
        <vt:i4>6225933</vt:i4>
      </vt:variant>
      <vt:variant>
        <vt:i4>3</vt:i4>
      </vt:variant>
      <vt:variant>
        <vt:i4>0</vt:i4>
      </vt:variant>
      <vt:variant>
        <vt:i4>5</vt:i4>
      </vt:variant>
      <vt:variant>
        <vt:lpwstr>http://w3.yorksj.ac.uk/Docs/Ethical Guidelines for Research Consultancy and Project Work.doc</vt:lpwstr>
      </vt:variant>
      <vt:variant>
        <vt:lpwstr/>
      </vt:variant>
      <vt:variant>
        <vt:i4>3735665</vt:i4>
      </vt:variant>
      <vt:variant>
        <vt:i4>0</vt:i4>
      </vt:variant>
      <vt:variant>
        <vt:i4>0</vt:i4>
      </vt:variant>
      <vt:variant>
        <vt:i4>5</vt:i4>
      </vt:variant>
      <vt:variant>
        <vt:lpwstr>Proforma for Submission of Proposed Research Project to the Research Ethics Sub Committee v2.2.doc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checklist should be completed for every research project that involves human participants</dc:title>
  <dc:creator>IT Services</dc:creator>
  <cp:lastModifiedBy>George Boak</cp:lastModifiedBy>
  <cp:revision>4</cp:revision>
  <cp:lastPrinted>2016-10-26T09:31:00Z</cp:lastPrinted>
  <dcterms:created xsi:type="dcterms:W3CDTF">2022-01-14T10:55:00Z</dcterms:created>
  <dcterms:modified xsi:type="dcterms:W3CDTF">2022-01-14T11:06:00Z</dcterms:modified>
</cp:coreProperties>
</file>