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8F7B" w14:textId="77777777" w:rsidR="00A7676C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SITZUNGSPROTOKOLL</w:t>
      </w:r>
    </w:p>
    <w:p w14:paraId="70C31F92" w14:textId="77777777" w:rsidR="00A7676C" w:rsidRDefault="00000000">
      <w:pPr>
        <w:spacing w:after="300"/>
        <w:jc w:val="center"/>
      </w:pPr>
      <w:r>
        <w:rPr>
          <w:color w:val="555555"/>
          <w:sz w:val="24"/>
          <w:szCs w:val="24"/>
        </w:rPr>
        <w:t>Herzton-Puzzle | Projektnummer 1738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19C219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2598" w14:textId="77777777" w:rsidR="00A7676C" w:rsidRDefault="00000000">
            <w:r>
              <w:rPr>
                <w:b/>
                <w:bCs/>
                <w:sz w:val="20"/>
                <w:szCs w:val="20"/>
              </w:rPr>
              <w:t>Sitzung Nr.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EDF1" w14:textId="77777777" w:rsidR="00A7676C" w:rsidRDefault="00000000">
            <w:r>
              <w:rPr>
                <w:sz w:val="20"/>
              </w:rPr>
              <w:t>6</w:t>
            </w:r>
          </w:p>
        </w:tc>
      </w:tr>
      <w:tr w:rsidR="00A7676C" w14:paraId="354396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76E5A" w14:textId="77777777" w:rsidR="00A7676C" w:rsidRDefault="00000000">
            <w:r>
              <w:rPr>
                <w:b/>
                <w:bCs/>
                <w:sz w:val="20"/>
                <w:szCs w:val="20"/>
              </w:rPr>
              <w:t>Datum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14C29" w14:textId="77777777" w:rsidR="00A7676C" w:rsidRDefault="00000000">
            <w:r>
              <w:rPr>
                <w:sz w:val="20"/>
              </w:rPr>
              <w:t>Montag, 01.06.2026</w:t>
            </w:r>
          </w:p>
        </w:tc>
      </w:tr>
      <w:tr w:rsidR="00A7676C" w14:paraId="3DDAB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1B7FC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C3142" w14:textId="77777777" w:rsidR="00A7676C" w:rsidRDefault="00000000">
            <w:proofErr w:type="gramStart"/>
            <w:proofErr w:type="gramEnd"/>
            <w:r>
              <w:rPr>
                <w:sz w:val="20"/>
              </w:rPr>
              <w:t>16:30  bis  17:00</w:t>
            </w:r>
          </w:p>
        </w:tc>
      </w:tr>
      <w:tr w:rsidR="00A7676C" w14:paraId="235E1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D41" w14:textId="77777777" w:rsidR="00A7676C" w:rsidRDefault="00000000">
            <w:r>
              <w:rPr>
                <w:b/>
                <w:bCs/>
                <w:sz w:val="20"/>
                <w:szCs w:val="20"/>
              </w:rPr>
              <w:t>Ort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5A9E" w14:textId="77777777" w:rsidR="00A7676C" w:rsidRDefault="00000000">
            <w:r>
              <w:rPr>
                <w:sz w:val="20"/>
              </w:rPr>
              <w:t>BBW, Pionierstrasse 28, 8400</w:t>
            </w:r>
          </w:p>
        </w:tc>
      </w:tr>
      <w:tr w:rsidR="00A7676C" w14:paraId="775400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292A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2777" w14:textId="77777777" w:rsidR="00A7676C" w:rsidRDefault="00000000">
            <w:r>
              <w:rPr>
                <w:sz w:val="20"/>
              </w:rPr>
              <w:t>Ava Zimmermann</w:t>
            </w:r>
          </w:p>
        </w:tc>
      </w:tr>
      <w:tr w:rsidR="00A7676C" w14:paraId="3BBCFE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F496" w14:textId="77777777" w:rsidR="00A7676C" w:rsidRDefault="00000000">
            <w:r>
              <w:rPr>
                <w:b/>
                <w:bCs/>
                <w:sz w:val="20"/>
                <w:szCs w:val="20"/>
              </w:rPr>
              <w:t>Anwesend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50F69" w14:textId="77777777" w:rsidR="00A7676C" w:rsidRDefault="00000000"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proofErr w:type="gramStart"/>
            <w:proofErr w:type="gramEnd"/>
            <w:r>
              <w:rPr>
                <w:sz w:val="18"/>
              </w:rPr>
              <w:t>Micha Börner  ☒    Ava Zimmermann  ☒    Sami Bourbian  ☒    Meo Belloni  ☒</w:t>
            </w:r>
          </w:p>
        </w:tc>
      </w:tr>
      <w:tr w:rsidR="00A7676C" w14:paraId="270CA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78ECE" w14:textId="77777777" w:rsidR="00A7676C" w:rsidRDefault="00000000">
            <w:r>
              <w:rPr>
                <w:b/>
                <w:bCs/>
                <w:sz w:val="20"/>
                <w:szCs w:val="20"/>
              </w:rPr>
              <w:t>Abwesend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659A" w14:textId="77777777" w:rsidR="00A7676C" w:rsidRDefault="00000000">
            <w:r>
              <w:rPr>
                <w:sz w:val="20"/>
              </w:rPr>
              <w:t>Keine</w:t>
            </w:r>
          </w:p>
        </w:tc>
      </w:tr>
    </w:tbl>
    <w:p w14:paraId="2C539E40" w14:textId="77777777" w:rsidR="00A7676C" w:rsidRDefault="00A7676C"/>
    <w:p w14:paraId="1EEACB07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1. Traktanden &amp; Besprechungspunkte</w:t>
      </w:r>
    </w:p>
    <w:p w14:paraId="307B93DA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026"/>
        <w:gridCol w:w="1800"/>
        <w:gridCol w:w="1800"/>
      </w:tblGrid>
      <w:tr w:rsidR="00A7676C" w14:paraId="2A6AE0A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3D08A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F668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Thema / Beschreibung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B711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BE55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7676C" w14:paraId="0896CA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82AAC" w14:textId="77777777" w:rsidR="00A7676C" w:rsidRDefault="00000000">
            <w:r>
              <w:rPr>
                <w:b/>
                <w:sz w:val="18"/>
              </w:rPr>
              <w:t>1.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9EC70" w14:textId="77777777" w:rsidR="00A7676C" w:rsidRDefault="00A7676C">
            <w:r>
              <w:rPr>
                <w:sz w:val="17"/>
              </w:rPr>
              <w:t>Audiodateien einbinden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06A5D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D5E47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617128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70C5A" w14:textId="77777777" w:rsidR="00A7676C" w:rsidRDefault="00000000">
            <w:r>
              <w:rPr>
                <w:b/>
                <w:sz w:val="18"/>
              </w:rPr>
              <w:t>2.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19817" w14:textId="77777777" w:rsidR="00A7676C" w:rsidRDefault="00A7676C">
            <w:r>
              <w:rPr>
                <w:sz w:val="17"/>
              </w:rPr>
              <w:t>Tiptoi-Test durchführen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5118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67DC0A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1A17C5F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3364A" w14:textId="77777777" w:rsidR="00A7676C" w:rsidRDefault="00000000">
            <w:r>
              <w:rPr>
                <w:b/>
                <w:sz w:val="18"/>
              </w:rPr>
              <w:t>3.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697DD" w14:textId="77777777" w:rsidR="00A7676C" w:rsidRDefault="00A7676C">
            <w:r>
              <w:rPr>
                <w:sz w:val="17"/>
              </w:rPr>
              <w:t>Piano-Vorlage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CD11A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EA7CB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4ADD22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1E5C1" w14:textId="77777777" w:rsidR="00A7676C" w:rsidRDefault="00000000">
            <w:r>
              <w:rPr>
                <w:b/>
                <w:sz w:val="18"/>
              </w:rPr>
              <w:t>4.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7D4DC" w14:textId="77777777" w:rsidR="00A7676C" w:rsidRDefault="00A7676C">
            <w:r>
              <w:rPr>
                <w:sz w:val="17"/>
              </w:rPr>
              <w:t>Feedbacklogik festlegen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DDB29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ED6233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3BC285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24F03" w14:textId="77777777" w:rsidR="00A7676C" w:rsidRDefault="00000000">
            <w:r>
              <w:rPr>
                <w:b/>
                <w:sz w:val="18"/>
              </w:rPr>
              <w:t>5.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DA77" w14:textId="77777777" w:rsidR="00A7676C" w:rsidRDefault="00A7676C">
            <w:r>
              <w:rPr>
                <w:sz w:val="17"/>
              </w:rPr>
              <w:t>Statusbericht erstellen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2DFCC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06369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  <w:tr w:rsidR="00A7676C" w14:paraId="0156B63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65D82" w14:textId="77777777" w:rsidR="00A7676C" w:rsidRDefault="00000000">
            <w:r>
              <w:rPr>
                <w:b/>
                <w:sz w:val="18"/>
              </w:rPr>
              <w:t>6.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FF20" w14:textId="77777777" w:rsidR="00A7676C" w:rsidRDefault="00A7676C">
            <w:r>
              <w:rPr>
                <w:sz w:val="17"/>
              </w:rPr>
              <w:t>Dokumentationsstand prüfen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11942" w14:textId="77777777" w:rsidR="00A7676C" w:rsidRDefault="00A7676C">
            <w:r>
              <w:rPr>
                <w:sz w:val="17"/>
              </w:rPr>
              <w:t>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2E060" w14:textId="77777777" w:rsidR="00A7676C" w:rsidRDefault="00000000">
            <w:proofErr w:type="gramStart"/>
            <w:proofErr w:type="gramEnd"/>
            <w:r>
              <w:rPr>
                <w:sz w:val="16"/>
              </w:rPr>
              <w:t>☐ offen  ☒ erledigt</w:t>
            </w:r>
          </w:p>
        </w:tc>
      </w:tr>
    </w:tbl>
    <w:p w14:paraId="76983E41" w14:textId="77777777" w:rsidR="00A7676C" w:rsidRDefault="00A7676C"/>
    <w:p w14:paraId="49993641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2. Beschlüsse</w:t>
      </w:r>
    </w:p>
    <w:p w14:paraId="15C33D8C" w14:textId="77777777" w:rsidR="00A7676C" w:rsidRDefault="00A7676C"/>
    <w:p w14:paraId="7E1CE6D8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Bei falscher Auswahl soll der Stift mit zu hoch oder zu tief reagieren.</w:t>
      </w:r>
    </w:p>
    <w:p w14:paraId="35D0D525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Pianotasten bleiben unbeschriftet, damit der Ton durch Hören erkannt wird.</w:t>
      </w:r>
    </w:p>
    <w:p w14:paraId="278DBCD7" w14:textId="77777777" w:rsidR="00A7676C" w:rsidRDefault="00000000">
      <w:pPr>
        <w:pStyle w:val="Listenabsatz"/>
        <w:numPr>
          <w:ilvl w:val="0"/>
          <w:numId w:val="2"/>
        </w:numPr>
        <w:spacing w:after="200"/>
      </w:pPr>
      <w:r>
        <w:rPr>
          <w:sz w:val="20"/>
        </w:rPr>
        <w:t>Die Frequenzfelder oberhalb des Pianos werden klar beschriftet.</w:t>
      </w:r>
    </w:p>
    <w:p w14:paraId="03925A21" w14:textId="77777777" w:rsidR="00A7676C" w:rsidRDefault="00A7676C"/>
    <w:p w14:paraId="2098452F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3. Pendenzen / Aufgaben bis nächste Sitzung</w:t>
      </w:r>
    </w:p>
    <w:p w14:paraId="0CA2E176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26"/>
        <w:gridCol w:w="2400"/>
        <w:gridCol w:w="2400"/>
      </w:tblGrid>
      <w:tr w:rsidR="00A7676C" w14:paraId="130A8D01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26FC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Aufgabe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7774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Verantwortlich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51D2" w14:textId="77777777" w:rsidR="00A7676C" w:rsidRDefault="00000000">
            <w:r>
              <w:rPr>
                <w:b/>
                <w:bCs/>
                <w:color w:val="FFFFFF"/>
                <w:sz w:val="18"/>
                <w:szCs w:val="18"/>
              </w:rPr>
              <w:t>Fällig bis</w:t>
            </w:r>
          </w:p>
        </w:tc>
      </w:tr>
      <w:tr w:rsidR="00A7676C" w14:paraId="394DCDC8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01D2F" w14:textId="77777777" w:rsidR="00A7676C" w:rsidRDefault="00A7676C">
            <w:r>
              <w:rPr>
                <w:sz w:val="17"/>
              </w:rPr>
              <w:t>Tiptoi programmieren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41EE" w14:textId="77777777" w:rsidR="00A7676C" w:rsidRDefault="00A7676C">
            <w:r>
              <w:rPr>
                <w:sz w:val="17"/>
              </w:rPr>
              <w:t>Sami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A2799" w14:textId="77777777" w:rsidR="00A7676C" w:rsidRDefault="00A7676C">
            <w:r>
              <w:rPr>
                <w:sz w:val="17"/>
              </w:rPr>
              <w:t>15.06.2026</w:t>
            </w:r>
          </w:p>
        </w:tc>
      </w:tr>
      <w:tr w:rsidR="00A7676C" w14:paraId="3FC5496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C4A25" w14:textId="77777777" w:rsidR="00A7676C" w:rsidRDefault="00A7676C">
            <w:r>
              <w:rPr>
                <w:sz w:val="17"/>
              </w:rPr>
              <w:t>Testplan erstellen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55B23" w14:textId="77777777" w:rsidR="00A7676C" w:rsidRDefault="00A7676C">
            <w:r>
              <w:rPr>
                <w:sz w:val="17"/>
              </w:rPr>
              <w:t>Micha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6248E" w14:textId="77777777" w:rsidR="00A7676C" w:rsidRDefault="00A7676C">
            <w:r>
              <w:rPr>
                <w:sz w:val="17"/>
              </w:rPr>
              <w:t>15.06.2026</w:t>
            </w:r>
          </w:p>
        </w:tc>
      </w:tr>
      <w:tr w:rsidR="00A7676C" w14:paraId="154D079E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9EE5E5" w14:textId="77777777" w:rsidR="00A7676C" w:rsidRDefault="00A7676C">
            <w:r>
              <w:rPr>
                <w:sz w:val="17"/>
              </w:rPr>
              <w:t>Layout finalisieren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2902" w14:textId="77777777" w:rsidR="00A7676C" w:rsidRDefault="00A7676C">
            <w:r>
              <w:rPr>
                <w:sz w:val="17"/>
              </w:rPr>
              <w:t>Meo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FE8A7" w14:textId="77777777" w:rsidR="00A7676C" w:rsidRDefault="00A7676C">
            <w:r>
              <w:rPr>
                <w:sz w:val="17"/>
              </w:rPr>
              <w:t>15.06.2026</w:t>
            </w:r>
          </w:p>
        </w:tc>
      </w:tr>
      <w:tr w:rsidR="00A7676C" w14:paraId="6D4E0307" w14:textId="77777777">
        <w:tblPrEx>
          <w:tblCellMar>
            <w:top w:w="0" w:type="dxa"/>
            <w:bottom w:w="0" w:type="dxa"/>
          </w:tblCellMar>
        </w:tblPrEx>
        <w:tc>
          <w:tcPr>
            <w:tcW w:w="4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9F92D" w14:textId="77777777" w:rsidR="00A7676C" w:rsidRDefault="00A7676C">
            <w:r>
              <w:rPr>
                <w:sz w:val="17"/>
              </w:rPr>
              <w:t>Präsentationsstruktur planen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8FB18" w14:textId="77777777" w:rsidR="00A7676C" w:rsidRDefault="00A7676C">
            <w:r>
              <w:rPr>
                <w:sz w:val="17"/>
              </w:rPr>
              <w:t>Ava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58B4D" w14:textId="77777777" w:rsidR="00A7676C" w:rsidRDefault="00A7676C">
            <w:r>
              <w:rPr>
                <w:sz w:val="17"/>
              </w:rPr>
              <w:t>15.06.2026</w:t>
            </w:r>
          </w:p>
        </w:tc>
      </w:tr>
    </w:tbl>
    <w:p w14:paraId="64D71FB2" w14:textId="77777777" w:rsidR="00A7676C" w:rsidRDefault="00A7676C"/>
    <w:p w14:paraId="2BE7EF1E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4. Nächste Sitzung</w:t>
      </w:r>
    </w:p>
    <w:p w14:paraId="7BCD2A9C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7676C" w14:paraId="42ABEB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8A547" w14:textId="77777777" w:rsidR="00A7676C" w:rsidRDefault="00000000">
            <w:r>
              <w:rPr>
                <w:b/>
                <w:bCs/>
                <w:sz w:val="20"/>
                <w:szCs w:val="20"/>
              </w:rPr>
              <w:t>Datum (nächster Montag)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38FB" w14:textId="77777777" w:rsidR="00A7676C" w:rsidRDefault="00A7676C">
            <w:r>
              <w:rPr>
                <w:sz w:val="20"/>
              </w:rPr>
              <w:t>Montag, 15.06.2026</w:t>
            </w:r>
          </w:p>
        </w:tc>
      </w:tr>
      <w:tr w:rsidR="00A7676C" w14:paraId="1C0072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DA5A" w14:textId="77777777" w:rsidR="00A7676C" w:rsidRDefault="00000000">
            <w:r>
              <w:rPr>
                <w:b/>
                <w:bCs/>
                <w:sz w:val="20"/>
                <w:szCs w:val="20"/>
              </w:rPr>
              <w:t>Uhrzeit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A396" w14:textId="77777777" w:rsidR="00A7676C" w:rsidRDefault="00A7676C">
            <w:r>
              <w:rPr>
                <w:sz w:val="20"/>
              </w:rPr>
              <w:t>16:30 bis 17:00</w:t>
            </w:r>
          </w:p>
        </w:tc>
      </w:tr>
      <w:tr w:rsidR="00A7676C" w14:paraId="685299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37F8" w14:textId="77777777" w:rsidR="00A7676C" w:rsidRDefault="00000000">
            <w:r>
              <w:rPr>
                <w:b/>
                <w:bCs/>
                <w:sz w:val="20"/>
                <w:szCs w:val="20"/>
              </w:rPr>
              <w:t>Traktanden (Vorschau)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077A" w14:textId="77777777" w:rsidR="00A7676C" w:rsidRDefault="00A7676C">
            <w:r>
              <w:rPr>
                <w:sz w:val="18"/>
              </w:rPr>
              <w:t>Testdurchlauf; Fehlerliste; Dokumentation; Präsentation vorbereiten</w:t>
            </w:r>
          </w:p>
        </w:tc>
      </w:tr>
    </w:tbl>
    <w:p w14:paraId="43E15110" w14:textId="77777777" w:rsidR="00A7676C" w:rsidRDefault="00A7676C"/>
    <w:p w14:paraId="35EFA562" w14:textId="77777777" w:rsidR="00A7676C" w:rsidRDefault="00000000">
      <w:pPr>
        <w:pBdr>
          <w:bottom w:val="single" w:sz="4" w:space="1" w:color="2E75B6"/>
        </w:pBdr>
        <w:spacing w:before="200" w:after="100"/>
      </w:pPr>
      <w:r>
        <w:rPr>
          <w:b/>
          <w:bCs/>
          <w:color w:val="1F4E79"/>
          <w:sz w:val="26"/>
          <w:szCs w:val="26"/>
        </w:rPr>
        <w:t>5. Visum</w:t>
      </w:r>
    </w:p>
    <w:p w14:paraId="45A880E2" w14:textId="77777777" w:rsidR="00A7676C" w:rsidRDefault="00A7676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A7676C" w14:paraId="1DF006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C654799" w14:textId="77777777" w:rsidR="00A7676C" w:rsidRDefault="00000000">
            <w:r>
              <w:rPr>
                <w:b/>
                <w:bCs/>
                <w:sz w:val="20"/>
                <w:szCs w:val="20"/>
              </w:rPr>
              <w:t>Protokollführer/-in</w:t>
            </w:r>
          </w:p>
          <w:p w14:paraId="0478AF33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24E5D952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0CEF58F" w14:textId="77777777" w:rsidR="00A7676C" w:rsidRDefault="00000000">
            <w:r>
              <w:rPr>
                <w:b/>
                <w:bCs/>
                <w:sz w:val="20"/>
                <w:szCs w:val="20"/>
              </w:rPr>
              <w:t>Projektleitung (Ava Zimmermann)</w:t>
            </w:r>
          </w:p>
          <w:p w14:paraId="3EAF2F76" w14:textId="77777777" w:rsidR="00A7676C" w:rsidRDefault="00A7676C">
            <w:pPr>
              <w:pBdr>
                <w:bottom w:val="single" w:sz="4" w:space="0" w:color="333333"/>
              </w:pBdr>
              <w:spacing w:before="600"/>
            </w:pPr>
          </w:p>
          <w:p w14:paraId="61BCAAC4" w14:textId="77777777" w:rsidR="00A7676C" w:rsidRDefault="00000000">
            <w:r>
              <w:rPr>
                <w:color w:val="808080"/>
                <w:sz w:val="17"/>
              </w:rPr>
              <w:t>Ort / Datum: ______________________</w:t>
            </w:r>
          </w:p>
        </w:tc>
      </w:tr>
    </w:tbl>
    <w:p w14:paraId="1C339303" w14:textId="77777777" w:rsidR="00403426" w:rsidRDefault="00403426"/>
    <w:sectPr w:rsidR="004034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B090D" w14:textId="77777777" w:rsidR="00403426" w:rsidRDefault="00403426">
      <w:r>
        <w:separator/>
      </w:r>
    </w:p>
  </w:endnote>
  <w:endnote w:type="continuationSeparator" w:id="0">
    <w:p w14:paraId="426A5BFB" w14:textId="77777777" w:rsidR="00403426" w:rsidRDefault="0040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9D47" w14:textId="77777777" w:rsidR="00A7676C" w:rsidRDefault="00000000">
    <w:pPr>
      <w:pBdr>
        <w:top w:val="single" w:sz="4" w:space="4" w:color="2E75B6"/>
      </w:pBdr>
    </w:pPr>
    <w:r>
      <w:rPr>
        <w:color w:val="888888"/>
        <w:sz w:val="16"/>
        <w:szCs w:val="16"/>
      </w:rPr>
      <w:t>BBW | Projektnummer: 1738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tab/>
      <w:t xml:space="preserve">Seite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B73B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B4A4B" w14:textId="77777777" w:rsidR="00403426" w:rsidRDefault="00403426">
      <w:r>
        <w:separator/>
      </w:r>
    </w:p>
  </w:footnote>
  <w:footnote w:type="continuationSeparator" w:id="0">
    <w:p w14:paraId="3FACA873" w14:textId="77777777" w:rsidR="00403426" w:rsidRDefault="0040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C9FB5" w14:textId="77777777" w:rsidR="00A7676C" w:rsidRDefault="00000000">
    <w:pPr>
      <w:pBdr>
        <w:bottom w:val="single" w:sz="4" w:space="4" w:color="2E75B6"/>
      </w:pBdr>
    </w:pPr>
    <w:r>
      <w:rPr>
        <w:color w:val="555555"/>
        <w:sz w:val="20"/>
      </w:rPr>
      <w:t>Herzton-Puzzle | Sitzungsprotokoll Nr. 6</w:t>
      <w:tab/>
      <w:tab/>
      <w:t>Montag, 01.06.2026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2560A"/>
    <w:multiLevelType w:val="hybridMultilevel"/>
    <w:tmpl w:val="07C0B5A8"/>
    <w:lvl w:ilvl="0" w:tplc="82789FB0">
      <w:start w:val="1"/>
      <w:numFmt w:val="bullet"/>
      <w:lvlText w:val="●"/>
      <w:lvlJc w:val="left"/>
      <w:pPr>
        <w:ind w:left="720" w:hanging="360"/>
      </w:pPr>
    </w:lvl>
    <w:lvl w:ilvl="1" w:tplc="9664057E">
      <w:start w:val="1"/>
      <w:numFmt w:val="bullet"/>
      <w:lvlText w:val="○"/>
      <w:lvlJc w:val="left"/>
      <w:pPr>
        <w:ind w:left="1440" w:hanging="360"/>
      </w:pPr>
    </w:lvl>
    <w:lvl w:ilvl="2" w:tplc="3260E54C">
      <w:start w:val="1"/>
      <w:numFmt w:val="bullet"/>
      <w:lvlText w:val="■"/>
      <w:lvlJc w:val="left"/>
      <w:pPr>
        <w:ind w:left="2160" w:hanging="360"/>
      </w:pPr>
    </w:lvl>
    <w:lvl w:ilvl="3" w:tplc="11D0C2E4">
      <w:start w:val="1"/>
      <w:numFmt w:val="bullet"/>
      <w:lvlText w:val="●"/>
      <w:lvlJc w:val="left"/>
      <w:pPr>
        <w:ind w:left="2880" w:hanging="360"/>
      </w:pPr>
    </w:lvl>
    <w:lvl w:ilvl="4" w:tplc="16C8522C">
      <w:start w:val="1"/>
      <w:numFmt w:val="bullet"/>
      <w:lvlText w:val="○"/>
      <w:lvlJc w:val="left"/>
      <w:pPr>
        <w:ind w:left="3600" w:hanging="360"/>
      </w:pPr>
    </w:lvl>
    <w:lvl w:ilvl="5" w:tplc="E85475C0">
      <w:start w:val="1"/>
      <w:numFmt w:val="bullet"/>
      <w:lvlText w:val="■"/>
      <w:lvlJc w:val="left"/>
      <w:pPr>
        <w:ind w:left="4320" w:hanging="360"/>
      </w:pPr>
    </w:lvl>
    <w:lvl w:ilvl="6" w:tplc="AB404DBE">
      <w:start w:val="1"/>
      <w:numFmt w:val="bullet"/>
      <w:lvlText w:val="●"/>
      <w:lvlJc w:val="left"/>
      <w:pPr>
        <w:ind w:left="5040" w:hanging="360"/>
      </w:pPr>
    </w:lvl>
    <w:lvl w:ilvl="7" w:tplc="06EE293A">
      <w:start w:val="1"/>
      <w:numFmt w:val="bullet"/>
      <w:lvlText w:val="●"/>
      <w:lvlJc w:val="left"/>
      <w:pPr>
        <w:ind w:left="5760" w:hanging="360"/>
      </w:pPr>
    </w:lvl>
    <w:lvl w:ilvl="8" w:tplc="E3F0F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4E251A"/>
    <w:multiLevelType w:val="hybridMultilevel"/>
    <w:tmpl w:val="4588C77A"/>
    <w:lvl w:ilvl="0" w:tplc="2E168508">
      <w:start w:val="1"/>
      <w:numFmt w:val="bullet"/>
      <w:lvlText w:val="•"/>
      <w:lvlJc w:val="left"/>
      <w:pPr>
        <w:ind w:left="720" w:hanging="360"/>
      </w:pPr>
    </w:lvl>
    <w:lvl w:ilvl="1" w:tplc="E4C4CCF6">
      <w:numFmt w:val="decimal"/>
      <w:lvlText w:val=""/>
      <w:lvlJc w:val="left"/>
    </w:lvl>
    <w:lvl w:ilvl="2" w:tplc="727C9996">
      <w:numFmt w:val="decimal"/>
      <w:lvlText w:val=""/>
      <w:lvlJc w:val="left"/>
    </w:lvl>
    <w:lvl w:ilvl="3" w:tplc="A6AEF024">
      <w:numFmt w:val="decimal"/>
      <w:lvlText w:val=""/>
      <w:lvlJc w:val="left"/>
    </w:lvl>
    <w:lvl w:ilvl="4" w:tplc="5E88EC04">
      <w:numFmt w:val="decimal"/>
      <w:lvlText w:val=""/>
      <w:lvlJc w:val="left"/>
    </w:lvl>
    <w:lvl w:ilvl="5" w:tplc="03F06ED6">
      <w:numFmt w:val="decimal"/>
      <w:lvlText w:val=""/>
      <w:lvlJc w:val="left"/>
    </w:lvl>
    <w:lvl w:ilvl="6" w:tplc="8460ED4C">
      <w:numFmt w:val="decimal"/>
      <w:lvlText w:val=""/>
      <w:lvlJc w:val="left"/>
    </w:lvl>
    <w:lvl w:ilvl="7" w:tplc="42900DB8">
      <w:numFmt w:val="decimal"/>
      <w:lvlText w:val=""/>
      <w:lvlJc w:val="left"/>
    </w:lvl>
    <w:lvl w:ilvl="8" w:tplc="B896F1A8">
      <w:numFmt w:val="decimal"/>
      <w:lvlText w:val=""/>
      <w:lvlJc w:val="left"/>
    </w:lvl>
  </w:abstractNum>
  <w:abstractNum w:abstractNumId="2" w15:restartNumberingAfterBreak="0">
    <w:nsid w:val="552B16CB"/>
    <w:multiLevelType w:val="hybridMultilevel"/>
    <w:tmpl w:val="4CCCA174"/>
    <w:lvl w:ilvl="0" w:tplc="6982076C">
      <w:start w:val="1"/>
      <w:numFmt w:val="decimal"/>
      <w:lvlText w:val="%1."/>
      <w:lvlJc w:val="left"/>
      <w:pPr>
        <w:ind w:left="720" w:hanging="360"/>
      </w:pPr>
    </w:lvl>
    <w:lvl w:ilvl="1" w:tplc="1A601F1E">
      <w:numFmt w:val="decimal"/>
      <w:lvlText w:val=""/>
      <w:lvlJc w:val="left"/>
    </w:lvl>
    <w:lvl w:ilvl="2" w:tplc="412EF910">
      <w:numFmt w:val="decimal"/>
      <w:lvlText w:val=""/>
      <w:lvlJc w:val="left"/>
    </w:lvl>
    <w:lvl w:ilvl="3" w:tplc="A082273A">
      <w:numFmt w:val="decimal"/>
      <w:lvlText w:val=""/>
      <w:lvlJc w:val="left"/>
    </w:lvl>
    <w:lvl w:ilvl="4" w:tplc="4C98E480">
      <w:numFmt w:val="decimal"/>
      <w:lvlText w:val=""/>
      <w:lvlJc w:val="left"/>
    </w:lvl>
    <w:lvl w:ilvl="5" w:tplc="AFC82F60">
      <w:numFmt w:val="decimal"/>
      <w:lvlText w:val=""/>
      <w:lvlJc w:val="left"/>
    </w:lvl>
    <w:lvl w:ilvl="6" w:tplc="CF86C0BE">
      <w:numFmt w:val="decimal"/>
      <w:lvlText w:val=""/>
      <w:lvlJc w:val="left"/>
    </w:lvl>
    <w:lvl w:ilvl="7" w:tplc="B836A91E">
      <w:numFmt w:val="decimal"/>
      <w:lvlText w:val=""/>
      <w:lvlJc w:val="left"/>
    </w:lvl>
    <w:lvl w:ilvl="8" w:tplc="5AE2F724">
      <w:numFmt w:val="decimal"/>
      <w:lvlText w:val=""/>
      <w:lvlJc w:val="left"/>
    </w:lvl>
  </w:abstractNum>
  <w:num w:numId="1" w16cid:durableId="1516842592">
    <w:abstractNumId w:val="0"/>
    <w:lvlOverride w:ilvl="0">
      <w:startOverride w:val="1"/>
    </w:lvlOverride>
  </w:num>
  <w:num w:numId="2" w16cid:durableId="17120688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76C"/>
    <w:rsid w:val="00301498"/>
    <w:rsid w:val="00403426"/>
    <w:rsid w:val="00A7676C"/>
    <w:rsid w:val="00CB7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63DAED"/>
  <w15:docId w15:val="{DF2B6198-2ED3-4B6D-A7E7-C5F5F67DF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B73BC"/>
  </w:style>
  <w:style w:type="paragraph" w:styleId="Fuzeile">
    <w:name w:val="footer"/>
    <w:basedOn w:val="Standard"/>
    <w:link w:val="FuzeileZchn"/>
    <w:uiPriority w:val="99"/>
    <w:unhideWhenUsed/>
    <w:rsid w:val="00CB73B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B73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BBW Projektteam Herzton-Puzzle</dc:creator>
  <cp:lastModifiedBy>Micha Tobia Boerner</cp:lastModifiedBy>
  <cp:revision>2</cp:revision>
  <dcterms:created xsi:type="dcterms:W3CDTF">2026-05-20T09:31:00Z</dcterms:created>
  <dcterms:modified xsi:type="dcterms:W3CDTF">2026-05-23T18:44:00Z</dcterms:modified>
  <dc:title>Sitzungsprotokoll Nr. 6 - Herzton-Puzzle</dc:title>
  <dc:subject>Sitzungsprotokoll im Vorlagenformat</dc:subject>
</cp:coreProperties>
</file>