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F07BE9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placeholder>
                              <w:docPart w:val="1A6D09C8E672418990BB5A99E999436D"/>
                            </w:placeholder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658A9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proofErr w:type="gramStart"/>
      <w:r>
        <w:t>pini</w:t>
      </w:r>
      <w:proofErr w:type="spellEnd"/>
      <w:r>
        <w:t xml:space="preserve">  D1</w:t>
      </w:r>
      <w:proofErr w:type="gramEnd"/>
      <w:r>
        <w:t xml:space="preserve"> ve ECHO </w:t>
      </w:r>
      <w:proofErr w:type="spellStart"/>
      <w:r>
        <w:t>pini</w:t>
      </w:r>
      <w:proofErr w:type="spellEnd"/>
      <w:r>
        <w:t xml:space="preserve"> D2  ise  D2|INP|HCE|D1|0|300|Mesafe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   Diğer cihaza program aracılığı ile ses çaldırma.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658A9" w:rsidRPr="003F76DB">
          <w:rPr>
            <w:rStyle w:val="Kpr"/>
          </w:rPr>
          <w:t>http://192.168.2.80&gt;data:D1=0</w:t>
        </w:r>
      </w:hyperlink>
      <w:r>
        <w:t>;</w:t>
      </w:r>
      <w:r>
        <w:tab/>
        <w:t>SEND komutu ile 192.168.2.80 ip cihazına D1=0;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768CC" w:rsidRDefault="00A768CC" w:rsidP="00EF3F9D">
      <w:pPr>
        <w:spacing w:after="0" w:line="240" w:lineRule="auto"/>
      </w:pPr>
    </w:p>
    <w:p w:rsidR="00A40A16" w:rsidRDefault="00A40A16" w:rsidP="00EF3F9D">
      <w:pPr>
        <w:spacing w:after="0" w:line="240" w:lineRule="auto"/>
      </w:pPr>
    </w:p>
    <w:sectPr w:rsidR="00A40A16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2A6E56"/>
    <w:rsid w:val="00357D22"/>
    <w:rsid w:val="00363C26"/>
    <w:rsid w:val="004C46E5"/>
    <w:rsid w:val="00596526"/>
    <w:rsid w:val="005B4CB0"/>
    <w:rsid w:val="00624706"/>
    <w:rsid w:val="006300AD"/>
    <w:rsid w:val="007D25D0"/>
    <w:rsid w:val="00825CF5"/>
    <w:rsid w:val="008658A9"/>
    <w:rsid w:val="008837F3"/>
    <w:rsid w:val="00971990"/>
    <w:rsid w:val="009F30DB"/>
    <w:rsid w:val="00A16F35"/>
    <w:rsid w:val="00A40A16"/>
    <w:rsid w:val="00A768CC"/>
    <w:rsid w:val="00AA0CF4"/>
    <w:rsid w:val="00AA0D06"/>
    <w:rsid w:val="00BC43B8"/>
    <w:rsid w:val="00BD1C5A"/>
    <w:rsid w:val="00BE6FBA"/>
    <w:rsid w:val="00C11A3C"/>
    <w:rsid w:val="00C55338"/>
    <w:rsid w:val="00CC3BF9"/>
    <w:rsid w:val="00D06AC6"/>
    <w:rsid w:val="00D1355F"/>
    <w:rsid w:val="00E16678"/>
    <w:rsid w:val="00E277DC"/>
    <w:rsid w:val="00E62879"/>
    <w:rsid w:val="00E94C2E"/>
    <w:rsid w:val="00EC7D33"/>
    <w:rsid w:val="00EF3F9D"/>
    <w:rsid w:val="00F07BE9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E65627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  <w:docPart>
      <w:docPartPr>
        <w:name w:val="74E9AEFDA48D450B80F4FEE7288E3E27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FCE519DA-DE7D-40FF-9112-092198F16CC9}"/>
      </w:docPartPr>
      <w:docPartBody>
        <w:p w:rsidR="00E65627" w:rsidRDefault="00DE0150" w:rsidP="00DE0150">
          <w:pPr>
            <w:pStyle w:val="74E9AEFDA48D450B80F4FEE7288E3E27"/>
          </w:pPr>
          <w:r>
            <w:rPr>
              <w:color w:val="FFFFFF" w:themeColor="background1"/>
              <w:sz w:val="40"/>
              <w:szCs w:val="40"/>
            </w:rPr>
            <w:t>[Belge alt başlığını yazın]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081B53"/>
    <w:rsid w:val="00397E76"/>
    <w:rsid w:val="0072555E"/>
    <w:rsid w:val="0073716D"/>
    <w:rsid w:val="00A56062"/>
    <w:rsid w:val="00DE0150"/>
    <w:rsid w:val="00E656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472D2D6-DFC7-439A-B18B-7461C0C6D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2414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26</cp:revision>
  <dcterms:created xsi:type="dcterms:W3CDTF">2025-12-13T18:07:00Z</dcterms:created>
  <dcterms:modified xsi:type="dcterms:W3CDTF">2026-01-03T17:54:00Z</dcterms:modified>
</cp:coreProperties>
</file>