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475" w:rsidRPr="00C3394B" w:rsidRDefault="00757475" w:rsidP="00757475">
      <w:pPr>
        <w:rPr>
          <w:sz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CA77D24" wp14:editId="2078B34F">
            <wp:simplePos x="0" y="0"/>
            <wp:positionH relativeFrom="column">
              <wp:posOffset>-139065</wp:posOffset>
            </wp:positionH>
            <wp:positionV relativeFrom="paragraph">
              <wp:posOffset>20955</wp:posOffset>
            </wp:positionV>
            <wp:extent cx="838200" cy="838200"/>
            <wp:effectExtent l="0" t="0" r="0" b="0"/>
            <wp:wrapNone/>
            <wp:docPr id="10" name="Immagine 10" descr="https://seeklogo.com/images/U/universita-degli-studi-di-salerno-unisa-logo-CB7C462BB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eklogo.com/images/U/universita-degli-studi-di-salerno-unisa-logo-CB7C462BBB-seeklogo.c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183A062" wp14:editId="41ACC2C4">
                <wp:simplePos x="0" y="0"/>
                <wp:positionH relativeFrom="column">
                  <wp:posOffset>5377815</wp:posOffset>
                </wp:positionH>
                <wp:positionV relativeFrom="paragraph">
                  <wp:posOffset>58420</wp:posOffset>
                </wp:positionV>
                <wp:extent cx="915670" cy="907415"/>
                <wp:effectExtent l="0" t="0" r="0" b="6985"/>
                <wp:wrapNone/>
                <wp:docPr id="29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907415"/>
                          <a:chOff x="0" y="0"/>
                          <a:chExt cx="915670" cy="907415"/>
                        </a:xfrm>
                      </wpg:grpSpPr>
                      <pic:pic xmlns:pic="http://schemas.openxmlformats.org/drawingml/2006/picture">
                        <pic:nvPicPr>
                          <pic:cNvPr id="18" name="Immagine 18" descr="https://www.di.unisa.it/rescue/img/headerbg/logo-di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87" r="41128" b="14932"/>
                          <a:stretch/>
                        </pic:blipFill>
                        <pic:spPr bwMode="auto">
                          <a:xfrm>
                            <a:off x="0" y="19050"/>
                            <a:ext cx="91567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6" name="Rettangolo 26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60F2DD" id="Gruppo 29" o:spid="_x0000_s1026" style="position:absolute;margin-left:423.45pt;margin-top:4.6pt;width:72.1pt;height:71.45pt;z-index:251662336" coordsize="9156,9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JBlLsgQAAC0LAAAOAAAAZHJzL2Uyb0RvYy54bWykVttu2zgQfV9g/0HQ&#10;uyPJka+IU7jOBQGyTdB20WeaoiSiEskl6SjpYv99D0nJuXnToBsgMi/D4fDMmUOefLhvm+iOacOl&#10;WMXZURpHTFBZcFGt4j+/XozmcWQsEQVppGCr+IGZ+MPp77+ddGrJxrKWTcF0BCfCLDu1imtr1TJJ&#10;DK1ZS8yRVExgspS6JRZdXSWFJh28t00yTtNp0kldKC0pMwajZ2EyPvX+y5JRe1OWhtmoWcWIzfqv&#10;9t+t+yanJ2RZaaJqTvswyC9E0RIusOne1RmxJNpp/spVy6mWRpb2iMo2kWXJKfNnwGmy9MVpLrXc&#10;KX+WatlVag8ToH2B0y+7pZ/ubnXEi1U8XsSRIC1ydKl3SskIA0CnU9USRpdafVG3uh+oQs8d+L7U&#10;rfvFUaJ7j+vDHld2byOKwUU2mc6APsXUIp3l2STgTmsk59UqWp+/uS4ZNk1cbPtQFKdL/PcgofUK&#10;pJ+TCavsTrO4d9K+y0dL9PedGiGfili+5Q23D56byJwLStzdcnqrQ+cR7wyVEfC+altSccEiN1Qw&#10;Q8FPl1+DQui67qjgRzvBDTniNtGY3rGEt1VSM4La2VZJIys5gpESlcPV7em2CZsSB8q1pN9NJOSm&#10;JqJia6NQF6hWZ508N/fdZxFvG64ueNNEWtpv3NZfaqJAkszT3U32YPVBv128gfBnku5aJmyoYM0a&#10;4CaFqbkycaSXrN0yEFJfFRk4A/Ww2E9pLqzfE6y6NtZxzvHLF9nf4/k6TRfjj6PNJN2M8nR2Plov&#10;8tlolp7P8jSfZ5ts849bneXLnWHAgzRnivehY/QVWQ5WVK89oVZ9zUd3xCuLQ9IHNPz6EDHkEHKx&#10;Gk0/A3WnQwhvPsNB0cqyMXIOJcryxfE4VIWxmllaD7kZ8A+JNSjCaNv9IQtgQnZWekgOFmG2SCe9&#10;wB0qxPl8fjz1hbgvKHBFG3vJZBu5BlKAiP0G5A7nCWccTNyhhHTMwDhZNuLZAHyGkUPZmhxPc2Rr&#10;Olqvz2ajPD+bjz5+RGuzOV/kx9k0n5zvs2VqUsjuZgvaa1b8/4T9R6JcFThs+4JA10kf7iQz8Bu9&#10;95HE3UiH1NwXDtB0bh9lYDwdZOAzs7goK9lAeqeOCr3hXndNH+Ggf2+Lbj6ZZZB0p7mhGU4+UGVI&#10;4zszbWTDC5dsz2V3O7NNowP7t1VQEpD8qVXI/7Mhf63/ZGHPHIj7cF7fsg8NCzz7zEpcWLhWxp6a&#10;L3wSSqEsQZ0cd1iIcZLiz+sdohzC97XaCDh0nkucbu+7dzBYBieD74Bkb++WMv/S2C9O3wqsJ+Cw&#10;wu8shd0vbrmQ+pCDBqfqdw72CP8JNK65lcUD9AFK7W9io+gFRyFfE2NvicbDBpcwHmv2Bp+ykd0q&#10;ln0rjmqpfxwad/YgPmbjqMNDaRWbv3bEXZLNlUBJLLI8dy8r3wHTxujopzPbpzNi124kNBDKjuh8&#10;09nbZmiWWrbfUEFrtyumiKDYexVTq4fOxqKPKbwKKVuvfTvcvtfii8KdHZLnGP71/hvRque4hRZ9&#10;kkMZkuULUQu2Lh9CrqGsJa7bHuKAa9+BJPiWf5Oh9ezR97TvrR5fuaf/AgAA//8DAFBLAwQKAAAA&#10;AAAAACEApgtHGKiWAQColgEAFAAAAGRycy9tZWRpYS9pbWFnZTEucG5niVBORw0KGgoAAAANSUhE&#10;UgAABXgAAAEhCAYAAADFxcgbAAAAGXRFWHRTb2Z0d2FyZQBBZG9iZSBJbWFnZVJlYWR5ccllPAAA&#10;A2ZpVFh0WE1MOmNvbS5hZG9iZS54bXAAAAAAADw/eHBhY2tldCBiZWdpbj0i77u/IiBpZD0iVzVN&#10;ME1wQ2VoaUh6cmVTek5UY3prYzlkIj8+IDx4OnhtcG1ldGEgeG1sbnM6eD0iYWRvYmU6bnM6bWV0&#10;YS8iIHg6eG1wdGs9IkFkb2JlIFhNUCBDb3JlIDUuMy1jMDExIDY2LjE0NTY2MSwgMjAxMi8wMi8w&#10;Ni0xNDo1NjoyNyAgICAgICAgIj4gPHJkZjpSREYgeG1sbnM6cmRmPSJodHRwOi8vd3d3LnczLm9y&#10;Zy8xOTk5LzAyLzIyLXJkZi1zeW50YXgtbnMjIj4gPHJkZjpEZXNjcmlwdGlvbiByZGY6YWJvdXQ9&#10;IiIgeG1sbnM6eG1wTU09Imh0dHA6Ly9ucy5hZG9iZS5jb20veGFwLzEuMC9tbS8iIHhtbG5zOnN0&#10;UmVmPSJodHRwOi8vbnMuYWRvYmUuY29tL3hhcC8xLjAvc1R5cGUvUmVzb3VyY2VSZWYjIiB4bWxu&#10;czp4bXA9Imh0dHA6Ly9ucy5hZG9iZS5jb20veGFwLzEuMC8iIHhtcE1NOk9yaWdpbmFsRG9jdW1l&#10;bnRJRD0ieG1wLmRpZDoyQzY3MTFGQzcyOTdFNjExQUVGRkYwQTIxOEI4NTFCNSIgeG1wTU06RG9j&#10;dW1lbnRJRD0ieG1wLmRpZDowQUFEQjVEODlDMTkxMUU2QjNDRUIyRUNGMjQxNzRGRiIgeG1wTU06&#10;SW5zdGFuY2VJRD0ieG1wLmlpZDowQUFEQjVENzlDMTkxMUU2QjNDRUIyRUNGMjQxNzRGRiIgeG1w&#10;OkNyZWF0b3JUb29sPSJBZG9iZSBQaG90b3Nob3AgQ1M2IChXaW5kb3dzKSI+IDx4bXBNTTpEZXJp&#10;dmVkRnJvbSBzdFJlZjppbnN0YW5jZUlEPSJ4bXAuaWlkOkRBMTUyRDEwODE5QkU2MTE5MDk0RDkx&#10;NkRDMzIzNEUxIiBzdFJlZjpkb2N1bWVudElEPSJ4bXAuZGlkOjJDNjcxMUZDNzI5N0U2MTFBRUZG&#10;RjBBMjE4Qjg1MUI1Ii8+IDwvcmRmOkRlc2NyaXB0aW9uPiA8L3JkZjpSREY+IDwveDp4bXBtZXRh&#10;PiA8P3hwYWNrZXQgZW5kPSJyIj8+0b5bsAABkthJREFUeNrsvYdzXNeZ7bs654RuNEIj58AARiXK&#10;smTL47l37q169epWvb/SVRM8wWOPPQ5KzAQBEACRc2zEzuF9a3cfsElRsmeuJCt8P9f26ZP22eHQ&#10;1V5YvbatWq1CURRFURTl+4TNZrM+2qXckTLMw1L4xWdWyh+lVHSkFEVRFEVRFEX5ruPUIVAURVEU&#10;5XsMRdyZ+ueolKP6voq7iqIoiqIoiqJ8L7Cpg1dRFEVRlO/dF5wXDl4Le71UoOLudxlHfR5t9UKz&#10;QkhKEC+MC7YvuLf6yueclOP6tlovFX1HFEVRFEVRlO8a6uBVFEVRFOWHgIp2334ahVt7w3dVv5SY&#10;lPb61oUXIq69vu/EFwu7X/ZOFKSU6vuWyMv9tJQNKfuoCcCVhvONYrCiKIqiKIqi/NVRB6+iKIqi&#10;KN+/Lzg2mw7Cd4OElCEpzXgh0lqTZwm9PO6ql2+SopS8lDJeFnaBF0LwHmqZzgc6lYqiKIqiKMpf&#10;7f//qMCrKIqiKMr37gvO1yzw6ven//a8WLEKFHb7pXSiFrHwFxEIBBwej8fudDpZbMVisXrjxo3m&#10;vr6+JOuWebHZ7XZbfY5sDXNVJdZ7wW1O+N3vfreczWZL5XK5yiL1VQqFQkWO/VfcudtSHqHm9i3I&#10;Y0o603/df5+KoiiKoig/NDSiQVEURVEURfnasNlsdOFygbsOKS14kZnrta6hKOtyuWwUbd1ut52f&#10;62IwxsbGmgS/HPfIcY9c46lWq/wO68zlcoWBgYE3AoHASLlcRqVSMYWiLrfWMVblcDj4nIvPUhev&#10;+4Wcz8txCrol+VxkyQvFYrGwvLx8uL6+nuE9pVKpUheBq/LZbOVaqsetUt5Hze2bl2sPZbsiZVdK&#10;Tp6hUQ6KoiiKoijK1/udWx0oiqIoiqJ8777gqIP3v9Wf/9txq4u5VqRCk5Ru1Ny6ASk+vMjWNVDI&#10;TSQSnvb29kA0GvX5/X6fx+Pxy3FfpVJxUZwdGRn5Hw6HI0axtlQqmWIJuVaRc+Y7rdUP67Ml9BKK&#10;u1Yf+ZlF6q1awm99/6I4nU7s7Ox8tL29PU/RWeopyHOyhUIhf35+ntnf3z9fX18/Pzw8LL5mKJjt&#10;m6sXxjcsoxbnUPg6Bd+vah6/6/8+FUVRFEVRfnD//0cFXkVRFEVRvndfcFTg/W/15787bnKfFbsw&#10;VN+6pXjq5SVisZgrkUh4Zev1+XyeZDIZv3Hjxv+TyWQ8Jycn9rOzM5t8thcKBXO9y+UKUWy1RNhX&#10;28nPbD+31nFrny5dr9cLj8dzcV2xWEQ+n0c2mzVbHrPqbxwLbsvlcl4KRVnWVQ2FQiyVQCBQlbY+&#10;+fTTT/8o91Wlzdmjo6Pczs5OXj6/LqKB7t5z1ETehfq2JPWWv03z+H3596koiqIoivKD+/8/KvAq&#10;iqIoivK9+4KjAu83McZURLk42iBqoi6jF3yvXsfYhVgs5h4fH2/+8MMP/+78/NwrxVEsFh3lctkh&#10;lzB2oY0O3UbXbePWmtNGEffPzTNFW3kuOjo6EI1GTVwDxV0Kx5lMBkdHR6ZQ6LVcvpYIbM2xVSzX&#10;b6PbV8hIfbt1cbjs8XhKwWCwLHU+/fu///tP5BnFk5OTEjN9X2ma5eylgs3c3jluf0hRDirwKoqi&#10;KIqifMXfr/T/oCiKoiiK8r37gqMC79c5thRzh1ETdz8n6ra2tnoCgYCzqanJ53Q6XWNjY32RSKS/&#10;XC5HZP/S6ekpFzi7EG8tAdXv9yORSKC5uZmLqRkRleLr/v6+KbzHElpfnd9G5y6FXF7DOvr6+nD1&#10;6lVIW3B8fGyEXQqybrfbXHd4eIilpSVTzs7OzLnGunkNr2W76AJOp9Om8Lj1PKsfdAv7fD46htPF&#10;YnFW9s+ePXv2iHEOQn57e5uRDtnXDGlGyhlqmb1zUte+/vtUFEVRFEVR/ivoImuKoiiKoijKl2Kz&#10;2eJ4WdT1N54PhUJOlqamJm9fX18ylUqNZ7PZMJ26hUKhP51OJxojFiiaWuIuRVU6bFtbW02Jx+NG&#10;KOVxum0PDg6wurqK9fV1nJycGEGVTtovwhKMKciyLjp4+Zn1UFyWdiISiRjRt7e317h8WSdFXj6P&#10;n612EgrPQ0NDpo1TU1NGKCZsw6tCP/OBpc8xef6brEuelZT66ezNSZ+Oz87O1n7961/PFIvFioxJ&#10;QcaoUh9LlqSUPrn3BDVn76zUf6Bvn6IoiqIoivLnUIFXURRFURRFeS31GAY6dm9LaW885/F47JFI&#10;xPXOO+90hkIhippBOeyTbcxut/+IQimFVjpvKdbS4crSKJ5SeG1pacH4+DgGBgbM9XTVnp+fGxGY&#10;YmwqlUJ/fz8ePnyIycnJC5H31czdV9ptBFjWwS1F2dnZWaytrRnxmO5eCr/Dw8Po7Oy8cOHOz88b&#10;kZf3mS/K9ZgHOoG55f1WlMSrbl9LsOZ51kexV/p6xTrGaxOJxOGdO3d+I/WX5Jqz5eXljenp6YOj&#10;o6OiwE40ir1Ouedjub+ob6KiKIqiKIryZajAqyiKoiiKonwOm81Gty5du11SKN5SsLQxU7ejo8PX&#10;19cXCwQCkZGRkf/v+Pg4SeGVQiYFVS5eRodsOBw2hQudUWTd2toysQuWGErRlOLu2NiYEXs3NjaM&#10;k5Z1sZ5kMokrV64YMZb5uXTgUoRlnIKVifsl7TfPYFsoGtMFvLi4aIRZwn1GNty6dQuDg4MmeoHH&#10;KEg3uoDp3GVhH3jMyut93fOsCAmOA++lQM028jkUraVfTS6X6//wGMcnGAz+VsbnobTvaGZm5vDo&#10;6Mgs0CbPoArObOO41MnohtkfQnSDoiiKoiiK8t9DBV5FURRFURTFYLPZqJjSsTsgpRt1YZf4fD77&#10;6OhoLJlMxltaWgaam5vfy+fz9nQ6HbLycenQZaQBxUuKsnTHckvX7LNnz4zQyoXNLDcvz12+fNmI&#10;rg8ePDAuW563ohIo+LLuiYkJI/ZSDGYdjTEJX4QVCWHl5FqF+zxOQZdtokP42rVrxkkcDAaNEGvF&#10;NLDdFKh5D8VlisX1cfrC51rPo7g7MjJihGGK0uyL9XyK1eyn9Pvtnp6eG11dXevRaPT35XL5dG9v&#10;L33//n1GM7BzzfXSJc9cle1zKXs/pAXZFEVRFEVRlD+PCryKoiiKoig/cBrcuhR3X1o4LZFIuLu7&#10;u8PBYNA/Pj7+TrVaHTw9PQ1tbW2FGWVAUZSLkFHUZWG+LSMQKGxSxLUWM6OgydgCQmGW1zFzl+7Y&#10;zc1NTE9PY2Fh4WIRNd5Hp6610NmdO3cg7cDMzIxx2jYu0PYFfbpw8ZovvfWYCDpr+XwKx7u7u6aw&#10;XWwzRVkKv5ZgbcU58DzbT/dxYzTEq1jP4nM4JqOjo+a5dC5bsQ58NoVeiryZTMYjdXvklhEZj3gs&#10;FsvLePxWtpt7e3vHc3Nzx/WcXs7JuJQeKWvy/DnUhN7yF7XBGgNFURRFURTl+48KvIqiKIqiKD9Q&#10;bDYbBd0RNMQwXHxJdDptP/3pT7uvXr36fjqd9mWzWWc+n++z2+0+iqQUKSl+tre3G+G1ra3NCLYU&#10;NinIclEzOmTn5uawt7dnHLAUSCly8jzjGSioUky1FkCzxFwrQ5dQcGX2LcVeCsi8jy5hK+rhi7CE&#10;YstR+6oYzH0Kt3w+nbl8HgVdirOMVOC1FKnZRt5vOXi/TOC1nL90/XI86Dq22klBl3232mWJx0T6&#10;bZfzLXQuy9h+0NHRcT40NJR9++23F375y1/+aXNzMyttZWcD9fmiu/pU6tmDxjcoiqIoiqL84FGB&#10;V1EURVEU5QeGzWaLo+bYpVAYso4HAgGH3+93fvjhh4ORSKTT5XL1ZjKZqxQ8rdgEywHLQvGTMQss&#10;FC339/eNSEtxk0IpxVnGE3DLfWthMoqcFE+5z3pZP8VW61zj4mkUSOmeZS5vPB43z2ThfdbiZY1Y&#10;Qu6rEQ2vE4MtF3B9TD63aBtFWEvg5fP/EoHXytdl5APrsZy/Vr3sJ+u1hHF+psOX48ToCbmmk/3i&#10;s4LB4MDPfvazoIxVZlJYXFxMr62tsTJfvXAxNsY3rKAm9B6oa1dRFEVRFOWHhwq8iqIoiqIoPyDq&#10;4u5bUtqtY9Fo1On1eh2Dg4NNqVSqu7m5+W9zuVwrXbMUYSmscku3q7UIGcVTQjGSIiZduIw7oCB6&#10;+/Zt417ldRRiKXrSmUusRcoahdVGUfdVLPcrRWCKnhSY6eBtjHx43b2NEQ2vWxjNcgmzPsuRzL7x&#10;WdZ5S+DlsxsF3i+i5kD2QMbP9J/jxzgJ5vpa48X66UIeGhrErVu3jYt3cnLSiON8jtVnluPj45DU&#10;+XM+c2BgIJFsSU41NTWtbG9vZ6TuktTLiAYK9GNsspQ/6RuuKIqiKIryw0MFXkVRFEVRlB8ANpuN&#10;CmOrlJv1LUVHW2trq2diYqI1Eom0lUqlgGx/cn5+3kQhkoIlxc++vj4TvUCxcnl52QirFCApYNJ5&#10;SncuXap06jJbd2hoyLh6rRgG1kOo6dbydStGLLXqp5vXEkBfB8VXCsVFeS6vs5zAX+bK/SIHr3We&#10;dVhuYAq9bD9jGPic+ngZIdlaeM069zqB16q7UqnKWDiNwMvx4lhxcTUKt1ZbeD+f2dXVbRah43Hm&#10;ELNQJKfIbD3fajvb5vP5fuT3+f3Dw8NxKUfrwmeffbZbXzyOgzdkqzVuXsqeHKuom1dRFEVRFOWH&#10;gQq8iqIoiqIo33NsNht/ym9l7fp5zOfz2QcGBsKpVCre1NQ07na7f5zL5WzZbNZHty2FV4qNFG8Z&#10;uTA4OGhcuIwRoJBLkZfCI8VPS7ikaEvBkm5Xy6nKqAIery1cBlPK5SJOT0/M/RR3KQrzeTVBkgLs&#10;y+7bSrkCh9TLwn0Kw1+Wv1vvs9la4rDVBisKgjm5VnYw28qF4ChYW+cpAFPgZeGxiwze1zyr1n8u&#10;ruYwjlz2m/3iODB/2BJtOTasjwJwOBwx93H82B8e5z0Ug618YyvPmO07PZHn5/JXZX/M6XCux+Px&#10;373//vu+ra2t9NOnT4+lehdqTl7O8Zo865nUv6dvv6IoiqIoyvcfFXgVRVEURVG+p9QXURuS0oOG&#10;RdTGxsbC8Xg8Mjo6ekd2B0ulEs8FXoisL5yuFB8pcFJ87O3tNQLv1NSUEXnpfLWut6IWeD1FTcY1&#10;MOIglUoZ8TSTYUyBdU3pQijm9RR4GWmQTh+iWKQ7mNm6Ncerw+6EX+oJBoJwOWoxEedSl7Wg2Wv6&#10;fFEsFy/FWrafIioFax6jw3h8fNw4Z9fX1407mQIuYb8scbfR3VssFOB21aIm6nbki7EigYAfLS3N&#10;CIWC9cXjDk0/KdCyPRzfVKoDXV095vbd3T3zTArQbCOLJV4zx5dOaLZhe3sbK0vLyJydu0oVuGQc&#10;+5LNzRG3x5OT9v9Bxm9hcnJy9+TkpFSf51EpnfLMZdSzefVfg6IoiqIoyvcXFXgVRVEURVG+JTTm&#10;0v7f8EWLqHV3d/tbW1uDzc3NSSm3CoXCRLlc9lJ4pOuUblG6TlmsXFyKu1wEjEItHa8UHSmIMk7A&#10;WmzNwvrMczs7O0YQ5mJiCwsLUk8ZLqcDNgdduGVkszkj/DJLtxbrMGgE3qWlFRQKRSPwOuTaSCSM&#10;nt4eNCeTKFcq5p7jo+MLp+0XjaGVr8u6KZxSpO3q6jJCLyMSZByMQ5bPf/r06UX0BPvtdrlMNAOv&#10;5TEr/9dETbitZ9bnClZURM0V3NraZkRgZuqyboq7llBOsZZjyHiG8/OM6QufwfMUntlmK06CLl8K&#10;0NynEM5HOOU8RXKb3e4slUstFJ1lzlzXhJGRkUcfffTRY3lmTuaLSjWF3ktS4jJOn6ibV1EURVEU&#10;5fuLCryKoiiKoijfI163iJrH47H39PQErly50heJRG6cnp565bpxKU4KmYxRoPhJxy3dt2tra8Z5&#10;ai06RvGTQikzYyn08nq6Snmu0UlrbSlc8vzAwIC5loKqyaA1AQc2I97yPoqgz58/p6PYREBQ9GU8&#10;w9nZubnO6/Wgu7sLo3Le7rBjbX3NiM0UXK0YhVejGqxYB7adkQsUdimsMkeYbbEiIXgv+0o38vT0&#10;tGkzcdgdcHs8xtnLa1kP6zALtZmMiYuRvthYYxCJxNAu48PrNjc3ZQyPYGf0sb0m2nOsKXjHYlE8&#10;fTolz9+VMe2Q9vkunMUsFKbZVmucKZifnZ+Zejl2xp3MhetqkRXt5+fn7XKs+fr166GdnZ0padW2&#10;9KeQz+e5ulyblA/VzasoiqIoivL9RQVeRVEURVGUbwlfkXP3QtzlImrRaNT53nvv9cq2Rw71ViqV&#10;6xQQKc5S5GQUwJUrVzA8PGyEUIqndNxOTk5iZWXFZMQeHB5gbX3dCKLMrKULlZ831zdQKBYuIhEs&#10;By+dqxQm6XqlMzgejyMQDMh+ARXm1TrscMj1FFXpnqWwPDY2itu330B7ewonR8dGOA2GgnJvwrhW&#10;l5aXMTX1FNu7O0botMTkVxdbsxYzYxu4AFw2kzUCc6VaaVjsrWr6SYF5e2sLR+kjVMsV2OQ5rIkC&#10;L924FF15HQVeK2fY3P/KNFXqGbyRWNSMDyMXNjc2jNO4Kv+xy0lfIGDOJRJxk0G8tbUpY7Ql4x9F&#10;UMaGz2L9FJUpAtNhzH2KuxzrjLSBzmI6hiko8xwd14RtlPlMyv57zc3N3r/92789XFpamp2enj7Y&#10;2dmx3LzM55Wm2D6qGLX6//59UxRFURRFUb4dqMCrKIqiKIryPaC+kNobqDk2jWu3r68v2N/f355K&#10;pf4uk8kMUtS1FlBrXEyMAigzcOlspWPVxBTIdRRn6d5d31jH7t4upmemjRhLgfconcbB3j4y2Qwc&#10;TqfVBiOEsg46gCmy0glLEZki7+7enhE/TXavvbYoG93CFDV5jLm4zc0JBAN+s7Ca0+2U63NYX9/A&#10;k8lJLC4u4DybpSEWZdREXoeJLbBfREo4nS4jCPM5dPueHp/UFnBjNES1gkK+YJy91qJpVaN12owf&#10;t1IXiinosv3sO+tl3MQXZf6yTrvTcbEoWkT6yz7xnrOz09p90i5GLshcmL5S/N7d3TbnG3N/a4ur&#10;BY3bmONluanZVsZaVK2v7tJYzhld1xxfRjhsbGxwG5GzP5NxqHZ2dv5LOByeefLkybqQlbln4wd5&#10;t/RjRp61r/9qFEVRFEVRvh+owKsoiqIoivIdpiFvtwf1hdTcbrf9/fff7/J6vc3JZPLDXC7XQUHX&#10;WhTN1uCAtYRMukvpIuXiaBQUKTIykoGipcPpwO5eLU6hrbUNly9fRndPD2aePcPx6Ympx3K4Wouz&#10;UeRlXRQqKfDSkUrBl8cb20GBk45htoMiKEVmni8Vi8jlc9KWM+P0ZeECbG6nU9ruMHm0FKeNYC2F&#10;bXeamIN6Ti3rr9ZjI4xRteZWZd28h25la1EzK/fWcgKXZawYscD2EgrCL0dCWIurVYwozOfHZZwo&#10;iPN8+jBtnLeMnOCldrmPcQs9Mmach6WlJXOe9XHfyuDlfjQaMdexfYyPYN4x22ivxTGYdlBM5jVv&#10;vPGGicygYPzo0SPMzMwYZ3ahULB5PJ6fhEIhn8yVV9q18eDBA0YzuFBbgC0m9TGXd1f/BSmKoiiK&#10;onz3UYFXURRFURTlO4rNZkvI5k005O329fUFpDT7/f4er9f77tHRUSocDtsoBFJAZOSCFTnAQmGV&#10;wi3ds4wloPBINyh/9k9Rkvm40aYYns3MGDcpC8VFOkdZ58nJqamTYqeJaLDJF0yn42Jxtva2drRK&#10;Pb3dPVhZXMZRKQ04nEYYrdZjExiVQMcr3a2sNxKJGsGTgibPs95ukxHsh9fjgdPtMiIt+8Pr3HVx&#10;1GHEX3td4LWbddBMJq88p1qpZfNaUQ0sRWkjBVEKx3T8ms+yzedzyGVzyOayF4ursV6K0+W689nU&#10;b6uJvX6vD5FQ2Dh193f3sCt9yfJaeRYXXKPblmNFAXt1dfVC0KZ4btokxS194vgzj5cxDmzLysqy&#10;GRfzpV36xmMcC4rljNWw5pT3cZ5YHwVhztHh4aFH2nlbnjne1dXF7N1/lbrONjc3c1Jdq5Sfai6v&#10;oiiKoijK9wMVeBVFURRFUb6D1MVd5u1eRDJ0d3cH3nzzzWtut/tWJpPxy7aDbk86cSnKUqikW9eK&#10;BSAUDfkTf4qxFAwZZ8Dz9+7dM+5bunVHhkcQDUfg8/ouBFmKlQODg0bgZdZtqVS5cOYaB26paITO&#10;ne1txJua4HV7jO+1XCyj4qRo6zSFAiiFXYbYUqzlQmRheVY4EjGfGdcQ4rFQyOyzPz6/H26P+yKW&#10;wVaPazCmZCuT14i79bzc+n5t4GqbKnAhcrPtuVwe2WwGmcwZMmfn0q9jKSc4OT01jmZ+ZqZuLps1&#10;Y1C7r1QTf6XSoty/tb6JvZ094/7lccZQ0Imb6ugwYjmhq5mOWwroVh0sHAMuuObzMa7CfnEdn0sx&#10;23JdUyymu7q3t9fMG8ee5zh3ly5dMuIvr2edcj4g7QjkcrnwxMSEY21t7Q/RaHR/enqatmu6vS9J&#10;6Zb7V6BCr6IoiqIoyncWFXgVRVEURVG+QzREMnRLCfFYa2urp6enJzo0NHTZ7Xa/nclkUhQPGXcw&#10;MjJiCl2edI8Sin+mrnqddK3S9UnRdnBw0Czy9fz5wsUia+Pj4+YcIwFqebA1Mbe3pwc72ztYXl4x&#10;i61Z8BzduczpnZ2dNXUw7uD07AzlcgmVchkBf8Dk1TLWIBKNmPZRvPVTwPX6jIhLcdTvk89eLzxu&#10;T8216/6avr5GzFBKP4oo5PPI53LGsUsnLh3PLOxHRsrJcU34ZZ8osvLc9ta26S9HlbnERuC12Uy/&#10;OE7cmkXdtrfN9ZZztx6pIOdDRrSl+/j09ETmY9WMtXEg1yMkKHBb4i7HmPPz4MEDc47Oa2byUgBm&#10;3AafRXG4Xr/Xbre/JfPqlPF+7HK5FiYnJ4+k3mr9HaLQG5P2fqIir6IoiqIoyncPFXgVRVEURVG+&#10;W1DcHZNiQnSbm5vd169f74xEIkMOh+NOpVKJU9hl1AFduxRn+dN9CpHMsWWeLEU/43y12+B0OU3c&#10;AIXHxcVFIyBSKEyl2rG2VhMQudgXnbyMAaB4SIEyFo0ZEZbXMuJha7OIUt3ZSn+sES8LZ1haWjaL&#10;qzE+wR8OIRSjMzeEeCxmRGM6W9k+5vRGpd0eunn/qxRLyJye4vz0BDZ5vt8fgNfvg93lgrH1VmuL&#10;oZnMXArMpbJJV2C8gZ3Pc774SuyuRz5QTH2VsvSJDt7D+lhSRKXTltujwzTOMxkjDpfq4q7cgHJd&#10;MN7c2DAi7PbWlqmLbmUTEyHnOWZ0LcdiUWQy55ienjZO60KhaK4jrI9jxWgGLohHlzDHnXEarINi&#10;MwV8LoBHYdzKOKYQXF/AjXr+bbdw+/btVGdn5+Tvfve71UwmU64Lvan6u/WR/hNTFEVRFEX5bqEC&#10;r6IoiqIoyncEm82WRG0xNbtgGxgYCN66dWu0UCg0ezyeH1UqlShdsBRd+XN9/myfbt1nz54ZwZAx&#10;DHShWuIf4wzsNjuq8h86UikaMvO1r69X6ujE+tqquW95ecmIiBQ16R7t7uxCNBKF3WlHW0uL7Hfi&#10;7OQEB+lDI1baHbZaBAJzb+WT2+NFc2sLWlJtSMo2HmtCSI75fD4E/H6zZTTEX0oFNfexcSCXKyic&#10;nWB5chJT9+6jks+jf6Af3f0DCCcSsDGuoFKRUkapWEDu/Ay5k1NUcnnjCI62tiIs4wRph4lysNm+&#10;8LkOu924jD3S3lg8bqIXKHYzbuFY+r9/cIgdGeO93V0cSDmS8aDo/Gx6GitLy8jkssZVawmvRuAt&#10;FExMRXM8gXA0YlzDm5tbWF/fNFEZVjSDtbCazLkRfTmXFJc5vxTT2QZ+5v0cT2uerRgLbvk8p9M5&#10;IfdPyDy2yf6/y7uxtbKykq2LvD1y7aLM4bb+a1MURVEURfnuoAKvoiiKoijKt5yGWIYe1LJTKd76&#10;3nzzzauRSOT/nJyc0M3romjIyAOKgHTc0qHKLN1PPvnEiIEUDHkNHZ4UCYvlWoZszeFaE3mfLyyY&#10;uICOjhTGx8dwdJTG5ta2iXCgA3V/bw/5bM5ooczBpXs1l88hX8ib+imaBgMhs+hYJBxBVNoTTyaR&#10;bE2iua3VbMOu17t0y8b1W0CpULwQK9Py/Ew2a9zCzVIP++cwYbvW4JgBQkmuSUsb0xsbKEmbiscn&#10;aOnphjsYhI0uZRmLqtRfoMB7cIjtpWVsbGzCF2/C6BtvoOPSJUSamqji1nJ86wEWjXJvtV6c8vyg&#10;z2eKBUXnk/NzE9Wwu7WF/Z0dHMhYHR0dIp0+xuHBOs6ljRSaCfOHGc3APnLhuJi0gxweprG3t2+c&#10;1qZeaTPFXQrrnFfOHcV2OrR5jHPMOWBdHDPOEbGEXQruPMd6TB84zycnvO9yT0+PW+r6Jwq6y8vL&#10;mfq79YEuvqYoiqIoivLdQgVeRVEURVGUbzH1xdTelNJuHevt7Q38+Mc/fsftdn+QyWSYr2qEOwp6&#10;FFgpAlL4o7uU8QoU/SgK8hjP8Sf+dMzuHx7g+Pi49qXQ6TBRAkuLi2hOxHHjxnV09/RgembGOFMJ&#10;xUjmvjKDdnFxCZFI2DhX19fXpf4SwqGwEWA7Uin09nSjp6vHRC94AgG4PU4pHjjsji/sa7lUMk7U&#10;89Mz5LI5HEj7Zp7NYHVtzUQmTExM4Oq1a2bRNiO8GsetHU45197Xh/FrE1iVZ7Atuwf7gN+HQCEP&#10;j5z3ShsoajO+wS3PWZPxmJmeRqZSRsFhhz+RQFjabqs7ml9ak61qzcXLgm8jlJyjzBDu7kZnW6sR&#10;Vc9PTo2wvrS0hEUpjME4Oz8zQjbhnFBUP89mkM1kzWfGZHBOKMhaIi3HlPEYzEammMv7GJXBMeE5&#10;OrTp6KXAXovIwMX7wDqsxe+s4xT1pTilniF5l/63jMuvwuHw5pMnT47wYvG1JrnnYxV5FUVRFEVR&#10;vv2owKsoiqIoivItpS7uviWljftut9ve19cXeuedd+7IuTu5XC5G0ZaFgiBFvJO64NrR0WEW3IrH&#10;42axNZ6n2Do0NGRyWvkT/ieTkzhK1wVeh9Nk0+7u7Bi3Lhdma2qKo7evD6enZ8ZZygXS6KY9kf3t&#10;nV34A37YHQ54PG709feZjNjWllazbW9tQ6Kl+cs7SKHTZr9QTdl+JzNwfT4jTNLtymNbm5vISnur&#10;pRLCgSA80rZgOCS31py8dqcLTR2dGH3HjuauLpwcn8LudiLITF+py+V2w+F0GHHZhSoccqzv8iXk&#10;pO1ZqbNnbAyhSNSIuy8ruxavPfha3C6nKXTdUnxtakkaB3OnjPnu3q4RfHd3d0wUxtHRsRHgn05N&#10;GdGWczI3N/dSjAbnjrnIjGegODsl17IOCrwcZ8ZwmPmTd4DzTlGf0M1LQZtzzqxjOn4p6lMEZtQG&#10;xWbZuuS5o62trQ5p73/6fL7lR48eHco1VKD5B4W3/qsiryUw22w2/QesKIqiKIryDaECr6IoiqIo&#10;yreQV8XdWCzmGhwcjI2Ojr5RKpXerVQqEYp6jYtpEYp3s7OzRtjlglxyjxH96LzlMWbzUnhcWVk1&#10;+bsX7tSqzThLC6UidnZ2sbS8gu6uLnSkOrG7s4d0+uhi0S/jxHVQWHahKdFk8nqHBgbR1d2NRFOT&#10;EWcpFhcYM0C3aLFo8m8rUrf5Aur2whMMwOn1vaSZcsG3oDMAXyBgHLEt1SpyuQzO0mksLy2hks3h&#10;XPpXkq0tGnlpvOx+H5p6ehBNpeoO2dq4sPpqRdqQzxuBulosoSJtaerpxe32dlRdbvhkPILRGHMT&#10;THs4Fp9D6qzKfeV6fES5VDFDZ3fYpT8uIyIz77cxw5fnuWhcSsaHi9bl5f49GVu6dJ8/nzcLpFGQ&#10;X15aNouw0fXLuWL9bLtX7mUsA+eMzmzmIVPgXVhYMHNIsb6zs9O4singUjQ+PT29iOGgAMwYB4r9&#10;PM+5owubLmAKx3wn+FmeN0Txt6+vLyjPnXr8+PGBtOO/LfIqiqIoiqIo3ywq8CqKoiiKonzLeFXc&#10;bWlp8Vy+fLmlra3tit1u/yCfz/vr171UCJ26/Ik/hUCKduPj43j33XeNI5fOUIqI09PTWFpaNmKw&#10;3UQm1CIJqrZanbyfTlJ7PfKBQiOdmXSZUiSMRiNItaeME5jCZbIlaWIfggETD4xyLofDzQ2k9/aQ&#10;OT7CiWz31tdlfxcOmx3dI6O4LG1qHRp6IfBWX/TH3qCv9vf0wP5mHr1tbXA7XOiU54S9vi/4ZuuE&#10;neV1pwIB2lqRPT3F4ckJNqQ9dM8WpV/x1lYMDg+jvaOjPgGveHWlTRU6bLe2sbO0hK2NDZyeZ+Dy&#10;+RCJNSHR3oq2VAq+eIIW3pee66jfj7rTmhEOdFZTdN2T8VhdXcXiIvOA141TunZp7Vq6b0dHR41I&#10;SzF4cnLSRDFQBOY8P3/+HOl02swRhV3OD48zumFY+kOBn8/h3B0dHZl5Zb2cKxa6f/kuzM/PM7Jh&#10;iHPLZ8n100+fPj2Q94WBwRR5mf/80V/47uo/YEVRFEVRlG8YFXgVRVEURVG+RTRk7hpxt7m52X39&#10;+vX2eDw+7nQ6/0YOufnzfIqE/Lk9RTtuLXGUYh/hz/Up8FLIY3Zta2urEfM+/fRTk9lay3mt1jJn&#10;q1W4XE653m/yWblg2trqinGSBgMB4/KkK7QWwdCCjs5O9A8MYLB/AM3JWgxDKZc1Tls6dnNn58gc&#10;HSHHBc3yBeRzeWw8X8DURx+hUpD9n5yiZ3wcrX9ODMxmUT07Q1Ce3RwMoJQv4mxnB4vZPNyhIHwB&#10;vxkHXyQC+BoXbqvW1Oo6BenPqdSTlXIq/d7b3sbiwiIWFhdxeJRGUzKB9Mkxbkt7WmScLDd0YzBD&#10;WerYl+snf/MbzMv4ucJh9F25YvKF89Lfs8M0stLPkrMWWRGS9tl9frwa68A5opOahWJqKtWBRCKJ&#10;paW4EW/plD49O0WpXFuMzRJnKeYyy5cCPftsCfFWhjLnrTHS4ebNm8b9SzGYjmHeS0Gfzl4Ku4x8&#10;oLub93BBNz6bIm+lUnF2dXWV5T2a/+yzz3brcQ1DdeFWF15TFEVRFEX5FqICr6IoiqIoyl+B12WV&#10;yuc4GhZUi0QizitXrrTG4/GrLpfrpxTfKO7xp/lcdIuuzcePHxsxlyIv3ZsUJ7nlPkU7irl0glLg&#10;5c/zeYyLrlG+tNudUmx1V27UOHVZJ0VDCo3ZbM6cYxt5/9DgkJRBtLW1IizXU/w1cLEwqfdwX+q1&#10;242DlMJvrCWJst2B4tkpqlzwbX4eBak/Vs+DvRgL9p3jwWJydSvA6RnSq6vYXlnB5vY2Dvb3cSbH&#10;irk8qpUq/D4f4uEwejo70Ds0DH93FxCL1GIWLHG3vqG4O//8ucnyzcsY2OR+t9+P9q4uVJxOHBwd&#10;4e79+5DDeOP2baQsJ6/VNraoVMTZ3h7WpqawMjWNsbfexJWrVxEcHoaDC6qdnWNncdEsohYLBtDd&#10;2YmojBP8gVqfWLmxJr+Yb44tIxY49kNDA1hdXTPO6fnn8zg4PDTCK0X5TWk3z9Hhy/QJLohXrVbM&#10;O1RpWLDNx2zhvj688cYbZkth+OHDhxeCPq9hfAZdw3T+XpX20+HL6ygQM5dXzvfwPZB3pnjnzh3n&#10;b37zm3Wpnn810IXXFEVRFEVRvqWowKsoiqIoivItoC7uMpbhQtwdHR1NpFKpG7L7Tj6fd9Gd2d7e&#10;bsQ7/gSfwitFvQcPHhiXJiMYKPpRxKPQy32KexRc+dN8iqrMbuU9FA/t9ipaW1tM1AIdpXSOPp9/&#10;jt2dXRSKBVQrFYSSSePY5SJqdOx2pDrg9tbF2XIZx5ubON7bg02upXvY7vUinIjDH2d3bEAmg+3j&#10;I/jl+Nily/CHghh8+y1EW1tfHgCKn1UbCnv7WJqbwd7SMirSRiddyS4Xwk1xuIIh5M8zKEupnpxg&#10;d30d+0+eYPHePbSNj6P92lU0Sxvprn2pahkPj7TNHwjAK30PSDFxEvLI9o1NPHk6aSIQHj5+aNrJ&#10;fnBhMkt8N1m7LjdCzQmEwhGU8nmUzs4R4HVt7eaKioyZJ5s1Qikzgjfm57G2vCT3JNElY2cPvZwZ&#10;bAnHnCcKvCwU0bmwXVyevbKyjJ3tbSwtLaJUKiOfLxjHteUutnKX7fWF5viZc8goDjp3Ofd8L1go&#10;3JoF7OQdoCubjmy+J9YfCywxuJ7Ha5dru+SdeU+u+e0HH3xQ+cMf/rBVLBar0ExeRVEURVGUbyUq&#10;8CqKoiiKovwVeI1z90LcDQQCDi6oNjQ09Ha1Wn1DzocoztHxSZGXP7MnFAXp5KWLk4WLZmUyGfOZ&#10;wh/Fxt3dXeMKpWDJn+Zfu3bNiHxcqIvCLzN6R6UOXv9sdtaojnwWRWAussYFvkbHx9CWaofP46ln&#10;9gLVfA6ni0t4+tmnOD05xfDly2gfHUPV44bNYUdJ2mEvlY0Ld+HxI5ym0xi4egUdck1yZATOWLTm&#10;2DV5t/JfXMBs/wALd+/hj//xa+xsbqG7pwdXrl9Dz+go7IlmVKVdXLytcnKCI2n//L17mPzkEzy6&#10;fw9hacfE0o9x429+jo4rV2APh4xrtmq3IRQOY1ieyVgJ4pC+Oh1O2ORcS3sKLq/HRCLs7Wzj/v37&#10;cLvcuH7jBqJNsZp7l1+aA0GkZCwuvfcutne2cJI+wIM//AETcrx1bBRNySRCsRjK2SzSG+tYezaD&#10;Del7IBSCI19A69AgXPIZzlpG78vBDdV6TIYbQ3JdZ1eHcexOTT3F7LNZs3ga54xj/8L5XbvTcvBa&#10;0QwU63kNhX26d+nWthbj4xxbn/meUNTmO5FIJIzLm+dr7XDJZc5eua4qnz++ceNGScZlT0VeRVEU&#10;RVGUbycq8CqKoiiKovwVeVXc9fl89vHx8bgUirtvViqViCXKUeQ7OTkx7lt+ZqYqnZf8mT9/Vk+H&#10;7uzsrHFvWoIer+NP/J88eULh2Lg7eZx5unR8csvoBv5sf/75As4zWVPfQF+fiWTo7OlCW3v7y42u&#10;lLA0PYVHv/p3zN6/h2g4glRTE4qJBE4rFexLmzJSp9Nug7dcMSJndGICyfYUElK3LVJz2FJMvBA6&#10;9/Yx/bvf4aNf/Robm2to6uxCD0XjqxOIdHUC9QXcDKl2ROJNcEqp+rw4+od/xMqzWRQyGXikxpDL&#10;hdjoKJVyjjCcDgecvtcvzNZmnMRVnEibT2Q819bWEQpOIhKLYtA1jDDzblmLjJlL+jd4546Jefjs&#10;P36DT3//nyiWy3jHYUfT+CV4mAMsxUG9ulKGXeZjd20Nn0i/WpeWcOnmTcS6u5nNcPF8zs/K6gp2&#10;d3aQaG5GX2+vPDNsHNoBvx9JOfZc5mVhYdGItcViwbh1HfJMznGjwMtcXYr/jOxgZm/dkWvejVfe&#10;OTP2VqwH3xtXvU08zvpla5NtP+vr7e11yHVPp6am0g0Lr6nIqyiKoiiK8i1BBV5FURRFUZS/LsNo&#10;cO5OTEwkBgYGbttstvfkkL8xq5aCHMVa5qZSlKW4S9cuXZsU9wjFO7pzmblKsY7iMAVhunjp0mTh&#10;tRR3KfTSHfro0SMsLa/wbrMo26WxMVy9fNk8Bw47KlJPoViUjza46ECV/UO5b256Cjvr6/ClgMPV&#10;VXhdTpzL8w+lbWfZHAqVMlpaWk00QxOFXS4AR+uptQaa+VxF+eQY6akp3P3lLzF59x56x0Zx54P3&#10;Mfr+Bwi0tdXtrlaoQQ1HczO6pK2xRAK2Ygm/lz7u0FH87/+OlkgEo6EQ/EODcof9SwefyRDtra2m&#10;z4f7+5iemsbC0hJ8wSBcXq8RWj2WICvtjfb34Ybz5zgvFnD317/B3L27xtk8LP1tkTrc4RA8sRh6&#10;pHT09mH63j3c/Y//wMHHH5u4irG33kK8vx+QsaDD2syhjN2yPDOytYliIY8emU9/IGQWYWNsQ3t7&#10;ykRrULynI5vu25qj124EWs454xY4d8zZZVwHr2t07FrOX255rxVDQRc33yUuxmYE97o1mFuKvnJM&#10;GotKf3+/fKwakVeeX6m/s3x3P9J/woqiKIqiKH9dVOBVFEVRFEX5K2Gz2Zpl08PPLpfLRnG3v7//&#10;mtvt/ptiseiik7IxyoFiHt25dO7SzVkoFMyiaBRveY7OWwrCvI9iIM/xOIU7irwUfi2nJ8VFisNP&#10;nz7F9tYWPL4AhoeHMDY6it7eHjQnEvUFz4D00ZGUNMLBgDnOFsWb4hgaHkFEnuVzuZHJZXFycgq/&#10;EV5bcF4oYnVzA9lSCTavV8rLi6pRIXTUd042NjD36WdYefQYtmwWvakUBgb6EZBnWFkE5fp9Jg+X&#10;99aPh9racOnaNaSfPUNG+rExPY3pjz8yDt6+gf6/dB6MmMqxpTDOsZuSesIyVk2xGFLyDDp4wXgK&#10;Kb7uHlz72c8Rcnvw4I9/xCd/+D2200e4mcli+NZN2EI1t7GTi8CNj8NZLODRb3+H+3JdRp7xJqM2&#10;urqQlTHb39ut9UOedZg+xOTTSZN93D8wZJy3jMpg2yjgtkk7pqamjDuX8885NENYi1Uw11O8pWhM&#10;EdjqWyO8loXxHqw3LG3kHw34Tlnu3cZxqR8bpFAs741MZ2n+8ePHRxUGAsu7K9fMyzV7rz7jdc9W&#10;FEVRFEVRvh5U4FUURVEURfkrUBd3Gc1g1MDu7u5AX1/fqMfj+V+ZTMZBhyWFMitPt36P2R6aKIG1&#10;+qJcTZifnzc/x79586YReW/dumUEP+aw8lqrjr29PePW5ZbiIAXfdDptcliZwzs+No6enm7j7iR0&#10;dZ4cn2B9axOFQh4eV3vdSGtHa08P3vjpT3E4OopsJmPuiSVbEI7HUXTYkd7YxOHZGTzynNNcFk1f&#10;MhYn2ztYlrae7uwgEouhWfoU9PmBckmex7bYjOOXovCFj9fk95oAX7R2pjA4PIzFe3exMDuL5fk5&#10;DO1soa8uNL7A2v+88Mj4Ci44Rucrx4Tbp5OTiEYi8Hm9xvH84hu0E0npdzzgR8nrwYOPPsbG8hKq&#10;//4rpA/20X35Eto7OmVmAwi3tGDsvfdgy2Txh3/+JZbu30fI78fl934MR3McLhk3LpzXInO5sb6O&#10;3e0tk4XMTODBwWETueCuX0Nxnu2k2EuRd1PmhfND6NzlfFHg5zUUZHnMcuVyy31+Zl+sxdX4Hiwv&#10;L5uF2Ij1rvF6s2BcqWQt3NdPt6+041zGJy/3ZOrv7ptS50ca1aAoiqIoivLXQwVeRVEURVGUbxib&#10;zZZATdxlACxFM+/7779/x263f1AoFJwU9CjQWbzqiKRou7S0ZH5izxgFZq5OT0+bCIc7d+6gq6vr&#10;IlOVIi8dnayDrk4KwxQvWRfL4OCgEYQp+NHV6WrIh93f2zMi8On5OZLJZuMQtdUFQF8silb/OBID&#10;Ayhz4bO6+zMr187OTOPju/ewuraK3r5+nOVyL/cfaAhOqKIo7c6fnaNSKKAq5fz4GCdHx2gqFS8c&#10;vLZXygXMo5V2uZl967BD7jBtKEo9L2P5f2vacON4WlBAHR0dNTnHd+/eNWPFLV2u169fx0VchhGW&#10;bXB0dOLa//ifSHR2YeqTz/BcxnpjfQNX5D7fj36EWF8vwMXepMW9Q4M4X7uMP/3q1/j4l/+MYDiC&#10;8Z/9FO1t7ajW54J5wM/n5jD1dNI4dT1eunf74KkL7hRuR0ZGkIgnTBzDw0cPMT83b+aVbd7a2jIC&#10;PwV7Crac90LDOPAZnGMunMdCdzDdypxj/oHAym223rda1m/N0VsqlThlvVL3z3K53N/L/pa8d1k5&#10;1oZX8njVuasoiqIoivLNogKvoiiKoijKN8ir4u7AwECgv7+/PZPJdMhuhC5JOiwpvlG4o5uU0QHW&#10;z+dZGL1AMY/HKfBycS7LkWstqEWR74033jAOUIq//Ek/HZ6sk+IxxeExZu1evWpEXrpCX4WRCxub&#10;mwjKOS7GFgzUxErjonV54GCpGZCl7hzW1laxMDeLySdP8IzC8OkJ4m1tyObzpn2NP/9vxO32ICD9&#10;9vp90qczLMzOoXVxEbHx0Qsxl0+1V+sCr+XeJXYHMucZHB0fIVcswOmwwxsImjpf59Rt5FU/L8VN&#10;jtvly5fNeD148ADP55+bnFqv14eB/n6EwqEXd8s4htraMRaOwB0IwxsOY295GftS/iBz4082I97e&#10;huamOILViomkOJZ6t/f2MDg2ir6JKwj2D1xEYdApPDgwhDMZNwr4dFuXShWMjowY8Zpwfjs6O+D1&#10;eU3x+/zGwU1XNkVhisDsA8eb7wzjFzjv/KMB3d7MFJ6YmDCZvnTucvE9Cv506lriPkVhviN0DbNY&#10;C/XJmDhzudyQvK9/J+/xP8j+qtRt5fEakbdSqRyowKsoiqIoivLNogKvoiiKoijKN4TNZuPv/N9E&#10;zfVIIdfV29vb0tTUdMNut3dR1KWgRjct3aQUGa18VGthLf7M3lpgbXtr2zhAE/G4ydWlYMdMXQp6&#10;dPJS/O3v7zfuTGbLUvSjAMhoh/HxcRPpQLdvo1uYMNKBdTAj1uvxGmdpqj1lrqu+dF0VxVIR52fn&#10;pp1Li4tYWHiO3cO0ES25SBndqWwzRUP27zWjglAigdTwIJZmpjD3bAaz0oemzz5D69AgWq4FYPN4&#10;pDrHCyW2QUAs7O5haWoKs1LSJ6eIJprRK31rknHES0Kj9bmuEn+B+Ms20gV76fJl44je3d7B+ekZ&#10;Njc2zdy8JPBa9cqY9l6/ho7eHhzKGDx98ADPpB+FpUWkkkmcSXHJZUtzc0ifnZpmZY6PcLq9jYCM&#10;q03ut6InorEYJiaumbmaeTaHKTytibbtbRfRGSQhY8bj0UjUiPicdzqOmRlMxzFFXgq8FHX5rvBa&#10;LsbH94EuXrq+P5MxpoOX7xPFd2vBNorIdAhT/B8eGUFJ5o/i8eTkJDY2NuzSNnl9xgvBYPA3//AP&#10;//C8nsdrRF55j1XkVRRFURRF+YZRgVdRFEVRFOWbYwQ1IYwCrnN8fLw5mUyOl8vlq263u4nC4pUr&#10;V4zAS0GOTl06Lrnd2dkxAt7GxoZZqCuXzZp9CnEtrS10AhtBmCIvnby8n+5fCqv5uoOWQiAX1qJw&#10;R4GXIuDrXLV0Bq+urRg3Ld2ijZEPFtT00ulDLCwuYmd724iJ4VDYCKM+eQ7FwGw+Z44XikUjTr8I&#10;0G2QR21VBOUZvbdvYf7ZM8xyATGpb/ZPf0I04Me1szO0XrkKtLZ+fjTlut1PP8XjX/07Hn92FyeZ&#10;DK7evIlr73+AlqHhC2fsi+dZcQ9fLj5ycbVLMj6xaBTp/X3YbTYkW1rhtwTqF0HA9SxgOxyMiPC1&#10;oT0cQiUSRrC7E1m51yFtysn8bcvnXZkfdyiImPQlkmyG3eW8aJn13xRGm+IJDMm8n2dy2Nzcwr27&#10;d1G8esU4rRuFU4rRFGwp/FKUZWYw3bxFGWvm69IJTue1+dLvdJrr+D5QDGZ0B6/lu1WLZaiYwnek&#10;u6cXE1cnZNtjnN28l+8P3yf+ocCI/9nsNal/W96jPanruFgsWiLvMDN59Z+6oiiKoijKN4cKvIqi&#10;KIqiKN8A9WiGbn72+Xz2q1evNqdSqSG/3/92JpNpotBKcY2OSzps+ZmiHbd087LwXFtbG/Z2d83i&#10;WsyZ3drclOtbjFjL83TS0pFJZyZdmiYXN5u9cO5S3GUEgSX8kddFFfAgncGpji5EopHP9adSrRix&#10;8Oz01AjCfPbQ8JDZetweswhY5aBisnnp8jUC7ytYOqmrKYbkpUsYfPdd7O3sYv3pU+wvLeKjX/wC&#10;Z9Kf0R/9GO7BQTiCAdikP+VKGaX0Ec7m5rD88cd4/uABKqUyei9dxpUPf4aBO+/A29EhHXmdkPvn&#10;Yxsc0n8K5yyvn0wzSg2fqy8ifmWcO2R8O8bHUDk+Rnp9DRvzz1FdW4NN5jBBB62Ma+/YGELt7bDV&#10;IzVebVV7e8o8gwI5HbgnUhfH0Ol0vWRM5jtC4Zf5wF4pjx4/NuItxX7+cYDiPN8d3ss/EqysrJi5&#10;YUYvhX9C8dblciAabUJnZwfGxi+hf2DQuMZn52YR8AdMDjDFZN7DPyCwTfJOt46NjQ0Ui8XZubm5&#10;s7qTNynH7VWqxYqiKIqiKMo3ggq8iqIoiqIoXzMN0QwmsLa5udmbTCbbQ6HQzwuFQpTuWAp5zEKl&#10;A5diLd2WZ2dnJouVLkvmwDJygYuAZTMZrK+t10TUSsXcSxGPgiR/fs/7uOgW77MW1qLD13IHU4R9&#10;qX2NuQs2wOt0orM5CbvDLs8N1I5X6rm3DeIi20QRsbevFz6vzzhG2ReX2wWH1GGcodI+CtH8mT/b&#10;+epP96t1P62zuRnjP/kJwhQp/+3fMP3Zp9jd28Pvf/s7PFlYgre9DV7po50u1HwO5weHyG1tMSgY&#10;Qb8Ptz/4AJd//GP0vP02vD09gLTBtLnBNfzl1BTa2ljYXo53oFbJheJYn0O+PntcxrV74eC9UMjt&#10;DSq5A/ZYE5qkHa5oDC0yb6VS0fTWTeE+xMzekLkOLzWxYvZcLrcR869evYKj9JHJzC0XS3DI818X&#10;f8B3hiKsW8aP2cHM5OV7QJcunb5W7AbfC7pwKdSyHs6Jlck8Pj5qFl+Lyvuxt3eAyadPsbqyYoTj&#10;sdExEwPCOaV4TIFX5voq57u3t/dE9le2t7epGIdRy5fe1H/5iqIoiqIo3wwq8CqKoiiKonyN1MVd&#10;Lqpmohn8fr/j3XffHUkkEv/v8fFxVM7brAxcCmczM9PweNwYHR0z7kyeo5hG9yWFOcY4RCMRI/7x&#10;vMPpQHsqZT7zZ/nM27UclhTfKAz2y/Hr169fZPteYImfll5YruB8ext762s4T6dRZaxDLIpEdzfC&#10;rW01MbK+wBljC+gKft3ibMVyCTa73YiBlXJN4C0WCzWB9yImoQEKqNLWaH8fIj4vPJEwon292Hq+&#10;gF3pN6MXcuvrcMv4OCiuVms5wcF4HM0yTp2DAxi/cQO9N28BLcm/cGZep/zWhV1pa0bG4XBzE+mt&#10;bZwd7CN/fi79kna6PfBK+yJNTWiROWjp7ADiiVcE4ReLwNkCIYRZXtOCfC6HzGEaTulTKBj6XHso&#10;8nd396C9rWD6S8H9i6Jt6dRuaW3FDRkHzvuDB/extLhk/mBgnWex1+eFc8E66RCny3dsbNT8AaC7&#10;u8ssrMfF1+7du4f04aG53+V0Gacw3z+KwXxXC4UC83jHUqlUYXt7+7Au8NKS/L681kuynZXnHOj/&#10;CiiKoiiKonyt2FXgVRRFURRF+XoZRl3cZTTDxMREc6VS6Tw5OYnTQWmv58Tyc6VSNs7Le/fumpiF&#10;GzduGtGW5yi4cVGsR48eGXGXQltHqsPk70ZNhILNOHi5+BZdvxTwKO5evnQJ169dx+DQEIKh4ItW&#10;vbxaGiqFIgo7O9icmcHzhw+wPjeHk3QaTfKs63/zM1z68Y/hiMRq4iVl2oZ821ex2eyw18VEisSN&#10;Dt6La15c3HgjbO1t6PvJT9A2MYH8xib21laxs7mJs+MTI0g6XE6T8RuKNSEmbYvIGPiaE/CFw0DA&#10;/3LnXnEcv9z5F8EU1foh0xQuGre+joU//QkzH32ElelpHMmclMoVlChwu90I0C3d2orBkRGMXb+O&#10;trExOGTf7vUBLsdFn/6cefjk9NSI8RTp+3p7ZL6aaovJNWCEWZ+vLo5XgT+zeBnfAYq8DofdRE0s&#10;yrtwdnYO611j4WfWS2cvM5nlnTTbpqY4CoUSDvYPcbh/gHwub9pTkTlkHAfHn39I4CJuvJfRDtIu&#10;j9R59c6dO2V5/D89fPiQgi5t32P1Jmker6IoiqIoytcHY+DGVOBVFEVRFEX5mmjM3fV4PPbe3t5Q&#10;X1/fqBy/nM/nq06n02aJnpa7slQqmKiGqakp83N8im/8aTzFNWbdWvmpu3u72NvfR+t2i4lGoODG&#10;n9/zZ/kU3ij08uf2t27dMtmpgWCjuNsoFFaROzzA86lpbD2bhe30DM7zDFynp9ifncX2wgKCkTA6&#10;+vrQNOiFzeN5UY3Vz4u9mlhqBN66kGgyeItFs/BXo8D7ch28r/7J7oQzEkWIpasLieEhdBweIivt&#10;KZfKUq8NHq8XATnvkj6i3q+SjM/azjZOT09MpECiKW4WfcNLbfzS2UIln8fx8hKW/vQRHv7rv2Dm&#10;449xvLODsD+A1o4OBJuTsPn9KDLuYHsHD7kY3OPHSI2OYeitNzFw7Tr8nanP9a+x142yeKZQwOzc&#10;HA4P9rG/t2fmuq2t/YvepS/uhZnPWh/MIm1NTcaNSwew0+XC4uKivDuZi3o4N3xnGK/Bd4TvCt3h&#10;q6urxtHLeeru7jbzxneR99Dlyz8YWAv28X3kcTrM5Tq6dsfa2truSj255eXljJxnV7vlGnXxKoqi&#10;KIqifD24pVyWMqgCr6IoiqIoytcH3bsmw6ClpcU7MTEx5na7bzscjk4uisXCxa/o1qWYRg2Poi7Z&#10;39/D/fv3zPmbN29iaHDICHZ0UM7NzmFleQVrq2smIoELplkLaTHSgMeYuWvEXdkySuECK2OWlMvI&#10;7u1heXoKzx4+xMnRMbrb2tHf1YWWphgypyeYejaLzecLOJRnRVMdcHBRMFtDVXhZ4CUUYSlY0+Vb&#10;kmfk8gXkiyVUUH3tINXTby/2Lz45HUC8CaFoBKHyK2t2Sf2oR1swm3Z1bU3aOo0t6X8sGsXVS5df&#10;Eni/jLo2iuJ5Bqv37uPhP/4jZj79FEe7u4gnk7gq43j5zTeQ7OkzLt3Dk2PjvH329CkWZbu8uord&#10;jXVkDg4w8s47CPd0m6xgG14WeCl2n+WyKGdzRiSloLq4vIyVpSUcHZ/A5/ObNpv5slzAdO5SwC0U&#10;UODCcoyLkHl2hUPwhyPwU+CuL9TWSCLRjEuXnPJOlI3+u7i4ZP4A4PE4TCbzyMiIie1INiexubWJ&#10;u3fvYk3GkO5wisOW8MuIB753vJ5zSof5IQX3bLY+13Yj9hYKBYdcf1XurZyeni7KdYX6u89/A+ri&#10;VRRFURRF+erpkNJlvjbrWCiKoiiKonz1NLp3Gc3Q2dkZCYVCt87OzvooxvIn8a2trcZxu76+jq2t&#10;LSPyMj+VzkguyMUc3SeTT4wYePPGTfT29MLtdJk81MnJSRweHpj4A/6Unj/zJ6H6wmcU7wZeFXdN&#10;w+pb/ux+fxcL9+9j6uFD2L0eTLx7B8lUJxJSR7K7E0sry5heWETm9NRk0FakfY66+/clqfZiYbKa&#10;F5ein9NZF3jpdmUbiwUjcH5unBrSFBoqe9FYh6tWvoCy1L8pYzc9PWViLNY3NkxGbCIaQ1dnpxHE&#10;P19vve7qyxEO+bNzrMq4zn/8Cc52tpGIJzBy6xau/K//jcG334InmTT3RPNZRGR8U1IW793DnJTF&#10;R49wKM8+kLm8/vOfo+3qVbPQm43ZufU4i6LM6crCAhaezcrcprGbrmUrn2VzRph+NjODWCRsspJ9&#10;gZozucI4BY6btG3jwQP88Vf/hvWtbaT6+3BF2jY0MQF/R2dtUTnTzRfu7KiMAcVau91lhN75+Tkj&#10;1nJBNr5/fJcWns/j0eMnePZsBtlczrSVbl46eJm5e7FwnhS6x6enp43Iy3fSiPgvYkZCsv9eNBot&#10;jIyMHB8cHGxXKlyVDj1yzXy1Wt3T/1VQFEVRFEX5SumRYn5epwKvoiiKoijK1wOdi0alu3nzZnMi&#10;keg4Pz93V+qCH4XXzroA2d7ejmfPnmF1ZQVn5+fGtWmJZ1zM6vHjx6hWqrh544YR596Wc4whmJ2d&#10;RTqdNtENJBQOmvMTV69igLEMr4q7DRSP0pi9exezDx6AOtzA5Vu49qMfwcYcWYqhbifCyRbj2HW6&#10;3CYWweb8S746yr3VssltZV/NF065z2n68/o7bI33NjiBa3ufF2YbYw64eNvK2ooZi421dRzKeHGx&#10;uM2NTRMvwLF1XrS70XP8+caUzs9wtLmFo90dUC7vkPkZuXELXbdvwzM0XHMUSxUuuZWRDa3Dw+iT&#10;0ibPuPev/4rF6Sl88o//gEIuizfl/uZL43D6fBdPohM3d3aGnY0NbGxuIFMoSpVORONxM+fMTg77&#10;/YjHYkj5X7h4zVbOpzfW8eC3vzX9xMlttPl94GyFT88QSLUjnGhY7K0+jIxr4AJq+ULexCvwjwLl&#10;csm8V/syPsvLK0a4PTo+QjgSuRDE6Spnm/huUcw9recFr/AdlT5YERzEcvHKPbZQKPTh8PDw4dzc&#10;3OHOzk6+/m+AsSQHUl9F/2dBURRFURTlK+Pi52oq8CqKoiiKonyF2Gy2OGri7hD3/X6/Q0o0FAr9&#10;SHZ7KIbRqUsXJMXZsbExdHR0GKck80/n5+eNmGZrUEO5TydvoVjAG7duG9HypsNhMmnvP7yPQiGP&#10;JrmfcQxXr05gcHAIofCLeIKXF/uqUhXF9vPnuP/HPyKfzeHtDz9E7+3bdXG3TqGAcj5v7uQCZpGm&#10;OBw8/7qUhVe0UorTfp8PTZEImhNJtCdbEAtH4LxYmK36kuv3opGW8Gp7IfVW8PIj+dlev5Kft3d3&#10;TfzA+voactksXE6njEsJGxsbRpBkXAWzY79I1H0J6W9F6ihTYJfdgNwbb2tFIBatibuv9tXtQqi/&#10;H5flmQkZo4/+6R9x/95d/PGX/2gWZXurWkHHxIRZmM188XY40dLcYuI2gsEgTmTs85UK8uUyzk5O&#10;cCzvxNLiIrq6OhGMxqRETTuMaBsMwB4IwO3xoC3ehL6OFHwyzhty/eZRGs0nQ+i/cgW+SORzsx6X&#10;6+noLsn7w9iPrc0t7O3WXLgZ6W82nzPPYI4z/0BABzRdvBScKZwzjsESey3h13IlW7nKNde2yeO1&#10;yTWJK1eupGZmZjbX19elcnRKSXK69H8hFEVRFEVRvjIufA8q8CqKoiiKony1UNwds75w3b59u3Vg&#10;YOBnx8fHfTBmVmctK3d3FzMzM0Yg40/yKaz5AwE0J5tNxi4Fysz5uYk5oISWTh/h2bNZOOwOjOdy&#10;8LjdtVgGG+D1+dDV3WVEvOGREYQjlrhbRaUu8lm6ZKVQwNbcLObv30fu+ATt/QPou3wJgVjTix5Q&#10;9Nvfx9nBodkNJOIItrbC5vW81NFGybR6sbUhnkjg8uXL6OvpQVMsjk5pW1zqsPKFL0TcV8Ti18mv&#10;1jMcVvulnGfOcSht29vfxfP550aEPJa+0O3r8Ukb7TZs72xjcWkRfX19dYH3L/mKbIOdTmNr32GH&#10;TfaNiClzxsxfS3SmG9dO4dXtQqC/HwMBP4q2Ko4LOUzdvYtHv/pXRGS8/DJPsdEx2DxuI3w3t7TA&#10;6/ago6cb58wmlnoZM3F8dISpx49wyAX2pqfhlzaPyBj6rTHzeuFPJtHa24NiKIRmmY+EjGvO5Ua2&#10;WEB6cx3PpT0tvX1Iptrrrt/6UNsYZRzFlSuXUZD23f30U6ytraNUKcPt8cIu7xTzoJvkHRgcGDDZ&#10;u4xiePr0qcngpajL83x3LWc5x4TvMQuPUxxmjANdwnL+Rmtra/b58+c79ZGklfyWHP9IF1xTFEVR&#10;FEX56lGBV1EURVEU5SuiIXfX7nK5bAMDA6FYLNZRLpcH3W630xLI+HN2CmGLi4vGycv8XWal9vb1&#10;IRKNIBKu/VSe2bz8OXy5XDEiHB2UT6emcXB4iKZoFLtyL0XTzq4kxi9dwujoGBKJeGOLzH9Xrf+S&#10;3dLRMZ599DHmHz9GqqsLl996C76m+Ev9KGUy2FpZRfrgwDhNY6kU3Pz5P6MOKjX37UV6wOeeZUNr&#10;azuapE6X3Q6P02UWXbMx77ZYMiKqWSANLzRIKzb21QAFq0aKicVSGcV8DkfpNLa3t7C0vIIFGb+t&#10;7W0ZlyycrloGbdVWNeOVPpLrtraRlrHq6uyCzd4gH1e/YP78Xrikvx6pq1ws4jyXNVm5WRmPkKVG&#10;W42t5xCbWll3SxLd77yDdwoFlM4zWJLxffIv/2wcxJdlPoN9veZ2n99v5jbe2mIWnavU66BL1u92&#10;4u4nn2J1dQ2+6FMk2tvR2ZysubmlhOSeXpnntSdPsHd8jA55B8auXjV/CJifnsHq/HPkCkWE+Ax5&#10;jyrymYu62e1OBEMB80cExmfkM+cmu3nv4NA4jfkOxWS+unu60d7WbrKC19fWTT4wnbkUby1h14rd&#10;4GcKunSdc9E2OtDpTOe7XCqVYtLH2x9++OHZL37xi4/29/e54FobdME1RVEURVGUrwUVeBVFURRF&#10;Ub46GMsQ4gev1+sYHh5O+Xy+CUYsJJNJ44ykYMbF03jM+sl7oVBAJpPB8ckJenp7MDo2an4mz1xe&#10;Lh62ubltclPLZcY1nCBfyGFv128iGyggUhyemJgwi4LZXgm6pauVkQN26pLFEkqbm9h6+hT729u4&#10;/O6PkBofh515rw2Lc52enGJubs6IqR1dnejs6YHDV49vsNXCEWyvRCyYTd3V6vN4TLng7BTFgyMT&#10;nWCyfKMRIOB/cZ+pz3aR0kBB12bqrkmoFFvXlpfNgmDra6vGubt/kEb66BhVm90sJuYLBi7GkWJp&#10;IZ/DsZynyNvZcYBoU8yIlF/6xdjtRTjRhKjM0/H+Po7TR9heX0e7jEOoLmyiYZG5WlxErY02hxP+&#10;zi4M/ehdpNfXcLK6gvXZWTz9/X+ieWAQfbEo7JGoEYNtdodxJDe2xu1y4dKly8aJ/NHHH0tfF5Dq&#10;mkVQjjfV3dXRtjaM37qFQ5nD50tLaJe+Db3/AdwtrWg5z+C88BzH21tYfeZFx9AwitK0mblZ076x&#10;K5cQCQbR1p7CjRs3UJJ34d7DR9iQ98Dr86Kvvw+jo6Pm/WTGL4VajqP1R4la16tGxOWWom9LS4tZ&#10;rM1ySR8eHpqF7hgzIve2uN3uW4ODg7PHx8fbch8HqlvezznZ7uv/VCiKoiiKonx1qMCrKIqiKIry&#10;FWCz2RjJwJxRimS28fHxWDKZHM3n89f5M3YKvJcuXTKiGYVbOnPdbrdxRPIzj+1z4auDfVy9cgVt&#10;bW1GRGOW7bPgLLa3t+XenFxfRp6icD5vnJMDg4MmDqGjPVVvSc1pWizmkS8UzZ7H5zeHC4eH2FtY&#10;QC6dhi8YRritHS6pw0ABk+KtbI+2tjA/M4NMsWDanBoYhM1hfxGb+/JaaI2DUDuUzSAjzziR/pzv&#10;7uJsaxu5wyNUpe5gIICwjIU31Y5gexv8iQRs9YzaRmdt1XiBazDC4ODg0Die19bXUJC+USiuOZ5j&#10;iMcTcHncONg/kPMbKOQKsMvdHCe6oLkIWjAceq3A2+gadrk9aJVxTPV0I3d+ZhYiW5ufR//ODtor&#10;lc/dV5e6GyIdHAh2dmLonTs4WlrGR//2b5h9OoXE7/8TIelzy7UJE7VgRWewjsYWxZubTcTGyuoa&#10;ltdWMP30KeKRiMxzBHabAz7pa9f4JcQfPsCsvC8b83PIyXh4+vqR7OtF1eXCstyzPjeLgNcHZySK&#10;9N4eTs/O4Q8G6gvv+dHT24dcLo/DoxMcHR8bUT4k48P3bU3Ga1rqZgavFcVgibp8XyPSHhaKu8yO&#10;Zunu7jYCr5Urvc94D3mnDw8P/T09PQM7OzsnMndcCZB//OD6cx9L0agGRVEURVGUrwgVeBVFURRF&#10;Ub4amlF37yaTSfe1a9duOZ3Ov6GrlC5bCmEDAwMmW5fH6NylW5IiGotZeG13FyXZMlZgdGTUuCNv&#10;3LyJ1rY2TE5OYn5+DkdHx2ZxLLou+/v7cfv2LfR09zQ0g6JcGVv1eAKKwB1dXUaE3F1bxczUlPlZ&#10;fmf/AKLJZMNtckWhhPL+HnZmZrCztoawtLvv2jUkBvvNImPVhmsvPKxVvMhrqFaA42Mczc1h9t5d&#10;PHv8xNSTO0ybRdvslapUYzeLtjV1dWP4jdu4/N578PX3AW6PyRs21Zi8Biu8AOZ4SPqR6ulBMBaD&#10;x+tBcyKBWCxuxpaRBxTKV1dWUS6WkN6vGUQZg0GBt7W9HT19vSZH9lWsTF0KrS6pp6OvH3sy9lur&#10;61jZ2ca69CW9vAycnAB0MTc4pO317Atbvc3mjNuL1omruCpzuSDtmbx7F/f+4z/Q1JFCtKsTHhOT&#10;AJTr1dgtN3S93haZ66GRYRwep7Eu9y/IHHXLvbGmWkSGp70NnWPj6Jh/jszBAeYfPEBPIIBQewda&#10;Xf8/e+/d3diZXnvug5wzQTDnoIpSSVUKLanb3S25PeO77prxuv489tfwR5gZ37n2eMa321a322pJ&#10;pVglVSKrmBNIEDlnzLNfBIIsVklq+94/vN6f1hFA4IQ3gYu1z8Z+bMidnOBI3jvd2UZkagYT4RD2&#10;GnVsPXsGs4z9tatXYZb9pmfn8OqreRRLJRzFj5BOprG5uYXjeFwVrStXyj1BvCNj21FOXoq4FHOZ&#10;GT0ta4qCL53odKRzbLmOeUy/AJs8H49EIj+bn5/fE8rNZpM9HZdtVbZP9K8MjUaj0Wg0mn8ftMCr&#10;0Wg0Go1G82/EMAyG2N6RTeUYjI6OegqFgp+io8/nU6IYHbx079LlSHckBV2KYhTD+oIYIwzofuT7&#10;2UwWhWIRV69eVW5eCsL5fE45I3nczPQMrl+/oVyZXeHyzFJLAZlFtOJHh1hZWoZ5xqCtGPHDI6w/&#10;fQa7PJ+dm0PA7x/uhBJhmR379KuvYTWbMXvlCqJLS7D4uvsNu127qibjCnrFe2sN5A72sP/Vl3j6&#10;ySfqPKdHR9KnFiyMXJD+VqRfuVIJLdmdGcLlwwN0pD/zv/w5Rq5c67lbn8dksSA6FoPd41Lnc7mc&#10;Srh22c/vb7NYpY+HWF8zqbZxjOmIPkmcyLiV1FxcNB33BV72wuR0ICT9HZV+2z7/AhVpX16OTT9d&#10;R2F7G24e73QOZQR3zo1K/zzWUATjN1/F/K1b2JLxPtndxd4393D9jduws+Bb7xyd4Vb0RF63242V&#10;lWVVJO7+vfvY3NiQ9TONqy4XnA6X/PVuVbEaryUSeCjj/PVnd+GdnIR3Ygp2twex+Xk0ZZ2dyPxX&#10;ajXMyb5s987ePnLpjHIle7xeeOW1ldUV5GVOqpUyEsfHKBSKau3Rhdts1tW6ZMYu83W5BnmTgo90&#10;8NKVzoxeiuj8ue/cPZI5p+hLoZcZvaVSyeZ0OqN37typfPfddylZv5x+5lQzquFU//bQaDQajUaj&#10;+bejBV6NRqPRaDSafzssHsUiUnQ5Wt977707lUrl1Xw+r4RIxhzwK+0UxOgopfDY//o76T+nU9Uk&#10;jxQxuV+hpL7mjoX5ebUfC545nQ4EggHcfPUmlpaX5GdXrwldybAu5z6KH6uognwu270GRVh5SJ8k&#10;cLy/h/nYGMbCIXgGx3bJ7u7i648/xs72FmZXV3HjvffgGnb5vohqFbnNLXz7u9/i7j/+f9hfW4Ob&#10;cQfTs5ianoLX7UGjXMLx9g72Np7hNB5HPZvFxuefI5dJo9So4W2vH86lJSXMGj0FuR/SYJZxoTjr&#10;lv4rl6j8bDaM55pBIZLZxS63W0UPUGBnJi+jGxKJBEKhEJwOOy6oq70f5QWbDZaZKfivXoF/dgae&#10;Z0/Rkb4dPnyIrc8+xWIkAvfi4pBI3OlmBuP5um22yAgWbr6KAzl28+uvkVxfw7E8emIx2BYWVCzC&#10;oPjd4AlgtVgwOTGJVRn/I5nDxGkS3333UOY8rMR8Epmdg+3NKp49WcfuzjaOKAJfvQojGEJ4ekbV&#10;fDs4OsLOzg6iExOYXF6WuXbiWMacDvLR8XGMSl8i0saVlRVkMyk8Xns6cJcTuqK53liYbUnmhW5x&#10;jh/Hc1fWCTOauY753ricj8IwY0Y2NzeV2NsXeGu1WjASifzcbrf/47179/rZux5086q1wKvRaDQa&#10;jUbz74D5r/7qr/QoaDQajUaj+Q/FX//1X/8PPf/w30+GYUTk4ZZsdpvNZrp69WokFou922q1Zvi1&#10;dgpjb731lnLxUjyjg5JiGIUyRi2QvoOXj+pr8QaUeEbXaalYVI5ICr3ZXEaJnnML83jjjduYGBsf&#10;HEs67Y7KUL13/1scHB7B7/MpcTgUlibK9R7/7l+w9eUXmA4F8fqdO7Ay2sHRjS1Ira3h/m9+g28/&#10;/RRWtxO3P/wAK+/8BDZm9JpNA4Ow0cuc7WqwqqGobDzD1//4j/j47/8OO0+fIhIbwxu/+CWuf/gh&#10;Vt9+BzOvvYbYtesYWVyEn4XmOh3UslnkpG+l0yQs0gePtNEeCsPh9QziCjq9gm7KXWuY1H4Ud03D&#10;4u5QFjAFchYpix8fK6czXabMLHY4nPD5vKoYm7cnEp/NX++x0xXa6ZCFHFNJJVFJJFCWcS/J+Fvl&#10;3JMLi3BPT6us3cHljb4QbXTP0RN96Zh2mAy05Pj4s2fIn5zA6XIhJPPhnZ1VbTV6qrAx/D85H+eU&#10;a6cic8bsZRbfo8BN8dpmtcFkMau83JycO5c8Rb1chdlmgy8i78s1HC6nHFtBWY6rl0pwOF0Ix0bR&#10;6LRVYTqrzDmjLRjZQCHXbrWqjOODoziqzHYOBjA/N4dbt27h5s1XMTExrm4U8AbFw4cP8fjxY7WG&#10;6UpngTW298mTJypGhA51rmu2n6/LHMiUmbzyuCFru5jP5+u9gmt0ux/LVta/sTQajUaj0Wj+KF6R&#10;TTk2tMCr0Wg0Go3mPxz/swTeXjTD27JR5KXb0Xnnzp03y+XyK1ar1TM1NaWcmMwrpSDHzFK6Grn1&#10;RcauCNnuOnh7ebzE1BMzKfTSERk/iqNeb2B6Zgav3nwVCwuLcAxlyrZbLWRlv/vffof7Dx4ovZDu&#10;zFnZn45WZNJ49skn2Ln3DUJyHIU5a8CPegcobG3h3q9/je8++QPMFjOuvvcurv7sTxCQY5WYOeQ0&#10;7pcUU4/NFmq721j/zW/w27/9W2w/e4bZlVX8/C//Eu//l7/E1Ntvwy/ncE5OwjM3h/DCPILjY7BJ&#10;v/LHJygex2FI35uNJhpyzsBoDGEZM2bNKmOrYZxFIXQ6w0roeYZeqtXroHOaW6lcQluOo5DJsQwF&#10;g8pJrUTxnkp9FreAwdgzJ9hhsaKZy6midMlUGkazjlA0itBYDNZgQAm4GBZ3B+1kUIO8KuPmlHFu&#10;pDPY+u47HMh5OlYbojI+47ImwDXQP/KsAYPOWLlWZBx4Q4DCKk/NYmtBvx9mq0XmxaJymA1ZP7sb&#10;G8hnsqqYHIu5GXIc85M7sna219ZQKRQxOjUJp8+LSq2KmhxDV7fT4VTxHty3Kq+nKGaXy0r85Y2J&#10;K1euKFc0M3bv37+Pzz//HI8ePVKxDK+88gpef/11FeHwTOad79N1rsZPrn9eRDeasuYNOVctkUgk&#10;ZW6kAeDi5R2Off0bS6PRaDQajeaPYiDw6ogGjUaj0Wg0mj8eRjOwaBQFXNPk5KTP6/W+fnx8PMpc&#10;UgqsdO7G43ElgtGFSddjLBZThar4Nff19XXleqTQS/rCWF/spRuSAiiLr41ER7CyvILVlVW4Xefj&#10;FZjvS/fuzs6ucq+OzM6qvFSKdQpm4ZpMqgjZ7vYOvrv7OcbqDeTkGptP17H95DHsdgduvPsubv7y&#10;A/VVf9Lut4U/dIyBKKrek+us372Lj//+77H76CHG5ubw/v/6v+DGr34F5/wCVFbAEIa0JXz9OhZr&#10;dZxubqF4dIhc4gRJGR989RXmX7uFpVuvDVzF6pL9/6mtM2S5HTrxkIuXIujk5BT29/dxcnKsXqML&#10;muJj4uRECebmngO3e1gvCMI4y9K1+vwYY4bu1hb27t9HIZPF6WEcX3z0ETqRCG7I3DpiY2f9Qj+P&#10;t332CgXgYBCeiQn45Bi+w0ziLEXQbLZbsK070YMoCuOsx7SDgzcIZmRMDw4Psbe3i6froxgfHUXY&#10;6QCsZozIe3O5AjbXniJ1sI/jR4/gD4fgmpyEW64ZHoupcxUSCdTTaUQiSxgJh7EpbahUqnA7HMrl&#10;7XC7sSxrNSX9pNBbky0h80IxlzcemK3LuAeuU96ooPjL2BGuZ65firtc41yrvIkx7CrvjbVN3ntV&#10;nqcikcjG4eFhtc3Kbd3ChKahgdNoNBqNRqPR/BFoB69Go9FoNJr/cPzPcPAahqou9ppsHrvdzmiG&#10;wOTk5LTVal21WCw+FqSiw5EZvBTK7t27p5y4dO9S/KUzku9RgKVoRhGVEQ50R1IoM3puTupgFrMZ&#10;kVAIV1+5gtffeB1jsdg5fZMO4Hq9hrScn9mrdGHSNXzt6iuqmJY6V6OO/fV1rH3zDQ5392TfLNKn&#10;CRxtb6nCWM5QEDfffx9v/OmvEL1yVRU269CN2hMgB95d/k/a1K5VkX32DHf/7u9w//e/h8Nmxdsf&#10;foh3/uIv4Ft9ZUiANc6LsdIXm92OTjaL6klCxQwkKxUYrSYmpc0zC4swS1u4X6fvZh4+wWUC79DP&#10;FBQpSh4fx5XoSOG81W6p+IqRyAgmZF7643126IUEXbqnXS4Y0n0WgSskk0icnqosX056OBiEd3QU&#10;5l6xtP7lO0Y3UKLTi1rgNUp04D58iATzfOXn8dkZTC4uwirzT6ftII5i4I0eEpptNpm2OjLZjHLx&#10;UuiPRkcQlLWgIhBkLVlsdrRk/MrJU2QTCSWwRqWPMshoS9+b+QI61YoSx51ynCvgR76QRymfU+PA&#10;iAaeyyHPrVYL0umUigNhBAPHj5m6e3t7KiaEBeBu3LiBO3fuqDzera0tfPHFF9jY2FDr1qLWTEet&#10;R3VjYsidzrUtW0Kumc5ms4VSqUT3LoXdLdka+reWRqPRaDQazY9GRzRoNBqNRqP5j8v/DIFXrsFY&#10;hitQ36a3GdevX58YHx//35rN5lggEDDRucviU8zaZT4pxTB+1Z0uyH5OKTNVZ3tOWwptFMGq1aoS&#10;xeiCpOjXaDZVFAPdwG+8fkvtT5G4S0cJl4xnUEWtZD+Kc+lUCpNj47h67Qqslt6+FjPSJyeIb28j&#10;k0ojVymjINdz+H1YvHkTr3/4Aa6+/z6CzIftOVz7Obvd0AGcabVyvcL+Pp59/DHu/fNHyCdPsXrt&#10;Gm7/6lcYf+MNwH2Wo/ucwMs/QM0meOQczOHd293DqTw65Qpj0RGMTEzAFYvBxFiJ3vGmoRiDziDK&#10;4JLEBgOD/Fpm11K4ZmRDmyNpMpSYTlGdzlMKoYOwCdW5nut0ICAbMjZ+BLwembccjvb2UclkYCqW&#10;YJI5cno8CEo7ZeJ6Rdq6QniL48Uc3V7TajIfqUePcLq5oQTawEgUERljrxxLEbkroHcGAu+w7Mzn&#10;FplrirzHMnc5GSeuE3VjQPrALGKb06kyc6u5HJ7Ideoyr9Oy7uxBvxKIA04XCtLuzd1dFRExNjXV&#10;jY6oVlCuyFqTq7hlXGwyZnQNM7s3n88pgZeibrVeU0ItC66xoBpvWvDmBcf27t27ytnL97n+OO58&#10;5Bz086T7zynyulyuEZmDsszNbiqVqvUGPd3bNBqNRqPRaDQ/Dh3RoNFoNBqNRvNvZKn/B5XX67Wa&#10;TCZXuVz2G4bBolIqJoERDBRs+xEMFMy4JRIJJcQyJ5ZZuBTsmHfK+Aa6JfcYL3B8gnyhqFygFCQX&#10;5uawsLioCnW1Gw2UC3klnDk9XrWPyWxRgp7L5YZPXnO7XbBZbGetpbi3uoq3//N/xrScp1wswez1&#10;YnJ1Bauv3sTo4gLacuxRKglTBwj6A92M197hKqphKAshJW18/PkXONjYgMvtxRKLcV29qsTdviDc&#10;Fzn70QoDb6rFChfzeF9Zhel3fvWaudVC8fgYie0t+G7egHNkpCecPs/wa8bFNwymHziUw5Qu6YqM&#10;f6VWUQIj82w5vozIoGD5/FmG2thpwyL7jNx8DTeSaVRyeTz63W+R2N/Dg9/+Fh0Z67b0Y+qtN2GT&#10;axk4lxQxeDRReKdDVraq/FfMZpTQHpX1YY1ELuld/0zds3Hu52TuGYXw+NEj9RgbG5c+jMFst0FW&#10;m8o5XnrjdRzH49K+A/zh17/Gq806xm/dgm95CdZnzxC/fx8eabvlzm2EZWyL+Rw29w7QlHkZiY3C&#10;arLJ1HmwKushn8siKesgk83C7uhm9M7PsbDfG8yZVpENXNscT7qAOc79bGlufaGX65Lrn+uc7vV6&#10;vW6X19/64IMPynL8P3JVynZNtqxsSf0rRaPRaDQajeaPQwu8Go1Go9FoND+SXjxDlM9ZPOqNN94Y&#10;m5+f/2k2m7VRdC2VStjd3VVfcaewSJGLwlenV6yMObAUGimUMZuXmaZ06C4uLio3LyMcGvUGSuUK&#10;vB6PKpQ2JZtXXufX7hM7O0gcHsAbDGFmdRUmmw3VWg0niVOVxRsMBRAM+M/FEFAwHJ2fR0iOab7/&#10;PlrSBrjdsIXDsNttOE2lsLmxiWQ2i1A4givLK3C4nJcPQL2O1MEhth4/wenJCZauXkVE+uCZmlaO&#10;Vgq87e5AwdwTK7sJtV23rIomiERgGYvB7PPCwjiDVgt5GY/UURwTxSJ45XPi7QUXcOfylxWcA7qj&#10;6TTN5rKoVCsq6iKdzqhsXjpR6a4eHG9cOsvdB58Py++8A6eMlyHn+fb3/4K49Ln2u9+hJPPZajYw&#10;/+ZbsIRDcl1DNvP5dhZLqGZyaMoagMxdQx4prjca9Uuua1zoHbrxHJERTE1Oqezkk0RCuWaXZX5G&#10;R0cGczwmffrJhx/i9//wD7j39VcwmU2IyDzaYjFVNM5Sr6GdTaNVKMAkfXK6PTCbLahJewqFIhzB&#10;oBJlJ6YmsZROY2OrW1yOYu3oaAzXr1/HVZlnOs8ZyUC3OWNAuK7pKmaxNu5LZzQfKfyyABtvbNDt&#10;S2Gan4lCoeALh8NzU1NTLpmLcu9ztCrbH/RvFo1Go9FoNJo/Di3wajQajUaj0fx4aL1U1ctCoZAt&#10;EolMGYZxlcIWoQhGAYxCr3LX9r6mTvgzIxiYWUoxlvv0HY4UHgM+/0Ao4zGj0VFcv3YNk9NTqlDa&#10;8dYWHnz2KeL7e1i4dh3Tcoyp55RkTmu5UlaOYL/Pf6HJHZidLrWhJ24OkPZu73+Lu198gZa07dr1&#10;G2h3Opf3XN5nkbAKC4Ydx1GX/ews1MWiY6GQdNB0vhjac/R8rlYbzH4/nKEAXHQKy3gUszlkUynU&#10;KtUL+z/v2T0XZ9AvkNY5K1BHNzQFXlUcLJGU/rSVe5pjRPc0RfazqIvLnML9UF8TLONjmHn3Pfyk&#10;XoNhteDLjz/GjsxDrdVEXeauQMH19h14lxaVcD1A3mvv7iIvW6lY6l2o080EPuf3vThE53OGmX07&#10;Nz+P/b09PH7yBPsy9yy65nY7B0X0TP4Apq5fx5XTUxWxwKxlu9mMW2+/jUC1glCzgbaMbfZgHyEZ&#10;d94smJY1dZpJqxsRhsxrVNpO0Xd8fAKLsq4o+nOdxkZHldNcOaJlzfYjRTjO/ZsW/cxdlXnciwzh&#10;/vLZUMXiuOZVZIacT9a8eXp6OiDrvp7L5VhdcBrdgmun+leLRqPRaDQazY9HC7wajUaj0Wg0Px7G&#10;Myh769WrV0esVut8sVhs09lLcYsbBS1Ckda4IHbyNQq4FMe49UXHg/0DjI5GlfDI7F6Xy6lckouL&#10;C/B5fajLPsV4HMm9XZweHSEm76HTvU61WlFREBTgxkdHz4qr9TF6X/3v9B6H3jtNJLCxvY2tnV34&#10;lfMXA0H6PN1ibW25TkOO6VRrcDAmwi/HeD2QTvX2OisZhhcGLcgforI/hUa3x4VOvY5KqYJysYhm&#10;ozF8RVz0616MQUB/H+NM4GW0QT+KgX3hdLRaDRWdkZT2U1Cn+HixnxcjHzq9+F/T2CiWfv5ztO02&#10;1KXdTz67i4Kc596v/zvyW9uoyNjNvXkH1tkZ5ZCVCUGLcRuf/AGpnS2UajXYzRbYXS54/D5Y7Y6X&#10;LK/zPVPO2okJLK+sIM4Yi9MEHj58gIDMVV/gVcgcLN1+A51mA1/8+td4/MknsEgbZVGgIG1pyhif&#10;yKN7agquiXFMTk1Ku6o4OjqGVa4R7YnTHmn/K69cUW7hrc0tdbOCbnOu6X4BNa7f/k0KbnzOtczX&#10;Kf72nbzDrl6Vy9stxOafnZ1dlPPWv/zyS0YzeHqfKS3wajQajUaj0fwRaIFXo9FoNBqN5sdBp+EM&#10;n9hsNtPKysqSYRjvUDjk19T7rkY+9t27xpDwSPqux/6+FM26Dtxj5HJZJfCaLBZER6OYW5hTjlxU&#10;a2jm8/DYbBiT1ymC0tnZTYuAOp4iHF9nxIPP7zunE3Z6RcQ6vUyCvqyZKxSwsbOD/aMjVOt1+I3n&#10;YwK6R/ROx0xbCsmpFEytpsr89cj1LEqwvFx67VVGu2C7lT9ELVYVFeBwOFFBFvVaVfWj1WwNXdc4&#10;J0YPt+55D+zZKxxDOkiZxctxqlSqMtZdZ/WxjPPBwYF63d0r5jYoczakJXeGrsP5wMQ4Zn/6U9jl&#10;mJFwBN/+9reIb25i48lj5HM5fPvtfbiiI3BQXG80UeZ8bm4jLeOlcoltdvijo4hOTsE5JMwaF4Tr&#10;8/PW/ZFzyizeDbnew4cPVdzB8soyFpcWYTL6BeJM8I6NYfnOm2jJOK7/6+/x5R8+RmJvH9VmE7Nm&#10;q3KLU+hlQrLVaoNNNrpuKdJy7CnOMnuZ1zo4PMBx/Fhdq1QqoutQNwYudB5HJzTHlOucY83jWAiQ&#10;ERlc24wi2d7exqa0m/uzkJscPyX9+Xk0Go3Lcak28zO6n6l12VL6V4xGo9FoNBrNj0MLvBqNRqPR&#10;aDQ/HGptK+g6Dili2TudjpcCF8UrZo4yGoDOUAqHFMHozGVRNQrAfdH33AnlZ1vP+dqR/bO5nBI4&#10;xyfGsTA/h9m5OVisFhSPE6hk0vD7vJhfWgJsdviCQVVkizDqIZNKw+5wKPcqhbqLXMytpRPz+PgY&#10;j9fW5PEEZpMFDrv9Uldrf2vXaihkMqjkC6oYm0uuw7xVZsWeRTMYlwzb8/A6VotN+tftv3KItgYJ&#10;vn/E1JyHc0ChkcIj56DVag76vLe/p9zRfYHXeNmZVb+6fbOPjWP2vffh8Hjhknne/OpLHG1sYu/w&#10;AGubG7CYDDUmZphQKZfRkFFn76wyT6G5GYxfu4bI4qIq4Pb9I3QmWJtVrnAU127cgMVmV3m/TlXQ&#10;ri/Wd7rjbzLDOzGJa++/D7vFjG8aDcRPU2pczbIubHKMMRRN4fX6lBDebDRVVAPzdukc51qemZ7B&#10;5tgmHj16rMaMOiyv249joIhO4ZljzNgGuoz5yBsddEjTmU5hd2trSxVk47rmWuex8nlgs+1dd7Wa&#10;b2/vs/Wp/jWj0Wg0Go1G8+PQAq9Go9FoNBrNj/vbSRVXC4fD1pmZmWClUnGpr56bzUpIZDGq1dVV&#10;9ZxCFjNg79+/rx4Zu0Ax6zKRlyg5T56aLWZVIGtpfhFjsRhM7RZy2QwquSzswRDc3gCC0Ro8gWA3&#10;81aolCtKxHM6HOpr+32R9mJ67UDclXZQtHu6to6NZ8+QTibhcntgMVueE6KHfbkszlYpFlGtlFU8&#10;BF24XZeyCS+USV8UNdvTJNFzPJvMhhrHM39xf8ehp8Ylp72QWduHYiKLqY2PjyHL3GBpM+fkNJlC&#10;PH6sRPFIL5ZgEClxyfmNi0/8fozeeRNvTUxg5sYNrH/2KR7cvYvDzU3U8nklZJrQho1ObJk7q8uJ&#10;0ZkZXPnZzzD71ltwTU2pDOJu540XFHrreoeHvb0emdfrN25idn5BrSMPYzHoAr94uNkE1/gEln/6&#10;M4yMjWP+xqs4OIojKGMRmZmFzeUeiPFh5ibL0UdHh0qEZaSFq1dcjzcruJZTqTSKxZIc0pS5tqg5&#10;4g0EirvyGVD70LnLY3O5nCocSNcuBWP+THdwh+Iwi+7JOml1ex26evXqn8o1T7744otkz8VLdzwn&#10;v61/1Wg0Go1Go9H8uH+kaDQajUaj0Wh+GFQDlfUyGAzaVlZWrnc6nSv86rr8jIWFBchr6jldvRQY&#10;6RLl19gpLD59+lR9Rb6fR9oXUftF2LrZvHaVtzs1OaWKW9EZ26pW0GEBq1odqXQaFocL4VgMvtiY&#10;kgDLhSLajSZi0ajK8HWykNolnAmiHZwcH+PeN/dw/943SMhzRjtQalTteomflcXXGtKWtmw0tdJ1&#10;3G621OOPhYJ0vVaTra5+5njZHHaY6Ab+d4AO067AO46NjQ3lPOWYs+BZKp1COptRjtO+g/ryMeuc&#10;f9aP33C74FtehjsYgmdiHNGrV5Hc3kYtHkc9lUazUu1mGTudsI9EEF5cxMxrtzB67SoMl2swD70n&#10;vYeLIvNwIIUBs8lAwONW22AMB8f29u+7qGWNOcfG4QyHEZiewXQiAbP0M8z+us7Wh81qQSQcUrm9&#10;FO1t59y9XlnTi9jd3VMF0srlSi/bOKoKp9GxS4Gcbl+ub0Y5cKO4y/1Z1I4xDRSEeeOgDyMlDAus&#10;8t5MKBQKynUyvWJrdPGGobN4NRqNRqPRaH4UWuDVaDQajUaj+eEsyKayDzwej91qtS7kcrlROhcp&#10;7nKjQLq2tjbIeKWzkWIYHZcsREWXpIo06Im8pMG81nJJCWIUJbn//MI83HLedq2KYjqthDcW6KLT&#10;1u5uYnJsGX7mnBqGEkkpxl27egXBUEh9Rf4y2IZ6o6HE3UcPH+LeN98o5yYFVaec2zAZZ5rjC1AF&#10;x+jEpBDcoUDbVMJgs9l4cc7BsMV06DlF5WIhj5L0nbKik5m40g/LkOD6fM7uD4fCIuMHGCHAMaeL&#10;lNek6EhRPJk8VdEZFOQvuqrPrt5vweUuYXMoiIlbryP2yhW0czl0juMoH5+gnMsr8dURCMA9PgZr&#10;bAzmgFyH0RmDUxoXrjV8gQtpw52L+3cxXWzQxSpxVptyDM9OTHTfpnh+QUC3WszqZkJH5tNsOfvn&#10;AdfiyEhEOaBZ0K1er8m6d6l1Tqc6xV2uaYq6vHnBR0aS9AuuWXrnGtzM6HWRP1PL5npfXFx8O5fP&#10;Zz/5wx8S8haVZ11sTaPRaDQajeZHogVejUaj0Wg0mh/+dxO/Qk6x0BQIBNyVSsVEdy4djBS9KCYy&#10;b/TRo0cq85UCI2MA3n77bVy5ckV9pZ3OXj6qKIKeYJdOpfFk7YnKOrVYzJicnMDi4rwqdpU9jiMV&#10;jyvnpDsSxknyFK16DRYKsjYrLbWyn1O5KWEyKXHXxtd7atrwV/yL5TJ2d3bw7bffYn19HflcVp3X&#10;JscUSmUl/lLkMwycc/EOa74UdyncKfGu3VZfvy9ms73CXehdrVuwzOgLk+hLpOe9wY1KGYVM9+v/&#10;ftnP7ffBHwrA7rA/f+0XxTRcIkgPS6V054aCIQQDcl6bXRVy64vTxXwBxUIBfp9fxWI839teb9QF&#10;O+dF4L5I2xNMzTKGZhbDi43CViwiUK113bSMO/D4aJXFpQM6ND/dh87AjTsw9PZiLAaF6n4A/dlX&#10;TZa5+r7DTKr/zzunnU67rK1xTE9PqkJrHE+ud8aNPHnyRMUw7O/vq7xdxjFQ3KWAe9GlPjxvvJHA&#10;Bsnasctn6Z3FhYX7n3366amOadBoNBqNRqP54/+hotFoNBqNRqP5fpi9y6+QY35+3hsOh0cMw7BT&#10;7GLeLr/qT9GWAi/FUwpddMxSQOXX1+l2pOBVrVaVQDacc8vMVofDqcRZj8eN2Ngowiob1kAxl0O2&#10;l43q9XpglX2a7Q7aPfevoYptudSGJtNNO0NOzzaGFUEKcPz6PN3FFOBWVldUBmupXMXW9g7SmQy6&#10;Gtt5zgm8FrMSlG0Oh3q92miglsujUygCFHl77tvn5WHjXEQEKmW05Xq1bA4VOYfXaoVX2hKOjsLR&#10;K3z2MjPx+eCEl8uXFNSXlpZgNswyL1UVS0BXb1TG2GIxv/Ts35cr3BlEJPTaQfc0t8EpLgm8MF50&#10;wmHH8NCzXuG6toxx+jiOfDqFZrWm1ps3GERwdBRWecQlfRnUvZOzcW65/uic5drzK9Hb1tWUGSMi&#10;79ENbpK5cPq86oYBGZXz8wbG0VFcCfqHh4cqv7n/yNcI22PtRTzQwdt+QWyHWvvoFmvjDRD5XDhl&#10;jiyZTKYhb9t7/0ap6185Go1Go9FoND8MLfBqNBqNRqPR/DDm0Ytn8Pl8rvHx8Xer1eo8RdnhHFKK&#10;XH2hi4IuYxr4nELW5uamcjtyP9KPaMhlc0gmk0p0nZycxOhoDH2RT+XbMvO2XFGOXafNhqbZ8lxO&#10;bUvOkYsfwdRuwx8ZgeHvuUZNZwXLKO5RdGNhLArS09MTqg1Pn27iKH6shD7m4tKxelFc5c+U60wU&#10;oYMBuHw+5VxlT1qFPNrxOHByCsSk7dZ+24aVTONMrORX+A8OUdneRVtFGcj5ZYz80qbo7BwcPu/g&#10;ep1LZN7+WU1KzD5zvOKSq5KAtPfWrVtYWVlVl6cL1W6XzeFQecUms+mSs59d1+hXQbuQotAvg6ba&#10;eqEonWGcP4sy+16yqDqXtdnoDJVYM7oO3moN6adP8fk//QaPv/wSpVxOxWrMv/IKXn3nJ5h97VVY&#10;ZfzUnHe6RzK+o2OcuXlbnTaSqRQeP3qkGnjztdcwFo12u1YuI7O7i72dHdi8XszfuA6PrGvDMCMY&#10;DGFudhZPHj/B02fP1A0MHsSidbyRQbjmLzp2L4+96A2OtJH7cz22Wi2nx+Ox9gReVnjjzZQD/StH&#10;o9FoNBqN5qUM7qZrgVej0Wg0Go3m+2Hhpyk+MZlMhsPhcBYKBZ9FoMBLoYpCVyAQwO3bt5Xgm81m&#10;lUOR7kc6Jll06quvvlI5pW1V7MsEs9mknI50QFIgm52bxezsLMLhCNBqo1WrdrNpLVaU0mmgUYfH&#10;64U1GILV4ej9WddCav0pNu9+gYP1J+qlqVeuYObObYwsLcGgdtnpfj2emb7MBGabGelAV3C1Skfm&#10;sSrmpk7X7qis2heG8cp1HaMxWEMh5SJWQmKhiPzWFkp7u3CFwzCs5oEXtT3kYB3Ifc0mkk+f4eTB&#10;Q7QzOSV8dmw2OCYmEVhYhMnrGxx/4chLXnm5e5fnoNs4NjmBF5WPa196ph+X/Gtcct0+jPFIniZx&#10;eppAS56Hg0GMsQAa4xu+55xqfOsNFHd2sPvZZ3jy69/g4d27KNUqatzi3z1AZnsbt47jWHn/PXjn&#10;5mXBOM61oy9fc502ZE3tbG+h3mxhZn6hK/Byv1IZiWfP8PW//AsMp1MVdFu89RrsPr+68RAOhTEa&#10;G8WOrN+MrG2H3aHW+3CBOq53CrZ9dzrX9mUbx4NRJbzRwf3Gx8c/+LM/+7Py3/zN33yOroOXWddH&#10;0DENGo1Go9FoNC9j8I0nLfBqNBqNRqPRfD8r6MUzBAIBy/Xr199LJpMhilMUq1g4bW9vTwmn/Co7&#10;xVPGIfSdunTvMhaB+1Ur1Z7DspenanRQq1eV2EoBbWZ2Fl6vD81yGYXECcxyfr/Xi2QigYK8NrW0&#10;hPDUFMwuFg1ro7S7jye//id8+fd/h4ONDVTbLUxeu46fWcwYkf3kxF1hTdrKjOBQIACzyQyLtftn&#10;IAu8dYbE3LYcT6Guc6nAK6/ZHbDEYrBKW61uNxzSp2Yhj91HDxBcXcG89N/icqiutc+OwrBHtpxM&#10;YePePWzev4daNgO37O0ZicIzNw/H9DTgcg0lTZwvbmZccM+ey+C9xA57MSBiePc2ni/iZlxwA18w&#10;IZ+D+z7v9+39ZJwdVCqVsbW+ji+//BL5fF5FY7z77nsy1zOXBDOcXar/c0PWz9F332Hj44+RXVuH&#10;m0X1zBZYHXY0Mxl89y+/R/70VNZMCdc++ACepWVA3qO3eFjUNrM4nvxQlXWULZaQzmTRZDE0Dmqr&#10;iUo6hfizdRTrdYyNRhEdHcWI26Oc2owQmZqawf7+IWq1uirqx5sRFHn7Tl2Ku/1ohv7W/3l4TfFm&#10;CD8f6vNQrfLzEXY6nePRaNSeSCRoCQ5DxzRoNBqNRqPRfB8Z2SYBLfBqNBqNRqPRfB/UJlVxNbp3&#10;Z2dnfW63+0oqlVJBsRR4mUNKMZeFpmKxmBK9mL3LGASHw4FisahELopZFrMF2XQG5VKZqagwW7pO&#10;XpfbhWg0qo5hLmyumEdifx9uux3+UAgpOSZfKKBjtsJMAVRI7O5i418/xuM/fIzM1hZDdpWYvG8y&#10;IfV0ndXbukW+evKqjYXRLOf//KOgS+FNOS6BIWHubJ+z7Fx0FVavF47oKALS1+rpKapyzY2HD+Ff&#10;WMDMm2/CEhs9E3Qv1AZjlETy0SNs37+H/e0tGZOyyhueuXIFkcUFgNESxve7Z/vC6PN0nttvONP2&#10;khJqZwXhnu/xS7hwnc6F9wZKdBuNagUZ3gSQ+VLF92R+FxeXEB2NsmDfWV/OVY87e96U45M724iv&#10;raGZTiPq9WFyYU62eZTrDTxZX8fuo4doyXqiE/o2XbfTk73TnJ2nJWu0Wq6ognhlmTOu21Qmh6jP&#10;C5PVgqDbiTFZa0cyp/mTBPKJU4zMzyuB12Z3YHp6WjnQj+JxFTvCGwa8mUEXr2lQ4M+mCrDRtd5d&#10;V6aea7er1TLKhPsykuTp06cqtiSTyfBz4hgdHXX2BF5P7zN3qH/9aDQajUaj0byQPXS/+eTSAq9G&#10;o9FoNBrNy+E34dX30F0ul3lkZMRXqVQa/No6xTM6E+nK5MYCZhSwoiMjmJ2bUw7N0eioyuGdmppS&#10;AlhsNIaTk2OcnpwinUmhWC7B0raqr8BHwhG4e+JtrVRG6jiOisUKq8kCp8OJDrN3+9EMtRr2HjzA&#10;vc8+RbPVxOo7b8FSreHp+hpOcnmUjo5QOz6Gg1/Bt3ePuawcGfug8lOZQ9vpqP4ot+XLAhKsVoQm&#10;JjF75Soa8TjS+/s4OYpj5/597H76Kaakrc6JKZg8zrODm000T5OIf/st1v7pn3D46BHyxYJ6e3Z+&#10;AVfefReji4tDhcK6rX2Z1Dow+D7n3B327X5fmMOFAIkXK8eXHNr5nn0NdNot1JsNNUfctdVuK6Ge&#10;kR0TU5Pd4ny9qIsXtbIlx+ezWWROT9UNhanlZbz6wQe4+vbbyoUcu/cNfidjykJ5to8+QlDW2JzD&#10;BnsvfkEtF5nT48NDPHv6DNlM9wbDwf4eDqUdI54lmGSNhmJjmJyZUTcQApGIcohXshkVCWKx2VT0&#10;CG9guFxOFbHANc+1TVGXgi+L2TGShOIt3bncpyswd9QaC8kaZ/4zb3pQKOYNEb7PGx/y6JBz9fMe&#10;uGDnoAVejUaj0Wg0mpdxItu+bMta4NVoNBqNRqN5OXQSqrDUyclJZygUGq3X65bhglLK9dpsodVu&#10;oVGro16rKRFve2cbAX9AOXMpjsmxuHnzJtqd60icJPDgwXd4svZECWnjsQkl8PZp1esonCZxIls1&#10;m0N0dhbRpSW4ImFArlE6PMTJs6coFopYvv0G3qBzNpNB57/+VyQ/u4tM4hQZOopLZRiOF2e9drOA&#10;u4Xh6DalmNhs1tHpnMWfDuICBt/1NyM2N4dX7txBjg7M/QN6RxFfW8fdv/1blHM5XHvvp7CsrgIe&#10;N1CpoL2/j4N73+DBv/wejz/9FKc7O+p0Lunz+I0bWHr3J/BLH7sCb1tpp6b+RZ/TPC+4bc8VNDMu&#10;8ev2dmi1VI4xeoXBYLd3xe+LFdFwZqYdvnQ/YqA77+d3eN4Z3H2jSZFUrleV6/KchvSPgubh0SEm&#10;jo7UmnA5necvduFkXF+Vchn5fA5VtOCZn8PML34B5+3b6v1rS4uo+f2o/7//gL2NDXzy6/8OU8CH&#10;5fd/2u2jUJQ5WHu2jm/u3+tmAZvMiMePcCxbc2keNpcLnUAAJVnXVp8P06sr8Ph9OD04hEfWdmhi&#10;QrmNo9GIuhnBYoF03x7KOuS4UORlITve4Dg9PcWTJ0+QzWYGhQdjsVF4PF51k4P7p9MppFKnaq3R&#10;wS5j6hwZGQlYLJZTOYYjwA+DCTqHV6PRaDQajeZFMA/uER+1wKvRaDQajUbzcubRdRRieXl5ZGVl&#10;5b8cHx+7KfByIxSwLKau81R9Hb3eUO7Eo/gRrBarimygU5Nfce/nlrLAlt3hUAKrx+vB5NSUEvv6&#10;VEoVHO7sIr21DUsHyrUZmppUBbRK8WPsPn6Ceq6AhcUFXH/vfUz/5CdA8hSRR49gvvctSix8xq/f&#10;V6vKgvwiY2rfwWs2dauxNZvdAlgUFZ/bd+iJezSK6VuvYf/b+ziStpRSp3K9DNY/v6sEXbp1nasr&#10;6Hi8gLShuruLQ9l37Zuvsbu3r/4ajYTDWH77bSy9/x7Cy0swu929C7Txfe7dy/3Iwy3tvtdIJZGV&#10;uSgw7zWbQ7NUREfap84vY2n2+OAKBuCPjMAfjcIsz4EfauQ9u37HOHMcnxOFZV3kSyUUGMkhY223&#10;2ZXoGY/HcXR4hKXFpTOB90W0OypeoS5b22KGbSwGl6wHhILqbZ88vmqzoSXn/9f/+7/hyb17GJuZ&#10;wbSc28E1I2uQbSqXKyhL3xm3QDc4o0OSsmbKVXnNH0Rd1mO+2YLZbkdkehIOtweJnW2ZF7ZvQl2r&#10;79I9OT5Wa5yOYvaHDl7m8gaDQaTTaSXy7u3tKu18cnJSHUdxl7EQ7PuDB98qgZnHUxz2+XxXJyYm&#10;8nfv3t2VY6nA23pbVf8K0mg0Go1Go3khSW5a4NVoNBqNRqN5MdRGla3W7XabXS6XJ5fLuer1ukFR&#10;1LgsK5YFzdDNtDUZJhV3kM1mVS4pxS06GymE8Wvq/a+xT4xPYHJyQgm/fSi6Jfh+swlPONx17jq7&#10;UQvHR0d4/OCBytS9dfs2xllUiwJtKAxLdFTFOLRqddRKJZW3an6JGEqRuu/gpTjN9nBrDQm8Z/my&#10;Q5XO3G74Fxcwe+cOkts72P76KyWiloslbHz3HQ729tDxeNC0WIF2C0alghYzggt55cx1e32YfeM2&#10;3v7f/wLT7/8UZn+3792W9hJ8e9c9F007ZMq9mMxgDAcHN5qoH8ex9+19bH3zDfbW1pE8PEA1n0er&#10;3lBiq2G3wuH1IzY9g4WrV7Dw6msYvXYdttEoYLXA4BgYZ33uz/d5J2+/DcbAMzxcVC4jc394eIRk&#10;MiVroa2EUAqijDHgeijKeAWDge9Zhm21rijCmyx2WJmr3FsLfYILC3jzT3+F7PEJvvron1W/d1dX&#10;MMsbCaMxeJ1OTE9Moij9q1VryMt6TGTSKJeKSElbAv4gDEYteD3dfvduWKgxbZ+NK124FGzp3E1n&#10;MupGQN/Nzixdvk4XL/fhzQKXy4HXXruFlZVVWVcNPHr0CA8fPsTJSVwVW+MQMu5EPicWWXf+8fFx&#10;T0/g5b9TqCxrgVej0Wg0Go3me9ACr0aj0Wg0Gs2LoU5n5RMKvBaLxVUsFtutVstksTz/Z5QS93rW&#10;TyXwmkwD0bRSqShnI3+2221KKOu7Z0PhIMKRMMxD53R43BhbXIRj2YSFO7fhHR8fvJfPpNVX5Gem&#10;pjC+sgxbuOf8NZlh8njU1+2pejIqotlowv6SDnYjGizS1q6gR0elcvAyzuDFR3X/kPQHMPnW26iX&#10;y6hLpze++go56WOhWESHG88nG89EuZh2TL/0ffzKVcy89hqu/snPMfezn8Im/aDq2xkWor/XQms8&#10;H73bF1wpNH73ABuffYb9+98gsbGB5O4+cslT0LvbxJkI65RjKtGnqKyvIfn4EWI3bmLy1i3M3rgB&#10;RCIXZtd46Yhwa8v8MoKBmbmpVBp7BwdYf7KmRNSOjKlF5psCL8XNbE72SScRGQmpjOWzS52vTMc5&#10;stK5S3FYRWd0zs8P95fzemW9vPruuygeHSK+u4Nvpf8BeW10NAarvD87Mwuf24MGBeZsBhtbWyqK&#10;I3FygtGRKCxy/uBIBPViCY1KFR6HA36vD2Y5f0X6w3XlcrkxMTGJcHgTW9vb6iYG17Mh88fYhZ2d&#10;Hbzyyiu4cfMGFhcXYLNZEI2Oypqq4cmTdXxH8V/GhEXXKHZ31183y7pQKJjlc9ZfrnwMo1sdWqPR&#10;aDQajUbzErTAq9FoNBqNRvNiqJz2rZJGq9UyqwJknU43d7fnch04OvmfqSvsmnqOT0OeO/vPe6Iv&#10;j6OQykdfwKsEXhauGiYyFsOdX/5CCXuh6RkYveJrqNfRKJWVSNdy2NHx+1TRs24DDFjtDjjdbphl&#10;PwqJLSUEXhAmh7RKtsdisSoXJftB4ZHbZRENvU6encRsRnB5GctWCyryesvpwNGDB6gmkzA1WzDa&#10;HSV4d+jQlOvYfD5EZmfxyjvv4OYvfonxmzdhpjjdDdt9Xj59oZ5qnOvKoDssEJfNIP311/jmv/0d&#10;7n/0WxQOD2Cqy1g36pCRQoBCtowpe8fM5I60s3FyjAPZjp48hverr7C09gSmfA6x23dgGx2lxfTc&#10;wBkXM3uN/tTUkEmnVXTBwf4h9vb2VDG1lLxWq9d6U2QMHkulksrijUZH4Ig5LneEc19pM+M8KKQ2&#10;y2XlzpYFNLRD7zhZB1PXruLV+HvKHbz2+DGWNjYQXX1F5TAzAiTYi3XIFQpwe7zY3trA8VEc0cgI&#10;RmR+JmWtpQ8PUc7mEPB4ZP8QyrKWcvFj+GVNOgMBJdgG6Ra32GQIyl1hu9VEsVhQhdfY1pXVVSUq&#10;p1NJVciNzt3Hj9eUm73b1G49Nbqa+8UKZf2NXrt27fqnn356hO6NFeZCbOhfQxqNRqPRaDQvRwu8&#10;Go1Go9FoNC9mEb0CaysrK4FgMDhdqVQMClIUQCmgUhTtC7x049qtdjicTjjsdhXDwNxRFqficz5y&#10;KxSK2NzcUA5OxjKEwmHlZuzSPZc3FIbT7VWuyEQmA7+8Fg74Uc1k0SyV4PN64eVX+wfHQQmNdGHy&#10;+uZOV4Budy7YYC/8aDKb1LUp8g5HNFwq8BrP/8yiYb65WVz58AOEx2JIffcAqafPkEskUCuVpT1m&#10;uHx+eEZjqoiad34O0eVljC0twwj4L73A5REIP4ByBYdff4Mv/s//C48/+i2yLOTGceh12+v2YGRs&#10;DG5/AA15vZDNqkJ0hVJRuXpNxRLq609VtEVJ3rsp437jF7+EaXoKAxm50zkTVC9Acfe7b+9jY3MT&#10;p4lTmbtuNAfFfHVIT/hX4y7PlcB7eIipqSmMRke7he66HT/XYc6Rw+2C3eVEkbEbzBDuF4qjmxf9&#10;cxqwT0xg8rXX4Pv0M2w9XcP+2hqmr15DcHYeJpdjkGwc9PsxOzeHBGMstjZV4bWpWAxTM7Noyjhk&#10;UimVTTwi52vK85L0jT/zw+DxuOGT490eD8rSHrqJW50WXLLGw7KWY7IOfF4fspm0jMUGHj16LOt9&#10;S0U4cPiYuWuo+JLuDYh+lrXMeyQajd7yeDwfFYtFTglvsHCBN/SvIo1Go9FoNJpL4V3ziBZ4NRqN&#10;RqPRaC6HqpP6jr7JZDJu3bq1GAwGf8ZoBApxzNF1u91KwKVAyq0v5vKRIhY3u2wUXPlo6e13fHyi&#10;CkxVa1VEIiMIh8Jn4p6iA7Ps3zFMyOYLOD48xHSnA7+cNy/H1kpFOS6CsGymC9Jn15FrUbELLxIi&#10;L9vfYjkf0dB6aUTDWTvByAA5Nry4iHBsFJ3VVSQ3tnByeIByodAtvhUIIjI1jcDcHBAdAehWNv/7&#10;/Bna72GrUkFpfR3r//wR7v/zPytx1y3vsldWlwfh6WnEVlcQm5+HT8a7yWzkdAqnMp/Z3R2k9w9Q&#10;yKRV/9N7+8jncmhWq3DI+Mz8yZ/AOTHRa/OLcyM4n8eJBJ5tPFMCb6vVgcPulHXQXSMmNcadgXub&#10;4uhx/FhlMTPz+PwaGJojOc4l683p86GTzqDOInaFIqCycs+iKtQTWSMuaeuU9DV1HMfh5iZ2Hj6C&#10;OzoKh6trRm/3FjdvEnC9MlKiIOvMbLIgPD6O44MjbEsfrNksgjMzKmKjXquoQm/dNWPA5/MqR3A+&#10;l0Wn2UDIH8LCwiKuXrsOr8eD7Z1trD1+gm+/vYd9Gc9KtaZuIvRjSxgN4ZP+eGRfXp+ZxFx38rw5&#10;OTnpWltby8ulaDf+U9nSsq3LltK/ljQajUaj0WgGUNy9JtuKFng1Go1Go9FoLsfU+6OJYq652Ww6&#10;6Likq5Ti7uLiotroWKSQ2xd2+xEMFEiV0Co/12p1VMpllCtl5HN5JWbxXMxdjUVjCIciMJv7Ttyu&#10;ZNlotZHJ5ZDMZVGpV5VztF6tIpU4QaVYgC/gQyAYGmTndjkTH1VUxIsKwQ13UvazWs8EXrabzuRm&#10;T8wbatLQNYZEzq41tbuPNwBjwYERFvWS/jYbDTUeVqsdVo+b1k8V6/C99IuZXXZ546wZJuMsnqF4&#10;dIQnv/sdNv7wMarxOLpSrPxnd2Ds+lXc+fP/hPG334JjdAw2p0PmiONZQU3Gt/j0GR7+67/i4aef&#10;ILu7C0u9jo7M08annyrh9R3pw7UPPwSkX6qI3iBm4XyzXW4PonQqB4IyxxkZlQ5c0mcKmT6/T60R&#10;ulYpHqczaeSyOZyeniKVyqhYDNuQG3u4WBuzmX3BIPyRCI6Oj1GRtVNMpRCkk9flVHPcGRobu9eN&#10;+SurSGxtYn9vD88eP8LcG6/DwUJ9Q+NqlQFkpq7D6UKTRflkPFzSdqu0lUXY3DIGFGMtZpO6kTDc&#10;3YDfj+jICE6Oj4C2HctLK7h9+7bM/ShOThMqa3eL2cfSv2qlprJ66dplj5rNuloXLMR27do1FWPx&#10;2Wef9d3OllAoRKMwBV5OI8OnY73Lfqp/LWk0Go1Go9EM4N9JV/hnqBZ4NRqNRqPRaC6Hapv67ngw&#10;GLS1Wi0XRVmKthR1WUjqJjNkzWaVucr3uFHcZUE1Clj86r3T5ULi5BQ7O9vI5XKqAFniNKGySMfG&#10;xjAyMqIEwPNCrIFqtYKj4xOk5Rib2QKb3Y56ra6+Ok8hLBYKweP1qq/vD8NcWW6UUZXAazK9tJOU&#10;7Sjw9t2jFPQo8jYaP+Zb8Z1ugTTlIHXAkM0R/gFHtTtKiP63oI5uNlDa3cOzzz5DfG0NVkYicAKl&#10;HROrq3j1l7/ElT//czhuXFcxCc+xsgrz+DjMMq9bv/0tsutrqMkcFjNZPLt7F96AH16Zo9h778Mu&#10;4/6i+m9erw+Ly8tqDYyPTaq9fD4/3G6PzJVHxXRUK1Xs7m4rQTd5SqG/rNYC4wuc8v5lxfvMViv8&#10;wSACIxGYHXa1znKyhmJ0SDsdSmgelt1NVhsmllcws7iOtSdPcLCxgfrpKTAzIyczYVgyp4M2FAqj&#10;3WojLW1gTrKJWb+dNpr1mor6cNlsqMprJrq6KfzLWvHLfiPSHpfTqQr5eaTvbAgLqD1+8hgPHz5S&#10;kRWEfTLJGu63j+I6fcSMJ1lYWFCfFYrfzO/txZ6Y/X6/RT4vTbrnZTwHbnqNRqPRaDQazQDmiKlC&#10;HVrg1Wg0Go1Go7kc/p2k1ECfz2ev1+tuPu87dR09Ma5QKGB7exs7Ozvqq/YU34rFovr6+s9//nNM&#10;TEzgydoT3PvmG/VV9HanjVqvAJrL5UIgEFTnuwiF4P2jI2QyOUxFI3DYHSp7NZ/Nolapwe5gnq/r&#10;vEDaMeS8LfVVdyuFW5tNuT/PcYk6yfiA4XgAirz9GAHT9wjEPGGnv52Pjh0876f5qsvKOSluUuxm&#10;divFbY6DmU7kH6D1Dly9g2yGFjoy7gWZg+TWFoqZDOy9/bwjI7j505/i5ocfwrG4cLm4S0YimJb9&#10;6JD1Ox14Ii8dra/DXCmjpZy8n8Hm9uLNcASTb72tIimMzmDIz8ZRxnt8bAx+rxc3b9xUjlybzBtF&#10;eDq56WClOG+T4w/3D1QjWzJfFHjj8Tj8fp8STqEcuR01psQk5/FJ20Kjo7DIuisU8kgexzGVy0qb&#10;w6oIm9EbZx5pknb4J6cQm5uHxWpD8eQYpf09YGWZi1nt34dRC2E5Ry6dxuHJCTyybnkzwef1wE7h&#10;uFZV8SIulwfNegMNWd9WtxteeT8q40aBOJFI4CRxohzqdCTzhgc/A1xHKpLBgFpLncGUsaCaMXCK&#10;0wFPVzzXhOwf/eUvf/ln8ln6P+Tngv41pNFoNBqNRvNC/MP/cNFoNBqNRqPRPA91QqWEsaparVaz&#10;0GVLMSqdTmN9fV25bpmFG41GlbB7fHwMZvRS5KJ7l2KeyhdNJXEYP1IuSYvVMnAsdsVN56UXp9i1&#10;s72jCn7Nj8fgdNhVpm25WFROXoqJNoeDWQxnBxlAo9lARa7ptjtgl/etlu//c6+f2dv9Cr2hHJYU&#10;3oYLYJ27CIbjE3oK51Dtsf57nQtHVas1HMr4sPDWyfGJKta1urqK2dkZeNweXKrwXshpuBjb0K5V&#10;kd3bw8nGM1Qy6TMXq80Oj8xB7PZtOG/cUPEQ/WJrRn/rnJ3I4nQgfPMmrvaKqBXoCl5bg0nGIbd/&#10;gO27n2NiZRXeaAzemWnlcr3YRxZQc8q4c3sRDplHisDMqe2L6pxrxhRMTozD7/MPztvuNY8Cr3N0&#10;FIHxCVjk3Hnp5+nhIYqpNPyzc+jlUXTFZh7IufR64RmLIRAJo3JygsTODqLyyEJz5wVenyryxzVL&#10;gXdsclIJ1DPjY2iXKyglk/BLnx3BAAqlMppy7RAd2rK2onJuzuHOThk7jLbgDY98Xgn4vO/A9aQc&#10;4e2Wimrmcwq9vAHRLzJXKHY1XArF/EzI+y63231zZGTk/9nY2Ci2u3ZfktS/kjQajUaj0WjOMcj3&#10;0gKvRqPRaDQazeUE+n80zc/PRywWS7TvOGSGLmMY6Ly8fv06pqenlVDJYlp+v199TZ2PdOZS7KIb&#10;lmKw1dZ1ytIxy6+nB4NB9fwiVTl3/OgIiZNj2GV/OkHpoiy2Wio6oNmodYujWS8UUutAZalSVDa7&#10;nPC4XLDYzoTIIT3z/F+G1m7xq1arrRzAym3Z6bxkaIxLfur0RF7j7GrK0tt7V85ZkPF68vgxPv3s&#10;U+XypLuZol44HILb7eqVRHsxF9J/FXQ1x7e3cSgbC60p27VhglPGNjg/B5vMjUxG7wRnKrTB553e&#10;iPTHUMYz8upNrLSbSGczcu4ycpvbaEjbi4eHePbJJ3DFRrEa8MEWjZ5r148JmvD0cnndHjdq9QZy&#10;uay6OcBCZ5g4319VEI0C/MgIPOPjsLndKMm+JywEl0pjot05t/8wNul3TMY4nsngUNZkTPrgmZmB&#10;MbTmGLEQCAbQbLeQSeaU83ZC9pmencPBkyc42tmFyeODU65fLRRQkTb6R1qwmOzKbeyR9nC9pNIp&#10;JfC2Zf1wOI1B8T5r7waCefDINcLPxsTkhIow4fEcD4rGFH3lc1WRMXLKz0a5XGa3yrI907+SNBqN&#10;RqPRaC7/o1wLvBqNRqPRaDSXMxB4r1y5sprJZFbotCR0tjIvdGtrS0U0HB4eYmZmRrZptfEr6xSq&#10;KJxSBKaTlwJq3w1rspjhD/iVwGu7IPC2qlXE9/YRPzhQEQZuvw8OpxNmqwXtdksVWmvWal0HKs83&#10;LPBSTJbrch8Ku1451uR0DITRcwLgsHuVGak9VycfrVbbQPS9jMuk33PCbj+Pd+gi9VoV6eQpjo8O&#10;cJo4UU7PvNerxHKOK/Nc+4Xezp94WMA0Bq7WPg3pK92sCRmzRrmiMjWY9xoaG8P4wgLc4cjZGF1q&#10;EO5GIfRdvdJxjFy9ijf/05/DLHP7TTKFurSvLPO4/uWXcIzFMH3lCmyRiIp8MIb+ujaeG6HOc+8Q&#10;u8OGcCSEkUgYJ6fJM4GX62tIhD4bA+mV1webXNsVDqP+6DGOd/eRlXWGVvPiRAyeOj0eTExOIifr&#10;9ETOfyrbdLObz9wXtzn3XIttuUaW/SyVYXa7EZqaxu7aOva3d+CMjWFqNEqVHq16A7Iw1fkZ5cDc&#10;YZfbhVqj3r2RIae1221KsGfsgsfjU+ItRW3+3H3NLZtXrX+uUbqX+zdEmEUs68FwOp12s1kFBnPK&#10;q7Jl9K8kjUaj0Wg0msvRAq9Go9FoNBrN81AlC/R/aDab/aiGgVBLhyuFW4q8/Ho7hSkWXpuensLi&#10;4qISgelM3NvbU0KtoYqXtdWZHSYzvB6vErVsdD02GqhXKmjUakrgbRSL8NjtiI5EEQoFYHc6B9ds&#10;yb7c2t1iVGctluedUhH1Qk4JbRTpnKEgMwH4JtpD0QoXdU66Kpn/yqiE8fFx6ceqctUO5/L+cC73&#10;szJ3OF/Iq5xWisgOFgczGUogLxSKaLc7LznLiz2yHAs6WfPJJFoyfoTF5QIjIxiZmIDD7bxcNB1M&#10;84UryBOzzM34rdexsrOLw4eP0Hj8WNpdQSEeR/zxIySfPIZ7YhxWuQZ6+bfnzt6flxfYeimqRkbC&#10;GBkdQSaXRS6fU+OQl8c6M3qVm/mCNEwndzCEoFzX5nKhkE6jfHzCsGbA5b60fyzaNhqLYVv2j8v4&#10;0GXLDGjzhSG12x0q8oNzQGd6W9pv9nhQl75xXVdZ6E/mzy5j3WGhtXY3VZkRDG5ZZxRwG7IefV6f&#10;ip/oCrouWXpOdW46cxltwo3PefOAGyNL6Fqmu5vCL9+jQ14+V4aMkV32MfDSkdRoNBqNRqPRqL8v&#10;9RBoNBqNRqPRXPo3kpdPAoGAtdVqWfsFoy6jVCxic+Mp0ulT7O5OK6F3fn5BCVx0+tKdmk6nUCyV&#10;UWE+qdmsHI1Bf0A5eGv5HBJ7uyik0uor66FwBMsUiW0OmC1mVajrLGu3g1azqXJMm40GbH0xUX6u&#10;pJIoZzLKk2oJBGAOh6neKSG4Y7xY4CUTE+N477134XZ7MDk5Kf32v3BwjJe+c7lbts4ogkIR5UpN&#10;iZEcA4q+dDgXCwUlhmPQwyHv6yB0t3Pp1VuNJkrZHEqZLJX47h5ybpffrwqT2ZhxbFxoeafrBjaM&#10;M1H3uT6FIhi5fgMrP3kXlWIJxadPlXO1tLeH7c8+g3t8DLE334bhcl0yDCYMpwVfbLnVbsNINKqy&#10;m3d29pTQWZd1kUylcJo8Rcw+LvNue26u3IEgJheXlXBdSCRR2tlFW9pjYuE0twsXVydvDIyMjqo1&#10;xXHOyPrqNBu9MTgTvSm4U2B1Mf6hLH3N5eGVY+yyRpkZDJmf+uERGqen6DgcSpBVx1m665gbBfDZ&#10;uVm8/+57qsAgPyuMJ6FgzBsh3FiEkI+MgeAj55w3ORjVQFGYbeBrshlyvNVisfS7z7sUIdkS+leT&#10;RqPRaDQazeX/eNFoNBqNRqPRnIcmRxVeGwgEbO12Wz03+iJpr1hUX5SkW5cxA3SoUkijGzOXy2Ny&#10;ckp9Vf327dsYGRnB2vpTbO3sKuejw+FSopbFakVOjjna3EQukUBMjmGhq4jbA086g0azpSIHKBry&#10;+uaek7dWpeO3qr42T9qVihx/ilI+D4vdDnsgoAptKRHvpXm63X5RbORX5unItPVye/89qUhbGV2R&#10;k/axTWaLBQ2VP8vc11L3i/h/BHSU1ljMrlyCvSelGmYDVqcDDhYye1lf+lr0sBG6/5bJgGdhAYvv&#10;vY+9zS1sb23D3KihfJrExhdfILK6itjNVwEl8F4mm79YBmdBu5HIiNpsVttgDaUzGZzIGAUjYbgs&#10;NgzLxMQlczqzvIyJ2VmsnyRwurONk6fPEJmagrXn+sVQawxZB36ZU5eMA93h1VwWbY51IHRxASj3&#10;LV3lFGRTqSQc1hhiU5MoxyeRP03gQfIU1WYT4aXFwZozmU0qR5jHUZyuV+vqhoZy4cp5KNwzqqRU&#10;Kqo55nOKu4Xe61zHY2Nj6rPBYoUUeHtjoQTeIYc6KxEuQQu8Go1Go9FoNJeiBV6NRqPRaDSa56HS&#10;pMJxW61Wp9mLQ6AQqtywPTcvhVC+RqG31Wyg2WqgVCpjfW0dx8cnmJ2dw40b1zA/NwuXy4ViqYR4&#10;IqFEWieLoHk8MCwW5cYt09VYKKqs2qacX66IOq8r56bYCFNX3GVOKT2hpUJBHePviW01ue7x4aG8&#10;XoQvEIA/HIYxEDe//xvubrblf9BgcnyYtcusYgrgFJwZ/0CBl0JfuVxSsRIOpeP9ODosDFevyVZX&#10;irxysdIhbDGr3GJDZQtfzLR9wcmMIYFX2mgbGUH0+nWEVlbh/OorNBLHqMiYH208w/HGBqqnSTiD&#10;oZ5CbPzgamsU+L0+H4JyLNcFXdwUeOlwPZb1MTM/B5fbi36qcR+714uxhUWVLbz5zTfY39nC+qNH&#10;cN68jsD4GPqBtYM+yHmdch0KvFynzXwRzbSM/9i4yg/ut5VF6XzMx/W41VwkThMYiUQQm5lGO5vB&#10;1x99hG25jkPevxEJq8gRwjmk45t94Wdie2cbhWJeNYBCb71WV5EQ/Zsh/Rsj/fiSfswJP188V78A&#10;m2wd+Uy0LBaLfMxMRrub3xHWv5Y0Go1Go9FoLkcLvBqNRqPRaDTPM47u18LxzjvvzFqt1mhNFTYz&#10;uoIrHY8+n3IdOp3OrusxmUI+l0W92UCtVlHxAxRuG406ctmMcm1Wq1V1cgpZLEzlcHUFTavdDrec&#10;r5rLq6/rN2VrGR0lhBE6JanesQiZ2+GEqd1BLiXXy2Qw1nMRU+w93N1FmZEQ0SjC0VElHiuGUhMu&#10;0x8v0yUven5/iPjbGfq/gTO3czwex872jhJ5OY79Am58ryHjpb7CXynB6/cOjuy8oDGdCw3pNFto&#10;y0aht/MDJ3cwDheyE567psmAQ8ZydGUZE8tLSEob6ZCuZHNI7ewisbGBsZER2IKBoRMal17vudcM&#10;s6whv4ozoHOVIuepjA8dvNVq/fljO6p6GbzTU4jOz8Mlxxxvb+Hpo4eYOz5G4Pq1bjTEUByHmn+X&#10;C1a3W8bbQL1cQkXa75F1CceZmM658KvcXDcO00kVE8GbC55gEOGZGXTkuienp7DJsbPS98G6NJkH&#10;Gbxc08nTJIrFAiDrs0Zxl2tTCbamrp7cFW8HWdY8DwV+Fpjjz3T39mJQrGNjY4vT09M7JycntV4z&#10;rfrXkkaj0Wg0Gs3laIFXo9FoNBqN5nlYYE0pTW+99dZPk8nkCh2JFKzcLhfGYmOYnp1WBawo8Kp8&#10;0WQKBwf7ODw6UqIVoWC1traG+NGB2o/CLV2rHo9X/dwvYsbs00h0FLVcQQlinZ67UWWdmoyBysdC&#10;WBQDO80mTvb3kUkk+s1EWZ7vPX2GcrGEBcYHjI/33KsvoytIvqz8mBI9X1ik7LJjzvZrt1tIJE7x&#10;4MEDPHv2TI0TBbx+1EV/11qtikKBwnRE3re+rKmXvqFeNjpnCi2dojJGLMCGnhj5Q3lO6LZZMba4&#10;gMXr19HY31MCukmuk43Hsfv4MTzzCwgHAn9UGTC6dxlPwGgMFupjrEcmk1XjdHnjDJW3y0iGMdmS&#10;W1s4kjadyON4MglrOKKcucbQ/hSFTXR9y/NatabO3anVYQwLvOqGhVe5eJ9VKypugTcoiC0Uwvjy&#10;Chb2D1UMhtXuHJppQ/rgVCIvRfuWzLfRlHVqtqgCb51B/jBF3X6ycr9pXTc8b4KwECGjOngDgOtD&#10;PheOiYmJP0mn0/e+/PLLlP51pNFoNBqNRvNytMCr0Wg0Go1G8zwDZbRSqTSrtZoSd6mXMav2rbfe&#10;wsLivCrmReclBTLz6is4PDjA5198gY2tTVQrFSVw1mptpNN1WMwWtT9fczgdKmqhj9Vmh8vtUUWx&#10;+qJsp91R+6oiXb1YCLvDibBcn1ENB1vbiG9uAaengMOBzKOHOHz6VF1jamERsenpgYPX6Im4Zw7e&#10;nhiq4h2MswJuz4mUHRVV8GPiB4Y5Oorj4cOHuHfvGxwcHCoxz9L7Gr46ndE9Lx3QFPiqlf+fvfd8&#10;jiS7sjyPe2iJEAhonZlILapYxRJkF1lkc7qnd2xnxmxtzeYv3E/bH3pt2Kp6lyySpVXqRAIJrQOh&#10;tXKfd6+7BzwCQCaqer/1/TW9Qrk/f/7eizT08RPnNtU4eC+QnM+Hxktjh7NOirLl/iVncKuNlmqX&#10;ojM8Zy/rwpfD9dgox3Z8aQnV27ex++UXONzc5PfzB4fYfPYcE++8a+XS6vqlhXAHEnjHx8fZxUvi&#10;Jjm8KZ+WYizI6WzFcTj9cfIUdIzNzuLGW2/jcH0dxUIe6999i6nla5hQ73mTSbeMSnZxXhOkr/ba&#10;HbTVOcxe15ZetX7T8WiUC55R4b4izUXLMs56VR+vq3ZT4QiKx8eITU2x49whqNYe36xQ82DdlDCt&#10;ew72YrtoLp2YE3LxkoOXrp9iOjhn2v5eecj2PoiTQiEIgiAIgiC4EIFXEARBEAThLH0baafT0du2&#10;mzEai2Jqehqzc3Pw+fzY2NpEPp9nYWxGvZ8Zy2CJxMBalfNmSbzyer3QTAPtdgfQe5wLS65Hyl11&#10;0Dkz1qs+80HrO1wNmOSINK2MXxLOvNEIxtR5kskEXnz7Ldb+9Gf8EAqzePz0j39AeX8fs/fuYeLa&#10;NQQyGRb3+ucYuDzTEiRJ+uz20Dk+QPFgH+XcCRfjCkSjSGTGMKLOpSeT/UPehPOTe3I75/MFvHr1&#10;CisrK9jZ2WPnqMej94vEsRvVFpZJ2CyVKmjUGyx0n8tFuqlX50JqXq8au27X2k2NVVu1VS9X0VFz&#10;dxkf8+BpXG5T1Wcay+TSIoKpFHQrqAMlNe97GxsoZ0/UhRs/6a9qEked4nY05zR+JOzSmiKh14my&#10;GECthfjkJK6+8y6eP3qE/c//gudffomZxSWMzy8A1Jb7mmiqDZMFXs0w+zcLMCgD8zqlTGiPbhW/&#10;azQbvOZoPSbmZpFQa66m5tRQ69fPheXsL4r6HjhudKcoGuXumj2zr8Rabxv9z92PtJHTnXAyrTkv&#10;WM2l6pM/EAhojUbjJ9xeEARBEARB+I+DCLyCIAiCIAiDkKLGv1/3+/16p9PR2q0WC2BjY+Ms4tYb&#10;daytr+Grr75i92E6ncaVK1dw7do1TExOoFQu8U/uSez0souWmrSKtJErM0q5qP5TgZdyd1nwdARe&#10;EmbJXdvrcZ5qj+IGDAM+ddzo3Bzml67gsf7/Yeuzz/CPL1+ykFZW54qPjuLa7dssRiISsayZpq2M&#10;Dchjtoyprquxu4u9b77FxtdfYX/1JeqVCrcze+culj74EBMP7sM3mrH2Hzj6LCTirq+vcxzD1tY2&#10;jo6OUKHCcSSyqmuiHFgWr90OXo2Oa6JYKKrxaiCdOad17eKT6qpdcj4H1NjozYa1mxpPypqt5vPo&#10;1BsIDsmD7peDUqclOmr9UmW65W6OhBGYmkREzX84FEa7UUOpXoPn4AB1clCrcyDgx4/VIGktOAIv&#10;3wigGAU1J7R2qOAa3TgYEHjtznrU/IzduYOJ27fg+e4b7KjxXv3iC1y7ewfj42N0J+K0J40mb7oa&#10;E8pw9pJoTOurnzts9l22FLUwMTHJ65tyc0mo9ZA8TvurvlAhPtbmeX1al0v9pjgG7r89p9y++p/X&#10;yQJ2uZq1offchQvZeU2xGrBuFqhr99J3sNFoGK7vpjh4BUEQBEEQhhCBVxAEQRAEYRDd+RspGAxa&#10;Am+7zT+nJyGO3IpUhGptbQ2bm1bhMHKskguVBLJbt27xfiTMGXYBNHKqGprBTl1y7gYDQfhI+DUN&#10;GO0OZ8VSwSqv329l7lLkQNewkhRoH6OHnnr0efzwZDIYv7KEqekpPFtZwdNSEVS6bXJkBH/14D7u&#10;v/8+wqOjQ1EBpkt6tATWnurv4dMn2PjLX9gJvP/4MaoH++jaDt7jjQ0c7e1jWV3fwocfIjE/ZztD&#10;qV+6LdAODly5VMbKixecuXt0nGXBl2OE1VgEg34WNEnoJfGuS+5kuwGKaCgUChdnz75uskjgVXMT&#10;iETRLRZJLWeBt14qoURF3eoNxAZGwhqC8x3JtoJK4rp2qiTygohFkRgfRyKdRv6gpa6hi061inY2&#10;i546jycSJjur+ywuzhd+nWJ9JOTSuiKRlNYarSkSeOfYKX5OJrG65qDqy8Lde7hy8xbWv/wSGz/8&#10;gIf/8i94kB7F2AcfnF6RWpsdGpduV42/5bbV/INt2kEd7OC9d+8e94FuWjhRGk5fVQd5X1ojtJYp&#10;E5qgPnq8Ht74BoZqh9zJfnZWe9XnXnZY0360We+dvqbvFn1/tne2uRgf3RghBy81rdaL5hpEcfEK&#10;giAIgiCcgwi8giAIgiAIg+j2RiKVp9vtah0WYHUWokjUqtdq7DYkcY4g0ZJEMUvQNPo/t3ecqx7N&#10;Ent9ug8+rw8B1QYVoiIhsttocO4piV7+QBA9WD+Ld3JzDXUeKs7miMWUt5tYWsLNX/4SHXXszvo6&#10;2upct997D+/8zd9g6f493ofoi5n84PLfqv2re7t4/skn+Pof/h/sPnkCo1JBiHNse6jn8iiUyzg6&#10;OESZCl+p64lGI5zvqg0ZSl2n4Os/PjrGSfaEBVAS+gKBEIu7JGKOjMRZuKMIgkKpyG5NcoTScfTe&#10;ZQTeYZVP93oQUfMQScRROfYBrR5HW5RVe7nDQzSpTe20vwNm3nN/+G+e84xEzADS4+NIT06ilMsB&#10;jS48qv8k8DYODhAl5+yAcHpusu8Z/HbhPBofyt61BN4cF1vrDReIsyyy1tNgAPN37uBnH3+Mlpqj&#10;oxcv8O2/fgLfSBKBcATRhXnopQpyz1/g+NUrXmchdZ5wMqFOGhjokzMMJP4u37huxTqocdVtgdc9&#10;blW1TkqFAsJq39GM5ezWdI2F2lAwzHnCFFdCAjGJvPS9cYu5wyKvIwjTTZJup4vD/UNeB5xtbTt4&#10;XVevyz9PgiAIgiAIZxGBVxAEQRAEYRCnRJQj8OqUSUrvkLgbCgWhe3RkMhkWKEmYcrJ2SSBzflLv&#10;PPY4ZsFgodYLH/9Enp2sXg8M9Rll3lpilgd+9X7H6LErVUPXOt4w1Oc99XgqGI7Mz+He3/0dImMZ&#10;zK9vcNG2K/fvY/btnwEkNHqsgl+m5jY/2v9V52rnsjj84SFW//wXbH33PZrNBhLBICIjcXZSGqUy&#10;tE4X1b09bH3xJVKjo0iMpjHx1lvwp5K2A9bs+4Kds+geja8hFA4hrEcwOprB9PQ0FxKbmBhnwY+c&#10;qS9WXqD1soV6vQZDXRc5eEncrLkE3n6Egnb6fLBQnAXlFsfSScTTaTQC2+i2mmqseiif5JDb30ez&#10;Uu7v249jMM3BbAZt+Ay6HW2h8fkJmvukGtsRtWkv/UCjxpm/jXwO5ewRQmoMPfHYUO8vRywWVWM1&#10;qsYmr9ZThfOLaTycuIIB7NgNEpOTV69g+cMPsP3kCbJqHVABuB/+8fcw1Dguv/UAgZ6JFSr69/iR&#10;mvYOIplRBMjd7fX1FVvNVQaNbkx4vYP/74HmDJy9U6lQxJY6Dwm4fYGXnOmqzWgkgjH13tWrVzE1&#10;NcU3N5rNtpUhbVqbc+OD1hl/N9RcUC4zZQ4fHx6hRUXg1Hv2Z2rY/Z6hyREEQRAEQRCGEIFXEARB&#10;EARhkL7AGwgE9F6vp5FgSCIVC26axuJWKBhi4ZLESRKkyI1Ioha9R4LXe++9x65UJ6rh6PiIBTwS&#10;F8nF69GtolQk8lIEAyf1chEycFYtdEskNjomWu0Oi7wOvngcY/fvIZQZxYJqk9y1sclJIBa3MmM5&#10;RsFS5Rwd0+Pk7qpryK2v4+Xnn2Pn6TP41bmvLi1h+u5d+CcnUG80UXr1CqWXL1E6Pkb98BCrn3+G&#10;UCqFyGgaaXKAuhyxbsUtHo/hxs3rqhsx7juJljMzM5iYmEAikeB9aExq9Rp2d3dhZk0WeMntS65N&#10;+mk+ZdCSAD6g5LnyIIYVPm/AjyQJ0Goscuq4Nk+giWajhlo2CyNfoAwIsqcOHXlRovD5GiILyckk&#10;IukUNHVOPlrNCWX9lgsFpFW/PZdo5zwo2oNuGOzvH6BAQnetztnFNCY0bpp2Xi6xBm80itHr13Hj&#10;ww9R3t3Dq+++w5raempNtF684GiElbU1ZA8OEF9YxOj0DLzkOqf1ZQwWWYNd+O483O/WqlUcqPY0&#10;VzYwrWW/zw+vx8PfERJraZ5pbuv1BhcY7Hbb6rM2i7vORvvSIznYW80Wt03XzN8Lywmvht2nDX03&#10;BUEQBEEQhOG/iWUIBEEQBEEQBugLSrquayw0gQqd9VAqFdmB2v9ZfTzOQia5HkmUpAgHcqnSo+Pw&#10;JXGOHr//4Xt8/tnnXFCN80r1UzmQIgW6FMFARa3Ivavp/XbNZpNFz0E3p+qiP4jY7Cwik5NcnA26&#10;6886O5uBIx4wGBbQVe1tvXiJp19/g/zxMRZVG7/6z/8ZC7/7a2gLi+iZJgrffotn//APePnnz3Ci&#10;rndrZQWeRALzd28jPT8PJFODYiALsCbHDFCG6/XrN/kaKW+YXM1+O6uVoFiLcSpWFolY4rNp9a7b&#10;66JcKbNzlQqPOaImf2za5k3tHIHXH0ByYgLpySlsqXP17AnkrNhSCb39feDoGJiZhmYXAjvNrTBf&#10;q8OaOM2n1b0+RBJJhElwda6n10GzUkG9VEa31UbgJy64aDTG64WEXrrgntFGrVZlkdSJOji7Oi3C&#10;mTHc+/WvAcocLuSx++wZjna20S7m2QNebHcQTiax/OABpq9cgcdv9dLUT0M7dGegHdGX1lq7ZTnB&#10;gyG682AdQ9nG9Rq7jFNpy2lL80RrlooGdrpd7O3t8XeE+kxN0o0J+g4ZRs/ejP7Wd+rSc8Psv6a1&#10;ZbDj19Rw4ZULgiAIgiAI/b+JZQgEQRAEQRAGOCMkkbOWhKfj42N+nT3Oshjn9/vs4lFeduWS2EXC&#10;LAmaJPg6WaOEI9CSGOb1eK2cXRLHyAlJWbydNkcLeFRbjsDr83qgmeqztvrMKjplYdq+XI9P9c3K&#10;faVjyQFLYl0oHLYFZNMW8U4vqVet4XB9A9vr6+jqGibv3cXV3/0OyV//CoiP8D70M3tyY3bVwcVP&#10;/4hSscg5rvs//IDpa8uI3QlBo2JdGMyz9fuDvL0Oun4qQhdRfXREXHYqq+sk5ycVW6PP3aLw66Q9&#10;PRBEYmoa6ekZ6EHLweux/8g1a1WUtrdQ3dnmeAISePv27Evqhf0kB8pIjsYQVJtOwrs16OjUG2hW&#10;axyB8FOhtURu50gkzJ5rEjybjQYLvOQQHxB4BzrHg47otau4+Z9+h5Kaf3/Aj/2nT/G8WGKBl2IT&#10;7j64h3t//VtM3rzFY+Bcl7uIHIuqzQaqh4fYfvYc2d1djE9O4Ma770Ifn2CNvVqvoVgqoU650a71&#10;SPNH80qibUl9TkXiuEAbO3HBwi7FM7j3d4RhPlbX7ff0/nzbwr/qrlfHpVaCIAiCIAjCf1xE4BUE&#10;QRAEQbgAzVIgNUe8KhaKKJfK8Hg2rIxdXeuLlE6WqVNUigReR+glkZdcjfTzc3JrekgMJlGLRC4S&#10;sygXt9lid69P9/Bn9JN3KkpGwmckFLSE4NOeYdCXC85t3dneRlCdb2lpEZ4QiYWO/9TZ3YRRyKNy&#10;eIBmrYaRsTGk79yB98aNvrjLrU9NYfGv/xq1Rh1bRwfIffU1utUKNr/7DpnFJVyfnEKQHLGDo3XZ&#10;MeWiWtFIFEF/AE2jaTs6zf5P+ynqwhF43fEE555B7RccH8fIzBQLsP231dZV17j7ag2pV6+wcP0G&#10;/LZr+LSh1/RZGxo6EofDIfgp6sFjzwUVwGu11Nw11Nx1f/I6CwSCXJyMRG9ds/J/KaOWxO5qtYpE&#10;ImkZps2hA52MjGAQyTu38J5aj4FYFF9F1XWurkFXYzO+vIzrv/0tln75C8Tm52iB9g83BoZCQ0fN&#10;8cY33+AP//ffY+3JE9y5exejaj1lPoyiqx6zag0fHh+h3qj3ndfOHDkir/NdcYu4jpDrnkvah26a&#10;ODm8fXu2850yWeTVdM4r+ZGLTBAEQRAE4T8YIvAKgiAIgiAM0pf2PB4PP3eEKXLh9nq9/s/LDVtx&#10;M/tFu8wBUYvdul4vu2kpZoFiC6jIGhdRc9yrJG6SSFivs8Cr2z+HD4dDmJ2dQyYzhkgsxqKodTKn&#10;i6cv67U6Nje38OjRQ2RG05iZnkIwFB7Yj3+Qr87RO8mik8/D5/NgfH4e41evwpdO8z4Ub0CiH3mC&#10;PdPTmH3nZ7j98iVa+QKONzex9vgxUktXMPfhL1jg/amQeEtRDbSRE5RyWGlMWeAtFNBU4xEfOuai&#10;xFx+j5y14+OIjo/xdXsaDc7hpTHdermKxOoqJus1+JE5zZs1z+Y9vLaKFwmjau44nkG3Eo3JXW10&#10;2+y+JtftT15wmuXiJec13RygMXELvE4UwrkrlR9V3yJxpO7cwb1AEPHFBRT29vlGQkzN4/StWxiZ&#10;m6MFbV+7JahqQ0PQLBbx8ttv8eiPf8Tx0SGCzQae3riOtxYW4JuawknuBEdHx7yWB4R3lxvXce4S&#10;FM/BxdhGR3mu6doImu9atcbtnWRPOJNZjaSas1Px2XHwqrEw5Z8kQRAEQRCE1yMCryAIgiAIwiAu&#10;U+OgqsYuXdutaIlurs9shywJhxSM4LgTScyCXUgsHI1aIhg5QFldU22pdlrlEvJHWfjCEXbVUkEv&#10;XyiEiYmgak7t4/Ww2/fcbqpT1hoN7B8c4tXGBjrtFv+8P55I8j46XMbPWg3tXB69WpXFxLGZWaTH&#10;J/sxEk4cAUmVJDzHZ+dw+6OPUNzaYYH36DiLg/VXKO3uYGT5GkciwPWz+stCY0DFw1LJFAuYjsBb&#10;LpdRyOXQbjbf0MKQ3KvaC6ZTmFhcQOnpc5T39jgfl6ItTvb3cbS5geZJljOLWeTstzHoDn7jJdhz&#10;djrx9og5Av+/AxI/Kbs5HI2grdZKo2UJvBS7cbacnas/7vEIhjB66xZGr10Fmi1LxCbHcSBgFVZz&#10;H2O6qgkS3S6qx8fYVfNLWdA3rl7l/jx7+hQT6+tYmJhgV3k4GFRD2x2M0KB2bGcwfS/oMxJ25+bm&#10;MKvGPK3mhtrS7cKCJGA3mg12xB8eHmJHrae8WpckarvFbPVc13WpqyYIgiAIgvDGv69lCARBEARB&#10;EC6H9QtyKy/UvXk0yhHVeHPeIxFX0y2LJD2Qo5QjEzRLd+PyUex69KCSzWPzxQqKJycIBIPwBoLq&#10;eC88lPHr8/bF3b551x0fYJpotzuoNxuc11qv1VCrVlmkc+/OImSrjUalinajyU7ikXQK0WQCHlvg&#10;pT8Mvc7+6j/e0VFM3L2PsevXEYqP8PnLR0c4ePYM1a1Nbs86icmisMHStiMT99NrXc8sSFBOJZIs&#10;/PlYKNQ4ooEEXopoaA4JvAPaqeNANc3+2YhoMo3FG7cwsbQIPRDg/Fn6rK3GorSzjcLLFXSPj1jI&#10;dPIOnPHkeeX5MU8Lr2kYHD+jB/TszbC826ZGc6zmR80V9DdUaxsehOE/ytV6iVLhvsQIfAG/JYCW&#10;iuxudRyxpja4nV2gaga9PiAUsQrhpZLqefDcvmmaS+AlV3qhgMLOLhrlEhZv3cTf/o//gVvvf4BC&#10;uYLj7R34VR/mp2dw89o1TE1OIhgODxTa48J2djQDFcl768ED/OpXH+Gdd97GxPgYXzyvz3qd96ec&#10;5bv37+E3v/0NPvzwQxaCrcJsZt8hD+sei8QyCIIgCIIgvAFx8AqCIAiCILwBR7hKjiT4p+aBUNDK&#10;4GUzp5WlqzvmTirxpWv9LFEfibgmcHy4j8OTE7S7VEzNgEECFgnBoTByhQJWnj5lB2YgEoHu9126&#10;b3TOTqeNTrfD5yN3ZKVa5dgArz/IIp4THmB0SAhusmOW+h8Ih/haNI8dFzHsFPV4EchkMLqwgMmF&#10;eTTqVdRKRWw/fYKxWzcQmZqCxy4A5pzDM6Binq/NOYXWUokU/FSwzBb1ms0eKpUqi9QcV+G5yItg&#10;2ud0+q2GLpHEzJ272H38GCs/PESrrt6z/9it7O9ztmx8fgETHEfhHWhJG2q3r3DDLfCqK2y10FOb&#10;SSKv/Sm5rb1+fz9a46dCcxeJRhBT6wtHhyiocSYnLM0lrZU3t27yOJp2j02XgNtW805OaRLQiZQa&#10;e1rH/SPV9VSzJyhlsywyTy8t4a3/9Dtsv9rASaOBlpqPjpqXpJrvudk5NNqdQQcvndew5pBiGa4t&#10;X8O9+/c4Q/okl8P+7i6OVdvNZpv7SLnUsUQcU5NTyIyN4erVq+yOp0KCr9bX2fnujIkgCIIgCILw&#10;ZkTgFQRBEARBGKSvUJoW6PZ6LEqOj49jaWmJf35OP6k3bRHXywWmrOeaXSTN2UKBAMcdPH70EKUv&#10;v0C71WYhq5/ZGomg7dFRbbXQ0QBfxM7aNZysVLs7Q0WqHEgMK5VLKBULLNzSViqVUK81EPdb4qtz&#10;lKH27XY6LAJT37x+H7uErcJbzvlgK9W2uEqFuhbmce3uHRSzR8gVi9h48QLTm5uYfffn8HBxNm3I&#10;ZWs/XqDP0ViOjIwgmUryOFIhOTWYtsjb5P5TzATFFZxtzlWQC6eFwvRYlGMjEsvL8KdTqBXzLHCS&#10;VF4+OsbK199g5PoNjKrNOxqwWtIuDD8A7KJ5/fOqMetWymiqjYriWReic5RGUM0h5d3+e6Cc5ngs&#10;xmsrfhBjFzaJqB7P5YVjivOwfeID11Wr17GxuYH19Vfwery4e+/egMBL6yJXyKNaryEzMYmZa8uc&#10;aTyqWlja37eKBB4dYSKZgF+t5wD1S/f0z8FF8lQbdNMgFo9hUX1HEskkVlZe4Bs17ifZLFrtllpe&#10;pyPt8XkRU9dLMQ4/f/ddLKt5y+dy2FPnI5evvdYN013NTRAEQRAEQTgXEXgFQRAEQRAG6auqhmFY&#10;YQB2LijFJdDPyEPBED93iqw5hk92ovbUuz07ikG9TWIu/QS+3miqz0zWUA36ub+jW3k9GF2Yx613&#10;38Hs1avwBi3xsVUqoby7x3m54ZERhCcn4E0kznSWCl4dHRzgYH8fzUYdnU6ci5WRSBZPJs+5ulO5&#10;lAVpbSCJtS+mOuIdRU0kZ2dx9fYdLrK2sbcPY2MDuZ0dGJwPO9y+dtrKa4TecCSChC0Ynkp4Glrt&#10;DvKFIovWwXAIb8pg7Yu+JICn00ipMZy4cR2dfA5moQAyJzdqdRy+XMWR6n/jnZ8jRgXrbOfxaTe1&#10;0ygL16X0RcxOB5Vcjje0W5Y71utDIB5DaCRuR038dCj6g2IrluYXYHa6WJibw8TkJJYWl07H4LXm&#10;aK0vSQ+leKDVbHIxs+2tbY4AWbpyZXDKDAOlSgnVZgOxVBrJiUnokTAXrZu8soRiIY9C/gQjtWl2&#10;VfvoxoD3VHimbwndaCD3LhVUC6l5KxRLeKnG/MXzFyzWU460plk3PawIBgNHh4col8qYGB/Hjes3&#10;kFLzRwI3tWXruoZ6bg59NwVBEARBEIQhROAVBEEQBEG4ABJ4NU0zKYKBRClylu7s7KCQL3C+bs80&#10;LPeinRnqCFM9o8eiF71PgqHR7SF7fIx6s4UwOV5tgcth/voy4skEoskUdJ/151l5/wBPPvk35Dc3&#10;MTY3i2sf/RITD+4DPktING236/r6OlZXV1ksI/cuOSXpp/iNep21Srfpl4RCr9fDrlDuZ5cKwRlw&#10;h9G642I5JpgKmI2NY/TqNQRHM2ip/Y1cHrXDI3SzJ8DMHIvU1oncquOpFneeQ5YEcooDiEQi7FSl&#10;DF4aU4oTyBfyyOXzSI+O8meauzV3YbszjXqQWlrC9Q8+RINEbzVfXjVO5DXtFYvIPn6C3S++wNVk&#10;Ej7K6lWH9OB2u2oX9r2nxvZ4fx8nJLo3G1af1DWE1ZyNZDLwhoIXL6RLJA2Q2J5Qa+PK4hILveRs&#10;HpsYRzyR4Dl4fTODwq6OgYvi9deqU/6t6rfm4bF2Q2upXqujodZnVI1NRJ2TcqCDqg+R8TEUqmVU&#10;a1UufkfxIT4frSHd/T3hNU83PmKxOFqqHRJuqXAarS+fWrM0306BOg6SMK2bExTHsafGNDGS4HWZ&#10;SqX4e0afiXlXEARBEAThcojAKwiCIAiCMIg7ooGFN93jYfGWBCsSwuhn7iSekcDLuafnbD1qxrCe&#10;k9JKLkYWuEzL1Wv0c1yBkfExxNIp6PQzf9qn10V5bxff//GPePbN15idn4cnHERmdhaeiXHQybut&#10;Flaev8BfvvgcKysrLIiRgEuPHNHAAq/pinWwroOKq1FRNRLl2hQLoTYuIGbvQzg/8WcJj8TFkRH4&#10;Zme46BpHBqi+t7MnaGzvILq4CKTTfJ4fK8dRFmsikWBHbbVm9bejxobE3Xw+h06n0xd4B6dmIDzh&#10;NExB9XVkcQHLv/wl9p8/w/6LFXTqNVALvXYHB0+f4eEnnyCmxnNmelp1wG/nDp9J3OVzuWXVthrP&#10;vY0NHG6sqzYb1h5qHGOZUaQpizgS/nctOhq/YCjEMSBOBIg34D9nVb5p5ZouJdh60ut2eD2Qs5si&#10;RLqutcdHqPmvq3FqNJvwB0OIxEfgCQTZrRtOpWBsevn4DmU3B6zYCLezmqM/1DnopgW93+0aaNSb&#10;XPyvn1NtR02Ymu01Nq1rpmOpbSeWwc95xlYciXo0h2JJRPEVBEEQBEE4BxF4BUEQBEEQBulHNHQ6&#10;HYPck17b8UoiVK1Ws1Ums+/SdTZ+13Ed6hr/7J6P93pZIOa8WcPKwe25RDbd54fup2gGznlAt1JF&#10;9eQElXwe1XIRpeMg9l6sYPfFC0xQYbT4CPdhZ2cbz54/Q6VaQ1y9x9pwp8fuSVeOKQu2LK95feyy&#10;tByzPTTVPhTrQM8vDEKgNrzq+kfiCI9mMJJMoVsqolkooLC9jWQuB28qNVDM7bJQP8ixSXm85B6l&#10;bGAqDpdX111Q7XedrNvBDg09DvbVF4shs3wN8w/ewt7jJzh+8Rzddhs+tX8jd4KN775D5to1RCYn&#10;kbx3F5rPd07z1jz0hWPVp/reLnKvXqF4eKjGuGNJwcEgZ9VSWwgEccYy/WPQrDgMnyeg+ho4uyiH&#10;zNHaG5fw6RjROJbKZRSLZXbm9oYFXtVvyoYmAZfWaFCtEU2tWRqbYCTKsQodzo7uqXXkRHtoA8fT&#10;mqbvRo1ugKh1Ro7ccDhsCf8XOXGpeJz6bkWjUc7urap1T670np15DY6Y7plDFyUIgiAIgiAMIQKv&#10;IAiCIAjCII6BlQVer9drkOuV3YbkzoXZF6wchyyJURcVw3IErr6zt9tFp92C0XOLlxrHNvBDo8ni&#10;Ljlxp2amkAwFMBKPo1Yq4uEXX8KTGcXM7RF4/X74g34uVBVLJJHJZNBqNJA7PES1XEa1Wu33jxVr&#10;zRIkI6qtQCis+mGgRlEOlTLny+r9Sx/Mcu3/0RgMsVN1bGYauWYT5ZMcDne2kSnkkbTdrj9WgaM8&#10;Y3Krkos3m8sCbYNdu8VCgUVeGgPXCGFY1hzOmnXEVU8yiSvv/RylvT3U1ZgUVlfVH70my6atgwM8&#10;/9dPoIdCeODzInnrthUxcXbmrId2G/X1Vzj46isUVTttNa50rSGvD9HxcQRnZ4GxMYCEYp5D7YIl&#10;NdzrQV4brzu8jza8n31PwhanaTY0V9oEObqzJ1nONY4lRtAhty1OBWx6xsX3Ol1exz6n8J56HghZ&#10;OcjkAia3rWYLvE4+sXMOOr5ULCISzVtxExT1EI2oYzVbUKYx0PsHmHaf6eZHUs1/Uq3hYqGEQqHI&#10;8055vtZXsGO4LtKQf54EQRAEQRDOIgKvIAiCIAjCIH0Rqd1uk8Br+rxeS9TVrGJYTt4uiVMkTo6N&#10;jSFOwmkgwO/Zx/JP4rPZLE5OTvi1h6Meuvzc7aKkn8x3mk0WfXu1GqrFIv+kfen6daRHEvCGQ/js&#10;i8/x4tEjLD24j5lbt/jzhaUlfGRqHLsQCIZxuL+HVrXKzlzKNiWxNBDwnwpxqh0q1Karx05H9S9f&#10;RK1QQq/d7f9R6M7fdePx+ZHKZJCZmERtZw/VQgHZ/QNUSmUkbcFb/5EDTQIvjR0VW9Pt4lt0YnJx&#10;VsoVFqlJAL5IPAcuEEPVeKRv3MDyx7/G7s42qmoOesUCOPBAXffJyxd4/M8+jhu42WxhTI0nopFz&#10;GzaOjrDx57/g8b/9v8jv7PQ/Tqp+zVNhsNl5IBT+/2HZma+7or4sbA7sr712TGiPvd1drL56xYI5&#10;Cbs0xizmdrvweU/dyyTeUlavx4lTcMRyurlBYq9hDhToG+47tems9yM1Zh7duvFBc9xsNuybDc7u&#10;1iqj70s8FuPHRqPB3xNybtO6pe8TWDfuGOcMkiAIgiAIguBCBF5BEARBEIRBDHsjobHn8/lMEm1J&#10;dHKcu+RQpJ+fk2t2YWGBNxIiyXXos3/yTyJlsVjE5uYmZ+Tu7e2xqEbuRPqs2x0UeGv1BhrVCjq0&#10;NRvwh4JIT09h7toyzEgYnhfPUX72DNX9PZilErREEkuLVzA3O8/9qbc7CAYC2NveRr1aRa1S5cdA&#10;INXvM4JBIJUEYjHOui1msyidnHCEgRUKoA0IvJpLz/P4/RgZHUV6bAwH6nktn8MJuYVVX+D6Cb6m&#10;4XXa4wAU0TCq2kwmkyyM8/jqljOafu5PYiEJwPQT/vM4KzNa/9HIUa3aHbv/AMsfbaKVy+P422/R&#10;rpT5j99uvY6j58/wHbmpC0W8/Td/g+itG9ApUsDrt8ah04ahzn/49dd4/I//hGdffIVePs/n0VVf&#10;x5ev4vb773MBvL5y+VPjGdhDa18RFd+jCI+m2hynN8V9eH3w+gMsSoMFWFw40M4NiMPjI3z1zdd4&#10;8uQJF94jwZX25mJ8zRZ80VOBl4qhUVQHxy9QATXt1CZMGbos8tqF9DRyCLvkfHalU5/VI83b6upL&#10;5HNZdvT6VZ8pn5eL+WlWf+17JSz+Uu4wic9VddzW1rYVgaLGgNaD6stwRIMIvIIgCIIgCOcgAq8g&#10;CIIgCMIgJO5yfkKz2WQH77DAS8LU1atX8eDBA0xOTrIoRqIZCbrkkKT9SOilbNk7d+6wy/fx48dY&#10;X1/njNJ6vTEg8JrqGEcQblcr8NFP4YMBeM04vKkkPPE4xyMcbW6geHSE3PYOkv4gfOFTQTmg+jSa&#10;oYzcJA73dlFV7ZTLJUQScWge+08+XQNUW/5EUj33sLibPzpGt9W2e6INOERPpUONnZzxVAqJ0VH4&#10;/H6ctFvIHWdRq1T6spvW1xsvyMkdyiGgcaMxIoE3pPpP7mjncIpWOD4+xuzsLCKRSD/z1S2yvxYS&#10;4acmcf23v4WpxvvbUgmHTx/D07bjKMoVFJ49x5NqHaWdHaRuXEdKjXEknuAFUC0WUFLjffToETZ+&#10;eIhGLtuPoQglUxi/cxeLP38PsckJq8Pm0PWag30ZuPDhQXFn96p1UHr5EnvPXuBwa9Nyc1Mxt1Qa&#10;c9evY/HuHUD1E17Xn/FW5bJ+++SYpRsLj588xmPV/4P9AxZ0NVhxIZ0Ouchb6rhIv/CfaTqxCWf7&#10;yEXP1HphodcqfsbZ0g5004JuXvgDAXi8HhweHqptn12/To4yC8fO+qLnqs+m+pxuRND3oqe+AyU1&#10;JyQyO5En6rukDu+aQ99NQRAEQRAEYQgReAVBEARBEAYhEalBTyiiwefzGU7sAom35NwlUff27du4&#10;ceMGC1irq6vs0CWBloRaEsuisRhmpqcxPz+P5eVlPpZ+fk77kcBLgnEfyjDtdlApl9Gq1ZBU56DM&#10;21Zbvaf2S3g8mFPtFLc2UMjlsLO2hvDElOpLaKDTVKhqJGHFHZDAS1m2qYlxhEKnf/JR9mxsNI1Q&#10;NIZaucSCMcVCvAnd50U0mcBIKgW/34cWuWxLRc6kJcepenPoiMu5WVkIj8c5g7WQL/THhYrE0U/9&#10;yd1J430Z+tqyLTTrqu3xGzdhNpqoFPLoqg/yauzalQo7lrVGHdmVl8hubyP+5ZcYn5lBPJW2xMZ8&#10;DrndHVRUH7qtFhepI0k+oD6ffednmH//AySvXoEnErmEr/R1Y0Hirs7O3ZbqY/7ZU2z86c9Y+/wL&#10;7Dx/hmL2hK8jOTGJ7NtvoXN8hGl17sjCAhCyC7sN5fqSC5ZuKHz55ReoVsqIRsKIx+Io1+qw17U1&#10;zuQW1k7jL6ipnmkOOLLNbs8qFuj19UVer8fLm3WMyTct6IYF3ciYmJ5R+3rV2suza5iEZFrbdByb&#10;gD16X5wnoblYKqGg1pFh50XT2mUBmeNMem1y0Z8OlDh4BUEQBEEQzkMEXkEQBEEQhLP01Ve/329Q&#10;RiiJVSTmkuP05s2bmJ6e5ggBEnefPXvG4i39LN5xLJIovL21xQLlu+++i4mJCd4oZ5REYHcBMdLm&#10;ekYPlWqVBd70SJzjC0rFEiqNJtI+H+YWFnCyNo1Xa2vY2tjA3Fs/QxijfDiJbB5NQ5wF3hEW2KqV&#10;KotsTXV82JURS1EL6fEJjE6MYyuXQ/nwEJ1slouJuUXavt/S0Q9VH0KJJAu8VOCNrrLTaKCnzgMS&#10;eSORgev5MdCYkohLY5VTfaJxJJHy4OCg/9oR2bXLxCC4d/HoyNy+hXfN/wOhSBSP/ukfcfj4MTrU&#10;Z961p66jhrKaq7aaG28wyE7Wthq3tupDz/a1ksqoxUcw8/bbeP+//3cs/tUv4VH9JgzNdJWmO6cP&#10;LmNs/+mQWdYol7D2pz/hye9/j+1vvkFpaxtNNX8dw9rxRK2/Wu4Ehzs7eEuNyc//9/8K35Ur1vH6&#10;4JjQ+sqf5PiGQUL1cXn5GoKhCF5tbKFUKaNRr6NF8Q+GAZ1FW6sjpOtSFi8XizP4rgNnQ1M8QyAQ&#10;ZHcubYFggNcnrbumWsc0V7TuKTf3xo2bmJqaVt+HHNbWVrHxak09z7Noribj9LrtYSH3OvXDUK9I&#10;1HUc2iT8txUuB68IvIIgCIIgCBcgAq8gCIIgCMJZus6TcDjssXJBrVxTErEoc5cEx4cPH+L7779n&#10;pymJVCR6OQIkCV70Ph1HObKU10t5s3Q8uSfZ6WuY0HRNtUWuRY3fazYa8AaC8Hm8aFAhtGqVi14l&#10;ZmaQmpzC199+j+72NlqN+plOB1SfItEoZwG3VDvFQpEf3cXP6Of+oxNjmFTtHa2uoZk9QW1nB2ah&#10;AG00o86lsxv4jIxKzspYDH7Vf92JB6DCXPU6euUKPOr62Il6htcXDyNoTKamp7G7u8siL40ZCeAF&#10;9ZxcyBQv4I3+mD9bXTqgGmOPGo/xe/etawj4sZFK4fj5cxR3drnYHO3dNQ3OQDZoc7VC/tZQIITE&#10;7DQyd+7i1m9+g+sff4zg/HxfsNUu3R+t/0rjvGHLeUuO4pOnT7HyySd49M//jOzWNs9ZkM7NoruJ&#10;RruNwsEBTtSYUFG9dGYM0+TGnp46cxYSR6cmJ2H07vNNhavL1yxXcrXGAi9HKrS7as2a/bXBMQxq&#10;7VKObq/ThYdE154VHULStZ8iNNS8UwxDjGI+QkFe8/TdoAJpXSoQ2DVZPKbvAX1HotEI0skkDg72&#10;cXhwiHyxyOfWyalrxzA4jl3TnW5hR5y4v4eCIAiCIAjCxYjAKwiCIAiCcJYirNQD/dNPP/3D/Pw8&#10;WWBvkKBF+bvkOCVRa2Njg/NGCRKriH5GLOt3Ogtg29vbLAg7ebMU5UAOW3JRUnter48dkjr/hl2H&#10;PxSCVz1vttrw1qr8s3ZvcozzXhu9LjrZE7TKZdgnHBAYI5Ew/1T+UJ2X3K919ThgaPX7kJ6exuzV&#10;K9j4/nvUslnsP33KLtdYIgndY7l4B0RLJyM2HLGculQAy36/Xa+hVSkjTD/5D1il2kxb9tSGTZcX&#10;uG9Z4J2a4n6zQG6Y6n8GGvUGxzaQ0BsKh6zxeSPD57QfA35k7t7FO6kkZq9cwcs/foonn32G481N&#10;yoOAh5yrdg6tofpgqnnoqtfeWAwZtf+NX/4CNz7+DSYePECQcnd13R57W+K9UMd29+d0RExYrl90&#10;usitruLxv3yCtc8+R3XvgOMjQmoeQ+lRRFV/dbXuKsdZgNzWak1sPn6CL/7pn/B+Oo0b6RTdheB1&#10;Z9jjG1N9fuutB7h955ZacwnE1LqjPGO/GgMaVyeiwTBO84y9JLaqa+61O+ocLXi6PRZ3OWOZ6vOp&#10;8feqtRMIBZHwe9U68XKsQrVaRb1RZwd69iSH7777FvlCAdeXl7GwOI/52VkcHx3h+fMXWFl9ya53&#10;69yGFctgr5TTpWbSZw31nfnTysrKifxTJAiCIAiC8GZE4BUEQRAEQTjLvtqaagv/5S9/2Z6cnMyq&#10;5zdIfHLyQUkkK5VK7Eh0ioA54i45c51ia5QlS1EDqVTKcvDG4uysJeG1XquD4h8onzSm3ifx16t7&#10;WMxEm0QwckV2YJJwp84ZTKYQSSRhqHO3i0WY1Sq0UMgSG2EJhxTHkEgmsL+7g3w+x+cYwOdDbGYG&#10;09eXEUslcfj0GV4+foyJn7+L2J271i/+zYGaXad41DX6Ayzw8hlJ4KW4CXWNboF3ECcU1ynhpZ3R&#10;QMnxOZbJsMDLP9Pn3TQWDYulIg6PjpBU4xeJumIgTFtG1oazEMxzTm9we7o6T2xxiecrOJpBfHkZ&#10;J5TJu7+Pdr6ANkVO9LocQ+BT+/jUWIenpzB69Srm797FtNrUJF1qAfUF3Itw+q3mkNy7j//wB2ys&#10;rCCs+jo7P4fZt9/GyJ17CE5NQFfj23y5iq1vvsHKykscqvWkff01rj64D9y7B0z7Yap14zivg8EQ&#10;ptUc615PfwL5BgKPrckCKxcNNIx+X+iayUXeVWuLModNte7I0VxRa5Vk6XA0yu5dTbURsG9mtFQb&#10;tL7q7OA11Hehjf2DfXad0ziOjqaRnptFZmyMXcfTszPs0qYbI5RFTeIwfZ/o5ofjILYF3q76fEPt&#10;W5d/igRBEARBEN6MCLyCIAiCIAhnqaitrbawx+PR/H6/6RKfOKrBEXAJ+sz5ubnHdkI6smYwFGRH&#10;JW3k4KUibSRO1qpVzkjlzFx1TCQSRWZsHMFAAD6vD/VKlc/jFjAD0SimFxZQPz5GNZdD4zjLAqRb&#10;WCXxksRkcgWXyxXO8e10DdWm7X71eOFPjyKztITU1BQ2f/gB66/WsLi+jvlKGT7VX81x7GramQgC&#10;zWu5N53r63Y6aLeaQO+8X9M7R5oDD+fpnjQ+JHDTI4nnPL5qx0KxiN29XUxOTQ4IvOeHsV4Q0app&#10;A33R1fVPv/c+Ju7eQVeNZXNzC6W9fVRKJXU9bfj8PkRVX+IzM4jMzcEzmoZOOcbBwDntntcLc/BS&#10;tXMumsa22UR3axMHDx9id2UF1Xqdhdl7H3+MW//lvyD97s+hj48D5RLMl6t4PppBrtnC3rNnqGSz&#10;KKy+RHV9DZFEHIiP9M9Aa0bzDv6Zr3ut4mhWQb8ub47Ayw5etb+HBF41l51mA6aa12qhgOLRIUd+&#10;jKSS8AWDg9dJEQ31Ggu63U6PYxXoO0HrmkRoitsIqfVETnL6jAoOptNpxKIx/h7QjQ9yuLPYTIK9&#10;vVF/AoGA51J5y4IgCIIgCIIIvIIgCIIgCOdANbVI4CVxqqXretst8JI4Ro8kipEDlwQwEqzokd2h&#10;wSBCaqNiVCTckqg1MzPDwi3tT4WsKpUKypUyi1ssCnt0xEdGoJM4aPRYAO6o85C711ELg9EIZubn&#10;cNRuo5jLIX90hODYGPQhgTc9mkE0FlN9z3NRNypylU6n4HEiDtS1RMfGMXvtGtbV8cVSCfsvX6Ky&#10;voEUCdDsCrYcoY7AexqOoPWFTS4+Zme2miRG28KwW2a1ohw0+7QXC3YkAJIwTXnF5AglZyg1xwLv&#10;/h6ul69zYTvnvHSes2kImuukGO7FKWq8tZAH3lAAXnXO4MQk4uUyWs2mmtceO10DwRD0xAjlR1xu&#10;xdincET/0zFy+nn6X2drqLnZ/f577D58yDm88UQCMz97G4t/+7eY+NWvADWPTGYMakIxUathensL&#10;eydZ9NT6yL56hf0XLzC3sIhAfITn6KJMYK/Pyy5dkwXeHmfm9j3VJKj6/PB7vCzutmpV9NQaq+RO&#10;kNvbw9zVKxgZTcMXDg8Ot5pzcuHSWnbWMeX29ijXmDOpfRzz8Pz5cy5CODc3h/Fxte5mZzE9M83x&#10;Jmtra9jc3OQihvSdor7QjRL1vC0CryAIgiAIwuUQgVcQBEEQBOEsZEctqG2sXq/3KBPUNE169Dju&#10;RxIj33rrLXYlRqNRFnUpaoAEXBIraePXwQAC/gCLXyS0kruRhNtavY4SPW+3+VgiEovCNDpoNprs&#10;bCQB2a+O6zbq8MdjCIZCLIyRgzefLyB7ksVErzdQRI2E5UxmDIlkCsfZE2Szx7zF1fEelxDsH0ng&#10;yv0H2H36FN9/+SXWnzzBmnq8lxlF8MpSf78znljTsPJT3Z85zkuXvDgoNF5OqKMxpSzerOo3CbxU&#10;GIzcoZQfS1ENFNng0T2vaeEy53EJ0M6TZAK62kLuy7Qui59YURCnrfeoCByJwT3LtRo4J5pCu+CV&#10;+/0qZdN+8w02V1d5nhdv3MDNjz5C+t13Wdw1XeNIURyh69dx7b33kNvaxNbjxzja2sK2Ojb93vsI&#10;Liz0XdXnTAC7d60MY5PHkcbW0cMpmiFI69TnRVONd7NcgrfTRqdUQlH1cWpxAcH4CAvj7Zr6vNXh&#10;LF4S9+lGBM1Ns9OyXNdqoyJq5ESnjSJM1tfX8Vj1l2I4rl+/gQf372NRrTEqPEhzTjdGSOglEdgu&#10;sGb2eqr1bteQf4oEQRAEQRDejAi8giAIgiAI53Ogtiv099ILRTgcnlfP71FxNXIskhPxo48+YrGX&#10;nIb0SC5GErR4a9PWRrVWRavZQqNRx8lJDtu7O2h3O6ip1yRo0T4x+4SRKAm8XRwVS2j3ekil0wgH&#10;AigfH7NLl4qvTUxP43B1FQf7B8ip9iin18JKfSXBkbJ+k3ZW7EnuBFl1/MzsLAtuDr54HPMPHuD6&#10;2hpeqvY21OO3n/4BqStLuDo5yYW7Bp27im4P6kJgtjt9/ZCEaxKitUsVQLsYEh/J6Typzk1i3/Ex&#10;icgmup0uF6Qjh2ej0USU8o4vauQS+q7p2gw7OsG5TsdZy5/1P7de0+ckLbfVHOdzORxSbq96PjEx&#10;wc5irx2J4HadmkOPA90zTJSPjrD57Dn2VFupWBTL9+/j1vvvI2I7lbs41Wnp3OHxMVx96wGOHj/G&#10;3osXyB4c4GB7G9crJaSHzjGcAczOWBKpWYTt2UXObFexGvtYPIpIKMiiMxWeG1Xru1fIw1BrGbqX&#10;xV21wFlUpnU3qdaTX81Fo1ZDqazWq1r/JCJ7NJ2d6mG78Fu70+Z5JId6R62bk+wJXq29YnF5eXmZ&#10;N1pDlFVN3y3qlzpWnVZ9a1otU/4ZEgRBEARBeDMi8AqCIAiCIJxPUW0d+nspn89Xo9Fog0Q8ctaS&#10;AEnE43HOySVBl36KTpsjVNFGr+kzcuvW6w12O1JmKYlY9NP2YrHIwrCDJZb60Wy1uShVZmoKPXW+&#10;/e1tmOr15PI1xCYm4I9G2f1bLhW5LTck2YXCYSRTSc7/LZdL7IDtkFAXs6Vkctv6fQjOzmD2rQeY&#10;/fYb5A4O8OrhQyz+6U+YmJ1F9PZtznHtS4RkZ1V9RqkEvd22BFH1lt/nZzenpvrn7sNPgZzQJE7T&#10;ONdpnNQ5PZoGQ40RCYm1aoVFSO21Ll435mt79LrybOcdSc7qvf09jhxYV2vA5/fj/v377EKNOWN7&#10;GXoGDDWOlf0DFI+zaHY6CKrjx2h+r17jTGW3Abcf66DeT1B2str0YJCPzWWzaFRrbzwlib0U/6Gb&#10;BjS1ZqkQYD+iQY13JplCSq3nvSdP8dm//Rv2dnbg8fowNprG2MQ4Wmo90xpZf/qMC+ulVX9pDbQa&#10;NV7nJNiSwzwWjiCh2pmbn1ffjxF+/913f46rS1cQi0StjGk1buQ0N+01T5sTgUJzT+tAfW9a6rtl&#10;0PfrnGkRBEEQBEEQXIjAKwiCIAiCcD6UwcvqUrPZ7ASDwQ4JUCTwPnv2DDs7OyxKOY5dKjbGzk/D&#10;GNjomC4975kwTOsn7KZ6JGdvqVTiY91QG51uD36KWhgfx9HmFvb29thxO3n7FvREEloojGariWa9&#10;firwmqc1v0gwS6ZTSI2msL29wzm8JDz3MdTOHo3yHJC8ehV3f/kLlPcPkF1bxeof/8g/nV8OBBBb&#10;XiZrrXUMXefONkqbGzBU30liJecn5bIGKKfW5+93wC0KW/EGl5N8KdKCnMfp9Ci7eSlMIRwMsUs2&#10;RvmvdmGwvsD7Wv12WLJ1ZeAO1XzDUDPmOW9StmypUMDLlRV89eWX2NzYwKgaJ3JyLy4ucvax7oyV&#10;K4bXPK+b7RZqu7sobG+jU29wNERibAwBdZ1IJHhPyjP2DEQ70ASr9lNpBNV+QTXmdGuAIj/alZrl&#10;rvZ6XOceHBTqmdfU4FGf6zT/puWQthcMUmPjGBuf4BsTD7//Hs+ev8C7v/gFfvm//R1mlxZRr1Sw&#10;+fIlTvb3rTxnyoku5Pl9uhkxEk9genISo2r+Rm0ndiQa488e3H+LrydM4rw6XYNuhDTq7IQ/PDzA&#10;2torHB0d8XeB4kpSqVSoXC43O52OCLqCIAiCIAgX03d6iMArCIIgCIJwPl3nj6Z6vd7x+/11Ek4p&#10;hiGbzVLxNXbv0mty4ZKQS9mjJHo64ho98nP7PSqYRvuQM5XELMqXJScvtUNtMyZYCA74fAiGI+ga&#10;Jhcay9TJpalbNc5st6zZIzfm2ZhSTdeQHk1jYnIC+wcHHG9AbmHKt+UoAUf8U/2JTk/j9q9/jdLO&#10;Hr7Y38PGs2fQf/971HQPbrTaGLu+DFBGsOrn1g8/4OX336FWKvAfkZrPC+/ICPzpNFVJO+2Aqdmn&#10;0Pou0cuSSCTw4MF9jI+PIeD3IUyu0Ag5ezMsGLqLzv0kXCG1mqu/btXX7rozmtZfz2qOKVLjSI0n&#10;xQyUKxV2StPY0hzSGiCBeugkcGcSO/SaTRTUWJ/s7aHbaWMkFmO3dohiNbwe15HmWXVYjUloJIGE&#10;Gg+/mstus42u6gtIwI/HBvcdXheu3pEh2+y3rcM7NoaRhQX41HzSmtO8PqTm5zFz5w58mQyws4Ne&#10;o4GImo/RVFqtRF2NQxalYgnxkTju3n+AmzeuI0x507oVeFEsFtDudDmGxFDfk16X8qUb7GgnJ3tN&#10;PS9XKxx5QWNL36VwOFxTY/rD3t5e1fleDLvUBUEQBEEQBKbhPBGBVxAEQRAE4XwonoGVpVKp1Pb7&#10;/Q0S8EjQcwQnEm2dgmpw5bmewf1be1ZwwSJvo9VAvlBg1yT9LJ2grFL6qbtOIjCJx+pc1L7W7cKo&#10;V6EHw/D6vFyYyk+hqu22S6lDv18klE5PTWNlZZVdx1SQjVy8FCvBYaz2Mb5IBOPXb+Dmr3+Fws4O&#10;Hv3pUzx99AiVbg9Nda23330H/okJNDY28OQPf8Crx49Qr1YQUOeIUAzE6Cj0kRHb6WueuW7tRwY2&#10;0HXdvn0bN2/dYjcn5bkOYw6Nq/aTp3ioEtnA68HPur0eCsWCWgtlFjDJsUtiOcUTkBOVxMlTgXfw&#10;+GE9muIyKFohd3zEx8XV+FHmbSQcIQs41AlgapaL11VmzTrYMBEKh5DKjKn9w+wG71SrMNWmRSN9&#10;x/V55mYrV1iDSfto+uCn6nqiC4u48sH78MRimJpfwJ2PP0Z0Zha9dgc9tXZi6rzJxAjGJqfQ6hk4&#10;zOVQUuf1+32IxyIsxhtq30qpqMapwjEilWqNb2TUKmW1VXgNUgY1u9udDqonPfsmiXr/6O///u//&#10;58HBAVvbhyIaBEEQBEEQhFOyapuFVTFBEARBEARBOAdSlljJLRaLbZhmJRgIdMqAj4Qo2hyHLueH&#10;OmKjS80bjAJwWSYpB1XtT8XXKD6BhENyg5JwSPmkiXQarToJYxUWfMcyGWhq3/z6BpIzMywkRqNh&#10;BDQDvVoV6LTZQesWU2OxOKYmp/mn8/uHBzg6PmaXJAmT5Io07fwAPkK9N//BB3yORreDh599ho3H&#10;j9DKnWDjT39EQPWtVyohu7OD0sEBjF4PsVQKk8vLSFBBsGDAvkK7B9pZB+vrORUyqW+O2H3hhLha&#10;1gfOcvqpaauHp0kFp7kJpunKUOirxNpgf4cEeyqoRkXycvkcOr0ufHZRNRLPyc1Ln0fOuSy+sqEh&#10;6LZbKNK8Z0/U8zYi6RTPOa2BAVFY006DJVxt0HzEkgkE1bz11LU0G3V213pJDB0SeJ1LoT4Yuoae&#10;7lGPHt5PH4pxiE1P4b3/9t9w7+PfIKLWT0K91oIhlA4PUVTXTY7q9Mw04mPj2Njdw4Fat/VWA72m&#10;iaePHmJ3a4udzm3OpFZrSW3tdofHptOm520Wcg3XDQla3x7d048z8Xq9pq7r5msWiiAIgiAIgmCx&#10;rjaqzjspAq8gCIIgCML5DPwu/Nnz5xtzc3Of6Lr+O9M0vf281UugO7+0Z03VinKg49utNk5yJ8jl&#10;85x/SgKvx+tFMpVCweyieHgMXyiIqfl5HL16hbVHj3AnGmUXboyEWoqIIIG37Qi8p3g8XiQSSSST&#10;KRweH/E5SJycnJqyBF5Yop9VLM1EaGwMVz/6COVmE7pqa/2rr7D3/Dl2nj0DeWhpoz8cm9ZlYHJm&#10;Bjfeex+jS0vsBnV7TS2G3bGXxzxne/MRw+dyC7bmG/Y5fX3qfNUGvLzlahnZXBaFUonjGHQaQzVu&#10;5Eit2RENl+0diZz1Sgm1cgm9XhfBcIhFbcpddvpweszZMfRSgTxyEKv9e2rPDjliVTucrfyaPvRU&#10;W+TgpcxdjQubuTtlsJt76uYta/EbJBZ70KWCgeS+rdXhD/gRGRnh/SrtFo5Z4G2j1+lgfXXNvulh&#10;jx45hO1YEuc9LiJor1P3TRKCxF9b4O2dnJw05J8fQRAEQRCEN0JFob9W2x0ReAVBEARBEM6H653R&#10;k1arZW5tbhWmp6bKut9/6gC9RAN9R6t26iolgZdci61mE8dHx8id5LhIG+Xu0mfhSBiVsh/VVgsp&#10;EmnDIWy/eIGD3V2Mz8/B7HRVp9roqfbalL3K4qI2eE4FRT2MjWWws7eNYqHADlTOinXl5Vr7W0d4&#10;xsdw53e/QyIew7fRKJ5/+inyG5scA+Cx26V83+D4BGbefgc3P/oICZfAO3z+y+M4aS1pU7sw2OG8&#10;1l1nNvV+c6+t6zb8oXb2I7e4WygVsbm1yYXAuFgdFUCzs2HptRPRcFnI5dqs1VCvWfnLvkAQoUiE&#10;3dvsMMbZGAo3dBPAF/BD93k5KJr6o5nnj0pf5jY43NlyPdONhGEHr673d26r/uVzWfgDAUR9fhaz&#10;NY8XuletTxJ91fqjAoH5QhGNRhMB9b6mGYOD6HZHuy/CPE1ldsRdR+ilyItIJOI7Pj5uyT8/giAI&#10;giAIl+JQbTkReAVBEARBEM6HdCjKtRo3DMOs1qpdTdPaYD3qkgKvS9+iIwxHuNQ98JgsHCOXPUGB&#10;CrZRzALCvLvOrkcP2oYBw+dDJJnEaCaD4tYW1r/4EtViEQerq5idnYXZ7li5rTjrU6Xs3ow6LhwO&#10;Y29vD4cHhywqU1aqIwcP6Ie6jtDUJK599BG86pjxK1dw+Ow5Snu7aNWq7P4MJFMYv3ETN3/9MUZv&#10;37YKe507Hpr99qlL81Ij/qPVYW3g6XBqrTNXbjHxrPpr73POycm5urryEo8ePsLx8bE9TDoL3RQ1&#10;QBENJPB2f4zA2+uh3WiqrQFTzR0Jm15fgF3Xp7153SVragl5rRxdLuzn4aiDc1Vt+3p1dR7d6Kl1&#10;Z8BHUSAk2g6NnUMhd4JXL18iEYtjaW4OwUAAgVBQ9U9HS/WZnOflfAGNegM9KvQX8Khr0E8jKezR&#10;d8v2Vl+MM/PhzAmLzh7P0f7+/pfdbleiGARBEARBEC5PRwReQRAEQRCEi1lT25Lawp1Ox+gZRiPs&#10;959b+Ek7X+PsC17uLFZH+CI3bbVSQalQQL1SRSw+0he+SMALUNEtyij1+bB4bRmdg0OsfvcNnnz7&#10;LTso0/G4VTHX4+FjhuMMSDgcHR3F5MQkSsWSJbbZfdecXpnndDqdwvxHf4WJGzeQX3uF41drKGSz&#10;rBVm5mYxd/sOYouLABVs64ujcD26/a8/Akf063TRa5IAWke3XodZbwBN+1f7gSA0EhuDagv44QuG&#10;oIdC/exZasEY6AuGXp3vdh0WHGluKHphc2MTD7//Hi9frHAmMouwTr2znuXgrar9znXwauePgmmo&#10;9tsd3thVS4I+5eLinNiPc6ql0Tz0DNPS9X0eePwBtfmt4nkXjLpO51HXpPW6CFAhP7W/55yYEbr2&#10;armE7P4+OtEKJtQc+9TYRKMxbr/ZauG4VEYhl1dryei3watJc68Gbagj568Fu7Aa34xQ6/Xw008/&#10;fUQ3VHRd1+SfH0EQBEEQhMshAq8gCIIgCMLFnKitqrZwrVbrtdvteiKZ9JD4R6KUU2DtTZyj0dmv&#10;Nc5jLZXK7A6NJ5MIR6xSXRSvMJoZg9djHZWYm8P07dt49eQxjg6PUKpW0KJYB38AIHHPdR7nJ+8U&#10;I5AeTePO3Tuc65tWm98fGOoVznG+atBDYYTm5zGdTiNx9QoL0ERU9TGUyahz+k7b0c6PVHjT2PD5&#10;hgfHMNHa3+f83w21HW9vo1Uqwmy1rPZ8fvhiEYyMZjA6PYWpq9cwff0GPBPj/XZ1axCsKxnqg6Zp&#10;Z7TGAXFXnZ8K3+3v7WF7ewsbGxvY2tpCtVK2zLAeu7OWPZiF3UajgWaj4W7wjdo2rR/adNvRarqi&#10;C/qzc0Eb5ADutNvsGtbU3PuoOBttttAP95C6Mid6VMiM1lYwiIja3+v1nulTRV1nuVhEV413vWci&#10;n80iGYsjGk/AGwygoD4/PDrCSS7H0R3DWdTnZTA7oRMmzjcZG7aLORqNdtX3TOIZBEEQBEEQfiQi&#10;8AqCIAiCIFwMeSQppmGs1WoZ5XK5Go/GqpVyOdpsNHRyjV5G4B32SWq2cZazTdXx+XIJr7a3kRzN&#10;cBYrtRgMBdl9a3bbLKLp0TBS15ax+MGHuF0oIHd8jPHlZfjTaS6wdh4aOy+juHL1KqZnZuH1eLmg&#10;l+OydGur573HRCOUi4rI8M6nAcM/elDPMw0T3XoD1a0t7Hz+OdY+/wyrPzzEvnpdp2Jknbal2aox&#10;C0TCSI9PYHJ+Dic3b6L84C2MqceR+XkE0qPQSHy+hMjqplqrQc0vR2bs7+9jY32dc3ePj4/Qbrfg&#10;9frg8frs/pML+DTygUTeWqPB2bRe3yX/vNY1K4oDlqu6R4XSKEIBpw7viyBhlwTlbruNwEgcXjVH&#10;oBsDmsulPCS1Gl4v4mo9TS8sYnxmBlF1HMc6uNs1DI7yoBsIft0Lv/q8Wipzxm4kkUJoZAT7pRK2&#10;Dw5xmM+hx9Ph6a8c7cwM6/a77liGs+5ucsSrz7qqrdLu7m6dv3ji4hUEQRAEQbg0IvAKgiAIgiC8&#10;HiemIfTo0aNsMpH8v8Yymf/TMMykrr1eQaS6U5ak5Q5PsEUuzSpYZmo6CpUKtnb3ML+wiKnZGXjI&#10;fev1IhaJwDQC1i/vdQ/C4xnc+u1vkV6YR/XkBKMTE/BNTqi/6DwD8bWay7VJAlwkHEFYbc4+TmyE&#10;Ye+jwxXZ4LRjaqcC7rDi+JNkt1MXp2mfjZu1M2LNRhPHT59i5V//FSuf/BuOnz9DM5+Dh0RMtR+J&#10;idRfkwrKlcqoqf33j45RfLGCV599hqlbt3HrV7/C4gcfIEyF3wKB/vnOpOsO9d+whc2HDx9ia3OT&#10;C9JVylXUGzV0uz3oJHYGgohGI1xkrNlq9iMZqGWO2qhWUKvXER+Jn+repjMfQ8NnFxTz+nwwmk2O&#10;aqBs255q02sOrJJzFpXG4i7FKMDoIqz65B+J2dcLq+Cayxbdd3X7/Vi8cR3xsTGMZ8YQjcdP3cz2&#10;iUrVKl6uvUJ2dwdz6TTi4TCPNxVdMz0ab2V17j219uimBN0woGKBGhd5M8+ZcSt12uwvecpl1gb2&#10;cCIayuXyoxcvXnzRbrcN+SdHEARBEAThxyECryAIgiAIwuuhmAb6/X2oWCy2D48Oj2ZnZvViqcQC&#10;7YX0f2M/KC46glbH6KHT7XF2rMfrQbvVRLfX6bswWXSl9vVTd67m8yMxM4PE9DRZTmFSXa1QkPc+&#10;U9DKxescoYOyszl4lP3S0uQGpVIqDkaCJsUZUJExEixTFAORTp/56f95/RnoZ6+H7vExtj7/At//&#10;z9/j4Pvv1YjXQFdOVxdmB+kIgtGoGhMdNXXtlUIB1VIRJbXpOzvIkdM3l0Mxn8PCL36BsTt34IvF&#10;XYXWtIsHQY05xSzs7e/hxcoLVCtVdi0nU0nE43FE1HmTiQRG4iNcVG19fR3ZbBZd9X8cfaD6Tw7g&#10;ao1ylGNvdHXTvPr8fvjV1lHP280mGtWqemwhYFrd1HFxX+v1Ggr5PAv/yXQKoVisn0EM1yy5RX8S&#10;+mdmZjExMcWxHn6vPrAmC8USVlZXsbq2Bm+3g/j8PEaiEdRrdZ5rJ5eY86fpeaeLdrsDn6YjoNqm&#10;KBGdi74NzrB54Yo7xS6w1igUClX3++LiFQRBEARBuBwi8AqCIAiCILwechSyXbPVapm5XK6WL+a/&#10;7vS673q8npGLDmLvqC1N9QxbZNRswVfX4fd4EAzoCIVCSKWSWJiZxujICJwUVcvZChbTKBdWs+MJ&#10;LCVW/ScWRb+klkvAdIun/LnhqLQGzF4XRpd/Ds9F3Dw+ak/H2fJsGCgQ5rhuCad/lOeqxgLffvst&#10;VldXOdf1/v37eOeddxAjwfECtH7KL/r9N0slFChz94vPsf3kCYu71IIPOryJEYzMzmJ8aRGj42Nc&#10;kCxPMQpbW8jt7KBRyLObtqTee/TnP+Pg6BD5gwPca7Uwp/qiRWOn5zG1c3VeGg9y3k5PTyN3coJq&#10;tMrxGDOzM5iYnMT4xAQmx8fZCU3xDXQ+ErXVeuhHNNBrEngpU1m/IDLDQfd6EAqHEYlGWKRuqGOL&#10;+TyadXXdmkuWdacZOG+r+SvlCzz2wXAUs/MLiCeSQ/M2WOoOPJZgURn+gUXKO1GxOMrVfbnyAvnc&#10;CebGMhhR4+GDJT5TNTefV60X9ToZjeLqwgJn9BaLRcvJTDct1Poy7H5q2jn5x+apn7r/xbJzrMNq&#10;LHw+X6dcLrdc3zld/ukRBEEQBEG4HCLwCoIgCIIgvB5SpSiHd5wchdvb29Xp6elno5nMdU3TRqyC&#10;Zq6dnWgDzfppes+0NNZ2t6cee/B5fUjEIhgfTWNqfBxTk5NIjY1hYnwMU6MZqxHDsETcXg+VUgn1&#10;QgkB9ToWj8OjjoU/2Ffv2mrfernKKnJEfUYi3pkc3UYdjeNjZDc3UFSPoUAAk/MLiF5ZAuIj1p4k&#10;JGunYRJObMNpO0OyqNq/2Wzi+OiIBV7No7OD986dOxcIvI4jWBtMfVDtVA4OsP3D98i+fIFOuch/&#10;oHpDYSSnpjH7zs8w+8H7SCwtIs75xBq7ZRcOD1FYW8P+w0dYe/QDDg4OYaix6qrXeqsJ3TRYDJ38&#10;2c/gTyadLp/2xuWwpv85fc+k0+i0uyz4JtVxIyQwJxJqzIJ83ISas/Gxcezu7LCoS6Jlt9dFrVpl&#10;dy+Jlv3r1cxz3dOU5RtRcxlT52iq66gV/xd77/Hd6JWmeT4fvPcgSIAk6F34CIUUCkmZSlNZ2Zl9&#10;ss7pc6p3vZn5Q6ZydrPr7ex6MT1nNt3VrUxlSkoppXAKb+gdaACQBAjvPfDNvRcACTIYTqmsxcz7&#10;y7qC+e53PXlYT7zf86aRih2iVCwcVW4djw7KrmrPD1Imw9Yrys5FDv0uF8YmJ2F1OI8OqtyT2Ezq&#10;ivsKxdmnumOP0WQfmq0mq9+CSaeDzWSCVq1BOZNFJp2BmZ1PjVEPaPXw+7xQabQYY/uRYmM/YPu/&#10;F4vjMB5HvlQUgrdKoRRFBKBLx+sA+TipHv/ZaIm6Ino3yNYuyCPke48uRe8SBEEQBEG8HSTwEgRB&#10;EARBvJl1VriKNpDNZhuMssVs7jyy3oJSeRxqyQUuYcMgyyJyl4trGo0WOpMBOr0eVqtViLrjw8OY&#10;8Pkw4LALf91KsYjk1pYQxLigpvV4RHRtKZtDeGMD1UQCTqcDw3NzMAwNA50EWdVaA+FQCI1KBaOj&#10;o7C5XSdHrpBQTCax/eB7rN2+g/juLkxaLUbPn8fwjRtwnzsHAxsPG1xnBicDRqUzbCYEUjtCkxe+&#10;DrVKHelMWiQq4zYNirNExTM9EmSkIwfYXV5CMRoVAaYN/keqpw8jP/0EF/7pnzD80U1IDiekRk0M&#10;zMXWy8/mW9nbw+79B5CcbA0fPEA+vCd8bBPrG1huNtFqtKDR6dB/7RoktvY9rhNHgmN3SCajCWNj&#10;YxgfGWVLqxK2GZL0crgvn5eDC79sH6NsvJy2B29b4G22Wm+ctUqjgZm34XAgzfrhQnHi4ADlXEZE&#10;WneDV+VTjcjlKlLsjBxubaPO+nT5/RicmYWetcPpFYVFBDjfA/7Kk9exvSnlC6Jlg8kEPfcK5nuu&#10;aKd1c9htGBvxQ6pVoWPnlfsCN1lRsWvcgqGez7H1DaNRrsBhs7N+ZyBNjGM3kcQKW/etUFAkpCuw&#10;udRYnTq7t15v7xcfhqqTkLD3JHG7ByX7np2Zp0tLS+tsDRudS1zo1Z6yaKjTryGCIAiCIIizIYGX&#10;IAiCIAjizSRZec4KDwXVxWKx9JUrV1KFQmGgXq+rlMqeP6mktqUCLzziUqfRwON2YcjnxeCgD339&#10;A3C43XBwT1f+WHsshoPAFtaXVxBYW4XeasXN3/4GE+4+oYxxwTefSWP+3l0YWT+/gIQxdj+MRtFd&#10;rV5DMLiLYioNi8kEm8sJnPKATR0c4PFfv8XyN1+jnslCrZCws74Oz8oqLnz6M1z/h19CMzEBSa0+&#10;ijg9SrTWnlTnVT5qmz/Wzx/Pb3BPVrQ9ebPZrEhWxiNfHR3R8VUcj1AWEayJcBilVKr9vVIJ69gY&#10;pti4fJ98DIW905Zae3w/FymnpzDC1sHAI6BdfXj2p88RDQSEuBjZDECh0cHFrRVYXfP0jPArls4Y&#10;Bf+vSvjIKt94ELhvLp+fiVs/sP1pe9M2ke8KvJ31OHuunT/ANVq2Ty7Y+9zYU2uQbGSQjERQisWF&#10;tzLYGVAcpaE7ppBMYP3Fc4S3NqHS6+Fic7JMTYANpv2PCtKx9YXUjSRn5yOzvYXnd+9i5cU81GyO&#10;F69dxfmbN2Hy+3motBBZnWy/mv4R5BJJ1NlcytUaG4YNZp0OdpUK+0+f4cHdO+L6zNw5XLp8BdbR&#10;EYwNDcEy4MX0zDSSh4eI7Iexv7eH/UgU8WQKtVqtE9WuOPr56NLia8XOnFqtru7t7eXL5XJXHd9H&#10;237Zy0VetLXrBP0aIgiCIAiCOBsSeAmCIAiCIN4ObtNQQVvgLa2vr39ns9k0zVZzFuIR97YOxb1K&#10;DXo9LGYrbBYrXG43fIODGBsexLDLDY1ahVq+iNRmALHgLhKrq9hbXsEGe93cCsA5NISxQR9GZ+eg&#10;dLlgsFjgcDhFkqx4JIKdpSVYh4fgnJ0VQiiPjCwX8ohFI4hGDuD2eaFn96i6Im+ziVwshh3W/n44&#10;DKfJAovJjGqpjLXHT5BOpiHXqpj91a/gnJmBQqM5MemjR/57vF053G+W+7bm8zmoVErIsgb5bB47&#10;OzvweDxvFHh7qVYqKOayqFSr4AGbeosZztER9J07B3VH3G3g2DpCKXd8h9nc9Wy9/DY7rDodWqyd&#10;eTbfg91dFOsNHG5tYeWv38BoteEcW3slW9cTnLSIPSmnyi/X4ajVatjsNph4wjepHRIsInjzBZQK&#10;xU5Ct1d2I1Cy82H3+eAc8ELBzgs/VOV0Blm2duXdIPTnz0FSKk/eV6shtbaGxXv3kGT7OTgxgcEL&#10;56HgYj9Paicif6XjBG1sHWU2nvDiPFZv3cKTv36LhSdP2flTo5VOif0ZZfeq2ViU3JNZo4WBi+Vs&#10;XmV2lrV8D9g+6lstFHZ3ELh9Gy8++wzJaBTZ8XkUl5YxODcL09Q0zEPDGOtzY3J6GrmhQQTZudgN&#10;hxA5iCCZSiObzSHPzmiJnblWqyGioBUdMZ0L5tVqNZ/L5brRuyVWXnR2YJoVGysZtKPoCYIgCIIg&#10;iDMggZcgCIIgCOLt4I+IC4/QWCxWyzCcTke12WwIoU+tUkKlVsFqMaPf0y8e9ec2DG63G1qDAXpu&#10;1ZDPoxgMYndhAevPXyAS2BT+s9VsDoVCDppyBapoFJmFRaTmzsF1/boQa0cnJ1G8/j522H3pVAqh&#10;zQ3oB/phcLqgaPHH3CWUikXshoKwse9HDFNCiGyPuo5mqYh6pQqVVgfv5AQuXLwIhUKF9c1N7IRC&#10;+Oqzz1BpNvFTjQbq0bG2YKhUQObRyB1fg16xsVguYSe4i/WNdcQT8c78VeLx/CCbn39kBGPj4+K7&#10;XrlTOtuhQSQmq7Hx1Vsy9Bo1LGxe1r4+qDpRyr0cWSv0YjbBduUK3m+wubYaSP3xjyhFD1Fj49l8&#10;+gQmlxuDs7PCWgEGfdsfGccBygq8LMIeBS/LHYm7M3guTHJPXhPrU8Xmx+fe7LVoaDROjPasKSv0&#10;etiGhuEaHoHGZBKJ65qlEvYXF7F9/z5G2Z4b/MPHC8barW0GELpzB6H5eZHQ7uKNGxg5Pwd0vIF5&#10;8jll7zzYOOLsnNz/wx+w9vChsOkwsTPRqNcQ3d3FLtv7vsuXYHO2/Xu5r3Eml4NWb4DFYoWHnV0T&#10;F+l5VPb2NnYfP0ErvAd9voBUeRHP2LlZvnsXlsFBDE7PYOryZfi4//LQECbZ/g8ODKDM6h4mEtgK&#10;hbG1syMsLYRPsdxOrsbOaIV9fhAOhyONRqO7q3kcR+t+T792CIIgCIIg3gwJvARBEARBEG8HD5Hk&#10;Ubx9/LHxVCpVunThnFxXKWG32uByueDu88A9MACPz4dhjwdOowEolpAMh7C5tY3sZgDpzU3ENjYQ&#10;CQREwrMWZHAplpsPcPdcTamEg/kX2JkYh2VqClq7HRZPH/qHhtDI54UtAE9gFQuFoCsUUalVUMjm&#10;hP9pqV6Dw+uFb2xcPPoukCThB8zvs7MxTl66jEu//CX0Ljf6drah/fprBFZW8Ogvf4FWo8G5X/87&#10;OKanTkyci4a1ag17e3uIHkaRzmYQCodFtC6PXBVRo6x9nnQtkUggdhgTUZsOh70d5fpa2gKysBhA&#10;W0DVm03QGQxH0cMn6EbI8nt41HTHolVifVnfu4aJRIyNLQSp9gSlVFpEFYeXlrD54D7G+/rgnJkW&#10;VhSdJo7aesmU9zXo9DoY2Pi0Wq2YN0+sVqtWUS6XeTTqGWM+1RHfQ6cTFranVnZezKEwGvU6tpdX&#10;oGBnSWEwwl++Bi1bh3KlKiKRQ/fuYZ7tVSWTwfQnn2D6ww9hY/fztrqj7roey40G9tbWsH7rFvZW&#10;V2Fmbc5cvoJ6LoeD9XXUmk2kkylUypXOqGQkkknE2N7pjEbhEW1lZ4VHFzcKeUTWNxBdW4eazY9L&#10;7k12X56V9OEhkvwcszaTqytwTk3DPj0NBzu73hE/a8cr2ur3j2BoYgKxvTDi0UMcsjOUTKV4Uj/d&#10;3sHBzubmZrpjxYDOzxhBEARBEATxDpDASxAEQRAE8fZssjLKiiEWi5Wr1dqi026vWUymskmvr/78&#10;xo2bTrfb3OKevKUiMquriK+uIfDsGbbnF4RQ18hkoKzVRDFBblsOdBrnCletXMbexgZM8/Pwf/oz&#10;eLhPKhcR1UpY3W70e71oaTQI7+1BlU5DqdWgxdriwmI5Hkfk8BC5QgFWrbYtrnIxU6Nl9XSwOJzo&#10;GxmBfXIKlokJ2K9ehs07APMfP8fSw4f49k9/AvR63LBaoB4Y6CTFglAPuZfqViCAx0+e4OAwIsRc&#10;LmyK6Fe5HRHbbDXF94dsDHt7YdaUHkbDcfK2s5HAPYx5xLGyU48L0mfkKutZpfaYZKk3GRyEd637&#10;0iVc2ttHK5PF1uPH4LphJhrBizt3oB4agmPQB4lH8oILyu35iTa4cCwiloFekbdrw9Cr/SoVyvbc&#10;jEZhMcC9iFts7nwPeIQqF6tfErZPWz6w+0zDQxi/eg2Fwxj22NqG9vdQZfugYHUr+/swupxI5nJY&#10;W1zEBjtDZXZ2hqdncOEnP4V7ZgYwmU803226nExiiXvuPn4kInSvsHM0evkKyqzNxa++Yvu42Rb+&#10;m+1F5uNNs7azuTz8Q4NwuV1QqlRsDTNILq8gsbaOYiwORaMJXacPvqvcbVhELx8cYCOZQuPZC+jY&#10;mPunJjF99SqmrlyBfXycnds+XBwfg4LN9/GzZ8/zmXSsyhavWq810qnUfjKZ7Kri3J5hg37NEARB&#10;EARBvBsk8BIEQRAEQbw9/NHxAiuGbDZb/9f/8T8fSwrFk1gsJgSqyOrqjHRwYN7fCGBvfQ2JrQAy&#10;wSDSoTAykShKxbwQRLlIphF/iElQ9sSp8lf+gD/3co1v7yCytAzL0DC0DhusTie0rRYMVgty5TJq&#10;pZIQRS3s85jfj0wmjUgqhUw2i739fVi0WtjMZiEOqw16GFkbDSXrnX3f0rLe2TU163D85kdQqjVs&#10;bCWsPnuC51//BRanA1Of/gx67u/aHVvHN7VaryHFk2dVqzAYDdBpdSIRHBdl+XUuFnKBNxAICHuK&#10;rsD7yrhYievPWhhNZmi5P2yziTKbW4XNsStAvg6pt22VGqbRMYx/8gkONjYQXltHk61HIZfD7vIy&#10;/MtLkD/4ALBYTkS+Him4nS9O2Eq8QpnmEbw2mw3JZELYHvDI4lq1gnw+i1qtypa5K4UeC9LdLrqY&#10;2b5d+PnPkYvHET6MopBOQ832bu3ePSS2t6BgfaTYWYiyPqqNBsbm5vD+P/0O05/+FNqOtcJRF6J9&#10;GXKhgDQ7d6HFReSKBVz66CZmWB8G7qerkOAcHsJhLgMNa1tSHO9Klf8jAZuHWqMRPr3isLMzuHL3&#10;e0Q3N4XVB/+2+48R3X+YEN7IbM+qpSIqvGRSqCfiKIaCCD55Cpt/GO6pSQzPzArf4D9+8cV3/8d/&#10;/s9rvA2Hw6Gu12pytVrttWdI0q8ZgiAIgiCId4MEXoIgCIIgiLeHK44xVlw8WjNerQpPXqfDoR4a&#10;GDDs3b+v5b62u89fYG99HblolCtnUMlNaKCADpJwFODimKIrJh7riuJ7LqJx8TfP7t28fx/WoSGM&#10;3LwhIk9zrGY6m0OxUoHV4RQJ26SmDP/wMHQ2K0IHB4ix69uBAGxGY1vgZRjYq9vrRaLRFBGh3GvV&#10;Vq0AOi2UNhvGb9zAjXQGrVIRe1sBPPziS5jcfRj98CYU2nbSNS4mD/mHcaV0RQib5WJRCLM8gpVH&#10;q/IEaclEUgjN3C5iZ3sbE+PjGOjvFzYGr0P4vjoc0BsNyOXzyLKx5LNsPPXaGbW7MbdniMZsMZVG&#10;E2zjE/DNnUf46XMcbqwjzcXiRBzZ7R3ktraEv6/E5nA0Kkl+KcT4TWYNeoMBVqsVep0OhXxO3MGj&#10;nPO5vLBqOBZ4O+13pWjpOGJY57Bj8NpVTCfjiLF1O1hagszmX2Bzz7PPbIPZHulg7/Ogf+4cLvzs&#10;U1z85S9gGR0VAnWvdtx+IyERDmHj8WPUWRujE5MYv/YeDGzvuSdvrlxCXaWC3m6Hma03F3O5IF+v&#10;1VlXGlgsFnYktO22iiUcrqxi+eFDJCIH0PB/KGg1j5ap+8oTtOnYB37dyF5b3JOYrUF8eRWR5TWo&#10;TAYhKu/PzsJ/+Qr8Op3fPzgYjMZi1VQqVT/1sxXH64K9CYIgCIIgiDMhgZcgCIIgCOLdWEdbh51k&#10;RTE+Omr49QcfnDcVi+Nf/5f/YmkeRFBPJlDjVgyyLP7YUos/upodO4PjhuSe5GXdSFRen0ts+VgM&#10;aw8fiUfcB8/NQT00CJW1gMxhTETTur0+ZOIx7IfD8E2M4xwXzyan8eDJY2yHwtjf38fs2Jioa7Y7&#10;MDQ+gUImi1g8jlQqiZFeCdNsFp6uymwWn/8/KQSWljD4/fewud1wjLM2dHqo1Sp4fT4RMXzh3AU0&#10;G3UoVUooFO2Yzmw2j+WVZTx9+gQH3Ks3GkUkEsHw8DDs9pe9eI97l2Bk/Ts8HhhtNiTYGOps7XhS&#10;sGY+j5elVunIL7fXPaF9qW25oDJb4D93Dulr7wlbg2RwF3KlinQwiNDiAsZGR2C2WaFktVtvteW9&#10;Webab7hFg81qhU7fSdrWklGt1oVAzQVem83eU7/HVqI7o673hduFyZ/+FEajCTsPHmBvaREpdoZ4&#10;VLDBYkW/34+hixfhee86nHNzsPi8bXH3xPDkdoONBgKrq1h49gwWNq7r778Pr3/kqFqejStfrUFv&#10;scHd3w+dQQ+50USlVIbFZILZYoaFrR2bCJrb20iyteICeSmXhx3tiHMJ8okdkTqeyArhqSEJwbgh&#10;zC/aEb4tLthvbGCNneetlVVUnM73/+P16/pwrbb43778crveTq7W6PxcrdOvF4IgCIIgiHeHBF6C&#10;IAiCIIh3gz9CvsCKjxXT+NCQ1VKtTOXm568lQiG9gX3J42a5MUFb2O0R+DrIp77plS+5KKbmgmGt&#10;hnQoKBKuJdevw+1wQGkyQc2KsiVDr9Uix0XFQhG1YglGnR5GswXDQ0PY5z682RwSyRSsVgtMbjcm&#10;5uYQWt9AMBRC8uAARya3HYHO4PNh5uZNbG5u4OGt77B4/z7sfW58wBOlDeiFQGsyGERB38uL0mi2&#10;hAdviI05EYsJL9pgMAiv1yu8arXdyNBT8+dzN7E++oeHEXQ4Ud8NolKvo55OoxE7BAoFwGgS/Z8V&#10;2ik8e3HSqkFSqeCcnob/+ntYXVpEK7gr1jW/f4DQ8gpc738A88zsSXuHU0hn9nT8rU6ng5mtrVan&#10;E99zN+IqG3eejbdULp+qLb2ibVZLqYTR78ekxQKndwD9szPIJhKQ2f6YrFZ42bX+iUmAezHrdJ0t&#10;a7cu9Q6t0UQ9mcbeZgD7bH8HP/wQk1euQGOziSrcLzmZziDB1nXA5Ua/fxhak6U9ToUSTrsDar1O&#10;WGpUIxHscbH52VM0Uimo5RaUkgKvi8OWhNVIe1wKVjSd71tskNV6A6V4AjlWMsCAZ2ra/Yvf/mbo&#10;rw8f/p+xRIKHafMQ6IdoC70EQRAEQRDEO0ICL0EQBEEQxLtzFPhZLJVqZp+voVarDVn22dgpXFA8&#10;9nfFqXdnc2TVILejeBWVMtJrqwjcugWt0wXL9BT6B4dQisdRSqWgYbX7+/rQqlaRCAXhGByEx+MR&#10;1gi5TB6B7W1Mjo7C5XJheHYW9nv3sLy6gsz+PuRMBpLB2O5YakfFarxezH70EWKHUay/eIHF27cw&#10;OTkBF09KptMJCe9VgqhKqUB/fz/Gx8aQSaeRYuPb2dkRPrwDAwPo6+s7Mc8jgZc1aGTj4yKmydMP&#10;mUcEt5posvtzgQA809NQsDYVqrYvbDt4Vz4RDXt6bSW1GqqhQVhmp6HhFhFKFZTNBoqJBA7ZmuTZ&#10;qxC4lcqOyCudCK0+McdXTJhH8FqsVmj1Oq6QsiE1hY8tj+AtlUqnEq11ToLcXkGpV5mVOjKzww7H&#10;5cswTk6iWa+La0o2ZzWPEGZrUmBtNopF6HhiN53upeG18gXh+Vw6PBRRxdzag+/nkSjM5pvNZpHN&#10;5TA+MQ4Xu65gbfH+uTUGH5dSpRARucmtLbxge899fNXVivCMVsnt1ZbfcH577TNEkj52Hxd7u+Jw&#10;g626gacgLFdChWKxcfw1WTMQBEEQBEH8UBS0BARBEARBEO9MpVOwvrOTywJbFoczqQVaXJjlpSvw&#10;no7W7eUs7bArknFRTd9sIhUKYfXObcSXFqFsNGB3u6HWqJFOJqHUatA3PIRyqYzt1TXkUik4XS7M&#10;Tk1CIcnY2tpi9VLtRGteH1z+EeEbW4zHcbC5iWouB/RaJ5jNGL5+Hec+/FBEpm4vLGDxzh0ktrfb&#10;CbzQVrbbWl9X8DuencNhx+zMDPw82pRxcHAgongTiQQajcZL85Y7HxQOB6xszDqvF5JWK/5A5WLs&#10;3soqkux+udk48iiWjlo4kmZPlKPLKhW0fR6YfF5YnE6oFEqUalWkI1GU0ymRNKxdVT4ejCy9dtN7&#10;95FH8FptNvEqS23xliee63rw4g173l69tkVEi73jEcAwGKF198HA9srgHRTjb5gt2Eom8N2D+7j3&#10;8CEO2bq8FHnM9jDHzsPO6irqxSKG2Pr3DQ2JhHpHVRpNNHhyvkYdCpMRSrsNEk+6p5DYUilZUUDi&#10;Ce7CYURevECI7X02FoNabp9F6S3015fPunxkO8JFXv7PCW6Nlu9H8uHO9kKpXO7+QwlPXtikXysE&#10;QRAEQRA/DBJ4CYIgCIIg3h3+WDlPCIVEMlm/HwhsN12uTY3B3OJJprrhiC8Jjz2cda1XIOuKYpVc&#10;Hvvr6wg+fYJSIIBWqwm12QxJpwW0GsgaDar1GgrpFCrZHLSSQjyCbzWbUK2UkE6lUKvVeZY0eOdm&#10;ce7SJWHrsPD4CXL7B8ed84hWlRImrxfjV69i7sJFSJUaXtz7HrtPn0IuFDrJ4eSXRNYuPOHYsN+P&#10;wcFBEeHKk44lk0mEQiE2jvTLScGObtRDzf19x0bhYK96hQKZVBJby8uI7OxA6gimUtcLVzop7ipw&#10;LP52PWE5Sp0eLjYfXtQqNarsu3IhjxoXtksFvGyU8TrThpOoVSrhW6vT6kSiMQVrq16pIM/a5oI7&#10;5JcFUUmSTqjQ8onSEc9P3ZOIHWJ+YR63793D88VFpHPZl0fJJp+Mx7CxtiZsIsYnp9DPo3c7NBp1&#10;5JJxqFj/7n4PjE6HEMBP08pkcPD4MXa+/x75SOTIQ1rx1qtySuSVj/+Rg/9rSJNbQfi8Zf2gL7R5&#10;cJDu1OKXtulXCkEQBEEQxA+HBF6CIAiCIIh3RG6boPKEUEJ5XA4EcmWLZcc+NZmVDUa5hHY4oqLH&#10;0qArfMn8sXXptHnDcZ2uyMf/SOuKvNVUCmv37+P5N98gu7cPE/dQHRkRkbmpeBxahQSXyYRmJo1q&#10;MiGEvOGhQXj63Ehls9je2UGpUoFvbg7XbtxAgw2fJ+KK7+6yDjsxwz2RvH3+Ebz34U34fIPY397B&#10;9uOnKOwE2Wwrx/YI0ilBsvPGYrEI312fzwez2SxsAda5QB0MolavnfgjtP2HaLtfFbtvkI1v6upl&#10;2F0uZAtFBNl98Y0NtGIxtqDNE8a9ImqWS6Pyy6Urrqq1Gtj7+kTUs1KjEcJ7g7XTKBTQ5CJvq8e9&#10;tyO+nhkR3PNJ7pEwDXo9DDodtCqViNiuVyso5rKolksnPY7PCOM+3Y8kny2iRvcPsLGygoNwGFW2&#10;h1LrjLRw7N40OwfbgQDKtRq87GzYPf3C2oGTPoxhi62jWq3GuYuX0D/kF6t/lPCtM87K/j427txh&#10;Z+0Byuk0tNy24ZQth4yXPZR714mfI1mSTvwDB/9Z4OnyqgYDVOPjO8vl8uP5tbVs5yZ+KUa/VQiC&#10;IAiCIH44JPASBEEQBEH8MPhj5VycQrlSab6IxwLNEf9C3WwucuWq3ql0WuDt5bSgd7oO/0ONP9au&#10;brawvxHA4q1biC8sQN2ow97fD7VWi2qxAKvBAJfFglIigWQ4jHq1ioEBL0ZGRpErFYUXbzGfg9Hh&#10;wPDsHBxeH0qFIsLr60jv7qLVbPb4xbL+WFvj165h9NIlof/uLC1h+9kzVJJJISqfPZ+O9yprx8PG&#10;NjE5CXefWyRb293ZRTAURIEnTOuZe4/tLRQaDbyzs5j98EM4fIOoy7KwnNhfWUXoxQIqPAK4O8YT&#10;0bEdQbdH2O2iVKpgMpthZPNRaFSdZGwSGrUaGqWS8Pp9e04YS7TXSaWCno1brVSiVa+jXCyhxAoX&#10;YpuNxlu1qOgpp0XeLJvzfjCI2P4BWmzMRrbfOo3m1KGRuaMtSvEYMjw5GxuTbYCdDav1aK+453Bw&#10;ZwfQqDEyx/afi78t+cSsypEIQk+fYOfJU6TZGZLY+DWS4kzXZfkNs+oV/vn7Jtu3Kistpx31gYGD&#10;O2tr+/V6vVvlEJRcjSAIgiAI4m+CBF6CIAiCIIgfQFOWuXYlbBq4l+jXDx9G4jptQOXxlLm4y0sL&#10;J0U0Afey7dgcvOqx997ITh7Fq2zJqGaziK+uYe/uHWQWFoBKBQabDXaHQ0TN1ipVhHZ2Ed7ZQZ2L&#10;gUYT+jx9kFQKpDIpUTjqvj5Mv3cdwyMjCG8FsHT/nvDkPYFeD93EOPovXxaWCdG9PTy7dw8R7sXb&#10;7Eam9s7p5Be836mpSXg8/cJ7N5lMCD/eaDQqbBt61+JoFdRqWNmY/Nevwzs3B5vFKq5trazi0Tff&#10;ILq6cuSbe3KlFJ3oW0kkO0OPDYJCoYBGq4Vap2WXusK0LBKOtVpvmdPrNSbKkkKCwWSE2WqB1miE&#10;jq25ie2FWqNFvdERj0/YMryh/Z56uUwW62tr2GVrXsjnwY+bUikJq4ne2fM1abB1LUcOIFXL0JtN&#10;MPCEdiK5Ghd/S8KSgp8JLtyb+vsBkVxNPhKUZVYn9OgR5r/4EsnNDWiajXaSvyN74ncxaGjLu3In&#10;CZ74WWBroDWboR0eDm6Wy6ubwWCpcwP/B5IN+m1CEARBEATxt0ECL0EQBEEQxA9njRVhZFsoFptL&#10;Bwf7ap9vx+zqq8oKhRC3zn6U/dWcfhyew0VePSvVw0Ns3L6DbVZasQQsdgec3F9WqwXrGgvz89hc&#10;XxdevDySlgu/Q4M+4Y0b2tvD/l4YMOgwdv09zL53DflsBhsPHyETCHCV+uRATCZ4ZmcxcfkyD1VF&#10;YHUFic0NgFsbyK1XjL49Yq1aIyKIB/oHYLVaxHeHh1EEAptIJlNnT5b72LJ5OMYncP6TTzB77RqU&#10;RiNCoSA27j9AlJUaj0LlkbFSj/WF1I4QbbDS5LYRUs9KK449F44S3rWaUHJLBa3uKML17TjeyaPo&#10;VIUSFqcL/qlpzF29ig9+8glufPwJhkZGhcftCQsL6Q2b3nM9w/ZlZXUVj588wW4wiHqzBbVG0x63&#10;UnlyVNUqCtEDVGOHItrbzPZNYzSJazypGre5yMYT7BwMYmBsDAqDoaOLK9pWF5UKcltb2L1/H1uP&#10;n6CSSrF2JGhekyLwbabSvZv7HldaLeGDbPL7A082N/d6oneDaEfCEwRBEARBEH8DKloCgiAIgiCI&#10;d0PuRJ42ZDmpkqRH7MMvWTE9XlpKzP7s5wu+6anB9LOCt1IuiT+2uoLYWeJtL2d7nUpQsgsm1meZ&#10;R1ouLsHo7kP/5DQ8ThcMdgdyxSIKtRrS+Tx0uTzq7DNHp9VicmICjVod29vbULD/Oe12WIcGMXrl&#10;MnbW15AJhrH75AkMZgucszNA1wKAde4aGhaWCVusXnR7C7GVFdSuXYVGPwNJpz85B6k76vYsTCYT&#10;/H4/9vfHsBUIIB6PCy/egQEfPJ4+EV0LSXopzZnW4cDsTz5BK5fDYSaN9Pw80mzsO99+C7fdhmG1&#10;GurR0aP6PE621Sn8c6/8ySOouUVEkbXVqNfbwqNKBTUbG09UB4XqeLXldouydNaedHeinRCN9yUs&#10;FZQquPq9uKDRCZHdYbPCZrEIGwVuD9Ed0+uSlHX7azVbIhlaJpPD+sYalhYXsR3cQZbvpVIJtUYt&#10;IoOlU6J0s1YV/ruFZBIa1oZZpYaq2RSWEfFQCNur61Cze2avXhYR0lJXIOZCeLOBUjiIrdu3EHz0&#10;CIWDAygaDag7M5U7jsPSK87o6XPctd04EsDZFzX2oaXTNi1jo5GlSmVhZWMj17lM0bsEQRAEQRA/&#10;EiTwEgRBEARBvDNdiwUhd3F/gxArc4lUqv7t6sr6f7p4cQrrG+5KuaTWi0RV8lHitK6PrNzxi31V&#10;hG+rEykqBDZWV8PFUPZaqFYQXFjAwy+/wCWnA2M3bkA/MIDB6WmcL5VhsVmFNyx4QjO1Bg6bHW6X&#10;Wwi88UQc0XgMvqFhuEZH8d7PfobFr74SCdfqGi0+druh8Q50pihD57Bj+MJ5eFndyNoqQqsrogz5&#10;fNDq9GI+xwLfsRQqhFqNBmNjo0inE0jwBGA7O9jjUcT7B5icnIDNZutZTRz1KbH7VKy/sZ/8BNfY&#10;WGtsTpH1Ncw/egiFga0mu89vNEDZ5znqtVdAFUnWOmvMhe1EJILD/X1Uq1VwcwO91QqN3Q7JYur0&#10;3UnM9pY2BL37pFYq4HE54WJj0rD1MKiVR9daAN62VW5bEY8nEOKC7PYOgsFdIebrjUaRsCyXy0Gl&#10;VEOj0bWF8R6ajTry2Syy6TRq5TK03EIjk8VhNIrA6qqIePaMjcHBzoh02r+XtRubX8BzdgaCi4uQ&#10;2Nnixg7Kzo60cKZ7xKmfhGN6R8aFd26sK6lVMA/0y0mT8enn39/f5XYmnSr8Z4aidwmCIAiCIH4E&#10;SOAlCIIgCIJ4R3rykXFvVFmSFNyqwcVK3/OVldzN6alF7/DgaDOfGapW60JY7Ebyyu/WE47EZFkW&#10;vqhcRivEYli4fQtatwtulwum6SmMX30PVpE8qwk9F09brU4LEux2OwaHhhCNRrC2scHGr4B/2I/p&#10;GzdQz+cQ/eIrbKwsw+HxYOr6+zD4vIBSIZJyWdh3vuFhbOsNiAWD2FxdhfO966zvvlOi36lPbJFc&#10;bGyjo+PY3Axg/+AAxWIJe+GQEDB1umlW9CfW5EgQ1WphnpzA5V//GnK1hu/rdYTZPY++v4+W0Yi6&#10;3MIQG4NhaBAKjfbszalUkN/aQnRlFZFgCHX22cruHZicgsXn63jU4p13pL0DbdRsHdV6fe9haDen&#10;kF72QXuF2su/ymZz2Nraxvr6GiKRqBDyh/1+2OxWhMNhlIpFYc2g0+pesmhosbpVtj75ShWJbBbb&#10;rI2lu3dQY/WqtRr8s+cwzM6H1DtOPhzWZm5hARvffYedp09RTCbhZN9rfsDPQ+/Uuq/cnqQoC0G9&#10;NXDuXPxxvbGTKxS7ydR4tj2K3iUIgiAIgviRIIGXIAiCIAjinemN4xSRtQlJkp6xDz9jRbu4t7c/&#10;Mz29qy0VBxObAanZbMLUeeydi4C9lgLoeT35uLt89KrgomUnMZuKC771GorBIHZvfQe304kpjQbW&#10;iQkMmIxo1WpQ8AheXjrSm91mAxsP8oUCtoNhGExmEcWrYq+jH9xAlQ3m6Z07uPf1X4BqFZd/zqbh&#10;dgtrACVr2+Nyw2O1IRzYxH5gC+VMBvZXjL1Xw+TRph6PBxMTk0gmkogeRrAb3IZz2Q6X0wHf4HD7&#10;nq5C2BVn+avDAfeVK7jCV4CNo/nFFwgGAnjwzdcoZjO4sr+PqY8/gZnNCxYzVzo74bxKgM0zt7iI&#10;4FdfIT4/j3wqxcYiwT05iZkPP0Qf98hVKDvjltr9dwb/0l5IvfvdSSJ2FFrdGStPHJfLi36FP7FO&#10;D5gt3COjLZSfadJxTC6bRSIRF/s8Mz2FAe8ABn2DrNkqCvlCO1mcWg2D/mWBl1suKPV6qCwWcBfl&#10;J8+eosrqX7pxAxPXrqF/ZhpadkaEHzGOJ5fZDODp559j8ZtvUI9GYBBniwvTcs/Jw9EayZ1vpFMp&#10;105bNPDZck/kGrcUYe+tvsFUUG/84r9/800gncl0BV4evRun3yMEQRAEQRA/DiTwEgRBEARBvDMn&#10;hbqOyBVB21dU+3B+IX3J7386NDTkrIZCM61SWWE8I373TY/w9zrU9gqoPBazXq0iubaG5b98Bb3b&#10;Bb3dBo3bDcXRY/jHidDUajX6Pf0YHhxGqVQGF5xz+RwsJjOMXh8u/uQTlKsVrN37HuuPHqFVq8J1&#10;7hyGZmYgsbo2rRZ6lQq1YgmFeBzVdIYNoM4bfuNKGY1GTE9PI51KIZvNIH4Yw872NibGx+Fy9UGr&#10;1Z1cA/nYl1ay29HHRV6FEpLBAONfv0FwZQXzt24jF43iYHcH/ZevwOTzQq8zCCG01migdHCAw8eP&#10;sXn7NsLLy2jxJF/+YYx99BHGWRERvEf9vCmu+rSJhiTWtplIILYXRpKNoxhPoJFMgC2uEGkVBiM0&#10;PLK63wPX8DDsrEBveGUPWq0G/X19GPB44PUOYMDrZd9pEWVtK9mcFJICOlZHr9NCdUrgVep0cPpH&#10;MHXtmkhols0XYB4YgHd2FqMXLkC2Wtma1NlWaY7088zODjbY2ix+dwvxwBb0TVlYM/RabshvaVlx&#10;1mrV+T9isHFr7Y6q5BsKPD2I7KSOxV3+M7JGv0MIgiAIgiB+PEjgJQiCIAiC+BvpiFp1tSQdsreu&#10;aq3W+m55Ze+fr13dsg4NzZW2dlBtNE4kAXsXu4auX2+3Ny7hKth3xVQKwRcvYOzvh8HhwPCHH0Hl&#10;6I2tPRbpuPA4NuKH2WhEq1FHvVRCi9sU8ARerj5c+fRn8BjNePDtt7jNythhFOpyGVadFqn9PWQy&#10;aRQqZdTKFbQKxXbUqrpjPPEaLVCj0WB4eFgkWdva2kIikRJ+s4HANhxON4bYNY3mWCjmouuJaGC7&#10;DX1Xr+Ajhw3eQS/u//nP2JxfwE5wF8F4DKbHj+HqH4Dd7hDiJ/ejTXE7CFZKiSRqCgW8E+M4/5Of&#10;YPYf/gGOCxcAq1VE2spSJ7pWep3DbM/ac3/bSgX1SAS7iwtYevQIW6urSEUPUcvn2fUmpFZL2Cbo&#10;TCYMjI3hws0PcYmtrXVqSojUfL1PiNjsvcfdB7vVJqwztHotVCqV2PM8a7PC+uPCtV6vh0FvOBXB&#10;K0Ol02OAR+myNRzmgrxKA/foCCxeH6qsbpatO08G53A6oVQpUWFjX//6a8x//jlSG5tQsXPJz5O6&#10;u/adZHMnI5m7ntMvn9jeel3PXh65q2Tzd507lw3qtIt3bj1PtFqt7s1BkPcuQRAEQRDEjwoJvARB&#10;EARBEH8jPVLqOivcd8C8FggUlv0ji59cuDgWz+RmC4dRkR5L1yOT9Qpm0qnka6c5ncxK+PqyL0ux&#10;ONbv3oXWYITZaIb7vWuAyYTepGfdMVrNFpi0OrTKJSiVCii0uqOLRq8XEzduIMf631qYF8LgnT98&#10;hkomi+j6GrZ3d5BqtVDh3r58JqciSV8HjyD2+XwYHRtDIpVGOp/H/PIyjFYLrE4HXBr7S+uJjlUA&#10;lxolixmmuTnMWSxQ9XngffYcodVl7O/uIsPmn4kcisRyrWYDlVIJtUoNOm4t4R/G0Pg4Ri9dwsiN&#10;DzBw8RKUwq6AjV9uHuvSZ3lknPRhEJ7GlXAYoYUFbD1+jPUXzxFhn+vlihCxtWyOLbamRbZe6YMI&#10;qmwsqe1tVNj4CokUZn75C4xevw4Fm8PpfdHotKL0UmJ7VMjnRLI1EbWt00OnfznJmsTmrXE40K/X&#10;wzM2Dsls5RnuRGK5HbZv9XoDvhE/nGyd62xP9+7dw+ZXXyD8/BmauayIBj/r/yE40rxl+Uxh96yl&#10;4wIv994tsWK024ut4aEXXz14uFYoFpudagednxGCIAiCIAjiR4QEXoIgCIIgiL+RrvdoS5YTCkni&#10;EYrn6/W6/N+/+Tpk+/W/+2pidMxSTCZ89UZDoeSeuux/0ls8BH9adzztd8of+pdbLaR4gq5vv4XL&#10;aoNeq4WJR6majKfuaQt1Cu7fG4+hlM9DYTTB6HLDaDYLUVDy9OHyr/8R/qlJLN29i8X79xFaXUWZ&#10;1ecRmf2sfc/4BHTcn1erPR6h/Kog2GMTCrvDjtlzc0hls1haWsZhIo7QwT5m2GeH1XokXLb9cHsi&#10;Z7s2Ctxr1j+CmT4Phq9cxeHaKoIrywgFthCLRMR8atUKLKyuzmCEo8+N8akpzF65IuwKVF4vcJRo&#10;rCUGLJ3egRPRw8djbzUaKIfD2L51G8/+/CcsPXuCfKkM19Awxi9cxKDfz9bQhCarl4pGEVlbx+H6&#10;OrKJJAKPnyARPUSj2YSbrZt5bk5E1L68QicNOxq8z3IJ1UpFjFNn0ENvMIjo3pNj5hHISoDtZUuj&#10;Rb3ZQjq4gwcPH2F//wBDbIwjY6Oop9M4fPQYy3/4A/YfP0YzmYRGlqHm69DxhYZ88qRJR+fm9eew&#10;u0VVuS3watlaGMfG9h7HYk9XA5uFTtUoK/dluZWUJAX90iAIgiAIgvgRIYGXIAiCIAjiR0A6Vr14&#10;hKKDFS8Xef+6uBAavHz1hX3EbyuHw+ZKtQYtf7S+I5wdSZly92F4vJX7adfugcfgNti9ya0tPP7T&#10;n4Qv7hWDAfrZGe6P0JPeq22lUE+n8PCbr/H88VOYHE5c5RYC712HfmhQiIXc09U1MYFZ1qbJ6cTM&#10;3CwKkQhQqcFgtWLw0iXYh4c6iq7cGfzrRtyeF7cXGB8ZQzKRQiGfR44VrUqNSrEobAi4BYGIYpbQ&#10;IzRK4q0stSOchZho0MM4OoIRNhb76ChG4nHkM1lUyyUhsCoUSmh0ehgsZjj6+uDyeQG7/cRopLOH&#10;eFLgFRVZ/806Utyz9rtbmGfru/3kMeRWE5euXcPFf/gV3LPnYHPYWJ86NtYWytkc8nv7iD98hEdf&#10;fYXFpUXEtgLYf/4ckfPnRbStzusVdgxHR0ZunwIxz87oGo06yuUKquy8cHsNI/cgNhpPCbzHM2mx&#10;++PZLHZDQWyurGBlcRkmVv+qywE7uyextIzFL77A2u3byO8fQNtqCWsGpfwKuxBZxtk7e3aKNS4Q&#10;88hdWc2tIuZKjRH/2oOv/hLtXOaXHsstOQlZpl8WBEEQBEEQPzIk8BIEQRAEQfyIcBFLUkj32dub&#10;rAxs7u6WVqenlz+9dOlcKJczFWJxiYu73GLhpHgmdUwJ3g3ejkWSUKjVsLeyKgRandmEaYUE49Qk&#10;pK4Ng+hCQq1WxXYggIUnTzAyMoZRrxcHRhPM5RJMbjcMNpsQhj3nzsEzPg7ks6hEoqjkCjCYzdB4&#10;BwBuc9AZ85udhNvXeYSujbU9NTkJlUqJcrkMu80Kk17fsaU4YVjRsyYvR4xykVBht4r77ay9k6Jh&#10;RyTmYjGPgq1W0cxmodKqodZohQD81hI6bzeVQfjRIzz47DOsPHwAo1aD93/6U9z4D/8B45/8BOjz&#10;AK3mUZN2bmFx4SL8A14UKxUkWd/pWAyZvT2EF+bhYHui6++HpFC8duVq9QbyxTIrRTTkFgxGIywW&#10;ywkPXr5uNbbvQghmr4lEHNtbW1hd2xDWDjN+P4bZPY1wGGtffYXlW98izcahaTahF1Lysf3CadlW&#10;fu0Ot7/tRu9y/4UGq9RgczJ4PHLN7//+X+cXHgT39yudG0KsHNJvB4IgCIIgiL8PJPASBEEQBEH8&#10;yLRkOamQpIfs7S9ZMX12925o8He/+1Y/PGxAJtvfrNVExGMnxRfQkdpOuua+4lH4nmttHVMShg96&#10;Lg/Xq9hfWABXl6WWjCs82nN8AuhJYqYwW9E/OoYr17OYHBlDn82Gg91dKBJx9I+PYWBiAgaXu12Z&#10;J2HjgrHFBl2j0U6qpmZt9T5iL71aLD1K2CW1JUNJIWFwoB9OmxXNRl2IlWq1RnjYStKxsChL0tGc&#10;e+cunehTeqNOy+0gwvt7KJXLsFnZvPv7YbM72pG5p9a2O165t81iEeXNTezevYf1R49QYO3NfPop&#10;3vvd7+D/6acAt6oQ9hE9f1LzpTFroJuexMhHN3Gwv4/V+98jl0wgHg4hn0rB3RMdK/UoqL1d12oN&#10;IdzWmw1hz8CTpHGBvNeDt9VqIp8v4DAWg8hhxtZZx9bTqtdj0GzGpMOJViiM9ecvsPDnPyO+vgEt&#10;20ft0YnrFXKlE97Hrxafj40auuNlJwN1NhGD09kyTE+vByCvzG9u5jqXuUXDWpOHN4vbJPoFQRAE&#10;QRAE8SNDAi9BEARBEMTfgYYsx1RtP95zPMnUtysrG/80NTVgzeVulDY2uYUDuqnQjs0ZfhhcrNOy&#10;//JH+XPlEvZevMAzlQpKhRJjv/kNTDPTYBdFXbXFgvM3b2LA6YRcqoiIX7PNhmaziXR4D6ViEQ7/&#10;KPr9w1CqO8Iw99tlhSt0qVQK2UwGRp7Uy9MvRNtXwjVHRY8022p7vqq5cKwyssFoTs3jOCL09Hen&#10;msVJIfLYC1jZEYpjsRjW1laxsbGBXC4HT58bV69chd3ueIv1bP+XJ7ALP3uB8It51HNZDHgHMHXt&#10;GoZYUbn7RK0m2v613XEquzIpW2fPzAyGz81hd2UZ2WgEpUIBtWr1rfa01ahDIcsYGhjAgI/1yyN/&#10;dbqXVoFbNvDvea9alRLDfR5oimU42N7Z6w1s3bmL1VvfIcbWQlmrwQAF2wNZqNk//MQdn1he+Iyq&#10;ktSyDQ1HCn19T/765MluLp9vdCoHm+xngX4jEARBEARB/P0ggZcgCIIgCOLH5KQayf14h1kxv1hZ&#10;yQ46HE9+fu68px5POirplPBAVfXE8L4rvd69XU9enlqNJxvbevoElWYTDbUaF3ik7MiwSKSm1mrh&#10;n52DRaXG6uPHqNXrGJ2Zho59juzuIBYMIVcoQqmQ4BoePvJ8bbJ+UpksNjYD2A5sCnuEK5evwCv8&#10;ZKWTY0KPMNuSITdqaOZyaBzGUUgkUGfj4+PQ8ohU1o5kMEKlUbOihYKNV9nrMyufXNejKN8e+4aj&#10;CN9OHT7v4P4+FlZWsbUVQD6bEYKv0+HC6MgY9EbDmdYD3XYUnY7SewdYf/EC8VAINqMJU7Oz8E9P&#10;CZG8S4vd0ehZ/25UtsTW02S1wmi3Q9JouEcF1OxVrVa/tH8SXvZf1rG6XpcDHpMeAwMDsLHPjUoZ&#10;CrY2XMjn7fEIaLPZBIOh419cqUJdLsOYZWvN1vlwdRULt77DwfwC1I069J0xnn3U5NNL/drjLXfm&#10;XWXveGI1g9fblIeHl/+8sLCwtrlZ7FTjHrzrvUnaJArgJQiCIAiC+NEhgZcgCIIgCOJH4PST51zo&#10;a7XkhEIhonjP84Rrf7x792D2n//5uef8eX9icdFVzKRFwjUdTyDWUddeJfPKPbLbWb6p4rMsC9GY&#10;f5+vVBCefyEE00a5hIu//jV001OAXg8VK/ZhPwazWSQOD5GMx+Ee8Ap7BrVBj8NIBGtPHmOwkMfY&#10;7CwUShUS0ShCB/vYXF8TkbFc+OUJwD58/314BwePxn5CJORWCKzvbDiE3afPsPXoMRLhMOqNOhrc&#10;C9dggNpug83twvDQEMbGxuEdH4fk8wkBs3dF5Jcci9uc5aibTaUQ3N1FMLiLVCqJWrki1vfg4ACH&#10;sUN4WfuangR0Z7ULuYV8MoHw1hYyiQQboxuDI6PwsHEqeyJpjwTh07Ra4lqLtdNkb7RmM2x9fTBZ&#10;LUfR1K3O+E9sfGcATqcTmskJlA9jKLL9WWXjULM2/GyP3IM+sY+8Zy7yHvnysr12sLGVclmsP3qI&#10;jYcPEV1dA9h68xHz6GlZftmAQcK7nb2uA2+FzSDL3htc7rrz8pXVh+Xys2fLy11rBv56n/WXwBva&#10;JwiCIAiCIP42SOAlCIIgCIL4O9AjHvIoXu4L4OUi7/99+/bS//rxJxZLsfib6OKCSa7XoZblM60I&#10;TiN3EmOdfa0NFxu5yMtjTLn37M6jh2hVytC2mhir12CamoJktUJls2L04kWo1tYQ2tkRYuPI5CT8&#10;7LpSqRCJ2MLLy9AqlXD09aFeLKCQTCCfTqLC2kvzKNFGQyRJM/MkbTwSVzqVFI1NqJbPY29hAU/+&#10;+LmIJi2n0jA6HFDY7WjoDVDrtLAajShvbaGwvoHD8XG4ZudgGxmFxe0CdNqj9XwpwpQnGWPrV6lU&#10;UGOFC8eFQgE7bD6bbF6peBxNvr6qdpw096oNsH5MZjNcLtcbV7tcLCKbTqFcq8KlUrYjci0WEUWL&#10;nvXujV+WumGqjabw7E0lkyhVq7C63fCy9TV7POJ6q3edOvd0I6FrpRLKbN2kYgnNdBp7i4t4Nr8A&#10;vdMJ8+80cHu9PSty3Hud7U9ifR3Bhw+x+t23OFhbh4rtEU/Cp5Llo2hvGW+XZu7ls9d9z9adzUCY&#10;TegMTcPk1O6GUvnd//XHP+woFAqpJQyBkZNlOf6KnwmCIAiCIAjiR4QEXoIgCIIgiB+djszJhbx2&#10;wjWe9+wmKwO7e3vlLzc3XvzKP2zTJeIf1Q8ODLVGQ0h7qje2edLK4bTU240k5W1xIwAetSlXqzhY&#10;XMSdZgPJQh4Xf/sbuC5eBMxWIfT2jYygxVqKHx4itLWFwdFRDE5MQSUpEQwEsPbwIUbn5uDiNgEG&#10;I+xGEwb6PGxeErK5HJZWlmE1mXHuwoW2yHtqXNx3di+wjdDqCiqJJPpMJsyy/r3X3oPK64VCbqGW&#10;TiMZOcDGygoeP3sGq9eHizdu4NrHH8MyMd6JVuURyq2OStieaavZQjaVwfbONvb3wshk08jn80gm&#10;U6wk0azXoFIooOgkheMC7+bmJoaGhl4p8PaKkFzAFsKxWGy5LcAeKdiy+D/RshC2OwJqR6zldgqx&#10;g30chPdQYeP0D4/Ae/48dN4BEZ3cOnFU5CPvgmatjhibS2R9A2W2Jlr2uZTJIR6Nsvc1NFrsTq2u&#10;XZ/rqJ1o4BqbW/D+91j78its3b6NONs7NRu/rnMWTsvBL4m8knQyiZ8s96zJ8Xsel8zPS5l/0Otl&#10;5/T0YcXnffbd4kJIXG+Lu3x6maM+3sb7gSAIgiAIgvjBkMBLEARBEATxd+FYzeqIvA/Z21+yYlre&#10;2sqODngX5s6fsxYqlcvFWEzbfdRfek1rb+PT26uladH2+GV9IDi/gEqjgWazgZliEf0XL0Ld74XO&#10;48GgTisiNLnIe7C3h/7BIfhGRiE3m9je2EB0MwBFC3BYrLh0+QqGCgXEkknsH+yLKNlnz59BZzBg&#10;em4Oer3uhGVBk/VZKpdQKVdgZHXOXbyAn//7f4/+Tz8FhoZYhSZqkQi21lYhP3+O8vISIttbqKaS&#10;KLD2p2/cwOCFCzBwWwKF8miWXduAeq2GZDKB/f19FIoFkSxOq9ViZHRUWBdUymVkMlkh/GbSGVGP&#10;C70jIyOi3smV61l9SWLdKUSiOd4rF3uL6TRK2SzMrW7dVs/+yJ1Nas9ezmSw+eIFdre2YHG6MH75&#10;MhwTE1CYLCf2SQi1fF7c45iNKxWJIheLosrWuMnaktiaGd1uDE9NQ+dywtTnEVYMAkVbcM4Hgwg9&#10;uI+VL7/Axp27yOzsQNNqwdw9U/JJSw/5B5xkSSSTk0RSOS541xUKGPr7C5qpyeVbe3tLa9vbhU71&#10;GisbaEeuEwRBEARBEP8GkMBLEARBEATxIyC94tORqCa3YpKk4FGOc+lMpvHn+9/vWj/9VOubnrRl&#10;C7mpeqkipEEu3Z3l6dp9fL83svI0L7ur8rZkkVxLajYRW13Dw3IZhUQSF7M5DH10ExqvDyqrFb7p&#10;aejNZoR2d7AbCGB8dATesXGoWINb62sIzM9j4uoVTJw7hyZrj1sjhEJBPHhwH7GDCFZWV6A3meBn&#10;9/EEYV3UOj3sbjdMdhvS6RT0DjucI35goB+wmEUdjdGAsX4P3Jcu4SLra+nObSw9eIRbn3+O8OYm&#10;bv76HzH50ccw+tl9nbb5PLkAa2D3ul0utJoNKJUq6PQG6A161rQZkkJCgs11bXUVKysrQujNZrPC&#10;izcajcLn87WTyLXNcsXrkRUBW2+j1QK3dwCJ7S0hFO9v78LLim1mBlqRaE3qmg0f73a9BjlfQIL1&#10;t/1iHuVqDVc//BDnPv4Y2r6+nn3p3tEWiyvcimF9A/HIAWxsHUdnZ6EzGFHL55A+PIRpeEiIu07f&#10;4PHmtloo7u5i/csvsfTnLxB69gzFaARa9r0Wr/4HA+mMc3N8TuVX1pclGTWZi7tKmDx9MM3NBh/n&#10;80/vPH2a4PYjnWob7Kx/32vpQJG7BEEQBEEQf19I4CUIgiAIgvg3Qehfa6zYWRlIJJP1/3b37ub/&#10;8snHJu/5886DF/Ouaq0uvHM1nefppb+hp65ox0U+XeePvmy9jtRmAMu1KsqFAlKpNEY+/gju2Vlo&#10;bDa4tVpUWk1kYjEcRqJwWG2wsu9dDidi8TgK0UPUvF5YeVI1SYLBoEezWceLZ8+xt7cHpUoDjV4P&#10;P7uu6FgH6K1WjLP2tyfGEQsFEc1kEM/l4Gk0jhOMaTTQOhyiuHxemPh7nQELt25hd3ERFVY/fhjH&#10;3C9+Du+F85C0unZUKfuP0WTEyOgI+vv7oWHj1+n07F7+qhNiZZZ7BbN57+6G2D2HqFaqCIdCGBjo&#10;h8PpgNlk7gzi5dV2+3yYvnxZ2B1s7+ygtrAA68gIfDPTcLs9gFbTU7t9fyEaxcq9e9j467fIpVOY&#10;u3oV1371j/BevAjJaOzYMfB9ORaSk6EwDrYCKLN59rndcHkH4OZisKRATqGATalEv9kMk4fNkbfB&#10;KZURWVnB6rd/xcZXXyL6/AXKyaTwX+aro5bakbuno3Z79eiTWu7r43p5rHKDVSnx29m+O+dmgwdm&#10;870/fv6ncLVa7YYyH4BH7grHiVf4MlCmNYIgCIIgiB8d5b/8y7/QKhAEQRAE8f8pfv/73/9d2z/z&#10;76fX+ozKnfv+t9Lvf/+/p9hbGyvmQrHYjJXKqQ+uXdVKlWp/MZ3RSq1WW5iVcJR47Yc+Ws/FXSWO&#10;IzlVnddSPodE9BC5RBKoN2A2GqAzm6HU62Bzu6DT6pBNplDO5aFWKaFVq0XSr52NTSQTcVgdDhhs&#10;NhH96mTvNRotEskkkqkUG7cEA0+6ZjKKqGOlRgOzVosiu7a3s4sMe1XqDXAM+mDiycKkUwumUsPs&#10;7kM/u2YxGpE5PMTW2hpioRBUrCofn97hhEKpFCuiZOPTs3oWq1UkT9Pr9VCz8UqdpGXcMqJWqyEa&#10;jSCXzXKPWFRrVSEAe30+WC2W442Tjk0wuD6pV6ug4yIru28/GkUqk0ar2YROoYBWqUKD3VPlSd4K&#10;RZSyGeT29xFaWsKLu3exH97DyMw0PvztbzH2wQfQevqE9y6Ej7DUTpfXqKPG2g2trCIZO0Sfz4vJ&#10;8+egY2tar1RQ5OJ0tQYtm5e5zwMNW1MeIdxge5NbmMfTz/4nHn32B0QXFiDlcjDIshB3lR3x+KzE&#10;fV1RGT113gRfE55QrcI/6PWyeW52Pz7g/ea/3rq9wPa83qnGxd37cktOHi3gK3r4e/98EgRBEARB&#10;/P8NiuAlCIIgCIL4N6QptxJKSdFNuta/vrtb+q9Wy53/ePGi1gnpZnJl1cCTWFmktkbWlcd4iGSv&#10;wHvaxqHV875X3Ovew1/V3fescjWRRPTJE9QzaeT393DhF7/A6IcfshENwObxoNGSUcvk0CyXUarV&#10;EIlG8P3dO7D2ezAwNgqXb4A1qIVWq8fE5KSov7i4iI2NddZ+CzrtdTidTiFqKlh7kx98gGgwhMff&#10;fIMnjx7BPT4GD48EZtfQEWvbg1dA0mphnZ7Gea0GtXoNtUoZoY1NPP/6L9DpdbjIZuacnIBCb2iv&#10;xRuUSpfLiYmJcWTZXMPhMBLJBA4iEcTiMXbNDT334pVOW1zIkBwO9F29gmvVCpo6Hea//154FH/1&#10;r/8DC6trsE+Mweh0iUjhYrGIBlsrFRuM2WLB+G9+g9FLFzE4MwOl3XFqRO2d4V6520+folKpYGRq&#10;Cm42ZxXrhyeJK+Wy0Gs0MFit0LGi5uIuW+PG7i4C9x9g9dtvsPbgATJsTRXsfh65y4vyFU7N3bPQ&#10;zQ+HIwsFueMmfCLFmjhf3Xa4JQcXd6sKpWyfnIxWxsa+++zJ08XI4WG1UyXCygO2Dsnj3nD2ppBd&#10;A0EQBEEQxI8OCbwEQRAEQRD/xjRkOaGSJC7yfsRK34P5hXS/w3nv45lZlTVf+Liwv68qt5rCO1fd&#10;jvUU9702SBjHtgyno357hUv+x59ZkqCTZdRzOcTm51GKx1FPpdDMZmG/dg02vx8ungBtoIXU3h5K&#10;pSLUVissLifM7FVYKzRbR4qx0WjC+XPnRafPnj5FcHdH+ODOzs0JywFJrcb/y96bx8axnueeT/W+&#10;s7tJNtncSXERta9nX+LtxImR3LE9GQSZIEAS4PqvLAhgBJkAQRAgA8QBZoJM/rFncnMRZALPZK7t&#10;LI6Pr318cjZJR7tEURL3tdkkm73vW9V8b3U1WaRIiZIo6VB6f8Crru6q+upbqkpdD99+vsDBgzj9&#10;zjtIpVOYHB3FzXPn4CL7htdfh6O7CzCadDWGKgw7e3tx5EtfglQqoiTqsDgxgcvv/hgujwcNfh8s&#10;HTWBt6rtue45u2W+NKfLhcHBAaxFVhFeXkYpk0EykcDiQggtLUG0tbaqmceb+lZNeTbBGGxFn6ij&#10;hY7Z1oYx0V/JyJqIVchKFeVoVPSDBXnRH5LFjGAwiN6BfnSIsLe1o2yzq14IRmlD9KwWS8iuruDO&#10;+fO4+dFHaBbHOCD6p0T+yLEo0tmc2mc2r1edoI36ohSNITExjqULn+L2eyTunkN+LQqnKNciyjSh&#10;5resbG38Q6BoMvDGHwYklMUS2TJUSdztPxBTBgYufu/a9Wvj09NZbbdlUOauOKc3l8ZKLsMwDMMw&#10;zNOCBV6GYRiGYZiH5UFK67Y7bE4zrSpKxChJF8TiF0Q4P7pxI9L85ptXDp84YTcYDKeTc3MmEnYp&#10;O9WoAJtzcmvl1d4p92Rs3m8SrZoAqmzYN1Rl5EMh3PjJTxBaDGFgYgJHPv95dJ4+C3gb4GluUj1t&#10;3U1NGDh8CCazGS19B2pZt7Jcsx0QWK0WDA0MwigZcOPGddwaGUFVrD9x4iQafV4Y/X50vfQS3lBk&#10;2F1u3L01gvfffReKKO+wKN+oZvKatPpqYqsoy9c/gOG33kZocgrLc3PqZG/Brk4MHTkMi6iTqNy9&#10;Ng9bxsgqtuns6kanaN/Y+CQyuRwymSymp6bQEgigyedTLRs29VH9jckMU2srOmnitp4eHP7cz6FA&#10;InE6o6622Owwkc2D2wPJ7VRF+Wg8jjszs7Cl0gj29KKptQUOi7VWpOivYiaFsStXcf2T85gbn0A5&#10;n8fk9etwRSKwNXjgb2uHs6kRVjVDWYEcDmPm3DmMvvczzF66iPjEJCrJBMiN107iMfTZ2lvzkDfa&#10;tHmbjX6uLW3keqsliD6lrN6CUhN4fd1dafeJE5f/dWHh8p2pqbq4S51wQS/uKtudhw99vTAMwzAM&#10;wzAPAwu8DMMwDMMwTxzpniXtdUXEnIhD5GX67xcvzhlffsXYOzxstBWLJ/LLYROJsSTzGbAlwxT3&#10;imnKNut20tboPSXgquKgrCCxFkXq009RSiZQiKxhbX4BXSdPoPFAP0ytLXCKaD1yCKhUansbDKoI&#10;qC/b5XLh4NBBlEsl3Bq5hZnJKbF9FYP9/WhpC8LS3ISBV1+DkcRUt0sVbG9cvIh4Lov2I0fQPjAI&#10;u8+3ua5mMxrF/sOnT2NxZAR3RCyNjSE8ege2zm7Y2tshGY1bRO7NWazkxUuTr7V3dKHnQB/S2SwS&#10;sTgmx8cRbG5Gf48ox9aCDdsCXY8qkipmk82Cn+LgEJDJAqIMtS9M4uu0wyn6w4hkNoPw9DRuz8wg&#10;HFlFi6ibw9OARtFuPcVCAYvz81gMh0X7THCIvjCLY5gtZjgaG9Hc2alOJIe1CFYmJrBw+QrGP/oI&#10;M1euIir6zFCtqJPx2bXs7gfpptv9AWDz+VErx6D7Y0FVfJJSZJTEq6e7J+08fuLaJ/H4pQ+vXl2T&#10;Zbm+2ayiKKvb9flOY8EwDMMwDMPsPSzwMgzDMAzDPCzSLj/bZuVGHq8CRZEVSTLcFW98IoKhcLj4&#10;/3304eT/+Nbbxp5jx8xZWT5UWl0x0xc2sy5rV9v7ntJ3smVQc2w1MZb8Yjd2rEl9ZqVWAZqMLHH3&#10;Lm4sr2BhdBRH33wDp774JbgOH1IzcNVsWZN5fXd5m2OTR+7hQ4dht1hx4/o1zE1NwmU2o8HthsVq&#10;hbHRj75XX0VjeztuX7qEm1ev4urly6roahR1ax8YgOJwqmIj2RoYLBbINBFcgxfNLa2YHZ9AJhZT&#10;xeHWtTXYgkF1wjW53vBNLd88KIHWFhw5cgTpZAq30xl1IrN8KoUyibX36JBaf0nbjKDLBVB2bbUK&#10;8kuuVqqIxeKYmJzEyI3rmBgfh8lggC/QorbBJEmbipaMJli9oj19fXDbzGqdjpw4AUuwFZLNDrlS&#10;gbI0g4jomxs//SlGPzmneu1KuSxc1YoqzJuwOXv7frYdGznf9ZDWx0/eNCFbrTSyvCiKsSiKTxwd&#10;HbmGM6dvXs3lzv3rxx+HisVi3e6ZJlUbW+9zSS8Vbzm6xAIvwzAMwzDMk4QFXoZhGIZhmKeNTmOl&#10;n7dLNT/eV0UE16LR8r9cOD/xtVdfM3QfOmTMytXB/NqapSJ2spJQqOws5km7POjWzF/6QmgRZVsV&#10;BflSGfnVVSyT8BmPI7q4hMCZU+g6dRpdx4/B0ODdtK+kCcaKTsR0uJw4MNCvHikVjcLrdsGgbEwD&#10;Z3Q64R8exmGnQ82MjYcWYZOrqqi8ODcHyeVGg9cHP1lE2O3ILy9jYXYWiyurSORycIjP6ahGXas3&#10;G2Bs3xNutxv9fX1Ix+KwKLWM1e72Njgslh1FyK2iOUEtKVSriCcSiMbWkM/kUMzlIcYOyWIRuWpF&#10;9KURCmX+ijBIuinxaAI60f7B48cRaAvCYbOivaMDzrY2MQiiHivLmLx2DXOXrmD16jWErl/HGom7&#10;SlW1ZLCils1d3YU1x/3PEWXb3F8SfDOq764CZ0dnynfq1K2bhfzH//jjd+d0mbsk7p6XaVK19VTg&#10;DSWc5VyGYRiGYZinCwu8DMMwDMMwzwSd1LZF5F0Kh4vfP/fJ2K+8+qqRrAuqo7cH85FVi6LIqsBn&#10;xr2WDA86irJlYzWjU1HWt6Hlern0Stm8y3fHsBwKo+nuXcSmZ1BcXUVg+BAcLS2wut0wWLcIo7os&#10;WLvTqWamJldWsER2BDMzaBFl2sR+JMyaTUb42trwajCISiyOyPQUpiYmsBwOw2CJo5zJoUp2EUYj&#10;UqEQ5mdnkSyX4e3qRu+xo+g8egTu1paaRcIO/bq1TpRJGwgEcLj/ADxiuVQswCPqSfYUxUKx5iss&#10;NiY51mKzwuF0wORwqFnLVERdoqbXUrmIbDqFaCSCfC4Pi8UGj9+PlkIbIlFRXj4v+scKsyhfMho3&#10;VYkE3v6jR2p9RzYP+SIKyyvIL4cRGbmJa//xAcavXEF6IQRjJgsH6hOp1fx2lU3uuQ9/xsnQjbtu&#10;XVlEXqwrGCTF0hpMuo4du3mrUj7/X//936d1xWyIuzv1OcMwDMMwDPNUYYGXYRiGYRjmCXDfn85v&#10;NyfYhsj7mojW0PJy8f8598nt/+mNN9F69CjkWyMHi6urplrG7b3eq/dYMmCnjFZlk6i3IfptvFcF&#10;WLkmJpdSCaRGR3E3FsXy6C20HTqEgbMvo+fUadgP9AF2m6YeK5plrWHjaCYTsskkRq5eRTaVwsBA&#10;P5oDATjsDvgafXCJZbg8MLW0ICC2NXh9aMlmVE9g0ORvYt94LCb2TcPu9eLoa6/B6/ej78hhdJw6&#10;CYn2l2rtpvobpG26WFY0kXcjtdRntSFrtWIlmcBKIoHFuXnIchXVUhlyqQSraEOj34eOjg60dXfD&#10;FGhR21nLxK1ZDjjMFgQa/XBaLaiIuprE+0I+j2IhC4vNhrI4rr3BC6dok0HzCF6vk0HX8+UK8pOT&#10;uHPhHGYuX8HqndtYm51FLroGqVyzYzCrorO03s5a+zZE2vu53Epb1sm67Q3auUCCrywWCmIFmVVY&#10;OzpSruMnrt8qlz/9h3ffrYu7NNcaLY9tEnd3aU3CMAzDMAzDPDlY4GUYhmEYhvmMoBN5vyTCtRJZ&#10;K/3o+vXx//TSS+YmwzGleGvkUG55xUgZnDbUhD91P9SFP2VbP96NTza/0+TKTeJw/dWiZY2S8Fcp&#10;5JGdmUFcROzOXWRn5xGdnUXzsaNo6OmBv6UFFhJbjcbNkl6lgnK5DENVRjGRwOr0FAy5LIwtrSiL&#10;bTNVBWVLDGVZhsloQmNbG1oaGtRd5VQKq6EQEjYrrC4Xmnp7YLPWlhWnAxFRtiUaQ4PHA7vdrmW2&#10;bgNVqFRCIZ5AZGUJiZVVyLk8DOKYdlGHqr3meVstFmv+xGK5ItaT9UJsYgIzjY3oOHwYweFhOJqa&#10;1EnR6FhGiwk2C9lI+NYPlc1kkE0ncXhoCEXR5p6ebrgo01nvwWsQvV4qIi/qsRZaQnpyCssjI5i+&#10;dBEL4jW7FhH9LgZf792r1MdI0sRZ5R7hdie2E3c3/Hhr5ZDnboaaLl4bujtz9mMnRm5UKp/+089+&#10;NqvtSuLu+4osh7DJYxcPWQOGYRiGYRjmSSApisK9wDAMwzDM8/UF5wlP6rSb70+1uaeUR6qP2J6y&#10;eA9BS8YdHhx0fuXkyaG2ROKl9M2bxzLhsJGya+1itWld8qON5Xuyeu8pe9NyfbIt5Z6pyYzYEIBJ&#10;GCTxr6gtG3x+GPx+VdztPX4Mwy+/jM4TJ2ANtgEOu3YQsbcio5hMIjY7i6XpKaSTCVWQbRXbWZwu&#10;ZGlSt1wG+XwBdptd9aKlydfUrOBKFZVSEaVCEUq1omb1VgsFrEajmA2HsZZKw+Fxo7e3F13d3fC4&#10;3ZvGR9/n+ZVlTF+8jIvvv4el+QV09vTilKhz20C/aIsXVZMJsix6gSY3E8crLS1h5sZ1XPjgQ4Rj&#10;UZx+/Q188etfQ+uwGBKnc31yuq3iZbVcRiaVRC6XhyTKdDd44HA4a/OPUZAdQyaDwsIcxq9exeil&#10;y1i4eRPphUXI8RiQTqn9TmNrwUYmdm0MNnK2acmwzejeb7y3Cvn1dbI2rhkRru6urP/MmauXc/mP&#10;//X8+cV4IlHRNr2lyMq5era0AmXT+bP1vHrQzG8ST7rGMAzDMAyzp3AGL8MwDMMwzGePMe21R4Tr&#10;zvh4NpPJ3P6FM2fyB06eLMoW64nU3KytDBkka1o0ywa9IKjP1NyJrWKffnmzHUDNl5fEx4KIfDyG&#10;nIhkaBGF0AIyMzOYvX4D3r4+BPp6Eezphrk1CDgcsPr9CDY0wNvSgrWVZTVz1my2IFMoIpFOI1fI&#10;w2QywSIinUohlU6hLA7o9foQaGuDqckNuVREKpVGLJFAmDJ7Y3Esr64iP1NAeGkJCfH58MFhNDY1&#10;1uq7RUBcnpvDRz/8V1z44b/DandgYHAIwcFB+IcGAJv93o4R9Y0sLiCZy2FxKYwBcUwzef2SECzK&#10;1tskqJPeqZPfif43GtDg86Oh0bC5PFG/vCgnLOqxQpnQU+OYv30HS2PjiC8sANUKXCDBvibumrYZ&#10;o93kzUrbjK+iW1MXhetjS567aRFVoxHu/v6o48iR6+cymU+///77C8VSqd7MJfV8lHY+DsMwDMMw&#10;DPNsYYGXYRiGYRjmCaCKYI+YqajUPE7PSZI0KV5fEdG6sLRU+Mf33hv/xddey585dbIKk/FEbnbO&#10;ma9SkqWsZnzWhdmt2Zo7/Zxf2WLZoDdxqIuAellRERuYlZrQS2JkpVhEanISN2bngA8+hK+jA0On&#10;T+LgmbMIHj4EU2cXTG4PLHYb7E1N6Gxuhiz2ycTjSMdiMMgOeBs88Hu9sJktSIjPQ/NzaqZvo88H&#10;Q7GAhrZ2lMQxY6kUopkMZKMJza2tMNtsWFhYwMryiipvk9Da39+PBm8DLBaLKrbWW03+v5FQCJVs&#10;Fp2ivJa2NpjdbhRKJRiLJUhmc806gcZLlpEvFGBwONExOASbONbAyVOiHkHAatX1S20yNpO0MdaS&#10;ZKxlbZeKUIqUfZxHZS2G3MQEFm7ewuj1a5i6PYrUyrKaKWyrVuEjwVv7Ul6XheUdzidJN2I7ifNb&#10;kbU9DboyyJKhpIYEWfSV40DviunI0Ysfra1d+Zf33w/rdidx94Ki89yVHnhEsALMMAzDMAzztJ89&#10;2KKBYRiGYZjn7gvOZ8CiYdP29Xrt+sPaCtV2QZKaxMurIoL1Nb/89tttXwgG3yzeunV29fZdt1Gu&#10;oEFsb1ovRblH3K13CVVd2vZo9362LvCu71zLAjVoH5HwSuasKRF5EeQL3NLVicbOLrg7O+Dq6UVz&#10;by86+vvRJsLU0aEKqSR+ZrNpFMtlGCUD7AYjUCggGY9jdTmMRCSCXC6n+u22HxxG8EAfCqUysmIb&#10;agA5/ZZEGbFoFKGlJUTX1lCpVlVRuLe3B30HDqBBLNfrvTJ6C6M//CEmP72Iiti/aWAQwSNH4GwN&#10;wOFyw2i3QzKbatYOok7IZFFOpZHN52FwOREUbQh2d6nZvnofWwM2RNl1UikUQotYmJrC4uQE1mbm&#10;kCTv4vk5rC4sIBmLq+PUZLOhwWoBsjnVuqFuh1HVjYNhm/HZ7kzZbn19m7q1A3WF6lOsyKq4S5m7&#10;cDgU7/BwqNjX+/H7c/MjH1y8uKbtmhUxI2JML+7ul+uTYRiGYRjmhXv+YYGXYRiGYZjn7gvOvhZ4&#10;9VNg1TBIEnkPHBTRK8JBn719+nTjVwYHXzNNTn5x5c4ds5TJGCmLl0RWo74vti4oGy/b2TJsV0VF&#10;0mRiRVkXeImK+KxiNsPs9cHe1IhypYzo8jJS2SwkiwXuQCuCfb3oHj6I9sEh+MWyNdACm8cNh9sJ&#10;K/nZ2kVzZHGkYhHVUkm8FJFOJBEKhxDPZNDa14fBY8dgNpm37VsSecfHxjE1PY1KqYyOzg4MDw8j&#10;0NICk1mTvEV9qqFFLN65q24XS2dg9XjgDbbC3dwMo8MBAwm8sgxJlEFZym5RN7KVsAeaVWuGbcnn&#10;oIiyyXM3n0qjmEwgv7iI5alJTIyOYmJkBJHFkGhXEW6HXRWg/Y1NaPL70Wy2IBdewtztO8ik02oW&#10;b33Cs3oG78MIvNudUrUxrY1dVc3cVVS/3aoYT6PfX3UNH1yKt7S+/0+XLl2bmp/PabuRyHtenOPh&#10;/Xp9MgzDMAzDvHDPPyzwMgzDMAzz3H3B+axMslavz8OVvr6HsmWSNvHaJl4+J8JpNpulo4OD7v90&#10;4vhx69z8S9GRkT4kkybyciWhVy9Jyps7Z30COL11g7Ll6FstG+oGAXXRkfxbq0Yz7IEA+s6cweBL&#10;Z5FYWcHH3/8eFkIhtQ5WyQir2wV7g0e1arA2NsITDCLY04V2NSu2B77OTqCxSfXrBdkqyDKq5Qoy&#10;+ayatWsT+3v8jZCMxh17LEkTucUTqrWCkfxkPR400ARnNlu9J0WFy5DTGSQTCWQpa9ZggEWsJ6sH&#10;yt5VU1ypv8XxjWLZarHC4hK9WReJq9XaeoOkitFIJFEV7YzMzSM0N4vQzIxqA5FcWUU6EUNc1Im8&#10;gWVZQVNLAAMD/Th05Ag6Dh+By+eDbTWCqQ8+wIWfvofVtYiq2lNmsqzLvjZscy7phlE7R3R2HLrB&#10;lLT965YKlLWbEytKJhNsYsy8x45Nzrlc//3//fDDuytrayWZKlqba+09cd6tPJkLR6u7gQVehmEY&#10;hmGYvYQ9eBmGYRiGYT5T7Cx+KYq8JEkG+un8oXK5bLg6OpqKxOOXfuWN1/ONNmu2NDZ2KB8KWcuy&#10;ombyWvX74uEmXdPXpi6S1teTYEyTrZEw2tjZiYOnTmNIxNyd23A5XHCKdTT5m1GRUU4lkRRByiGJ&#10;jC6LFcs93QiRlUOwDQ0iLMEgLK2tcHi9cLrdcHk86mtDgxew2/AgibyhoUENaMcoV6qwGI26vcg8&#10;2AKD3w8fxW6GgfTOXA7ltSjymTTyNCGcaEc+nUI+FkNVfF5cCiMyN4fw3CwioUUkozHVKsIl6tLR&#10;0YFDJ06qVhXURx1NTWh0OVEV9YglkyiJ7cNi+3ylombZyticefso3JsUXhPl8yIoPVcSfe8+0Be1&#10;Dh2cHjdI5//b+++PR6LRsm5YZ5+YuMswDMMwDMM8MVjgZRiGYRiGeQJsZ3nw0GXoMpGV9VIxpn3U&#10;I8JFk6/90yfnbv3C2TOp3pMnswa77WRpMeQs5PKqYkd5rxsTbOGezN2HbU/NJ1ZCQSzZLRa09h9A&#10;24E+lLIZVeys5HJq9q5ZPbayXneryQzFbkdZtCkSCiOyGoHRPAKJfGjtDtj8fjS2tqK1vR0twSCa&#10;mpvhCwTgbvTD4vMDYr1EYq/JqPaLJBnUShlocjTK7tXeW6oyTCTOlisb5sPrr4aNlojtIFfVjF0o&#10;tbxZsmhApQpF9F01FkUmFkcssobYygoSK2HEQiFEl0KILy+jkEoDpTKkSkWdOK5ayMMiymkR9T0w&#10;MITB06cROHoEFtE3luYm2ES58fFx3PzgA9y4eBG5lVWYMlnV4sEi6iUpykOdMfokcmnzSaJCY0/S&#10;MU3BR/7IBqcbrv4DIfPBoVuXEsnL7577ZCmVTle0zcmSd053bjEMwzAMwzD7CBZ4GYZhGIZhHhtl&#10;4zfyOuVUevxS7/2sNunVOUmSJlCbfK11IRQq/N3q6sQ7r72Wee3M2bi7JXg2OjraGo3FYEctm9aC&#10;DZFWb8uwdTK2B2X5knBYFRtUyAbAbkVD/wFYOtqxePs2pkQU0qlNx6LtLVY7ul55GcGTJ7E4N4vr&#10;//EBkvEYLAYjTAYJpWoVJUXCWkMDYs1NWPY0wOOqWTuY3W4YRMgesex0wOFywmG3w2Z3wGK3wWy1&#10;1sJkVj13TUYTDCT4irLXJ0STZdXuQqmK12pF9eqtlErqRG2lUgGlQh4FimwOpUwWVRFyJo1iLods&#10;OoNcMolCPK5m7mZFvdPZrJqRbBPH6D1wAH6vFznR7nKhiGCwFYcPH0Z7ezuyYrvI1BRcxQLsjU2i&#10;rQbEl5YwffkyyqJiNHseWWqYSODVRuNh/yiwnVhPPr6Ulkt1pExrd7C14jt8ZCzq91++Fg5P/ejD&#10;D/VZuuS1S567azuefA+T9i09oLIMwzAMwzDMnsMCL8MwDMMwzGOxG/ODx+eeSbYUJSJJ0jmx+IqI&#10;tnK5rPzwgw+WRjs64r/25lvxFrfni8rIiKsaDnsKlbJaQxJeDbjXdxc71H7rT/7pPaV8VgyS+BJp&#10;QENTExo62lFy2DEdCmFmagrlXG7dGkKd0MtghK8lgKHXX8fQO+/A8PGHuHXlCpylIrp6+9DU2oJS&#10;oYDw3DzSsRjSCwsoyvOIQoYsGVSBsmgwoGI2wWq3w9vggcvpVAVeG4nAHjfs4r3VaoXFbIbBYFT9&#10;dWUSeCUJMmUsU8gKDKrIW0GlUFKPmS/kkculkUqlkKYJ0pIplMmft1QR21bXRWqDLMNUVWCSq7Ap&#10;svoFmvrR7W3AkWNH0XegHysrK1icX4DRaEBKlF2emsSUaEsolURgYAAvf+kdNPr98DY3w22zoZov&#10;wC3aZxblkZXFo55Ner9kWRsf1aaCPnM4qs5gMO06NDx5o1x5/4c/+e9z0XiibsmQFTErYuwecZdh&#10;GIZhGIbZV7DAyzAMwzAM80goW163vN0DvfdBRZAwJ0nSebE4BM2yYXZxMf9//Ou/fPq1t39uefjs&#10;mUOYmHgpPjHeVC4UDZTNa5EkdTIv+o2/ojd+0B1TWc8nhfZuYxtV4BVlNDQ2oWdgEAHxWk6lVR/a&#10;1fAS3JWy6sFLWaQk8Fq9XrQfPIienm64JUVsm0JVHDvQ3oYTn/s59Jw9C0OxiNkPP8LIxx8jNDOt&#10;7ls/PgmpZDNRKgC5dBqIRJA11kRco8UKs90Ok9UMk6mWuUvWBbUMVglVmlBOfED7WyDVhFmlZsMg&#10;VyripYJcpYQsib25vNo+MzYmqTPqov65UesD2toq6uBxudHV2wtvSwsyosy7t0YwL/rCIY4dTySw&#10;ls2qnrvBo0fh7z8Af1cXmvx+ZEJLqoWFARuTqcn3jMbuJvNTtFGqqH67NYHX7PWUfUMHQ5Xevmv/&#10;sbh4492PPw7rdlsV8amsyGFJPRf27pxlGIZhGIZhnj4s8DIMwzAMwzwyz14ZI8sGUYtzhpplA2Xz&#10;BtOZTOW7P/3JzBsnTiRfO3gw0xJo/rnc9HRrNryMdKEAK/nnal8Ed655bYKuresp/bMkPu1ob0P/&#10;8DC8ZgsW5+aQXlpCpVjcEGRF0MReDr8f7UeOwOttQGLsLlZGR6FUq2ju7ETfyePoe/VV1UO3QZKw&#10;ElpAaGEeqFTWRdnOoUF4uruRSCQQmppCIZOGy+FUs2Gpdol0ColoHNl8ThVerVYLPGKd298Im9Ol&#10;1pkmSMtEoyikUqIBJZiqck3IFv8YPW5Rly54gm1qpm96bhb5hUWxTVUVdQ1aH9SFXkKuf4kuV5AR&#10;9SrLsircOsIhhD/8AGsLC2hGTRQmsTm+vILYyqoqLrcFg+jq6cVsgrKFs2rZpm36fidxd+t4yNqY&#10;5MT2qrDrcMDf3aUYurtvJ3zemz8euTVy9fbtlG746Dy5W+WsXYZhGIZhmOcGFngZhmEYhmEeiQdM&#10;VbZbD9OHZDtJWZUDa5YNlM2rWjYUi0X54+vXY1NLSxfeOXs23P/SyyerY+OHilNTgUI6DaPBIPYh&#10;e4DNWaT1Y9RtAurraoKohLLYvmI0wdvVjfahg+oEY8u3byO/vKJaM5i1bUnYVAXHQDP8hw4BLjfm&#10;Ll3EyuQUzOLY/vYOuHw+sVER8PrgHuiHtaMdRbNRFXjp+A6LGV2vvIJDX/oi5sQxYvE4UrksWnp7&#10;8carr6mC7PXr13B3bBzJfA6KKLexvR3Dx46hp78fPpqYTRS0Juo2c3dMxG0klpZU6VrSGtocaMGx&#10;d34eg1/8ouoFfP2f/xl3fvhDFNeiYpuaHYNpS7/Uv0QrxRJW5hewtLKC3oNDcHZ3w+Cwq/1FfWHX&#10;+oD6Oz87i+rcPFpEP/QeOYJVsc/y5KRaDxKy1+v0AIMG/WlVF3dLot2ULS15vXAODs6gv3/0Six6&#10;8/xHn6wsLC0VZVmu7zYu4pwsK8qmc0ja4fTe7WXAMAzDMAzDPFNY4GUYhmEYhvmssusEYc1MQZHX&#10;JMlAIi9NvqaKvLMLC/n/KxQa+8Krr8bPHhxa6gwGj5anpo7G5ueRLeRV2wEbatYNqmStPLg6Rrsd&#10;7q4uWLu7sDozg+nRUWQjEdhFGSZFqU1uJgqz2B3wtLXDJbZLlUqYHBvH0tKSmtXb3BaEZDZjaXoG&#10;lvYSnOIzW3s7TC4X8sUSDAppwh74BwcROH4cy2tryFXKyMsynMEguk+fgrFUxnxoEeaZOTjdbjSL&#10;Op18/TUMnzgBu82GUjYLk6zAf8iPoNjHbrPgeiKBSjqtirAkQvtaWnHwpbNoe+MNIJeDEg4jR/65&#10;164jl83AgVrmrqzrA1o2k/xbLiE8P4eZhXkEzCY4RP0bmptRnJqCo1JV+5WEV0Usp+fmsCLa3y/a&#10;0nLkCCy3biE3Oal+GXdIW/td2aH/JbVfVS9k0c9koksCr93tQqC7J13t6rq5ZLXc+ujKlckbd+6k&#10;tuweEnFXqau7uzr9lPXqSBIruQzDMAzDMJ9VWOBlGIZhGIZ5LlgXeaOayEu+vN0i3JTB+ZNPPlmZ&#10;7OpKvXX48PyrL72ULbjdwcLCfGc1lTbkiwVVMDSrXw4lGCDdYxKgZq/SNgYJVr8P7rY2VDweLEaj&#10;mJ2cRC6RgEMSeypVNWtVMhoRUO0IemBzOBELh7E4O4d4Og1vSwCNra2oGk24MzaOhmwWgweH0NTc&#10;jMZAC5azOUhVGW7x3iGOUSoWsba6ikgkglypjKrDgZLPBymVQl68L5SK8DY14cTLL+H0m2/B6nZj&#10;cnQU09evwyzLGBoSZYv1flEWCdkVXZtsohxHIAAlFkN5ZQWtbUEcevVVrIr6pqYyqgBes2qoCbv6&#10;DN5StYJkLKpumxd1dnsaEGzvQFEcB7G4uj1l8lI+cmxpCeN37qLxyBG4+vrgEP0HkwnVSkXdzrDN&#10;WOont5M1j92yItU8iikD22yCzd+Y9gwOxJSOzhsfz89d/vj6jWgqna43keaoI6GXPHfHZEWJ6svd&#10;5SnFMAzDMAzDfMZhgZdhGIZhGGYvkJ71YaT1V03II19e+kn+ILQJ2Gbm5/MiZm4dORo/e6Cv4+CB&#10;Ay+XZqb7V8bGPNlUykSTozm1ib+gibz1qGeuWq02NAYC8Pp8UMoVJCIRxEWUqxW4jCZ1G5roy2yx&#10;oquvD31dXTBnM4jPziIVXVPFSZtYZ29qRt5iwfziAhrF5wNeD9pcbnR0diKxtga5VEZDSwBumx1y&#10;IoHcWhS5bE61iJBtVlScDjUTN5nLIVssoKOpB72HDquTv01NTmLk0iXMXLsGc7mMzPw8/D6v6oVr&#10;KJZg1qwmKIPY3ugXjXZibPQWlu/cwdCRI2g9cwa+a1exPD+ntrGKzWJrrU9qlgpFUU4uGkVFlO3r&#10;aEdXewdSNOFaIomSLGsTtClqP02N3UG/aEvb4cNo7ulWJ2aTV1ZRqZTX/X31fW7Ahi0ECbxFsURe&#10;uzSBnLOxMdd2cChVbmu7MVOVx39y/vzM+PR0VndCLIu4JGJFURR52wRhTsplGIZhGIZ5LmCBl2EY&#10;hmEY5rOK9GgbrouR6kRaCtk20MRawyK6RDiu3BpJULx+8mT45wYGjvg8nmPy4mKfshoxV+Jxc1EV&#10;eWsZvRQkPtaFRoPJDKvdDqvFCqlaRTVfQDmfV60CyuI9pY5mRDRYrQgODSHQ2YHschjLd2+jUsjD&#10;ZZDgaWiA2e1GThRI4nAll0WutQWNDie6urowNTODvCizIRCA22SCtLYGJZGAoe4XbLEAVptq15AW&#10;+xZLJZjE8Zxuj5o5nBbbUsZsdHEREHXKimUb6pPKSTCQHYWoh03Uw+NtgFyuYGZ0FCOffqoKz8P9&#10;B9A3PIz4xAQSoRCKleomn2K9AEt9Q0Jzdn4OLb4GdLW3YbmtHcnJaZTlkurDaxTtLBcKiIeXEAst&#10;omNgAN2dnVju60M4lUY5XVbrttUHue6xW1RfxTujBZ6mpooUaI7L7a13F1zuO+/fGp24Mjqqt2Og&#10;7p8TMabI1TXR0Ec//diWgWEYhmEYZl9g4C5gGIZhGIZ5npHUCdjEwscifiZiEqi5FJy/cSP2f77/&#10;/vlbZsu/GE6d/jfvqVO3rJ0dhYLJpPq7FowSikYDylLNr5YgS4F8NotCsQCYzbC5XCKcqtBJk30V&#10;JEMtS5fsFoaGYGpqxMLCPKbv3FH38btdaGltgdNqVYXddGQNi5OTWJyehkWUFyRLB58fktuDhtZW&#10;OExGVFZWUI3FVBHUbDLDZLdDEvsXqC6iDLlcRiWfRzYeF1Uyo7uvDx29PXCKukFrLAmlVC8ZCqqK&#10;AqPNBn9LC/wuN4yJBNKLISzPziE0OgpDNofDR49h6OQpGJ1ONSO5qqm6dWG3/kp1yqVSWJyZQTad&#10;RqCtHU1tHaiIepAwK0sSjHJtsjYlk0VyagqlUAidon8GDh6Ew+3W1U0Sx5FEfxvUKIhlOnaO6m+z&#10;w9d/AO2vvzqdPTj4zx/EEz/+3773vas6cZc2GxPxU0WpfiJibX0mOTxwSkCGYRiGYRhmH8MZvAzD&#10;MAzDMC8A9DN98bIkSRL5sZKmOCTLsmE1Ein928cfLV7yN0Z+8fTp5bZXXlluXFtrr64s92RXlj3x&#10;aFz9wmjXvjgWiwUkVpaRmJuFZXgY/YeGkfjiFzF3axTx6JoqUgaam3Ds9dfRPjgIpVjE/MQE5ufn&#10;IZerYl0AzYEAnHIVxngC1XQa0VAYc7PzGDrzEmydnZB8XnWyNsrgNRtNyK6uoZhMwCpJMNus6uRt&#10;ksmEcqmISi4Hs9g2s7KC8StX0NQSQMuBPrzyy7+sTty2MjqK9PQ0kotLqoctiZwl8eq028W2LfBY&#10;bahEIijGYkiuRnDrwgUcEHU4ePgQOk+dxs2bN5FMpVERO1KdSMiuZ0jUBV4SvBdEf3SmUug+dAR2&#10;8ie2WFHMZVXBlvYj+wuaFC4+Po7o0EEMvPwSuo8fx9i5C4gthWoTp4l/iwpUKwbyMTaKfV2iL71t&#10;bUvG1uBqqbFp4Vw6dffdTy4uRGKxEnkra1UhO4bL9CorssxnO8MwDMMwzIsFC7wMwzAMwzAvEIqi&#10;VCRJuo1a0qg6CVsmk6mKyH03mx3v6ewIDbd3+IdOnBxqWF0+jYnJznIkAqVchVytoiiLWFlB6PJl&#10;JNraEDjQj9e/8hU0t7djeuwuqgYjBg4fwqnTp2E1GbF0/TrCo7cRjyfgMlngbW5BU1MzrPkCFFGu&#10;IZdDJhZHaH4BsXIJCARgamqCy2yGt70NVaMREXG8rNjGYjDA6HLC7nSA3APKuTxksT9NhJZbWcXt&#10;C+fhtFrwms2C5qEhvN7ZgeTYGKY/+hi3z1/A6vy8OmEbZcV6nU40tbbC6bCrmb9lUU61VMLs7Czu&#10;zM2h85VX4Dt8GG0Dg8hEoyhlMzBUqqplhdqP2PDjLeZzCIuyl9eiaKOM5mArrF4vcokYKpJB7COr&#10;Arksyo9MT2Pm7hj8x48DngY1k5goaeVWjCZKU4ZRtMPZ0qrYentuFhobb19ejUxOXruWvDs5kSmX&#10;y3pL3SUR5xWlGt346AG5utusVh68CcMwDMMwDPMZhQVehmEYhmGYFwxFUaLKxiRsQ6gJva5IdK0s&#10;InHp+vXE0YMHI28cPbo4/KUDx6XlsK+yuNiYnpsP5uIxlApF3LpyRRVZB157DR1d3Rg6egSdfX1Q&#10;LBb4m5tUIXT8/DmMffAR1qanIckKTCYjfI2NaPL5gVwe2dVVKPk8SpUyYqsrSMXj8LcF4Qs0o9ro&#10;h6OzE9l4Aqsrq5rAa4Td6YLNaoOkKKqvbbVYrGXVlstILC3hxicfI18uwH/mLLoHB9E+OARPYxM8&#10;XV24/rP3cffqVaTFfu2OWgavw+lEdGUZZlG3dnFs2WiC1WaHwWxBU083jr90Vi137s5t1ROX5Nha&#10;FnDNG5c+K5UrKEUiiC4voyLqQxPQBTrakI9GVBHaqu1HE7ulozGM37gBRfSBXCoiGl1TTXNJYCUB&#10;2xsIoKG3e01ubZ3PeBoWPl1YGL178dLancnJ7JZhTEPz2pUVeffiLsMwDMMwDPPcwQIvwzAMwzDM&#10;C4hqCaBOwoY104bQGxDhFmEduXs3LWLE43Ld+fzp04FjfX0H3M2Bo03L4UA+nvBkMinn+StXMR0O&#10;Y+jwYQwMDqKlvVPNSCXhdnxsDLfOncPCnbsoZrOqRQFl9DY0NqrWC4VCAYnlMBSxjqwOSukUcosh&#10;BLu60NveAcXrg62tHdGVFSyvhJFOp2EymeFwuWGjCd7KFVVMLVdlVWR1GIyqgLo8N4fltQhc12+i&#10;/+RJnHztdXSePoWjv/gVlMQ2s+KYhdk5VEQ97S0B2IOtcFWr6O7rhcvrhdFsRUdTExCLwtrRjqGX&#10;XsLk5CRmaOK3TBolkwl2SYLHYoFMXsXlMrK5HMqZLEqiL4wi2ux2DPb1ISPaE8/Oq6nS1N/0miMh&#10;euwuVtbWVMG7lMnA7vUqBpc7Zm9pKTb19haSDvvFf7s1cvOjq9eiW4atIII8d8lmY1wbP4ZhGIZh&#10;GOYFhwVehmEYhmGYFxB10i2lJjzKihIxSBKJhZR42yKiX0S7CEcqk6n84IMPli4Hg7FTw8Mz3UND&#10;jd0Wy4AlHntpbmLSPB8OG2OJhGVqYlxqbgrAajKjSpOnhcNILCygks2pGawkbpKVgrXRD0lEenJS&#10;bLMEKZtR7QukYglpsX01OoQDXT2w9fXB4fVhKpnCcmQV6UoZTpsdDpdTHMMEQ7GIaqmsWiCoprOS&#10;BAPZzyoKCuksSlPTuJVKY21pCWfEvqc//wW0HD2Kxv4DmF1bQ8FqhdzcDENvH1ocDpgdTqQScZRy&#10;eVTyOYRGbkKxmNHQ1YXA4SPwXLqE5HwBZdG+5sZGDA0MqGLzXdGOyO1R0Yni2JEIMDsLZzCInkAL&#10;ZjwexBRZNTwu6SKZzyMWWoTL56sEe7qL3s6u5RWT6dKSoqx+GA6vnb92dS2Ty9XntaM54ijJVxV1&#10;6bWqKJW6R8SmydMeMnlX2XI+MAzDMAzDMPsTFngZhmEYhmFeQKT115rKq9CEXZJC+uOCJBnJ15Wy&#10;eUno7RThWgyHCyIWxfLiieHhmbePHhl3nzrZbkkmg5ZUcjAdj3nXFm+gkEhIlFlLWbkOLdYnJaM5&#10;waoy8tkMouElJMJh1apBnYCsWkVscRHJSAQdhw7DOTgIZDIoxGPIpFKqHYLHbILd4YDdZIQhX4As&#10;jqNIkirwGgwGcRwFiiiHlNFSpYKwKH9ehLW5GX1nzsLi98MVaIHd5YLJ44bi9yFjNCCyGkFsYQEF&#10;Ol4yicTqCgrlsurVe/DNt9B1cAiHTp3CKPn0im0aWltx+K234GsOIGGQYBy7I44rI7e8jMmLF9DQ&#10;ElSPnRJlZRRFbT+ptDaXE81en9Li88HQ1ISSxzOWsVpH72Yysz+7cGFxcWWluGWYIiJGRYiOQlah&#10;g6goW0aRYRiGYRiGeZFhgZdhGIZhGOZFQ9Ev3Du9lqwoVfFpmMIkSST0HkRN8PWKMNwcG0vPLy/f&#10;cTkc4wc6O90nu3vaAt09Xc2J5FB+cWFgdXERpURSFVqrBsqwlVCVq6rImQqFsHT1KuZGR7G2sqpO&#10;bKZOM1apgvZbWlxAC+mWZpNqk1CJrEIp1nRPs9EIj8MOt8EIYz4H5LOQZFn14HW4XGp2b6FUhJJM&#10;qhOaWcj3VxzbYjLXfHMLBVSKJbjsNrQGAnCK7ZdnZvDe9/8b5m+OwGY0wVgqI0/7iz1ING71+dDW&#10;3Y2Tp08jMjWN5fExURFRnvi8GmiGLI5roPKrRYRXVpD6+GMYbA7kKxXE02nItK3JCLPYvrm3t1Bp&#10;bLpa8HjCS9Xq8sXJidBsaCmbSCbLmWy2nrFLjSV/3RURdyuKEt2UpavIeJjcW0WpbStJLAYzDMMw&#10;DMM8r7DAyzAMwzAM80IjbfueMntrPr3yqkkykH0D6bAvi+iXZRmxeLxMMR8KFa6MjsYHu7tnzwwO&#10;TvS88kp3IJPxmFJpt5xKuS3ZbFcmFnOlVyOIFgq4dvkyFqamkIisYW0tpgqW9IVUrpQRXV3F4tgY&#10;uu7ehdViQX58HPmFEEzlimrz4DQZ0eJyo8Vug6UiPisUYS6V1Ho200Rvb7wGg8OO+OwsktEoygYj&#10;bE3NGHzzLTSLFo2OjSMzP49GswUDrS1oMpkwOzmFxStXMTszq6rXZBdB5VHWbfj6dUx4PHC9/Rb8&#10;oj5eUXa4XMJKeAkXP/kEhgYvxu6OIVssqqpsNpOBIsJqtcEdCCAwNISq2z1ecdojktOZXjKZIqOL&#10;i7MjIyOxmcXFfLlc3qquL4u4Tq8VRc2m3sV4MQzDMAzDMC86LPAyDMMwDMO8aGgaobJFLJQ2vSpq&#10;Zqy6VLMGyEmS8SZqGabNqFnqkuhrT6XTlcu3biUpfF7vZFd7m73d3+jo8vl9A/39A650pqe0vOxM&#10;ra46VvN5ayay5kWxqPreolqBJKJKlgi5HBZu38bYj3+M1PgEkisrCE9OQSmV1C+ttJ2UzyMfiaBs&#10;kFBYW4NRW2fzNqDlxHE0dncDi4vIrK6iYrbA3hqEze9HcXoKS+fOITs3B7/PCx9ZOywtoTw/D3e+&#10;qDbIozWKoAanQksYOXdezQZ22G3IxWIoieVQKIS15E8Bq02d5M3ub4TdaKBJ1wqS2xV3NbfkGtrb&#10;Up7WYPry4sKVsfDSWngtml9cWiroMnXrkBMEZeySHcNdRVaiWvdj+8HZncC7vrskbXovbVMkwzAM&#10;wzAMs8+/3td/tsUwDMMwDPPcfMF5wj9Hf16+P+2kId5j3aBTB0kUNkgGSnClaELNp5fsG1yoCb6b&#10;OH7okKezpcUd8Pk8ToPR5VFkX1BBnzGX9SOTaygl4t50LIpUPIZkvlArNBCA2+tDqVBEIRZDMZNS&#10;q+C22xDs6UVzZxeMoi4r0zMITU6o1g/NAwPofuMNtA4OoNliVYVaWVSzLCK2FkHkxk3cvXwFsXgU&#10;wY4ODJ84Bk9TE0JTM7h97gLS6ZSavWvQmksTo2VFVMW51BBogdVqQTwaQyabgdVuh93pgsvvU2xN&#10;gSVvS6Bs8XoL4WplciGXW8qUK9mZ5XD05thYIpZIlLfper2oOyliraooVUnRPJHX+13aGBhp+zHb&#10;PG7Q8q5r20nbSLjSC3B9MgzDMAzDvHDPPyzwMgzDMAzz3H3BYYF3d+3Y2m/rnyrbbyhJqsBLb+tO&#10;sKpdriSZUcvqPYDN2b2Wrcd02O2Glw8d8rX7fO6TXV2DA56GN+KRVUMiuiZlEkmpWCgYK4WCQalW&#10;TYZyxWEol2GoVKCUSyiTj69cE27Je1civ91iEVUxHuRnoNgd8AaDCHZ1wuv308RxyMTjWJmfx9rC&#10;PAqVqiri+poa0SDWG01G5JJpZGIxUX4FVrMJJvLhNRpFzc2oWiwoWyyVqsmch8mkGKy2qtVhlz1+&#10;v+JtapIlp3P5wtzcB8lSKXN9emrt1uRkZoeupqznggiqZl3UjZQUpWrQ9f2GwKv17CMKvBt6PAu8&#10;DMMwDMMwL8TzDwu8DMMwDMM8d19wWODdbUt2/Eybmmtzv9YlYGWbab4kRV0v1cResswlobcXtSxf&#10;ek+fb7IHI7G3raXFFmhstLsdDovP5bL6HQ6Xy2Bw+S2WwKDP98VKLmcuZXPIZ1JIp9NIp9JiOYti&#10;Pg+US5JSraBcKCJXLKJQqcBkscLR0ACrw65WtJTLo5BKoVQqqvW0mUywOp0wW60wmk0wGoywWq2K&#10;1WaD3eGAw+GEXax3eNywNniQAsZur6xekazWSqxUSsVz+Wwymy2sJeKF8OpqPhqPl4ulkqxrFi1T&#10;1i4lFpOoS4LurAjyMS7JilKp92HtXFU29+O6+7EEaTtfhYcYTekFvT4ZhmEYhmFeuOcfFngZhmEY&#10;hnnuvuCwwLvblmCnnNCtsuOmJeWehVr66XqqqSYPSway8aWkWacImsOsVUQjttg5GAwGyWw2S5Q5&#10;a7VYDBRel8t86tChJrfdbnNYLDab0Wg3QbEZFMUqVWSLUq1YUK2aIFfNSrVqVKoyhUmRZQNk2Sij&#10;pkJLavmkPktV8U4WbxQYRRiMVZiMFYPRVJZMxmLVYCjIkqEsGQylkiIXinK1mC+V86FIJHVnejqV&#10;LxarxXJZLhbFmmoVNEGaLMv6ziNHhxURqyKSqFkw0GclWZGV9R5V9D2pbFFhpU19Lz3CaD7Kfs/b&#10;9ckwDMMwDPPCPf+wwMswDMMwzHP3BYcF3t22BNvnfUr3twJQdPtuI1DqS95ajkmSyLaBPHspu7dD&#10;hPtBtXQ5nUanCJvVYrBZbUYSgE0mk8FiNhuMRqNkNBgk9ZUUZbEs1QZp0/lQUVRU2VeWFUVWZFTF&#10;QqVSkUvlcjVfKFSLpZJSLpflbC5XLYj3uXxe3kUnkpC7AM12QRynul2/Geq9sdOpI+3c99LWIdt2&#10;BQu8DMMwDMMwL+zzDwu8DMMwDMM8d19wWEDaL5B9wyBqdg5k31AfOLKmpexfsnawPOM6FrWQtSDo&#10;CzRZLZD9wjhq9gsMwzAMwzAM82yef1jgZRiGYRjmufuCwwLvfoRE3XoKMC2TuEsCcKcIP2oevtI2&#10;sT7sOyzXUe7zXtkmyEc3KmIONQGXBF1Zt17mIWMYhmEYhmE+E88/LPAyDMMwDPPcfcFhgfd5w6iF&#10;QRdbhV5Dffhxr8CrbHmtL9eF2nro31fBIi7DMAzDMAyzH55/WOBlGIZhGOa5+4LDAi/DMAzDMAzD&#10;MC8IBu4ChmEYhmEYhmEYhmEYhmGY/QkLvAzDMAzDMAzDMAzDMAzDMPsUFngZhmEYhmEYhmEYhmEY&#10;hmH2KSzwMgzDMAzDMAzDMAzDMAzD7FNY4GUYhmEYhmEYhmEYhmEYhtmnsMDLMAzDMAzDMAzDMAzD&#10;MAyzT2GBl2EYhmEYhmEYhmEYhmEYZp/CAi/DMAzDMAzDMAzDMAzDMMw+hQVehmEYhmEYhmEYhmEY&#10;hmGY/YnBxH3AMAzDMAzDMAzDMAzDMAyz72gScYgzeBmGYRiGYRiGYRiGYRiGYfYXpOseEjHEAi/D&#10;MAzDMAzDMAzDMAzDMMz+gnRdrwiJBV6GYRiGYRiGYRiGYRiGYZj9hSwiIUJhD16GYRiGYRiGYRiG&#10;YRiGYZj9BQm8t2lBUhSFu4NhGIZhmOcKSZK4ExiGYRiGYRiGeREwsEUDwzAMwzAMwzAMwzAMwzDM&#10;/kRmiwaGYRiG2QJnfzIMwzAMwzAMwzD7Bc7gZRiGYRiGYRiGYRiGYRiG2adwBi/DMAzD7Ayl8jaL&#10;OCDCL8KifXY/yOg+j9pspqtaZLfZjsrqENEjwoPaH11p37SIeRGLItwPcWzaN6cdLywiJqJ8n+13&#10;On5KxKx2/NIe9ElFK3NBREhEQfvcK6JXRECEHXvzR2dZV2fLQ/Rpve+WtbanHvG80PcftbXhIc8d&#10;fTtSWni2jM9u6+kS0S2iTYRT+4zOy6II6x73OZ3fSyLmRGS2rKdjB7V6uLf0Q709ca1NEd35sZ+u&#10;1YVd1PtBZSxr9e/Zw/HWX8uOR7zeHnRP2Kvx3av7yoOuz72+zne6Tz7KPfZJ3ROzWrsd2ng9zPlr&#10;0+rTKsK3Q70qWvkZ7XqKPWCsH/X/nvvC88owDMMwL/yDK/9nyDAMwzBb/nPcsGigB9tXRbQ8YlEl&#10;7aGVBIVJ7aG3/h9vn4iXtAfcrRS0h26vJjA87AN9TntIvqU9bG/FLOKQiKPaQ/9WSBC4JmJMRHXL&#10;ukftE+qLVa0fkiKOi+gUYXxKw7qbPq1oAsNl3F/8eVAfUP+T2Nn0COOnh84V6RHqSWLfKdSEKfNT&#10;6l/6Y8KUiKuoCT0kiA2IaNfOccsuxieqtWs7ofhBPMtr9Y6IEdxf5H1QGSsiGrWx28vxzmj1o/7p&#10;eIzrLae18bY21ns9vntxX5nXjvOgsvbyOtf3yePcY73a+fE074n3O3/p3kVic1Crm+0h/v8padfP&#10;GO4Vax/n/5773yz5mZZhGIZ5weEMXoZhGIbZmQN4dMGIsGgPyhQd2kP0jPYg3YPtxR5oD9N07EfJ&#10;4KJ9SPA5qJX/qfawradZe8h27FAGZXkdRk04WdujPqlnbVFfJLU6PE2rqN30qUkbl4g2VjvR/4A+&#10;oH4d2IPvWdJ96kniC4lkV3CvEEL9TIKi+Sn2r1k7JmVrUpbwEdQES+khxqdd61eq/zVsFlk/y9fq&#10;IGrC8MJ9yn9QGV1PaLxd2rVse8zrzaHdU+JaWXs9vntxX2nQxu1BZe3ldX5QG/uVx7zH0vg+bXF3&#10;u/PXptWF6uZ7iPHV//9j09rSoH02vUf/9zAMwzAM84AvOAzDMAzDbI+vvpDNZv/c4XA07WanSCRy&#10;Z3p6+s7o6Oj8b//2b9/RPq5naLk0UWFd7FEU5dv15U8//fR7r7zyyo+hE2N2e+yRkZEfi2NHvvCF&#10;L3ykfUQ/mz4r4pw4RqK+nSRJJLTQz6nx3nvvvfn5z3/+1+vrfvCDH3znq1/96hXt4bxD7LfpIVvs&#10;+1B9UqlUcleuXHn3gw8+uPuHf/iHc9rD/3o22Orq6u83NzcP79WATU5OfjQwMPAPD9uni4uLVzo7&#10;O7+jfTciweiuKOMeiwvRfo/Wr9uW87Of/ewftP43Pcq5s005m84PXT1JCCIBKiTWh7bUsf5zckxM&#10;TPx6f3//m7T8X/7Lf/krOh+fVJ9rxySxyKkf47/9278dPnz4cNfRo0ff2toP1J5QKDT3p3/6px+9&#10;++67Oa3furXrhLKBF0T7Kg+qw8Oel3t8rdLP1v1i3cJ96vegMqTt1u/FeEMnpj3K2OvOReoPEnab&#10;9np89+i+QsJh5n737SdwndO57hNlrGzZ/6HusVr7jU/ynvig8xc1wfuo1o/W+nZ/8Rd/0f32228f&#10;7OvrG96uXvWxqL/XyoR23fSIY04/Sr+ABV6GYRiGeShY4GUYhmGYnXmkbCp6CKZ4+eWX8au/+qtr&#10;3/3ud/9BE1qsmkDyRP4PPnr06M/TayKReFMc9680QYVEChKGLmsP2CSEtOr2Oa0v48yZM/SeHrJJ&#10;DG0T249uEUAeqk9MJpND9MPXqC/efvvt7+ke/j9TtLa2Dn/5y192aH1GmYmUaba0zaYdmnChClsP&#10;K9w+Lh0dHae///3vn9aEEFVwE2MUF2OU+4x8v2usL5Aw9I1vfON/bmho6L5feyh+9KMffU0vRGnl&#10;0B8nSNxd+IxfqyTOPihb2vAcjDf1cbvW3r0e3724r9CYUfan8hSvcxrXTfYUj3KPfca3PxpPEnmP&#10;aue8ud7ur3/961+93/jqx6L+XpybXxNt+ob21vOo/SKC+qXMX0MYhmEYZpffj7gLGIZhGObh0GdX&#10;6vnd3/3dpl/7tV873djY2FzPoiNh4Ld+67d+//Dhw3URgh6eKQtK3qtjUybU6dOn36w/iNPr3//9&#10;3//nQCDwV9rDcqd4uL4jHrzJ35A8Ff31+m7NyCIxZpcCyAPrdeHChZ8/ePDg6Xq9SAT427/9W32m&#10;JLQ67giJDNR/9fe/93u/98d//dd/veeZXSRSfPOb3zwt2k1toIzH9q3tFn1IY9dV//701ltvnd6r&#10;c+dheOedd74mxuiOTsCn/r2z2/2fRp/T2OtFn3qmrF7gr18vgi9T/9M1k81mh//mb/7mO1pWJmXS&#10;nhL9nhXnbmy/Xat7xeOO9x6fi9KTGN89vK9QJmzhGV/nj3KPJesLst4wPqN7Io1FQDvn7xnfXC63&#10;NjIy8qEuE1uF2iE+e7O9vb2b2vUE+mUJDMMwDMPsCgN3AcMwDMPsDfSQTQIHZanRQ3cymZyrr6OH&#10;ZXpo1t5usil4XEgA8Xq9/yuJLPXP6OGZhADtrQcbk32RN6L681sSX7YrjwQQbdGuCSCPBPUF1Uvf&#10;D5QR9lkdvy0ZZa1axpke6kM1k4+EiJ6entPPop4kRH7rW9/6svZWFSG1n+l/JtgqDtFPwUm02pq9&#10;Xb9efumXfumP6+cute0P/uAPfp8EIG0z8kA9oolu+/5afR7G+0mMLx7C6/UB9xUqx/KMr/NHuceS&#10;3zNlMlefwZBSnwXq5/nW8SXrH6fT+cfU73pxl6D39DnZXlDWLp0L+nFBzY/7cfqFYRiGYZhdwgIv&#10;wzAMwzwelH1G2VMJ/cMsiRtkk7BVONIJG3vxf3Aeumy1v/u7v/u+fiX5YmqLJHj4NV/JQH09eWZu&#10;V+guBJAHQXVanzn929/+9v9dX6asO/ppt/aWxIxVbEyoU4/0Lo+T2LLfY4kjJIqToKO9JQGtdcsm&#10;JDg46kIEZQPu0bmzNag/7us7S3Ycun6kc+rYQ45Tco/6fFW/L9Vpq/i3RfgramVQqD+/JpHoN37j&#10;N75Tv1aoX//sz/7sP+v2oXYG9/m1+ljswXg/zrmYegrja9vD+4rxWV3nj3qP1dp2ETVf4rk9vCc+&#10;8F6iYdtufMlW49ixY9/TbVfSHWPTdUTUxXftraxt9zj9YgPDMAzDMLuCBV6GYRiGeXToAXZEURR6&#10;AP4XET9DbXb4eF3Y+JM/+ZPv6Hf4nd/5nS/v4bFvacekiYVAP3umCW/qG9DPz+u6A2oZUST4qjOb&#10;630ltZ/f/lgvgOjELRJAgg9ZL/JO/A/URKN76jU4ONikb4Povx9QH9ZDfHYBOiFnB6jsn27ZL/4o&#10;HanPfKafG2uLVn27d/KPpHZR/z3OubNN/AA18eS+kP+p7i2JWx27PDb17cU96vOfQify/OZv/uZ6&#10;hjYJejrxj8T3SRHva9cKxYfQBCC6VrYKdmQ9or2tn7v79VrdEx5jvB/5XNTGt/QUxte2h/eVZ3md&#10;P/I9libCFHFNxI/36p6423vJduNLbRbXQF3cJV/jRREf0Nhucx0tYbPYK2ufTT1uv/DXDIZhGIbZ&#10;HSzwMgzDMMweIB54CyJoRvhLmgiheoZSdiBlQdW3Ix9K3QPs40KiShi1TF6VUqmU22Fb+mk3iUJq&#10;dpveV5K8FS9durTJ01P3E1oSQDofsl6UuUc/N87tol7PHPIOrS+Tt6duVbMuS7IV2/hH3rlz56On&#10;WVfKmKwvk0imsxKgcRrWMuWeJpTtuC7c6H0133//fX1mJ/0E/Zy4Pua1a4WCxB/qP1VkJcFucXHx&#10;Sn2HV155RS+wBkTbHPv4Wt2v4/20xtfypO8rT/o618p4WvfYPWfr+F65cuVdnSUDibUfijGdobHd&#10;5jqiPwSQ+DuCmqh7Q8QF8s7e7/3CMAzDMPsFFngZhmEYZo8RD7UR1CZBUi0Dvve97320wwPsXkCT&#10;0Tjrb/Szvefzeb34QQ/L676S9YmliH/8x3+8QhMU6TPUtvyENvAIQlJzvV50PH29xsfH68chwSb9&#10;rMeLJg6qL2/5qTdN2FTPIAtiG//IH/3oR1eeZl0pY1I/TjSB1RY/04N4CD/TPYAm/VL9cc+ePbsu&#10;DlH231e/+tV631Bm4e26MLTNtUKZn+pEZpcvX76iP5d1Y0HnX+s+v1b343g/rfE17OF95Vld561P&#10;+R67p2ydTE7XX5Q5fFeMZeY+1xGJvbMizot4j0Rf3cSIj9Uv2rXPMAzDMMwDYIGXYRiGYZ4M5KOo&#10;eldu/SkxzTi+R8egTLOz0Pwiv//97296QJ+amqp7ipIHo7kuXOh+nqz+bLk+AztlU9U/J+FkyyRt&#10;D/NzcBKdX6rX6xvf+MYmYYj6Q3tLfRJ/1gNFWWr6zMK33377oLaoZpBJkkSCUkt9fT37j0QJXVse&#10;5TvYUVH213TxP4j4eREnxTrTTjt+97vf/Yf6MvmDfvOb3/yarsx+6AT/J4mopwE68WV4eHj9vFpe&#10;XtZn5UW02AnKylSz0L/97W9vyub7hV/4hfo5TRmezfv4Wn1kntV4P+Xx3cv7ivyMrvPgU7zH7jn6&#10;yeTIfkOXvUtCbegxit7X/cIwDMMw+wUWeBmGYRjmCaBlO61PThSPx9cFAr/fvxeiUV3cWZ9p/PXX&#10;X19/eCbBQyemUGadvb5O//Nk8WC9LnhQNpX+ALqMLhIbuyRJMu+yXgegy7b83Oc+V/9ZufqzX922&#10;MdFPpc/CeOkzC7fJIBtALctPnYSIsv+2ihKPCAlKTbqgY1HZp0S4d9qJMt70VgIdHR2ndeK+CzUh&#10;7GngrJ9XlJmnn4wqFArpBbGkGOf7TYBHIr+aHUiikj6bz+fz6S0SXPv0Wn0snsJ4b/fHBvJi/Qo0&#10;u4KnNL57dV+pPO3rXLMPaXlK99g9h7LC9eM7Pz9/Vz9+22Vn74a96hdoWeQMwzAMw9z/yxLDMAzD&#10;ME+GdW/cZDK5LmpYLBbHHpW//v84eXPexz+RJr9RxTG9cEEi8F/+5V+uP1hTNpV+IiLK6NLNNk9C&#10;TOPD1mtiYuLX68cjYUf3s1+q08JnZaBIDK9nbm7JICP/0YG6wKDPONwqSuwhRi12hCY/0meavvPO&#10;O1/TjZX9KXUbiX+qd+mv/MqvbBJCs9lsvW6y/jrYDk0cLOj2Xc8G3SKw2vfxtfpYPIXx3vrHBsqW&#10;DtbP+6c0vnt1Xyk8g+ucskx9T/Eeu6ccP358U3a86NPsdtfGI7Cv+4VhGIZh9hMs8DIMwzDMk2Nd&#10;aIhGo+uihj5T6nEhYXd1dfX3X3755frPtikz6se62e2pDuTReY9wQRMH6UTg+r5X9PX85je/Wd+e&#10;RKS2h6lXIpH4X+p+iyTC/NEf/dH/rjteCI/3s989heo1Ozu73nZdBhkJrd765/Wfqet/XvwwfP7z&#10;n/91RVG+vVPQWO62vh9++OH6BFwkVn3rW9/68lPuNpfWPyTIbMrETKVSegFwN1na5fpCsVjM6dul&#10;28a8n6/Vxz0/n+V4P6Xx3av7Sv4pX+e0b+/Tvsc+yfHVCfibxPmHQctG3tf9wjAMwzD7CRZ4GYZh&#10;GObJoex1gVsFQhJ265m7JHb84Ac/+M6xY8fqQhD9VDkMXYaf3kdTN3GQrG0LyqrSZwoODg7WM9wk&#10;7SHbsNt61bO16OflX//61/9cJ5TQ68ij/uz3SfHhhx+uCwx6P0qt7arHcV3w04sRz4ovfOELH+mz&#10;3o4ePfrzuomjngZG7DDBVywWy+mugcouylr3TS0UCrkdtpH207X6WR/vB/2xIZvN/vlO+z6h8d2T&#10;+8r/z97ZxUZ1XHF8NhBsWExdCMaEQIHgNCgYqQJVtBSLgkSD1FZ8vCA3T0jgJ0T7ABIF8YCABx74&#10;eAQJkBBFSAiDiioIEqgtUQtFJgXTQBKDABtCzWcBh2+28787czlc3929u3vv9a75/6SRdr27c+fO&#10;mZn1/PfMOSpDDN4I5znCqQwNa41NJBKVPT3Wrly5clvYt9AwOkPD7BdlTgsQQgghxB8KvIQQQkh0&#10;uB6HAwYMcBMhyU1ssSAZzqlTp5p37NixOZlMrhSZ7eExhziKOGrrCLzHjh2bZoULfM6TOMgRN7we&#10;boj3KY7KDsl3k43r1NXV7RbeWoh1+i9dOkvNWIh1am2DfvImrZs8efIkaz95vDgfjh8/vjuRSDRl&#10;KjU1NZvzqW/t2rW75fOmpqbfxdhl8O7zFUYHDx48QIyrvvn8T1pZWZnJazZVznM1DHrY3lHbN5Z1&#10;JYJ5jvAOA0JcY2t7epwJ+xazXxzR2/qFEEIIKWUo8BJCCCHR4YqhMpmQjEGZL16BsLq6ej3CMUC0&#10;EG97qMuXulxQInZhfX29K2RcvHixxfP/gBvzVXq4AZH5vMKUrO3asGHDevt3eNvhWLV4qxOzM6Up&#10;RYPh6LB9bIUeAKEBggMeQ4TwHi8OmZemZMPpP3gvQuDP0t9R8si2U3j8OQwaNGiAGFv9AtTlCqwV&#10;FRWuuCQTcilxzL8c5mrIhG7vXD824Acj+96Y7BvbuhLyPB8U8ho7PO7BlcO+eXvOGi/k2nLvF0II&#10;IaScoMBLCCGERIDe4GLT6goZVVVVrmj08OHD2xFcEsdoUe9XuvxNpY8qI6YkEmE5WdJlEjaRlKgb&#10;EIul8CIzn6sAYg68sxAH2D7HsWpc3zxFm+pL4RiyH+Lo8BseZEJo6CZCFEGXsZkt8D6EZ9sZlRbp&#10;s/HY2FxB4Jf2mjRp0qeiv6PkrjLxOfft2yc98lQymZQCUf8Ac6VSfNY91n337t2rnnvuDXO1EHrU&#10;3jHZN7Z1JcR5/o4dOyGuscP0fcQa+/ns2bNv/JCh72OouL+BBVQ5PILvnmFynhJCCCGk+z8lhBBC&#10;CAkfZA53PLsgHti4keD69etXQ7oGPCjbdTkPPUKXz1Op1Be63DCZ60cq43Hb2Nj4xjHkw4cPb8oW&#10;f1MmP0LbRazPQP87LF++/IjcqK9Zs2axeHm0aVvJAREJR4jtc5voxwoNuCePt3ShwOMQcYibRTmo&#10;C2wI7+tccU2fGNs77N271z26bxIUzYuhuyBQO6IrPB1lOIMRI0bI2LCDTcKlTMDLvMrOFTn27t27&#10;d9sz3st1rhZL1Pb2/tgAwe+6uW5c9o1tXQl5nidCXmMxHj+Ic3DBM1zad9SoUR977JvvD3JRfPfE&#10;3i+EEEJIOUGBlxBCCIkGbEQdb6Ompqbx8oU9e/aE4QEKgfC83hAf1uUfulzWpctVHBIJCFY19nl9&#10;fX1DMReTGdCDAEHo6NGjmY6Swwv4E93G6lI0nDxCjKPFEBis6Hfp0qWWEmmmIxDr8j88gRjV0dHx&#10;hlfi9u3bx0fZAD3e0IYH9rk89l5bWyuvDW9A3+PVegxAHBuTaa4IT0t4r94q07la6vb2+7HhgC5/&#10;UUJUjti+oa0rSoSDiHOeh7jGov2jjOdzbMj4t+gHEf92sAogrOI7R5cJukyV7w+7X5QI6UAIIYSQ&#10;11DgJYQQQkJGb3CxIf7Qfs/KGI+3bt26ILK+Rwk2wkj+oyD8WK8oeKZli7spC9pqK5MZ0APgeJ8i&#10;4Zusw3OkGuLzxFIM1SBFPRwtbmxsdGN95itIRQwEz29VWqBDFvpm6YW3YMGCz2Joww1lYuOePn3a&#10;tTW8SpFYyTyFjcdnOHaOcTDGPpk6dao7zjBWRTImCMk3e+lcLWV7x2XfVyGuK1Vxz/MI1liI5j+M&#10;c3BliX8L4XyCmSt+c6iPLu/rh7/Q5acqLbIP7C39QgghhJQLFHgJIYSQkNAb06QuH+mH8FhykptB&#10;eLBJe8ChQ4c+j6EdEFzgieZ4OjU0NLjXb21t/XvQevR73Q2/X7b5DECouaNMUqi1a9fuli+uWrVK&#10;ilAQfkrpyK0jMkHUkwKDtZ8n+/urnm6sSSjVpst/bbtbWlqO2NchrIwbN25axM3AMX7Xq1T225Qp&#10;Uz4V78OR7Z/rsQnPxEpTIKzC288JjwAxSMbqPHny5BHx+U59u9/3trlaBvaOy77PQlxXKuKe5xGs&#10;scm410bYV4at8MR2hnA+XdsUQv5A+z2jy2iVFnanm/b27W39QgghhJQLFHgJIYSQ4r5Hkdhnni7z&#10;9ePfmM2uGxpBxojEkeqQ4rfmAtnLnY05jtlK0Ud4rUEoua/ejLuJck+99hBskR6C0rsxBxCgnOP0&#10;EFFOnTrlHqmGwCOOVEOIGW/CSZQCz/0EBosn+/uzEMdOt6ICeqmlUil4tmJMPcVzJOCSIk3U6Osj&#10;Lu41O2Z27tx5wL4GwfHcuXPzxP2O1eWXuvzWlAY5TqUHKu5h5syZNiTAY3ON3jhX8+3vWO0do32f&#10;hLiuxDrPI1pj0Z8fxH3CYf/+/a59Iax6YhzDlj/T5ddmDsHG03X5sRKJ2Nrb2xdH3S9KJO0jhBBC&#10;yOsvSUIIIYQUTtJsfOEFCKHS9WDq7Oz8vY3piOOpixYtsl5nrwIKGoWCeJiOF5vMCu85co7j7n/2&#10;xN2EYHJQlw68AfEuZVxGmW0+B9iY/8eKIxChZGIkj2cYxOgJOZI0xQXa+9gKDN4XRfb3p6aENXb8&#10;Sj5xJmEvV+TbunXrn2LuN3iVOvaF56MU3urr63/lEd4wLqtNcWyOMbVr167F9ig3hJ3Vq1dvE5/B&#10;vX3XS+dqIcRt7zjs+yTkdSW2eR7hGouQCDUxrn2OF29ra6vruY45gbkh+rWvmTtDjI372ffCy7ar&#10;q2ud9YTO1S+6NHtKKfYLIYQQUjZQ4CWEEEJCBMeQIXg8f/58kz2ODG+1FStWbMKm1bztuopINDJx&#10;MIfZ5zYrPPB4q91MpVLd2qD/Bu82eOw58S6zxGXMRbsSCZr27t3rHqmGZ9iyZcus5x+SMOEo94gS&#10;MB/u/Y4VGGQSKzwW9rujSkj0M3Y8p4QIJ0WaGK4Pb7yvbJ9AeJMiIGKkQiTyelhCNMLfDh06tM7O&#10;FQh2Gzdu3CzEIHhtnjfjslfN1XKxdxz2VSb0QojrSmzzPMI1Fl6qtXEMKTOWHJF34sSJzXI8wXZb&#10;tmxZB29tbyI/iK6w8f379/84Z84cV8TP1S8Z+rXU+oUQQggpK/qyCwghhJD8mDFjxmd6kx4ooRE2&#10;ytgwiz/hiPEZlY5NGQXY+MKzSsms8PCaE95qEDCuZ6kDXlQ4Cj4YHl0LFiy4bTfuY8eOxQY/p5gE&#10;YSORSLQq4+mFehoaGk7YI7vwyEKSJnNMu78udfr9HfpzL3rQtK/MvaMP+44cOXKbz3teGBHiR1GP&#10;naVLl64MmuRL13lX9x+O7k/R5d3ly5cf2b9//yQpuEQM+gRJ/Sbg+hABt2/ffm3+/PlzMQYhEqHo&#10;dmYU4Nra2k4sWbKkWQhsEBbP4N566VwtmB6wd6T21fcS9L7zWVcin+cxrLHv6fuNY79215SP0SeY&#10;BwcOHLg6a9asebZd8NZGWbhwYcZK4KmL2NVx9IvZx75QhBBCCHGgBy8hhBCSmZeFfAhCETzckA3c&#10;IxjBc+mkLp2q+CRd+LxffMgqs/FVs2fPdj2oLly4cEIIK7dM8cXE+ewU9+Mmx4GIk+MYtGwXrvG1&#10;7UeIOzKuYkNDwzxRF9ptwzQ8DdD32Ng/97l2sX16xZQXGa5pX3/Zw2PT715x1P0GHsDWR48ebc4y&#10;rr1Hzwvtcztm4JEH4e28rRsCTXV19fodO3ZsxnyQx+kt8JjEa3qs/qGurm63GKMQm06r4KEZenKu&#10;pjL1S8hjs1B7F7qWxGnfl3m0MZ91JdJ5HsMa29+si8XMzyDjt0uXf+ty0dYxd+7clmQyufLgwYPb&#10;MtlX2hg/SNXU1GzGuCi0X1Ra3M2nXwghhBBiSKQT8hJCCCHE/XJ87U2GhDL1IVQJYeKa2UBbb8QZ&#10;uozLIUJk+yEWme3/qtJHnCVIdDTVbID9gFDwT12+ydHmMSqdhKp/nvfqbReS7yDZUq7M55fN5yBS&#10;IFbqTJX9GO4VXY6rNwWaYvu0zdSJGJOjzfVt3EcIFDfNdR8EGBtoV5Sed7atXhDqYpq5h0zgPo6p&#10;tKhjKbTPvVSasfOJSsfKzBfUDdHyS5UWeoL+o9qTcxX9CCGqPct7ctWB+0xEZO/vjV3eyXMtidO+&#10;uexX6LoS9TyPeo21c66iiPmZz/hFP3ykC7xlq0Jes6LoF/deuaclhBDytsMQDYQQQkhmLql0Mpdh&#10;BX4eXm/weoJ4ec2IB3KDWqP8hZknZrONUAtDfV5HPfC08ju6ftO0G5v0fp7XIF59q0wimxx8Z66B&#10;jX7QjOV+7Xqk0vFCIRxkEoTw/q/FZr3L1DNQiezsAggvbaq7kFFMnz4wn7ePz5lSyNhAP8C78r0M&#10;1yoW2VY/+6PdP1Fp0dbLI9O3XZ6/F9rnfv2M0AHw0oOo9L6xR78An7tj7uuqaWe5zNVvVHavxCB1&#10;QLgckqXvi7H3BXNtiKF98lhL4rRvrvlUyLqiIp7nfoS5xso596KI+ZnP+EVfw1Mb4nudSgvKyYB7&#10;RtT11Njk3Zj6hRBCCCEGevASQggh3i/H1x68eACB7kMjIvRT2b3swCuzSb6n0uLLLeWfUAZ1QXAZ&#10;bTbe75jPPlRpgQkb4SrPtVNCoOhQmY9VY4M9ytQ/UAgiHaq7eJUNbK5HmrqqRBufms11v4Dt6muE&#10;AngXVwuxAHUgDudl01cvAvRPtutE2afdhonP2JB1Ic7kD/IcO95x9EzcV5D7L6bvivlcNiAODVdp&#10;IbDK0w9B50qh9ohrrrYHaHeuOm6a9hfS90HshjUBnpEQ+qxnZDF2Ddu+ueZTvuvKE3P9iojm+SNT&#10;Bka0xvq1Nex5nWv89jHvrzV9UOUzr7w2Rh8Mi/C7J+O9ck9LCCHkrd/D8suQEEII8Xw5JhLsBEII&#10;IaRM4J6WEELI2w6TrBFCCCGEEEIIIYQQQkiZQoGXEEIIIYQQQgghhBBCyhQmWSOEEEI88KgnIYQQ&#10;QgghhJBygR68hBBCCCGEEEIIIYQQUqZQ4CWEEEIIIYQQQgghhJAy5f8CDABWExsoCwOspgAAAABJ&#10;RU5ErkJgglBLAwQUAAYACAAAACEAS4mo6OAAAAAJAQAADwAAAGRycy9kb3ducmV2LnhtbEyPQUvD&#10;QBCF74L/YRnBm91stKVJsymlqKci2ArS2zSZJqHZ2ZDdJum/dz3pcXgf732TrSfTioF611jWoGYR&#10;COLClg1XGr4Ob09LEM4jl9haJg03crDO7+8yTEs78icNe1+JUMIuRQ21910qpStqMuhmtiMO2dn2&#10;Bn04+0qWPY6h3LQyjqKFNNhwWKixo21NxWV/NRreRxw3z+p12F3O29vxMP/43inS+vFh2qxAeJr8&#10;Hwy/+kEd8uB0slcunWg1LF8WSUA1JDGIkCeJUiBOAZzHCmSeyf8f5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xiQZS7IEAAAtCwAADgAAAAAAAAAAAAAAAAA6&#10;AgAAZHJzL2Uyb0RvYy54bWxQSwECLQAKAAAAAAAAACEApgtHGKiWAQColgEAFAAAAAAAAAAAAAAA&#10;AAAYBwAAZHJzL21lZGlhL2ltYWdlMS5wbmdQSwECLQAUAAYACAAAACEAS4mo6OAAAAAJAQAADwAA&#10;AAAAAAAAAAAAAADynQEAZHJzL2Rvd25yZXYueG1sUEsBAi0AFAAGAAgAAAAhAKomDr68AAAAIQEA&#10;ABkAAAAAAAAAAAAAAAAA/54BAGRycy9fcmVscy9lMm9Eb2MueG1sLnJlbHNQSwUGAAAAAAYABgB8&#10;AQAA8p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8" o:spid="_x0000_s1027" type="#_x0000_t75" alt="https://www.di.unisa.it/rescue/img/headerbg/logo-di.png" style="position:absolute;top:190;width:9156;height: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U1BxAAAANsAAAAPAAAAZHJzL2Rvd25yZXYueG1sRI9Ba8JA&#10;EIXvhf6HZQRvdWOVItFV0oKghR4aBa9DdprEZmfD7qrx33cOQm8zvDfvfbPaDK5TVwqx9WxgOslA&#10;EVfetlwbOB62LwtQMSFb7DyTgTtF2Kyfn1aYW3/jb7qWqVYSwjFHA01Kfa51rBpyGCe+JxbtxweH&#10;SdZQaxvwJuGu069Z9qYdtiwNDfb00VD1W16cgXOq6FTOi3Nxep99Hfp9uwufpTHj0VAsQSUa0r/5&#10;cb2zgi+w8osMoNd/AAAA//8DAFBLAQItABQABgAIAAAAIQDb4fbL7gAAAIUBAAATAAAAAAAAAAAA&#10;AAAAAAAAAABbQ29udGVudF9UeXBlc10ueG1sUEsBAi0AFAAGAAgAAAAhAFr0LFu/AAAAFQEAAAsA&#10;AAAAAAAAAAAAAAAAHwEAAF9yZWxzLy5yZWxzUEsBAi0AFAAGAAgAAAAhAO3BTUHEAAAA2wAAAA8A&#10;AAAAAAAAAAAAAAAABwIAAGRycy9kb3ducmV2LnhtbFBLBQYAAAAAAwADALcAAAD4AgAAAAA=&#10;">
                  <v:imagedata r:id="rId8" o:title="logo-di" cropbottom="9786f" cropleft="26730f" cropright="26954f"/>
                </v:shape>
                <v:rect id="Rettangolo 26" o:spid="_x0000_s1028" style="position:absolute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mOZxAAAANsAAAAPAAAAZHJzL2Rvd25yZXYueG1sRI9Ba8JA&#10;FITvBf/D8oTe6sYcbI2uIqWlLfSgUdDjI/s2CWbfhuwmpv++WxB6HGbmG2a9HW0jBup87VjBfJaA&#10;IC6crrlUcDq+P72A8AFZY+OYFPyQh+1m8rDGTLsbH2jIQykihH2GCqoQ2kxKX1Rk0c9cSxw94zqL&#10;IcqulLrDW4TbRqZJspAWa44LFbb0WlFxzXur4GLw4/j25b+lSQezrPf92Tz3Sj1Ox90KRKAx/Ifv&#10;7U+tIF3A35f4A+TmFwAA//8DAFBLAQItABQABgAIAAAAIQDb4fbL7gAAAIUBAAATAAAAAAAAAAAA&#10;AAAAAAAAAABbQ29udGVudF9UeXBlc10ueG1sUEsBAi0AFAAGAAgAAAAhAFr0LFu/AAAAFQEAAAsA&#10;AAAAAAAAAAAAAAAAHwEAAF9yZWxzLy5yZWxzUEsBAi0AFAAGAAgAAAAhAN3eY5nEAAAA2wAAAA8A&#10;AAAAAAAAAAAAAAAABwIAAGRycy9kb3ducmV2LnhtbFBLBQYAAAAAAwADALcAAAD4AgAAAAA=&#10;" fillcolor="white [3212]" strokecolor="white [3212]" strokeweight="1pt"/>
              </v:group>
            </w:pict>
          </mc:Fallback>
        </mc:AlternateContent>
      </w:r>
      <w:r>
        <w:rPr>
          <w:noProof/>
        </w:rPr>
        <w:t xml:space="preserve"> </w:t>
      </w:r>
      <w:bookmarkStart w:id="0" w:name="_Hlk530605941"/>
      <w:bookmarkEnd w:id="0"/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b/>
          <w:sz w:val="36"/>
        </w:rPr>
        <w:t>Università Degli Studi Di Salerno</w:t>
      </w:r>
    </w:p>
    <w:p w:rsidR="00757475" w:rsidRPr="005E4546" w:rsidRDefault="00757475" w:rsidP="00757475">
      <w:pPr>
        <w:jc w:val="center"/>
        <w:rPr>
          <w:bCs/>
          <w:sz w:val="28"/>
          <w:szCs w:val="28"/>
        </w:rPr>
      </w:pPr>
      <w:r w:rsidRPr="00C66754">
        <w:rPr>
          <w:bCs/>
          <w:sz w:val="28"/>
          <w:szCs w:val="28"/>
        </w:rPr>
        <w:t>Progetto</w:t>
      </w:r>
      <w:r>
        <w:rPr>
          <w:bCs/>
          <w:sz w:val="28"/>
          <w:szCs w:val="28"/>
        </w:rPr>
        <w:t xml:space="preserve"> di</w:t>
      </w:r>
      <w:r w:rsidRPr="00C66754">
        <w:rPr>
          <w:bCs/>
          <w:sz w:val="28"/>
          <w:szCs w:val="28"/>
        </w:rPr>
        <w:t xml:space="preserve"> Interazione Uomo-Macchina 201</w:t>
      </w:r>
      <w:r>
        <w:rPr>
          <w:bCs/>
          <w:sz w:val="28"/>
          <w:szCs w:val="28"/>
        </w:rPr>
        <w:t>8</w:t>
      </w:r>
      <w:r w:rsidRPr="00C66754">
        <w:rPr>
          <w:bCs/>
          <w:sz w:val="28"/>
          <w:szCs w:val="28"/>
        </w:rPr>
        <w:t>/201</w:t>
      </w:r>
      <w:r>
        <w:rPr>
          <w:bCs/>
          <w:sz w:val="28"/>
          <w:szCs w:val="28"/>
        </w:rPr>
        <w:t>9</w:t>
      </w:r>
    </w:p>
    <w:p w:rsidR="00757475" w:rsidRDefault="00757475" w:rsidP="00757475">
      <w:pPr>
        <w:rPr>
          <w:b/>
          <w:sz w:val="36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B8BA03" wp14:editId="18C4D2A5">
                <wp:simplePos x="0" y="0"/>
                <wp:positionH relativeFrom="column">
                  <wp:posOffset>-90698</wp:posOffset>
                </wp:positionH>
                <wp:positionV relativeFrom="paragraph">
                  <wp:posOffset>119471</wp:posOffset>
                </wp:positionV>
                <wp:extent cx="6373495" cy="7493330"/>
                <wp:effectExtent l="0" t="0" r="8255" b="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74933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92DF5" id="Rettangolo 14" o:spid="_x0000_s1026" style="position:absolute;margin-left:-7.15pt;margin-top:9.4pt;width:501.85pt;height:590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EBjgIAAJAFAAAOAAAAZHJzL2Uyb0RvYy54bWysVEtvGyEQvlfqf0Dcm/UrSWNlHVmOXFWK&#10;kihJlTNmwbsSy9ABe+3++g6wdqy0l1TdA8swL+abb7i+2bWGbRX6BmzJh2cDzpSVUDV2XfIfL8sv&#10;XznzQdhKGLCq5Hvl+c3s86frzk3VCGowlUJGQayfdq7kdQhuWhRe1qoV/gycsqTUgK0IJOK6qFB0&#10;FL01xWgwuCg6wMohSOU9nd5mJZ+l+ForGR609iowU3K6W0grpnUV12J2LaZrFK5uZH8N8Q+3aEVj&#10;Kekx1K0Igm2w+SNU20gEDzqcSWgL0LqRKtVA1QwH76p5roVTqRYCx7sjTP7/hZX320dkTUW9m3Bm&#10;RUs9elKBOrYGA4wOCaHO+SkZPrtH7CVP21juTmMb/1QI2yVU90dU1S4wSYcX48vx5OqcM0m6y8nV&#10;eDxOuBdv7g59+KagZXFTcqS2JTTF9s4HSkmmB5OYzYNpqmVjTBJwvVoYZFtBLV6mL/saV4t8ejGg&#10;LxZCcXw2z/vTOMbGaBZi3GwaT4pYe6427cLeqGhn7JPShFsqOl1D9vfI5CL2E90OFKO8ySEaaor/&#10;Qd/eJXqrxOkP+h+dUn6w4ejfNhYwwZUmTh2BNGHYA6az/QGKDEDEYgXVnriDkIfKO7lsqH13wodH&#10;gTRFBAC9DOGBFm2gKzn0O85qwF9/O4/2RG7SctbRVJbc/9wIVJyZ75ZofzWcTOIYJ2FyfjkiAU81&#10;q1ON3bQLIFYM6Q1yMm2jfTCHrUZoX+kBmcespBJWUu6Sy4AHYRFyQ+kJkmo+T2Y0uk6EO/vsZAwe&#10;UY30fNm9CnQ9hwPR/x4OEyym76icbaOnhfkmgG4Sz99w7fGmsU9U7Z+o+K6cysnq7SGd/QYAAP//&#10;AwBQSwMEFAAGAAgAAAAhAEnJLB/iAAAACwEAAA8AAABkcnMvZG93bnJldi54bWxMj0FPhEAMhe8m&#10;/odJTbyY3QFZV0CGjTHRg7uaiF68DVCByHQIMyzor7ee9Nb2vbx+L9stphdHHF1nSUG4DkAgVbbu&#10;qFHw9nq/ikE4r6nWvSVU8IUOdvnpSabT2s70gsfCN4JDyKVaQev9kErpqhaNdms7ILH2YUejPa9j&#10;I+tRzxxuenkZBFtpdEf8odUD3rVYfRaTUfB0ePyOZLG9eDhcv1+V+/k52ieTUudny+0NCI+L/zPD&#10;Lz6jQ85MpZ2odqJXsAo3EVtZiLkCG5I42YAo+RDyCDLP5P8O+Q8AAAD//wMAUEsBAi0AFAAGAAgA&#10;AAAhALaDOJL+AAAA4QEAABMAAAAAAAAAAAAAAAAAAAAAAFtDb250ZW50X1R5cGVzXS54bWxQSwEC&#10;LQAUAAYACAAAACEAOP0h/9YAAACUAQAACwAAAAAAAAAAAAAAAAAvAQAAX3JlbHMvLnJlbHNQSwEC&#10;LQAUAAYACAAAACEAIycxAY4CAACQBQAADgAAAAAAAAAAAAAAAAAuAgAAZHJzL2Uyb0RvYy54bWxQ&#10;SwECLQAUAAYACAAAACEAScksH+IAAAALAQAADwAAAAAAAAAAAAAAAADoBAAAZHJzL2Rvd25yZXYu&#10;eG1sUEsFBgAAAAAEAAQA8wAAAPcFAAAAAA==&#10;" stroked="f">
                <v:fill opacity="39321f"/>
              </v:rect>
            </w:pict>
          </mc:Fallback>
        </mc:AlternateContent>
      </w:r>
    </w:p>
    <w:p w:rsidR="00757475" w:rsidRPr="00C3394B" w:rsidRDefault="00757475" w:rsidP="00757475">
      <w:pPr>
        <w:jc w:val="center"/>
        <w:rPr>
          <w:b/>
          <w:sz w:val="28"/>
          <w:szCs w:val="18"/>
        </w:rPr>
      </w:pPr>
      <w:r w:rsidRPr="00C3394B">
        <w:rPr>
          <w:b/>
          <w:sz w:val="28"/>
          <w:szCs w:val="18"/>
        </w:rPr>
        <w:t xml:space="preserve">ASSIGNMENT </w:t>
      </w:r>
      <w:r>
        <w:rPr>
          <w:b/>
          <w:sz w:val="28"/>
          <w:szCs w:val="18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4781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7475" w:rsidRPr="00C3394B" w:rsidRDefault="00757475" w:rsidP="00757475">
          <w:pPr>
            <w:pStyle w:val="Titolosommario"/>
            <w:jc w:val="center"/>
            <w:rPr>
              <w:sz w:val="28"/>
              <w:szCs w:val="28"/>
            </w:rPr>
          </w:pPr>
          <w:r w:rsidRPr="00C3394B">
            <w:rPr>
              <w:b/>
              <w:noProof/>
              <w:sz w:val="20"/>
              <w:szCs w:val="18"/>
            </w:rPr>
            <w:drawing>
              <wp:anchor distT="0" distB="0" distL="114300" distR="114300" simplePos="0" relativeHeight="251659264" behindDoc="1" locked="0" layoutInCell="1" allowOverlap="1" wp14:anchorId="51D1B757" wp14:editId="757375AB">
                <wp:simplePos x="0" y="0"/>
                <wp:positionH relativeFrom="margin">
                  <wp:posOffset>-38100</wp:posOffset>
                </wp:positionH>
                <wp:positionV relativeFrom="margin">
                  <wp:posOffset>2442845</wp:posOffset>
                </wp:positionV>
                <wp:extent cx="6196084" cy="6196084"/>
                <wp:effectExtent l="0" t="0" r="0" b="9525"/>
                <wp:wrapNone/>
                <wp:docPr id="13" name="Immagine 13" descr="Immagine che contiene oggett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universita-degli-studi-di-salerno-unisa-logo-CB7C462BBB-seeklogo.com.png"/>
                        <pic:cNvPicPr/>
                      </pic:nvPicPr>
                      <pic:blipFill>
                        <a:blip r:embed="rId9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84" cy="61960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3394B">
            <w:rPr>
              <w:sz w:val="28"/>
              <w:szCs w:val="28"/>
            </w:rPr>
            <w:t>Sommario</w:t>
          </w:r>
        </w:p>
        <w:p w:rsidR="009D79C7" w:rsidRDefault="0075747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5B274E">
            <w:rPr>
              <w:rFonts w:eastAsiaTheme="minorEastAsia" w:cs="Times New Roman"/>
              <w:b/>
              <w:bCs/>
              <w:sz w:val="32"/>
              <w:szCs w:val="32"/>
              <w:lang w:eastAsia="it-IT"/>
            </w:rPr>
            <w:fldChar w:fldCharType="begin"/>
          </w:r>
          <w:r w:rsidRPr="005B274E">
            <w:rPr>
              <w:b/>
              <w:bCs/>
              <w:sz w:val="32"/>
              <w:szCs w:val="32"/>
            </w:rPr>
            <w:instrText xml:space="preserve"> TOC \o "1-3" \h \z \u </w:instrText>
          </w:r>
          <w:r w:rsidRPr="005B274E">
            <w:rPr>
              <w:rFonts w:eastAsiaTheme="minorEastAsia" w:cs="Times New Roman"/>
              <w:b/>
              <w:bCs/>
              <w:sz w:val="32"/>
              <w:szCs w:val="32"/>
              <w:lang w:eastAsia="it-IT"/>
            </w:rPr>
            <w:fldChar w:fldCharType="separate"/>
          </w:r>
          <w:hyperlink w:anchor="_Toc185585" w:history="1">
            <w:r w:rsidR="009D79C7" w:rsidRPr="00DA3E7A">
              <w:rPr>
                <w:rStyle w:val="Collegamentoipertestuale"/>
                <w:noProof/>
              </w:rPr>
              <w:t>1 – Struttura di gestione del gruppo di progetto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_Toc185585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2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AB57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86" w:history="1">
            <w:r w:rsidR="009D79C7" w:rsidRPr="00DA3E7A">
              <w:rPr>
                <w:rStyle w:val="Collegamentoipertestuale"/>
                <w:noProof/>
              </w:rPr>
              <w:t>1.1 Componenti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_Toc185586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2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AB57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87" w:history="1">
            <w:r w:rsidR="009D79C7" w:rsidRPr="00DA3E7A">
              <w:rPr>
                <w:rStyle w:val="Collegamentoipertestuale"/>
                <w:noProof/>
              </w:rPr>
              <w:t>1.2 Ruoli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_Toc185587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2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AB576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88" w:history="1">
            <w:r w:rsidR="009D79C7" w:rsidRPr="00DA3E7A">
              <w:rPr>
                <w:rStyle w:val="Collegamentoipertestuale"/>
                <w:noProof/>
              </w:rPr>
              <w:t>2 - Modifiche apportate al sistema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_Toc185588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2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AB57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89" w:history="1">
            <w:r w:rsidR="009D79C7" w:rsidRPr="00DA3E7A">
              <w:rPr>
                <w:rStyle w:val="Collegamentoipertestuale"/>
                <w:noProof/>
              </w:rPr>
              <w:t>2.1 Aggiunta notifica completamento azioni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_Toc185589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2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AB57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90" w:history="1">
            <w:r w:rsidR="009D79C7" w:rsidRPr="00DA3E7A">
              <w:rPr>
                <w:rStyle w:val="Collegamentoipertestuale"/>
                <w:noProof/>
              </w:rPr>
              <w:t>2.2 Aggiunto pulsante “invia”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_Toc185590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2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AB57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91" w:history="1">
            <w:r w:rsidR="009D79C7" w:rsidRPr="00DA3E7A">
              <w:rPr>
                <w:rStyle w:val="Collegamentoipertestuale"/>
                <w:noProof/>
              </w:rPr>
              <w:t>2.3 Miglioramenti Generali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_Toc185591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2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AB576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92" w:history="1">
            <w:r w:rsidR="009D79C7" w:rsidRPr="00DA3E7A">
              <w:rPr>
                <w:rStyle w:val="Collegamentoipertestuale"/>
                <w:noProof/>
              </w:rPr>
              <w:t>3 - Relazione sul testing dell’usabilità.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_Toc185592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3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AB57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93" w:history="1">
            <w:r w:rsidR="009D79C7" w:rsidRPr="00DA3E7A">
              <w:rPr>
                <w:rStyle w:val="Collegamentoipertestuale"/>
                <w:noProof/>
              </w:rPr>
              <w:t>3.1 Obiettivi/Compiti da svolgere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_Toc185593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3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AB57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94" w:history="1">
            <w:r w:rsidR="009D79C7" w:rsidRPr="00DA3E7A">
              <w:rPr>
                <w:rStyle w:val="Collegamentoipertestuale"/>
                <w:noProof/>
              </w:rPr>
              <w:t>3.1.1Cittadini e cittadini anziani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_Toc185594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4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AB57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95" w:history="1">
            <w:r w:rsidR="009D79C7" w:rsidRPr="00DA3E7A">
              <w:rPr>
                <w:rStyle w:val="Collegamentoipertestuale"/>
                <w:noProof/>
              </w:rPr>
              <w:t>3.1.2 Operatori ecologici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_Toc185595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6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AB57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96" w:history="1">
            <w:r w:rsidR="009D79C7" w:rsidRPr="00DA3E7A">
              <w:rPr>
                <w:rStyle w:val="Collegamentoipertestuale"/>
                <w:noProof/>
              </w:rPr>
              <w:t>3.1.2 Dipendenti dell’assessorato all’ambiente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_Toc185596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7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AB576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97" w:history="1">
            <w:r w:rsidR="009D79C7" w:rsidRPr="00DA3E7A">
              <w:rPr>
                <w:rStyle w:val="Collegamentoipertestuale"/>
                <w:noProof/>
              </w:rPr>
              <w:t>Risultati finali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_Toc185597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9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757475" w:rsidRPr="004772DD" w:rsidRDefault="00757475" w:rsidP="00757475">
          <w:pPr>
            <w:rPr>
              <w:b/>
              <w:bCs/>
            </w:rPr>
          </w:pPr>
          <w:r w:rsidRPr="005B274E"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757475" w:rsidRDefault="00757475"/>
    <w:p w:rsidR="00757475" w:rsidRDefault="00757475">
      <w:r>
        <w:br w:type="page"/>
      </w:r>
    </w:p>
    <w:p w:rsidR="00757475" w:rsidRPr="00F250A4" w:rsidRDefault="00757475" w:rsidP="00F250A4">
      <w:pPr>
        <w:pStyle w:val="Titolo1"/>
      </w:pPr>
      <w:bookmarkStart w:id="1" w:name="_Toc529205593"/>
      <w:bookmarkStart w:id="2" w:name="_Toc185585"/>
      <w:r w:rsidRPr="00F250A4">
        <w:lastRenderedPageBreak/>
        <w:t>1 – Struttura di gestione del gruppo di progetto</w:t>
      </w:r>
      <w:bookmarkEnd w:id="1"/>
      <w:bookmarkEnd w:id="2"/>
    </w:p>
    <w:p w:rsidR="00757475" w:rsidRPr="00B672EF" w:rsidRDefault="00757475" w:rsidP="00757475">
      <w:pPr>
        <w:jc w:val="center"/>
        <w:rPr>
          <w:b/>
          <w:sz w:val="18"/>
          <w:szCs w:val="18"/>
        </w:rPr>
      </w:pPr>
    </w:p>
    <w:p w:rsidR="00757475" w:rsidRPr="00F250A4" w:rsidRDefault="00F250A4" w:rsidP="00F250A4">
      <w:pPr>
        <w:pStyle w:val="Titolo2"/>
      </w:pPr>
      <w:bookmarkStart w:id="3" w:name="_Toc529205594"/>
      <w:bookmarkStart w:id="4" w:name="_Toc185586"/>
      <w:r>
        <w:t xml:space="preserve">1.1 </w:t>
      </w:r>
      <w:r w:rsidR="00757475" w:rsidRPr="00F250A4">
        <w:t>Componenti</w:t>
      </w:r>
      <w:bookmarkEnd w:id="3"/>
      <w:bookmarkEnd w:id="4"/>
    </w:p>
    <w:p w:rsidR="00757475" w:rsidRPr="00462320" w:rsidRDefault="00757475" w:rsidP="00757475"/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2883"/>
        <w:gridCol w:w="2455"/>
      </w:tblGrid>
      <w:tr w:rsidR="00757475" w:rsidTr="0052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shd w:val="clear" w:color="auto" w:fill="4472C4" w:themeFill="accent1"/>
          </w:tcPr>
          <w:p w:rsidR="00757475" w:rsidRDefault="00757475" w:rsidP="00525234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455" w:type="dxa"/>
            <w:shd w:val="clear" w:color="auto" w:fill="4472C4" w:themeFill="accent1"/>
          </w:tcPr>
          <w:p w:rsidR="00757475" w:rsidRDefault="00757475" w:rsidP="00525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Matricola</w:t>
            </w:r>
          </w:p>
        </w:tc>
      </w:tr>
      <w:tr w:rsidR="00757475" w:rsidTr="00525234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:rsidR="00757475" w:rsidRDefault="00757475" w:rsidP="00525234">
            <w:pPr>
              <w:rPr>
                <w:sz w:val="24"/>
              </w:rPr>
            </w:pPr>
            <w:r w:rsidRPr="004B5C5F">
              <w:t xml:space="preserve">Castellaneta Michele   </w:t>
            </w:r>
          </w:p>
        </w:tc>
        <w:tc>
          <w:tcPr>
            <w:tcW w:w="2455" w:type="dxa"/>
          </w:tcPr>
          <w:p w:rsidR="00757475" w:rsidRPr="003057F0" w:rsidRDefault="00757475" w:rsidP="0052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C5F">
              <w:t>0512104804</w:t>
            </w:r>
          </w:p>
        </w:tc>
      </w:tr>
      <w:tr w:rsidR="00757475" w:rsidTr="00525234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:rsidR="00757475" w:rsidRDefault="00757475" w:rsidP="00525234">
            <w:pPr>
              <w:rPr>
                <w:sz w:val="24"/>
              </w:rPr>
            </w:pPr>
            <w:r w:rsidRPr="004B5C5F">
              <w:t xml:space="preserve">Trotta Domenico          </w:t>
            </w:r>
          </w:p>
        </w:tc>
        <w:tc>
          <w:tcPr>
            <w:tcW w:w="2455" w:type="dxa"/>
          </w:tcPr>
          <w:p w:rsidR="00757475" w:rsidRPr="003057F0" w:rsidRDefault="00757475" w:rsidP="0052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C5F">
              <w:t>0512104882</w:t>
            </w:r>
          </w:p>
        </w:tc>
      </w:tr>
    </w:tbl>
    <w:p w:rsidR="00757475" w:rsidRDefault="00757475" w:rsidP="00757475">
      <w:pPr>
        <w:rPr>
          <w:rFonts w:asciiTheme="majorHAnsi" w:hAnsiTheme="majorHAnsi" w:cstheme="majorHAnsi"/>
          <w:sz w:val="26"/>
          <w:szCs w:val="26"/>
        </w:rPr>
      </w:pPr>
    </w:p>
    <w:p w:rsidR="00757475" w:rsidRPr="00F250A4" w:rsidRDefault="00F250A4" w:rsidP="00F250A4">
      <w:pPr>
        <w:pStyle w:val="Titolo2"/>
      </w:pPr>
      <w:bookmarkStart w:id="5" w:name="_Toc529205595"/>
      <w:bookmarkStart w:id="6" w:name="_Toc185587"/>
      <w:r>
        <w:t xml:space="preserve">1.2 </w:t>
      </w:r>
      <w:r w:rsidR="00757475" w:rsidRPr="00F250A4">
        <w:t>Ruoli</w:t>
      </w:r>
      <w:bookmarkEnd w:id="5"/>
      <w:bookmarkEnd w:id="6"/>
    </w:p>
    <w:p w:rsidR="00757475" w:rsidRPr="00462320" w:rsidRDefault="00757475" w:rsidP="00757475">
      <w:pPr>
        <w:pStyle w:val="Paragrafoelenco"/>
        <w:ind w:left="390"/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3774"/>
        <w:gridCol w:w="3213"/>
      </w:tblGrid>
      <w:tr w:rsidR="00757475" w:rsidTr="0052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shd w:val="clear" w:color="auto" w:fill="4472C4" w:themeFill="accent1"/>
          </w:tcPr>
          <w:p w:rsidR="00757475" w:rsidRDefault="00757475" w:rsidP="00525234">
            <w:pPr>
              <w:rPr>
                <w:sz w:val="24"/>
              </w:rPr>
            </w:pPr>
            <w:r>
              <w:rPr>
                <w:sz w:val="24"/>
              </w:rPr>
              <w:t>Ruolo</w:t>
            </w:r>
          </w:p>
        </w:tc>
        <w:tc>
          <w:tcPr>
            <w:tcW w:w="3213" w:type="dxa"/>
            <w:shd w:val="clear" w:color="auto" w:fill="4472C4" w:themeFill="accent1"/>
          </w:tcPr>
          <w:p w:rsidR="00757475" w:rsidRDefault="00757475" w:rsidP="00525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</w:tr>
      <w:tr w:rsidR="00757475" w:rsidRPr="000B5BF5" w:rsidTr="005252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757475" w:rsidRPr="000B5BF5" w:rsidRDefault="00757475" w:rsidP="0052523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Pr="000B5BF5">
              <w:rPr>
                <w:b w:val="0"/>
              </w:rPr>
              <w:t>anager del gruppo</w:t>
            </w:r>
          </w:p>
        </w:tc>
        <w:tc>
          <w:tcPr>
            <w:tcW w:w="3213" w:type="dxa"/>
          </w:tcPr>
          <w:p w:rsidR="00757475" w:rsidRPr="000B5BF5" w:rsidRDefault="00757475" w:rsidP="0052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Castellaneta Michele   </w:t>
            </w:r>
          </w:p>
        </w:tc>
      </w:tr>
      <w:tr w:rsidR="00757475" w:rsidRPr="000B5BF5" w:rsidTr="005252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757475" w:rsidRPr="000B5BF5" w:rsidRDefault="00757475" w:rsidP="0052523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Pr="000B5BF5">
              <w:rPr>
                <w:b w:val="0"/>
              </w:rPr>
              <w:t>anager della valutazione</w:t>
            </w:r>
          </w:p>
        </w:tc>
        <w:tc>
          <w:tcPr>
            <w:tcW w:w="3213" w:type="dxa"/>
          </w:tcPr>
          <w:p w:rsidR="00757475" w:rsidRPr="000B5BF5" w:rsidRDefault="00757475" w:rsidP="0052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Castellaneta Michele   </w:t>
            </w:r>
          </w:p>
        </w:tc>
      </w:tr>
      <w:tr w:rsidR="00757475" w:rsidRPr="000B5BF5" w:rsidTr="005252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757475" w:rsidRPr="000B5BF5" w:rsidRDefault="00757475" w:rsidP="00525234">
            <w:pPr>
              <w:rPr>
                <w:b w:val="0"/>
                <w:sz w:val="28"/>
              </w:rPr>
            </w:pPr>
            <w:r>
              <w:rPr>
                <w:b w:val="0"/>
              </w:rPr>
              <w:t>M</w:t>
            </w:r>
            <w:r w:rsidRPr="000B5BF5">
              <w:rPr>
                <w:b w:val="0"/>
              </w:rPr>
              <w:t>anager della documentazione</w:t>
            </w:r>
          </w:p>
        </w:tc>
        <w:tc>
          <w:tcPr>
            <w:tcW w:w="3213" w:type="dxa"/>
          </w:tcPr>
          <w:p w:rsidR="00757475" w:rsidRPr="000B5BF5" w:rsidRDefault="00757475" w:rsidP="0052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Trotta Domenico          </w:t>
            </w:r>
          </w:p>
        </w:tc>
      </w:tr>
      <w:tr w:rsidR="00757475" w:rsidRPr="000B5BF5" w:rsidTr="005252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757475" w:rsidRPr="000B5BF5" w:rsidRDefault="00757475" w:rsidP="00525234">
            <w:pPr>
              <w:rPr>
                <w:b w:val="0"/>
                <w:sz w:val="28"/>
              </w:rPr>
            </w:pPr>
            <w:r>
              <w:rPr>
                <w:b w:val="0"/>
              </w:rPr>
              <w:t>M</w:t>
            </w:r>
            <w:r w:rsidRPr="000B5BF5">
              <w:rPr>
                <w:b w:val="0"/>
              </w:rPr>
              <w:t>anager di progetto</w:t>
            </w:r>
          </w:p>
        </w:tc>
        <w:tc>
          <w:tcPr>
            <w:tcW w:w="3213" w:type="dxa"/>
          </w:tcPr>
          <w:p w:rsidR="00757475" w:rsidRPr="000B5BF5" w:rsidRDefault="00757475" w:rsidP="0052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Trotta Domenico          </w:t>
            </w:r>
          </w:p>
        </w:tc>
      </w:tr>
    </w:tbl>
    <w:p w:rsidR="00757475" w:rsidRDefault="00757475" w:rsidP="00757475">
      <w:pPr>
        <w:rPr>
          <w:sz w:val="28"/>
        </w:rPr>
      </w:pPr>
    </w:p>
    <w:p w:rsidR="00525234" w:rsidRDefault="00525234" w:rsidP="00525234">
      <w:pPr>
        <w:pStyle w:val="Titolo1"/>
      </w:pPr>
      <w:bookmarkStart w:id="7" w:name="_Toc185588"/>
      <w:r>
        <w:t>2 - Modifiche apportate al sistema</w:t>
      </w:r>
      <w:bookmarkEnd w:id="7"/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  <w:r w:rsidRPr="00525234">
        <w:rPr>
          <w:rFonts w:cs="ArialMT"/>
          <w:sz w:val="24"/>
          <w:szCs w:val="28"/>
        </w:rPr>
        <w:t>Sono state apportate le seguenti modifiche al sistema:</w:t>
      </w:r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</w:p>
    <w:p w:rsidR="00525234" w:rsidRPr="00525234" w:rsidRDefault="00525234" w:rsidP="00525234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  <w:r w:rsidRPr="00525234">
        <w:rPr>
          <w:rFonts w:cs="ArialMT"/>
          <w:sz w:val="24"/>
          <w:szCs w:val="28"/>
        </w:rPr>
        <w:t>Aggiunta notifica completamento azioni</w:t>
      </w:r>
    </w:p>
    <w:p w:rsidR="00525234" w:rsidRPr="00525234" w:rsidRDefault="00525234" w:rsidP="00525234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  <w:r w:rsidRPr="00525234">
        <w:rPr>
          <w:rFonts w:cs="ArialMT"/>
          <w:sz w:val="24"/>
          <w:szCs w:val="28"/>
        </w:rPr>
        <w:t>Aggiunto pulsante “invia” nelle segnalazioni ricevute dall’operatore ecologico in merito ad un’infrazione commessa dal cittadino.</w:t>
      </w:r>
    </w:p>
    <w:p w:rsidR="00525234" w:rsidRDefault="00525234" w:rsidP="00525234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  <w:r w:rsidRPr="00525234">
        <w:rPr>
          <w:rFonts w:cs="ArialMT"/>
          <w:sz w:val="24"/>
          <w:szCs w:val="28"/>
        </w:rPr>
        <w:t>Miglioramento generale dell’estetica del sito (colori, caratteri ecc.).</w:t>
      </w:r>
    </w:p>
    <w:p w:rsidR="00525234" w:rsidRPr="00525234" w:rsidRDefault="00525234" w:rsidP="00525234">
      <w:pPr>
        <w:pStyle w:val="Paragrafoelenco"/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</w:p>
    <w:p w:rsidR="00525234" w:rsidRDefault="00525234" w:rsidP="00525234">
      <w:pPr>
        <w:pStyle w:val="Titolo2"/>
      </w:pPr>
      <w:bookmarkStart w:id="8" w:name="_Toc185589"/>
      <w:r>
        <w:t>2.1 Aggiunta notifica completamento azioni</w:t>
      </w:r>
      <w:bookmarkEnd w:id="8"/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  <w:r w:rsidRPr="00525234">
        <w:rPr>
          <w:rFonts w:cs="ArialMT"/>
          <w:sz w:val="24"/>
          <w:szCs w:val="28"/>
        </w:rPr>
        <w:t>Tra le modifiche da apportare prima dell’implementazione questa era la</w:t>
      </w:r>
      <w:r w:rsidR="00322B36">
        <w:rPr>
          <w:rFonts w:cs="ArialMT"/>
          <w:sz w:val="24"/>
          <w:szCs w:val="28"/>
        </w:rPr>
        <w:t xml:space="preserve"> più importante perché in questo modo l’utente, dopo che ha effettuato un azione può sapere se tale azione è stata eseguita correttamente.</w:t>
      </w:r>
    </w:p>
    <w:p w:rsidR="00322B36" w:rsidRPr="00525234" w:rsidRDefault="00322B36" w:rsidP="00525234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</w:p>
    <w:p w:rsidR="00525234" w:rsidRDefault="00322B36" w:rsidP="00322B36">
      <w:pPr>
        <w:pStyle w:val="Titolo2"/>
      </w:pPr>
      <w:bookmarkStart w:id="9" w:name="_Toc185590"/>
      <w:r>
        <w:t>2</w:t>
      </w:r>
      <w:r w:rsidR="00525234">
        <w:t xml:space="preserve">.2 </w:t>
      </w:r>
      <w:r>
        <w:t>Aggiunto pulsante “invia”</w:t>
      </w:r>
      <w:bookmarkEnd w:id="9"/>
    </w:p>
    <w:p w:rsidR="0044237E" w:rsidRDefault="00525234" w:rsidP="00322B3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  <w:r w:rsidRPr="00322B36">
        <w:rPr>
          <w:rFonts w:cs="ArialMT"/>
          <w:sz w:val="24"/>
          <w:szCs w:val="28"/>
        </w:rPr>
        <w:t xml:space="preserve">Questa modifica è stata </w:t>
      </w:r>
      <w:r w:rsidR="00322B36">
        <w:rPr>
          <w:rFonts w:cs="ArialMT"/>
          <w:sz w:val="24"/>
          <w:szCs w:val="28"/>
        </w:rPr>
        <w:t>effettuata per permettere al dipendente dell’assessorato all’ambiente di inviare una sanzione ad un cittadino direttamente dalla pagina delle segnalazioni ricevute dell’operatore ecologico.</w:t>
      </w:r>
    </w:p>
    <w:p w:rsidR="00322B36" w:rsidRDefault="00322B36" w:rsidP="00322B36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322B36" w:rsidRDefault="00322B36" w:rsidP="00322B36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322B36" w:rsidRPr="00322B36" w:rsidRDefault="00322B36" w:rsidP="00322B36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322B36" w:rsidRPr="00322B36" w:rsidRDefault="00322B36" w:rsidP="00322B36">
      <w:pPr>
        <w:pStyle w:val="Titolo2"/>
      </w:pPr>
      <w:bookmarkStart w:id="10" w:name="_Toc185591"/>
      <w:r>
        <w:t>2.3 Miglioramenti Generali</w:t>
      </w:r>
      <w:bookmarkEnd w:id="10"/>
    </w:p>
    <w:p w:rsidR="00757475" w:rsidRDefault="00322B36" w:rsidP="00322B3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  <w:r w:rsidRPr="00322B36">
        <w:rPr>
          <w:rFonts w:cs="ArialMT"/>
          <w:sz w:val="24"/>
          <w:szCs w:val="28"/>
        </w:rPr>
        <w:t>Modifiche puramente estetiche che però forniscono un miglioramento</w:t>
      </w:r>
      <w:r>
        <w:rPr>
          <w:rFonts w:cs="ArialMT"/>
          <w:sz w:val="24"/>
          <w:szCs w:val="28"/>
        </w:rPr>
        <w:t xml:space="preserve"> </w:t>
      </w:r>
      <w:r w:rsidRPr="00322B36">
        <w:rPr>
          <w:rFonts w:cs="ArialMT"/>
          <w:sz w:val="24"/>
          <w:szCs w:val="28"/>
        </w:rPr>
        <w:t>nell’usabilità d</w:t>
      </w:r>
      <w:r>
        <w:rPr>
          <w:rFonts w:cs="ArialMT"/>
          <w:sz w:val="24"/>
          <w:szCs w:val="28"/>
        </w:rPr>
        <w:t>ell’applicazione</w:t>
      </w:r>
      <w:r w:rsidRPr="00322B36">
        <w:rPr>
          <w:rFonts w:cs="ArialMT"/>
          <w:sz w:val="24"/>
          <w:szCs w:val="28"/>
        </w:rPr>
        <w:t>, rendendo alcun</w:t>
      </w:r>
      <w:r>
        <w:rPr>
          <w:rFonts w:cs="ArialMT"/>
          <w:sz w:val="24"/>
          <w:szCs w:val="28"/>
        </w:rPr>
        <w:t xml:space="preserve">e funzioni </w:t>
      </w:r>
      <w:r w:rsidRPr="00322B36">
        <w:rPr>
          <w:rFonts w:cs="ArialMT"/>
          <w:sz w:val="24"/>
          <w:szCs w:val="28"/>
        </w:rPr>
        <w:t>o bottoni più evidenti.</w:t>
      </w:r>
    </w:p>
    <w:p w:rsidR="00322B36" w:rsidRDefault="00322B36" w:rsidP="00322B3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</w:p>
    <w:p w:rsidR="00322B36" w:rsidRPr="00322B36" w:rsidRDefault="00322B36" w:rsidP="00322B3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</w:p>
    <w:p w:rsidR="00F250A4" w:rsidRPr="00F250A4" w:rsidRDefault="00525234" w:rsidP="00F250A4">
      <w:pPr>
        <w:pStyle w:val="Titolo1"/>
        <w:rPr>
          <w:sz w:val="36"/>
        </w:rPr>
      </w:pPr>
      <w:bookmarkStart w:id="11" w:name="_Toc185592"/>
      <w:r>
        <w:t>3</w:t>
      </w:r>
      <w:r w:rsidR="00F250A4" w:rsidRPr="00F250A4">
        <w:t xml:space="preserve"> - Relazione sul testing dell</w:t>
      </w:r>
      <w:r w:rsidR="00F250A4" w:rsidRPr="00F250A4">
        <w:rPr>
          <w:rFonts w:hint="cs"/>
        </w:rPr>
        <w:t>’</w:t>
      </w:r>
      <w:r w:rsidR="00F250A4" w:rsidRPr="00F250A4">
        <w:t>usabilit</w:t>
      </w:r>
      <w:r w:rsidR="00F250A4" w:rsidRPr="00F250A4">
        <w:rPr>
          <w:rFonts w:hint="cs"/>
        </w:rPr>
        <w:t>à</w:t>
      </w:r>
      <w:r w:rsidR="00F250A4" w:rsidRPr="00F250A4">
        <w:rPr>
          <w:sz w:val="36"/>
        </w:rPr>
        <w:t>.</w:t>
      </w:r>
      <w:bookmarkEnd w:id="11"/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F250A4">
        <w:rPr>
          <w:rFonts w:cs="ArialMT"/>
          <w:color w:val="000000"/>
          <w:sz w:val="24"/>
          <w:szCs w:val="24"/>
        </w:rPr>
        <w:t>Il sistema di analisi preso in considerazione in questo documento verterà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 xml:space="preserve">sulla modalità </w:t>
      </w:r>
    </w:p>
    <w:p w:rsidR="00F250A4" w:rsidRP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F250A4">
        <w:rPr>
          <w:rFonts w:cs="ArialMT"/>
          <w:color w:val="000000"/>
          <w:sz w:val="24"/>
          <w:szCs w:val="24"/>
        </w:rPr>
        <w:t>“think aloud” la quale prevede l’esecuzione da parte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dell’utente di uno specifico task, con la relativa verbalizzazione orale o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cartacea contenente i riscontri di usabilità del sistema, prendendo anche</w:t>
      </w:r>
    </w:p>
    <w:p w:rsidR="00F250A4" w:rsidRP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F250A4">
        <w:rPr>
          <w:rFonts w:cs="ArialMT"/>
          <w:color w:val="000000"/>
          <w:sz w:val="24"/>
          <w:szCs w:val="24"/>
        </w:rPr>
        <w:t>in considerazione decisioni e qualsiasi processo cognitivo interiore che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porta l’utente ad interagire con il dispositivo.</w:t>
      </w:r>
    </w:p>
    <w:p w:rsidR="00F250A4" w:rsidRP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F250A4">
        <w:rPr>
          <w:rFonts w:cs="ArialMT"/>
          <w:color w:val="000000"/>
          <w:sz w:val="24"/>
          <w:szCs w:val="24"/>
        </w:rPr>
        <w:t>Il contenuto di tale verbalizzazione ha uno scopo prettamente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informativo ed è estremamente importante per il valutatore (il manager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della valutazione) il quale, nei casi di maggiore necessità può porre delle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domande direttamente all’utente, in modo da avere una maggiore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comprensione del suo modello mentale per poter capire come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modificare o correggere determinate funzionalità del dispositivo.</w:t>
      </w:r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F250A4">
        <w:rPr>
          <w:rFonts w:cs="ArialMT"/>
          <w:color w:val="000000"/>
          <w:sz w:val="24"/>
          <w:szCs w:val="24"/>
        </w:rPr>
        <w:t xml:space="preserve">Nel nostro caso, abbiamo </w:t>
      </w:r>
      <w:r w:rsidRPr="0015657E">
        <w:rPr>
          <w:rFonts w:cs="ArialMT"/>
          <w:sz w:val="24"/>
          <w:szCs w:val="24"/>
        </w:rPr>
        <w:t>presentato a</w:t>
      </w:r>
      <w:r w:rsidR="0015657E" w:rsidRPr="0015657E">
        <w:rPr>
          <w:rFonts w:cs="ArialMT"/>
          <w:sz w:val="24"/>
          <w:szCs w:val="24"/>
        </w:rPr>
        <w:t>d un totale di 19 attori</w:t>
      </w:r>
      <w:r w:rsidR="0015657E">
        <w:rPr>
          <w:rFonts w:cs="ArialMT"/>
          <w:sz w:val="24"/>
          <w:szCs w:val="24"/>
        </w:rPr>
        <w:t xml:space="preserve"> ( rappresentanti le varie categorie di utenti)</w:t>
      </w:r>
      <w:bookmarkStart w:id="12" w:name="_GoBack"/>
      <w:bookmarkEnd w:id="12"/>
      <w:r w:rsidRPr="0015657E">
        <w:rPr>
          <w:rFonts w:cs="ArialMT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il software sviluppato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per testare il loro livello di apprendimento delle difficoltà incontrate nel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raggiungere il loro scopo.</w:t>
      </w:r>
    </w:p>
    <w:p w:rsidR="0015657E" w:rsidRDefault="0015657E" w:rsidP="0015657E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:rsidR="00F250A4" w:rsidRP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:rsidR="00F250A4" w:rsidRDefault="00525234" w:rsidP="00F250A4">
      <w:pPr>
        <w:pStyle w:val="Titolo2"/>
      </w:pPr>
      <w:bookmarkStart w:id="13" w:name="_Toc185593"/>
      <w:r>
        <w:t>3</w:t>
      </w:r>
      <w:r w:rsidR="00F250A4">
        <w:t>.1 Obiettivi/Compiti da svolgere</w:t>
      </w:r>
      <w:bookmarkEnd w:id="13"/>
    </w:p>
    <w:p w:rsidR="00757475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  <w:r w:rsidRPr="00F250A4">
        <w:rPr>
          <w:rFonts w:cs="ArialMT"/>
          <w:color w:val="000000"/>
          <w:sz w:val="24"/>
          <w:szCs w:val="28"/>
        </w:rPr>
        <w:t>Gli obiettivi generali riguardano la semplicità con cui l’utente naviga</w:t>
      </w:r>
      <w:r>
        <w:rPr>
          <w:rFonts w:cs="ArialMT"/>
          <w:color w:val="000000"/>
          <w:sz w:val="24"/>
          <w:szCs w:val="28"/>
        </w:rPr>
        <w:t xml:space="preserve"> </w:t>
      </w:r>
      <w:r w:rsidRPr="00F250A4">
        <w:rPr>
          <w:rFonts w:cs="ArialMT"/>
          <w:color w:val="000000"/>
          <w:sz w:val="24"/>
          <w:szCs w:val="28"/>
        </w:rPr>
        <w:t>all’interno del dispositivo e di come riesca a soddisfare le proprie</w:t>
      </w:r>
      <w:r>
        <w:rPr>
          <w:rFonts w:cs="ArialMT"/>
          <w:color w:val="000000"/>
          <w:sz w:val="24"/>
          <w:szCs w:val="28"/>
        </w:rPr>
        <w:t xml:space="preserve"> </w:t>
      </w:r>
      <w:r w:rsidRPr="00F250A4">
        <w:rPr>
          <w:rFonts w:cs="ArialMT"/>
          <w:color w:val="000000"/>
          <w:sz w:val="24"/>
          <w:szCs w:val="28"/>
        </w:rPr>
        <w:t>esigenze che variano a seconda del personaggio che interagisce con il</w:t>
      </w:r>
      <w:r>
        <w:rPr>
          <w:rFonts w:cs="ArialMT"/>
          <w:color w:val="000000"/>
          <w:sz w:val="24"/>
          <w:szCs w:val="28"/>
        </w:rPr>
        <w:t xml:space="preserve"> </w:t>
      </w:r>
      <w:r w:rsidRPr="00F250A4">
        <w:rPr>
          <w:rFonts w:cs="ArialMT"/>
          <w:color w:val="000000"/>
          <w:sz w:val="24"/>
          <w:szCs w:val="28"/>
        </w:rPr>
        <w:t>software.</w:t>
      </w: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293159" w:rsidRPr="00293159" w:rsidRDefault="00293159" w:rsidP="00BE3F97">
      <w:pPr>
        <w:pStyle w:val="Paragrafoelenco"/>
        <w:numPr>
          <w:ilvl w:val="0"/>
          <w:numId w:val="3"/>
        </w:numPr>
        <w:rPr>
          <w:sz w:val="24"/>
        </w:rPr>
      </w:pPr>
      <w:bookmarkStart w:id="14" w:name="_Toc531817118"/>
      <w:r w:rsidRPr="00293159">
        <w:rPr>
          <w:sz w:val="24"/>
        </w:rPr>
        <w:t>Associare il giorno di conferimento alla tipologia di rifiuto</w:t>
      </w:r>
      <w:bookmarkEnd w:id="14"/>
    </w:p>
    <w:p w:rsidR="00293159" w:rsidRPr="00293159" w:rsidRDefault="00293159" w:rsidP="00BE3F97">
      <w:pPr>
        <w:pStyle w:val="Paragrafoelenco"/>
        <w:numPr>
          <w:ilvl w:val="0"/>
          <w:numId w:val="3"/>
        </w:numPr>
        <w:rPr>
          <w:sz w:val="24"/>
        </w:rPr>
      </w:pPr>
      <w:bookmarkStart w:id="15" w:name="_Toc531458582"/>
      <w:bookmarkStart w:id="16" w:name="_Toc531817119"/>
      <w:r w:rsidRPr="00293159">
        <w:rPr>
          <w:sz w:val="24"/>
        </w:rPr>
        <w:t>Identificare la tipologia di un rifiuto</w:t>
      </w:r>
      <w:bookmarkEnd w:id="15"/>
      <w:bookmarkEnd w:id="16"/>
    </w:p>
    <w:p w:rsidR="00293159" w:rsidRPr="00293159" w:rsidRDefault="00293159" w:rsidP="00BE3F97">
      <w:pPr>
        <w:pStyle w:val="Paragrafoelenco"/>
        <w:numPr>
          <w:ilvl w:val="0"/>
          <w:numId w:val="3"/>
        </w:numPr>
        <w:rPr>
          <w:noProof/>
          <w:sz w:val="24"/>
        </w:rPr>
      </w:pPr>
      <w:bookmarkStart w:id="17" w:name="_Toc531817116"/>
      <w:r w:rsidRPr="00293159">
        <w:rPr>
          <w:sz w:val="24"/>
        </w:rPr>
        <w:t>Identificare il proprietario di un cestino</w:t>
      </w:r>
      <w:bookmarkEnd w:id="17"/>
      <w:r w:rsidRPr="00293159">
        <w:rPr>
          <w:noProof/>
          <w:sz w:val="24"/>
        </w:rPr>
        <w:t xml:space="preserve"> </w:t>
      </w:r>
    </w:p>
    <w:p w:rsidR="00293159" w:rsidRPr="00293159" w:rsidRDefault="00293159" w:rsidP="00BE3F97">
      <w:pPr>
        <w:pStyle w:val="Paragrafoelenco"/>
        <w:numPr>
          <w:ilvl w:val="0"/>
          <w:numId w:val="3"/>
        </w:numPr>
        <w:rPr>
          <w:sz w:val="24"/>
        </w:rPr>
      </w:pPr>
      <w:bookmarkStart w:id="18" w:name="_Toc531817117"/>
      <w:r w:rsidRPr="00293159">
        <w:rPr>
          <w:sz w:val="24"/>
        </w:rPr>
        <w:t>Comunicare al responsabile comunale un eventuale infrazione commessa dal cittadino</w:t>
      </w:r>
      <w:bookmarkEnd w:id="18"/>
    </w:p>
    <w:p w:rsidR="003A3E88" w:rsidRPr="00293159" w:rsidRDefault="00293159" w:rsidP="00BE3F97">
      <w:pPr>
        <w:pStyle w:val="Paragrafoelenco"/>
        <w:numPr>
          <w:ilvl w:val="0"/>
          <w:numId w:val="3"/>
        </w:numPr>
        <w:rPr>
          <w:sz w:val="24"/>
        </w:rPr>
      </w:pPr>
      <w:bookmarkStart w:id="19" w:name="_Toc531817120"/>
      <w:r w:rsidRPr="00293159">
        <w:rPr>
          <w:sz w:val="24"/>
        </w:rPr>
        <w:t>Comunicare al cittadino un’eventuale infrazione commessa</w:t>
      </w:r>
      <w:bookmarkEnd w:id="19"/>
    </w:p>
    <w:p w:rsidR="00293159" w:rsidRPr="00293159" w:rsidRDefault="00293159" w:rsidP="00BE3F97">
      <w:pPr>
        <w:pStyle w:val="Paragrafoelenco"/>
        <w:numPr>
          <w:ilvl w:val="0"/>
          <w:numId w:val="3"/>
        </w:numPr>
        <w:rPr>
          <w:sz w:val="24"/>
        </w:rPr>
      </w:pPr>
      <w:bookmarkStart w:id="20" w:name="_Toc531458584"/>
      <w:bookmarkStart w:id="21" w:name="_Toc531817121"/>
      <w:r w:rsidRPr="00293159">
        <w:rPr>
          <w:sz w:val="24"/>
        </w:rPr>
        <w:t>Comunicare le modifiche al calendario di conferimento dei rifiuti</w:t>
      </w:r>
      <w:bookmarkEnd w:id="20"/>
      <w:bookmarkEnd w:id="21"/>
    </w:p>
    <w:p w:rsidR="00293159" w:rsidRDefault="00293159" w:rsidP="003A3E88">
      <w:pPr>
        <w:rPr>
          <w:sz w:val="24"/>
        </w:rPr>
      </w:pPr>
    </w:p>
    <w:p w:rsidR="008D216B" w:rsidRDefault="008D216B" w:rsidP="003A3E88">
      <w:pPr>
        <w:rPr>
          <w:sz w:val="24"/>
        </w:rPr>
      </w:pPr>
    </w:p>
    <w:p w:rsidR="008D216B" w:rsidRDefault="008D216B" w:rsidP="003A3E88">
      <w:pPr>
        <w:rPr>
          <w:sz w:val="24"/>
        </w:rPr>
      </w:pPr>
    </w:p>
    <w:p w:rsidR="008D216B" w:rsidRDefault="008D216B" w:rsidP="003A3E88">
      <w:pPr>
        <w:rPr>
          <w:sz w:val="24"/>
        </w:rPr>
      </w:pPr>
    </w:p>
    <w:p w:rsidR="008D216B" w:rsidRDefault="008D216B" w:rsidP="003A3E88">
      <w:pPr>
        <w:rPr>
          <w:sz w:val="24"/>
        </w:rPr>
      </w:pPr>
    </w:p>
    <w:p w:rsidR="008D216B" w:rsidRDefault="008D216B" w:rsidP="003A3E88">
      <w:pPr>
        <w:rPr>
          <w:sz w:val="24"/>
        </w:rPr>
      </w:pPr>
    </w:p>
    <w:p w:rsidR="00465488" w:rsidRPr="00293159" w:rsidRDefault="00525234" w:rsidP="00465488">
      <w:pPr>
        <w:pStyle w:val="Titolo3"/>
      </w:pPr>
      <w:bookmarkStart w:id="22" w:name="_Toc185594"/>
      <w:r>
        <w:lastRenderedPageBreak/>
        <w:t>3</w:t>
      </w:r>
      <w:r w:rsidR="00465488">
        <w:t>.1.1Cittadini</w:t>
      </w:r>
      <w:r>
        <w:t xml:space="preserve"> e cittadini anziani</w:t>
      </w:r>
      <w:bookmarkEnd w:id="22"/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465488" w:rsidRDefault="00465488" w:rsidP="00465488">
      <w:pPr>
        <w:pStyle w:val="Titolo4"/>
      </w:pPr>
      <w:r>
        <w:t>Utente 1</w:t>
      </w:r>
    </w:p>
    <w:tbl>
      <w:tblPr>
        <w:tblStyle w:val="Tabellagriglia4-colore1"/>
        <w:tblW w:w="10632" w:type="dxa"/>
        <w:tblInd w:w="-431" w:type="dxa"/>
        <w:tblLook w:val="04A0" w:firstRow="1" w:lastRow="0" w:firstColumn="1" w:lastColumn="0" w:noHBand="0" w:noVBand="1"/>
      </w:tblPr>
      <w:tblGrid>
        <w:gridCol w:w="1277"/>
        <w:gridCol w:w="1701"/>
        <w:gridCol w:w="1417"/>
        <w:gridCol w:w="1843"/>
        <w:gridCol w:w="4394"/>
      </w:tblGrid>
      <w:tr w:rsidR="00893F6A" w:rsidTr="00893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BE3F97" w:rsidRPr="00465488" w:rsidRDefault="00BE3F97" w:rsidP="00BE3F97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01" w:type="dxa"/>
          </w:tcPr>
          <w:p w:rsidR="00BE3F97" w:rsidRPr="00465488" w:rsidRDefault="00BE3F97" w:rsidP="00BE3F9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417" w:type="dxa"/>
          </w:tcPr>
          <w:p w:rsidR="00BE3F97" w:rsidRPr="00465488" w:rsidRDefault="00BE3F97" w:rsidP="00BE3F9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43" w:type="dxa"/>
          </w:tcPr>
          <w:p w:rsidR="00BE3F97" w:rsidRPr="00465488" w:rsidRDefault="006F69A1" w:rsidP="00BE3F9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94" w:type="dxa"/>
          </w:tcPr>
          <w:p w:rsidR="00BE3F97" w:rsidRPr="00465488" w:rsidRDefault="00BE3F97" w:rsidP="00BE3F9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6369EC" w:rsidTr="00893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BE3F97" w:rsidRDefault="00BE3F97" w:rsidP="006369EC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E3F97" w:rsidRDefault="00BE3F97" w:rsidP="006369E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Maria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E3F97" w:rsidRDefault="001A6253" w:rsidP="006369E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7</w:t>
            </w:r>
            <w:r w:rsidR="00F832CF"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E3F97" w:rsidRDefault="00DD6059" w:rsidP="006369E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5</w:t>
            </w:r>
          </w:p>
        </w:tc>
        <w:tc>
          <w:tcPr>
            <w:tcW w:w="4394" w:type="dxa"/>
            <w:shd w:val="clear" w:color="auto" w:fill="auto"/>
          </w:tcPr>
          <w:p w:rsidR="006369EC" w:rsidRDefault="006369EC" w:rsidP="006369E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6369EC" w:rsidRPr="006369EC" w:rsidRDefault="006369EC" w:rsidP="006369E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 w:rsidRPr="006369EC">
              <w:rPr>
                <w:rFonts w:cs="ArialMT"/>
                <w:sz w:val="24"/>
                <w:szCs w:val="28"/>
              </w:rPr>
              <w:t>L’utente dopo iniziali difficoltà dovute al basso utilizzo di tecnologie</w:t>
            </w:r>
            <w:r>
              <w:rPr>
                <w:rFonts w:cs="ArialMT"/>
                <w:sz w:val="24"/>
                <w:szCs w:val="28"/>
              </w:rPr>
              <w:t xml:space="preserve"> riesce ad associare il giorno di conferimento</w:t>
            </w:r>
            <w:r w:rsidRPr="006369EC">
              <w:rPr>
                <w:rFonts w:cs="ArialMT"/>
                <w:sz w:val="24"/>
                <w:szCs w:val="28"/>
              </w:rPr>
              <w:t xml:space="preserve"> </w:t>
            </w:r>
            <w:r>
              <w:rPr>
                <w:rFonts w:cs="ArialMT"/>
                <w:sz w:val="24"/>
                <w:szCs w:val="28"/>
              </w:rPr>
              <w:t>alla tipologia di rifiuto.</w:t>
            </w:r>
          </w:p>
          <w:p w:rsidR="00BE3F97" w:rsidRPr="006369EC" w:rsidRDefault="00BE3F97" w:rsidP="006369E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893F6A" w:rsidTr="00893F6A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BE3F97" w:rsidRDefault="00BE3F97" w:rsidP="00893F6A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E3F97" w:rsidRDefault="00BE3F97" w:rsidP="00893F6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Maria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E3F97" w:rsidRDefault="001A6253" w:rsidP="00893F6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7</w:t>
            </w:r>
            <w:r w:rsidR="00F832CF"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E3F97" w:rsidRDefault="006369EC" w:rsidP="00893F6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5</w:t>
            </w:r>
          </w:p>
        </w:tc>
        <w:tc>
          <w:tcPr>
            <w:tcW w:w="4394" w:type="dxa"/>
            <w:shd w:val="clear" w:color="auto" w:fill="auto"/>
          </w:tcPr>
          <w:p w:rsidR="006369EC" w:rsidRDefault="006369EC" w:rsidP="006369E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BE3F97" w:rsidRDefault="006369EC" w:rsidP="006369E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6369EC">
              <w:rPr>
                <w:rFonts w:cs="ArialMT"/>
                <w:sz w:val="24"/>
                <w:szCs w:val="28"/>
              </w:rPr>
              <w:t xml:space="preserve">L’utente dopo essere stato istruito sul da farsi riesce a </w:t>
            </w:r>
            <w:r w:rsidR="00893F6A">
              <w:rPr>
                <w:rFonts w:cs="ArialMT"/>
                <w:sz w:val="24"/>
                <w:szCs w:val="28"/>
              </w:rPr>
              <w:t>identificare la tipologia di un rifiuto.</w:t>
            </w:r>
          </w:p>
          <w:p w:rsidR="006369EC" w:rsidRPr="006369EC" w:rsidRDefault="006369EC" w:rsidP="006369E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465488" w:rsidRDefault="004654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465488" w:rsidP="00465488">
      <w:pPr>
        <w:pStyle w:val="Titolo4"/>
      </w:pPr>
      <w:r>
        <w:t>Utente 2</w:t>
      </w:r>
    </w:p>
    <w:tbl>
      <w:tblPr>
        <w:tblStyle w:val="Tabellagriglia4-colore1"/>
        <w:tblW w:w="10632" w:type="dxa"/>
        <w:tblInd w:w="-431" w:type="dxa"/>
        <w:tblLook w:val="04A0" w:firstRow="1" w:lastRow="0" w:firstColumn="1" w:lastColumn="0" w:noHBand="0" w:noVBand="1"/>
      </w:tblPr>
      <w:tblGrid>
        <w:gridCol w:w="1277"/>
        <w:gridCol w:w="1701"/>
        <w:gridCol w:w="1417"/>
        <w:gridCol w:w="1843"/>
        <w:gridCol w:w="4394"/>
      </w:tblGrid>
      <w:tr w:rsidR="006369EC" w:rsidTr="00893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01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417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43" w:type="dxa"/>
          </w:tcPr>
          <w:p w:rsidR="00465488" w:rsidRPr="00465488" w:rsidRDefault="006F69A1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94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465488" w:rsidTr="00893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465488" w:rsidRDefault="00465488" w:rsidP="00893F6A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5488" w:rsidRDefault="00465488" w:rsidP="00893F6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Domenico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5488" w:rsidRDefault="00F832CF" w:rsidP="00893F6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78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5488" w:rsidRDefault="006369EC" w:rsidP="00893F6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5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893F6A" w:rsidRDefault="00893F6A" w:rsidP="00893F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6369EC" w:rsidRPr="006369EC" w:rsidRDefault="006369EC" w:rsidP="00893F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 w:rsidRPr="006369EC">
              <w:rPr>
                <w:rFonts w:cs="ArialMT"/>
                <w:sz w:val="24"/>
                <w:szCs w:val="28"/>
              </w:rPr>
              <w:t>L’utente dopo iniziali difficoltà dovute al basso utilizzo di tecnologie</w:t>
            </w:r>
            <w:r>
              <w:rPr>
                <w:rFonts w:cs="ArialMT"/>
                <w:sz w:val="24"/>
                <w:szCs w:val="28"/>
              </w:rPr>
              <w:t xml:space="preserve"> riesce ad associare il giorno di conferimento</w:t>
            </w:r>
            <w:r w:rsidRPr="006369EC">
              <w:rPr>
                <w:rFonts w:cs="ArialMT"/>
                <w:sz w:val="24"/>
                <w:szCs w:val="28"/>
              </w:rPr>
              <w:t xml:space="preserve"> </w:t>
            </w:r>
            <w:r>
              <w:rPr>
                <w:rFonts w:cs="ArialMT"/>
                <w:sz w:val="24"/>
                <w:szCs w:val="28"/>
              </w:rPr>
              <w:t>alla tipologia di rifiuto.</w:t>
            </w:r>
          </w:p>
          <w:p w:rsidR="00465488" w:rsidRDefault="00465488" w:rsidP="00893F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6369EC" w:rsidTr="00893F6A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465488" w:rsidRDefault="00465488" w:rsidP="00893F6A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5488" w:rsidRDefault="00465488" w:rsidP="00893F6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Domenico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5488" w:rsidRDefault="00F832CF" w:rsidP="00893F6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78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5488" w:rsidRDefault="00DD6059" w:rsidP="00893F6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6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893F6A" w:rsidRDefault="00893F6A" w:rsidP="00893F6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893F6A" w:rsidRDefault="00893F6A" w:rsidP="00893F6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6369EC">
              <w:rPr>
                <w:rFonts w:cs="ArialMT"/>
                <w:sz w:val="24"/>
                <w:szCs w:val="28"/>
              </w:rPr>
              <w:t xml:space="preserve">L’utente dopo essere stato istruito sul da farsi riesce a </w:t>
            </w:r>
            <w:r>
              <w:rPr>
                <w:rFonts w:cs="ArialMT"/>
                <w:sz w:val="24"/>
                <w:szCs w:val="28"/>
              </w:rPr>
              <w:t>identificare la tipologia di un rifiuto.</w:t>
            </w:r>
          </w:p>
          <w:p w:rsidR="00465488" w:rsidRDefault="00465488" w:rsidP="00893F6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465488" w:rsidRDefault="00465488" w:rsidP="00465488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465488" w:rsidRDefault="00465488" w:rsidP="00465488">
      <w:pPr>
        <w:pStyle w:val="Titolo4"/>
      </w:pPr>
      <w:r>
        <w:t>Utente 3</w:t>
      </w:r>
    </w:p>
    <w:tbl>
      <w:tblPr>
        <w:tblStyle w:val="Tabellagriglia4-colore1"/>
        <w:tblW w:w="10632" w:type="dxa"/>
        <w:tblInd w:w="-431" w:type="dxa"/>
        <w:tblLook w:val="04A0" w:firstRow="1" w:lastRow="0" w:firstColumn="1" w:lastColumn="0" w:noHBand="0" w:noVBand="1"/>
      </w:tblPr>
      <w:tblGrid>
        <w:gridCol w:w="1277"/>
        <w:gridCol w:w="1701"/>
        <w:gridCol w:w="1417"/>
        <w:gridCol w:w="1843"/>
        <w:gridCol w:w="4394"/>
      </w:tblGrid>
      <w:tr w:rsidR="008E0ED7" w:rsidTr="00621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01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417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43" w:type="dxa"/>
          </w:tcPr>
          <w:p w:rsidR="00465488" w:rsidRPr="00465488" w:rsidRDefault="006F69A1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94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465488" w:rsidTr="0018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465488" w:rsidRDefault="00465488" w:rsidP="0018401D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5488" w:rsidRDefault="00465488" w:rsidP="0018401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Michele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5488" w:rsidRDefault="00F832CF" w:rsidP="0018401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90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5488" w:rsidRDefault="00DD6059" w:rsidP="0018401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6</w:t>
            </w:r>
          </w:p>
        </w:tc>
        <w:tc>
          <w:tcPr>
            <w:tcW w:w="4394" w:type="dxa"/>
            <w:shd w:val="clear" w:color="auto" w:fill="auto"/>
          </w:tcPr>
          <w:p w:rsidR="0018401D" w:rsidRDefault="0018401D" w:rsidP="0018401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18401D" w:rsidRPr="006369EC" w:rsidRDefault="0018401D" w:rsidP="0018401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 w:rsidRPr="006369EC">
              <w:rPr>
                <w:rFonts w:cs="ArialMT"/>
                <w:sz w:val="24"/>
                <w:szCs w:val="28"/>
              </w:rPr>
              <w:t>L’utente dopo iniziali difficoltà dovute al basso utilizzo di tecnologie</w:t>
            </w:r>
            <w:r>
              <w:rPr>
                <w:rFonts w:cs="ArialMT"/>
                <w:sz w:val="24"/>
                <w:szCs w:val="28"/>
              </w:rPr>
              <w:t xml:space="preserve"> riesce ad associare il giorno di conferimento</w:t>
            </w:r>
            <w:r w:rsidRPr="006369EC">
              <w:rPr>
                <w:rFonts w:cs="ArialMT"/>
                <w:sz w:val="24"/>
                <w:szCs w:val="28"/>
              </w:rPr>
              <w:t xml:space="preserve"> </w:t>
            </w:r>
            <w:r>
              <w:rPr>
                <w:rFonts w:cs="ArialMT"/>
                <w:sz w:val="24"/>
                <w:szCs w:val="28"/>
              </w:rPr>
              <w:t>alla tipologia di rifiuto.</w:t>
            </w:r>
          </w:p>
          <w:p w:rsidR="00465488" w:rsidRDefault="00465488" w:rsidP="0052523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8E0ED7" w:rsidTr="0018401D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465488" w:rsidRDefault="00465488" w:rsidP="0018401D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5488" w:rsidRDefault="00465488" w:rsidP="0018401D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Michele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5488" w:rsidRDefault="00F832CF" w:rsidP="0018401D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90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5488" w:rsidRDefault="00DD6059" w:rsidP="0018401D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7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18401D" w:rsidRDefault="0018401D" w:rsidP="0018401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18401D" w:rsidRDefault="0018401D" w:rsidP="0018401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6369EC">
              <w:rPr>
                <w:rFonts w:cs="ArialMT"/>
                <w:sz w:val="24"/>
                <w:szCs w:val="28"/>
              </w:rPr>
              <w:t xml:space="preserve">L’utente dopo essere stato istruito sul da farsi riesce a </w:t>
            </w:r>
            <w:r>
              <w:rPr>
                <w:rFonts w:cs="ArialMT"/>
                <w:sz w:val="24"/>
                <w:szCs w:val="28"/>
              </w:rPr>
              <w:t>identificare la tipologia di un rifiuto.</w:t>
            </w:r>
          </w:p>
          <w:p w:rsidR="00465488" w:rsidRDefault="00465488" w:rsidP="0018401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DD6059" w:rsidRDefault="00DD6059" w:rsidP="00465488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DD6059" w:rsidRDefault="00DD6059" w:rsidP="00465488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465488" w:rsidRDefault="00465488" w:rsidP="00465488">
      <w:pPr>
        <w:pStyle w:val="Titolo4"/>
      </w:pPr>
      <w:r>
        <w:lastRenderedPageBreak/>
        <w:t>Utente 4</w:t>
      </w:r>
    </w:p>
    <w:tbl>
      <w:tblPr>
        <w:tblStyle w:val="Tabellagriglia4-colore1"/>
        <w:tblW w:w="10632" w:type="dxa"/>
        <w:tblInd w:w="-431" w:type="dxa"/>
        <w:tblLook w:val="04A0" w:firstRow="1" w:lastRow="0" w:firstColumn="1" w:lastColumn="0" w:noHBand="0" w:noVBand="1"/>
      </w:tblPr>
      <w:tblGrid>
        <w:gridCol w:w="1277"/>
        <w:gridCol w:w="1701"/>
        <w:gridCol w:w="1417"/>
        <w:gridCol w:w="1843"/>
        <w:gridCol w:w="4394"/>
      </w:tblGrid>
      <w:tr w:rsidR="008E0ED7" w:rsidTr="008E0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01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417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43" w:type="dxa"/>
          </w:tcPr>
          <w:p w:rsidR="00465488" w:rsidRPr="00465488" w:rsidRDefault="006F69A1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94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465488" w:rsidTr="00DD6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465488" w:rsidRDefault="00465488" w:rsidP="00DD6059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5488" w:rsidRDefault="00465488" w:rsidP="00DD605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Michela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5488" w:rsidRDefault="00F832CF" w:rsidP="00DD605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77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5488" w:rsidRDefault="00DD6059" w:rsidP="00DD605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</w:t>
            </w:r>
          </w:p>
        </w:tc>
        <w:tc>
          <w:tcPr>
            <w:tcW w:w="4394" w:type="dxa"/>
            <w:shd w:val="clear" w:color="auto" w:fill="auto"/>
          </w:tcPr>
          <w:p w:rsidR="00DD6059" w:rsidRDefault="00DD6059" w:rsidP="00DD60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465488" w:rsidRDefault="00DD6059" w:rsidP="00DD60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6369EC">
              <w:rPr>
                <w:rFonts w:cs="ArialMT"/>
                <w:sz w:val="24"/>
                <w:szCs w:val="28"/>
              </w:rPr>
              <w:t xml:space="preserve">L’utente </w:t>
            </w:r>
            <w:r>
              <w:rPr>
                <w:rFonts w:cs="ArialMT"/>
                <w:sz w:val="24"/>
                <w:szCs w:val="28"/>
              </w:rPr>
              <w:t>nonostante il basso utilizzo di tecnologie riesce ad associare il giorno di conferimento alla tipologia di rifiuto abbastanza velocemente.</w:t>
            </w:r>
          </w:p>
          <w:p w:rsidR="00DD6059" w:rsidRDefault="00DD6059" w:rsidP="00DD60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8E0ED7" w:rsidTr="00DD605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465488" w:rsidRDefault="00465488" w:rsidP="00DD6059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5488" w:rsidRDefault="00465488" w:rsidP="00DD605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Michela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5488" w:rsidRDefault="00F832CF" w:rsidP="00DD605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77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5488" w:rsidRDefault="00DD6059" w:rsidP="00DD605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5</w:t>
            </w:r>
          </w:p>
        </w:tc>
        <w:tc>
          <w:tcPr>
            <w:tcW w:w="4394" w:type="dxa"/>
            <w:shd w:val="clear" w:color="auto" w:fill="auto"/>
          </w:tcPr>
          <w:p w:rsidR="00DD6059" w:rsidRDefault="00DD6059" w:rsidP="00DD605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6369EC">
              <w:rPr>
                <w:rFonts w:cs="ArialMT"/>
                <w:sz w:val="24"/>
                <w:szCs w:val="28"/>
              </w:rPr>
              <w:t xml:space="preserve">L’utente dopo essere stato istruito sul da farsi riesce a </w:t>
            </w:r>
            <w:r>
              <w:rPr>
                <w:rFonts w:cs="ArialMT"/>
                <w:sz w:val="24"/>
                <w:szCs w:val="28"/>
              </w:rPr>
              <w:t>identificare la tipologia di un rifiuto.</w:t>
            </w:r>
          </w:p>
          <w:p w:rsidR="00465488" w:rsidRDefault="00465488" w:rsidP="0052523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465488" w:rsidRDefault="00465488" w:rsidP="00465488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465488" w:rsidRDefault="00465488" w:rsidP="00465488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6F69A1" w:rsidRDefault="006F69A1" w:rsidP="006F69A1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6F69A1" w:rsidRDefault="006F69A1" w:rsidP="006F69A1">
      <w:pPr>
        <w:pStyle w:val="Titolo4"/>
      </w:pPr>
      <w:r>
        <w:t>Utente 5</w:t>
      </w:r>
    </w:p>
    <w:tbl>
      <w:tblPr>
        <w:tblStyle w:val="Tabellagriglia4-colore1"/>
        <w:tblW w:w="10632" w:type="dxa"/>
        <w:tblInd w:w="-431" w:type="dxa"/>
        <w:tblLook w:val="04A0" w:firstRow="1" w:lastRow="0" w:firstColumn="1" w:lastColumn="0" w:noHBand="0" w:noVBand="1"/>
      </w:tblPr>
      <w:tblGrid>
        <w:gridCol w:w="1277"/>
        <w:gridCol w:w="1701"/>
        <w:gridCol w:w="1417"/>
        <w:gridCol w:w="1843"/>
        <w:gridCol w:w="4394"/>
      </w:tblGrid>
      <w:tr w:rsidR="006369EC" w:rsidTr="00886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6F69A1" w:rsidRPr="00465488" w:rsidRDefault="006F69A1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01" w:type="dxa"/>
          </w:tcPr>
          <w:p w:rsidR="006F69A1" w:rsidRPr="00465488" w:rsidRDefault="006F69A1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417" w:type="dxa"/>
          </w:tcPr>
          <w:p w:rsidR="006F69A1" w:rsidRPr="00465488" w:rsidRDefault="006F69A1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43" w:type="dxa"/>
          </w:tcPr>
          <w:p w:rsidR="006F69A1" w:rsidRPr="00465488" w:rsidRDefault="006F69A1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94" w:type="dxa"/>
          </w:tcPr>
          <w:p w:rsidR="006F69A1" w:rsidRPr="00465488" w:rsidRDefault="006F69A1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6F69A1" w:rsidTr="0088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6F69A1" w:rsidRDefault="006F69A1" w:rsidP="00893F6A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F69A1" w:rsidRDefault="006F69A1" w:rsidP="00893F6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Giuseppina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F69A1" w:rsidRDefault="006F69A1" w:rsidP="00893F6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F69A1" w:rsidRDefault="00F832CF" w:rsidP="00893F6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4394" w:type="dxa"/>
            <w:shd w:val="clear" w:color="auto" w:fill="auto"/>
          </w:tcPr>
          <w:p w:rsidR="00893F6A" w:rsidRDefault="00893F6A" w:rsidP="00893F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6F69A1" w:rsidRDefault="00893F6A" w:rsidP="00893F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893F6A">
              <w:rPr>
                <w:rFonts w:cs="ArialMT"/>
                <w:sz w:val="24"/>
                <w:szCs w:val="28"/>
              </w:rPr>
              <w:t>L’utente non mostra nessun tipo di difficoltà nel</w:t>
            </w:r>
            <w:r>
              <w:rPr>
                <w:rFonts w:cs="ArialMT"/>
                <w:sz w:val="24"/>
                <w:szCs w:val="28"/>
              </w:rPr>
              <w:t>l’associare il giorno di conferimento alla tipologia di rifiuto.</w:t>
            </w:r>
          </w:p>
          <w:p w:rsidR="00893F6A" w:rsidRPr="00893F6A" w:rsidRDefault="00893F6A" w:rsidP="00893F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</w:tc>
      </w:tr>
      <w:tr w:rsidR="006369EC" w:rsidTr="008869D1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6F69A1" w:rsidRDefault="006F69A1" w:rsidP="00893F6A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F69A1" w:rsidRDefault="006F69A1" w:rsidP="00893F6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Giuseppina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F69A1" w:rsidRDefault="006F69A1" w:rsidP="00893F6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F69A1" w:rsidRDefault="00F832CF" w:rsidP="00893F6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BE6B01" w:rsidRDefault="00BE6B01" w:rsidP="00893F6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6F69A1" w:rsidRDefault="00893F6A" w:rsidP="00893F6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893F6A">
              <w:rPr>
                <w:rFonts w:cs="ArialMT"/>
                <w:sz w:val="24"/>
                <w:szCs w:val="28"/>
              </w:rPr>
              <w:t xml:space="preserve">L’utente non sembra avere problemi </w:t>
            </w:r>
            <w:r>
              <w:rPr>
                <w:rFonts w:cs="ArialMT"/>
                <w:sz w:val="24"/>
                <w:szCs w:val="28"/>
              </w:rPr>
              <w:t>nell’identificare la tipologia di un rifiuto.</w:t>
            </w:r>
          </w:p>
          <w:p w:rsidR="009C06FD" w:rsidRPr="00893F6A" w:rsidRDefault="009C06FD" w:rsidP="00893F6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6F69A1" w:rsidRDefault="006F69A1" w:rsidP="006F69A1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6F69A1" w:rsidRDefault="006F69A1" w:rsidP="006F69A1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6F69A1" w:rsidRDefault="006F69A1" w:rsidP="006F69A1">
      <w:pPr>
        <w:pStyle w:val="Titolo4"/>
      </w:pPr>
      <w:r>
        <w:t>Utente 6</w:t>
      </w:r>
    </w:p>
    <w:tbl>
      <w:tblPr>
        <w:tblStyle w:val="Tabellagriglia4-colore1"/>
        <w:tblW w:w="10632" w:type="dxa"/>
        <w:tblInd w:w="-431" w:type="dxa"/>
        <w:tblLook w:val="04A0" w:firstRow="1" w:lastRow="0" w:firstColumn="1" w:lastColumn="0" w:noHBand="0" w:noVBand="1"/>
      </w:tblPr>
      <w:tblGrid>
        <w:gridCol w:w="1277"/>
        <w:gridCol w:w="1769"/>
        <w:gridCol w:w="1402"/>
        <w:gridCol w:w="1790"/>
        <w:gridCol w:w="4394"/>
      </w:tblGrid>
      <w:tr w:rsidR="00BE6B01" w:rsidTr="008E0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:rsidR="006F69A1" w:rsidRPr="00465488" w:rsidRDefault="006F69A1" w:rsidP="008E0ED7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69" w:type="dxa"/>
            <w:vAlign w:val="center"/>
          </w:tcPr>
          <w:p w:rsidR="006F69A1" w:rsidRPr="00465488" w:rsidRDefault="006F69A1" w:rsidP="003278A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402" w:type="dxa"/>
            <w:vAlign w:val="center"/>
          </w:tcPr>
          <w:p w:rsidR="006F69A1" w:rsidRPr="00465488" w:rsidRDefault="006F69A1" w:rsidP="003278A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790" w:type="dxa"/>
            <w:vAlign w:val="center"/>
          </w:tcPr>
          <w:p w:rsidR="006F69A1" w:rsidRPr="00465488" w:rsidRDefault="006F69A1" w:rsidP="003278A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94" w:type="dxa"/>
            <w:vAlign w:val="center"/>
          </w:tcPr>
          <w:p w:rsidR="006F69A1" w:rsidRPr="00465488" w:rsidRDefault="006F69A1" w:rsidP="003278A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8869D1" w:rsidTr="0088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6F69A1" w:rsidRDefault="006F69A1" w:rsidP="00BE6B01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6F69A1" w:rsidRDefault="006F69A1" w:rsidP="00BE6B0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Giuseppe</w:t>
            </w:r>
          </w:p>
        </w:tc>
        <w:tc>
          <w:tcPr>
            <w:tcW w:w="1402" w:type="dxa"/>
            <w:shd w:val="clear" w:color="auto" w:fill="auto"/>
            <w:vAlign w:val="center"/>
          </w:tcPr>
          <w:p w:rsidR="006F69A1" w:rsidRDefault="006F69A1" w:rsidP="00BE6B0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49</w:t>
            </w:r>
          </w:p>
        </w:tc>
        <w:tc>
          <w:tcPr>
            <w:tcW w:w="1790" w:type="dxa"/>
            <w:shd w:val="clear" w:color="auto" w:fill="auto"/>
            <w:vAlign w:val="center"/>
          </w:tcPr>
          <w:p w:rsidR="006F69A1" w:rsidRDefault="00BE6B01" w:rsidP="00BE6B0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4394" w:type="dxa"/>
            <w:shd w:val="clear" w:color="auto" w:fill="auto"/>
          </w:tcPr>
          <w:p w:rsidR="00BE6B01" w:rsidRDefault="00BE6B01" w:rsidP="00BE6B0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BE6B01" w:rsidRDefault="00BE6B01" w:rsidP="00BE6B0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893F6A">
              <w:rPr>
                <w:rFonts w:cs="ArialMT"/>
                <w:sz w:val="24"/>
                <w:szCs w:val="28"/>
              </w:rPr>
              <w:t>L’utente non mostra nessun tipo di difficoltà nel</w:t>
            </w:r>
            <w:r>
              <w:rPr>
                <w:rFonts w:cs="ArialMT"/>
                <w:sz w:val="24"/>
                <w:szCs w:val="28"/>
              </w:rPr>
              <w:t>l’associare il giorno di conferimento alla tipologia di rifiuto.</w:t>
            </w:r>
          </w:p>
          <w:p w:rsidR="006F69A1" w:rsidRDefault="006F69A1" w:rsidP="0052523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BE6B01" w:rsidTr="008869D1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6F69A1" w:rsidRDefault="006F69A1" w:rsidP="00BE6B01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6F69A1" w:rsidRDefault="006F69A1" w:rsidP="00BE6B0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Giuseppe</w:t>
            </w:r>
          </w:p>
        </w:tc>
        <w:tc>
          <w:tcPr>
            <w:tcW w:w="1402" w:type="dxa"/>
            <w:shd w:val="clear" w:color="auto" w:fill="auto"/>
            <w:vAlign w:val="center"/>
          </w:tcPr>
          <w:p w:rsidR="006F69A1" w:rsidRDefault="006F69A1" w:rsidP="00BE6B0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49</w:t>
            </w:r>
          </w:p>
        </w:tc>
        <w:tc>
          <w:tcPr>
            <w:tcW w:w="1790" w:type="dxa"/>
            <w:shd w:val="clear" w:color="auto" w:fill="auto"/>
            <w:vAlign w:val="center"/>
          </w:tcPr>
          <w:p w:rsidR="006F69A1" w:rsidRDefault="00BE6B01" w:rsidP="00BE6B0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BE6B01" w:rsidRDefault="00BE6B01" w:rsidP="00BE6B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6F69A1" w:rsidRDefault="00BE6B01" w:rsidP="00BE6B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L’utente riesce facilmente a identificare la tipologia di un rifiuto.</w:t>
            </w:r>
          </w:p>
          <w:p w:rsidR="00BE6B01" w:rsidRDefault="00BE6B01" w:rsidP="00BE6B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6F69A1" w:rsidRDefault="006F69A1" w:rsidP="006F69A1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6F69A1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18401D" w:rsidRDefault="0018401D" w:rsidP="006F69A1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18401D" w:rsidRDefault="0018401D" w:rsidP="006F69A1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18401D" w:rsidRDefault="0018401D" w:rsidP="006F69A1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6F69A1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18401D" w:rsidRDefault="0018401D" w:rsidP="006F69A1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BE6B01" w:rsidRDefault="00BE6B01" w:rsidP="00BE6B01">
      <w:pPr>
        <w:pStyle w:val="Titolo4"/>
      </w:pPr>
      <w:r>
        <w:lastRenderedPageBreak/>
        <w:t>Utente 7</w:t>
      </w:r>
    </w:p>
    <w:tbl>
      <w:tblPr>
        <w:tblStyle w:val="Tabellagriglia4-colore1"/>
        <w:tblW w:w="10632" w:type="dxa"/>
        <w:tblInd w:w="-431" w:type="dxa"/>
        <w:tblLook w:val="04A0" w:firstRow="1" w:lastRow="0" w:firstColumn="1" w:lastColumn="0" w:noHBand="0" w:noVBand="1"/>
      </w:tblPr>
      <w:tblGrid>
        <w:gridCol w:w="1277"/>
        <w:gridCol w:w="1710"/>
        <w:gridCol w:w="1399"/>
        <w:gridCol w:w="1835"/>
        <w:gridCol w:w="4411"/>
      </w:tblGrid>
      <w:tr w:rsidR="008E0ED7" w:rsidTr="008D2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BE6B01" w:rsidRPr="00465488" w:rsidRDefault="00BE6B01" w:rsidP="008E0ED7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10" w:type="dxa"/>
          </w:tcPr>
          <w:p w:rsidR="00BE6B01" w:rsidRPr="00465488" w:rsidRDefault="00BE6B01" w:rsidP="008E0ED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BE6B01" w:rsidRPr="00465488" w:rsidRDefault="00BE6B01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BE6B01" w:rsidRPr="00465488" w:rsidRDefault="00BE6B01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411" w:type="dxa"/>
          </w:tcPr>
          <w:p w:rsidR="00BE6B01" w:rsidRPr="00465488" w:rsidRDefault="00BE6B01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8869D1" w:rsidTr="007A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BE6B01" w:rsidRDefault="00BE6B01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E6B01" w:rsidRDefault="00BE6B01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Michael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BE6B01" w:rsidRDefault="00BE6B01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20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BE6B01" w:rsidRDefault="00BE6B01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4411" w:type="dxa"/>
            <w:shd w:val="clear" w:color="auto" w:fill="auto"/>
          </w:tcPr>
          <w:p w:rsidR="00BE6B01" w:rsidRDefault="00BE6B01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BE6B01" w:rsidRDefault="00BE6B01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893F6A">
              <w:rPr>
                <w:rFonts w:cs="ArialMT"/>
                <w:sz w:val="24"/>
                <w:szCs w:val="28"/>
              </w:rPr>
              <w:t>L’utente non mostra nessun tipo di difficoltà nel</w:t>
            </w:r>
            <w:r>
              <w:rPr>
                <w:rFonts w:cs="ArialMT"/>
                <w:sz w:val="24"/>
                <w:szCs w:val="28"/>
              </w:rPr>
              <w:t>l’associare il giorno di conferimento alla tipologia di rifiuto.</w:t>
            </w:r>
          </w:p>
          <w:p w:rsidR="00BE6B01" w:rsidRDefault="00BE6B01" w:rsidP="0052523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8E0ED7" w:rsidTr="007A52C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BE6B01" w:rsidRDefault="00BE6B01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E6B01" w:rsidRDefault="00BE6B01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Michael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BE6B01" w:rsidRDefault="00BE6B01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20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BE6B01" w:rsidRDefault="00BE6B01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4411" w:type="dxa"/>
            <w:shd w:val="clear" w:color="auto" w:fill="auto"/>
          </w:tcPr>
          <w:p w:rsidR="00BE6B01" w:rsidRDefault="00BE6B01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BE6B01" w:rsidRDefault="00BE6B01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L’utente riesce facilmente a identificare la tipologia di un rifiuto.</w:t>
            </w:r>
          </w:p>
          <w:p w:rsidR="00BE6B01" w:rsidRDefault="00BE6B01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AB576C" w:rsidRDefault="00AB576C" w:rsidP="00AB576C">
      <w:pPr>
        <w:pStyle w:val="Titolo4"/>
      </w:pPr>
      <w:r>
        <w:t>Utente 8</w:t>
      </w:r>
    </w:p>
    <w:tbl>
      <w:tblPr>
        <w:tblStyle w:val="Tabellagriglia4-colore1"/>
        <w:tblW w:w="10632" w:type="dxa"/>
        <w:tblInd w:w="-431" w:type="dxa"/>
        <w:tblLook w:val="04A0" w:firstRow="1" w:lastRow="0" w:firstColumn="1" w:lastColumn="0" w:noHBand="0" w:noVBand="1"/>
      </w:tblPr>
      <w:tblGrid>
        <w:gridCol w:w="1277"/>
        <w:gridCol w:w="1710"/>
        <w:gridCol w:w="1399"/>
        <w:gridCol w:w="1835"/>
        <w:gridCol w:w="4411"/>
      </w:tblGrid>
      <w:tr w:rsidR="00AB576C" w:rsidTr="00AB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AB576C" w:rsidRPr="00465488" w:rsidRDefault="00AB576C" w:rsidP="00AB576C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10" w:type="dxa"/>
          </w:tcPr>
          <w:p w:rsidR="00AB576C" w:rsidRPr="00465488" w:rsidRDefault="00AB576C" w:rsidP="00AB576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AB576C" w:rsidRPr="00465488" w:rsidRDefault="00AB576C" w:rsidP="00AB576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AB576C" w:rsidRPr="00465488" w:rsidRDefault="00AB576C" w:rsidP="00AB576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</w:t>
            </w:r>
            <w:proofErr w:type="spellStart"/>
            <w:r>
              <w:rPr>
                <w:rFonts w:cs="ArialMT"/>
                <w:sz w:val="24"/>
                <w:szCs w:val="28"/>
              </w:rPr>
              <w:t>min</w:t>
            </w:r>
            <w:proofErr w:type="spellEnd"/>
            <w:r>
              <w:rPr>
                <w:rFonts w:cs="ArialMT"/>
                <w:sz w:val="24"/>
                <w:szCs w:val="28"/>
              </w:rPr>
              <w:t>)</w:t>
            </w:r>
          </w:p>
        </w:tc>
        <w:tc>
          <w:tcPr>
            <w:tcW w:w="4411" w:type="dxa"/>
          </w:tcPr>
          <w:p w:rsidR="00AB576C" w:rsidRPr="00465488" w:rsidRDefault="00AB576C" w:rsidP="00AB576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AB576C" w:rsidTr="00AB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AB576C" w:rsidRDefault="00AB576C" w:rsidP="00AB576C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AB576C" w:rsidRDefault="00AB576C" w:rsidP="00AB576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Paolo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AB576C" w:rsidRDefault="00AB576C" w:rsidP="00AB576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18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AB576C" w:rsidRDefault="003D5798" w:rsidP="00AB576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4411" w:type="dxa"/>
            <w:shd w:val="clear" w:color="auto" w:fill="auto"/>
          </w:tcPr>
          <w:p w:rsidR="00AB576C" w:rsidRDefault="00AB576C" w:rsidP="00AB576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AB576C" w:rsidRDefault="00AB576C" w:rsidP="00AB576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893F6A">
              <w:rPr>
                <w:rFonts w:cs="ArialMT"/>
                <w:sz w:val="24"/>
                <w:szCs w:val="28"/>
              </w:rPr>
              <w:t xml:space="preserve">L’utente </w:t>
            </w:r>
            <w:r>
              <w:rPr>
                <w:rFonts w:cs="ArialMT"/>
                <w:sz w:val="24"/>
                <w:szCs w:val="28"/>
              </w:rPr>
              <w:t>è in grado di associare immediatamente il giorno di conferimento alla tipologia di rifiuto.</w:t>
            </w:r>
          </w:p>
          <w:p w:rsidR="00AB576C" w:rsidRDefault="00AB576C" w:rsidP="00AB576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AB576C" w:rsidTr="00AB576C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AB576C" w:rsidRDefault="00AB576C" w:rsidP="00AB576C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AB576C" w:rsidRDefault="00AB576C" w:rsidP="00AB576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Paolo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AB576C" w:rsidRDefault="00AB576C" w:rsidP="00AB576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18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AB576C" w:rsidRDefault="00AB576C" w:rsidP="00AB576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4411" w:type="dxa"/>
            <w:shd w:val="clear" w:color="auto" w:fill="auto"/>
          </w:tcPr>
          <w:p w:rsidR="00AB576C" w:rsidRDefault="00AB576C" w:rsidP="00AB576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AB576C" w:rsidRDefault="00AB576C" w:rsidP="00AB576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 xml:space="preserve">L’utente non ha alcuna difficolta </w:t>
            </w:r>
            <w:proofErr w:type="gramStart"/>
            <w:r>
              <w:rPr>
                <w:rFonts w:cs="ArialMT"/>
                <w:color w:val="000000"/>
                <w:sz w:val="24"/>
                <w:szCs w:val="28"/>
              </w:rPr>
              <w:t>ad</w:t>
            </w:r>
            <w:proofErr w:type="gramEnd"/>
            <w:r>
              <w:rPr>
                <w:rFonts w:cs="ArialMT"/>
                <w:color w:val="000000"/>
                <w:sz w:val="24"/>
                <w:szCs w:val="28"/>
              </w:rPr>
              <w:t xml:space="preserve"> identificare la tipologia di un rifiuto.</w:t>
            </w:r>
          </w:p>
          <w:p w:rsidR="00AB576C" w:rsidRDefault="00AB576C" w:rsidP="00AB576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AB576C" w:rsidRDefault="00AB576C" w:rsidP="00AB576C">
      <w:pPr>
        <w:pStyle w:val="Titolo4"/>
      </w:pPr>
      <w:r>
        <w:t>Utente 9</w:t>
      </w:r>
    </w:p>
    <w:tbl>
      <w:tblPr>
        <w:tblStyle w:val="Tabellagriglia4-colore1"/>
        <w:tblW w:w="10632" w:type="dxa"/>
        <w:tblInd w:w="-431" w:type="dxa"/>
        <w:tblLook w:val="04A0" w:firstRow="1" w:lastRow="0" w:firstColumn="1" w:lastColumn="0" w:noHBand="0" w:noVBand="1"/>
      </w:tblPr>
      <w:tblGrid>
        <w:gridCol w:w="1277"/>
        <w:gridCol w:w="1710"/>
        <w:gridCol w:w="1399"/>
        <w:gridCol w:w="1835"/>
        <w:gridCol w:w="4411"/>
      </w:tblGrid>
      <w:tr w:rsidR="00AB576C" w:rsidTr="00AB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AB576C" w:rsidRPr="00465488" w:rsidRDefault="00AB576C" w:rsidP="00AB576C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10" w:type="dxa"/>
          </w:tcPr>
          <w:p w:rsidR="00AB576C" w:rsidRPr="00465488" w:rsidRDefault="00AB576C" w:rsidP="00AB576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AB576C" w:rsidRPr="00465488" w:rsidRDefault="00AB576C" w:rsidP="00AB576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AB576C" w:rsidRPr="00465488" w:rsidRDefault="00AB576C" w:rsidP="00AB576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</w:t>
            </w:r>
            <w:proofErr w:type="spellStart"/>
            <w:r>
              <w:rPr>
                <w:rFonts w:cs="ArialMT"/>
                <w:sz w:val="24"/>
                <w:szCs w:val="28"/>
              </w:rPr>
              <w:t>min</w:t>
            </w:r>
            <w:proofErr w:type="spellEnd"/>
            <w:r>
              <w:rPr>
                <w:rFonts w:cs="ArialMT"/>
                <w:sz w:val="24"/>
                <w:szCs w:val="28"/>
              </w:rPr>
              <w:t>)</w:t>
            </w:r>
          </w:p>
        </w:tc>
        <w:tc>
          <w:tcPr>
            <w:tcW w:w="4411" w:type="dxa"/>
          </w:tcPr>
          <w:p w:rsidR="00AB576C" w:rsidRPr="00465488" w:rsidRDefault="00AB576C" w:rsidP="00AB576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AB576C" w:rsidTr="00AB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AB576C" w:rsidRDefault="00AB576C" w:rsidP="00AB576C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AB576C" w:rsidRDefault="00AB576C" w:rsidP="00AB576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Antonio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AB576C" w:rsidRDefault="00AB576C" w:rsidP="00AB576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60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AB576C" w:rsidRDefault="00AB576C" w:rsidP="00AB576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4411" w:type="dxa"/>
            <w:shd w:val="clear" w:color="auto" w:fill="auto"/>
          </w:tcPr>
          <w:p w:rsidR="00AB576C" w:rsidRDefault="00AB576C" w:rsidP="00AB576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AB576C" w:rsidRDefault="00AB576C" w:rsidP="00AB576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893F6A">
              <w:rPr>
                <w:rFonts w:cs="ArialMT"/>
                <w:sz w:val="24"/>
                <w:szCs w:val="28"/>
              </w:rPr>
              <w:t xml:space="preserve">L’utente </w:t>
            </w:r>
            <w:r>
              <w:rPr>
                <w:rFonts w:cs="ArialMT"/>
                <w:sz w:val="24"/>
                <w:szCs w:val="28"/>
              </w:rPr>
              <w:t>è in grado di associare senza problemi il giorno di conferimento alla tipologia di rifiuto.</w:t>
            </w:r>
          </w:p>
          <w:p w:rsidR="00AB576C" w:rsidRDefault="00AB576C" w:rsidP="00AB576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AB576C" w:rsidTr="00AB576C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AB576C" w:rsidRDefault="00AB576C" w:rsidP="00AB576C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AB576C" w:rsidRDefault="00AB576C" w:rsidP="00AB576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Antonio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AB576C" w:rsidRDefault="00AB576C" w:rsidP="00AB576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60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AB576C" w:rsidRDefault="00AB576C" w:rsidP="00AB576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4411" w:type="dxa"/>
            <w:shd w:val="clear" w:color="auto" w:fill="auto"/>
          </w:tcPr>
          <w:p w:rsidR="00AB576C" w:rsidRDefault="00AB576C" w:rsidP="00AB576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AB576C" w:rsidRDefault="00AB576C" w:rsidP="00AB576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 xml:space="preserve">L’utente, dopo iniziali difficoltà, è riuscito </w:t>
            </w:r>
            <w:proofErr w:type="gramStart"/>
            <w:r>
              <w:rPr>
                <w:rFonts w:cs="ArialMT"/>
                <w:color w:val="000000"/>
                <w:sz w:val="24"/>
                <w:szCs w:val="28"/>
              </w:rPr>
              <w:t>ad</w:t>
            </w:r>
            <w:proofErr w:type="gramEnd"/>
            <w:r>
              <w:rPr>
                <w:rFonts w:cs="ArialMT"/>
                <w:color w:val="000000"/>
                <w:sz w:val="24"/>
                <w:szCs w:val="28"/>
              </w:rPr>
              <w:t xml:space="preserve"> identificare la tipologia di un rifiuto.</w:t>
            </w:r>
          </w:p>
          <w:p w:rsidR="00AB576C" w:rsidRDefault="00AB576C" w:rsidP="00AB576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8D216B" w:rsidRDefault="008D216B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8E0ED7" w:rsidRPr="00293159" w:rsidRDefault="00525234" w:rsidP="008E0ED7">
      <w:pPr>
        <w:pStyle w:val="Titolo3"/>
      </w:pPr>
      <w:bookmarkStart w:id="23" w:name="_Toc185595"/>
      <w:r>
        <w:t>3</w:t>
      </w:r>
      <w:r w:rsidR="008E0ED7">
        <w:t>.1.2 Operatori ecologici</w:t>
      </w:r>
      <w:bookmarkEnd w:id="23"/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525234" w:rsidP="00525234">
      <w:pPr>
        <w:pStyle w:val="Titolo4"/>
      </w:pPr>
      <w:r>
        <w:t>Utente 1</w:t>
      </w:r>
    </w:p>
    <w:tbl>
      <w:tblPr>
        <w:tblStyle w:val="Tabellagriglia4-colore1"/>
        <w:tblW w:w="10632" w:type="dxa"/>
        <w:tblInd w:w="-504" w:type="dxa"/>
        <w:tblLook w:val="04A0" w:firstRow="1" w:lastRow="0" w:firstColumn="1" w:lastColumn="0" w:noHBand="0" w:noVBand="1"/>
      </w:tblPr>
      <w:tblGrid>
        <w:gridCol w:w="1263"/>
        <w:gridCol w:w="1797"/>
        <w:gridCol w:w="1399"/>
        <w:gridCol w:w="1835"/>
        <w:gridCol w:w="4338"/>
      </w:tblGrid>
      <w:tr w:rsidR="00525234" w:rsidTr="0052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97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38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525234" w:rsidTr="007A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Fabrizio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36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4338" w:type="dxa"/>
            <w:shd w:val="clear" w:color="auto" w:fill="auto"/>
          </w:tcPr>
          <w:p w:rsidR="00525234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525234" w:rsidRDefault="007A52C0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L’utente non mostra nessun tipo di difficoltà nell’identificare il proprietario di un cestino.</w:t>
            </w:r>
          </w:p>
          <w:p w:rsidR="007A52C0" w:rsidRDefault="007A52C0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525234" w:rsidTr="007A52C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Fabrizio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36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4338" w:type="dxa"/>
            <w:shd w:val="clear" w:color="auto" w:fill="auto"/>
          </w:tcPr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7A52C0" w:rsidRDefault="007A52C0" w:rsidP="007A52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7A52C0">
              <w:rPr>
                <w:rFonts w:cs="ArialMT"/>
                <w:sz w:val="24"/>
                <w:szCs w:val="28"/>
              </w:rPr>
              <w:lastRenderedPageBreak/>
              <w:t xml:space="preserve">L’utente individuato </w:t>
            </w:r>
            <w:r>
              <w:rPr>
                <w:rFonts w:cs="ArialMT"/>
                <w:sz w:val="24"/>
                <w:szCs w:val="28"/>
              </w:rPr>
              <w:t xml:space="preserve">il proprietario di un cestino </w:t>
            </w:r>
            <w:r w:rsidRPr="007A52C0">
              <w:rPr>
                <w:rFonts w:cs="ArialMT"/>
                <w:sz w:val="24"/>
                <w:szCs w:val="28"/>
              </w:rPr>
              <w:t xml:space="preserve">capisce subito </w:t>
            </w:r>
            <w:r>
              <w:rPr>
                <w:rFonts w:cs="ArialMT"/>
                <w:sz w:val="24"/>
                <w:szCs w:val="28"/>
              </w:rPr>
              <w:t>come comunicare al dipendente dell’assessorato all’ambiente un infrazione commessa dal cittadino.</w:t>
            </w:r>
          </w:p>
          <w:p w:rsidR="007A52C0" w:rsidRDefault="007A52C0" w:rsidP="007A52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18401D" w:rsidRDefault="0018401D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525234" w:rsidP="00525234">
      <w:pPr>
        <w:pStyle w:val="Titolo4"/>
      </w:pPr>
      <w:r>
        <w:t>Utente 2</w:t>
      </w:r>
    </w:p>
    <w:tbl>
      <w:tblPr>
        <w:tblStyle w:val="Tabellagriglia4-colore1"/>
        <w:tblW w:w="10632" w:type="dxa"/>
        <w:tblInd w:w="-504" w:type="dxa"/>
        <w:tblLook w:val="04A0" w:firstRow="1" w:lastRow="0" w:firstColumn="1" w:lastColumn="0" w:noHBand="0" w:noVBand="1"/>
      </w:tblPr>
      <w:tblGrid>
        <w:gridCol w:w="1263"/>
        <w:gridCol w:w="1797"/>
        <w:gridCol w:w="1399"/>
        <w:gridCol w:w="1835"/>
        <w:gridCol w:w="4338"/>
      </w:tblGrid>
      <w:tr w:rsidR="00525234" w:rsidTr="0052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97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38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525234" w:rsidTr="007A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8A3C9E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Marco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8A3C9E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45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4338" w:type="dxa"/>
            <w:shd w:val="clear" w:color="auto" w:fill="auto"/>
          </w:tcPr>
          <w:p w:rsidR="007A52C0" w:rsidRDefault="007A52C0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525234" w:rsidRDefault="007A52C0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L’utente non mostra nessun tipo di difficoltà nell’identificare il proprietario di un cestino.</w:t>
            </w: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525234" w:rsidTr="007A52C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8A3C9E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Marco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45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</w:t>
            </w:r>
          </w:p>
        </w:tc>
        <w:tc>
          <w:tcPr>
            <w:tcW w:w="4338" w:type="dxa"/>
            <w:shd w:val="clear" w:color="auto" w:fill="auto"/>
          </w:tcPr>
          <w:p w:rsidR="007A52C0" w:rsidRDefault="007A52C0" w:rsidP="007A52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7A52C0" w:rsidRDefault="007A52C0" w:rsidP="007A52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7A52C0">
              <w:rPr>
                <w:rFonts w:cs="ArialMT"/>
                <w:sz w:val="24"/>
                <w:szCs w:val="28"/>
              </w:rPr>
              <w:t xml:space="preserve">L’utente individuato </w:t>
            </w:r>
            <w:r>
              <w:rPr>
                <w:rFonts w:cs="ArialMT"/>
                <w:sz w:val="24"/>
                <w:szCs w:val="28"/>
              </w:rPr>
              <w:t xml:space="preserve">il proprietario di un cestino </w:t>
            </w:r>
            <w:r w:rsidRPr="007A52C0">
              <w:rPr>
                <w:rFonts w:cs="ArialMT"/>
                <w:sz w:val="24"/>
                <w:szCs w:val="28"/>
              </w:rPr>
              <w:t xml:space="preserve">capisce subito </w:t>
            </w:r>
            <w:r>
              <w:rPr>
                <w:rFonts w:cs="ArialMT"/>
                <w:sz w:val="24"/>
                <w:szCs w:val="28"/>
              </w:rPr>
              <w:t>come comunicare al dipendente dell’assessorato all’ambiente un infrazione commessa dal cittadino.</w:t>
            </w: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7A52C0" w:rsidRDefault="007A52C0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pStyle w:val="Titolo4"/>
      </w:pPr>
      <w:r>
        <w:t>Utente 3</w:t>
      </w:r>
    </w:p>
    <w:tbl>
      <w:tblPr>
        <w:tblStyle w:val="Tabellagriglia4-colore1"/>
        <w:tblW w:w="10632" w:type="dxa"/>
        <w:tblInd w:w="-504" w:type="dxa"/>
        <w:tblLook w:val="04A0" w:firstRow="1" w:lastRow="0" w:firstColumn="1" w:lastColumn="0" w:noHBand="0" w:noVBand="1"/>
      </w:tblPr>
      <w:tblGrid>
        <w:gridCol w:w="1263"/>
        <w:gridCol w:w="1797"/>
        <w:gridCol w:w="1399"/>
        <w:gridCol w:w="1835"/>
        <w:gridCol w:w="4338"/>
      </w:tblGrid>
      <w:tr w:rsidR="00525234" w:rsidTr="0052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97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38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525234" w:rsidTr="007A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Rossella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39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4338" w:type="dxa"/>
            <w:shd w:val="clear" w:color="auto" w:fill="auto"/>
          </w:tcPr>
          <w:p w:rsidR="00525234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525234" w:rsidRDefault="007A52C0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L’utente non mostra nessun tipo di difficoltà nell’identificare il proprietario di un cestino.</w:t>
            </w:r>
          </w:p>
          <w:p w:rsidR="007A52C0" w:rsidRDefault="007A52C0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525234" w:rsidTr="007A52C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Rossella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39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4338" w:type="dxa"/>
            <w:shd w:val="clear" w:color="auto" w:fill="auto"/>
          </w:tcPr>
          <w:p w:rsidR="007A52C0" w:rsidRDefault="007A52C0" w:rsidP="007A52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7A52C0" w:rsidRDefault="007A52C0" w:rsidP="007A52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7A52C0">
              <w:rPr>
                <w:rFonts w:cs="ArialMT"/>
                <w:sz w:val="24"/>
                <w:szCs w:val="28"/>
              </w:rPr>
              <w:t xml:space="preserve">L’utente individuato </w:t>
            </w:r>
            <w:r>
              <w:rPr>
                <w:rFonts w:cs="ArialMT"/>
                <w:sz w:val="24"/>
                <w:szCs w:val="28"/>
              </w:rPr>
              <w:t xml:space="preserve">il proprietario di un cestino </w:t>
            </w:r>
            <w:r w:rsidRPr="007A52C0">
              <w:rPr>
                <w:rFonts w:cs="ArialMT"/>
                <w:sz w:val="24"/>
                <w:szCs w:val="28"/>
              </w:rPr>
              <w:t xml:space="preserve">capisce subito </w:t>
            </w:r>
            <w:r>
              <w:rPr>
                <w:rFonts w:cs="ArialMT"/>
                <w:sz w:val="24"/>
                <w:szCs w:val="28"/>
              </w:rPr>
              <w:t>come comunicare al dipendente dell’assessorato all’ambiente un infrazione commessa dal cittadino.</w:t>
            </w: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pStyle w:val="Titolo4"/>
      </w:pPr>
      <w:r>
        <w:t>Utente 4</w:t>
      </w:r>
    </w:p>
    <w:tbl>
      <w:tblPr>
        <w:tblStyle w:val="Tabellagriglia4-colore1"/>
        <w:tblW w:w="10632" w:type="dxa"/>
        <w:tblInd w:w="-504" w:type="dxa"/>
        <w:tblLook w:val="04A0" w:firstRow="1" w:lastRow="0" w:firstColumn="1" w:lastColumn="0" w:noHBand="0" w:noVBand="1"/>
      </w:tblPr>
      <w:tblGrid>
        <w:gridCol w:w="1263"/>
        <w:gridCol w:w="1797"/>
        <w:gridCol w:w="1399"/>
        <w:gridCol w:w="1835"/>
        <w:gridCol w:w="4338"/>
      </w:tblGrid>
      <w:tr w:rsidR="00525234" w:rsidTr="0052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97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38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525234" w:rsidTr="00AB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5168D5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Simone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5168D5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28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AB576C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4338" w:type="dxa"/>
            <w:shd w:val="clear" w:color="auto" w:fill="auto"/>
          </w:tcPr>
          <w:p w:rsidR="00525234" w:rsidRDefault="00525234" w:rsidP="00AB576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AB576C" w:rsidRDefault="00AB576C" w:rsidP="00AB576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>
              <w:rPr>
                <w:rFonts w:cs="ArialMT"/>
                <w:sz w:val="24"/>
                <w:szCs w:val="28"/>
              </w:rPr>
              <w:t>L’utente è in grado di identificare in maniera rapida ed efficace il proprietario di un cestino</w:t>
            </w:r>
          </w:p>
          <w:p w:rsidR="00525234" w:rsidRDefault="00525234" w:rsidP="00AB576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525234" w:rsidTr="007A52C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5168D5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Simone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5168D5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28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AB576C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4338" w:type="dxa"/>
            <w:shd w:val="clear" w:color="auto" w:fill="auto"/>
          </w:tcPr>
          <w:p w:rsidR="00525234" w:rsidRDefault="00525234" w:rsidP="00AB576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525234" w:rsidRDefault="00AB576C" w:rsidP="00AB576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 xml:space="preserve">L’utente comprende immediatamente come comunicare una infrazione </w:t>
            </w:r>
            <w:r>
              <w:rPr>
                <w:rFonts w:cs="ArialMT"/>
                <w:color w:val="000000"/>
                <w:sz w:val="24"/>
                <w:szCs w:val="28"/>
              </w:rPr>
              <w:lastRenderedPageBreak/>
              <w:t>commessa dal cittadino appena scansionato al dipendente dell’assessorato all’ambiente</w:t>
            </w:r>
          </w:p>
          <w:p w:rsidR="00AB576C" w:rsidRDefault="00AB576C" w:rsidP="00AB576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8D216B" w:rsidP="008D216B">
      <w:pPr>
        <w:pStyle w:val="Titolo5"/>
      </w:pPr>
      <w:r>
        <w:t>Utente 5</w:t>
      </w:r>
    </w:p>
    <w:tbl>
      <w:tblPr>
        <w:tblStyle w:val="Tabellagriglia4-colore1"/>
        <w:tblW w:w="10632" w:type="dxa"/>
        <w:tblInd w:w="-504" w:type="dxa"/>
        <w:tblLook w:val="04A0" w:firstRow="1" w:lastRow="0" w:firstColumn="1" w:lastColumn="0" w:noHBand="0" w:noVBand="1"/>
      </w:tblPr>
      <w:tblGrid>
        <w:gridCol w:w="1263"/>
        <w:gridCol w:w="1797"/>
        <w:gridCol w:w="1399"/>
        <w:gridCol w:w="1835"/>
        <w:gridCol w:w="4338"/>
      </w:tblGrid>
      <w:tr w:rsidR="008D216B" w:rsidTr="00AB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8D216B" w:rsidRPr="00465488" w:rsidRDefault="008D216B" w:rsidP="00AB576C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97" w:type="dxa"/>
          </w:tcPr>
          <w:p w:rsidR="008D216B" w:rsidRPr="00465488" w:rsidRDefault="008D216B" w:rsidP="00AB576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8D216B" w:rsidRPr="00465488" w:rsidRDefault="008D216B" w:rsidP="00AB576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8D216B" w:rsidRPr="00465488" w:rsidRDefault="008D216B" w:rsidP="00AB576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38" w:type="dxa"/>
          </w:tcPr>
          <w:p w:rsidR="008D216B" w:rsidRPr="00465488" w:rsidRDefault="008D216B" w:rsidP="00AB576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8D216B" w:rsidTr="007A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8D216B" w:rsidRDefault="008D216B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8D216B" w:rsidRDefault="00AB576C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Lucia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8D216B" w:rsidRDefault="00AB576C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55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8D216B" w:rsidRDefault="00AB576C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</w:t>
            </w:r>
          </w:p>
        </w:tc>
        <w:tc>
          <w:tcPr>
            <w:tcW w:w="4338" w:type="dxa"/>
            <w:shd w:val="clear" w:color="auto" w:fill="auto"/>
          </w:tcPr>
          <w:p w:rsidR="008D216B" w:rsidRDefault="008D216B" w:rsidP="00AB576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8D216B" w:rsidRDefault="00C764C1" w:rsidP="00AB576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 xml:space="preserve">L’utente, dopo le iniziali difficoltà derivanti dalla mancata conoscenza del funzionamento delle tecnologie utilizzate, è riuscita </w:t>
            </w:r>
            <w:proofErr w:type="gramStart"/>
            <w:r>
              <w:rPr>
                <w:rFonts w:cs="ArialMT"/>
                <w:color w:val="000000"/>
                <w:sz w:val="24"/>
                <w:szCs w:val="28"/>
              </w:rPr>
              <w:t>ad</w:t>
            </w:r>
            <w:proofErr w:type="gramEnd"/>
            <w:r>
              <w:rPr>
                <w:rFonts w:cs="ArialMT"/>
                <w:color w:val="000000"/>
                <w:sz w:val="24"/>
                <w:szCs w:val="28"/>
              </w:rPr>
              <w:t xml:space="preserve"> identificare il proprietario di un cestino</w:t>
            </w:r>
          </w:p>
          <w:p w:rsidR="00C764C1" w:rsidRDefault="00C764C1" w:rsidP="00AB576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8D216B" w:rsidTr="007A52C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8D216B" w:rsidRDefault="008D216B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8D216B" w:rsidRDefault="00AB576C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Lucia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8D216B" w:rsidRDefault="00AB576C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55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8D216B" w:rsidRDefault="00C764C1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4338" w:type="dxa"/>
            <w:shd w:val="clear" w:color="auto" w:fill="auto"/>
          </w:tcPr>
          <w:p w:rsidR="008D216B" w:rsidRDefault="008D216B" w:rsidP="00AB576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C764C1" w:rsidRDefault="00C764C1" w:rsidP="00AB576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L’utente è stato in grado di individuare in maniera rapida il modo di comunicare l’infrazione del cittadino al responsabile comunale</w:t>
            </w:r>
          </w:p>
          <w:p w:rsidR="008D216B" w:rsidRDefault="008D216B" w:rsidP="00AB576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Pr="00293159" w:rsidRDefault="00525234" w:rsidP="00525234">
      <w:pPr>
        <w:pStyle w:val="Titolo3"/>
      </w:pPr>
      <w:bookmarkStart w:id="24" w:name="_Toc185596"/>
      <w:r>
        <w:t>3.1.2 Dipendenti dell’assessorato all’ambiente</w:t>
      </w:r>
      <w:bookmarkEnd w:id="24"/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pStyle w:val="Titolo4"/>
      </w:pPr>
      <w:r>
        <w:t>Utente 1</w:t>
      </w:r>
    </w:p>
    <w:tbl>
      <w:tblPr>
        <w:tblStyle w:val="Tabellagriglia4-colore1"/>
        <w:tblW w:w="10632" w:type="dxa"/>
        <w:tblInd w:w="-504" w:type="dxa"/>
        <w:tblLook w:val="04A0" w:firstRow="1" w:lastRow="0" w:firstColumn="1" w:lastColumn="0" w:noHBand="0" w:noVBand="1"/>
      </w:tblPr>
      <w:tblGrid>
        <w:gridCol w:w="1263"/>
        <w:gridCol w:w="1797"/>
        <w:gridCol w:w="1399"/>
        <w:gridCol w:w="1835"/>
        <w:gridCol w:w="4338"/>
      </w:tblGrid>
      <w:tr w:rsidR="00525234" w:rsidTr="0052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97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38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525234" w:rsidTr="007A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5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Giulia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40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7E21AE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</w:t>
            </w:r>
          </w:p>
        </w:tc>
        <w:tc>
          <w:tcPr>
            <w:tcW w:w="4338" w:type="dxa"/>
            <w:shd w:val="clear" w:color="auto" w:fill="auto"/>
          </w:tcPr>
          <w:p w:rsidR="00525234" w:rsidRPr="007E21AE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0"/>
                <w:szCs w:val="28"/>
              </w:rPr>
            </w:pPr>
          </w:p>
          <w:p w:rsidR="007E21AE" w:rsidRDefault="007E21AE" w:rsidP="007E21A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7E21AE">
              <w:rPr>
                <w:rFonts w:cs="ArialMT"/>
                <w:sz w:val="24"/>
                <w:szCs w:val="28"/>
              </w:rPr>
              <w:t>L’utente</w:t>
            </w:r>
            <w:r>
              <w:rPr>
                <w:rFonts w:cs="ArialMT"/>
                <w:sz w:val="24"/>
                <w:szCs w:val="28"/>
              </w:rPr>
              <w:t xml:space="preserve"> riesce a comunicare</w:t>
            </w:r>
            <w:r w:rsidRPr="007E21AE">
              <w:rPr>
                <w:rFonts w:cs="ArialMT"/>
                <w:sz w:val="24"/>
                <w:szCs w:val="28"/>
              </w:rPr>
              <w:t xml:space="preserve"> velocemente </w:t>
            </w:r>
            <w:r>
              <w:rPr>
                <w:rFonts w:cs="ArialMT"/>
                <w:sz w:val="24"/>
                <w:szCs w:val="28"/>
              </w:rPr>
              <w:t>ad un cittadino un infrazione da lui commessa.</w:t>
            </w:r>
          </w:p>
          <w:p w:rsidR="007E21AE" w:rsidRDefault="007E21AE" w:rsidP="007E21A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525234" w:rsidTr="007A52C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6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Giulia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40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7E21AE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</w:t>
            </w:r>
          </w:p>
        </w:tc>
        <w:tc>
          <w:tcPr>
            <w:tcW w:w="4338" w:type="dxa"/>
            <w:shd w:val="clear" w:color="auto" w:fill="auto"/>
          </w:tcPr>
          <w:p w:rsidR="007E21AE" w:rsidRDefault="007E21AE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525234" w:rsidRDefault="007E21AE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All’utente risulta abbastanza semplice modificare il calendario dei giorni di conferimento dei rifiuti e comunicare la modifica al cittadino.</w:t>
            </w: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8275D" w:rsidRDefault="0038275D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pStyle w:val="Titolo4"/>
      </w:pPr>
      <w:r>
        <w:t>Utente 2</w:t>
      </w:r>
    </w:p>
    <w:tbl>
      <w:tblPr>
        <w:tblStyle w:val="Tabellagriglia4-colore1"/>
        <w:tblW w:w="10632" w:type="dxa"/>
        <w:tblInd w:w="-504" w:type="dxa"/>
        <w:tblLook w:val="04A0" w:firstRow="1" w:lastRow="0" w:firstColumn="1" w:lastColumn="0" w:noHBand="0" w:noVBand="1"/>
      </w:tblPr>
      <w:tblGrid>
        <w:gridCol w:w="1263"/>
        <w:gridCol w:w="1797"/>
        <w:gridCol w:w="1399"/>
        <w:gridCol w:w="1835"/>
        <w:gridCol w:w="4338"/>
      </w:tblGrid>
      <w:tr w:rsidR="00525234" w:rsidTr="0052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97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38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525234" w:rsidTr="007A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5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Federico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32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6E690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4338" w:type="dxa"/>
            <w:shd w:val="clear" w:color="auto" w:fill="auto"/>
          </w:tcPr>
          <w:p w:rsidR="007E21AE" w:rsidRDefault="007E21AE" w:rsidP="007E21A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7E21AE" w:rsidRDefault="007E21AE" w:rsidP="007E21A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7E21AE">
              <w:rPr>
                <w:rFonts w:cs="ArialMT"/>
                <w:sz w:val="24"/>
                <w:szCs w:val="28"/>
              </w:rPr>
              <w:t>L’utente</w:t>
            </w:r>
            <w:r>
              <w:rPr>
                <w:rFonts w:cs="ArialMT"/>
                <w:sz w:val="24"/>
                <w:szCs w:val="28"/>
              </w:rPr>
              <w:t xml:space="preserve"> riesce a comunicare</w:t>
            </w:r>
            <w:r w:rsidRPr="007E21AE">
              <w:rPr>
                <w:rFonts w:cs="ArialMT"/>
                <w:sz w:val="24"/>
                <w:szCs w:val="28"/>
              </w:rPr>
              <w:t xml:space="preserve"> velocemente </w:t>
            </w:r>
            <w:r>
              <w:rPr>
                <w:rFonts w:cs="ArialMT"/>
                <w:sz w:val="24"/>
                <w:szCs w:val="28"/>
              </w:rPr>
              <w:t>ad un cittadino un infrazione da lui commessa.</w:t>
            </w: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525234" w:rsidTr="007A52C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6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Federico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32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7E21AE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</w:t>
            </w:r>
          </w:p>
        </w:tc>
        <w:tc>
          <w:tcPr>
            <w:tcW w:w="4338" w:type="dxa"/>
            <w:shd w:val="clear" w:color="auto" w:fill="auto"/>
          </w:tcPr>
          <w:p w:rsidR="007E21AE" w:rsidRDefault="007E21AE" w:rsidP="007E21A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7E21AE" w:rsidRDefault="007E21AE" w:rsidP="007E21A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All’utente risulta abbastanza semplice modificare il calendario dei giorni di conferimento dei rifiuti e comunicare la modifica al cittadino.</w:t>
            </w: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B41AE" w:rsidRDefault="005B41AE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B41AE" w:rsidRDefault="005B41AE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pStyle w:val="Titolo4"/>
      </w:pPr>
      <w:r>
        <w:t>Utente 3</w:t>
      </w:r>
    </w:p>
    <w:tbl>
      <w:tblPr>
        <w:tblStyle w:val="Tabellagriglia4-colore1"/>
        <w:tblW w:w="10632" w:type="dxa"/>
        <w:tblInd w:w="-504" w:type="dxa"/>
        <w:tblLook w:val="04A0" w:firstRow="1" w:lastRow="0" w:firstColumn="1" w:lastColumn="0" w:noHBand="0" w:noVBand="1"/>
      </w:tblPr>
      <w:tblGrid>
        <w:gridCol w:w="1263"/>
        <w:gridCol w:w="1797"/>
        <w:gridCol w:w="1399"/>
        <w:gridCol w:w="1835"/>
        <w:gridCol w:w="4338"/>
      </w:tblGrid>
      <w:tr w:rsidR="00525234" w:rsidTr="0052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97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38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525234" w:rsidTr="007A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5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Marta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28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6E690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4338" w:type="dxa"/>
            <w:shd w:val="clear" w:color="auto" w:fill="auto"/>
          </w:tcPr>
          <w:p w:rsidR="00525234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7E21AE" w:rsidRDefault="007E21AE" w:rsidP="007E21A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7E21AE">
              <w:rPr>
                <w:rFonts w:cs="ArialMT"/>
                <w:sz w:val="24"/>
                <w:szCs w:val="28"/>
              </w:rPr>
              <w:t>L’utente</w:t>
            </w:r>
            <w:r>
              <w:rPr>
                <w:rFonts w:cs="ArialMT"/>
                <w:sz w:val="24"/>
                <w:szCs w:val="28"/>
              </w:rPr>
              <w:t xml:space="preserve"> riesce a comunicare</w:t>
            </w:r>
            <w:r w:rsidRPr="007E21AE">
              <w:rPr>
                <w:rFonts w:cs="ArialMT"/>
                <w:sz w:val="24"/>
                <w:szCs w:val="28"/>
              </w:rPr>
              <w:t xml:space="preserve"> velocemente </w:t>
            </w:r>
            <w:r>
              <w:rPr>
                <w:rFonts w:cs="ArialMT"/>
                <w:sz w:val="24"/>
                <w:szCs w:val="28"/>
              </w:rPr>
              <w:t>ad un cittadino un infrazione da lui commessa.</w:t>
            </w: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525234" w:rsidTr="007A52C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6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Marta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28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7E21AE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4338" w:type="dxa"/>
            <w:shd w:val="clear" w:color="auto" w:fill="auto"/>
          </w:tcPr>
          <w:p w:rsidR="007E21AE" w:rsidRDefault="007E21AE" w:rsidP="007E21A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7E21AE" w:rsidRDefault="007E21AE" w:rsidP="007E21A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All’utente risulta abbastanza semplice modificare il calendario dei giorni di conferimento dei rifiuti e comunicare la modifica al cittadino.</w:t>
            </w: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pStyle w:val="Titolo4"/>
      </w:pPr>
      <w:r>
        <w:t>Utente 4</w:t>
      </w:r>
    </w:p>
    <w:tbl>
      <w:tblPr>
        <w:tblStyle w:val="Tabellagriglia4-colore1"/>
        <w:tblW w:w="10632" w:type="dxa"/>
        <w:tblInd w:w="-504" w:type="dxa"/>
        <w:tblLook w:val="04A0" w:firstRow="1" w:lastRow="0" w:firstColumn="1" w:lastColumn="0" w:noHBand="0" w:noVBand="1"/>
      </w:tblPr>
      <w:tblGrid>
        <w:gridCol w:w="1263"/>
        <w:gridCol w:w="1797"/>
        <w:gridCol w:w="1399"/>
        <w:gridCol w:w="1835"/>
        <w:gridCol w:w="4338"/>
      </w:tblGrid>
      <w:tr w:rsidR="00525234" w:rsidTr="0052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97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38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525234" w:rsidTr="007A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5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C764C1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Marcello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C764C1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40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C764C1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</w:t>
            </w:r>
          </w:p>
        </w:tc>
        <w:tc>
          <w:tcPr>
            <w:tcW w:w="4338" w:type="dxa"/>
            <w:shd w:val="clear" w:color="auto" w:fill="auto"/>
          </w:tcPr>
          <w:p w:rsidR="00525234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525234" w:rsidRDefault="00C764C1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L’utente è in grado di comprendere autonomamente i passaggi da effettuare per comunicare ad un cittadino l’infrazione da lui commessa</w:t>
            </w:r>
          </w:p>
          <w:p w:rsidR="00C764C1" w:rsidRDefault="00C764C1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525234" w:rsidTr="007A52C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6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C764C1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Marcello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C764C1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40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C764C1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</w:t>
            </w:r>
          </w:p>
        </w:tc>
        <w:tc>
          <w:tcPr>
            <w:tcW w:w="4338" w:type="dxa"/>
            <w:shd w:val="clear" w:color="auto" w:fill="auto"/>
          </w:tcPr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C764C1" w:rsidRDefault="00C764C1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lastRenderedPageBreak/>
              <w:t>All’utente risulta facile effettuare la modifica del calendario dei giorni di conferimento e comunicare la modifica al cittadino</w:t>
            </w: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8D216B" w:rsidRDefault="008D216B" w:rsidP="008D216B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8D216B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8D216B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8D216B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8D216B" w:rsidRDefault="008D216B" w:rsidP="008D216B">
      <w:pPr>
        <w:pStyle w:val="Titolo4"/>
      </w:pPr>
      <w:r>
        <w:t>Utente 5</w:t>
      </w:r>
    </w:p>
    <w:tbl>
      <w:tblPr>
        <w:tblStyle w:val="Tabellagriglia4-colore1"/>
        <w:tblW w:w="10632" w:type="dxa"/>
        <w:tblInd w:w="-504" w:type="dxa"/>
        <w:tblLook w:val="04A0" w:firstRow="1" w:lastRow="0" w:firstColumn="1" w:lastColumn="0" w:noHBand="0" w:noVBand="1"/>
      </w:tblPr>
      <w:tblGrid>
        <w:gridCol w:w="1263"/>
        <w:gridCol w:w="1797"/>
        <w:gridCol w:w="1399"/>
        <w:gridCol w:w="1835"/>
        <w:gridCol w:w="4338"/>
      </w:tblGrid>
      <w:tr w:rsidR="008D216B" w:rsidTr="00AB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8D216B" w:rsidRPr="00465488" w:rsidRDefault="008D216B" w:rsidP="00AB576C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97" w:type="dxa"/>
          </w:tcPr>
          <w:p w:rsidR="008D216B" w:rsidRPr="00465488" w:rsidRDefault="008D216B" w:rsidP="00AB576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8D216B" w:rsidRPr="00465488" w:rsidRDefault="008D216B" w:rsidP="00AB576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8D216B" w:rsidRPr="00465488" w:rsidRDefault="008D216B" w:rsidP="00AB576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38" w:type="dxa"/>
          </w:tcPr>
          <w:p w:rsidR="008D216B" w:rsidRPr="00465488" w:rsidRDefault="008D216B" w:rsidP="00AB576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8D216B" w:rsidTr="00C76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8D216B" w:rsidRDefault="008D216B" w:rsidP="00C764C1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5</w:t>
            </w:r>
          </w:p>
        </w:tc>
        <w:tc>
          <w:tcPr>
            <w:tcW w:w="1797" w:type="dxa"/>
            <w:shd w:val="clear" w:color="auto" w:fill="auto"/>
          </w:tcPr>
          <w:p w:rsidR="008D216B" w:rsidRDefault="008D216B" w:rsidP="00AB576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C764C1" w:rsidRDefault="00C764C1" w:rsidP="00AB576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Ludovica</w:t>
            </w:r>
          </w:p>
          <w:p w:rsidR="00C764C1" w:rsidRDefault="00C764C1" w:rsidP="00AB576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399" w:type="dxa"/>
            <w:shd w:val="clear" w:color="auto" w:fill="auto"/>
          </w:tcPr>
          <w:p w:rsidR="008D216B" w:rsidRDefault="008D216B" w:rsidP="00AB576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C764C1" w:rsidRDefault="00C764C1" w:rsidP="00AB576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34</w:t>
            </w:r>
          </w:p>
        </w:tc>
        <w:tc>
          <w:tcPr>
            <w:tcW w:w="1835" w:type="dxa"/>
            <w:shd w:val="clear" w:color="auto" w:fill="auto"/>
          </w:tcPr>
          <w:p w:rsidR="008D216B" w:rsidRDefault="008D216B" w:rsidP="00AB576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C764C1" w:rsidRDefault="00C764C1" w:rsidP="00AB576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4338" w:type="dxa"/>
            <w:shd w:val="clear" w:color="auto" w:fill="auto"/>
          </w:tcPr>
          <w:p w:rsidR="008D216B" w:rsidRDefault="008D216B" w:rsidP="00AB576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8D216B" w:rsidRDefault="00C764C1" w:rsidP="00AB576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L’utente non ha alcun tipo di problema nel comunicare ad un cittadino una infrazione da lui commessa</w:t>
            </w:r>
          </w:p>
        </w:tc>
      </w:tr>
      <w:tr w:rsidR="008D216B" w:rsidTr="00C764C1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8D216B" w:rsidRDefault="008D216B" w:rsidP="00C764C1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proofErr w:type="spellStart"/>
            <w:r>
              <w:rPr>
                <w:rFonts w:cs="ArialMT"/>
                <w:color w:val="000000"/>
                <w:sz w:val="24"/>
                <w:szCs w:val="28"/>
              </w:rPr>
              <w:t>6</w:t>
            </w:r>
            <w:proofErr w:type="spellEnd"/>
          </w:p>
        </w:tc>
        <w:tc>
          <w:tcPr>
            <w:tcW w:w="1797" w:type="dxa"/>
            <w:shd w:val="clear" w:color="auto" w:fill="auto"/>
          </w:tcPr>
          <w:p w:rsidR="008D216B" w:rsidRDefault="008D216B" w:rsidP="00AB576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C764C1" w:rsidRDefault="00C764C1" w:rsidP="00AB576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Ludovica</w:t>
            </w:r>
          </w:p>
          <w:p w:rsidR="00C764C1" w:rsidRDefault="00C764C1" w:rsidP="00AB576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399" w:type="dxa"/>
            <w:shd w:val="clear" w:color="auto" w:fill="auto"/>
          </w:tcPr>
          <w:p w:rsidR="008D216B" w:rsidRDefault="008D216B" w:rsidP="00AB576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C764C1" w:rsidRDefault="00C764C1" w:rsidP="00AB576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34</w:t>
            </w:r>
          </w:p>
        </w:tc>
        <w:tc>
          <w:tcPr>
            <w:tcW w:w="1835" w:type="dxa"/>
            <w:shd w:val="clear" w:color="auto" w:fill="auto"/>
          </w:tcPr>
          <w:p w:rsidR="008D216B" w:rsidRDefault="008D216B" w:rsidP="00AB576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C764C1" w:rsidRDefault="00C764C1" w:rsidP="00AB576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4338" w:type="dxa"/>
            <w:shd w:val="clear" w:color="auto" w:fill="auto"/>
          </w:tcPr>
          <w:p w:rsidR="008D216B" w:rsidRDefault="008D216B" w:rsidP="00AB576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8D216B" w:rsidRDefault="00C764C1" w:rsidP="00AB576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L’utente individua rapidamente e senza effettuare errori i passaggi da effettuare per modificare il calendario e comunicare tale modifica al cittadino</w:t>
            </w:r>
          </w:p>
        </w:tc>
      </w:tr>
    </w:tbl>
    <w:p w:rsidR="008D216B" w:rsidRDefault="008D216B" w:rsidP="008D216B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8D216B" w:rsidRDefault="008D216B" w:rsidP="008D216B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E04EB7" w:rsidRPr="00E04EB7" w:rsidRDefault="00E04EB7" w:rsidP="00E04EB7"/>
    <w:p w:rsidR="00F250A4" w:rsidRDefault="00F250A4" w:rsidP="003A3E88">
      <w:pPr>
        <w:pStyle w:val="Titolo1"/>
        <w:jc w:val="center"/>
      </w:pPr>
      <w:bookmarkStart w:id="25" w:name="_Toc185597"/>
      <w:r w:rsidRPr="00F250A4">
        <w:t>Risultati finali</w:t>
      </w:r>
      <w:bookmarkEnd w:id="25"/>
    </w:p>
    <w:p w:rsidR="003A3E88" w:rsidRPr="003A3E88" w:rsidRDefault="003A3E88" w:rsidP="003A3E88"/>
    <w:p w:rsidR="00F250A4" w:rsidRPr="003A3E88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  <w:r w:rsidRPr="003A3E88">
        <w:rPr>
          <w:rFonts w:cs="ArialMT"/>
          <w:color w:val="000000"/>
          <w:sz w:val="24"/>
          <w:szCs w:val="28"/>
        </w:rPr>
        <w:t>Nello svolgimento dei compiti è andato tutto nel migliore dei modi, i vari</w:t>
      </w:r>
      <w:r w:rsidR="003A3E88">
        <w:rPr>
          <w:rFonts w:cs="ArialMT"/>
          <w:color w:val="000000"/>
          <w:sz w:val="24"/>
          <w:szCs w:val="28"/>
        </w:rPr>
        <w:t xml:space="preserve"> </w:t>
      </w:r>
      <w:r w:rsidRPr="003A3E88">
        <w:rPr>
          <w:rFonts w:cs="ArialMT"/>
          <w:color w:val="000000"/>
          <w:sz w:val="24"/>
          <w:szCs w:val="28"/>
        </w:rPr>
        <w:t>passaggi risultano nel complesso intuitivi, infatti non sono state</w:t>
      </w:r>
      <w:r w:rsidR="003A3E88">
        <w:rPr>
          <w:rFonts w:cs="ArialMT"/>
          <w:color w:val="000000"/>
          <w:sz w:val="24"/>
          <w:szCs w:val="28"/>
        </w:rPr>
        <w:t xml:space="preserve"> </w:t>
      </w:r>
      <w:r w:rsidRPr="003A3E88">
        <w:rPr>
          <w:rFonts w:cs="ArialMT"/>
          <w:color w:val="000000"/>
          <w:sz w:val="24"/>
          <w:szCs w:val="28"/>
        </w:rPr>
        <w:t>riscontrate imperfezioni.</w:t>
      </w:r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3A3E88">
        <w:rPr>
          <w:rFonts w:cs="ArialMT"/>
          <w:color w:val="000000"/>
          <w:sz w:val="24"/>
          <w:szCs w:val="28"/>
        </w:rPr>
        <w:t>Il sistema risulta di facile comprensione ed utile per la categoria di</w:t>
      </w:r>
      <w:r w:rsidR="003A3E88">
        <w:rPr>
          <w:rFonts w:cs="ArialMT"/>
          <w:color w:val="000000"/>
          <w:sz w:val="24"/>
          <w:szCs w:val="28"/>
        </w:rPr>
        <w:t xml:space="preserve"> </w:t>
      </w:r>
      <w:r w:rsidRPr="003A3E88">
        <w:rPr>
          <w:rFonts w:cs="ArialMT"/>
          <w:color w:val="000000"/>
          <w:sz w:val="24"/>
          <w:szCs w:val="28"/>
        </w:rPr>
        <w:t xml:space="preserve">persone a cui è rivolto, anche tra le persone con meno esperienza </w:t>
      </w:r>
      <w:r w:rsidR="003A3E88">
        <w:rPr>
          <w:rFonts w:cs="ArialMT"/>
          <w:color w:val="000000"/>
          <w:sz w:val="24"/>
          <w:szCs w:val="28"/>
        </w:rPr>
        <w:t xml:space="preserve">l’applicazione </w:t>
      </w:r>
      <w:r w:rsidRPr="003A3E88">
        <w:rPr>
          <w:rFonts w:cs="ArialMT"/>
          <w:color w:val="000000"/>
          <w:sz w:val="24"/>
          <w:szCs w:val="28"/>
        </w:rPr>
        <w:t xml:space="preserve">risulta </w:t>
      </w:r>
      <w:r w:rsidR="003A3E88" w:rsidRPr="003A3E88">
        <w:rPr>
          <w:rFonts w:cs="ArialMT"/>
          <w:color w:val="000000"/>
          <w:sz w:val="24"/>
          <w:szCs w:val="28"/>
        </w:rPr>
        <w:t>intuiti</w:t>
      </w:r>
      <w:r w:rsidR="003A3E88">
        <w:rPr>
          <w:rFonts w:cs="ArialMT"/>
          <w:color w:val="000000"/>
          <w:sz w:val="24"/>
          <w:szCs w:val="28"/>
        </w:rPr>
        <w:t>va</w:t>
      </w:r>
      <w:r w:rsidRPr="003A3E88">
        <w:rPr>
          <w:rFonts w:cs="ArialMT"/>
          <w:color w:val="000000"/>
          <w:sz w:val="24"/>
          <w:szCs w:val="28"/>
        </w:rPr>
        <w:t>, soprattutto grazie alla presenza della navbar che offre un</w:t>
      </w:r>
      <w:r w:rsidR="003A3E88">
        <w:rPr>
          <w:rFonts w:cs="ArialMT"/>
          <w:color w:val="000000"/>
          <w:sz w:val="24"/>
          <w:szCs w:val="28"/>
        </w:rPr>
        <w:t xml:space="preserve"> </w:t>
      </w:r>
      <w:r w:rsidRPr="003A3E88">
        <w:rPr>
          <w:rFonts w:cs="ArialMT"/>
          <w:color w:val="000000"/>
          <w:sz w:val="24"/>
          <w:szCs w:val="28"/>
        </w:rPr>
        <w:t>ottima guida durante la navigazion</w:t>
      </w:r>
      <w:r w:rsidRPr="003A3E88">
        <w:rPr>
          <w:rFonts w:cs="ArialMT"/>
          <w:color w:val="000000"/>
          <w:sz w:val="24"/>
          <w:szCs w:val="24"/>
        </w:rPr>
        <w:t>e.</w:t>
      </w:r>
    </w:p>
    <w:p w:rsidR="000A50F1" w:rsidRPr="00F250A4" w:rsidRDefault="000A50F1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  <w:r>
        <w:rPr>
          <w:rFonts w:cs="ArialMT"/>
          <w:color w:val="000000"/>
          <w:sz w:val="24"/>
          <w:szCs w:val="28"/>
        </w:rPr>
        <w:t xml:space="preserve">Inoltre, l’interfaccia semplificata che è stata pensata per utenti con poca esperienza nell’utilizzo di applicativi di questo tipo si è mostrata molto valida in quanto, ha permesso </w:t>
      </w:r>
      <w:r w:rsidR="00CC75A4">
        <w:rPr>
          <w:rFonts w:cs="ArialMT"/>
          <w:color w:val="000000"/>
          <w:sz w:val="24"/>
          <w:szCs w:val="28"/>
        </w:rPr>
        <w:t xml:space="preserve">a questa categoria di utenti di raggiungere l’obbiettivo </w:t>
      </w:r>
      <w:r w:rsidR="00B61113">
        <w:rPr>
          <w:rFonts w:cs="ArialMT"/>
          <w:color w:val="000000"/>
          <w:sz w:val="24"/>
          <w:szCs w:val="28"/>
        </w:rPr>
        <w:t>in</w:t>
      </w:r>
      <w:r w:rsidR="00CC75A4">
        <w:rPr>
          <w:rFonts w:cs="ArialMT"/>
          <w:color w:val="000000"/>
          <w:sz w:val="24"/>
          <w:szCs w:val="28"/>
        </w:rPr>
        <w:t xml:space="preserve"> tempi accettabili.</w:t>
      </w:r>
    </w:p>
    <w:sectPr w:rsidR="000A50F1" w:rsidRPr="00F250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2001" w:usb1="08070000" w:usb2="00000010" w:usb3="00000000" w:csb0="0002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1746F"/>
    <w:multiLevelType w:val="hybridMultilevel"/>
    <w:tmpl w:val="3960A1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175BC"/>
    <w:multiLevelType w:val="hybridMultilevel"/>
    <w:tmpl w:val="EDA0A4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E72EC"/>
    <w:multiLevelType w:val="hybridMultilevel"/>
    <w:tmpl w:val="26F4C2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44DD3"/>
    <w:multiLevelType w:val="multilevel"/>
    <w:tmpl w:val="5FD60B4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75"/>
    <w:rsid w:val="000250C6"/>
    <w:rsid w:val="000A50F1"/>
    <w:rsid w:val="000E2AD5"/>
    <w:rsid w:val="0015657E"/>
    <w:rsid w:val="0018401D"/>
    <w:rsid w:val="001A6253"/>
    <w:rsid w:val="00293159"/>
    <w:rsid w:val="00316228"/>
    <w:rsid w:val="00322B36"/>
    <w:rsid w:val="003278AA"/>
    <w:rsid w:val="0038275D"/>
    <w:rsid w:val="003A3E88"/>
    <w:rsid w:val="003D5798"/>
    <w:rsid w:val="0044237E"/>
    <w:rsid w:val="00465488"/>
    <w:rsid w:val="005168D5"/>
    <w:rsid w:val="00525234"/>
    <w:rsid w:val="005B41AE"/>
    <w:rsid w:val="006214E8"/>
    <w:rsid w:val="006369EC"/>
    <w:rsid w:val="006E6900"/>
    <w:rsid w:val="006F69A1"/>
    <w:rsid w:val="00757475"/>
    <w:rsid w:val="007A52C0"/>
    <w:rsid w:val="007E21AE"/>
    <w:rsid w:val="008618E9"/>
    <w:rsid w:val="008869D1"/>
    <w:rsid w:val="00893F6A"/>
    <w:rsid w:val="008A3C9E"/>
    <w:rsid w:val="008D216B"/>
    <w:rsid w:val="008E0ED7"/>
    <w:rsid w:val="009415A9"/>
    <w:rsid w:val="009C06FD"/>
    <w:rsid w:val="009C326D"/>
    <w:rsid w:val="009D79C7"/>
    <w:rsid w:val="00AB576C"/>
    <w:rsid w:val="00B61113"/>
    <w:rsid w:val="00BE3F97"/>
    <w:rsid w:val="00BE6B01"/>
    <w:rsid w:val="00C764C1"/>
    <w:rsid w:val="00CC75A4"/>
    <w:rsid w:val="00DC5C91"/>
    <w:rsid w:val="00DD6059"/>
    <w:rsid w:val="00E04EB7"/>
    <w:rsid w:val="00F14B2F"/>
    <w:rsid w:val="00F250A4"/>
    <w:rsid w:val="00F8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B4B8"/>
  <w15:chartTrackingRefBased/>
  <w15:docId w15:val="{413FC947-6A36-4660-ABBB-362F5BF1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57475"/>
  </w:style>
  <w:style w:type="paragraph" w:styleId="Titolo1">
    <w:name w:val="heading 1"/>
    <w:basedOn w:val="Normale"/>
    <w:next w:val="Normale"/>
    <w:link w:val="Titolo1Carattere"/>
    <w:uiPriority w:val="9"/>
    <w:qFormat/>
    <w:rsid w:val="00757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574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A3E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65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D21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57475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57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57475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757475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757475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757475"/>
    <w:pPr>
      <w:spacing w:after="100"/>
      <w:ind w:left="44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7574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57475"/>
    <w:pPr>
      <w:ind w:left="720"/>
      <w:contextualSpacing/>
    </w:pPr>
  </w:style>
  <w:style w:type="table" w:styleId="Tabellagriglia1chiara-colore1">
    <w:name w:val="Grid Table 1 Light Accent 1"/>
    <w:basedOn w:val="Tabellanormale"/>
    <w:uiPriority w:val="46"/>
    <w:rsid w:val="0075747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essunaspaziatura">
    <w:name w:val="No Spacing"/>
    <w:uiPriority w:val="1"/>
    <w:qFormat/>
    <w:rsid w:val="00F250A4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3A3E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BE3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rsid w:val="004654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agriglia4-colore1">
    <w:name w:val="Grid Table 4 Accent 1"/>
    <w:basedOn w:val="Tabellanormale"/>
    <w:uiPriority w:val="49"/>
    <w:rsid w:val="0046548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gliatabellachiara">
    <w:name w:val="Grid Table Light"/>
    <w:basedOn w:val="Tabellanormale"/>
    <w:uiPriority w:val="40"/>
    <w:rsid w:val="008E0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olo5Carattere">
    <w:name w:val="Titolo 5 Carattere"/>
    <w:basedOn w:val="Carpredefinitoparagrafo"/>
    <w:link w:val="Titolo5"/>
    <w:uiPriority w:val="9"/>
    <w:rsid w:val="008D216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4407C-0C38-4C64-9D6C-B7A991D01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10</Pages>
  <Words>1713</Words>
  <Characters>9766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Michele Castellaneta</cp:lastModifiedBy>
  <cp:revision>42</cp:revision>
  <dcterms:created xsi:type="dcterms:W3CDTF">2019-02-04T10:06:00Z</dcterms:created>
  <dcterms:modified xsi:type="dcterms:W3CDTF">2019-02-04T20:57:00Z</dcterms:modified>
</cp:coreProperties>
</file>