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F66" w14:textId="77777777" w:rsidR="005D6DB2" w:rsidRDefault="007F737C">
      <w:r>
        <w:t xml:space="preserve">Marci M. McBride </w:t>
      </w:r>
    </w:p>
    <w:p w14:paraId="7266ADDE" w14:textId="77777777" w:rsidR="007F737C" w:rsidRDefault="007F737C">
      <w:r>
        <w:t>CSE 122</w:t>
      </w:r>
    </w:p>
    <w:p w14:paraId="68291A7A" w14:textId="2C6CCB1B" w:rsidR="006604BE" w:rsidRDefault="006604BE" w:rsidP="006604BE">
      <w:r>
        <w:t>Foo2</w:t>
      </w:r>
    </w:p>
    <w:p w14:paraId="74CC9BC5" w14:textId="1F60A121" w:rsidR="007F737C" w:rsidRDefault="007F737C" w:rsidP="007F737C"/>
    <w:p w14:paraId="6880D165" w14:textId="77777777" w:rsidR="000B4BA7" w:rsidRDefault="000B4BA7" w:rsidP="007F737C"/>
    <w:p w14:paraId="35B12F36" w14:textId="1BBE4C5B" w:rsidR="000B4BA7" w:rsidRDefault="007F737C" w:rsidP="007F737C">
      <w:r>
        <w:t>Graph using combined data</w:t>
      </w:r>
      <w:r w:rsidR="006604BE">
        <w:t xml:space="preserve"> from part b and d</w:t>
      </w:r>
      <w:r>
        <w:t>.</w:t>
      </w:r>
    </w:p>
    <w:p w14:paraId="6E83FA40" w14:textId="64EC2F0D" w:rsidR="006604BE" w:rsidRDefault="006604BE" w:rsidP="007F737C">
      <w:r>
        <w:rPr>
          <w:noProof/>
        </w:rPr>
        <w:drawing>
          <wp:inline distT="0" distB="0" distL="0" distR="0" wp14:anchorId="53D5EF5F" wp14:editId="514CEDB2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F0F8755" w14:textId="77777777" w:rsidR="007F737C" w:rsidRDefault="007F737C"/>
    <w:sectPr w:rsidR="007F737C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7C"/>
    <w:rsid w:val="000B4BA7"/>
    <w:rsid w:val="003554BE"/>
    <w:rsid w:val="005B05D9"/>
    <w:rsid w:val="005D6DB2"/>
    <w:rsid w:val="006604BE"/>
    <w:rsid w:val="007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1B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rci_puravida:NMT:Algorithms:HW2:foo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Sheet1!$A$1:$A$10</c:f>
              <c:numCache>
                <c:formatCode>General</c:formatCode>
                <c:ptCount val="10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1000.0</c:v>
                </c:pt>
                <c:pt idx="4">
                  <c:v>10000.0</c:v>
                </c:pt>
                <c:pt idx="5">
                  <c:v>100000.0</c:v>
                </c:pt>
                <c:pt idx="6">
                  <c:v>100000.0</c:v>
                </c:pt>
                <c:pt idx="7">
                  <c:v>200000.0</c:v>
                </c:pt>
                <c:pt idx="8">
                  <c:v>300000.0</c:v>
                </c:pt>
                <c:pt idx="9">
                  <c:v>400000.0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Sheet1!$B$1:$B$10</c:f>
              <c:numCache>
                <c:formatCode>General</c:formatCode>
                <c:ptCount val="10"/>
                <c:pt idx="0">
                  <c:v>1.0E-6</c:v>
                </c:pt>
                <c:pt idx="1">
                  <c:v>2E-6</c:v>
                </c:pt>
                <c:pt idx="2">
                  <c:v>1.9E-5</c:v>
                </c:pt>
                <c:pt idx="3">
                  <c:v>0.004193</c:v>
                </c:pt>
                <c:pt idx="4">
                  <c:v>0.198898</c:v>
                </c:pt>
                <c:pt idx="5">
                  <c:v>19.615971</c:v>
                </c:pt>
                <c:pt idx="6">
                  <c:v>21.821377</c:v>
                </c:pt>
                <c:pt idx="7">
                  <c:v>89.242191</c:v>
                </c:pt>
                <c:pt idx="8">
                  <c:v>272.393106</c:v>
                </c:pt>
                <c:pt idx="9">
                  <c:v>355.294399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7971528"/>
        <c:axId val="-2088116840"/>
      </c:lineChart>
      <c:catAx>
        <c:axId val="-208797152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8116840"/>
        <c:crosses val="autoZero"/>
        <c:auto val="1"/>
        <c:lblAlgn val="ctr"/>
        <c:lblOffset val="100"/>
        <c:noMultiLvlLbl val="0"/>
      </c:catAx>
      <c:valAx>
        <c:axId val="-2088116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79715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3</cp:revision>
  <cp:lastPrinted>2015-09-19T06:37:00Z</cp:lastPrinted>
  <dcterms:created xsi:type="dcterms:W3CDTF">2015-09-19T06:37:00Z</dcterms:created>
  <dcterms:modified xsi:type="dcterms:W3CDTF">2015-09-19T06:44:00Z</dcterms:modified>
</cp:coreProperties>
</file>