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Xe5e78759ece65dc8f72e93b159d91dc5abc0c00"/>
      <w:r>
        <w:t xml:space="preserve">Find countries with declining CO2 emissions (1970-2018)</w:t>
      </w:r>
      <w:bookmarkEnd w:id="20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DECARB~1/figure-docx/cluster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9236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2020-11-26T12:14:16Z</dcterms:created>
  <dcterms:modified xsi:type="dcterms:W3CDTF">2020-11-26T12:14:16Z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November,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