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249" w:rsidRDefault="00BD3552">
      <w:r>
        <w:t xml:space="preserve">IMS </w:t>
      </w:r>
    </w:p>
    <w:p w:rsidR="00BD3552" w:rsidRDefault="00BD3552">
      <w:r>
        <w:t>Focus Group Guided Item Create</w:t>
      </w:r>
    </w:p>
    <w:p w:rsidR="00BD3552" w:rsidRDefault="00BE096E">
      <w: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0120" w:rsidTr="00EA0120">
        <w:tc>
          <w:tcPr>
            <w:tcW w:w="4788" w:type="dxa"/>
          </w:tcPr>
          <w:p w:rsidR="00EA0120" w:rsidRDefault="00EA0120">
            <w:r>
              <w:t>User Name:</w:t>
            </w:r>
          </w:p>
        </w:tc>
        <w:sdt>
          <w:sdtPr>
            <w:id w:val="2110156310"/>
            <w:placeholder>
              <w:docPart w:val="DefaultPlaceholder_1082065158"/>
            </w:placeholder>
            <w:showingPlcHdr/>
          </w:sdtPr>
          <w:sdtContent>
            <w:tc>
              <w:tcPr>
                <w:tcW w:w="4788" w:type="dxa"/>
              </w:tcPr>
              <w:p w:rsidR="00EA0120" w:rsidRDefault="00EA0120">
                <w:r w:rsidRPr="00F8726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A0120" w:rsidTr="00EA0120">
        <w:tc>
          <w:tcPr>
            <w:tcW w:w="4788" w:type="dxa"/>
          </w:tcPr>
          <w:p w:rsidR="00EA0120" w:rsidRDefault="00EA0120">
            <w:r>
              <w:t>Able to Login:</w:t>
            </w:r>
          </w:p>
        </w:tc>
        <w:tc>
          <w:tcPr>
            <w:tcW w:w="4788" w:type="dxa"/>
          </w:tcPr>
          <w:p w:rsidR="00EA0120" w:rsidRDefault="00EA0120"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08pt;height:21pt" o:ole="">
                  <v:imagedata r:id="rId5" o:title=""/>
                </v:shape>
                <w:control r:id="rId6" w:name="loginYes" w:shapeid="_x0000_i1032"/>
              </w:object>
            </w:r>
            <w:r>
              <w:object w:dxaOrig="1440" w:dyaOrig="1440">
                <v:shape id="_x0000_i1035" type="#_x0000_t75" style="width:108pt;height:21pt" o:ole="">
                  <v:imagedata r:id="rId7" o:title=""/>
                </v:shape>
                <w:control r:id="rId8" w:name="loginNo" w:shapeid="_x0000_i1035"/>
              </w:object>
            </w:r>
          </w:p>
        </w:tc>
      </w:tr>
    </w:tbl>
    <w:p w:rsidR="00EA0120" w:rsidRDefault="00EA0120"/>
    <w:p w:rsidR="00EA0120" w:rsidRDefault="00EA0120">
      <w:bookmarkStart w:id="0" w:name="_GoBack"/>
      <w:bookmarkEnd w:id="0"/>
    </w:p>
    <w:p w:rsidR="00BE096E" w:rsidRDefault="00BE096E">
      <w:r>
        <w:t xml:space="preserve">IMS </w:t>
      </w:r>
    </w:p>
    <w:p w:rsidR="00BE096E" w:rsidRDefault="00BE096E">
      <w:r>
        <w:t>How to create an item?</w:t>
      </w:r>
    </w:p>
    <w:p w:rsidR="00BE096E" w:rsidRDefault="00BE096E">
      <w:r>
        <w:t>Global Action</w:t>
      </w:r>
    </w:p>
    <w:p w:rsidR="00BE096E" w:rsidRDefault="00BE096E">
      <w:r>
        <w:t xml:space="preserve">Create New IMS </w:t>
      </w:r>
    </w:p>
    <w:sectPr w:rsidR="00BE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552"/>
    <w:rsid w:val="00B1754D"/>
    <w:rsid w:val="00BD3552"/>
    <w:rsid w:val="00BE096E"/>
    <w:rsid w:val="00DD59C5"/>
    <w:rsid w:val="00EA0120"/>
    <w:rsid w:val="00F01249"/>
    <w:rsid w:val="00F1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01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01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E76F7-4217-47F1-8EB9-80A0ECD87D5D}"/>
      </w:docPartPr>
      <w:docPartBody>
        <w:p w:rsidR="00000000" w:rsidRDefault="00CC715A">
          <w:r w:rsidRPr="00F872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5A"/>
    <w:rsid w:val="00C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1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1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Cerruti</dc:creator>
  <cp:lastModifiedBy>Michael Cerruti</cp:lastModifiedBy>
  <cp:revision>2</cp:revision>
  <dcterms:created xsi:type="dcterms:W3CDTF">2018-04-03T20:50:00Z</dcterms:created>
  <dcterms:modified xsi:type="dcterms:W3CDTF">2018-04-03T21:29:00Z</dcterms:modified>
</cp:coreProperties>
</file>