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B3" w:rsidRPr="00550CA8" w:rsidRDefault="0055469D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746367" w:rsidRDefault="00746367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50CA8" w:rsidRPr="00DB45D3" w:rsidRDefault="00DB45D3" w:rsidP="00DB45D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B45D3">
        <w:rPr>
          <w:rFonts w:asciiTheme="majorBidi" w:hAnsiTheme="majorBidi" w:cstheme="majorBidi"/>
          <w:sz w:val="28"/>
          <w:szCs w:val="28"/>
          <w:lang w:val="en-US"/>
        </w:rPr>
        <w:t>IUHD</w:t>
      </w:r>
      <w:r w:rsidR="004A0B7E">
        <w:rPr>
          <w:rFonts w:asciiTheme="majorBidi" w:hAnsiTheme="majorBidi" w:cstheme="majorBidi"/>
          <w:sz w:val="28"/>
          <w:szCs w:val="28"/>
          <w:lang w:val="en-US"/>
        </w:rPr>
        <w:br/>
      </w:r>
      <w:r w:rsidR="0055469D">
        <w:rPr>
          <w:rFonts w:asciiTheme="majorBidi" w:hAnsiTheme="majorBidi" w:cstheme="majorBidi"/>
          <w:sz w:val="28"/>
          <w:szCs w:val="28"/>
          <w:lang w:val="en-US"/>
        </w:rPr>
        <w:t>2023-2024</w:t>
      </w:r>
      <w:bookmarkStart w:id="0" w:name="_GoBack"/>
      <w:bookmarkEnd w:id="0"/>
      <w:r w:rsidR="004A0B7E">
        <w:rPr>
          <w:rFonts w:asciiTheme="majorBidi" w:hAnsiTheme="majorBidi" w:cstheme="majorBidi"/>
          <w:sz w:val="28"/>
          <w:szCs w:val="28"/>
          <w:lang w:val="en-US"/>
        </w:rPr>
        <w:t xml:space="preserve"> Academic Year,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Fall Semester</w:t>
      </w:r>
      <w:r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550CA8" w:rsidRPr="00DB45D3">
        <w:rPr>
          <w:rFonts w:asciiTheme="majorBidi" w:hAnsiTheme="majorBidi" w:cstheme="majorBidi"/>
          <w:sz w:val="28"/>
          <w:szCs w:val="28"/>
        </w:rPr>
        <w:br/>
      </w:r>
      <w:r w:rsidRPr="00DB45D3">
        <w:rPr>
          <w:rFonts w:asciiTheme="majorBidi" w:hAnsiTheme="majorBidi" w:cstheme="majorBidi"/>
          <w:b/>
          <w:sz w:val="28"/>
          <w:szCs w:val="28"/>
          <w:lang w:val="en-US"/>
        </w:rPr>
        <w:t>Department: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Finance</w:t>
      </w:r>
      <w:r w:rsidR="00C25BC0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type:</w:t>
      </w:r>
      <w:r w:rsidR="00837A3F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Make up Final Exam</w:t>
      </w:r>
      <w:proofErr w:type="gramEnd"/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Course</w:t>
      </w:r>
      <w:r w:rsidR="00837A3F" w:rsidRPr="00DB45D3"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Corporate Finance</w:t>
      </w:r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Group</w:t>
      </w:r>
      <w:r w:rsidR="00EA1705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EA1705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date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___________</w:t>
      </w:r>
      <w:r w:rsidR="00231D67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Instructor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Ýusupowa Aýnur</w:t>
      </w: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0CA8" w:rsidRPr="00550CA8" w:rsidSect="007463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2E"/>
    <w:rsid w:val="000E417A"/>
    <w:rsid w:val="00110D6F"/>
    <w:rsid w:val="001E2472"/>
    <w:rsid w:val="00231D67"/>
    <w:rsid w:val="002C76A4"/>
    <w:rsid w:val="0044546A"/>
    <w:rsid w:val="0047502E"/>
    <w:rsid w:val="004A0B7E"/>
    <w:rsid w:val="00550CA8"/>
    <w:rsid w:val="0055469D"/>
    <w:rsid w:val="0056545F"/>
    <w:rsid w:val="0068006F"/>
    <w:rsid w:val="00746367"/>
    <w:rsid w:val="007E34A4"/>
    <w:rsid w:val="00837A3F"/>
    <w:rsid w:val="00901730"/>
    <w:rsid w:val="00996D35"/>
    <w:rsid w:val="009C3209"/>
    <w:rsid w:val="00B27AA4"/>
    <w:rsid w:val="00C11E8C"/>
    <w:rsid w:val="00C25BC0"/>
    <w:rsid w:val="00D1577F"/>
    <w:rsid w:val="00DB45D3"/>
    <w:rsid w:val="00E637FF"/>
    <w:rsid w:val="00E72B2E"/>
    <w:rsid w:val="00EA1705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TKM03</dc:creator>
  <cp:keywords/>
  <dc:description/>
  <cp:lastModifiedBy>Nazar Mammedov</cp:lastModifiedBy>
  <cp:revision>7</cp:revision>
  <cp:lastPrinted>2018-10-20T06:17:00Z</cp:lastPrinted>
  <dcterms:created xsi:type="dcterms:W3CDTF">2019-11-12T06:24:00Z</dcterms:created>
  <dcterms:modified xsi:type="dcterms:W3CDTF">2020-11-03T10:21:00Z</dcterms:modified>
</cp:coreProperties>
</file>