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Annamedow Kemal Jumamyradowiç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2016-njy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15-nji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103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hukugy we halkara gatnaşyklary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hukugy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Halkara hukugy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