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76C7C" w14:textId="77777777" w:rsidR="008B0A24" w:rsidRDefault="00AB6EA1">
      <w:r>
        <w:t>Notes – 2/8/16</w:t>
      </w:r>
    </w:p>
    <w:p w14:paraId="6EA9790E" w14:textId="77777777" w:rsidR="00AB6EA1" w:rsidRDefault="00AB6EA1"/>
    <w:p w14:paraId="76960E23" w14:textId="77777777" w:rsidR="00AB6EA1" w:rsidRDefault="00AB6EA1">
      <w:r>
        <w:t>Clients:</w:t>
      </w:r>
    </w:p>
    <w:p w14:paraId="75A93EE3" w14:textId="77777777" w:rsidR="00AB6EA1" w:rsidRDefault="00AB6EA1">
      <w:r>
        <w:t>-Web App (HTML, CSS, JS)</w:t>
      </w:r>
    </w:p>
    <w:p w14:paraId="78DE7323" w14:textId="77777777" w:rsidR="00AB6EA1" w:rsidRDefault="00AB6EA1">
      <w:r>
        <w:t>-</w:t>
      </w:r>
      <w:proofErr w:type="spellStart"/>
      <w:proofErr w:type="gramStart"/>
      <w:r>
        <w:t>iOS</w:t>
      </w:r>
      <w:proofErr w:type="spellEnd"/>
      <w:proofErr w:type="gramEnd"/>
      <w:r>
        <w:t xml:space="preserve"> App and Android App (Apache Cordova)</w:t>
      </w:r>
    </w:p>
    <w:p w14:paraId="08F3FC7B" w14:textId="77777777" w:rsidR="00AB6EA1" w:rsidRDefault="00AB6EA1"/>
    <w:p w14:paraId="1329AA6A" w14:textId="77777777" w:rsidR="00AB6EA1" w:rsidRDefault="00AB6EA1">
      <w:r>
        <w:t>-Client to Server and Server to Client</w:t>
      </w:r>
    </w:p>
    <w:p w14:paraId="407B7308" w14:textId="77777777" w:rsidR="00AB6EA1" w:rsidRDefault="00AB6EA1"/>
    <w:p w14:paraId="5AF8E188" w14:textId="77777777" w:rsidR="00AB6EA1" w:rsidRDefault="00AB6EA1">
      <w:r>
        <w:t>-Server gets information from database and cloud.</w:t>
      </w:r>
    </w:p>
    <w:p w14:paraId="18F10044" w14:textId="77777777" w:rsidR="00AB6EA1" w:rsidRDefault="00AB6EA1"/>
    <w:p w14:paraId="70A3ECB8" w14:textId="77777777" w:rsidR="00AB6EA1" w:rsidRDefault="00AB6EA1">
      <w:r>
        <w:t>-Server to Amazon web services to store photos.</w:t>
      </w:r>
    </w:p>
    <w:p w14:paraId="5BBD3BA3" w14:textId="77777777" w:rsidR="00AB6EA1" w:rsidRDefault="00AB6EA1"/>
    <w:p w14:paraId="05A5D288" w14:textId="77777777" w:rsidR="00AB6EA1" w:rsidRDefault="00AB6EA1">
      <w:r>
        <w:t xml:space="preserve">-AWS – S3, EC2, </w:t>
      </w:r>
      <w:proofErr w:type="gramStart"/>
      <w:r>
        <w:t>SES(</w:t>
      </w:r>
      <w:proofErr w:type="gramEnd"/>
      <w:r>
        <w:t>Forget password email), SNS(Push notifications)</w:t>
      </w:r>
    </w:p>
    <w:p w14:paraId="458A579D" w14:textId="77777777" w:rsidR="00AB6EA1" w:rsidRDefault="00AB6EA1"/>
    <w:p w14:paraId="67500251" w14:textId="77777777" w:rsidR="00AB6EA1" w:rsidRDefault="00AB6EA1" w:rsidP="00AB6EA1">
      <w:r>
        <w:t>-AWS and Mongo use node.js API.</w:t>
      </w:r>
    </w:p>
    <w:p w14:paraId="0375C6EE" w14:textId="77777777" w:rsidR="00AB6EA1" w:rsidRDefault="00AB6EA1" w:rsidP="00AB6EA1"/>
    <w:p w14:paraId="585D4258" w14:textId="77777777" w:rsidR="00AB6EA1" w:rsidRDefault="00AB6EA1" w:rsidP="00AB6EA1">
      <w:r>
        <w:t>Clients cannot AJAX requests through other domains.</w:t>
      </w:r>
    </w:p>
    <w:p w14:paraId="097E0E2C" w14:textId="77777777" w:rsidR="00FA73A0" w:rsidRDefault="00FA73A0" w:rsidP="00AB6EA1"/>
    <w:p w14:paraId="43F25F10" w14:textId="5D53F405" w:rsidR="00FA73A0" w:rsidRDefault="00FA73A0" w:rsidP="00AB6EA1">
      <w:r>
        <w:t>RSS Feed:</w:t>
      </w:r>
    </w:p>
    <w:p w14:paraId="4435C1AD" w14:textId="056747B3" w:rsidR="00FA73A0" w:rsidRDefault="00FA73A0" w:rsidP="00FA73A0">
      <w:pPr>
        <w:pStyle w:val="ListParagraph"/>
        <w:numPr>
          <w:ilvl w:val="0"/>
          <w:numId w:val="2"/>
        </w:numPr>
      </w:pPr>
      <w:r>
        <w:t>Read the content of &lt;</w:t>
      </w:r>
      <w:proofErr w:type="spellStart"/>
      <w:r>
        <w:t>Feed_URL</w:t>
      </w:r>
      <w:proofErr w:type="spellEnd"/>
      <w:r>
        <w:t>&gt;</w:t>
      </w:r>
    </w:p>
    <w:p w14:paraId="6BBE7A50" w14:textId="70B68B32" w:rsidR="00FA73A0" w:rsidRDefault="00FA73A0" w:rsidP="00FA73A0">
      <w:pPr>
        <w:pStyle w:val="ListParagraph"/>
        <w:numPr>
          <w:ilvl w:val="0"/>
          <w:numId w:val="2"/>
        </w:numPr>
      </w:pPr>
      <w:r>
        <w:t>Send content to Client.</w:t>
      </w:r>
    </w:p>
    <w:p w14:paraId="241264ED" w14:textId="68869BC1" w:rsidR="00FA73A0" w:rsidRDefault="00FA73A0" w:rsidP="00FA73A0">
      <w:pPr>
        <w:pStyle w:val="ListParagraph"/>
        <w:numPr>
          <w:ilvl w:val="0"/>
          <w:numId w:val="2"/>
        </w:numPr>
      </w:pPr>
      <w:proofErr w:type="spellStart"/>
      <w:r>
        <w:t>JSON.Parse</w:t>
      </w:r>
      <w:proofErr w:type="spellEnd"/>
      <w:r>
        <w:t>()</w:t>
      </w:r>
      <w:bookmarkStart w:id="0" w:name="_GoBack"/>
      <w:bookmarkEnd w:id="0"/>
      <w:r>
        <w:t xml:space="preserve"> to Client</w:t>
      </w:r>
    </w:p>
    <w:sectPr w:rsidR="00FA73A0" w:rsidSect="00F826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74DD0"/>
    <w:multiLevelType w:val="hybridMultilevel"/>
    <w:tmpl w:val="3CB07D68"/>
    <w:lvl w:ilvl="0" w:tplc="2536D0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54F70"/>
    <w:multiLevelType w:val="hybridMultilevel"/>
    <w:tmpl w:val="BAAC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A1"/>
    <w:rsid w:val="008B0A24"/>
    <w:rsid w:val="00AB6EA1"/>
    <w:rsid w:val="00F82684"/>
    <w:rsid w:val="00FA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06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Compian</dc:creator>
  <cp:keywords/>
  <dc:description/>
  <cp:lastModifiedBy>Michael Compian</cp:lastModifiedBy>
  <cp:revision>3</cp:revision>
  <dcterms:created xsi:type="dcterms:W3CDTF">2016-02-08T16:02:00Z</dcterms:created>
  <dcterms:modified xsi:type="dcterms:W3CDTF">2016-02-08T17:16:00Z</dcterms:modified>
</cp:coreProperties>
</file>