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35" w:rsidRDefault="00E604D2">
      <w:proofErr w:type="spellStart"/>
      <w:r>
        <w:t>ProductClient</w:t>
      </w:r>
      <w:proofErr w:type="spellEnd"/>
      <w:r>
        <w:t>:</w:t>
      </w: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michael.coughlin@m1ws1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ProductClient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ProductClient</w:t>
      </w:r>
      <w:proofErr w:type="spellEnd"/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michael.coughlin@m1ws1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ProductClient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./init.sh start</w:t>
      </w: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michael.coughlin@m1ws1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</w:t>
      </w:r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ProductClient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./init.sh stop</w:t>
      </w: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Log files in:</w:t>
      </w: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ProductClient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/data/log</w:t>
      </w: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Seismon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E604D2" w:rsidRPr="00E604D2" w:rsidRDefault="00E604D2" w:rsidP="00E60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604D2">
        <w:rPr>
          <w:rFonts w:ascii="Menlo Regular" w:hAnsi="Menlo Regular" w:cs="Menlo Regular"/>
          <w:color w:val="000000"/>
          <w:sz w:val="22"/>
          <w:szCs w:val="22"/>
        </w:rPr>
        <w:t>https://github.com/gwpy/seismon.git</w:t>
      </w:r>
      <w:bookmarkStart w:id="0" w:name="_GoBack"/>
      <w:bookmarkEnd w:id="0"/>
    </w:p>
    <w:p w:rsidR="00E604D2" w:rsidRDefault="00E604D2"/>
    <w:sectPr w:rsidR="00E604D2" w:rsidSect="006C6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D2"/>
    <w:rsid w:val="006C6635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A8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Macintosh Word</Application>
  <DocSecurity>0</DocSecurity>
  <Lines>2</Lines>
  <Paragraphs>1</Paragraphs>
  <ScaleCrop>false</ScaleCrop>
  <Company>Harvard University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Coughlin</dc:creator>
  <cp:keywords/>
  <dc:description/>
  <cp:lastModifiedBy>Michael Coughlin</cp:lastModifiedBy>
  <cp:revision>1</cp:revision>
  <dcterms:created xsi:type="dcterms:W3CDTF">2016-06-01T12:35:00Z</dcterms:created>
  <dcterms:modified xsi:type="dcterms:W3CDTF">2016-06-01T12:41:00Z</dcterms:modified>
</cp:coreProperties>
</file>