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9D32D" w14:textId="77777777" w:rsidR="002A702A" w:rsidRPr="002A702A" w:rsidRDefault="002A702A" w:rsidP="002A70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702A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C072A22" wp14:editId="35A1C46C">
            <wp:extent cx="7620000" cy="1733550"/>
            <wp:effectExtent l="0" t="0" r="0" b="0"/>
            <wp:docPr id="1" name="Picture 1" descr="A red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56F42" w14:textId="252CD8F8" w:rsidR="003233E9" w:rsidRDefault="002A702A">
      <w:r w:rsidRPr="002A702A">
        <w:t>I saw this error when someone had their event grid set to 0ms update rate</w:t>
      </w:r>
    </w:p>
    <w:p w14:paraId="7A6BE354" w14:textId="77777777" w:rsidR="003452A3" w:rsidRDefault="003452A3"/>
    <w:p w14:paraId="4D295C01" w14:textId="79F20FD1" w:rsidR="003452A3" w:rsidRDefault="003452A3">
      <w:r>
        <w:t>Scanning IO error 1810 look here</w:t>
      </w:r>
    </w:p>
    <w:p w14:paraId="5A804F56" w14:textId="27F0FF80" w:rsidR="003452A3" w:rsidRPr="003452A3" w:rsidRDefault="003452A3" w:rsidP="003452A3">
      <w:r w:rsidRPr="003452A3">
        <w:drawing>
          <wp:inline distT="0" distB="0" distL="0" distR="0" wp14:anchorId="5D27CA14" wp14:editId="18EF4DA8">
            <wp:extent cx="4564380" cy="2628900"/>
            <wp:effectExtent l="0" t="0" r="7620" b="0"/>
            <wp:docPr id="114202876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28767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1550" w14:textId="77777777" w:rsidR="003452A3" w:rsidRDefault="003452A3"/>
    <w:sectPr w:rsidR="00345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2A"/>
    <w:rsid w:val="0004325B"/>
    <w:rsid w:val="000613F8"/>
    <w:rsid w:val="002A702A"/>
    <w:rsid w:val="003233E9"/>
    <w:rsid w:val="003452A3"/>
    <w:rsid w:val="004D5103"/>
    <w:rsid w:val="00CC2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478FA"/>
  <w15:chartTrackingRefBased/>
  <w15:docId w15:val="{AEAECDCA-DC8E-4EAD-A862-6BEA0F3D0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0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0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0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0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0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0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0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0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0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0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0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6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>Beckhoff Automation</Company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</dc:creator>
  <cp:keywords/>
  <dc:description/>
  <cp:lastModifiedBy>Michael Williams</cp:lastModifiedBy>
  <cp:revision>2</cp:revision>
  <dcterms:created xsi:type="dcterms:W3CDTF">2026-05-21T15:07:00Z</dcterms:created>
  <dcterms:modified xsi:type="dcterms:W3CDTF">2026-05-21T19:41:00Z</dcterms:modified>
</cp:coreProperties>
</file>