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D8" w:rsidRPr="006C1FDD" w:rsidRDefault="007543D8" w:rsidP="007543D8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7543D8" w:rsidRDefault="007543D8" w:rsidP="007543D8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7543D8" w:rsidRPr="006C1FDD" w:rsidRDefault="007543D8" w:rsidP="007543D8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34DE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</w:t>
      </w:r>
      <w:r>
        <w:rPr>
          <w:rFonts w:ascii="Arial" w:hAnsi="Arial" w:cs="Arial"/>
        </w:rPr>
        <w:t>“</w:t>
      </w:r>
      <w:r w:rsidR="00734DE0">
        <w:rPr>
          <w:rFonts w:ascii="Arial" w:hAnsi="Arial" w:cs="Arial"/>
          <w:b/>
        </w:rPr>
        <w:t>Clinical Biochemistry</w:t>
      </w:r>
      <w:r>
        <w:rPr>
          <w:rFonts w:ascii="Arial" w:hAnsi="Arial" w:cs="Arial"/>
          <w:b/>
        </w:rPr>
        <w:t>”</w:t>
      </w:r>
    </w:p>
    <w:p w:rsidR="007543D8" w:rsidRPr="006C1FDD" w:rsidRDefault="007543D8" w:rsidP="00754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Card </w:t>
      </w:r>
      <w:r w:rsidRPr="006C1FDD">
        <w:rPr>
          <w:sz w:val="28"/>
          <w:szCs w:val="28"/>
        </w:rPr>
        <w:t>Final Examination, (SWMC -09)</w:t>
      </w:r>
    </w:p>
    <w:p w:rsidR="007543D8" w:rsidRPr="006C1FDD" w:rsidRDefault="007543D8" w:rsidP="007543D8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7543D8" w:rsidRPr="006C1FDD" w:rsidRDefault="007543D8" w:rsidP="007543D8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7543D8" w:rsidRPr="006C1FDD" w:rsidRDefault="007543D8" w:rsidP="007543D8">
      <w:r>
        <w:t xml:space="preserve">                                                                                                                        Date: </w:t>
      </w:r>
      <w:r w:rsidR="00734DE0">
        <w:t>08.02.2015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7543D8" w:rsidRPr="006C1FDD" w:rsidTr="00422974">
        <w:tc>
          <w:tcPr>
            <w:tcW w:w="1098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pStyle w:val="NoSpacing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7543D8" w:rsidRPr="006C1FDD" w:rsidRDefault="0093715D" w:rsidP="00422974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rPr>
          <w:trHeight w:val="233"/>
        </w:trPr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78</w:t>
            </w:r>
          </w:p>
        </w:tc>
        <w:tc>
          <w:tcPr>
            <w:tcW w:w="3870" w:type="dxa"/>
          </w:tcPr>
          <w:p w:rsidR="007543D8" w:rsidRPr="00A871DF" w:rsidRDefault="007543D8" w:rsidP="00422974">
            <w:proofErr w:type="spellStart"/>
            <w:r>
              <w:rPr>
                <w:sz w:val="30"/>
                <w:szCs w:val="24"/>
              </w:rPr>
              <w:t>Shohada</w:t>
            </w:r>
            <w:proofErr w:type="spellEnd"/>
            <w:r>
              <w:rPr>
                <w:sz w:val="30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7543D8" w:rsidRPr="00A871DF" w:rsidRDefault="007543D8" w:rsidP="00422974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Default="007543D8" w:rsidP="00422974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7543D8" w:rsidRPr="006C1FDD" w:rsidRDefault="007543D8" w:rsidP="0042297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/>
        </w:tc>
      </w:tr>
    </w:tbl>
    <w:p w:rsidR="007543D8" w:rsidRPr="006C1FDD" w:rsidRDefault="007543D8" w:rsidP="007543D8">
      <w:pPr>
        <w:jc w:val="center"/>
      </w:pPr>
    </w:p>
    <w:p w:rsidR="007543D8" w:rsidRPr="006C1FDD" w:rsidRDefault="007543D8" w:rsidP="007543D8"/>
    <w:p w:rsidR="007543D8" w:rsidRPr="006C1FDD" w:rsidRDefault="007543D8" w:rsidP="007543D8"/>
    <w:p w:rsidR="007543D8" w:rsidRPr="006C1FDD" w:rsidRDefault="007543D8" w:rsidP="007543D8"/>
    <w:p w:rsidR="001E6F6E" w:rsidRDefault="001E6F6E"/>
    <w:sectPr w:rsidR="001E6F6E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3D8"/>
    <w:rsid w:val="001E6F6E"/>
    <w:rsid w:val="00631631"/>
    <w:rsid w:val="00734DE0"/>
    <w:rsid w:val="007543D8"/>
    <w:rsid w:val="00760622"/>
    <w:rsid w:val="0093715D"/>
    <w:rsid w:val="00BA53EB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43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2016</Characters>
  <Application>Microsoft Office Word</Application>
  <DocSecurity>0</DocSecurity>
  <Lines>16</Lines>
  <Paragraphs>4</Paragraphs>
  <ScaleCrop>false</ScaleCrop>
  <Company>System Netware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2008-11-04T04:04:00Z</dcterms:created>
  <dcterms:modified xsi:type="dcterms:W3CDTF">2015-02-07T12:14:00Z</dcterms:modified>
</cp:coreProperties>
</file>