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</w:t>
      </w:r>
      <w:proofErr w:type="gramStart"/>
      <w:r>
        <w:rPr>
          <w:sz w:val="28"/>
          <w:szCs w:val="28"/>
        </w:rPr>
        <w:t xml:space="preserve">of </w:t>
      </w:r>
      <w:r w:rsidR="00AE5B92">
        <w:rPr>
          <w:sz w:val="28"/>
          <w:szCs w:val="28"/>
        </w:rPr>
        <w:t xml:space="preserve"> Supplementary</w:t>
      </w:r>
      <w:proofErr w:type="gramEnd"/>
      <w:r w:rsidR="00AE5B92">
        <w:rPr>
          <w:sz w:val="28"/>
          <w:szCs w:val="28"/>
        </w:rPr>
        <w:t xml:space="preserve"> </w:t>
      </w:r>
      <w:r w:rsidR="0050383C" w:rsidRPr="0050383C">
        <w:rPr>
          <w:b/>
          <w:sz w:val="28"/>
          <w:szCs w:val="28"/>
        </w:rPr>
        <w:t>1</w:t>
      </w:r>
      <w:r w:rsidR="0050383C" w:rsidRPr="0050383C">
        <w:rPr>
          <w:b/>
          <w:sz w:val="28"/>
          <w:szCs w:val="28"/>
          <w:vertAlign w:val="superscript"/>
        </w:rPr>
        <w:t>st</w:t>
      </w:r>
      <w:r w:rsidR="0050383C" w:rsidRPr="0050383C">
        <w:rPr>
          <w:b/>
          <w:sz w:val="28"/>
          <w:szCs w:val="28"/>
        </w:rPr>
        <w:t xml:space="preserve"> Term</w:t>
      </w:r>
      <w:r w:rsidR="0050383C">
        <w:rPr>
          <w:sz w:val="28"/>
          <w:szCs w:val="28"/>
        </w:rPr>
        <w:t xml:space="preserve"> Examination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885791">
        <w:rPr>
          <w:sz w:val="28"/>
          <w:szCs w:val="28"/>
        </w:rPr>
        <w:t>2</w:t>
      </w:r>
      <w:r w:rsidR="00AE5B92">
        <w:rPr>
          <w:sz w:val="28"/>
          <w:szCs w:val="28"/>
        </w:rPr>
        <w:t>5</w:t>
      </w:r>
      <w:r w:rsidR="00885791">
        <w:rPr>
          <w:sz w:val="28"/>
          <w:szCs w:val="28"/>
        </w:rPr>
        <w:t>.05.2015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D0279C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279C" w:rsidRDefault="00D0279C">
            <w:pPr>
              <w:jc w:val="center"/>
            </w:pPr>
            <w: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279C" w:rsidRDefault="00CA1E74">
            <w:proofErr w:type="spellStart"/>
            <w:r>
              <w:t>Tanjila</w:t>
            </w:r>
            <w:proofErr w:type="spellEnd"/>
            <w:r>
              <w:t xml:space="preserve"> </w:t>
            </w:r>
            <w:proofErr w:type="spellStart"/>
            <w: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279C" w:rsidRDefault="00D0279C"/>
        </w:tc>
      </w:tr>
      <w:tr w:rsidR="00D0279C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279C" w:rsidRDefault="00D0279C">
            <w:pPr>
              <w:jc w:val="center"/>
            </w:pPr>
            <w: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279C" w:rsidRDefault="00CA1E74">
            <w:proofErr w:type="spellStart"/>
            <w:r>
              <w:t>Lipi</w:t>
            </w:r>
            <w:proofErr w:type="spellEnd"/>
            <w:r>
              <w:t xml:space="preserve"> </w:t>
            </w:r>
            <w:proofErr w:type="spellStart"/>
            <w: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279C" w:rsidRDefault="00D0279C"/>
        </w:tc>
      </w:tr>
      <w:tr w:rsidR="00D0279C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279C" w:rsidRDefault="00D0279C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279C" w:rsidRDefault="007B610E">
            <w:proofErr w:type="spellStart"/>
            <w:r>
              <w:t>Jannatul</w:t>
            </w:r>
            <w:proofErr w:type="spellEnd"/>
            <w:r>
              <w:t xml:space="preserve"> Ferdousi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279C" w:rsidRDefault="00D0279C"/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hideMark/>
          </w:tcPr>
          <w:p w:rsidR="0056051C" w:rsidRDefault="00A368F1" w:rsidP="00A7175B">
            <w:pPr>
              <w:rPr>
                <w:sz w:val="24"/>
                <w:szCs w:val="24"/>
              </w:rPr>
            </w:pPr>
            <w:proofErr w:type="spellStart"/>
            <w:r>
              <w:t>Naima</w:t>
            </w:r>
            <w:proofErr w:type="spellEnd"/>
            <w:r>
              <w:t xml:space="preserve"> Sultana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  <w:tr w:rsidR="0056051C" w:rsidTr="0056051C">
        <w:tc>
          <w:tcPr>
            <w:tcW w:w="1098" w:type="dxa"/>
            <w:hideMark/>
          </w:tcPr>
          <w:p w:rsidR="0056051C" w:rsidRDefault="0056051C" w:rsidP="00A71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D/85</w:t>
            </w:r>
          </w:p>
        </w:tc>
        <w:tc>
          <w:tcPr>
            <w:tcW w:w="3870" w:type="dxa"/>
            <w:hideMark/>
          </w:tcPr>
          <w:p w:rsidR="0056051C" w:rsidRDefault="0056051C" w:rsidP="00A71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56051C" w:rsidRDefault="0056051C" w:rsidP="00A7175B">
            <w:pPr>
              <w:rPr>
                <w:sz w:val="24"/>
                <w:szCs w:val="24"/>
              </w:rPr>
            </w:pPr>
          </w:p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57AD5"/>
    <w:rsid w:val="0008094F"/>
    <w:rsid w:val="00171CD8"/>
    <w:rsid w:val="001911E4"/>
    <w:rsid w:val="001C7E76"/>
    <w:rsid w:val="001E43D8"/>
    <w:rsid w:val="00243265"/>
    <w:rsid w:val="00247D74"/>
    <w:rsid w:val="002D2BBD"/>
    <w:rsid w:val="0030100B"/>
    <w:rsid w:val="00343CDF"/>
    <w:rsid w:val="00357EDE"/>
    <w:rsid w:val="004E5036"/>
    <w:rsid w:val="0050383C"/>
    <w:rsid w:val="005334AE"/>
    <w:rsid w:val="0056051C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B04F3"/>
    <w:rsid w:val="006D7660"/>
    <w:rsid w:val="00750A6D"/>
    <w:rsid w:val="007637A1"/>
    <w:rsid w:val="007B56A5"/>
    <w:rsid w:val="007B610E"/>
    <w:rsid w:val="0081391E"/>
    <w:rsid w:val="00856D4E"/>
    <w:rsid w:val="00885791"/>
    <w:rsid w:val="00892CC6"/>
    <w:rsid w:val="00914D38"/>
    <w:rsid w:val="009848C8"/>
    <w:rsid w:val="0099560B"/>
    <w:rsid w:val="009D3C62"/>
    <w:rsid w:val="009D7A2B"/>
    <w:rsid w:val="00A004D3"/>
    <w:rsid w:val="00A20644"/>
    <w:rsid w:val="00A368F1"/>
    <w:rsid w:val="00AD69A1"/>
    <w:rsid w:val="00AE5B92"/>
    <w:rsid w:val="00B83A38"/>
    <w:rsid w:val="00BA7FA7"/>
    <w:rsid w:val="00BF3B2E"/>
    <w:rsid w:val="00C05B1B"/>
    <w:rsid w:val="00C240B0"/>
    <w:rsid w:val="00CA1E74"/>
    <w:rsid w:val="00CF67B8"/>
    <w:rsid w:val="00D0279C"/>
    <w:rsid w:val="00D37882"/>
    <w:rsid w:val="00D851B1"/>
    <w:rsid w:val="00E17E72"/>
    <w:rsid w:val="00E211BF"/>
    <w:rsid w:val="00E461DB"/>
    <w:rsid w:val="00F60CC1"/>
    <w:rsid w:val="00FD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42</cp:revision>
  <dcterms:created xsi:type="dcterms:W3CDTF">2014-05-05T07:43:00Z</dcterms:created>
  <dcterms:modified xsi:type="dcterms:W3CDTF">2008-01-02T21:46:00Z</dcterms:modified>
</cp:coreProperties>
</file>