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B5" w:rsidRDefault="00C12FEF">
      <w:r>
        <w:t xml:space="preserve">Day 1 </w:t>
      </w:r>
      <w:proofErr w:type="gramStart"/>
      <w:r>
        <w:t>LAB  Guide</w:t>
      </w:r>
      <w:proofErr w:type="gramEnd"/>
      <w:r>
        <w:t xml:space="preserve"> </w:t>
      </w:r>
    </w:p>
    <w:p w:rsidR="00C12FEF" w:rsidRDefault="00C12FEF"/>
    <w:p w:rsidR="00C12FEF" w:rsidRDefault="00C12FEF">
      <w:r>
        <w:t xml:space="preserve">Q.1  </w:t>
      </w:r>
    </w:p>
    <w:p w:rsidR="00C12FEF" w:rsidRDefault="00C12FE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>
      <w:pPr>
        <w:rPr>
          <w:noProof/>
          <w:lang w:eastAsia="en-IN"/>
        </w:rPr>
      </w:pPr>
    </w:p>
    <w:p w:rsidR="00C12FEF" w:rsidRDefault="00C12FEF">
      <w:pPr>
        <w:rPr>
          <w:noProof/>
          <w:lang w:eastAsia="en-IN"/>
        </w:rPr>
      </w:pPr>
    </w:p>
    <w:p w:rsidR="00C12FEF" w:rsidRDefault="00C12FE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/>
    <w:p w:rsidR="00C12FEF" w:rsidRDefault="00C12FE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/>
    <w:p w:rsidR="00C12FEF" w:rsidRDefault="00C12FEF"/>
    <w:p w:rsidR="00C12FEF" w:rsidRDefault="00C12FEF">
      <w:r>
        <w:t xml:space="preserve">Q.2 </w:t>
      </w:r>
    </w:p>
    <w:p w:rsidR="00C12FEF" w:rsidRDefault="00C12FEF"/>
    <w:p w:rsidR="00C12FEF" w:rsidRDefault="00C12FEF"/>
    <w:p w:rsidR="00C12FEF" w:rsidRDefault="00C12FE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/>
    <w:p w:rsidR="00C12FEF" w:rsidRDefault="00C12FEF">
      <w:pPr>
        <w:rPr>
          <w:noProof/>
          <w:lang w:eastAsia="en-IN"/>
        </w:rPr>
      </w:pPr>
    </w:p>
    <w:p w:rsidR="00C12FEF" w:rsidRDefault="00C12FEF">
      <w:pPr>
        <w:rPr>
          <w:noProof/>
          <w:lang w:eastAsia="en-IN"/>
        </w:rPr>
      </w:pPr>
    </w:p>
    <w:p w:rsidR="00C12FEF" w:rsidRDefault="00C12FEF">
      <w:pPr>
        <w:rPr>
          <w:noProof/>
          <w:lang w:eastAsia="en-IN"/>
        </w:rPr>
      </w:pPr>
    </w:p>
    <w:p w:rsidR="00C12FEF" w:rsidRDefault="00C12FE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/>
    <w:p w:rsidR="00C12FEF" w:rsidRDefault="00C12FE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/>
    <w:p w:rsidR="00C12FEF" w:rsidRDefault="00C12FE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3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EF" w:rsidRDefault="00C12FEF"/>
    <w:p w:rsidR="00C12FEF" w:rsidRDefault="00C12FEF"/>
    <w:p w:rsidR="00C12FEF" w:rsidRDefault="00C12FEF">
      <w:bookmarkStart w:id="0" w:name="_GoBack"/>
      <w:bookmarkEnd w:id="0"/>
    </w:p>
    <w:sectPr w:rsidR="00C1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EF"/>
    <w:rsid w:val="00C12FEF"/>
    <w:rsid w:val="00D3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8D0B"/>
  <w15:chartTrackingRefBased/>
  <w15:docId w15:val="{DA46DB0D-A12B-4F20-9F16-BD5642A1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Modi</dc:creator>
  <cp:keywords/>
  <dc:description/>
  <cp:lastModifiedBy>Mayank Modi</cp:lastModifiedBy>
  <cp:revision>1</cp:revision>
  <dcterms:created xsi:type="dcterms:W3CDTF">2021-04-15T17:48:00Z</dcterms:created>
  <dcterms:modified xsi:type="dcterms:W3CDTF">2021-04-15T17:58:00Z</dcterms:modified>
</cp:coreProperties>
</file>