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C893D" w14:textId="77777777" w:rsidR="00EC5A68" w:rsidRDefault="00EC5A68" w:rsidP="00EC5A68">
      <w:pPr>
        <w:pStyle w:val="NoSpacing"/>
      </w:pPr>
      <w:bookmarkStart w:id="0" w:name="_Hlk51853969"/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0B6E6C0" wp14:editId="53BF1C5B">
                <wp:simplePos x="0" y="0"/>
                <mc:AlternateContent>
                  <mc:Choice Requires="wp14">
                    <wp:positionH relativeFrom="page">
                      <wp14:pctPosHOffset>4000</wp14:pctPosHOffset>
                    </wp:positionH>
                  </mc:Choice>
                  <mc:Fallback>
                    <wp:positionH relativeFrom="page">
                      <wp:posOffset>310515</wp:posOffset>
                    </wp:positionH>
                  </mc:Fallback>
                </mc:AlternateContent>
                <wp:positionV relativeFrom="page">
                  <wp:align>center</wp:align>
                </wp:positionV>
                <wp:extent cx="2194560" cy="9125712"/>
                <wp:effectExtent l="0" t="0" r="6985" b="762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125712"/>
                          <a:chOff x="0" y="0"/>
                          <a:chExt cx="2194560" cy="912571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Pentagon 4"/>
                        <wps:cNvSpPr/>
                        <wps:spPr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D3757A" w14:textId="77777777" w:rsidR="00EC5A68" w:rsidRPr="00214956" w:rsidRDefault="00EC5A68" w:rsidP="00EC5A68">
                              <w:pPr>
                                <w:rPr>
                                  <w:rFonts w:ascii="Segoe UI" w:hAnsi="Segoe UI" w:cs="Segoe UI"/>
                                  <w:sz w:val="21"/>
                                  <w:szCs w:val="21"/>
                                </w:rPr>
                              </w:pPr>
                              <w:r w:rsidRPr="00214956">
                                <w:rPr>
                                  <w:rFonts w:ascii="Segoe UI" w:hAnsi="Segoe UI" w:cs="Segoe UI"/>
                                  <w:sz w:val="21"/>
                                  <w:szCs w:val="21"/>
                                </w:rPr>
                                <w:t xml:space="preserve">Cloud Native </w:t>
                              </w:r>
                              <w:proofErr w:type="gramStart"/>
                              <w:r w:rsidRPr="00214956">
                                <w:rPr>
                                  <w:rFonts w:ascii="Segoe UI" w:hAnsi="Segoe UI" w:cs="Segoe UI"/>
                                  <w:sz w:val="21"/>
                                  <w:szCs w:val="21"/>
                                </w:rPr>
                                <w:t>Operations :</w:t>
                              </w:r>
                              <w:proofErr w:type="gramEnd"/>
                              <w:r w:rsidRPr="00214956">
                                <w:rPr>
                                  <w:rFonts w:ascii="Segoe UI" w:hAnsi="Segoe UI" w:cs="Segoe UI"/>
                                  <w:sz w:val="21"/>
                                  <w:szCs w:val="21"/>
                                </w:rPr>
                                <w:t xml:space="preserve"> Kubernetes and Helm</w:t>
                              </w:r>
                            </w:p>
                            <w:p w14:paraId="7E4EAE65" w14:textId="77777777" w:rsidR="00EC5A68" w:rsidRDefault="00EC5A68" w:rsidP="00EC5A6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" name="Group 9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10" name="Group 10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11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3" name="Group 23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4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2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3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4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10B6E6C0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F20RiQAAGQ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mpvRZvGMYfoPDJzF5v16NW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">
                <v:rect id="Rectangle 6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" adj="18883" fillcolor="#4472c4 [3204]" stroked="f" strokeweight="1pt">
                  <v:textbox inset=",0,14.4pt,0">
                    <w:txbxContent>
                      <w:p w14:paraId="4FD3757A" w14:textId="77777777" w:rsidR="00EC5A68" w:rsidRPr="00214956" w:rsidRDefault="00EC5A68" w:rsidP="00EC5A68">
                        <w:pPr>
                          <w:rPr>
                            <w:rFonts w:ascii="Segoe UI" w:hAnsi="Segoe UI" w:cs="Segoe UI"/>
                            <w:sz w:val="21"/>
                            <w:szCs w:val="21"/>
                          </w:rPr>
                        </w:pPr>
                        <w:r w:rsidRPr="00214956">
                          <w:rPr>
                            <w:rFonts w:ascii="Segoe UI" w:hAnsi="Segoe UI" w:cs="Segoe UI"/>
                            <w:sz w:val="21"/>
                            <w:szCs w:val="21"/>
                          </w:rPr>
                          <w:t xml:space="preserve">Cloud Native </w:t>
                        </w:r>
                        <w:proofErr w:type="gramStart"/>
                        <w:r w:rsidRPr="00214956">
                          <w:rPr>
                            <w:rFonts w:ascii="Segoe UI" w:hAnsi="Segoe UI" w:cs="Segoe UI"/>
                            <w:sz w:val="21"/>
                            <w:szCs w:val="21"/>
                          </w:rPr>
                          <w:t>Operations :</w:t>
                        </w:r>
                        <w:proofErr w:type="gramEnd"/>
                        <w:r w:rsidRPr="00214956">
                          <w:rPr>
                            <w:rFonts w:ascii="Segoe UI" w:hAnsi="Segoe UI" w:cs="Segoe UI"/>
                            <w:sz w:val="21"/>
                            <w:szCs w:val="21"/>
                          </w:rPr>
                          <w:t xml:space="preserve"> Kubernetes and Helm</w:t>
                        </w:r>
                      </w:p>
                      <w:p w14:paraId="7E4EAE65" w14:textId="77777777" w:rsidR="00EC5A68" w:rsidRDefault="00EC5A68" w:rsidP="00EC5A68">
                        <w:pPr>
                          <w:pStyle w:val="NoSpacing"/>
                          <w:jc w:val="right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group id="Group 9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10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" path="m,l39,152,84,304r38,113l122,440,76,306,39,180,6,53,,xe" fillcolor="#44546a [3215]" strokecolor="#44546a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" path="m,l8,19,37,93r30,74l116,269r-8,l60,169,30,98,1,25,,xe" fillcolor="#44546a [3215]" strokecolor="#44546a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" path="m,l33,69r-9,l12,35,,xe" fillcolor="#44546a [3215]" strokecolor="#44546a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" path="m,l9,37r,3l15,93,5,49,,xe" fillcolor="#44546a [3215]" strokecolor="#44546a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" path="m,l6,16r1,3l11,80r9,52l33,185r3,9l21,161,15,145,5,81,1,41,,xe" fillcolor="#44546a [3215]" strokecolor="#44546a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QEi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b18Uv8AXLxDwAA//8DAFBLAQItABQABgAIAAAAIQDb4fbL7gAAAIUBAAATAAAAAAAAAAAAAAAA&#10;AAAAAABbQ29udGVudF9UeXBlc10ueG1sUEsBAi0AFAAGAAgAAAAhAFr0LFu/AAAAFQEAAAsAAAAA&#10;AAAAAAAAAAAAHwEAAF9yZWxzLy5yZWxzUEsBAi0AFAAGAAgAAAAhADndASLBAAAA2wAAAA8AAAAA&#10;AAAAAAAAAAAABwIAAGRycy9kb3ducmV2LnhtbFBLBQYAAAAAAwADALcAAAD1AgAAAAA=&#10;" path="m,l31,65r-8,l,xe" fillcolor="#44546a [3215]" strokecolor="#44546a [3215]" strokeweight="0">
                      <v:path arrowok="t" o:connecttype="custom" o:connectlocs="0,0;49213,103188;36513,103188;0,0" o:connectangles="0,0,0,0"/>
                    </v:shape>
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" path="m,l6,17,7,42,6,39,,23,,xe" fillcolor="#44546a [3215]" strokecolor="#44546a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" path="m,l6,16,21,49,33,84r12,34l44,118,13,53,11,42,,xe" fillcolor="#44546a [3215]" strokecolor="#44546a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23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o:lock v:ext="edit" aspectratio="t"/>
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2KKxgAAANsAAAAPAAAAZHJzL2Rvd25yZXYueG1sRI9PawIx&#10;FMTvgt8hPKE3zVZE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61NiisYAAADbAAAA&#10;DwAAAAAAAAAAAAAAAAAHAgAAZHJzL2Rvd25yZXYueG1sUEsFBgAAAAADAAMAtwAAAPoCAAAAAA==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zkh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18cv8QfI1Q0AAP//AwBQSwECLQAUAAYACAAAACEA2+H2y+4AAACFAQAAEwAAAAAAAAAAAAAA&#10;AAAAAAAAW0NvbnRlbnRfVHlwZXNdLnhtbFBLAQItABQABgAIAAAAIQBa9CxbvwAAABUBAAALAAAA&#10;AAAAAAAAAAAAAB8BAABfcmVscy8ucmVsc1BLAQItABQABgAIAAAAIQB7Tzkh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BOgxQAAANsAAAAPAAAAZHJzL2Rvd25yZXYueG1sRI9BawIx&#10;FITvhf6H8IReRLO10OpqlFJa6qVINYjeHslzd+nmZdnEdf33TUHocZiZb5jFqne16KgNlWcFj+MM&#10;BLHxtuJCgd59jKYgQkS2WHsmBVcKsFre3y0wt/7C39RtYyEShEOOCsoYm1zKYEpyGMa+IU7eybcO&#10;Y5JtIW2LlwR3tZxk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07BOgxQAAANsAAAAP&#10;AAAAAAAAAAAAAAAAAAcCAABkcnMvZG93bnJldi54bWxQSwUGAAAAAAMAAwC3AAAA+QIAAAAA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AFA945" wp14:editId="1EFDB095">
                <wp:simplePos x="0" y="0"/>
                <mc:AlternateContent>
                  <mc:Choice Requires="wp14">
                    <wp:positionH relativeFrom="page">
                      <wp14:pctPosHOffset>42000</wp14:pctPosHOffset>
                    </wp:positionH>
                  </mc:Choice>
                  <mc:Fallback>
                    <wp:positionH relativeFrom="page">
                      <wp:posOffset>3263900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88000</wp14:pctPosVOffset>
                    </wp:positionV>
                  </mc:Choice>
                  <mc:Fallback>
                    <wp:positionV relativeFrom="page">
                      <wp:posOffset>8851265</wp:posOffset>
                    </wp:positionV>
                  </mc:Fallback>
                </mc:AlternateContent>
                <wp:extent cx="3657600" cy="36576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0F8AA" w14:textId="74653085" w:rsidR="00EC5A68" w:rsidRDefault="00EC741E" w:rsidP="00EC5A68">
                            <w:pPr>
                              <w:pStyle w:val="NoSpacing"/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</w:pPr>
                            <w:sdt>
                              <w:sdtP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alias w:val="Author"/>
                                <w:tag w:val=""/>
                                <w:id w:val="-2041584766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C5A68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Martin Chabot</w:t>
                                </w:r>
                              </w:sdtContent>
                            </w:sdt>
                          </w:p>
                          <w:p w14:paraId="12B071D2" w14:textId="77777777" w:rsidR="00EC5A68" w:rsidRDefault="00EC741E" w:rsidP="00EC5A68">
                            <w:pPr>
                              <w:pStyle w:val="NoSpacing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alias w:val="Company"/>
                                <w:tag w:val=""/>
                                <w:id w:val="1558814826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C5A68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AFA945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<v:textbox style="mso-fit-shape-to-text:t" inset="0,0,0,0">
                  <w:txbxContent>
                    <w:p w14:paraId="35E0F8AA" w14:textId="74653085" w:rsidR="00EC5A68" w:rsidRDefault="00EC741E" w:rsidP="00EC5A68">
                      <w:pPr>
                        <w:pStyle w:val="NoSpacing"/>
                        <w:rPr>
                          <w:color w:val="4472C4" w:themeColor="accent1"/>
                          <w:sz w:val="26"/>
                          <w:szCs w:val="26"/>
                        </w:rPr>
                      </w:pPr>
                      <w:sdt>
                        <w:sdtPr>
                          <w:rPr>
                            <w:color w:val="4472C4" w:themeColor="accent1"/>
                            <w:sz w:val="26"/>
                            <w:szCs w:val="26"/>
                          </w:rPr>
                          <w:alias w:val="Author"/>
                          <w:tag w:val=""/>
                          <w:id w:val="-204158476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EC5A68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Martin Chabot</w:t>
                          </w:r>
                        </w:sdtContent>
                      </w:sdt>
                    </w:p>
                    <w:p w14:paraId="12B071D2" w14:textId="77777777" w:rsidR="00EC5A68" w:rsidRDefault="00EC741E" w:rsidP="00EC5A68">
                      <w:pPr>
                        <w:pStyle w:val="NoSpacing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595959" w:themeColor="text1" w:themeTint="A6"/>
                            <w:sz w:val="20"/>
                            <w:szCs w:val="20"/>
                          </w:rPr>
                          <w:alias w:val="Company"/>
                          <w:tag w:val=""/>
                          <w:id w:val="1558814826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C5A68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6C08EB" wp14:editId="1C9EC91C">
                <wp:simplePos x="0" y="0"/>
                <mc:AlternateContent>
                  <mc:Choice Requires="wp14">
                    <wp:positionH relativeFrom="page">
                      <wp14:pctPosHOffset>42000</wp14:pctPosHOffset>
                    </wp:positionH>
                  </mc:Choice>
                  <mc:Fallback>
                    <wp:positionH relativeFrom="page">
                      <wp:posOffset>3263900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17500</wp14:pctPosVOffset>
                    </wp:positionV>
                  </mc:Choice>
                  <mc:Fallback>
                    <wp:positionV relativeFrom="page">
                      <wp:posOffset>1760220</wp:posOffset>
                    </wp:positionV>
                  </mc:Fallback>
                </mc:AlternateContent>
                <wp:extent cx="3657600" cy="1069848"/>
                <wp:effectExtent l="0" t="0" r="7620" b="63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1069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451ED" w14:textId="66E0F4FE" w:rsidR="00EC5A68" w:rsidRDefault="00EC741E" w:rsidP="00EC5A68">
                            <w:pPr>
                              <w:pStyle w:val="NoSpacing"/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705018352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B3AD6" w:rsidRPr="00FB3AD6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 xml:space="preserve">Group </w:t>
                                </w:r>
                                <w:r w:rsidR="00FB3AD6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 xml:space="preserve">Exercises </w:t>
                                </w:r>
                                <w:r w:rsidR="00FB3AD6" w:rsidRPr="00FB3AD6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Warm-up GE#1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C08EB" id="Text Box 36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<v:textbox style="mso-fit-shape-to-text:t" inset="0,0,0,0">
                  <w:txbxContent>
                    <w:p w14:paraId="46C451ED" w14:textId="66E0F4FE" w:rsidR="00EC5A68" w:rsidRDefault="00EC741E" w:rsidP="00EC5A68">
                      <w:pPr>
                        <w:pStyle w:val="NoSpacing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262626" w:themeColor="text1" w:themeTint="D9"/>
                            <w:sz w:val="72"/>
                            <w:szCs w:val="72"/>
                          </w:rPr>
                          <w:alias w:val="Title"/>
                          <w:tag w:val=""/>
                          <w:id w:val="-70501835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FB3AD6" w:rsidRPr="00FB3AD6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 xml:space="preserve">Group </w:t>
                          </w:r>
                          <w:r w:rsidR="00FB3AD6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 xml:space="preserve">Exercises </w:t>
                          </w:r>
                          <w:r w:rsidR="00FB3AD6" w:rsidRPr="00FB3AD6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>Warm-up GE#1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2972A9" w14:textId="2DD99F09" w:rsidR="00EC5A68" w:rsidRDefault="00EC5A6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CFC24B7" w14:textId="24B3434C" w:rsidR="007D7BF1" w:rsidRDefault="00B5004B" w:rsidP="007D7BF1">
      <w:pPr>
        <w:pStyle w:val="Title"/>
        <w:jc w:val="center"/>
      </w:pPr>
      <w:r>
        <w:t>Group Warm-up questions GE#1</w:t>
      </w:r>
    </w:p>
    <w:p w14:paraId="42CC7994" w14:textId="7442D385" w:rsidR="00BB0D5F" w:rsidRDefault="00FE2346" w:rsidP="00501572">
      <w:pPr>
        <w:pStyle w:val="Heading1"/>
      </w:pPr>
      <w:r>
        <w:t>Instructions</w:t>
      </w:r>
      <w:r w:rsidR="00E32BE7">
        <w:br/>
      </w:r>
    </w:p>
    <w:bookmarkEnd w:id="0"/>
    <w:p w14:paraId="041FFB88" w14:textId="2F51494A" w:rsidR="00BF161B" w:rsidRDefault="00AE641C" w:rsidP="00EE19F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</w:rPr>
        <w:t xml:space="preserve">Login as </w:t>
      </w:r>
      <w:proofErr w:type="spellStart"/>
      <w:r w:rsidR="00051F3B" w:rsidRPr="003D3965">
        <w:rPr>
          <w:sz w:val="20"/>
          <w:szCs w:val="20"/>
        </w:rPr>
        <w:t>e</w:t>
      </w:r>
      <w:r w:rsidRPr="003D3965">
        <w:rPr>
          <w:sz w:val="20"/>
          <w:szCs w:val="20"/>
        </w:rPr>
        <w:t>ricsson</w:t>
      </w:r>
      <w:proofErr w:type="spellEnd"/>
      <w:r w:rsidRPr="003D3965">
        <w:rPr>
          <w:sz w:val="20"/>
          <w:szCs w:val="20"/>
        </w:rPr>
        <w:t xml:space="preserve"> username and s</w:t>
      </w:r>
      <w:r w:rsidR="00AC0265" w:rsidRPr="003D3965">
        <w:rPr>
          <w:sz w:val="20"/>
          <w:szCs w:val="20"/>
        </w:rPr>
        <w:t xml:space="preserve">tart your Kubernetes </w:t>
      </w:r>
      <w:r w:rsidR="00727E8C" w:rsidRPr="003D3965">
        <w:rPr>
          <w:sz w:val="20"/>
          <w:szCs w:val="20"/>
        </w:rPr>
        <w:t xml:space="preserve">Nocentino </w:t>
      </w:r>
      <w:r w:rsidR="00AC0265" w:rsidRPr="003D3965">
        <w:rPr>
          <w:sz w:val="20"/>
          <w:szCs w:val="20"/>
        </w:rPr>
        <w:t>Lab</w:t>
      </w:r>
      <w:r w:rsidR="00FE6CA8" w:rsidRPr="003D3965">
        <w:rPr>
          <w:sz w:val="20"/>
          <w:szCs w:val="20"/>
        </w:rPr>
        <w:t>.</w:t>
      </w:r>
      <w:r w:rsidR="00727E8C" w:rsidRPr="003D3965">
        <w:rPr>
          <w:sz w:val="20"/>
          <w:szCs w:val="20"/>
        </w:rPr>
        <w:t xml:space="preserve"> </w:t>
      </w:r>
      <w:r w:rsidR="00C468BE">
        <w:rPr>
          <w:sz w:val="20"/>
          <w:szCs w:val="20"/>
        </w:rPr>
        <w:t>These exercises</w:t>
      </w:r>
      <w:r w:rsidR="009A0BF9">
        <w:rPr>
          <w:sz w:val="20"/>
          <w:szCs w:val="20"/>
        </w:rPr>
        <w:t xml:space="preserve"> should </w:t>
      </w:r>
      <w:r w:rsidR="009A0BF9" w:rsidRPr="00F84CF2">
        <w:rPr>
          <w:b/>
          <w:bCs/>
          <w:sz w:val="20"/>
          <w:szCs w:val="20"/>
          <w:highlight w:val="yellow"/>
          <w:u w:val="single"/>
        </w:rPr>
        <w:t>ONLY</w:t>
      </w:r>
      <w:r w:rsidR="009A0BF9">
        <w:rPr>
          <w:sz w:val="20"/>
          <w:szCs w:val="20"/>
        </w:rPr>
        <w:t xml:space="preserve"> be done on the Nocentino lab.</w:t>
      </w:r>
    </w:p>
    <w:p w14:paraId="13B64255" w14:textId="20D65CE2" w:rsidR="0040303E" w:rsidRDefault="0040303E" w:rsidP="00EE19F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</w:rPr>
        <w:t>Be mindful of the words used throughout this document.</w:t>
      </w:r>
      <w:r>
        <w:rPr>
          <w:sz w:val="20"/>
          <w:szCs w:val="20"/>
        </w:rPr>
        <w:t xml:space="preserve"> </w:t>
      </w:r>
      <w:r w:rsidRPr="0040303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5708B064" w14:textId="08F5275F" w:rsidR="00AC0265" w:rsidRPr="003D3965" w:rsidRDefault="00AC0265" w:rsidP="00EE19F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</w:rPr>
        <w:t xml:space="preserve">Ensure you have at least 3 </w:t>
      </w:r>
      <w:r w:rsidRPr="003D3965">
        <w:rPr>
          <w:sz w:val="20"/>
          <w:szCs w:val="20"/>
          <w:u w:val="single"/>
        </w:rPr>
        <w:t>worker</w:t>
      </w:r>
      <w:r w:rsidRPr="003D3965">
        <w:rPr>
          <w:sz w:val="20"/>
          <w:szCs w:val="20"/>
        </w:rPr>
        <w:t xml:space="preserve"> nodes running</w:t>
      </w:r>
      <w:r w:rsidR="006A1295">
        <w:rPr>
          <w:sz w:val="20"/>
          <w:szCs w:val="20"/>
        </w:rPr>
        <w:t xml:space="preserve"> and </w:t>
      </w:r>
      <w:r w:rsidR="0040303E">
        <w:rPr>
          <w:sz w:val="20"/>
          <w:szCs w:val="20"/>
        </w:rPr>
        <w:t xml:space="preserve">ensure </w:t>
      </w:r>
      <w:r w:rsidR="006A1295">
        <w:rPr>
          <w:sz w:val="20"/>
          <w:szCs w:val="20"/>
        </w:rPr>
        <w:t xml:space="preserve">they are configured to accept </w:t>
      </w:r>
      <w:r w:rsidR="0040303E">
        <w:rPr>
          <w:sz w:val="20"/>
          <w:szCs w:val="20"/>
        </w:rPr>
        <w:t xml:space="preserve">the </w:t>
      </w:r>
      <w:r w:rsidR="006A1295">
        <w:rPr>
          <w:sz w:val="20"/>
          <w:szCs w:val="20"/>
        </w:rPr>
        <w:t>scheduling of pods.</w:t>
      </w:r>
      <w:r w:rsidR="00C12B2F" w:rsidRPr="003D3965">
        <w:rPr>
          <w:sz w:val="20"/>
          <w:szCs w:val="20"/>
        </w:rPr>
        <w:t xml:space="preserve"> </w:t>
      </w:r>
    </w:p>
    <w:p w14:paraId="49484D42" w14:textId="57875219" w:rsidR="00AC0265" w:rsidRPr="003D3965" w:rsidRDefault="00AC0265" w:rsidP="00EE19F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</w:rPr>
        <w:t xml:space="preserve">Ensure you have no leftovers of resources </w:t>
      </w:r>
      <w:r w:rsidR="00727E8C" w:rsidRPr="003D3965">
        <w:rPr>
          <w:sz w:val="20"/>
          <w:szCs w:val="20"/>
        </w:rPr>
        <w:t>from</w:t>
      </w:r>
      <w:r w:rsidRPr="003D3965">
        <w:rPr>
          <w:sz w:val="20"/>
          <w:szCs w:val="20"/>
        </w:rPr>
        <w:t xml:space="preserve"> previous exercises.</w:t>
      </w:r>
    </w:p>
    <w:p w14:paraId="452F78ED" w14:textId="7DE9D411" w:rsidR="00F96A9F" w:rsidRDefault="00AC0265" w:rsidP="00EE19F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</w:rPr>
        <w:t xml:space="preserve">Work as a team, </w:t>
      </w:r>
      <w:r w:rsidR="00C7518C" w:rsidRPr="003D3965">
        <w:rPr>
          <w:sz w:val="20"/>
          <w:szCs w:val="20"/>
        </w:rPr>
        <w:t>help each other’s</w:t>
      </w:r>
      <w:r w:rsidR="00447F74">
        <w:rPr>
          <w:sz w:val="20"/>
          <w:szCs w:val="20"/>
        </w:rPr>
        <w:t xml:space="preserve"> and try not to do all the exercises on your own.</w:t>
      </w:r>
    </w:p>
    <w:p w14:paraId="0214D651" w14:textId="17021013" w:rsidR="00AC0265" w:rsidRPr="003D3965" w:rsidRDefault="00D15016" w:rsidP="00EE19F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  <w:u w:val="single"/>
        </w:rPr>
        <w:t>Every</w:t>
      </w:r>
      <w:r w:rsidRPr="003D3965">
        <w:rPr>
          <w:sz w:val="20"/>
          <w:szCs w:val="20"/>
        </w:rPr>
        <w:t xml:space="preserve"> question should be discussed with your peers to ensure all the options have been looked at.</w:t>
      </w:r>
    </w:p>
    <w:p w14:paraId="1D7F7A98" w14:textId="55F47036" w:rsidR="00AC0265" w:rsidRPr="003D3965" w:rsidRDefault="00AC0265" w:rsidP="00EE19F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</w:rPr>
        <w:t xml:space="preserve">Some answers will vary between labs. Some answer will be the same. Don’t </w:t>
      </w:r>
      <w:proofErr w:type="spellStart"/>
      <w:r w:rsidRPr="003D3965">
        <w:rPr>
          <w:sz w:val="20"/>
          <w:szCs w:val="20"/>
        </w:rPr>
        <w:t>cut’n</w:t>
      </w:r>
      <w:proofErr w:type="spellEnd"/>
      <w:r w:rsidRPr="003D3965">
        <w:rPr>
          <w:sz w:val="20"/>
          <w:szCs w:val="20"/>
        </w:rPr>
        <w:t xml:space="preserve"> paste someone else’</w:t>
      </w:r>
      <w:r w:rsidR="00C7518C" w:rsidRPr="003D3965">
        <w:rPr>
          <w:sz w:val="20"/>
          <w:szCs w:val="20"/>
        </w:rPr>
        <w:t xml:space="preserve"> answer, find the answer from your own lab.</w:t>
      </w:r>
    </w:p>
    <w:p w14:paraId="1D81AF65" w14:textId="5E48A37D" w:rsidR="00A23DD7" w:rsidRDefault="00B136E4" w:rsidP="00EE19F9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When you answer a question, your instructor </w:t>
      </w:r>
      <w:r w:rsidRPr="0045075E">
        <w:rPr>
          <w:b/>
          <w:bCs/>
          <w:sz w:val="20"/>
          <w:szCs w:val="20"/>
          <w:highlight w:val="yellow"/>
          <w:u w:val="single"/>
        </w:rPr>
        <w:t>must</w:t>
      </w:r>
      <w:r>
        <w:rPr>
          <w:sz w:val="20"/>
          <w:szCs w:val="20"/>
        </w:rPr>
        <w:t xml:space="preserve"> see the prompt of your lab, </w:t>
      </w:r>
      <w:r w:rsidR="00A23DD7" w:rsidRPr="003D3965">
        <w:rPr>
          <w:sz w:val="20"/>
          <w:szCs w:val="20"/>
        </w:rPr>
        <w:t xml:space="preserve">the </w:t>
      </w:r>
      <w:r w:rsidR="00BA31CF">
        <w:rPr>
          <w:sz w:val="20"/>
          <w:szCs w:val="20"/>
        </w:rPr>
        <w:t>command you used</w:t>
      </w:r>
      <w:r w:rsidR="00B81D64">
        <w:rPr>
          <w:sz w:val="20"/>
          <w:szCs w:val="20"/>
        </w:rPr>
        <w:t xml:space="preserve">, the </w:t>
      </w:r>
      <w:r w:rsidR="00A23DD7" w:rsidRPr="003D3965">
        <w:rPr>
          <w:sz w:val="20"/>
          <w:szCs w:val="20"/>
        </w:rPr>
        <w:t xml:space="preserve">output </w:t>
      </w:r>
      <w:r w:rsidR="00B81D64">
        <w:rPr>
          <w:sz w:val="20"/>
          <w:szCs w:val="20"/>
        </w:rPr>
        <w:t xml:space="preserve">it generated and </w:t>
      </w:r>
      <w:r w:rsidR="00B81D64" w:rsidRPr="004B703E">
        <w:rPr>
          <w:sz w:val="20"/>
          <w:szCs w:val="20"/>
          <w:highlight w:val="yellow"/>
        </w:rPr>
        <w:t>highlight</w:t>
      </w:r>
      <w:r w:rsidR="00B81D64">
        <w:rPr>
          <w:sz w:val="20"/>
          <w:szCs w:val="20"/>
        </w:rPr>
        <w:t xml:space="preserve"> </w:t>
      </w:r>
      <w:r w:rsidR="00BA31CF">
        <w:rPr>
          <w:sz w:val="20"/>
          <w:szCs w:val="20"/>
        </w:rPr>
        <w:t xml:space="preserve">the section you want the instructor grading your </w:t>
      </w:r>
      <w:r w:rsidR="004855F9">
        <w:rPr>
          <w:sz w:val="20"/>
          <w:szCs w:val="20"/>
        </w:rPr>
        <w:t>exercises to focus on.</w:t>
      </w:r>
      <w:r w:rsidR="004B703E">
        <w:rPr>
          <w:sz w:val="20"/>
          <w:szCs w:val="20"/>
        </w:rPr>
        <w:t xml:space="preserve"> Don’t let your instructor </w:t>
      </w:r>
      <w:r w:rsidR="004F026A">
        <w:rPr>
          <w:sz w:val="20"/>
          <w:szCs w:val="20"/>
        </w:rPr>
        <w:t>guess</w:t>
      </w:r>
      <w:r w:rsidR="004B703E">
        <w:rPr>
          <w:sz w:val="20"/>
          <w:szCs w:val="20"/>
        </w:rPr>
        <w:t xml:space="preserve"> for your answer in a long output.</w:t>
      </w:r>
      <w:r w:rsidR="00561018">
        <w:rPr>
          <w:sz w:val="20"/>
          <w:szCs w:val="20"/>
        </w:rPr>
        <w:t xml:space="preserve"> Be specific.</w:t>
      </w:r>
    </w:p>
    <w:p w14:paraId="5A0E73A4" w14:textId="403AB41E" w:rsidR="00B20EE6" w:rsidRPr="003D3965" w:rsidRDefault="00B20EE6" w:rsidP="00EE19F9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Some of the questions may be tricky, sometimes an error output may be a valid answer.</w:t>
      </w:r>
    </w:p>
    <w:p w14:paraId="1C4AA9B1" w14:textId="77777777" w:rsidR="00CD5391" w:rsidRDefault="00CD5391" w:rsidP="00CD5391">
      <w:pPr>
        <w:pStyle w:val="ListParagraph"/>
        <w:ind w:left="1440"/>
      </w:pPr>
    </w:p>
    <w:p w14:paraId="61E0EB5E" w14:textId="7CA23B70" w:rsidR="00C21CA7" w:rsidRDefault="00C21CA7" w:rsidP="00C21CA7">
      <w:pPr>
        <w:pStyle w:val="Heading1"/>
      </w:pPr>
      <w:r>
        <w:t xml:space="preserve">Example of a good </w:t>
      </w:r>
      <w:r w:rsidR="005B3593">
        <w:t>answer</w:t>
      </w:r>
      <w:r>
        <w:t>:</w:t>
      </w:r>
    </w:p>
    <w:p w14:paraId="451F6E8D" w14:textId="5594AF03" w:rsidR="00C21CA7" w:rsidRDefault="005B3593" w:rsidP="00233D24">
      <w:pPr>
        <w:pStyle w:val="ListParagraph"/>
        <w:ind w:left="0"/>
      </w:pPr>
      <w:r>
        <w:t xml:space="preserve">Question: What </w:t>
      </w:r>
      <w:proofErr w:type="spellStart"/>
      <w:r>
        <w:t>ip</w:t>
      </w:r>
      <w:proofErr w:type="spellEnd"/>
      <w:r>
        <w:t xml:space="preserve"> address the </w:t>
      </w:r>
      <w:r w:rsidR="00233D24">
        <w:t xml:space="preserve">pod </w:t>
      </w:r>
      <w:r w:rsidR="00F84CF2">
        <w:t>b</w:t>
      </w:r>
      <w:r w:rsidR="00233D24">
        <w:t xml:space="preserve">usybox1 </w:t>
      </w:r>
      <w:proofErr w:type="gramStart"/>
      <w:r w:rsidR="00233D24">
        <w:t>has ?</w:t>
      </w:r>
      <w:proofErr w:type="gramEnd"/>
    </w:p>
    <w:p w14:paraId="0EAC5409" w14:textId="77777777" w:rsidR="00233D24" w:rsidRDefault="00233D24" w:rsidP="00CD5391">
      <w:pPr>
        <w:pStyle w:val="ListParagraph"/>
        <w:ind w:left="1440"/>
      </w:pPr>
    </w:p>
    <w:p w14:paraId="71CAD0A2" w14:textId="2078BA43" w:rsidR="00233D24" w:rsidRDefault="00233D24" w:rsidP="00233D24">
      <w:pPr>
        <w:pStyle w:val="ListParagraph"/>
        <w:ind w:left="0"/>
      </w:pPr>
      <w:r w:rsidRPr="00233D24">
        <w:rPr>
          <w:noProof/>
        </w:rPr>
        <w:drawing>
          <wp:inline distT="0" distB="0" distL="0" distR="0" wp14:anchorId="528E67B8" wp14:editId="05ACEE0A">
            <wp:extent cx="5943600" cy="4756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80F0" w14:textId="77777777" w:rsidR="00C21CA7" w:rsidRDefault="00C21CA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AB4DE97" w14:textId="63F88F1F" w:rsidR="009022FE" w:rsidRDefault="009022FE" w:rsidP="009022FE">
      <w:pPr>
        <w:pStyle w:val="Heading1"/>
      </w:pPr>
      <w:r>
        <w:lastRenderedPageBreak/>
        <w:t>Preparation:</w:t>
      </w:r>
    </w:p>
    <w:p w14:paraId="4772BBDB" w14:textId="77777777" w:rsidR="009022FE" w:rsidRDefault="009022FE" w:rsidP="00CD5391">
      <w:pPr>
        <w:pStyle w:val="ListParagraph"/>
        <w:ind w:left="1440"/>
      </w:pPr>
    </w:p>
    <w:p w14:paraId="5E69F84F" w14:textId="237908BD" w:rsidR="000D1F38" w:rsidRPr="000D1F38" w:rsidRDefault="00935B54" w:rsidP="009022FE">
      <w:pPr>
        <w:pStyle w:val="ListParagraph"/>
        <w:numPr>
          <w:ilvl w:val="0"/>
          <w:numId w:val="20"/>
        </w:numPr>
      </w:pPr>
      <w:r>
        <w:rPr>
          <w:sz w:val="20"/>
          <w:szCs w:val="20"/>
        </w:rPr>
        <w:t xml:space="preserve">The prompt of your Nocentino </w:t>
      </w:r>
      <w:r w:rsidR="000149AD">
        <w:rPr>
          <w:sz w:val="20"/>
          <w:szCs w:val="20"/>
        </w:rPr>
        <w:t>Kube-1</w:t>
      </w:r>
      <w:r>
        <w:rPr>
          <w:sz w:val="20"/>
          <w:szCs w:val="20"/>
        </w:rPr>
        <w:t xml:space="preserve"> </w:t>
      </w:r>
      <w:r w:rsidR="00C84C08">
        <w:rPr>
          <w:sz w:val="20"/>
          <w:szCs w:val="20"/>
        </w:rPr>
        <w:t xml:space="preserve">lab </w:t>
      </w:r>
      <w:r>
        <w:rPr>
          <w:sz w:val="20"/>
          <w:szCs w:val="20"/>
        </w:rPr>
        <w:t xml:space="preserve">should </w:t>
      </w:r>
      <w:r w:rsidR="004056A4">
        <w:rPr>
          <w:sz w:val="20"/>
          <w:szCs w:val="20"/>
        </w:rPr>
        <w:t xml:space="preserve">have been </w:t>
      </w:r>
      <w:r>
        <w:rPr>
          <w:sz w:val="20"/>
          <w:szCs w:val="20"/>
        </w:rPr>
        <w:t xml:space="preserve">set-up in previous exercises. </w:t>
      </w:r>
      <w:r w:rsidR="00ED2A77" w:rsidRPr="00ED2A77">
        <w:rPr>
          <w:sz w:val="20"/>
          <w:szCs w:val="20"/>
          <w:highlight w:val="yellow"/>
        </w:rPr>
        <w:t xml:space="preserve">Only </w:t>
      </w:r>
      <w:r w:rsidRPr="00ED2A77">
        <w:rPr>
          <w:sz w:val="20"/>
          <w:szCs w:val="20"/>
          <w:highlight w:val="yellow"/>
        </w:rPr>
        <w:t>If</w:t>
      </w:r>
      <w:r>
        <w:rPr>
          <w:sz w:val="20"/>
          <w:szCs w:val="20"/>
        </w:rPr>
        <w:t xml:space="preserve"> the prompt </w:t>
      </w:r>
      <w:r w:rsidR="00E17D2D">
        <w:rPr>
          <w:sz w:val="20"/>
          <w:szCs w:val="20"/>
        </w:rPr>
        <w:t xml:space="preserve">of your Kube-1 is not showing </w:t>
      </w:r>
      <w:r w:rsidR="00827D6A">
        <w:rPr>
          <w:sz w:val="20"/>
          <w:szCs w:val="20"/>
        </w:rPr>
        <w:t xml:space="preserve">your name/signum, </w:t>
      </w:r>
      <w:r w:rsidR="0070366B">
        <w:rPr>
          <w:sz w:val="20"/>
          <w:szCs w:val="20"/>
        </w:rPr>
        <w:t xml:space="preserve">proceed with the following </w:t>
      </w:r>
      <w:r w:rsidR="000D1F38">
        <w:rPr>
          <w:sz w:val="20"/>
          <w:szCs w:val="20"/>
        </w:rPr>
        <w:t xml:space="preserve">command </w:t>
      </w:r>
      <w:r w:rsidR="000149AD">
        <w:rPr>
          <w:sz w:val="20"/>
          <w:szCs w:val="20"/>
        </w:rPr>
        <w:t>on Kube-1 only</w:t>
      </w:r>
      <w:r w:rsidR="000D1F38">
        <w:rPr>
          <w:sz w:val="20"/>
          <w:szCs w:val="20"/>
        </w:rPr>
        <w:t>:</w:t>
      </w:r>
    </w:p>
    <w:p w14:paraId="13440D91" w14:textId="77777777" w:rsidR="000D1F38" w:rsidRDefault="000D1F38" w:rsidP="000D1F38">
      <w:pPr>
        <w:pStyle w:val="ListParagraph"/>
        <w:ind w:left="1440"/>
        <w:rPr>
          <w:sz w:val="20"/>
          <w:szCs w:val="20"/>
        </w:rPr>
      </w:pPr>
    </w:p>
    <w:p w14:paraId="0E54294A" w14:textId="4DC0B1E8" w:rsidR="000149AD" w:rsidRDefault="000149AD" w:rsidP="000149AD">
      <w:pPr>
        <w:pStyle w:val="ListParagraph"/>
        <w:numPr>
          <w:ilvl w:val="1"/>
          <w:numId w:val="20"/>
        </w:numPr>
        <w:rPr>
          <w:sz w:val="20"/>
          <w:szCs w:val="20"/>
        </w:rPr>
      </w:pPr>
      <w:proofErr w:type="spellStart"/>
      <w:r w:rsidRPr="000149AD">
        <w:rPr>
          <w:sz w:val="20"/>
          <w:szCs w:val="20"/>
        </w:rPr>
        <w:t>wget</w:t>
      </w:r>
      <w:proofErr w:type="spellEnd"/>
      <w:r w:rsidRPr="000149AD">
        <w:rPr>
          <w:sz w:val="20"/>
          <w:szCs w:val="20"/>
        </w:rPr>
        <w:t xml:space="preserve"> -</w:t>
      </w:r>
      <w:proofErr w:type="spellStart"/>
      <w:r w:rsidRPr="000149AD">
        <w:rPr>
          <w:sz w:val="20"/>
          <w:szCs w:val="20"/>
        </w:rPr>
        <w:t>qO</w:t>
      </w:r>
      <w:proofErr w:type="spellEnd"/>
      <w:r w:rsidRPr="000149AD">
        <w:rPr>
          <w:sz w:val="20"/>
          <w:szCs w:val="20"/>
        </w:rPr>
        <w:t xml:space="preserve"> /tmp/prompt.sh https://raw.githubusercontent.com/martin-eric/cn-class/main/prompt_setup.sh &amp;&amp; bash /tmp/prompt.sh &amp;&amp; rm -rf /tmp/prompt.sh</w:t>
      </w:r>
      <w:r>
        <w:rPr>
          <w:sz w:val="20"/>
          <w:szCs w:val="20"/>
        </w:rPr>
        <w:br/>
      </w:r>
    </w:p>
    <w:p w14:paraId="166C7362" w14:textId="50740798" w:rsidR="009022FE" w:rsidRPr="000149AD" w:rsidRDefault="009022FE" w:rsidP="000149AD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0149AD">
        <w:rPr>
          <w:sz w:val="20"/>
          <w:szCs w:val="20"/>
        </w:rPr>
        <w:t xml:space="preserve">Close all your ssh sessions to your </w:t>
      </w:r>
      <w:r w:rsidR="00EA4548" w:rsidRPr="000149AD">
        <w:rPr>
          <w:sz w:val="20"/>
          <w:szCs w:val="20"/>
        </w:rPr>
        <w:t>control-plane</w:t>
      </w:r>
      <w:r w:rsidRPr="000149AD">
        <w:rPr>
          <w:sz w:val="20"/>
          <w:szCs w:val="20"/>
        </w:rPr>
        <w:t xml:space="preserve"> node and log back in. The prompt must contain your name before you continue.</w:t>
      </w:r>
    </w:p>
    <w:p w14:paraId="7D605755" w14:textId="77777777" w:rsidR="009022FE" w:rsidRDefault="009022FE" w:rsidP="00CD5391">
      <w:pPr>
        <w:pStyle w:val="ListParagraph"/>
        <w:ind w:left="1440"/>
      </w:pPr>
    </w:p>
    <w:p w14:paraId="755D3B12" w14:textId="7550F494" w:rsidR="00AC0265" w:rsidRDefault="00DC4BAB" w:rsidP="00AC0265">
      <w:pPr>
        <w:pStyle w:val="Heading1"/>
      </w:pPr>
      <w:r>
        <w:t>Section</w:t>
      </w:r>
      <w:r w:rsidR="00AC0265">
        <w:t xml:space="preserve"> 0</w:t>
      </w:r>
      <w:r w:rsidR="00115AB1">
        <w:br/>
      </w:r>
    </w:p>
    <w:p w14:paraId="7873F0D8" w14:textId="301A7D2B" w:rsidR="00C7518C" w:rsidRDefault="00C7518C" w:rsidP="00C7518C">
      <w:pPr>
        <w:ind w:firstLine="720"/>
      </w:pPr>
      <w:r>
        <w:t xml:space="preserve">Your </w:t>
      </w:r>
      <w:r w:rsidR="00580D81">
        <w:t>name:</w:t>
      </w:r>
      <w:r w:rsidR="00115AB1">
        <w:t xml:space="preserve"> </w:t>
      </w:r>
      <w:r w:rsidR="009E407D">
        <w:t>Md Rabiul Ahamed Bin Ha</w:t>
      </w:r>
      <w:r w:rsidR="00001BE9">
        <w:t>nif</w:t>
      </w:r>
    </w:p>
    <w:p w14:paraId="2E543ED5" w14:textId="1ED7EFA0" w:rsidR="00391F11" w:rsidRDefault="00391F11" w:rsidP="00C7518C">
      <w:pPr>
        <w:ind w:firstLine="720"/>
      </w:pPr>
      <w:r>
        <w:t xml:space="preserve">Your team leader is: </w:t>
      </w:r>
      <w:proofErr w:type="spellStart"/>
      <w:r w:rsidR="00580D81">
        <w:t>A</w:t>
      </w:r>
      <w:r w:rsidR="008B79BC">
        <w:t>runakumari</w:t>
      </w:r>
      <w:proofErr w:type="spellEnd"/>
      <w:r w:rsidR="008B79BC">
        <w:t xml:space="preserve"> </w:t>
      </w:r>
      <w:proofErr w:type="spellStart"/>
      <w:r w:rsidR="008B79BC">
        <w:t>Yedurupaka</w:t>
      </w:r>
      <w:proofErr w:type="spellEnd"/>
    </w:p>
    <w:p w14:paraId="486A5234" w14:textId="707B116C" w:rsidR="0003249C" w:rsidRDefault="00DC4BAB" w:rsidP="00501572">
      <w:pPr>
        <w:pStyle w:val="Heading1"/>
      </w:pPr>
      <w:r>
        <w:t xml:space="preserve">Section </w:t>
      </w:r>
      <w:r w:rsidR="0003249C">
        <w:t>1</w:t>
      </w:r>
    </w:p>
    <w:p w14:paraId="11535F0A" w14:textId="2D30DF18" w:rsidR="0003249C" w:rsidRDefault="0003249C">
      <w:r>
        <w:tab/>
      </w:r>
      <w:r w:rsidR="00AC0265">
        <w:t>Find the version of</w:t>
      </w:r>
      <w:r>
        <w:t xml:space="preserve"> </w:t>
      </w:r>
      <w:r w:rsidR="00AC0265">
        <w:t xml:space="preserve">the following binaries on your lab </w:t>
      </w:r>
      <w:r w:rsidR="00EA4548">
        <w:rPr>
          <w:u w:val="single"/>
        </w:rPr>
        <w:t>control-plane</w:t>
      </w:r>
      <w:r w:rsidR="00AC0265">
        <w:t xml:space="preserve"> </w:t>
      </w:r>
      <w:proofErr w:type="gramStart"/>
      <w:r w:rsidR="00AC0265">
        <w:t>node</w:t>
      </w:r>
      <w:r w:rsidR="00950D5C">
        <w:t>, if</w:t>
      </w:r>
      <w:proofErr w:type="gramEnd"/>
      <w:r w:rsidR="00950D5C">
        <w:t xml:space="preserve"> they are installed</w:t>
      </w:r>
      <w:r w:rsidR="00AC0265">
        <w:t>:</w:t>
      </w:r>
    </w:p>
    <w:p w14:paraId="3F533C95" w14:textId="4E06CB6B" w:rsidR="00AC0265" w:rsidRDefault="00731CEE" w:rsidP="005773E4">
      <w:pPr>
        <w:pStyle w:val="ListParagraph"/>
        <w:numPr>
          <w:ilvl w:val="1"/>
          <w:numId w:val="8"/>
        </w:numPr>
      </w:pPr>
      <w:proofErr w:type="spellStart"/>
      <w:r w:rsidRPr="00EC741E">
        <w:rPr>
          <w:color w:val="FF0000"/>
        </w:rPr>
        <w:t>K</w:t>
      </w:r>
      <w:r w:rsidR="00AC0265" w:rsidRPr="00EC741E">
        <w:rPr>
          <w:color w:val="FF0000"/>
        </w:rPr>
        <w:t>ubectl</w:t>
      </w:r>
      <w:proofErr w:type="spellEnd"/>
    </w:p>
    <w:p w14:paraId="6A691EF1" w14:textId="2CC903CE" w:rsidR="00731CEE" w:rsidRDefault="00731CEE" w:rsidP="00731CEE">
      <w:r>
        <w:rPr>
          <w:noProof/>
        </w:rPr>
        <w:drawing>
          <wp:inline distT="0" distB="0" distL="0" distR="0" wp14:anchorId="36A3B84C" wp14:editId="5A0E9700">
            <wp:extent cx="5638800" cy="1103726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818" cy="110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7A90" w14:textId="49DB4EC5" w:rsidR="00AC0265" w:rsidRPr="00EC741E" w:rsidRDefault="00145587" w:rsidP="005773E4">
      <w:pPr>
        <w:pStyle w:val="ListParagraph"/>
        <w:numPr>
          <w:ilvl w:val="1"/>
          <w:numId w:val="8"/>
        </w:numPr>
        <w:rPr>
          <w:color w:val="FF0000"/>
        </w:rPr>
      </w:pPr>
      <w:proofErr w:type="spellStart"/>
      <w:r w:rsidRPr="00EC741E">
        <w:rPr>
          <w:color w:val="FF0000"/>
        </w:rPr>
        <w:t>K</w:t>
      </w:r>
      <w:r w:rsidR="00AC0265" w:rsidRPr="00EC741E">
        <w:rPr>
          <w:color w:val="FF0000"/>
        </w:rPr>
        <w:t>ubeadm</w:t>
      </w:r>
      <w:proofErr w:type="spellEnd"/>
    </w:p>
    <w:p w14:paraId="6A5D92AE" w14:textId="104726ED" w:rsidR="00145587" w:rsidRDefault="00145587" w:rsidP="00145587">
      <w:r>
        <w:rPr>
          <w:noProof/>
        </w:rPr>
        <w:drawing>
          <wp:inline distT="0" distB="0" distL="0" distR="0" wp14:anchorId="14AD050D" wp14:editId="055AA69D">
            <wp:extent cx="5943600" cy="618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2E84" w14:textId="09A2CE99" w:rsidR="00C7518C" w:rsidRPr="00EC741E" w:rsidRDefault="000E0E8E" w:rsidP="005773E4">
      <w:pPr>
        <w:pStyle w:val="ListParagraph"/>
        <w:numPr>
          <w:ilvl w:val="1"/>
          <w:numId w:val="8"/>
        </w:numPr>
        <w:rPr>
          <w:color w:val="FF0000"/>
        </w:rPr>
      </w:pPr>
      <w:r w:rsidRPr="00EC741E">
        <w:rPr>
          <w:color w:val="FF0000"/>
        </w:rPr>
        <w:t>H</w:t>
      </w:r>
      <w:r w:rsidR="00C7518C" w:rsidRPr="00EC741E">
        <w:rPr>
          <w:color w:val="FF0000"/>
        </w:rPr>
        <w:t>elm</w:t>
      </w:r>
      <w:r w:rsidRPr="00EC741E">
        <w:rPr>
          <w:color w:val="FF0000"/>
        </w:rPr>
        <w:t xml:space="preserve"> </w:t>
      </w:r>
    </w:p>
    <w:p w14:paraId="7C7C58CB" w14:textId="1046C333" w:rsidR="000E0E8E" w:rsidRDefault="000E0E8E" w:rsidP="00EC741E">
      <w:pPr>
        <w:pStyle w:val="ListParagraph"/>
        <w:numPr>
          <w:ilvl w:val="0"/>
          <w:numId w:val="28"/>
        </w:numPr>
      </w:pPr>
      <w:r>
        <w:t>Does not exit</w:t>
      </w:r>
      <w:r w:rsidR="00EC741E">
        <w:t>.</w:t>
      </w:r>
    </w:p>
    <w:p w14:paraId="33E7A21C" w14:textId="102613FF" w:rsidR="000E0E8E" w:rsidRDefault="000E0E8E" w:rsidP="000E0E8E">
      <w:r>
        <w:rPr>
          <w:noProof/>
        </w:rPr>
        <w:drawing>
          <wp:inline distT="0" distB="0" distL="0" distR="0" wp14:anchorId="1FD9D9A8" wp14:editId="454E0B8F">
            <wp:extent cx="5667163" cy="109561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972" cy="109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ED3A" w14:textId="22FEFBF5" w:rsidR="0003249C" w:rsidRDefault="00DC4BAB" w:rsidP="00501572">
      <w:pPr>
        <w:pStyle w:val="Heading1"/>
      </w:pPr>
      <w:r>
        <w:lastRenderedPageBreak/>
        <w:t xml:space="preserve">Section </w:t>
      </w:r>
      <w:r w:rsidR="0003249C">
        <w:t>2</w:t>
      </w:r>
    </w:p>
    <w:p w14:paraId="2AFC719F" w14:textId="4B56BE3D" w:rsidR="00CB3FAF" w:rsidRPr="00EC741E" w:rsidRDefault="00CB3FAF" w:rsidP="0066761A">
      <w:pPr>
        <w:pStyle w:val="ListParagraph"/>
        <w:numPr>
          <w:ilvl w:val="0"/>
          <w:numId w:val="26"/>
        </w:numPr>
        <w:rPr>
          <w:color w:val="FF0000"/>
        </w:rPr>
      </w:pPr>
      <w:r w:rsidRPr="00EC741E">
        <w:rPr>
          <w:color w:val="FF0000"/>
        </w:rPr>
        <w:t xml:space="preserve">Find the </w:t>
      </w:r>
      <w:r w:rsidR="0066761A" w:rsidRPr="00EC741E">
        <w:rPr>
          <w:color w:val="FF0000"/>
        </w:rPr>
        <w:t xml:space="preserve">number of nodes you have in this cluster, their </w:t>
      </w:r>
      <w:r w:rsidR="00A1353A" w:rsidRPr="00EC741E">
        <w:rPr>
          <w:color w:val="FF0000"/>
        </w:rPr>
        <w:t>state,</w:t>
      </w:r>
      <w:r w:rsidR="0066761A" w:rsidRPr="00EC741E">
        <w:rPr>
          <w:color w:val="FF0000"/>
        </w:rPr>
        <w:t xml:space="preserve"> and their role.</w:t>
      </w:r>
    </w:p>
    <w:p w14:paraId="12BA6119" w14:textId="4AFFC69B" w:rsidR="003D1081" w:rsidRDefault="00EB5334" w:rsidP="003D1081">
      <w:r>
        <w:t>One control node three worker nodes</w:t>
      </w:r>
      <w:r>
        <w:br/>
      </w:r>
      <w:r>
        <w:rPr>
          <w:noProof/>
        </w:rPr>
        <w:drawing>
          <wp:inline distT="0" distB="0" distL="0" distR="0" wp14:anchorId="5A231452" wp14:editId="5BE33782">
            <wp:extent cx="5943600" cy="5867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4F2A" w14:textId="46A8447B" w:rsidR="00B04DB7" w:rsidRPr="00EC741E" w:rsidRDefault="00B04DB7" w:rsidP="0066761A">
      <w:pPr>
        <w:pStyle w:val="ListParagraph"/>
        <w:numPr>
          <w:ilvl w:val="0"/>
          <w:numId w:val="26"/>
        </w:numPr>
        <w:rPr>
          <w:color w:val="FF0000"/>
        </w:rPr>
      </w:pPr>
      <w:r w:rsidRPr="00EC741E">
        <w:rPr>
          <w:color w:val="FF0000"/>
        </w:rPr>
        <w:t xml:space="preserve">How many cpu are Allocatable by Kubernetes in each of the </w:t>
      </w:r>
      <w:r w:rsidR="00223BD2" w:rsidRPr="00EC741E">
        <w:rPr>
          <w:color w:val="FF0000"/>
        </w:rPr>
        <w:t>nodes?</w:t>
      </w:r>
    </w:p>
    <w:p w14:paraId="4E603CA7" w14:textId="2CC53DBB" w:rsidR="00937AD5" w:rsidRDefault="00937AD5" w:rsidP="00937AD5">
      <w:r>
        <w:rPr>
          <w:noProof/>
        </w:rPr>
        <w:drawing>
          <wp:inline distT="0" distB="0" distL="0" distR="0" wp14:anchorId="25DE0BFF" wp14:editId="646C9DB4">
            <wp:extent cx="5943600" cy="167005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AC29" w14:textId="0E278E7B" w:rsidR="00B04DB7" w:rsidRPr="00EC741E" w:rsidRDefault="00B74000" w:rsidP="0066761A">
      <w:pPr>
        <w:pStyle w:val="ListParagraph"/>
        <w:numPr>
          <w:ilvl w:val="0"/>
          <w:numId w:val="26"/>
        </w:numPr>
        <w:rPr>
          <w:color w:val="FF0000"/>
        </w:rPr>
      </w:pPr>
      <w:r w:rsidRPr="00EC741E">
        <w:rPr>
          <w:color w:val="FF0000"/>
        </w:rPr>
        <w:t>Explain</w:t>
      </w:r>
      <w:r w:rsidR="00617B2F" w:rsidRPr="00EC741E">
        <w:rPr>
          <w:color w:val="FF0000"/>
        </w:rPr>
        <w:t xml:space="preserve"> why my-ubuntu-1 has taints and no</w:t>
      </w:r>
      <w:r w:rsidR="00B2204E" w:rsidRPr="00EC741E">
        <w:rPr>
          <w:color w:val="FF0000"/>
        </w:rPr>
        <w:t>ne of the other nodes have any?</w:t>
      </w:r>
    </w:p>
    <w:p w14:paraId="7BB3572B" w14:textId="7C8DD958" w:rsidR="00E85E10" w:rsidRDefault="00435355" w:rsidP="00EC741E">
      <w:pPr>
        <w:pStyle w:val="ListParagraph"/>
        <w:numPr>
          <w:ilvl w:val="0"/>
          <w:numId w:val="28"/>
        </w:numPr>
      </w:pPr>
      <w:r>
        <w:t>My-ubuntu-1 is control node for this group, so it will not run workload on it</w:t>
      </w:r>
      <w:r w:rsidR="004038CF">
        <w:t>.</w:t>
      </w:r>
    </w:p>
    <w:p w14:paraId="6ECA00A4" w14:textId="55A637ED" w:rsidR="00CB3FAF" w:rsidRDefault="00DC4BAB" w:rsidP="00CB3FAF">
      <w:pPr>
        <w:pStyle w:val="Heading1"/>
      </w:pPr>
      <w:r>
        <w:t xml:space="preserve">Section </w:t>
      </w:r>
      <w:r w:rsidR="00CB3FAF">
        <w:t>3</w:t>
      </w:r>
    </w:p>
    <w:p w14:paraId="27EACB00" w14:textId="543EA736" w:rsidR="008E0E5E" w:rsidRPr="00EC741E" w:rsidRDefault="00AC0265" w:rsidP="005419AD">
      <w:pPr>
        <w:pStyle w:val="ListParagraph"/>
        <w:numPr>
          <w:ilvl w:val="0"/>
          <w:numId w:val="23"/>
        </w:numPr>
        <w:rPr>
          <w:color w:val="FF0000"/>
        </w:rPr>
      </w:pPr>
      <w:r w:rsidRPr="00EC741E">
        <w:rPr>
          <w:color w:val="FF0000"/>
        </w:rPr>
        <w:t xml:space="preserve">Which kubectl command would you use to verify </w:t>
      </w:r>
      <w:r w:rsidR="003119E1" w:rsidRPr="00EC741E">
        <w:rPr>
          <w:color w:val="FF0000"/>
        </w:rPr>
        <w:t xml:space="preserve">which CONTAINER RUNTIME </w:t>
      </w:r>
      <w:r w:rsidRPr="00EC741E">
        <w:rPr>
          <w:color w:val="FF0000"/>
        </w:rPr>
        <w:t xml:space="preserve">is </w:t>
      </w:r>
      <w:proofErr w:type="spellStart"/>
      <w:r w:rsidR="00CD4D82" w:rsidRPr="00EC741E">
        <w:rPr>
          <w:color w:val="FF0000"/>
        </w:rPr>
        <w:t>dock</w:t>
      </w:r>
      <w:r w:rsidRPr="00EC741E">
        <w:rPr>
          <w:color w:val="FF0000"/>
        </w:rPr>
        <w:t>installed</w:t>
      </w:r>
      <w:proofErr w:type="spellEnd"/>
      <w:r w:rsidRPr="00EC741E">
        <w:rPr>
          <w:color w:val="FF0000"/>
        </w:rPr>
        <w:t xml:space="preserve"> </w:t>
      </w:r>
      <w:r w:rsidRPr="00EC741E">
        <w:rPr>
          <w:color w:val="FF0000"/>
          <w:u w:val="single"/>
        </w:rPr>
        <w:t xml:space="preserve">on each of your worker </w:t>
      </w:r>
      <w:r w:rsidR="00DB40A8" w:rsidRPr="00EC741E">
        <w:rPr>
          <w:color w:val="FF0000"/>
          <w:u w:val="single"/>
        </w:rPr>
        <w:t>nodes</w:t>
      </w:r>
      <w:r w:rsidR="00DB40A8" w:rsidRPr="00EC741E">
        <w:rPr>
          <w:color w:val="FF0000"/>
        </w:rPr>
        <w:t>?</w:t>
      </w:r>
    </w:p>
    <w:p w14:paraId="03A42AAA" w14:textId="7195AB2E" w:rsidR="00B56B64" w:rsidRDefault="00B56B64" w:rsidP="00B56B64">
      <w:r>
        <w:rPr>
          <w:noProof/>
        </w:rPr>
        <w:drawing>
          <wp:inline distT="0" distB="0" distL="0" distR="0" wp14:anchorId="15D4EC50" wp14:editId="5D7E33D5">
            <wp:extent cx="5943600" cy="1536065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AD34" w14:textId="31D02CA7" w:rsidR="004A730C" w:rsidRPr="00EC741E" w:rsidRDefault="001742A7" w:rsidP="005419AD">
      <w:pPr>
        <w:pStyle w:val="ListParagraph"/>
        <w:numPr>
          <w:ilvl w:val="0"/>
          <w:numId w:val="23"/>
        </w:numPr>
        <w:rPr>
          <w:color w:val="FF0000"/>
        </w:rPr>
      </w:pPr>
      <w:r w:rsidRPr="00EC741E">
        <w:rPr>
          <w:color w:val="FF0000"/>
        </w:rPr>
        <w:t>The network plug-in used on this lab is Calico.</w:t>
      </w:r>
      <w:r w:rsidR="00D12C9D" w:rsidRPr="00EC741E">
        <w:rPr>
          <w:color w:val="FF0000"/>
        </w:rPr>
        <w:t xml:space="preserve"> Can you confirm if the calico-node pod is </w:t>
      </w:r>
      <w:r w:rsidR="00C0512A" w:rsidRPr="00EC741E">
        <w:rPr>
          <w:color w:val="FF0000"/>
        </w:rPr>
        <w:t xml:space="preserve">running only on the control plane or if it is running on every worker </w:t>
      </w:r>
      <w:r w:rsidR="00223BD2" w:rsidRPr="00EC741E">
        <w:rPr>
          <w:color w:val="FF0000"/>
        </w:rPr>
        <w:t>node</w:t>
      </w:r>
      <w:r w:rsidR="00FF64F1" w:rsidRPr="00EC741E">
        <w:rPr>
          <w:color w:val="FF0000"/>
        </w:rPr>
        <w:t>?</w:t>
      </w:r>
      <w:r w:rsidR="00C0512A" w:rsidRPr="00EC741E">
        <w:rPr>
          <w:color w:val="FF0000"/>
        </w:rPr>
        <w:t xml:space="preserve"> </w:t>
      </w:r>
      <w:r w:rsidR="00256228" w:rsidRPr="00EC741E">
        <w:rPr>
          <w:color w:val="FF0000"/>
        </w:rPr>
        <w:t>(</w:t>
      </w:r>
      <w:r w:rsidR="00C0512A" w:rsidRPr="00EC741E">
        <w:rPr>
          <w:color w:val="FF0000"/>
        </w:rPr>
        <w:t>don’t forget to show your work to answer the questions.</w:t>
      </w:r>
      <w:r w:rsidR="00256228" w:rsidRPr="00EC741E">
        <w:rPr>
          <w:color w:val="FF0000"/>
        </w:rPr>
        <w:t>)</w:t>
      </w:r>
    </w:p>
    <w:p w14:paraId="60EDAFDD" w14:textId="61745C44" w:rsidR="00694CFD" w:rsidRDefault="00694CFD" w:rsidP="00EC741E">
      <w:pPr>
        <w:pStyle w:val="ListParagraph"/>
        <w:numPr>
          <w:ilvl w:val="0"/>
          <w:numId w:val="28"/>
        </w:numPr>
      </w:pPr>
      <w:r>
        <w:t xml:space="preserve">In </w:t>
      </w:r>
      <w:r w:rsidR="00407502">
        <w:t xml:space="preserve">every node </w:t>
      </w:r>
    </w:p>
    <w:p w14:paraId="6F0DBB1D" w14:textId="45D78C66" w:rsidR="00407502" w:rsidRDefault="00C278CE" w:rsidP="00694CFD">
      <w:r>
        <w:rPr>
          <w:noProof/>
        </w:rPr>
        <w:drawing>
          <wp:inline distT="0" distB="0" distL="0" distR="0" wp14:anchorId="7931EDA8" wp14:editId="5294E6C6">
            <wp:extent cx="5943600" cy="60706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B6F1" w14:textId="77777777" w:rsidR="00EC741E" w:rsidRDefault="00EC741E" w:rsidP="00694CFD"/>
    <w:p w14:paraId="56ABA44A" w14:textId="5E470B75" w:rsidR="00181066" w:rsidRPr="00EC741E" w:rsidRDefault="004A730C" w:rsidP="005419AD">
      <w:pPr>
        <w:pStyle w:val="ListParagraph"/>
        <w:numPr>
          <w:ilvl w:val="0"/>
          <w:numId w:val="23"/>
        </w:numPr>
        <w:rPr>
          <w:color w:val="FF0000"/>
        </w:rPr>
      </w:pPr>
      <w:r w:rsidRPr="00EC741E">
        <w:rPr>
          <w:color w:val="FF0000"/>
        </w:rPr>
        <w:lastRenderedPageBreak/>
        <w:t xml:space="preserve">How many pods are currently running in your default </w:t>
      </w:r>
      <w:r w:rsidR="00FF64F1" w:rsidRPr="00EC741E">
        <w:rPr>
          <w:color w:val="FF0000"/>
        </w:rPr>
        <w:t>namespace?</w:t>
      </w:r>
    </w:p>
    <w:p w14:paraId="051365EF" w14:textId="5CEE5D11" w:rsidR="001A220D" w:rsidRDefault="001A220D" w:rsidP="001A220D">
      <w:r>
        <w:rPr>
          <w:noProof/>
        </w:rPr>
        <w:drawing>
          <wp:inline distT="0" distB="0" distL="0" distR="0" wp14:anchorId="3F754917" wp14:editId="1181D11F">
            <wp:extent cx="5495925" cy="81915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F300" w14:textId="77777777" w:rsidR="00767DAF" w:rsidRPr="00EC741E" w:rsidRDefault="00181066" w:rsidP="005419AD">
      <w:pPr>
        <w:pStyle w:val="ListParagraph"/>
        <w:numPr>
          <w:ilvl w:val="0"/>
          <w:numId w:val="23"/>
        </w:numPr>
        <w:rPr>
          <w:color w:val="FF0000"/>
        </w:rPr>
      </w:pPr>
      <w:r w:rsidRPr="00EC741E">
        <w:rPr>
          <w:color w:val="FF0000"/>
        </w:rPr>
        <w:t xml:space="preserve">What are the other namespaces available in your </w:t>
      </w:r>
      <w:r w:rsidR="00FF64F1" w:rsidRPr="00EC741E">
        <w:rPr>
          <w:color w:val="FF0000"/>
        </w:rPr>
        <w:t>cluster?</w:t>
      </w:r>
      <w:r w:rsidRPr="00EC741E">
        <w:rPr>
          <w:color w:val="FF0000"/>
        </w:rPr>
        <w:t xml:space="preserve"> Do they have running pods and containers in </w:t>
      </w:r>
      <w:r w:rsidR="00FF64F1" w:rsidRPr="00EC741E">
        <w:rPr>
          <w:color w:val="FF0000"/>
        </w:rPr>
        <w:t>them?</w:t>
      </w:r>
    </w:p>
    <w:p w14:paraId="7FFDC224" w14:textId="55BC595E" w:rsidR="00AC0265" w:rsidRDefault="00767DAF" w:rsidP="00767DAF">
      <w:r>
        <w:rPr>
          <w:noProof/>
        </w:rPr>
        <w:drawing>
          <wp:inline distT="0" distB="0" distL="0" distR="0" wp14:anchorId="35BD3E52" wp14:editId="380C9B18">
            <wp:extent cx="4210050" cy="16192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4BF">
        <w:br/>
      </w:r>
    </w:p>
    <w:p w14:paraId="6C9DED78" w14:textId="28762351" w:rsidR="000C46E9" w:rsidRDefault="00DC4BAB" w:rsidP="00501572">
      <w:pPr>
        <w:pStyle w:val="Heading1"/>
      </w:pPr>
      <w:r>
        <w:t xml:space="preserve">Section </w:t>
      </w:r>
      <w:r w:rsidR="00B2058D">
        <w:t>4</w:t>
      </w:r>
    </w:p>
    <w:p w14:paraId="56AD32B5" w14:textId="0BA1A87B" w:rsidR="00EE6990" w:rsidRPr="00EC741E" w:rsidRDefault="00C7518C" w:rsidP="00BE3634">
      <w:pPr>
        <w:pStyle w:val="ListParagraph"/>
        <w:numPr>
          <w:ilvl w:val="0"/>
          <w:numId w:val="24"/>
        </w:numPr>
        <w:ind w:firstLine="720"/>
        <w:rPr>
          <w:color w:val="FF0000"/>
        </w:rPr>
      </w:pPr>
      <w:r w:rsidRPr="00EC741E">
        <w:rPr>
          <w:color w:val="FF0000"/>
        </w:rPr>
        <w:t xml:space="preserve">By default, Kubernetes </w:t>
      </w:r>
      <w:r w:rsidR="00AD3C60" w:rsidRPr="00EC741E">
        <w:rPr>
          <w:color w:val="FF0000"/>
        </w:rPr>
        <w:t>pro</w:t>
      </w:r>
      <w:r w:rsidR="00B16945" w:rsidRPr="00EC741E">
        <w:rPr>
          <w:color w:val="FF0000"/>
        </w:rPr>
        <w:t>vides</w:t>
      </w:r>
      <w:r w:rsidRPr="00EC741E">
        <w:rPr>
          <w:color w:val="FF0000"/>
        </w:rPr>
        <w:t xml:space="preserve"> </w:t>
      </w:r>
      <w:r w:rsidR="00396E0A" w:rsidRPr="00EC741E">
        <w:rPr>
          <w:color w:val="FF0000"/>
        </w:rPr>
        <w:t xml:space="preserve">its own </w:t>
      </w:r>
      <w:r w:rsidR="00053BAC" w:rsidRPr="00EC741E">
        <w:rPr>
          <w:color w:val="FF0000"/>
        </w:rPr>
        <w:t>DNS</w:t>
      </w:r>
      <w:r w:rsidRPr="00EC741E">
        <w:rPr>
          <w:color w:val="FF0000"/>
        </w:rPr>
        <w:t xml:space="preserve"> </w:t>
      </w:r>
      <w:r w:rsidR="00277E86" w:rsidRPr="00EC741E">
        <w:rPr>
          <w:color w:val="FF0000"/>
        </w:rPr>
        <w:t>server</w:t>
      </w:r>
      <w:r w:rsidR="00B16945" w:rsidRPr="00EC741E">
        <w:rPr>
          <w:color w:val="FF0000"/>
        </w:rPr>
        <w:t xml:space="preserve"> </w:t>
      </w:r>
      <w:r w:rsidRPr="00EC741E">
        <w:rPr>
          <w:color w:val="FF0000"/>
        </w:rPr>
        <w:t>in the cluster</w:t>
      </w:r>
      <w:r w:rsidR="00396E0A" w:rsidRPr="00EC741E">
        <w:rPr>
          <w:color w:val="FF0000"/>
        </w:rPr>
        <w:t xml:space="preserve"> to allow resolution of FQDN</w:t>
      </w:r>
      <w:r w:rsidR="008B5C0F" w:rsidRPr="00EC741E">
        <w:rPr>
          <w:color w:val="FF0000"/>
        </w:rPr>
        <w:t>.</w:t>
      </w:r>
      <w:r w:rsidRPr="00EC741E">
        <w:rPr>
          <w:color w:val="FF0000"/>
        </w:rPr>
        <w:t xml:space="preserve"> </w:t>
      </w:r>
      <w:r w:rsidR="000D4576" w:rsidRPr="00EC741E">
        <w:rPr>
          <w:color w:val="FF0000"/>
        </w:rPr>
        <w:t xml:space="preserve">If you want to send a query to </w:t>
      </w:r>
      <w:r w:rsidR="0004022F" w:rsidRPr="00EC741E">
        <w:rPr>
          <w:color w:val="FF0000"/>
        </w:rPr>
        <w:t>your cluster’s DNS</w:t>
      </w:r>
      <w:r w:rsidR="000D4576" w:rsidRPr="00EC741E">
        <w:rPr>
          <w:color w:val="FF0000"/>
        </w:rPr>
        <w:t xml:space="preserve">, </w:t>
      </w:r>
      <w:r w:rsidRPr="00EC741E">
        <w:rPr>
          <w:color w:val="FF0000"/>
        </w:rPr>
        <w:t xml:space="preserve">which </w:t>
      </w:r>
      <w:proofErr w:type="spellStart"/>
      <w:r w:rsidRPr="00EC741E">
        <w:rPr>
          <w:color w:val="FF0000"/>
        </w:rPr>
        <w:t>ip</w:t>
      </w:r>
      <w:proofErr w:type="spellEnd"/>
      <w:r w:rsidR="00F51565" w:rsidRPr="00EC741E">
        <w:rPr>
          <w:color w:val="FF0000"/>
        </w:rPr>
        <w:t xml:space="preserve">(s) </w:t>
      </w:r>
      <w:r w:rsidR="000E1314" w:rsidRPr="00EC741E">
        <w:rPr>
          <w:color w:val="FF0000"/>
        </w:rPr>
        <w:t xml:space="preserve">will </w:t>
      </w:r>
      <w:r w:rsidR="00F51565" w:rsidRPr="00EC741E">
        <w:rPr>
          <w:color w:val="FF0000"/>
        </w:rPr>
        <w:t xml:space="preserve">listen </w:t>
      </w:r>
      <w:r w:rsidR="000E1314" w:rsidRPr="00EC741E">
        <w:rPr>
          <w:color w:val="FF0000"/>
        </w:rPr>
        <w:t>to your queries?</w:t>
      </w:r>
      <w:r w:rsidR="00277E86" w:rsidRPr="00EC741E">
        <w:rPr>
          <w:color w:val="FF0000"/>
        </w:rPr>
        <w:t xml:space="preserve"> (</w:t>
      </w:r>
      <w:r w:rsidR="005719DC" w:rsidRPr="00EC741E">
        <w:rPr>
          <w:color w:val="FF0000"/>
        </w:rPr>
        <w:t>Hint</w:t>
      </w:r>
      <w:r w:rsidR="00277E86" w:rsidRPr="00EC741E">
        <w:rPr>
          <w:color w:val="FF0000"/>
        </w:rPr>
        <w:t xml:space="preserve">: more than 1, less than 5 </w:t>
      </w:r>
      <w:proofErr w:type="spellStart"/>
      <w:r w:rsidR="00277E86" w:rsidRPr="00EC741E">
        <w:rPr>
          <w:color w:val="FF0000"/>
        </w:rPr>
        <w:t>ips</w:t>
      </w:r>
      <w:proofErr w:type="spellEnd"/>
      <w:r w:rsidR="00277E86" w:rsidRPr="00EC741E">
        <w:rPr>
          <w:color w:val="FF0000"/>
        </w:rPr>
        <w:t>)</w:t>
      </w:r>
    </w:p>
    <w:p w14:paraId="23EC0A4E" w14:textId="4C487C72" w:rsidR="000118BC" w:rsidRDefault="000118BC" w:rsidP="000118BC">
      <w:r>
        <w:rPr>
          <w:noProof/>
        </w:rPr>
        <w:drawing>
          <wp:inline distT="0" distB="0" distL="0" distR="0" wp14:anchorId="13DAFD6E" wp14:editId="2E8C0F9C">
            <wp:extent cx="5943600" cy="456565"/>
            <wp:effectExtent l="0" t="0" r="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FF38" w14:textId="77777777" w:rsidR="00EC741E" w:rsidRDefault="00EC741E" w:rsidP="000118BC"/>
    <w:p w14:paraId="23C8D9F3" w14:textId="77777777" w:rsidR="00EC741E" w:rsidRDefault="00EC741E" w:rsidP="000118BC"/>
    <w:p w14:paraId="7CB67BC4" w14:textId="0FCF2278" w:rsidR="00EC4D8E" w:rsidRPr="00EC741E" w:rsidRDefault="003866DF" w:rsidP="00BE3634">
      <w:pPr>
        <w:pStyle w:val="ListParagraph"/>
        <w:numPr>
          <w:ilvl w:val="0"/>
          <w:numId w:val="24"/>
        </w:numPr>
        <w:ind w:firstLine="720"/>
        <w:rPr>
          <w:color w:val="FF0000"/>
        </w:rPr>
      </w:pPr>
      <w:r w:rsidRPr="00EC741E">
        <w:rPr>
          <w:color w:val="FF0000"/>
        </w:rPr>
        <w:t xml:space="preserve">Which </w:t>
      </w:r>
      <w:proofErr w:type="spellStart"/>
      <w:r w:rsidRPr="00EC741E">
        <w:rPr>
          <w:color w:val="FF0000"/>
        </w:rPr>
        <w:t>kube</w:t>
      </w:r>
      <w:proofErr w:type="spellEnd"/>
      <w:r w:rsidRPr="00EC741E">
        <w:rPr>
          <w:color w:val="FF0000"/>
        </w:rPr>
        <w:t xml:space="preserve"> node</w:t>
      </w:r>
      <w:r w:rsidR="0021450D" w:rsidRPr="00EC741E">
        <w:rPr>
          <w:color w:val="FF0000"/>
        </w:rPr>
        <w:t>(s)</w:t>
      </w:r>
      <w:r w:rsidRPr="00EC741E">
        <w:rPr>
          <w:color w:val="FF0000"/>
        </w:rPr>
        <w:t xml:space="preserve"> </w:t>
      </w:r>
      <w:r w:rsidR="00E55DE9" w:rsidRPr="00EC741E">
        <w:rPr>
          <w:color w:val="FF0000"/>
        </w:rPr>
        <w:t>has</w:t>
      </w:r>
      <w:r w:rsidR="00C43421" w:rsidRPr="00EC741E">
        <w:rPr>
          <w:color w:val="FF0000"/>
        </w:rPr>
        <w:t xml:space="preserve"> </w:t>
      </w:r>
      <w:r w:rsidR="00EC4449" w:rsidRPr="00EC741E">
        <w:rPr>
          <w:color w:val="FF0000"/>
        </w:rPr>
        <w:t xml:space="preserve">the pods that will </w:t>
      </w:r>
      <w:r w:rsidR="00C43421" w:rsidRPr="00EC741E">
        <w:rPr>
          <w:color w:val="FF0000"/>
        </w:rPr>
        <w:t xml:space="preserve">respond to the </w:t>
      </w:r>
      <w:r w:rsidR="00B2058D" w:rsidRPr="00EC741E">
        <w:rPr>
          <w:color w:val="FF0000"/>
        </w:rPr>
        <w:t xml:space="preserve">DNS </w:t>
      </w:r>
      <w:r w:rsidR="00FF64F1" w:rsidRPr="00EC741E">
        <w:rPr>
          <w:color w:val="FF0000"/>
        </w:rPr>
        <w:t>queries?</w:t>
      </w:r>
    </w:p>
    <w:p w14:paraId="75219328" w14:textId="7C4EC402" w:rsidR="000C4E63" w:rsidRDefault="000C4E63" w:rsidP="00EC741E">
      <w:pPr>
        <w:pStyle w:val="ListParagraph"/>
        <w:numPr>
          <w:ilvl w:val="0"/>
          <w:numId w:val="28"/>
        </w:numPr>
      </w:pPr>
      <w:r>
        <w:t xml:space="preserve">At </w:t>
      </w:r>
      <w:r w:rsidR="004869C7">
        <w:t>first,</w:t>
      </w:r>
      <w:r>
        <w:t xml:space="preserve"> we used </w:t>
      </w:r>
      <w:proofErr w:type="spellStart"/>
      <w:r w:rsidR="00965FFE" w:rsidRPr="00EC741E">
        <w:rPr>
          <w:b/>
          <w:bCs/>
        </w:rPr>
        <w:t>kubectl</w:t>
      </w:r>
      <w:proofErr w:type="spellEnd"/>
      <w:r w:rsidR="00965FFE" w:rsidRPr="00EC741E">
        <w:rPr>
          <w:b/>
          <w:bCs/>
        </w:rPr>
        <w:t xml:space="preserve"> describe svc </w:t>
      </w:r>
      <w:proofErr w:type="spellStart"/>
      <w:r w:rsidR="00965FFE" w:rsidRPr="00EC741E">
        <w:rPr>
          <w:b/>
          <w:bCs/>
        </w:rPr>
        <w:t>kube-dns</w:t>
      </w:r>
      <w:proofErr w:type="spellEnd"/>
      <w:r w:rsidR="00965FFE" w:rsidRPr="00EC741E">
        <w:rPr>
          <w:b/>
          <w:bCs/>
        </w:rPr>
        <w:t xml:space="preserve"> -n </w:t>
      </w:r>
      <w:proofErr w:type="spellStart"/>
      <w:r w:rsidR="00965FFE" w:rsidRPr="00EC741E">
        <w:rPr>
          <w:b/>
          <w:bCs/>
        </w:rPr>
        <w:t>kube</w:t>
      </w:r>
      <w:proofErr w:type="spellEnd"/>
      <w:r w:rsidR="00965FFE" w:rsidRPr="00EC741E">
        <w:rPr>
          <w:b/>
          <w:bCs/>
        </w:rPr>
        <w:t>-system</w:t>
      </w:r>
      <w:r w:rsidR="004869C7">
        <w:t xml:space="preserve"> to confirm the </w:t>
      </w:r>
      <w:r w:rsidR="00FF3BB9">
        <w:t>endpoint.</w:t>
      </w:r>
    </w:p>
    <w:p w14:paraId="62665866" w14:textId="4F48BDD5" w:rsidR="00FF3BB9" w:rsidRDefault="00FF3BB9" w:rsidP="00EC741E">
      <w:pPr>
        <w:pStyle w:val="ListParagraph"/>
        <w:numPr>
          <w:ilvl w:val="0"/>
          <w:numId w:val="28"/>
        </w:numPr>
      </w:pPr>
      <w:r>
        <w:t xml:space="preserve">Then </w:t>
      </w:r>
      <w:proofErr w:type="spellStart"/>
      <w:r w:rsidR="00C15ABE" w:rsidRPr="00EC741E">
        <w:rPr>
          <w:b/>
          <w:bCs/>
        </w:rPr>
        <w:t>kubectl</w:t>
      </w:r>
      <w:proofErr w:type="spellEnd"/>
      <w:r w:rsidR="00C15ABE" w:rsidRPr="00EC741E">
        <w:rPr>
          <w:b/>
          <w:bCs/>
        </w:rPr>
        <w:t xml:space="preserve"> get pods --all-namespaces -o wide </w:t>
      </w:r>
      <w:r w:rsidR="00C15ABE" w:rsidRPr="00C15ABE">
        <w:t xml:space="preserve">to confirm the </w:t>
      </w:r>
      <w:proofErr w:type="spellStart"/>
      <w:r w:rsidR="007A6EE1" w:rsidRPr="007A6EE1">
        <w:t>coredns</w:t>
      </w:r>
      <w:proofErr w:type="spellEnd"/>
      <w:r w:rsidR="007A6EE1">
        <w:t>.</w:t>
      </w:r>
    </w:p>
    <w:p w14:paraId="14845FCE" w14:textId="77A23E67" w:rsidR="007A6EE1" w:rsidRPr="00C15ABE" w:rsidRDefault="007A6EE1" w:rsidP="00EC741E">
      <w:pPr>
        <w:pStyle w:val="ListParagraph"/>
        <w:numPr>
          <w:ilvl w:val="0"/>
          <w:numId w:val="28"/>
        </w:numPr>
      </w:pPr>
      <w:proofErr w:type="gramStart"/>
      <w:r>
        <w:t>Finally</w:t>
      </w:r>
      <w:proofErr w:type="gramEnd"/>
      <w:r>
        <w:t xml:space="preserve"> </w:t>
      </w:r>
      <w:proofErr w:type="spellStart"/>
      <w:r w:rsidRPr="007A6EE1">
        <w:t>kubectl</w:t>
      </w:r>
      <w:proofErr w:type="spellEnd"/>
      <w:r w:rsidRPr="007A6EE1">
        <w:t xml:space="preserve"> get pods --all-namespaces -o wide | grep -e 192.168.243.95 -e 192.168.243.96</w:t>
      </w:r>
    </w:p>
    <w:p w14:paraId="5822A33A" w14:textId="78494E6F" w:rsidR="000513C3" w:rsidRDefault="00762AD6" w:rsidP="000513C3">
      <w:r>
        <w:rPr>
          <w:noProof/>
        </w:rPr>
        <w:lastRenderedPageBreak/>
        <w:drawing>
          <wp:inline distT="0" distB="0" distL="0" distR="0" wp14:anchorId="2F52F9C8" wp14:editId="790D493E">
            <wp:extent cx="5943600" cy="2698890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0056" cy="271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7502" w14:textId="77777777" w:rsidR="0009320D" w:rsidRDefault="0009320D" w:rsidP="000514BC"/>
    <w:p w14:paraId="2F83EAD5" w14:textId="77777777" w:rsidR="000514BC" w:rsidRDefault="000514BC" w:rsidP="000514BC">
      <w:pPr>
        <w:pStyle w:val="Heading1"/>
      </w:pPr>
      <w:r>
        <w:t>Conclusion:</w:t>
      </w:r>
    </w:p>
    <w:p w14:paraId="72D4B4C8" w14:textId="77777777" w:rsidR="000514BC" w:rsidRPr="00D27DE3" w:rsidRDefault="000514BC" w:rsidP="000514BC">
      <w:pPr>
        <w:pStyle w:val="ListParagraph"/>
        <w:numPr>
          <w:ilvl w:val="0"/>
          <w:numId w:val="27"/>
        </w:numPr>
      </w:pPr>
      <w:r w:rsidRPr="00D27DE3">
        <w:t>Send all your answers by email to your instructors. Ensure the title of the email is the name of this exercise.</w:t>
      </w:r>
    </w:p>
    <w:p w14:paraId="652860D4" w14:textId="77777777" w:rsidR="000514BC" w:rsidRPr="00D27DE3" w:rsidRDefault="000514BC" w:rsidP="000514BC">
      <w:pPr>
        <w:pStyle w:val="ListParagraph"/>
        <w:numPr>
          <w:ilvl w:val="0"/>
          <w:numId w:val="27"/>
        </w:numPr>
      </w:pPr>
      <w:r w:rsidRPr="00D27DE3">
        <w:t>If the file is too big, use zip to compress it.</w:t>
      </w:r>
    </w:p>
    <w:p w14:paraId="129B0AF4" w14:textId="77777777" w:rsidR="000514BC" w:rsidRDefault="000514BC" w:rsidP="000514BC"/>
    <w:sectPr w:rsidR="00051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470F"/>
    <w:multiLevelType w:val="hybridMultilevel"/>
    <w:tmpl w:val="83F284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611A8"/>
    <w:multiLevelType w:val="hybridMultilevel"/>
    <w:tmpl w:val="C65419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77E3E"/>
    <w:multiLevelType w:val="hybridMultilevel"/>
    <w:tmpl w:val="C2CA7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F11A6"/>
    <w:multiLevelType w:val="hybridMultilevel"/>
    <w:tmpl w:val="608AE37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DC84533"/>
    <w:multiLevelType w:val="hybridMultilevel"/>
    <w:tmpl w:val="1528DC38"/>
    <w:lvl w:ilvl="0" w:tplc="0409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5" w15:restartNumberingAfterBreak="0">
    <w:nsid w:val="240D4993"/>
    <w:multiLevelType w:val="hybridMultilevel"/>
    <w:tmpl w:val="D2B884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714EDB"/>
    <w:multiLevelType w:val="hybridMultilevel"/>
    <w:tmpl w:val="EB6C33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4C7FB2"/>
    <w:multiLevelType w:val="hybridMultilevel"/>
    <w:tmpl w:val="5A76B5C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B883CE3"/>
    <w:multiLevelType w:val="hybridMultilevel"/>
    <w:tmpl w:val="5238A2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244EC"/>
    <w:multiLevelType w:val="hybridMultilevel"/>
    <w:tmpl w:val="B0F09B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0A696B"/>
    <w:multiLevelType w:val="hybridMultilevel"/>
    <w:tmpl w:val="FFFC18EE"/>
    <w:lvl w:ilvl="0" w:tplc="A54621FA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863619"/>
    <w:multiLevelType w:val="hybridMultilevel"/>
    <w:tmpl w:val="21CA9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953F0"/>
    <w:multiLevelType w:val="hybridMultilevel"/>
    <w:tmpl w:val="AEE65C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A94819"/>
    <w:multiLevelType w:val="hybridMultilevel"/>
    <w:tmpl w:val="75EAF3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63E24"/>
    <w:multiLevelType w:val="hybridMultilevel"/>
    <w:tmpl w:val="81005CC0"/>
    <w:lvl w:ilvl="0" w:tplc="E0EA20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B418D2"/>
    <w:multiLevelType w:val="hybridMultilevel"/>
    <w:tmpl w:val="BC56C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4958A7"/>
    <w:multiLevelType w:val="hybridMultilevel"/>
    <w:tmpl w:val="A1E45A3E"/>
    <w:lvl w:ilvl="0" w:tplc="0409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F1A645C"/>
    <w:multiLevelType w:val="hybridMultilevel"/>
    <w:tmpl w:val="D6EE2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91011F"/>
    <w:multiLevelType w:val="hybridMultilevel"/>
    <w:tmpl w:val="A58A47C2"/>
    <w:lvl w:ilvl="0" w:tplc="C4F0E75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92A652E"/>
    <w:multiLevelType w:val="hybridMultilevel"/>
    <w:tmpl w:val="B2F4E0E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A2C1981"/>
    <w:multiLevelType w:val="hybridMultilevel"/>
    <w:tmpl w:val="4E3E23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695FB5"/>
    <w:multiLevelType w:val="hybridMultilevel"/>
    <w:tmpl w:val="D2B884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4D348AF"/>
    <w:multiLevelType w:val="hybridMultilevel"/>
    <w:tmpl w:val="A2E21F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1F3EC4"/>
    <w:multiLevelType w:val="hybridMultilevel"/>
    <w:tmpl w:val="E06C3BF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CDA44F8"/>
    <w:multiLevelType w:val="hybridMultilevel"/>
    <w:tmpl w:val="2F3C81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FB2E6E"/>
    <w:multiLevelType w:val="hybridMultilevel"/>
    <w:tmpl w:val="6DF2625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811093B"/>
    <w:multiLevelType w:val="hybridMultilevel"/>
    <w:tmpl w:val="8970267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ADD4D73"/>
    <w:multiLevelType w:val="hybridMultilevel"/>
    <w:tmpl w:val="D10C5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19462">
    <w:abstractNumId w:val="18"/>
  </w:num>
  <w:num w:numId="2" w16cid:durableId="1978949899">
    <w:abstractNumId w:val="27"/>
  </w:num>
  <w:num w:numId="3" w16cid:durableId="974410598">
    <w:abstractNumId w:val="21"/>
  </w:num>
  <w:num w:numId="4" w16cid:durableId="519121792">
    <w:abstractNumId w:val="11"/>
  </w:num>
  <w:num w:numId="5" w16cid:durableId="270280150">
    <w:abstractNumId w:val="15"/>
  </w:num>
  <w:num w:numId="6" w16cid:durableId="909460241">
    <w:abstractNumId w:val="6"/>
  </w:num>
  <w:num w:numId="7" w16cid:durableId="825240737">
    <w:abstractNumId w:val="4"/>
  </w:num>
  <w:num w:numId="8" w16cid:durableId="1950627140">
    <w:abstractNumId w:val="20"/>
  </w:num>
  <w:num w:numId="9" w16cid:durableId="2018842537">
    <w:abstractNumId w:val="9"/>
  </w:num>
  <w:num w:numId="10" w16cid:durableId="739254724">
    <w:abstractNumId w:val="13"/>
  </w:num>
  <w:num w:numId="11" w16cid:durableId="643848826">
    <w:abstractNumId w:val="17"/>
  </w:num>
  <w:num w:numId="12" w16cid:durableId="924849784">
    <w:abstractNumId w:val="2"/>
  </w:num>
  <w:num w:numId="13" w16cid:durableId="1794902731">
    <w:abstractNumId w:val="16"/>
  </w:num>
  <w:num w:numId="14" w16cid:durableId="638724869">
    <w:abstractNumId w:val="23"/>
  </w:num>
  <w:num w:numId="15" w16cid:durableId="558516993">
    <w:abstractNumId w:val="22"/>
  </w:num>
  <w:num w:numId="16" w16cid:durableId="431319994">
    <w:abstractNumId w:val="8"/>
  </w:num>
  <w:num w:numId="17" w16cid:durableId="178471106">
    <w:abstractNumId w:val="14"/>
  </w:num>
  <w:num w:numId="18" w16cid:durableId="259217348">
    <w:abstractNumId w:val="10"/>
  </w:num>
  <w:num w:numId="19" w16cid:durableId="1744598413">
    <w:abstractNumId w:val="0"/>
  </w:num>
  <w:num w:numId="20" w16cid:durableId="431779889">
    <w:abstractNumId w:val="25"/>
  </w:num>
  <w:num w:numId="21" w16cid:durableId="1165046015">
    <w:abstractNumId w:val="26"/>
  </w:num>
  <w:num w:numId="22" w16cid:durableId="710806339">
    <w:abstractNumId w:val="12"/>
  </w:num>
  <w:num w:numId="23" w16cid:durableId="1793205826">
    <w:abstractNumId w:val="19"/>
  </w:num>
  <w:num w:numId="24" w16cid:durableId="957957654">
    <w:abstractNumId w:val="24"/>
  </w:num>
  <w:num w:numId="25" w16cid:durableId="298069455">
    <w:abstractNumId w:val="7"/>
  </w:num>
  <w:num w:numId="26" w16cid:durableId="940718574">
    <w:abstractNumId w:val="3"/>
  </w:num>
  <w:num w:numId="27" w16cid:durableId="291248515">
    <w:abstractNumId w:val="5"/>
  </w:num>
  <w:num w:numId="28" w16cid:durableId="1482768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9C"/>
    <w:rsid w:val="00001BE9"/>
    <w:rsid w:val="00001D03"/>
    <w:rsid w:val="00002645"/>
    <w:rsid w:val="000118BC"/>
    <w:rsid w:val="000122BB"/>
    <w:rsid w:val="000149AD"/>
    <w:rsid w:val="0002155C"/>
    <w:rsid w:val="00022C35"/>
    <w:rsid w:val="0003249C"/>
    <w:rsid w:val="0004022F"/>
    <w:rsid w:val="00046AC0"/>
    <w:rsid w:val="000513C3"/>
    <w:rsid w:val="000514BC"/>
    <w:rsid w:val="00051F3B"/>
    <w:rsid w:val="00053BAC"/>
    <w:rsid w:val="00065E76"/>
    <w:rsid w:val="0007301E"/>
    <w:rsid w:val="0009320D"/>
    <w:rsid w:val="0009463F"/>
    <w:rsid w:val="00095DBD"/>
    <w:rsid w:val="000C46E9"/>
    <w:rsid w:val="000C4E63"/>
    <w:rsid w:val="000D1F38"/>
    <w:rsid w:val="000D4576"/>
    <w:rsid w:val="000E0E8E"/>
    <w:rsid w:val="000E1314"/>
    <w:rsid w:val="000E3985"/>
    <w:rsid w:val="00104C7E"/>
    <w:rsid w:val="00115AB1"/>
    <w:rsid w:val="0011627C"/>
    <w:rsid w:val="00136655"/>
    <w:rsid w:val="00145587"/>
    <w:rsid w:val="001537DE"/>
    <w:rsid w:val="00157075"/>
    <w:rsid w:val="001742A7"/>
    <w:rsid w:val="00181066"/>
    <w:rsid w:val="001A220D"/>
    <w:rsid w:val="001C043A"/>
    <w:rsid w:val="00201ED1"/>
    <w:rsid w:val="0021450D"/>
    <w:rsid w:val="0022326C"/>
    <w:rsid w:val="00223BD2"/>
    <w:rsid w:val="00231861"/>
    <w:rsid w:val="00233D24"/>
    <w:rsid w:val="00236D6C"/>
    <w:rsid w:val="0024497A"/>
    <w:rsid w:val="00256228"/>
    <w:rsid w:val="00267465"/>
    <w:rsid w:val="00272BBC"/>
    <w:rsid w:val="00277E86"/>
    <w:rsid w:val="00284871"/>
    <w:rsid w:val="00287DFD"/>
    <w:rsid w:val="00293F46"/>
    <w:rsid w:val="002A1A06"/>
    <w:rsid w:val="002A5858"/>
    <w:rsid w:val="002B35B6"/>
    <w:rsid w:val="0031050B"/>
    <w:rsid w:val="003119E1"/>
    <w:rsid w:val="003367C5"/>
    <w:rsid w:val="0036160E"/>
    <w:rsid w:val="00376BCB"/>
    <w:rsid w:val="00380975"/>
    <w:rsid w:val="003866DF"/>
    <w:rsid w:val="003916D9"/>
    <w:rsid w:val="00391F11"/>
    <w:rsid w:val="00394767"/>
    <w:rsid w:val="00396D25"/>
    <w:rsid w:val="00396E0A"/>
    <w:rsid w:val="003A3E44"/>
    <w:rsid w:val="003B52DE"/>
    <w:rsid w:val="003D1081"/>
    <w:rsid w:val="003D36F1"/>
    <w:rsid w:val="003D3965"/>
    <w:rsid w:val="003D6AB2"/>
    <w:rsid w:val="0040303E"/>
    <w:rsid w:val="004038CF"/>
    <w:rsid w:val="004056A4"/>
    <w:rsid w:val="00407502"/>
    <w:rsid w:val="00435355"/>
    <w:rsid w:val="0043680B"/>
    <w:rsid w:val="00447F74"/>
    <w:rsid w:val="0045075E"/>
    <w:rsid w:val="0047626A"/>
    <w:rsid w:val="004855F9"/>
    <w:rsid w:val="004869C7"/>
    <w:rsid w:val="00493CAE"/>
    <w:rsid w:val="00497A96"/>
    <w:rsid w:val="004A730C"/>
    <w:rsid w:val="004B4E6A"/>
    <w:rsid w:val="004B682F"/>
    <w:rsid w:val="004B703E"/>
    <w:rsid w:val="004C6440"/>
    <w:rsid w:val="004C7C87"/>
    <w:rsid w:val="004F026A"/>
    <w:rsid w:val="00501572"/>
    <w:rsid w:val="005419AD"/>
    <w:rsid w:val="00561018"/>
    <w:rsid w:val="00567B31"/>
    <w:rsid w:val="0057153A"/>
    <w:rsid w:val="005719DC"/>
    <w:rsid w:val="005773E4"/>
    <w:rsid w:val="00580D81"/>
    <w:rsid w:val="00591CBE"/>
    <w:rsid w:val="005A140F"/>
    <w:rsid w:val="005B3593"/>
    <w:rsid w:val="005E05E4"/>
    <w:rsid w:val="005E3EB9"/>
    <w:rsid w:val="005F0F4E"/>
    <w:rsid w:val="005F369C"/>
    <w:rsid w:val="005F3F7F"/>
    <w:rsid w:val="005F5C6A"/>
    <w:rsid w:val="00601DED"/>
    <w:rsid w:val="00617B2F"/>
    <w:rsid w:val="00636372"/>
    <w:rsid w:val="00642E92"/>
    <w:rsid w:val="006449E6"/>
    <w:rsid w:val="0064573D"/>
    <w:rsid w:val="00660073"/>
    <w:rsid w:val="0066141E"/>
    <w:rsid w:val="00662437"/>
    <w:rsid w:val="00664014"/>
    <w:rsid w:val="00666F54"/>
    <w:rsid w:val="0066761A"/>
    <w:rsid w:val="00685503"/>
    <w:rsid w:val="0068666C"/>
    <w:rsid w:val="00690AEC"/>
    <w:rsid w:val="00694CFD"/>
    <w:rsid w:val="006A1295"/>
    <w:rsid w:val="006F0768"/>
    <w:rsid w:val="0070366B"/>
    <w:rsid w:val="0070729F"/>
    <w:rsid w:val="00717C71"/>
    <w:rsid w:val="0072589F"/>
    <w:rsid w:val="00727E8C"/>
    <w:rsid w:val="00731CEE"/>
    <w:rsid w:val="00760E58"/>
    <w:rsid w:val="00762AD6"/>
    <w:rsid w:val="007664A3"/>
    <w:rsid w:val="00767DAF"/>
    <w:rsid w:val="007A6EE1"/>
    <w:rsid w:val="007B559D"/>
    <w:rsid w:val="007D0B7D"/>
    <w:rsid w:val="007D7BF1"/>
    <w:rsid w:val="007E064C"/>
    <w:rsid w:val="007E51B3"/>
    <w:rsid w:val="00807715"/>
    <w:rsid w:val="008120E7"/>
    <w:rsid w:val="00827D6A"/>
    <w:rsid w:val="00843AC4"/>
    <w:rsid w:val="00854119"/>
    <w:rsid w:val="008A1AEC"/>
    <w:rsid w:val="008A6143"/>
    <w:rsid w:val="008B2450"/>
    <w:rsid w:val="008B5C0F"/>
    <w:rsid w:val="008B79BC"/>
    <w:rsid w:val="008C7112"/>
    <w:rsid w:val="008D0B3F"/>
    <w:rsid w:val="008D707B"/>
    <w:rsid w:val="008E0E5E"/>
    <w:rsid w:val="008E200D"/>
    <w:rsid w:val="009022FE"/>
    <w:rsid w:val="00920390"/>
    <w:rsid w:val="00935B54"/>
    <w:rsid w:val="00937AD5"/>
    <w:rsid w:val="00950D5C"/>
    <w:rsid w:val="009607D9"/>
    <w:rsid w:val="00965FFE"/>
    <w:rsid w:val="00975063"/>
    <w:rsid w:val="0098326C"/>
    <w:rsid w:val="009A0BF9"/>
    <w:rsid w:val="009A4A67"/>
    <w:rsid w:val="009D14B3"/>
    <w:rsid w:val="009E407D"/>
    <w:rsid w:val="00A003D5"/>
    <w:rsid w:val="00A1353A"/>
    <w:rsid w:val="00A13BD1"/>
    <w:rsid w:val="00A23DD7"/>
    <w:rsid w:val="00A379DB"/>
    <w:rsid w:val="00A96935"/>
    <w:rsid w:val="00AC0265"/>
    <w:rsid w:val="00AD3C60"/>
    <w:rsid w:val="00AE641C"/>
    <w:rsid w:val="00B0238C"/>
    <w:rsid w:val="00B04DB7"/>
    <w:rsid w:val="00B122F1"/>
    <w:rsid w:val="00B12D40"/>
    <w:rsid w:val="00B136E4"/>
    <w:rsid w:val="00B16945"/>
    <w:rsid w:val="00B2058D"/>
    <w:rsid w:val="00B20EE6"/>
    <w:rsid w:val="00B2204E"/>
    <w:rsid w:val="00B5004B"/>
    <w:rsid w:val="00B56B64"/>
    <w:rsid w:val="00B72104"/>
    <w:rsid w:val="00B74000"/>
    <w:rsid w:val="00B81D64"/>
    <w:rsid w:val="00B86A65"/>
    <w:rsid w:val="00B92480"/>
    <w:rsid w:val="00BA31CF"/>
    <w:rsid w:val="00BB0D5F"/>
    <w:rsid w:val="00BB290C"/>
    <w:rsid w:val="00BC6859"/>
    <w:rsid w:val="00BE0CAD"/>
    <w:rsid w:val="00BE3634"/>
    <w:rsid w:val="00BF161B"/>
    <w:rsid w:val="00BF60B6"/>
    <w:rsid w:val="00C0512A"/>
    <w:rsid w:val="00C12175"/>
    <w:rsid w:val="00C12B2F"/>
    <w:rsid w:val="00C15ABE"/>
    <w:rsid w:val="00C16494"/>
    <w:rsid w:val="00C21CA7"/>
    <w:rsid w:val="00C27613"/>
    <w:rsid w:val="00C278CE"/>
    <w:rsid w:val="00C36999"/>
    <w:rsid w:val="00C43421"/>
    <w:rsid w:val="00C468BE"/>
    <w:rsid w:val="00C71164"/>
    <w:rsid w:val="00C7518C"/>
    <w:rsid w:val="00C84C08"/>
    <w:rsid w:val="00CA0289"/>
    <w:rsid w:val="00CA7EE4"/>
    <w:rsid w:val="00CB2A86"/>
    <w:rsid w:val="00CB3FAF"/>
    <w:rsid w:val="00CB582B"/>
    <w:rsid w:val="00CC5E9E"/>
    <w:rsid w:val="00CD3C1F"/>
    <w:rsid w:val="00CD4D82"/>
    <w:rsid w:val="00CD5391"/>
    <w:rsid w:val="00CF5A74"/>
    <w:rsid w:val="00D12C9D"/>
    <w:rsid w:val="00D14D30"/>
    <w:rsid w:val="00D15016"/>
    <w:rsid w:val="00D77BE6"/>
    <w:rsid w:val="00DB40A8"/>
    <w:rsid w:val="00DC4BAB"/>
    <w:rsid w:val="00DE2FCA"/>
    <w:rsid w:val="00E17D2D"/>
    <w:rsid w:val="00E2599A"/>
    <w:rsid w:val="00E32BE7"/>
    <w:rsid w:val="00E55DE9"/>
    <w:rsid w:val="00E6476E"/>
    <w:rsid w:val="00E818F4"/>
    <w:rsid w:val="00E85E10"/>
    <w:rsid w:val="00E925BC"/>
    <w:rsid w:val="00E925DC"/>
    <w:rsid w:val="00EA4548"/>
    <w:rsid w:val="00EB5334"/>
    <w:rsid w:val="00EC2CAD"/>
    <w:rsid w:val="00EC4449"/>
    <w:rsid w:val="00EC4D8E"/>
    <w:rsid w:val="00EC54BF"/>
    <w:rsid w:val="00EC5A68"/>
    <w:rsid w:val="00EC741E"/>
    <w:rsid w:val="00ED2A77"/>
    <w:rsid w:val="00EE19F9"/>
    <w:rsid w:val="00EE6990"/>
    <w:rsid w:val="00F14408"/>
    <w:rsid w:val="00F31F06"/>
    <w:rsid w:val="00F51565"/>
    <w:rsid w:val="00F60A2F"/>
    <w:rsid w:val="00F84CF2"/>
    <w:rsid w:val="00F96A9F"/>
    <w:rsid w:val="00FA4FB9"/>
    <w:rsid w:val="00FB3AD6"/>
    <w:rsid w:val="00FB4535"/>
    <w:rsid w:val="00FB69EE"/>
    <w:rsid w:val="00FC4691"/>
    <w:rsid w:val="00FE0ED9"/>
    <w:rsid w:val="00FE2346"/>
    <w:rsid w:val="00FE6CA8"/>
    <w:rsid w:val="00FF3BB9"/>
    <w:rsid w:val="00FF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4E5AE1"/>
  <w15:chartTrackingRefBased/>
  <w15:docId w15:val="{A39016E2-954D-4482-B839-B089EC25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A65"/>
  </w:style>
  <w:style w:type="paragraph" w:styleId="Heading1">
    <w:name w:val="heading 1"/>
    <w:basedOn w:val="Normal"/>
    <w:next w:val="Normal"/>
    <w:link w:val="Heading1Char"/>
    <w:uiPriority w:val="9"/>
    <w:qFormat/>
    <w:rsid w:val="005015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121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5A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A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5391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D7B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EC5A6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C5A6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83198316545245AC8A6EBBA8A38384" ma:contentTypeVersion="11" ma:contentTypeDescription="Create a new document." ma:contentTypeScope="" ma:versionID="513d146057a86271cbfbca043a0fb3c3">
  <xsd:schema xmlns:xsd="http://www.w3.org/2001/XMLSchema" xmlns:xs="http://www.w3.org/2001/XMLSchema" xmlns:p="http://schemas.microsoft.com/office/2006/metadata/properties" xmlns:ns2="61ff74f8-7f7d-48d2-9db2-29897af08221" xmlns:ns3="3fad7a3a-367c-4783-81c9-5083da72b1db" targetNamespace="http://schemas.microsoft.com/office/2006/metadata/properties" ma:root="true" ma:fieldsID="15d23090116239792d2fd499616ee768" ns2:_="" ns3:_="">
    <xsd:import namespace="61ff74f8-7f7d-48d2-9db2-29897af08221"/>
    <xsd:import namespace="3fad7a3a-367c-4783-81c9-5083da72b1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f74f8-7f7d-48d2-9db2-29897af08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ad7a3a-367c-4783-81c9-5083da72b1d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fad7a3a-367c-4783-81c9-5083da72b1db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D55C870-0CAD-475D-9523-3CF64B97EE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C22F82-C9B4-4B5F-9A29-407AA0D17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f74f8-7f7d-48d2-9db2-29897af08221"/>
    <ds:schemaRef ds:uri="3fad7a3a-367c-4783-81c9-5083da72b1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BE2784-9AED-4553-82CE-5C9D2D9D108E}">
  <ds:schemaRefs>
    <ds:schemaRef ds:uri="a552883b-3a89-4fb6-b094-f5a52f4e9488"/>
    <ds:schemaRef ds:uri="945869b7-1bd5-4296-a32f-ab1938846d89"/>
    <ds:schemaRef ds:uri="http://schemas.microsoft.com/office/2006/documentManagement/types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elements/1.1/"/>
    <ds:schemaRef ds:uri="3fad7a3a-367c-4783-81c9-5083da72b1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6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Exercises Warm-up GE#1</dc:title>
  <dc:subject/>
  <dc:creator>Martin Chabot</dc:creator>
  <cp:keywords/>
  <dc:description/>
  <cp:lastModifiedBy>Md Rabiul Ahamed Bin Hanif</cp:lastModifiedBy>
  <cp:revision>142</cp:revision>
  <dcterms:created xsi:type="dcterms:W3CDTF">2022-11-11T20:11:00Z</dcterms:created>
  <dcterms:modified xsi:type="dcterms:W3CDTF">2024-05-06T18:02:00Z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0x0101001183198316545245AC8A6EBBA8A38384</vt:lpwstr>
  </property>
  <property fmtid="{D5CDD505-2E9C-101B-9397-08002B2CF9AE}" pid="3" name="MediaServiceImageTags">
    <vt:lpwstr/>
  </property>
  <property fmtid="{D5CDD505-2E9C-101B-9397-08002B2CF9AE}" pid="4" name="Order">
    <vt:r8>3600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