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00744" w14:textId="0AAD9BFA" w:rsidR="00DD6566" w:rsidRDefault="00416BF1" w:rsidP="00DD6566">
      <w:pPr>
        <w:pStyle w:val="Heading2"/>
      </w:pPr>
      <w:r>
        <w:t>FZD2</w:t>
      </w:r>
      <w:r w:rsidR="00DD6566">
        <w:t xml:space="preserve"> Primers</w:t>
      </w:r>
    </w:p>
    <w:p w14:paraId="2D7F9091" w14:textId="1E8C74F8" w:rsidR="00DD6566" w:rsidRDefault="00DD6566" w:rsidP="00DD6566">
      <w:pPr>
        <w:pStyle w:val="Heading2"/>
      </w:pPr>
      <w:r>
        <w:t>Upstream primer: 3’ CDS</w:t>
      </w:r>
    </w:p>
    <w:p w14:paraId="05DA9133" w14:textId="77777777" w:rsidR="00416BF1" w:rsidRPr="00416BF1" w:rsidRDefault="00416BF1" w:rsidP="00416BF1">
      <w:r w:rsidRPr="00416BF1">
        <w:t xml:space="preserve">&gt;hg38_dna range=chr17:44558596-44559475 </w:t>
      </w:r>
    </w:p>
    <w:p w14:paraId="22793254" w14:textId="1BFE7F78" w:rsidR="00DD6566" w:rsidRDefault="00416BF1" w:rsidP="00416BF1">
      <w:r w:rsidRPr="00416BF1">
        <w:t>GCGTGGTGTGCAACGAGCGCTTCTCCGAGGACGGTTACCGCACGGTGGTGCAGGGCACCAAGAAGGAGGGCTGCACCATCCTCTTCATGATGCTCTACTTCTTCAGCATGGCCAGCTCCATCTGGTGGGTCATCCTGTCGCTCACCTGGTTCCTGGCAGCCGGCATGAAGTGGGGCCACGAGGCCATCGAGGCCAACTCTCAGTACTTCCACCTGGCCGCCTGGGCCGTGCCGGCCGTCAAGACCATCACCATCCTGGCCATGGGCCAGATCGACGGCGACCTGCTGAGCGGCGTGTGCTTCGTAGGCCTCAACAGCCTGGACCCGCTGCGGGGCTTCGTGCTAGCGCCGCTCTTCGTGTACCTGTTCATCGGCACGTCCTTCCTCCTGGCCGGCTTCGTGTCGCTCTTCCGCATCCGCACCATCATGAAGCACGACGGCACCAAGACCGAAAAGCTGGAGCGGCTCATGGTGCGCATCGGCGTCTTCTCCGTGCTCTACACAGTGCCCGCCACCATCGTCATCGCTTGCTACTTCTACGAGCAGGCCTTCCGCGAGCACTGGGAGCGCTCGTGGGTGAGCCAGCACTGCAAGAGCCTGGCCATCCCGTGCCCGGCGCACTACACGCCGCGCATGTCGCCCGACTTCACGGTCTACATGATCAAATACCTCATGACGCTCATCGTGGGCATCACGTCGGGCTTCTGGATCTGGTCGGGCAAGACGCTGCACTCGTGGAGGAAGTTCTACACTCGCCTCACCAACAGCCGACACGGTGAGACCACCGTGTGAGGGACGCCCCCAGGCCGGAACCGCGCGGCGCTTTCCTCCGCCCGGGGTGGGGCCCCTACAGACTCCGTATTTTATTTTTTTAAATAAAA</w:t>
      </w:r>
    </w:p>
    <w:p w14:paraId="22FD4BA0" w14:textId="77777777" w:rsidR="00416BF1" w:rsidRDefault="00416BF1" w:rsidP="00416BF1"/>
    <w:p w14:paraId="442752C9" w14:textId="41458C41" w:rsidR="00DD6566" w:rsidRDefault="00DD6566" w:rsidP="00DD6566">
      <w:pPr>
        <w:pStyle w:val="Heading2"/>
      </w:pPr>
      <w:r>
        <w:t>Long primer</w:t>
      </w:r>
    </w:p>
    <w:p w14:paraId="24157CAC" w14:textId="0E0DD01C" w:rsidR="00FA69A3" w:rsidRPr="00416BF1" w:rsidRDefault="00416BF1" w:rsidP="00416BF1">
      <w:r w:rsidRPr="00416BF1">
        <w:t>&gt;hg38_dna range=chr17:44</w:t>
      </w:r>
      <w:r w:rsidR="00FA69A3">
        <w:t>,</w:t>
      </w:r>
      <w:r w:rsidRPr="00416BF1">
        <w:t>559</w:t>
      </w:r>
      <w:r w:rsidR="00FA69A3">
        <w:t>,</w:t>
      </w:r>
      <w:r w:rsidRPr="00416BF1">
        <w:t>489-44</w:t>
      </w:r>
      <w:r w:rsidR="00FA69A3">
        <w:t>,</w:t>
      </w:r>
      <w:r w:rsidRPr="00416BF1">
        <w:t>559</w:t>
      </w:r>
      <w:r w:rsidR="00FA69A3">
        <w:t>,</w:t>
      </w:r>
      <w:r w:rsidRPr="00416BF1">
        <w:t xml:space="preserve">578 </w:t>
      </w:r>
    </w:p>
    <w:p w14:paraId="33B81C23" w14:textId="25778D12" w:rsidR="00DD6566" w:rsidRDefault="000361E8" w:rsidP="00DD6566">
      <w:r w:rsidRPr="000361E8">
        <w:t>ATTTCACTTTTAGGTTGCTTTTTAAAAGAGAACTCTCTGCCCAACACCCCCACA</w:t>
      </w:r>
      <w:r w:rsidRPr="00F3483D">
        <w:rPr>
          <w:u w:val="single"/>
        </w:rPr>
        <w:t>AGGTTTGTAATTAAAACTGTAAATAGTC</w:t>
      </w:r>
      <w:r w:rsidRPr="000361E8">
        <w:t>TTTGTAAATTTAATTATATATATTTTCTATTTAAAAGAAAAAA</w:t>
      </w:r>
    </w:p>
    <w:p w14:paraId="6EE5952D" w14:textId="1A329BB6" w:rsidR="00F3483D" w:rsidRDefault="00F3483D" w:rsidP="00DD6566">
      <w:r>
        <w:t xml:space="preserve">Highly conserved region: </w:t>
      </w:r>
      <w:r w:rsidRPr="00F3483D">
        <w:t>AGGTTTGTAATTAAAACTGTAAATAGTC</w:t>
      </w:r>
    </w:p>
    <w:p w14:paraId="0F49BB5C" w14:textId="77777777" w:rsidR="00DD7403" w:rsidRDefault="00DD7403" w:rsidP="00DD6566"/>
    <w:p w14:paraId="37A91279" w14:textId="3A89B3FF" w:rsidR="00DD7403" w:rsidRPr="00DD7403" w:rsidRDefault="00DD7403" w:rsidP="00DD7403">
      <w:r w:rsidRPr="00DD7403">
        <w:t xml:space="preserve">&gt;hg38_dna range=chr17:44559389-44559578 </w:t>
      </w:r>
    </w:p>
    <w:p w14:paraId="5C8A002B" w14:textId="17628B61" w:rsidR="00DD7403" w:rsidRDefault="00DD7403" w:rsidP="00DD6566">
      <w:r w:rsidRPr="00DD7403">
        <w:t>GACGCCCCCAGGCCGGAACCGCGCGGCGCTTTCCTCCGCCCGGGGTGGGGCCCCTACAGACTCCGTATTTTATTTTTTTAAATAAAAAACGATCGAAACCATTTCACTTTTAGGTTGCTTTTTAAAAGAGAACTCTCTGCCCAACACCCCCACAAGGTTTGTAATTAAAACTGTAAATAGTCTTTGTAAA</w:t>
      </w:r>
    </w:p>
    <w:p w14:paraId="586DF99D" w14:textId="77777777" w:rsidR="00DD7403" w:rsidRDefault="00DD7403" w:rsidP="00DD6566"/>
    <w:p w14:paraId="1545099A" w14:textId="5B3E5458" w:rsidR="00DD6566" w:rsidRDefault="00DD6566" w:rsidP="00DD6566"/>
    <w:sectPr w:rsidR="00DD65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60B64"/>
    <w:multiLevelType w:val="hybridMultilevel"/>
    <w:tmpl w:val="482C4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8747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566"/>
    <w:rsid w:val="00024787"/>
    <w:rsid w:val="000361E8"/>
    <w:rsid w:val="001854BD"/>
    <w:rsid w:val="00220B10"/>
    <w:rsid w:val="00337A79"/>
    <w:rsid w:val="00416BF1"/>
    <w:rsid w:val="004E24AE"/>
    <w:rsid w:val="00671253"/>
    <w:rsid w:val="009E4A1A"/>
    <w:rsid w:val="00A56366"/>
    <w:rsid w:val="00C44A73"/>
    <w:rsid w:val="00DD6566"/>
    <w:rsid w:val="00DD7403"/>
    <w:rsid w:val="00EF0CCF"/>
    <w:rsid w:val="00F3483D"/>
    <w:rsid w:val="00FA6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51C80"/>
  <w15:chartTrackingRefBased/>
  <w15:docId w15:val="{356995E4-813C-4373-942B-DE90AFD9C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5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65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5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5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5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5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5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5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5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5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D65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5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5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5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5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5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5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5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5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5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5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5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5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5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5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5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5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5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5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1</Pages>
  <Words>28</Words>
  <Characters>1404</Characters>
  <Application>Microsoft Office Word</Application>
  <DocSecurity>0</DocSecurity>
  <Lines>32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Vanni, Kathleen M</dc:creator>
  <cp:keywords/>
  <dc:description/>
  <cp:lastModifiedBy>Vanni, Kathleen M</cp:lastModifiedBy>
  <cp:revision>7</cp:revision>
  <dcterms:created xsi:type="dcterms:W3CDTF">2025-12-18T19:36:00Z</dcterms:created>
  <dcterms:modified xsi:type="dcterms:W3CDTF">2025-12-23T17:17:00Z</dcterms:modified>
</cp:coreProperties>
</file>