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FCA5" w14:textId="243B014F" w:rsidR="004A276C" w:rsidRPr="00C71AE0" w:rsidRDefault="00C71AE0" w:rsidP="00C71A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AE0">
        <w:rPr>
          <w:rFonts w:ascii="Times New Roman" w:hAnsi="Times New Roman" w:cs="Times New Roman"/>
          <w:sz w:val="32"/>
          <w:szCs w:val="32"/>
        </w:rPr>
        <w:t xml:space="preserve">In workflow we </w:t>
      </w:r>
      <w:r w:rsidR="003307C9">
        <w:rPr>
          <w:rFonts w:ascii="Times New Roman" w:hAnsi="Times New Roman" w:cs="Times New Roman"/>
          <w:sz w:val="32"/>
          <w:szCs w:val="32"/>
        </w:rPr>
        <w:t>have</w:t>
      </w:r>
      <w:r w:rsidRPr="00C71AE0">
        <w:rPr>
          <w:rFonts w:ascii="Times New Roman" w:hAnsi="Times New Roman" w:cs="Times New Roman"/>
          <w:sz w:val="32"/>
          <w:szCs w:val="32"/>
        </w:rPr>
        <w:t xml:space="preserve"> three steps i.e., Data Collection, Data Processing, Data Analyzing</w:t>
      </w:r>
      <w:r>
        <w:rPr>
          <w:rFonts w:ascii="Times New Roman" w:hAnsi="Times New Roman" w:cs="Times New Roman"/>
          <w:sz w:val="32"/>
          <w:szCs w:val="32"/>
        </w:rPr>
        <w:t xml:space="preserve"> &amp;Visualization</w:t>
      </w:r>
    </w:p>
    <w:p w14:paraId="692503A2" w14:textId="479B39F6" w:rsidR="00C71AE0" w:rsidRPr="00C71AE0" w:rsidRDefault="00462D89" w:rsidP="00C71AE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462D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0B6132" wp14:editId="7445A123">
            <wp:extent cx="2825750" cy="2457781"/>
            <wp:effectExtent l="0" t="0" r="0" b="0"/>
            <wp:docPr id="99199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35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083" cy="2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41BF" w14:textId="12109EAB" w:rsidR="00C71AE0" w:rsidRPr="00C71AE0" w:rsidRDefault="00C71AE0" w:rsidP="00C71A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AE0">
        <w:rPr>
          <w:rFonts w:ascii="Times New Roman" w:hAnsi="Times New Roman" w:cs="Times New Roman"/>
          <w:sz w:val="32"/>
          <w:szCs w:val="32"/>
        </w:rPr>
        <w:t>Data Collection:</w:t>
      </w:r>
    </w:p>
    <w:p w14:paraId="3DA288D3" w14:textId="6F5A4FF6" w:rsid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C71AE0">
        <w:rPr>
          <w:rFonts w:ascii="Times New Roman" w:hAnsi="Times New Roman" w:cs="Times New Roman"/>
          <w:sz w:val="32"/>
          <w:szCs w:val="32"/>
        </w:rPr>
        <w:t xml:space="preserve">In this step I prepared a CSV file from the given data and stored it under </w:t>
      </w:r>
      <w:proofErr w:type="spellStart"/>
      <w:r w:rsidRPr="00C71AE0">
        <w:rPr>
          <w:rFonts w:ascii="Times New Roman" w:hAnsi="Times New Roman" w:cs="Times New Roman"/>
          <w:sz w:val="32"/>
          <w:szCs w:val="32"/>
        </w:rPr>
        <w:t>rawdata</w:t>
      </w:r>
      <w:proofErr w:type="spellEnd"/>
      <w:r w:rsidRPr="00C71AE0">
        <w:rPr>
          <w:rFonts w:ascii="Times New Roman" w:hAnsi="Times New Roman" w:cs="Times New Roman"/>
          <w:sz w:val="32"/>
          <w:szCs w:val="32"/>
        </w:rPr>
        <w:t xml:space="preserve"> project structure</w:t>
      </w:r>
      <w:r>
        <w:rPr>
          <w:rFonts w:ascii="Times New Roman" w:hAnsi="Times New Roman" w:cs="Times New Roman"/>
          <w:sz w:val="32"/>
          <w:szCs w:val="32"/>
        </w:rPr>
        <w:t xml:space="preserve"> to perform Analysis</w:t>
      </w:r>
    </w:p>
    <w:p w14:paraId="58EC9674" w14:textId="179EC722" w:rsidR="00D37354" w:rsidRDefault="00D37354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0D70B5" wp14:editId="02AB5353">
            <wp:extent cx="4432300" cy="1974850"/>
            <wp:effectExtent l="0" t="0" r="6350" b="6350"/>
            <wp:docPr id="7878505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057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146" cy="19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4A2EBB" wp14:editId="008620C3">
            <wp:extent cx="3937000" cy="1828800"/>
            <wp:effectExtent l="0" t="0" r="6350" b="0"/>
            <wp:docPr id="3999226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263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C3A" w14:textId="7E7F7A01" w:rsid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6C6058C5" w14:textId="3AB9BAFF" w:rsidR="00C71AE0" w:rsidRDefault="00C71AE0" w:rsidP="00C71A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Processing</w:t>
      </w:r>
    </w:p>
    <w:p w14:paraId="0F598934" w14:textId="1AD8A735" w:rsid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this step I did data cleaning by modifying the Frailty feature from categorical to 0 and 1 for better analysis on the data.</w:t>
      </w:r>
    </w:p>
    <w:p w14:paraId="7EEC8BE8" w14:textId="5DDE33CD" w:rsid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Clean data is stored under </w:t>
      </w:r>
      <w:proofErr w:type="spellStart"/>
      <w:r w:rsidR="004467A2">
        <w:rPr>
          <w:rFonts w:ascii="Times New Roman" w:hAnsi="Times New Roman" w:cs="Times New Roman"/>
          <w:sz w:val="32"/>
          <w:szCs w:val="32"/>
        </w:rPr>
        <w:t>cleandata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5A5F3C71" w14:textId="79AB8B67" w:rsidR="00C71AE0" w:rsidRDefault="00DD18AB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0FF3F1" wp14:editId="2B921035">
            <wp:extent cx="3517900" cy="2298700"/>
            <wp:effectExtent l="0" t="0" r="6350" b="6350"/>
            <wp:docPr id="15897557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5570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A6EA" w14:textId="5FFF78A5" w:rsidR="00DD18AB" w:rsidRDefault="00DD18AB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C44BD9" wp14:editId="7A15A619">
            <wp:extent cx="4254500" cy="1790700"/>
            <wp:effectExtent l="0" t="0" r="0" b="0"/>
            <wp:docPr id="12885381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8141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BA5" w14:textId="66C5A5D7" w:rsidR="00DD18AB" w:rsidRDefault="00DD18AB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7827A9" wp14:editId="1FE39D48">
            <wp:extent cx="3911600" cy="2444750"/>
            <wp:effectExtent l="0" t="0" r="0" b="0"/>
            <wp:docPr id="246195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564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87EF" w14:textId="77777777" w:rsidR="00C71AE0" w:rsidRPr="00C71AE0" w:rsidRDefault="00C71AE0" w:rsidP="00C71A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AE0">
        <w:rPr>
          <w:rFonts w:ascii="Times New Roman" w:hAnsi="Times New Roman" w:cs="Times New Roman"/>
          <w:sz w:val="32"/>
          <w:szCs w:val="32"/>
        </w:rPr>
        <w:t>Data Analyzing</w:t>
      </w:r>
      <w:r>
        <w:rPr>
          <w:rFonts w:ascii="Times New Roman" w:hAnsi="Times New Roman" w:cs="Times New Roman"/>
          <w:sz w:val="32"/>
          <w:szCs w:val="32"/>
        </w:rPr>
        <w:t xml:space="preserve"> &amp;Visualization</w:t>
      </w:r>
    </w:p>
    <w:p w14:paraId="61C93ABD" w14:textId="28E5895E" w:rsidR="006B36FA" w:rsidRDefault="00C71AE0" w:rsidP="006B36FA">
      <w:pPr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6B36FA">
        <w:rPr>
          <w:rFonts w:ascii="Times New Roman" w:hAnsi="Times New Roman" w:cs="Times New Roman"/>
          <w:sz w:val="32"/>
          <w:szCs w:val="32"/>
        </w:rPr>
        <w:t>In this step of workflow, after cleaning the data I have again loaded the clean data and performed linear regression on the features frailty, age</w:t>
      </w:r>
      <w:r w:rsidR="006B36FA" w:rsidRPr="006B36FA">
        <w:rPr>
          <w:rFonts w:ascii="Times New Roman" w:hAnsi="Times New Roman" w:cs="Times New Roman"/>
          <w:sz w:val="32"/>
          <w:szCs w:val="32"/>
        </w:rPr>
        <w:t xml:space="preserve"> </w:t>
      </w:r>
      <w:r w:rsidRPr="006B36FA">
        <w:rPr>
          <w:rFonts w:ascii="Times New Roman" w:hAnsi="Times New Roman" w:cs="Times New Roman"/>
          <w:sz w:val="32"/>
          <w:szCs w:val="32"/>
        </w:rPr>
        <w:lastRenderedPageBreak/>
        <w:t xml:space="preserve">frailty as predictor and age as response </w:t>
      </w:r>
      <w:r w:rsidR="004467A2" w:rsidRPr="006B36FA">
        <w:rPr>
          <w:rFonts w:ascii="Times New Roman" w:hAnsi="Times New Roman" w:cs="Times New Roman"/>
          <w:sz w:val="32"/>
          <w:szCs w:val="32"/>
        </w:rPr>
        <w:t>variable.</w:t>
      </w:r>
      <w:r w:rsidRPr="006B36FA">
        <w:rPr>
          <w:rFonts w:ascii="Times New Roman" w:hAnsi="Times New Roman" w:cs="Times New Roman"/>
          <w:sz w:val="32"/>
          <w:szCs w:val="32"/>
        </w:rPr>
        <w:t xml:space="preserve"> After fi</w:t>
      </w:r>
      <w:r w:rsidR="006B36FA" w:rsidRPr="006B36FA">
        <w:rPr>
          <w:rFonts w:ascii="Times New Roman" w:hAnsi="Times New Roman" w:cs="Times New Roman"/>
          <w:sz w:val="32"/>
          <w:szCs w:val="32"/>
        </w:rPr>
        <w:t xml:space="preserve">tting the data in OLS </w:t>
      </w:r>
      <w:r w:rsidR="004467A2" w:rsidRPr="006B36FA">
        <w:rPr>
          <w:rFonts w:ascii="Times New Roman" w:hAnsi="Times New Roman" w:cs="Times New Roman"/>
          <w:sz w:val="32"/>
          <w:szCs w:val="32"/>
        </w:rPr>
        <w:t>model,</w:t>
      </w:r>
      <w:r w:rsidR="006B36FA" w:rsidRPr="006B36FA">
        <w:rPr>
          <w:rFonts w:ascii="Times New Roman" w:hAnsi="Times New Roman" w:cs="Times New Roman"/>
          <w:sz w:val="32"/>
          <w:szCs w:val="32"/>
        </w:rPr>
        <w:t xml:space="preserve"> I found that age is having p-value as </w:t>
      </w:r>
      <w:r w:rsidR="006B36FA" w:rsidRPr="006B36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0.818 which is </w:t>
      </w:r>
      <w:r w:rsidR="004467A2" w:rsidRPr="006B36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greater</w:t>
      </w:r>
      <w:r w:rsidR="006B36FA" w:rsidRPr="006B36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than 0.5 so age is insignificant to </w:t>
      </w:r>
      <w:r w:rsidR="004467A2" w:rsidRPr="006B36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frailty.</w:t>
      </w:r>
    </w:p>
    <w:p w14:paraId="60DC5EA3" w14:textId="11FDDBB8" w:rsidR="00B903A5" w:rsidRDefault="00B903A5" w:rsidP="006B36FA">
      <w:pPr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 have also visualized the features age and </w:t>
      </w:r>
      <w:r w:rsidR="008A2C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frailty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using bar </w:t>
      </w:r>
      <w:r w:rsidR="0030537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plot.</w:t>
      </w:r>
      <w:r w:rsidR="000F4E2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</w:p>
    <w:p w14:paraId="06D84201" w14:textId="6B077F19" w:rsidR="007D05DD" w:rsidRDefault="007D05DD" w:rsidP="006B36FA">
      <w:pPr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</w:rPr>
        <w:drawing>
          <wp:inline distT="0" distB="0" distL="0" distR="0" wp14:anchorId="7E96149F" wp14:editId="4C2B1586">
            <wp:extent cx="2711487" cy="1578610"/>
            <wp:effectExtent l="0" t="0" r="0" b="2540"/>
            <wp:docPr id="15540387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41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43" cy="16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</w:rPr>
        <w:drawing>
          <wp:inline distT="0" distB="0" distL="0" distR="0" wp14:anchorId="1C8ADC27" wp14:editId="3DB7B86D">
            <wp:extent cx="3202940" cy="1600135"/>
            <wp:effectExtent l="0" t="0" r="0" b="635"/>
            <wp:docPr id="20790554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5442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39" cy="16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</w:rPr>
        <w:drawing>
          <wp:inline distT="0" distB="0" distL="0" distR="0" wp14:anchorId="19B0C2BF" wp14:editId="78D926F0">
            <wp:extent cx="2769628" cy="1781175"/>
            <wp:effectExtent l="0" t="0" r="0" b="0"/>
            <wp:docPr id="194720800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08009" name="Picture 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57" cy="1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</w:rPr>
        <w:drawing>
          <wp:inline distT="0" distB="0" distL="0" distR="0" wp14:anchorId="2B70EFEB" wp14:editId="0A730024">
            <wp:extent cx="3112131" cy="1945082"/>
            <wp:effectExtent l="0" t="0" r="0" b="0"/>
            <wp:docPr id="1111159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9191" name="Picture 11111591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1" cy="1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</w:rPr>
        <w:drawing>
          <wp:inline distT="0" distB="0" distL="0" distR="0" wp14:anchorId="19A3CECE" wp14:editId="70EE8BB8">
            <wp:extent cx="2721610" cy="1781230"/>
            <wp:effectExtent l="0" t="0" r="2540" b="9525"/>
            <wp:docPr id="153731376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13761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26" cy="17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DC3" w14:textId="77777777" w:rsidR="000F4E2D" w:rsidRDefault="000F4E2D" w:rsidP="006B36FA">
      <w:pPr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2842C62" w14:textId="4CBA0C37" w:rsidR="004467A2" w:rsidRPr="006B36FA" w:rsidRDefault="004467A2" w:rsidP="006B36FA">
      <w:pPr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268C1EB" w14:textId="3644A568" w:rsidR="00C71AE0" w:rsidRPr="00C71AE0" w:rsidRDefault="006B36FA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137781" w14:textId="77777777" w:rsidR="00C71AE0" w:rsidRP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E009691" w14:textId="77777777" w:rsidR="00C71AE0" w:rsidRPr="00C71AE0" w:rsidRDefault="00C71AE0" w:rsidP="00C71AE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sectPr w:rsidR="00C71AE0" w:rsidRPr="00C7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85D"/>
    <w:multiLevelType w:val="hybridMultilevel"/>
    <w:tmpl w:val="BA2E0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05FE"/>
    <w:multiLevelType w:val="hybridMultilevel"/>
    <w:tmpl w:val="689EE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784589">
    <w:abstractNumId w:val="0"/>
  </w:num>
  <w:num w:numId="2" w16cid:durableId="47502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0"/>
    <w:rsid w:val="000F4E2D"/>
    <w:rsid w:val="00101A2B"/>
    <w:rsid w:val="001946F2"/>
    <w:rsid w:val="0030537C"/>
    <w:rsid w:val="003307C9"/>
    <w:rsid w:val="00414F1C"/>
    <w:rsid w:val="004467A2"/>
    <w:rsid w:val="00462D89"/>
    <w:rsid w:val="004A276C"/>
    <w:rsid w:val="00533CC9"/>
    <w:rsid w:val="005663B0"/>
    <w:rsid w:val="006B36FA"/>
    <w:rsid w:val="006C5C27"/>
    <w:rsid w:val="007D05DD"/>
    <w:rsid w:val="00881B44"/>
    <w:rsid w:val="008A2C0D"/>
    <w:rsid w:val="00B270FC"/>
    <w:rsid w:val="00B903A5"/>
    <w:rsid w:val="00C71AE0"/>
    <w:rsid w:val="00D37354"/>
    <w:rsid w:val="00DD18AB"/>
    <w:rsid w:val="00E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E96"/>
  <w15:chartTrackingRefBased/>
  <w15:docId w15:val="{110E3609-E1F8-4574-81D2-3D96724F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Ifthekhar (UMKC-Student)</dc:creator>
  <cp:keywords/>
  <dc:description/>
  <cp:lastModifiedBy>Mohammed, Ifthekhar (UMKC-Student)</cp:lastModifiedBy>
  <cp:revision>2</cp:revision>
  <dcterms:created xsi:type="dcterms:W3CDTF">2023-09-26T21:16:00Z</dcterms:created>
  <dcterms:modified xsi:type="dcterms:W3CDTF">2023-09-26T21:16:00Z</dcterms:modified>
</cp:coreProperties>
</file>