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1A47" w:rsidRDefault="00AE1307">
      <w:r>
        <w:t>To what extent is legal responsibility shared between driver and automobile manufacturer in the case of a fatal car crash involving an autonomous car?</w:t>
      </w:r>
      <w:bookmarkStart w:id="0" w:name="_GoBack"/>
      <w:bookmarkEnd w:id="0"/>
    </w:p>
    <w:p w:rsidR="00AE1307" w:rsidRDefault="00AE1307"/>
    <w:p w:rsidR="00B440DA" w:rsidRDefault="00B440DA"/>
    <w:p w:rsidR="00AE1307" w:rsidRDefault="00AE1307">
      <w:r>
        <w:t>How is legal responsibility determined in car crashes</w:t>
      </w:r>
      <w:r w:rsidR="00B440DA">
        <w:t xml:space="preserve"> involving human operators? (Background)</w:t>
      </w:r>
    </w:p>
    <w:p w:rsidR="00B440DA" w:rsidRDefault="00B440DA">
      <w:r>
        <w:t>What is an autonomous driving car? (Background)</w:t>
      </w:r>
    </w:p>
    <w:p w:rsidR="00B440DA" w:rsidRDefault="00B440DA">
      <w:r>
        <w:t>What percentage of cars have an autopilot feature? (Background)</w:t>
      </w:r>
    </w:p>
    <w:p w:rsidR="00B440DA" w:rsidRDefault="00B440DA">
      <w:r>
        <w:t>To what extent are cars already self-driving (autopilot)? (Background)</w:t>
      </w:r>
    </w:p>
    <w:p w:rsidR="00B440DA" w:rsidRDefault="00B440DA">
      <w:r>
        <w:t>To what extent is autopilot autonomous? (Background/Evidence)</w:t>
      </w:r>
    </w:p>
    <w:p w:rsidR="00B440DA" w:rsidRDefault="00B440DA">
      <w:r>
        <w:t>Example: Tesla Autopilot Car Crash – June 2016 What was the decision in this case? (Evidence)</w:t>
      </w:r>
    </w:p>
    <w:p w:rsidR="00B440DA" w:rsidRDefault="00B440DA">
      <w:r>
        <w:t>Mobileye Autopilot Software company ends partnership with Tesla, which may suggest their interpretation of responsibility</w:t>
      </w:r>
      <w:r w:rsidR="001C4E43">
        <w:t>. (Evidence)</w:t>
      </w:r>
    </w:p>
    <w:p w:rsidR="005E34F4" w:rsidRDefault="00B440DA">
      <w:r>
        <w:t>Does a human operator’s decision to switch to autopilot/self-driving mode influence the decision in cases of legal responsibility? (Argument)</w:t>
      </w:r>
    </w:p>
    <w:p w:rsidR="009C491E" w:rsidRDefault="009C491E"/>
    <w:p w:rsidR="009C491E" w:rsidRDefault="009C491E">
      <w:r w:rsidRPr="009C491E">
        <w:t>https://youtu.be/woJcJ8zTnBQ</w:t>
      </w:r>
    </w:p>
    <w:sectPr w:rsidR="009C491E" w:rsidSect="00FB18DE">
      <w:type w:val="continuous"/>
      <w:pgSz w:w="12240" w:h="15840"/>
      <w:pgMar w:top="1440" w:right="1440" w:bottom="1440" w:left="1440" w:header="720" w:footer="720" w:gutter="0"/>
      <w:cols w:num="2"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307"/>
    <w:rsid w:val="00022563"/>
    <w:rsid w:val="00024F8D"/>
    <w:rsid w:val="0003146B"/>
    <w:rsid w:val="000530FF"/>
    <w:rsid w:val="00060456"/>
    <w:rsid w:val="00061E82"/>
    <w:rsid w:val="0008367F"/>
    <w:rsid w:val="00095203"/>
    <w:rsid w:val="000A12E9"/>
    <w:rsid w:val="000A2AC7"/>
    <w:rsid w:val="000A5362"/>
    <w:rsid w:val="000C7B37"/>
    <w:rsid w:val="000D14FD"/>
    <w:rsid w:val="000D277A"/>
    <w:rsid w:val="000D371E"/>
    <w:rsid w:val="000D67A5"/>
    <w:rsid w:val="000E4D21"/>
    <w:rsid w:val="00102463"/>
    <w:rsid w:val="00134B10"/>
    <w:rsid w:val="00136E13"/>
    <w:rsid w:val="00146839"/>
    <w:rsid w:val="00163B39"/>
    <w:rsid w:val="0016686A"/>
    <w:rsid w:val="00182496"/>
    <w:rsid w:val="001836E6"/>
    <w:rsid w:val="001A5081"/>
    <w:rsid w:val="001B3A3A"/>
    <w:rsid w:val="001B469E"/>
    <w:rsid w:val="001C4E43"/>
    <w:rsid w:val="001E1A38"/>
    <w:rsid w:val="001E5609"/>
    <w:rsid w:val="001F4516"/>
    <w:rsid w:val="002005DA"/>
    <w:rsid w:val="0020325B"/>
    <w:rsid w:val="0020551E"/>
    <w:rsid w:val="0021109D"/>
    <w:rsid w:val="002240CF"/>
    <w:rsid w:val="00227531"/>
    <w:rsid w:val="00253455"/>
    <w:rsid w:val="002623B9"/>
    <w:rsid w:val="00276E0B"/>
    <w:rsid w:val="002770E6"/>
    <w:rsid w:val="00297FF4"/>
    <w:rsid w:val="002C3270"/>
    <w:rsid w:val="002C5DC1"/>
    <w:rsid w:val="002C612F"/>
    <w:rsid w:val="002F5D39"/>
    <w:rsid w:val="002F7C1C"/>
    <w:rsid w:val="00332F4C"/>
    <w:rsid w:val="003421CE"/>
    <w:rsid w:val="00353CD1"/>
    <w:rsid w:val="003672A2"/>
    <w:rsid w:val="00380060"/>
    <w:rsid w:val="003A4347"/>
    <w:rsid w:val="003B0E27"/>
    <w:rsid w:val="003B4D83"/>
    <w:rsid w:val="003D3F60"/>
    <w:rsid w:val="003F1ECF"/>
    <w:rsid w:val="003F66C6"/>
    <w:rsid w:val="00410A45"/>
    <w:rsid w:val="00412312"/>
    <w:rsid w:val="00437319"/>
    <w:rsid w:val="00437479"/>
    <w:rsid w:val="0046142C"/>
    <w:rsid w:val="0049148E"/>
    <w:rsid w:val="0049292E"/>
    <w:rsid w:val="004A5F80"/>
    <w:rsid w:val="004C2364"/>
    <w:rsid w:val="004E6289"/>
    <w:rsid w:val="004F0C49"/>
    <w:rsid w:val="004F0F31"/>
    <w:rsid w:val="00504012"/>
    <w:rsid w:val="00511D9D"/>
    <w:rsid w:val="005155B4"/>
    <w:rsid w:val="00516AE2"/>
    <w:rsid w:val="00524434"/>
    <w:rsid w:val="00530FFA"/>
    <w:rsid w:val="005319CB"/>
    <w:rsid w:val="005542BB"/>
    <w:rsid w:val="005948FA"/>
    <w:rsid w:val="005966ED"/>
    <w:rsid w:val="005A7659"/>
    <w:rsid w:val="005B1DA9"/>
    <w:rsid w:val="005B5C02"/>
    <w:rsid w:val="005C3F85"/>
    <w:rsid w:val="005D7AFE"/>
    <w:rsid w:val="005E349D"/>
    <w:rsid w:val="005E34F4"/>
    <w:rsid w:val="005E36D0"/>
    <w:rsid w:val="005F06CD"/>
    <w:rsid w:val="005F3B64"/>
    <w:rsid w:val="005F52F7"/>
    <w:rsid w:val="0060299C"/>
    <w:rsid w:val="006039C8"/>
    <w:rsid w:val="00620FAA"/>
    <w:rsid w:val="006239FC"/>
    <w:rsid w:val="006413CC"/>
    <w:rsid w:val="006458BB"/>
    <w:rsid w:val="006726A6"/>
    <w:rsid w:val="00680378"/>
    <w:rsid w:val="00680758"/>
    <w:rsid w:val="00694551"/>
    <w:rsid w:val="00697D50"/>
    <w:rsid w:val="006A0C11"/>
    <w:rsid w:val="006A667A"/>
    <w:rsid w:val="006B1CB6"/>
    <w:rsid w:val="006C68C1"/>
    <w:rsid w:val="006E75EF"/>
    <w:rsid w:val="006E7AA4"/>
    <w:rsid w:val="006F2F5B"/>
    <w:rsid w:val="006F3EFE"/>
    <w:rsid w:val="00702A7D"/>
    <w:rsid w:val="0070331D"/>
    <w:rsid w:val="0073207D"/>
    <w:rsid w:val="00754B1D"/>
    <w:rsid w:val="007773E2"/>
    <w:rsid w:val="00783C3D"/>
    <w:rsid w:val="00784111"/>
    <w:rsid w:val="0078471C"/>
    <w:rsid w:val="007872D1"/>
    <w:rsid w:val="007A0FED"/>
    <w:rsid w:val="007A5C24"/>
    <w:rsid w:val="007D1A80"/>
    <w:rsid w:val="007D5C0B"/>
    <w:rsid w:val="007E26B4"/>
    <w:rsid w:val="007E288E"/>
    <w:rsid w:val="007E4D74"/>
    <w:rsid w:val="00801D71"/>
    <w:rsid w:val="00814198"/>
    <w:rsid w:val="00827052"/>
    <w:rsid w:val="00837217"/>
    <w:rsid w:val="00837DFB"/>
    <w:rsid w:val="00837E9B"/>
    <w:rsid w:val="0084564C"/>
    <w:rsid w:val="0085306C"/>
    <w:rsid w:val="008565FF"/>
    <w:rsid w:val="00874962"/>
    <w:rsid w:val="0088296A"/>
    <w:rsid w:val="00887645"/>
    <w:rsid w:val="00890580"/>
    <w:rsid w:val="008A44F9"/>
    <w:rsid w:val="008A7755"/>
    <w:rsid w:val="008B5921"/>
    <w:rsid w:val="008E5E0D"/>
    <w:rsid w:val="00926480"/>
    <w:rsid w:val="0092666C"/>
    <w:rsid w:val="00962553"/>
    <w:rsid w:val="00965261"/>
    <w:rsid w:val="009764FC"/>
    <w:rsid w:val="009863CD"/>
    <w:rsid w:val="00990A56"/>
    <w:rsid w:val="009911E8"/>
    <w:rsid w:val="009A5FA6"/>
    <w:rsid w:val="009B3873"/>
    <w:rsid w:val="009C491E"/>
    <w:rsid w:val="009C72FD"/>
    <w:rsid w:val="00A07D49"/>
    <w:rsid w:val="00A12E0A"/>
    <w:rsid w:val="00A15610"/>
    <w:rsid w:val="00A21E47"/>
    <w:rsid w:val="00A24E33"/>
    <w:rsid w:val="00A26DED"/>
    <w:rsid w:val="00A278FE"/>
    <w:rsid w:val="00A40278"/>
    <w:rsid w:val="00A43839"/>
    <w:rsid w:val="00A44058"/>
    <w:rsid w:val="00A50E9E"/>
    <w:rsid w:val="00A57FE0"/>
    <w:rsid w:val="00A705CA"/>
    <w:rsid w:val="00A70EBF"/>
    <w:rsid w:val="00A76BB8"/>
    <w:rsid w:val="00A80566"/>
    <w:rsid w:val="00A84D73"/>
    <w:rsid w:val="00A8528B"/>
    <w:rsid w:val="00A94C20"/>
    <w:rsid w:val="00AA32BD"/>
    <w:rsid w:val="00AD277C"/>
    <w:rsid w:val="00AD30C4"/>
    <w:rsid w:val="00AD3E73"/>
    <w:rsid w:val="00AE1307"/>
    <w:rsid w:val="00B067D3"/>
    <w:rsid w:val="00B13F5A"/>
    <w:rsid w:val="00B213CC"/>
    <w:rsid w:val="00B440DA"/>
    <w:rsid w:val="00B51C5D"/>
    <w:rsid w:val="00B54B70"/>
    <w:rsid w:val="00B57DAB"/>
    <w:rsid w:val="00B605EE"/>
    <w:rsid w:val="00B621CB"/>
    <w:rsid w:val="00B83239"/>
    <w:rsid w:val="00B974A8"/>
    <w:rsid w:val="00BA7540"/>
    <w:rsid w:val="00BA7D99"/>
    <w:rsid w:val="00BC3ACB"/>
    <w:rsid w:val="00BC4C27"/>
    <w:rsid w:val="00BC4F87"/>
    <w:rsid w:val="00BE79D9"/>
    <w:rsid w:val="00BF598F"/>
    <w:rsid w:val="00C01C58"/>
    <w:rsid w:val="00C041F4"/>
    <w:rsid w:val="00C231C2"/>
    <w:rsid w:val="00C2365A"/>
    <w:rsid w:val="00C301EA"/>
    <w:rsid w:val="00C317E7"/>
    <w:rsid w:val="00C42D11"/>
    <w:rsid w:val="00C5654F"/>
    <w:rsid w:val="00C63FAF"/>
    <w:rsid w:val="00C67242"/>
    <w:rsid w:val="00C831B4"/>
    <w:rsid w:val="00C91882"/>
    <w:rsid w:val="00C93185"/>
    <w:rsid w:val="00C96772"/>
    <w:rsid w:val="00CB1103"/>
    <w:rsid w:val="00CC00D7"/>
    <w:rsid w:val="00CC1EFC"/>
    <w:rsid w:val="00CC5A1A"/>
    <w:rsid w:val="00CD14EF"/>
    <w:rsid w:val="00CD2A0D"/>
    <w:rsid w:val="00CD4919"/>
    <w:rsid w:val="00CE1650"/>
    <w:rsid w:val="00CE25B2"/>
    <w:rsid w:val="00CF2BAF"/>
    <w:rsid w:val="00D2409F"/>
    <w:rsid w:val="00D248E7"/>
    <w:rsid w:val="00D268FF"/>
    <w:rsid w:val="00D33441"/>
    <w:rsid w:val="00D36E29"/>
    <w:rsid w:val="00D477DE"/>
    <w:rsid w:val="00D50298"/>
    <w:rsid w:val="00D50C86"/>
    <w:rsid w:val="00D5170C"/>
    <w:rsid w:val="00D51DD5"/>
    <w:rsid w:val="00D53145"/>
    <w:rsid w:val="00D6362B"/>
    <w:rsid w:val="00D80CBD"/>
    <w:rsid w:val="00D834FB"/>
    <w:rsid w:val="00D85F41"/>
    <w:rsid w:val="00D86E6B"/>
    <w:rsid w:val="00D92898"/>
    <w:rsid w:val="00DA3A55"/>
    <w:rsid w:val="00DC5ED7"/>
    <w:rsid w:val="00DD54DD"/>
    <w:rsid w:val="00DE2803"/>
    <w:rsid w:val="00DE6991"/>
    <w:rsid w:val="00DF309D"/>
    <w:rsid w:val="00DF7270"/>
    <w:rsid w:val="00E06F21"/>
    <w:rsid w:val="00E43626"/>
    <w:rsid w:val="00E5437B"/>
    <w:rsid w:val="00E62297"/>
    <w:rsid w:val="00E75588"/>
    <w:rsid w:val="00E87D82"/>
    <w:rsid w:val="00E916DE"/>
    <w:rsid w:val="00ED3A6A"/>
    <w:rsid w:val="00EE32DB"/>
    <w:rsid w:val="00F15129"/>
    <w:rsid w:val="00F26127"/>
    <w:rsid w:val="00F340D3"/>
    <w:rsid w:val="00F42EB2"/>
    <w:rsid w:val="00F4466B"/>
    <w:rsid w:val="00F506EC"/>
    <w:rsid w:val="00F61A47"/>
    <w:rsid w:val="00F65EF0"/>
    <w:rsid w:val="00F7764B"/>
    <w:rsid w:val="00F8015F"/>
    <w:rsid w:val="00F85CA3"/>
    <w:rsid w:val="00F86438"/>
    <w:rsid w:val="00F90787"/>
    <w:rsid w:val="00F97DAA"/>
    <w:rsid w:val="00FA5AB4"/>
    <w:rsid w:val="00FA6C5A"/>
    <w:rsid w:val="00FB18DE"/>
    <w:rsid w:val="00FE02F7"/>
    <w:rsid w:val="00FE0CCC"/>
    <w:rsid w:val="00FE5DE6"/>
    <w:rsid w:val="00FF1501"/>
    <w:rsid w:val="00FF4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2F3ED"/>
  <w15:chartTrackingRefBased/>
  <w15:docId w15:val="{E4DBDEF7-5F67-4709-85D5-FC74012D5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18375</TotalTime>
  <Pages>1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Kearns</dc:creator>
  <cp:keywords/>
  <dc:description/>
  <cp:lastModifiedBy>Matthew Kearns</cp:lastModifiedBy>
  <cp:revision>1</cp:revision>
  <dcterms:created xsi:type="dcterms:W3CDTF">2017-09-27T19:57:00Z</dcterms:created>
  <dcterms:modified xsi:type="dcterms:W3CDTF">2017-10-10T21:04:00Z</dcterms:modified>
</cp:coreProperties>
</file>