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4D4AD6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</w:rPr>
              <w:t>GIT</w:t>
            </w:r>
            <w:r w:rsidR="0040360C" w:rsidRPr="00172F82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="004D4AD6">
              <w:rPr>
                <w:rFonts w:asciiTheme="minorEastAsia" w:eastAsiaTheme="minorEastAsia" w:hAnsiTheme="minorEastAsia" w:hint="eastAsia"/>
                <w:b/>
              </w:rPr>
              <w:t>복습 및 통계 기초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4D4AD6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Pr="00172F82">
              <w:rPr>
                <w:rFonts w:asciiTheme="minorEastAsia" w:eastAsiaTheme="minorEastAsia" w:hAnsiTheme="minorEastAsia"/>
              </w:rPr>
              <w:t>10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="004D4AD6">
              <w:rPr>
                <w:rFonts w:asciiTheme="minorEastAsia" w:eastAsiaTheme="minorEastAsia" w:hAnsiTheme="minorEastAsia"/>
              </w:rPr>
              <w:t>7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043516" w:rsidRDefault="00043516" w:rsidP="00A7764B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 xml:space="preserve">it 사용법 </w:t>
            </w:r>
            <w:r w:rsidR="008B0F2F">
              <w:rPr>
                <w:rFonts w:asciiTheme="minorEastAsia" w:hAnsiTheme="minorEastAsia" w:hint="eastAsia"/>
              </w:rPr>
              <w:t xml:space="preserve">복습 </w:t>
            </w:r>
            <w:r>
              <w:rPr>
                <w:rFonts w:asciiTheme="minorEastAsia" w:hAnsiTheme="minorEastAsia"/>
              </w:rPr>
              <w:br/>
            </w:r>
          </w:p>
          <w:p w:rsidR="004D4AD6" w:rsidRPr="00043516" w:rsidRDefault="004D4AD6" w:rsidP="00A7764B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043516">
              <w:rPr>
                <w:rFonts w:asciiTheme="minorEastAsia" w:hAnsiTheme="minorEastAsia"/>
              </w:rPr>
              <w:t xml:space="preserve">Basic statistics </w:t>
            </w:r>
            <w:r w:rsidRPr="00043516">
              <w:rPr>
                <w:rFonts w:asciiTheme="minorEastAsia" w:hAnsiTheme="minorEastAsia" w:hint="eastAsia"/>
              </w:rPr>
              <w:t>기초통계학</w:t>
            </w:r>
          </w:p>
          <w:p w:rsidR="004D4AD6" w:rsidRDefault="004D4AD6" w:rsidP="00A7764B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4D4AD6">
              <w:rPr>
                <w:rFonts w:asciiTheme="minorEastAsia" w:hAnsiTheme="minorEastAsia" w:hint="eastAsia"/>
              </w:rPr>
              <w:t>자료의 종류</w:t>
            </w:r>
          </w:p>
          <w:p w:rsidR="004D4AD6" w:rsidRPr="004D4AD6" w:rsidRDefault="004D4AD6" w:rsidP="00A7764B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4D4AD6">
              <w:rPr>
                <w:rFonts w:asciiTheme="minorEastAsia" w:hAnsiTheme="minorEastAsia" w:hint="eastAsia"/>
              </w:rPr>
              <w:t>범주형 자료</w:t>
            </w:r>
            <w:r>
              <w:rPr>
                <w:rFonts w:asciiTheme="minorEastAsia" w:hAnsiTheme="minorEastAsia" w:hint="eastAsia"/>
              </w:rPr>
              <w:t xml:space="preserve">, </w:t>
            </w:r>
            <w:r>
              <w:rPr>
                <w:rFonts w:asciiTheme="minorEastAsia" w:hAnsiTheme="minorEastAsia"/>
              </w:rPr>
              <w:t xml:space="preserve">classification </w:t>
            </w:r>
            <w:r>
              <w:rPr>
                <w:rFonts w:asciiTheme="minorEastAsia" w:hAnsiTheme="minorEastAsia" w:hint="eastAsia"/>
              </w:rPr>
              <w:t>분류</w:t>
            </w:r>
          </w:p>
          <w:p w:rsidR="004D4AD6" w:rsidRPr="004D4AD6" w:rsidRDefault="004D4AD6" w:rsidP="00A7764B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4D4AD6">
              <w:rPr>
                <w:rFonts w:asciiTheme="minorEastAsia" w:hAnsiTheme="minorEastAsia" w:hint="eastAsia"/>
              </w:rPr>
              <w:t xml:space="preserve">명목척도 (Nominal): </w:t>
            </w:r>
            <w:r>
              <w:rPr>
                <w:rFonts w:asciiTheme="minorEastAsia" w:hAnsiTheme="minorEastAsia" w:hint="eastAsia"/>
              </w:rPr>
              <w:t>학생 번호</w:t>
            </w:r>
          </w:p>
          <w:p w:rsidR="004D4AD6" w:rsidRPr="004D4AD6" w:rsidRDefault="004D4AD6" w:rsidP="00A7764B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4D4AD6">
              <w:rPr>
                <w:rFonts w:asciiTheme="minorEastAsia" w:hAnsiTheme="minorEastAsia" w:hint="eastAsia"/>
              </w:rPr>
              <w:t xml:space="preserve">순서척도 (Ordinal): </w:t>
            </w:r>
            <w:r>
              <w:rPr>
                <w:rFonts w:asciiTheme="minorEastAsia" w:hAnsiTheme="minorEastAsia" w:hint="eastAsia"/>
              </w:rPr>
              <w:t>성적</w:t>
            </w:r>
          </w:p>
          <w:p w:rsidR="004D4AD6" w:rsidRPr="004D4AD6" w:rsidRDefault="004D4AD6" w:rsidP="00A7764B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4D4AD6">
              <w:rPr>
                <w:rFonts w:asciiTheme="minorEastAsia" w:hAnsiTheme="minorEastAsia" w:hint="eastAsia"/>
              </w:rPr>
              <w:t>연속형 자료</w:t>
            </w:r>
            <w:r>
              <w:rPr>
                <w:rFonts w:asciiTheme="minorEastAsia" w:hAnsiTheme="minorEastAsia" w:hint="eastAsia"/>
              </w:rPr>
              <w:t>, regression, 회귀</w:t>
            </w:r>
          </w:p>
          <w:p w:rsidR="004D4AD6" w:rsidRPr="004D4AD6" w:rsidRDefault="004D4AD6" w:rsidP="00A7764B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4D4AD6">
              <w:rPr>
                <w:rFonts w:asciiTheme="minorEastAsia" w:hAnsiTheme="minorEastAsia" w:hint="eastAsia"/>
              </w:rPr>
              <w:t>등간척도 (Interval): 온도</w:t>
            </w:r>
          </w:p>
          <w:p w:rsidR="004D4AD6" w:rsidRPr="004D4AD6" w:rsidRDefault="004D4AD6" w:rsidP="00A7764B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4D4AD6">
              <w:rPr>
                <w:rFonts w:asciiTheme="minorEastAsia" w:hAnsiTheme="minorEastAsia" w:hint="eastAsia"/>
              </w:rPr>
              <w:t>비율척도 (Ratio): 키, 몸무게, 혈압</w:t>
            </w:r>
          </w:p>
          <w:p w:rsidR="004D4AD6" w:rsidRPr="004D4AD6" w:rsidRDefault="004D4AD6" w:rsidP="00A7764B">
            <w:pPr>
              <w:pStyle w:val="afb"/>
              <w:spacing w:line="240" w:lineRule="auto"/>
              <w:ind w:leftChars="0" w:left="400"/>
              <w:jc w:val="left"/>
              <w:rPr>
                <w:rFonts w:asciiTheme="minorEastAsia" w:hAnsiTheme="minorEastAsia"/>
              </w:rPr>
            </w:pPr>
          </w:p>
          <w:p w:rsidR="004D4AD6" w:rsidRPr="004D4AD6" w:rsidRDefault="004D4AD6" w:rsidP="00A7764B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4D4AD6">
              <w:rPr>
                <w:rFonts w:asciiTheme="minorEastAsia" w:hAnsiTheme="minorEastAsia" w:hint="eastAsia"/>
              </w:rPr>
              <w:t>자료의 축약</w:t>
            </w:r>
          </w:p>
          <w:p w:rsidR="004D4AD6" w:rsidRPr="004D4AD6" w:rsidRDefault="004D4AD6" w:rsidP="00A7764B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4D4AD6">
              <w:rPr>
                <w:rFonts w:asciiTheme="minorEastAsia" w:hAnsiTheme="minorEastAsia" w:hint="eastAsia"/>
              </w:rPr>
              <w:t>모집단과 표본집단</w:t>
            </w:r>
          </w:p>
          <w:p w:rsidR="004D4AD6" w:rsidRPr="004D4AD6" w:rsidRDefault="004D4AD6" w:rsidP="003823B2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4D4AD6">
              <w:rPr>
                <w:rFonts w:asciiTheme="minorEastAsia" w:hAnsiTheme="minorEastAsia" w:hint="eastAsia"/>
              </w:rPr>
              <w:t xml:space="preserve">모집단: 이해하고자 하는 집단전체, </w:t>
            </w:r>
            <w:r w:rsidR="00C206B2">
              <w:rPr>
                <w:rFonts w:asciiTheme="minorEastAsia" w:hAnsiTheme="minorEastAsia" w:hint="eastAsia"/>
              </w:rPr>
              <w:t>Bigdata 대상, P</w:t>
            </w:r>
            <w:r w:rsidR="00C206B2">
              <w:rPr>
                <w:rFonts w:asciiTheme="minorEastAsia" w:hAnsiTheme="minorEastAsia"/>
              </w:rPr>
              <w:t xml:space="preserve">-value </w:t>
            </w:r>
            <w:r w:rsidR="00C206B2">
              <w:rPr>
                <w:rFonts w:asciiTheme="minorEastAsia" w:hAnsiTheme="minorEastAsia" w:hint="eastAsia"/>
              </w:rPr>
              <w:t>나 확률 등의 용어를 거의 사용하지 않게 됨</w:t>
            </w:r>
          </w:p>
          <w:p w:rsidR="004D4AD6" w:rsidRPr="004D4AD6" w:rsidRDefault="004D4AD6" w:rsidP="003823B2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4D4AD6">
              <w:rPr>
                <w:rFonts w:asciiTheme="minorEastAsia" w:hAnsiTheme="minorEastAsia" w:hint="eastAsia"/>
              </w:rPr>
              <w:t xml:space="preserve">표본집단 : 모집단에서 추출된 집단, </w:t>
            </w:r>
            <w:r w:rsidR="003823B2">
              <w:rPr>
                <w:rFonts w:asciiTheme="minorEastAsia" w:hAnsiTheme="minorEastAsia"/>
              </w:rPr>
              <w:br/>
            </w:r>
          </w:p>
          <w:p w:rsidR="004D4AD6" w:rsidRPr="004D4AD6" w:rsidRDefault="004D4AD6" w:rsidP="00A7764B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4D4AD6">
              <w:rPr>
                <w:rFonts w:asciiTheme="minorEastAsia" w:hAnsiTheme="minorEastAsia" w:hint="eastAsia"/>
              </w:rPr>
              <w:t>범주형 자료의 요약</w:t>
            </w:r>
          </w:p>
          <w:p w:rsidR="004D4AD6" w:rsidRPr="004D4AD6" w:rsidRDefault="008B0F2F" w:rsidP="00A7764B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RxC</w:t>
            </w:r>
            <w:r w:rsidR="004D4AD6" w:rsidRPr="004D4AD6">
              <w:rPr>
                <w:rFonts w:asciiTheme="minorEastAsia" w:hAnsiTheme="minorEastAsia" w:hint="eastAsia"/>
              </w:rPr>
              <w:t xml:space="preserve"> 분할표 (Conti</w:t>
            </w:r>
            <w:r w:rsidR="00D23C58">
              <w:rPr>
                <w:rFonts w:asciiTheme="minorEastAsia" w:hAnsiTheme="minorEastAsia" w:hint="eastAsia"/>
              </w:rPr>
              <w:t>n</w:t>
            </w:r>
            <w:r w:rsidR="004D4AD6" w:rsidRPr="004D4AD6">
              <w:rPr>
                <w:rFonts w:asciiTheme="minorEastAsia" w:hAnsiTheme="minorEastAsia" w:hint="eastAsia"/>
              </w:rPr>
              <w:t>gency table)</w:t>
            </w:r>
          </w:p>
          <w:p w:rsidR="004D4AD6" w:rsidRPr="004D4AD6" w:rsidRDefault="004D4AD6" w:rsidP="00A7764B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4D4AD6">
              <w:rPr>
                <w:rFonts w:asciiTheme="minorEastAsia" w:hAnsiTheme="minorEastAsia" w:hint="eastAsia"/>
              </w:rPr>
              <w:t>막대그래프 (Barplot)</w:t>
            </w:r>
          </w:p>
          <w:p w:rsidR="007508B9" w:rsidRDefault="004D4AD6" w:rsidP="00A7764B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4D4AD6">
              <w:rPr>
                <w:rFonts w:asciiTheme="minorEastAsia" w:hAnsiTheme="minorEastAsia" w:hint="eastAsia"/>
              </w:rPr>
              <w:t>파이 차트 (Pie chart)</w:t>
            </w:r>
            <w:r w:rsidR="0071760B">
              <w:rPr>
                <w:rFonts w:asciiTheme="minorEastAsia" w:hAnsiTheme="minorEastAsia"/>
              </w:rPr>
              <w:br/>
            </w:r>
          </w:p>
          <w:p w:rsidR="007508B9" w:rsidRPr="007508B9" w:rsidRDefault="007508B9" w:rsidP="00A7764B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7508B9">
              <w:rPr>
                <w:rFonts w:asciiTheme="minorEastAsia" w:hAnsiTheme="minorEastAsia" w:hint="eastAsia"/>
              </w:rPr>
              <w:lastRenderedPageBreak/>
              <w:t>연속형 자료의 요약</w:t>
            </w:r>
          </w:p>
          <w:p w:rsidR="007508B9" w:rsidRPr="007508B9" w:rsidRDefault="007508B9" w:rsidP="0071760B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7508B9">
              <w:rPr>
                <w:rFonts w:asciiTheme="minorEastAsia" w:hAnsiTheme="minorEastAsia" w:hint="eastAsia"/>
              </w:rPr>
              <w:t>돗수분포표 (Frequency table)</w:t>
            </w:r>
          </w:p>
          <w:p w:rsidR="007508B9" w:rsidRPr="007508B9" w:rsidRDefault="007508B9" w:rsidP="0071760B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7508B9">
              <w:rPr>
                <w:rFonts w:asciiTheme="minorEastAsia" w:hAnsiTheme="minorEastAsia" w:hint="eastAsia"/>
              </w:rPr>
              <w:t>히스토그램 (Histogram)</w:t>
            </w:r>
            <w:r w:rsidR="00792300">
              <w:rPr>
                <w:rFonts w:asciiTheme="minorEastAsia" w:hAnsiTheme="minorEastAsia"/>
              </w:rPr>
              <w:t xml:space="preserve"> : </w:t>
            </w:r>
            <w:r w:rsidR="00792300">
              <w:rPr>
                <w:rFonts w:asciiTheme="minorEastAsia" w:hAnsiTheme="minorEastAsia" w:hint="eastAsia"/>
              </w:rPr>
              <w:t>연속성 자료!</w:t>
            </w:r>
          </w:p>
          <w:p w:rsidR="007508B9" w:rsidRPr="007508B9" w:rsidRDefault="007508B9" w:rsidP="0071760B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7508B9">
              <w:rPr>
                <w:rFonts w:asciiTheme="minorEastAsia" w:hAnsiTheme="minorEastAsia" w:hint="eastAsia"/>
              </w:rPr>
              <w:t>상자수염 그림 (Boxplot)</w:t>
            </w:r>
            <w:bookmarkStart w:id="0" w:name="_GoBack"/>
            <w:bookmarkEnd w:id="0"/>
          </w:p>
          <w:p w:rsidR="00657A14" w:rsidRDefault="007508B9" w:rsidP="00657A14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7508B9">
              <w:rPr>
                <w:rFonts w:asciiTheme="minorEastAsia" w:hAnsiTheme="minorEastAsia" w:hint="eastAsia"/>
              </w:rPr>
              <w:t>바이올린 그림 (Violin plot)</w:t>
            </w:r>
            <w:r w:rsidR="00657A14">
              <w:rPr>
                <w:rFonts w:asciiTheme="minorEastAsia" w:hAnsiTheme="minorEastAsia"/>
              </w:rPr>
              <w:br/>
            </w:r>
          </w:p>
          <w:p w:rsidR="00657A14" w:rsidRDefault="00657A14" w:rsidP="00657A14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657A14">
              <w:rPr>
                <w:rFonts w:asciiTheme="minorEastAsia" w:hAnsiTheme="minorEastAsia" w:hint="eastAsia"/>
              </w:rPr>
              <w:t>그래프를 통한 자료의 요약의 장단점</w:t>
            </w:r>
          </w:p>
          <w:p w:rsidR="00657A14" w:rsidRDefault="00657A14" w:rsidP="00657A14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657A14">
              <w:rPr>
                <w:rFonts w:asciiTheme="minorEastAsia" w:hAnsiTheme="minorEastAsia" w:hint="eastAsia"/>
              </w:rPr>
              <w:t>장점: 자료를 한 눈에 알아볼 수 있음</w:t>
            </w:r>
          </w:p>
          <w:p w:rsidR="00657A14" w:rsidRPr="00792300" w:rsidRDefault="00657A14" w:rsidP="00792300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657A14">
              <w:rPr>
                <w:rFonts w:asciiTheme="minorEastAsia" w:hAnsiTheme="minorEastAsia" w:hint="eastAsia"/>
              </w:rPr>
              <w:t>단점: 그림의 모양이 작성자의 주관적 판단에 따라 달라질 수 있음</w:t>
            </w:r>
            <w:r w:rsidR="00792300">
              <w:rPr>
                <w:rFonts w:asciiTheme="minorEastAsia" w:hAnsiTheme="minorEastAsia"/>
              </w:rPr>
              <w:br/>
            </w:r>
            <w:r w:rsidR="00792300">
              <w:rPr>
                <w:rFonts w:asciiTheme="minorEastAsia" w:hAnsiTheme="minorEastAsia" w:hint="eastAsia"/>
              </w:rPr>
              <w:t>조작의 가능성이 농후</w:t>
            </w:r>
            <w:r w:rsidR="008B0F2F">
              <w:rPr>
                <w:rFonts w:asciiTheme="minorEastAsia" w:hAnsiTheme="minorEastAsia" w:hint="eastAsia"/>
              </w:rPr>
              <w:t xml:space="preserve">. </w:t>
            </w:r>
            <w:r w:rsidR="008B0F2F">
              <w:rPr>
                <w:rFonts w:asciiTheme="minorEastAsia" w:hAnsiTheme="minorEastAsia"/>
              </w:rPr>
              <w:br/>
            </w:r>
            <w:r w:rsidR="008B0F2F">
              <w:rPr>
                <w:rFonts w:asciiTheme="minorEastAsia" w:hAnsiTheme="minorEastAsia" w:hint="eastAsia"/>
              </w:rPr>
              <w:t>따라서 수치 데이터를 기초 자료로 함께 사용(신뢰도)</w:t>
            </w:r>
            <w:r w:rsidRPr="00792300">
              <w:rPr>
                <w:rFonts w:asciiTheme="minorEastAsia" w:hAnsiTheme="minorEastAsia"/>
              </w:rPr>
              <w:br/>
            </w:r>
          </w:p>
          <w:p w:rsidR="0071760B" w:rsidRPr="0071760B" w:rsidRDefault="0071760B" w:rsidP="0071760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1760B">
              <w:rPr>
                <w:rFonts w:asciiTheme="minorEastAsia" w:hAnsiTheme="minorEastAsia" w:hint="eastAsia"/>
              </w:rPr>
              <w:t>수치를 통한 연속형 자료의 요약</w:t>
            </w:r>
          </w:p>
          <w:p w:rsidR="0071760B" w:rsidRPr="0071760B" w:rsidRDefault="0071760B" w:rsidP="00D23C58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1760B">
              <w:rPr>
                <w:rFonts w:asciiTheme="minorEastAsia" w:hAnsiTheme="minorEastAsia" w:hint="eastAsia"/>
              </w:rPr>
              <w:t>중심위치의 측도</w:t>
            </w:r>
          </w:p>
          <w:p w:rsidR="0071760B" w:rsidRPr="0071760B" w:rsidRDefault="0071760B" w:rsidP="00C206B2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1760B">
              <w:rPr>
                <w:rFonts w:asciiTheme="minorEastAsia" w:hAnsiTheme="minorEastAsia" w:hint="eastAsia"/>
              </w:rPr>
              <w:t>표본평균 (Sample Mean)</w:t>
            </w:r>
          </w:p>
          <w:p w:rsidR="003E3C95" w:rsidRPr="003E3C95" w:rsidRDefault="0071760B" w:rsidP="003E3C95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1760B">
              <w:rPr>
                <w:rFonts w:asciiTheme="minorEastAsia" w:hAnsiTheme="minorEastAsia" w:hint="eastAsia"/>
              </w:rPr>
              <w:t>중심을 나타내는 측도 중에서 가장 많이 사용되는 방법</w:t>
            </w:r>
          </w:p>
          <w:p w:rsidR="0071760B" w:rsidRPr="0071760B" w:rsidRDefault="0071760B" w:rsidP="00C206B2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1760B">
              <w:rPr>
                <w:rFonts w:asciiTheme="minorEastAsia" w:hAnsiTheme="minorEastAsia" w:hint="eastAsia"/>
              </w:rPr>
              <w:t>자료의 이상치 (Outlier)에 영향을 많이 받음 (Trimmed mean)</w:t>
            </w:r>
          </w:p>
          <w:p w:rsidR="0071760B" w:rsidRPr="0071760B" w:rsidRDefault="0071760B" w:rsidP="00C206B2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1760B">
              <w:rPr>
                <w:rFonts w:asciiTheme="minorEastAsia" w:hAnsiTheme="minorEastAsia" w:hint="eastAsia"/>
              </w:rPr>
              <w:t>중앙값 (Median)</w:t>
            </w:r>
          </w:p>
          <w:p w:rsidR="0071760B" w:rsidRPr="0071760B" w:rsidRDefault="0071760B" w:rsidP="00C206B2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1760B">
              <w:rPr>
                <w:rFonts w:asciiTheme="minorEastAsia" w:hAnsiTheme="minorEastAsia" w:hint="eastAsia"/>
              </w:rPr>
              <w:t>전체 관측값을 크기 순으로 나열한 했을 때 중앙에 위치한 값</w:t>
            </w:r>
          </w:p>
          <w:p w:rsidR="0071760B" w:rsidRPr="0071760B" w:rsidRDefault="0071760B" w:rsidP="00C206B2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1760B">
              <w:rPr>
                <w:rFonts w:asciiTheme="minorEastAsia" w:hAnsiTheme="minorEastAsia" w:hint="eastAsia"/>
              </w:rPr>
              <w:t>자료의 이상치 (Outlier)에 영향을 적게 받음</w:t>
            </w:r>
          </w:p>
          <w:p w:rsidR="0071760B" w:rsidRPr="0071760B" w:rsidRDefault="0071760B" w:rsidP="00C206B2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1760B">
              <w:rPr>
                <w:rFonts w:asciiTheme="minorEastAsia" w:hAnsiTheme="minorEastAsia" w:hint="eastAsia"/>
              </w:rPr>
              <w:t>최빈값 (Mode)</w:t>
            </w:r>
          </w:p>
          <w:p w:rsidR="0071760B" w:rsidRPr="007508B9" w:rsidRDefault="0071760B" w:rsidP="00C206B2">
            <w:pPr>
              <w:pStyle w:val="afb"/>
              <w:numPr>
                <w:ilvl w:val="2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71760B">
              <w:rPr>
                <w:rFonts w:asciiTheme="minorEastAsia" w:hAnsiTheme="minorEastAsia" w:hint="eastAsia"/>
              </w:rPr>
              <w:t>관측값 가운데 가장 자주 나온 값</w:t>
            </w:r>
          </w:p>
        </w:tc>
      </w:tr>
    </w:tbl>
    <w:p w:rsidR="00C4213D" w:rsidRDefault="00C4213D">
      <w:r>
        <w:lastRenderedPageBreak/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F016F5" w:rsidRPr="00F016F5" w:rsidRDefault="00F016F5" w:rsidP="00D61E78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016F5">
              <w:rPr>
                <w:rFonts w:asciiTheme="minorEastAsia" w:hAnsiTheme="minorEastAsia" w:hint="eastAsia"/>
              </w:rPr>
              <w:t>표본평균, 중앙값, 최빈값의 비교</w:t>
            </w:r>
          </w:p>
          <w:p w:rsidR="00F016F5" w:rsidRPr="00F016F5" w:rsidRDefault="00F016F5" w:rsidP="00F016F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016F5">
              <w:rPr>
                <w:rFonts w:asciiTheme="minorEastAsia" w:hAnsiTheme="minorEastAsia" w:hint="eastAsia"/>
              </w:rPr>
              <w:t>표본평균은 이해하기 쉽고 이론적 전개가 용이</w:t>
            </w:r>
          </w:p>
          <w:p w:rsidR="00F016F5" w:rsidRPr="00F016F5" w:rsidRDefault="00F016F5" w:rsidP="00F016F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016F5">
              <w:rPr>
                <w:rFonts w:asciiTheme="minorEastAsia" w:hAnsiTheme="minorEastAsia" w:hint="eastAsia"/>
              </w:rPr>
              <w:t>표본평균은 전체 관측치를 반영하지만 이상치 (Outlier)에 영향을 받음</w:t>
            </w:r>
          </w:p>
          <w:p w:rsidR="00F016F5" w:rsidRPr="00F016F5" w:rsidRDefault="00F016F5" w:rsidP="00F016F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016F5">
              <w:rPr>
                <w:rFonts w:asciiTheme="minorEastAsia" w:hAnsiTheme="minorEastAsia" w:hint="eastAsia"/>
              </w:rPr>
              <w:t>중앙값 중앙 부분의 관측치에 영향을 받고 이상치 (Outlier)에 영향을 받지 않음</w:t>
            </w:r>
          </w:p>
          <w:p w:rsidR="00F016F5" w:rsidRPr="00F016F5" w:rsidRDefault="00F016F5" w:rsidP="00F016F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016F5">
              <w:rPr>
                <w:rFonts w:asciiTheme="minorEastAsia" w:hAnsiTheme="minorEastAsia" w:hint="eastAsia"/>
              </w:rPr>
              <w:t>이상치 들이 있는 경우 표본평균과 중앙값을 적절히 사용</w:t>
            </w:r>
            <w:r w:rsidR="00792300">
              <w:rPr>
                <w:rFonts w:asciiTheme="minorEastAsia" w:hAnsiTheme="minorEastAsia"/>
              </w:rPr>
              <w:br/>
            </w:r>
          </w:p>
          <w:p w:rsidR="00792300" w:rsidRPr="00792300" w:rsidRDefault="003E3C95" w:rsidP="00792300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퍼짐의 정도:</w:t>
            </w:r>
            <w:r>
              <w:rPr>
                <w:rFonts w:asciiTheme="minorEastAsia" w:hAnsiTheme="minorEastAsia"/>
              </w:rPr>
              <w:t xml:space="preserve"> </w:t>
            </w:r>
            <w:r w:rsidR="00792300" w:rsidRPr="00792300">
              <w:rPr>
                <w:rFonts w:asciiTheme="minorEastAsia" w:hAnsiTheme="minorEastAsia" w:hint="eastAsia"/>
              </w:rPr>
              <w:t>분산과 표준편차 (Variance and Standard deviation, SD)</w:t>
            </w:r>
          </w:p>
          <w:p w:rsidR="00792300" w:rsidRPr="00792300" w:rsidRDefault="00792300" w:rsidP="00792300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92300">
              <w:rPr>
                <w:rFonts w:asciiTheme="minorEastAsia" w:hAnsiTheme="minorEastAsia" w:hint="eastAsia"/>
              </w:rPr>
              <w:t>자료가 중심으로 부터 얼마나 퍼져있는 지를 표현 수치</w:t>
            </w:r>
          </w:p>
          <w:p w:rsidR="0043208E" w:rsidRDefault="00792300" w:rsidP="00792300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92300">
              <w:rPr>
                <w:rFonts w:asciiTheme="minorEastAsia" w:hAnsiTheme="minorEastAsia" w:hint="eastAsia"/>
              </w:rPr>
              <w:t>사분위수범위(InterQuartile Range, IQR): 3사분위수 - 1사분위수</w:t>
            </w:r>
            <w:r>
              <w:rPr>
                <w:rFonts w:asciiTheme="minorEastAsia" w:hAnsiTheme="minorEastAsia"/>
              </w:rPr>
              <w:br/>
            </w:r>
          </w:p>
          <w:p w:rsidR="00792300" w:rsidRPr="00792300" w:rsidRDefault="00792300" w:rsidP="00792300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92300">
              <w:rPr>
                <w:rFonts w:asciiTheme="minorEastAsia" w:hAnsiTheme="minorEastAsia" w:hint="eastAsia"/>
              </w:rPr>
              <w:t>표본편차, 범위, 사분위수범위 비교</w:t>
            </w:r>
          </w:p>
          <w:p w:rsidR="00792300" w:rsidRPr="00792300" w:rsidRDefault="00792300" w:rsidP="00792300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92300">
              <w:rPr>
                <w:rFonts w:asciiTheme="minorEastAsia" w:hAnsiTheme="minorEastAsia" w:hint="eastAsia"/>
              </w:rPr>
              <w:t>표준편차는 표본평균과 같은 이론적 배경</w:t>
            </w:r>
          </w:p>
          <w:p w:rsidR="00792300" w:rsidRPr="00792300" w:rsidRDefault="00792300" w:rsidP="00792300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92300">
              <w:rPr>
                <w:rFonts w:asciiTheme="minorEastAsia" w:hAnsiTheme="minorEastAsia" w:hint="eastAsia"/>
              </w:rPr>
              <w:t>사분위수 범위는 중앙값과 같은 이론적 배경</w:t>
            </w:r>
          </w:p>
          <w:p w:rsidR="00792300" w:rsidRPr="00792300" w:rsidRDefault="00792300" w:rsidP="00792300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92300">
              <w:rPr>
                <w:rFonts w:asciiTheme="minorEastAsia" w:hAnsiTheme="minorEastAsia" w:hint="eastAsia"/>
              </w:rPr>
              <w:t>중심측도로서 표본평균를 사용할 경우 표준편차를 사용</w:t>
            </w:r>
          </w:p>
          <w:p w:rsidR="00792300" w:rsidRDefault="00792300" w:rsidP="00792300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792300">
              <w:rPr>
                <w:rFonts w:asciiTheme="minorEastAsia" w:hAnsiTheme="minorEastAsia" w:hint="eastAsia"/>
              </w:rPr>
              <w:t>중심측도로서 중앙값을 사용할 경우 사분위수 범위를 사용</w:t>
            </w:r>
            <w:r w:rsidR="00C4213D">
              <w:rPr>
                <w:rFonts w:asciiTheme="minorEastAsia" w:hAnsiTheme="minorEastAsia"/>
              </w:rPr>
              <w:br/>
            </w:r>
          </w:p>
          <w:p w:rsidR="00C4213D" w:rsidRPr="00C4213D" w:rsidRDefault="00C4213D" w:rsidP="00C4213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C4213D">
              <w:rPr>
                <w:rFonts w:asciiTheme="minorEastAsia" w:hAnsiTheme="minorEastAsia" w:hint="eastAsia"/>
              </w:rPr>
              <w:t>상관분석 (Correlation)</w:t>
            </w:r>
          </w:p>
          <w:p w:rsidR="00C4213D" w:rsidRPr="00C4213D" w:rsidRDefault="00C4213D" w:rsidP="00C4213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C4213D">
              <w:rPr>
                <w:rFonts w:asciiTheme="minorEastAsia" w:hAnsiTheme="minorEastAsia" w:hint="eastAsia"/>
              </w:rPr>
              <w:t>두 연속형 변수간에 선형적 연관관계가 있는 지를 분석하는 통계적 방법</w:t>
            </w:r>
          </w:p>
          <w:p w:rsidR="00C4213D" w:rsidRPr="00C4213D" w:rsidRDefault="00C4213D" w:rsidP="00C4213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C4213D">
              <w:rPr>
                <w:rFonts w:asciiTheme="minorEastAsia" w:hAnsiTheme="minorEastAsia" w:hint="eastAsia"/>
              </w:rPr>
              <w:t>두 연속형 변수간의 연관된 정도를 나타내는 척도이며 인과관계를 설명하는 것은 아님 - 상관계수(Correlation coefficient)는 선형적 관계의 강도를 나타냄</w:t>
            </w:r>
          </w:p>
          <w:p w:rsidR="0002292E" w:rsidRPr="0002292E" w:rsidRDefault="0002292E" w:rsidP="0002292E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2292E">
              <w:rPr>
                <w:rFonts w:asciiTheme="minorEastAsia" w:hAnsiTheme="minorEastAsia" w:hint="eastAsia"/>
              </w:rPr>
              <w:t>모집단 상관계수는 ρ, 표본집단의 상관계수는</w:t>
            </w:r>
            <w:r>
              <w:rPr>
                <w:rFonts w:asciiTheme="minorEastAsia" w:hAnsiTheme="minorEastAsia" w:hint="eastAsia"/>
              </w:rPr>
              <w:t xml:space="preserve"> r</w:t>
            </w:r>
            <w:r w:rsidRPr="0002292E">
              <w:rPr>
                <w:rFonts w:asciiTheme="minorEastAsia" w:hAnsiTheme="minorEastAsia" w:hint="eastAsia"/>
              </w:rPr>
              <w:t>로 표기</w:t>
            </w:r>
            <w:r w:rsidR="00501EA2">
              <w:rPr>
                <w:rFonts w:asciiTheme="minorEastAsia" w:hAnsiTheme="minorEastAsia"/>
              </w:rPr>
              <w:br/>
            </w:r>
            <w:r w:rsidR="00501EA2">
              <w:rPr>
                <w:rFonts w:asciiTheme="minorEastAsia" w:hAnsiTheme="minorEastAsia"/>
              </w:rPr>
              <w:br/>
            </w:r>
          </w:p>
          <w:p w:rsidR="00501EA2" w:rsidRPr="00501EA2" w:rsidRDefault="00501EA2" w:rsidP="00501EA2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01EA2">
              <w:rPr>
                <w:rFonts w:asciiTheme="minorEastAsia" w:hAnsiTheme="minorEastAsia" w:hint="eastAsia"/>
              </w:rPr>
              <w:lastRenderedPageBreak/>
              <w:t>피어슨 상관계수 (Pearson’s r)</w:t>
            </w:r>
          </w:p>
          <w:p w:rsidR="00501EA2" w:rsidRPr="00501EA2" w:rsidRDefault="00501EA2" w:rsidP="00501EA2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01EA2">
              <w:rPr>
                <w:rFonts w:asciiTheme="minorEastAsia" w:hAnsiTheme="minorEastAsia" w:hint="eastAsia"/>
              </w:rPr>
              <w:t>두 연속형 변수가 정규분포를 따르는 경우에 사용함</w:t>
            </w:r>
          </w:p>
          <w:p w:rsidR="00501EA2" w:rsidRPr="00501EA2" w:rsidRDefault="00501EA2" w:rsidP="00501EA2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01EA2">
              <w:rPr>
                <w:rFonts w:asciiTheme="minorEastAsia" w:hAnsiTheme="minorEastAsia" w:hint="eastAsia"/>
              </w:rPr>
              <w:t>r 값이 + 이면 양의 상관관계, - 값이면 음의 상관 관계를 의미</w:t>
            </w:r>
          </w:p>
          <w:p w:rsidR="00501EA2" w:rsidRPr="00501EA2" w:rsidRDefault="00501EA2" w:rsidP="00501EA2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01EA2">
              <w:rPr>
                <w:rFonts w:asciiTheme="minorEastAsia" w:hAnsiTheme="minorEastAsia" w:hint="eastAsia"/>
              </w:rPr>
              <w:t>r 값의 범위는 -1 에서 +1 까지 분포하며 절대값이 1에 가까울 수록 높은 상관성을 의미</w:t>
            </w:r>
          </w:p>
          <w:p w:rsidR="00501EA2" w:rsidRPr="00501EA2" w:rsidRDefault="00501EA2" w:rsidP="00501EA2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01EA2">
              <w:rPr>
                <w:rFonts w:asciiTheme="minorEastAsia" w:hAnsiTheme="minorEastAsia" w:hint="eastAsia"/>
              </w:rPr>
              <w:t xml:space="preserve">r 값의 해석 (절대적 기준은 아님) </w:t>
            </w:r>
          </w:p>
          <w:p w:rsidR="00501EA2" w:rsidRPr="00501EA2" w:rsidRDefault="00501EA2" w:rsidP="00501EA2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01EA2">
              <w:rPr>
                <w:rFonts w:asciiTheme="minorEastAsia" w:hAnsiTheme="minorEastAsia" w:hint="eastAsia"/>
              </w:rPr>
              <w:t>절대값이 0.7 ~ 0.9 : 높은 상관 관계</w:t>
            </w:r>
          </w:p>
          <w:p w:rsidR="00501EA2" w:rsidRPr="00501EA2" w:rsidRDefault="00501EA2" w:rsidP="00501EA2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01EA2">
              <w:rPr>
                <w:rFonts w:asciiTheme="minorEastAsia" w:hAnsiTheme="minorEastAsia" w:hint="eastAsia"/>
              </w:rPr>
              <w:t>절대값이 0.4 ~ 0.7 : 중등도 상관 관계</w:t>
            </w:r>
          </w:p>
          <w:p w:rsidR="00792300" w:rsidRPr="0046330A" w:rsidRDefault="00792300" w:rsidP="00294EC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A8A" w:rsidRDefault="003F6A8A">
      <w:r>
        <w:separator/>
      </w:r>
    </w:p>
  </w:endnote>
  <w:endnote w:type="continuationSeparator" w:id="0">
    <w:p w:rsidR="003F6A8A" w:rsidRDefault="003F6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A8A" w:rsidRDefault="003F6A8A">
      <w:r>
        <w:separator/>
      </w:r>
    </w:p>
  </w:footnote>
  <w:footnote w:type="continuationSeparator" w:id="0">
    <w:p w:rsidR="003F6A8A" w:rsidRDefault="003F6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6720D4C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D012DAF"/>
    <w:multiLevelType w:val="hybridMultilevel"/>
    <w:tmpl w:val="81040C9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4E5C"/>
    <w:rsid w:val="0003026F"/>
    <w:rsid w:val="0003343A"/>
    <w:rsid w:val="00043516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0E1D"/>
    <w:rsid w:val="0023251D"/>
    <w:rsid w:val="00240DD2"/>
    <w:rsid w:val="002435CE"/>
    <w:rsid w:val="00244DA8"/>
    <w:rsid w:val="00246F65"/>
    <w:rsid w:val="00263D13"/>
    <w:rsid w:val="002644AF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4ECE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7108"/>
    <w:rsid w:val="00330CBE"/>
    <w:rsid w:val="00342F9C"/>
    <w:rsid w:val="00345F80"/>
    <w:rsid w:val="00346F74"/>
    <w:rsid w:val="00355233"/>
    <w:rsid w:val="00356109"/>
    <w:rsid w:val="003720F0"/>
    <w:rsid w:val="003823B2"/>
    <w:rsid w:val="00384C4E"/>
    <w:rsid w:val="00395605"/>
    <w:rsid w:val="00397507"/>
    <w:rsid w:val="003A6714"/>
    <w:rsid w:val="003B08A4"/>
    <w:rsid w:val="003C1B66"/>
    <w:rsid w:val="003C706A"/>
    <w:rsid w:val="003E0752"/>
    <w:rsid w:val="003E3C95"/>
    <w:rsid w:val="003E570C"/>
    <w:rsid w:val="003E6631"/>
    <w:rsid w:val="003E70F9"/>
    <w:rsid w:val="003F089E"/>
    <w:rsid w:val="003F0D3B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45C2B"/>
    <w:rsid w:val="00445DA1"/>
    <w:rsid w:val="00450302"/>
    <w:rsid w:val="00462FD6"/>
    <w:rsid w:val="0046330A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4AD6"/>
    <w:rsid w:val="004D5550"/>
    <w:rsid w:val="004D67A8"/>
    <w:rsid w:val="004F43A1"/>
    <w:rsid w:val="004F54E9"/>
    <w:rsid w:val="00501EA2"/>
    <w:rsid w:val="0052452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0C02"/>
    <w:rsid w:val="00597403"/>
    <w:rsid w:val="00597701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1760B"/>
    <w:rsid w:val="00721B9D"/>
    <w:rsid w:val="00731525"/>
    <w:rsid w:val="00731AD6"/>
    <w:rsid w:val="00733ADE"/>
    <w:rsid w:val="00742313"/>
    <w:rsid w:val="00743134"/>
    <w:rsid w:val="007508B9"/>
    <w:rsid w:val="00753D5F"/>
    <w:rsid w:val="007552DC"/>
    <w:rsid w:val="007629E8"/>
    <w:rsid w:val="007731B2"/>
    <w:rsid w:val="00774D31"/>
    <w:rsid w:val="00792300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0F2F"/>
    <w:rsid w:val="008B1A00"/>
    <w:rsid w:val="008B68AE"/>
    <w:rsid w:val="008C1CBD"/>
    <w:rsid w:val="008C7C76"/>
    <w:rsid w:val="008D11BE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8678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E1137"/>
    <w:rsid w:val="00AE5654"/>
    <w:rsid w:val="00AE6867"/>
    <w:rsid w:val="00AF563E"/>
    <w:rsid w:val="00AF5FDA"/>
    <w:rsid w:val="00B05A70"/>
    <w:rsid w:val="00B108AF"/>
    <w:rsid w:val="00B10B16"/>
    <w:rsid w:val="00B12100"/>
    <w:rsid w:val="00B1570F"/>
    <w:rsid w:val="00B20D72"/>
    <w:rsid w:val="00B22D36"/>
    <w:rsid w:val="00B305EA"/>
    <w:rsid w:val="00B35E2F"/>
    <w:rsid w:val="00B43AD2"/>
    <w:rsid w:val="00B5386C"/>
    <w:rsid w:val="00B5593F"/>
    <w:rsid w:val="00B5711C"/>
    <w:rsid w:val="00B61773"/>
    <w:rsid w:val="00B63C69"/>
    <w:rsid w:val="00B714B4"/>
    <w:rsid w:val="00B831EF"/>
    <w:rsid w:val="00B87F40"/>
    <w:rsid w:val="00BA7315"/>
    <w:rsid w:val="00BB0008"/>
    <w:rsid w:val="00BB05BF"/>
    <w:rsid w:val="00BB2817"/>
    <w:rsid w:val="00BB4C72"/>
    <w:rsid w:val="00BC387A"/>
    <w:rsid w:val="00BD41F7"/>
    <w:rsid w:val="00BD4BFC"/>
    <w:rsid w:val="00BD5BEE"/>
    <w:rsid w:val="00BE0893"/>
    <w:rsid w:val="00BE60FA"/>
    <w:rsid w:val="00BE7763"/>
    <w:rsid w:val="00BF3665"/>
    <w:rsid w:val="00C009AB"/>
    <w:rsid w:val="00C02A7C"/>
    <w:rsid w:val="00C0304E"/>
    <w:rsid w:val="00C04EF6"/>
    <w:rsid w:val="00C06FF4"/>
    <w:rsid w:val="00C07F27"/>
    <w:rsid w:val="00C16E37"/>
    <w:rsid w:val="00C206B2"/>
    <w:rsid w:val="00C355D4"/>
    <w:rsid w:val="00C41C79"/>
    <w:rsid w:val="00C4213D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36BED"/>
    <w:rsid w:val="00D4429F"/>
    <w:rsid w:val="00D57D3F"/>
    <w:rsid w:val="00D619B4"/>
    <w:rsid w:val="00D61E78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491E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14</cp:revision>
  <cp:lastPrinted>2013-04-03T01:01:00Z</cp:lastPrinted>
  <dcterms:created xsi:type="dcterms:W3CDTF">2021-10-27T02:40:00Z</dcterms:created>
  <dcterms:modified xsi:type="dcterms:W3CDTF">2021-10-27T08:23:00Z</dcterms:modified>
</cp:coreProperties>
</file>