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pacing w:val="80"/>
          <w:sz w:val="40"/>
          <w:szCs w:val="40"/>
        </w:rPr>
        <w:t xml:space="preserve">JAMAL MUHAMMAD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Fort Worth, TX  ·  817-757-5082  ·  isaamin606@gmail.com  ·  </w:t>
      </w:r>
      <w:hyperlink w:history="1" r:id="rIdrvpbvcktewfjxeubftlvx">
        <w:r>
          <w:rPr>
            <w:rFonts w:ascii="Arial" w:cs="Arial" w:eastAsia="Arial" w:hAnsi="Arial"/>
            <w:color w:val="2d2d8e"/>
            <w:sz w:val="19"/>
            <w:szCs w:val="19"/>
            <w:u w:val="single"/>
          </w:rPr>
          <w:t xml:space="preserve">github.com/mdmmal</w:t>
        </w:r>
      </w:hyperlink>
      <w:r>
        <w:rPr>
          <w:rFonts w:ascii="Arial" w:cs="Arial" w:eastAsia="Arial" w:hAnsi="Arial"/>
          <w:color w:val="666666"/>
          <w:sz w:val="19"/>
          <w:szCs w:val="19"/>
        </w:rPr>
        <w:t xml:space="preserve">  ·  linkedin.com/in/jamal-muhammad</w:t>
      </w:r>
    </w:p>
    <w:p>
      <w:pPr>
        <w:pBdr>
          <w:bottom w:val="single" w:color="2d2d5e" w:sz="8" w:space="1"/>
        </w:pBdr>
        <w:spacing w:after="8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pacing w:val="40"/>
          <w:sz w:val="22"/>
          <w:szCs w:val="22"/>
        </w:rPr>
        <w:t xml:space="preserve">PROFILE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Computer Science student at East Central University (December 2026) building toward a Junior DevOps / Cloud Engineer role in DFW. Actively developing in Linux, Python, Bash, and AWS with a focus on automation, infrastructure, and practical DevOps workflows. Built and deployed a full-stack PWA from scratch. Writing production-relevant scripts daily and documenting everything publicly on GitHub.</w:t>
      </w:r>
    </w:p>
    <w:p>
      <w:pPr>
        <w:pBdr>
          <w:bottom w:val="single" w:color="2d2d5e" w:sz="8" w:space="1"/>
        </w:pBdr>
        <w:spacing w:after="8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pacing w:val="40"/>
          <w:sz w:val="22"/>
          <w:szCs w:val="22"/>
        </w:rPr>
        <w:t xml:space="preserve">TECHNICAL SKILLS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Cloud &amp; Infrastructure: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AWS (EC2, S3, VPC, IAM, CloudWatch) in progress · Docker · Docker Compose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Automation &amp; Scripting: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Bash (18+ DevOps scripts) · Python · Git / GitHub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Networking: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TCP/IP · DNS · DHCP · NAT · Subnetting · Security Groups · VPC design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Operating Systems: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Linux (Ubuntu) · macOS · Windows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CI/CD: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GitHub Actions · Jenkins in progress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Monitoring: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Sentry · CloudWatch in progress · Prometheus in progress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Python · Bash · JavaScript · TypeScript · SQL</w:t>
      </w:r>
    </w:p>
    <w:p>
      <w:pPr>
        <w:pBdr>
          <w:bottom w:val="single" w:color="2d2d5e" w:sz="8" w:space="1"/>
        </w:pBdr>
        <w:spacing w:after="8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pacing w:val="40"/>
          <w:sz w:val="22"/>
          <w:szCs w:val="22"/>
        </w:rPr>
        <w:t xml:space="preserve">PROJECTS</w:t>
      </w:r>
    </w:p>
    <w:p>
      <w:pPr>
        <w:spacing w:after="24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Cloud Engineering Compendium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Bash · Python · Linux · AWS · Git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18+ production-relevant Bash scripts covering deployment gates, system health monitoring, log analysis, backup rotation, and fleet management with DevOps context documented on each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Scripts map to real on-call scenarios: pre-deployment validation, incident triage, CI/CD pipeline simulation, and automated ops workflows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Public GitHub repo with consistent commit discipline, branching strategy, and README documentation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github.com/mdmmal/cloud-engineering-compendium</w:t>
      </w:r>
    </w:p>
    <w:p>
      <w:pPr>
        <w:spacing w:after="60" w:before="0"/>
      </w:pPr>
      <w:r>
        <w:t xml:space="preserve"/>
      </w:r>
    </w:p>
    <w:p>
      <w:pPr>
        <w:spacing w:after="24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Wize — Full-Stack Productivity PWA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React 18 · Express 5 · SQLite · JWT · Sentry · Railway · Vercel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full-stack PWA that tracks activity across multiple goals and surfaces metrics showing whether daily work is moving toward a chosen objective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in production on Railway and Vercel with GitHub PR-triggered automatic deployments — GitOps in practice from day one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JWT authentication, rate limiting, Sentry error tracking, and email notifications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Currently containerizing with Docker, migrating deployment to EC2, and adding GitHub Actions CI/CD pipeline and CloudWatch monitoring</w:t>
      </w:r>
    </w:p>
    <w:p>
      <w:pPr>
        <w:spacing w:after="60" w:before="0"/>
      </w:pPr>
      <w:r>
        <w:t xml:space="preserve"/>
      </w:r>
    </w:p>
    <w:p>
      <w:pPr>
        <w:spacing w:after="24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Automated Inventory Tracking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Python · CSV automation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Python scripts to automate inventory tracking for 200+ product SKUs, eliminating manual data entry and reducing processing time by approximately 30%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Deployed in production at Heat on Feet customer service operations</w:t>
      </w:r>
    </w:p>
    <w:p>
      <w:pPr>
        <w:pBdr>
          <w:bottom w:val="single" w:color="2d2d5e" w:sz="8" w:space="1"/>
        </w:pBdr>
        <w:spacing w:after="8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pacing w:val="4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Athletic Program Assistant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City of Fort Worth Parks &amp; Recreation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Fort Worth, TX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Mar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Coordinated day-to-day program activities and managed digital and physical filing systems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Prepared formatted documents and reports supporting program scheduling and logistics</w:t>
      </w:r>
    </w:p>
    <w:p>
      <w:pPr>
        <w:spacing w:after="60" w:before="0"/>
      </w:pPr>
      <w:r>
        <w:t xml:space="preserve"/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Teacher's Assistant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Fort Worth ISD — Paschal High School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Fort Worth, TX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Supported classroom instruction and tutored students individually and in small groups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Adapted learning plans based on student performance data and evaluation results</w:t>
      </w:r>
    </w:p>
    <w:p>
      <w:pPr>
        <w:spacing w:after="60" w:before="0"/>
      </w:pPr>
      <w:r>
        <w:t xml:space="preserve"/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Technical Support &amp; IT Assistant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Heat on Feet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Fort Worth, TX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Aug 2019 – Dec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Diagnosed and resolved software and hardware issues for customers and in-store systems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Python automation scripts to track 200+ inventory SKUs, eliminating manual data entry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Maintained software licenses and applied patches to keep production applications current</w:t>
      </w:r>
    </w:p>
    <w:p>
      <w:pPr>
        <w:pBdr>
          <w:bottom w:val="single" w:color="2d2d5e" w:sz="8" w:space="1"/>
        </w:pBdr>
        <w:spacing w:after="8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4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B.S. Computer Science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  ·  East Central University, Ada, OK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Expected December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Relevant coursework: Unix System Administration, Cloud Computing, Computer Architecture, Software Design &amp; Development, Modeling &amp; Simulation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A's maintaining academic performance while executing a structured DevOps self-study curriculum</w:t>
      </w:r>
    </w:p>
    <w:p>
      <w:pPr>
        <w:spacing w:after="60" w:before="0"/>
      </w:pPr>
      <w:r>
        <w:t xml:space="preserve"/>
      </w:r>
    </w:p>
    <w:p>
      <w:pPr>
        <w:tabs>
          <w:tab w:val="right" w:pos="9360"/>
        </w:tabs>
        <w:spacing w:after="24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A.A. Computer Science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  ·  Cisco College, Cisco, TX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December 2024</w:t>
      </w:r>
    </w:p>
    <w:p>
      <w:pPr>
        <w:pBdr>
          <w:bottom w:val="single" w:color="2d2d5e" w:sz="8" w:space="1"/>
        </w:pBdr>
        <w:spacing w:after="8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pacing w:val="40"/>
          <w:sz w:val="22"/>
          <w:szCs w:val="22"/>
        </w:rPr>
        <w:t xml:space="preserve">CERTIFICATIONS IN PROGRESS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AWS Certified Cloud Practitioner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Target: July 15, 2026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AWS Solutions Architect Associate (SAA-C03)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Target: September 15, 2026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vpbvcktewfjxeubftlvx" Type="http://schemas.openxmlformats.org/officeDocument/2006/relationships/hyperlink" Target="https://github.com/mdmma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2026-05-02T18:48:52.355Z</dcterms:created>
  <dcterms:modified xsi:type="dcterms:W3CDTF">2026-05-02T18:48:52.357Z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