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8"/>
        <w:gridCol w:w="850"/>
        <w:gridCol w:w="837"/>
        <w:gridCol w:w="808"/>
        <w:gridCol w:w="485"/>
        <w:gridCol w:w="810"/>
        <w:gridCol w:w="859"/>
        <w:gridCol w:w="833"/>
        <w:gridCol w:w="836"/>
        <w:gridCol w:w="808"/>
        <w:gridCol w:w="836"/>
      </w:tblGrid>
      <w:tr w:rsidR="00AE1FFA" w:rsidRPr="003B1A3B" w14:paraId="15E56DF2" w14:textId="77777777" w:rsidTr="00D62992">
        <w:trPr>
          <w:trHeight w:val="521"/>
        </w:trPr>
        <w:tc>
          <w:tcPr>
            <w:tcW w:w="1048" w:type="dxa"/>
            <w:vAlign w:val="center"/>
          </w:tcPr>
          <w:p w14:paraId="1478D64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2" w:type="dxa"/>
            <w:gridSpan w:val="2"/>
            <w:vAlign w:val="center"/>
          </w:tcPr>
          <w:p w14:paraId="7AC0AB3E" w14:textId="3C8213D4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Crystal Relax</w:t>
            </w:r>
            <w:r>
              <w:rPr>
                <w:sz w:val="20"/>
                <w:szCs w:val="20"/>
              </w:rPr>
              <w:t>ed</w:t>
            </w:r>
          </w:p>
        </w:tc>
        <w:tc>
          <w:tcPr>
            <w:tcW w:w="1192" w:type="dxa"/>
            <w:gridSpan w:val="2"/>
          </w:tcPr>
          <w:p w14:paraId="7B78E1A1" w14:textId="653F935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Crystal Unrelaxed</w:t>
            </w:r>
          </w:p>
        </w:tc>
        <w:tc>
          <w:tcPr>
            <w:tcW w:w="1695" w:type="dxa"/>
            <w:gridSpan w:val="2"/>
            <w:vAlign w:val="center"/>
          </w:tcPr>
          <w:p w14:paraId="4C7660BC" w14:textId="4101C1E9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proofErr w:type="gramStart"/>
            <w:r w:rsidRPr="003B1A3B">
              <w:rPr>
                <w:sz w:val="20"/>
                <w:szCs w:val="20"/>
              </w:rPr>
              <w:t>ONIOM:UFF</w:t>
            </w:r>
            <w:proofErr w:type="gramEnd"/>
          </w:p>
        </w:tc>
        <w:tc>
          <w:tcPr>
            <w:tcW w:w="1695" w:type="dxa"/>
            <w:gridSpan w:val="2"/>
            <w:vAlign w:val="center"/>
          </w:tcPr>
          <w:p w14:paraId="7469E5D5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Constrained</w:t>
            </w:r>
          </w:p>
        </w:tc>
        <w:tc>
          <w:tcPr>
            <w:tcW w:w="1658" w:type="dxa"/>
            <w:gridSpan w:val="2"/>
            <w:vAlign w:val="center"/>
          </w:tcPr>
          <w:p w14:paraId="1DA31EE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proofErr w:type="gramStart"/>
            <w:r w:rsidRPr="003B1A3B">
              <w:rPr>
                <w:sz w:val="20"/>
                <w:szCs w:val="20"/>
              </w:rPr>
              <w:t>ONIOM:AMBER</w:t>
            </w:r>
            <w:proofErr w:type="gramEnd"/>
          </w:p>
        </w:tc>
      </w:tr>
      <w:tr w:rsidR="00AE1FFA" w:rsidRPr="003B1A3B" w14:paraId="7C38FEBB" w14:textId="77777777" w:rsidTr="00AE1FFA">
        <w:tc>
          <w:tcPr>
            <w:tcW w:w="1048" w:type="dxa"/>
            <w:vAlign w:val="center"/>
          </w:tcPr>
          <w:p w14:paraId="1DB7913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264ABC9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1" w:type="dxa"/>
            <w:vAlign w:val="center"/>
          </w:tcPr>
          <w:p w14:paraId="1C314C3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596" w:type="dxa"/>
            <w:vAlign w:val="center"/>
          </w:tcPr>
          <w:p w14:paraId="7CBDF7B8" w14:textId="53045CF3" w:rsidR="00AE1FFA" w:rsidRDefault="00AE1FFA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596" w:type="dxa"/>
            <w:vAlign w:val="center"/>
          </w:tcPr>
          <w:p w14:paraId="0A46F705" w14:textId="7E4D763D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A449FC9" w14:textId="6774E375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84" w:type="dxa"/>
            <w:vAlign w:val="center"/>
          </w:tcPr>
          <w:p w14:paraId="25B2AD6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845" w:type="dxa"/>
            <w:vAlign w:val="center"/>
          </w:tcPr>
          <w:p w14:paraId="52B2F18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0" w:type="dxa"/>
            <w:vAlign w:val="center"/>
          </w:tcPr>
          <w:p w14:paraId="35E9A3B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808" w:type="dxa"/>
            <w:vAlign w:val="center"/>
          </w:tcPr>
          <w:p w14:paraId="5F3A4FC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</w:t>
            </w:r>
          </w:p>
        </w:tc>
        <w:tc>
          <w:tcPr>
            <w:tcW w:w="850" w:type="dxa"/>
            <w:vAlign w:val="center"/>
          </w:tcPr>
          <w:p w14:paraId="5B12D31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</w:tr>
      <w:tr w:rsidR="00AE1FFA" w:rsidRPr="003B1A3B" w14:paraId="009CFA71" w14:textId="77777777" w:rsidTr="00AE1FFA">
        <w:tc>
          <w:tcPr>
            <w:tcW w:w="1048" w:type="dxa"/>
            <w:vAlign w:val="center"/>
          </w:tcPr>
          <w:p w14:paraId="319142EC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S1</w:t>
            </w:r>
          </w:p>
        </w:tc>
        <w:tc>
          <w:tcPr>
            <w:tcW w:w="871" w:type="dxa"/>
            <w:vAlign w:val="center"/>
          </w:tcPr>
          <w:p w14:paraId="2CC11C4C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3.34 (0.078)</w:t>
            </w:r>
          </w:p>
        </w:tc>
        <w:tc>
          <w:tcPr>
            <w:tcW w:w="851" w:type="dxa"/>
            <w:vAlign w:val="center"/>
          </w:tcPr>
          <w:p w14:paraId="07674AC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3.25 (0.058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596" w:type="dxa"/>
            <w:vAlign w:val="center"/>
          </w:tcPr>
          <w:p w14:paraId="781A345D" w14:textId="0C8579E1" w:rsidR="00AE1FFA" w:rsidRDefault="000136BF" w:rsidP="00AE1FFA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3.64 (</w:t>
            </w:r>
            <w:r w:rsidR="008D6842" w:rsidRPr="008D6842">
              <w:rPr>
                <w:sz w:val="20"/>
                <w:szCs w:val="20"/>
                <w:highlight w:val="yellow"/>
              </w:rPr>
              <w:t>0.016</w:t>
            </w:r>
            <w:r w:rsidR="008D6842">
              <w:rPr>
                <w:sz w:val="20"/>
                <w:szCs w:val="20"/>
              </w:rPr>
              <w:t>)</w:t>
            </w:r>
          </w:p>
        </w:tc>
        <w:tc>
          <w:tcPr>
            <w:tcW w:w="596" w:type="dxa"/>
            <w:vAlign w:val="center"/>
          </w:tcPr>
          <w:p w14:paraId="2B7EF7AC" w14:textId="1ED54DE6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0AD8758" w14:textId="5F7F236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3.56 (0.028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3C2E11E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3.46 (0.029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45" w:type="dxa"/>
            <w:vAlign w:val="center"/>
          </w:tcPr>
          <w:p w14:paraId="4E70FFEA" w14:textId="46DB6F6E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3.62 (0.016</w:t>
            </w:r>
            <w:r w:rsidRPr="00A21CF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850" w:type="dxa"/>
            <w:vAlign w:val="center"/>
          </w:tcPr>
          <w:p w14:paraId="601694AA" w14:textId="6ADF550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3.51 (0.030)</w:t>
            </w:r>
          </w:p>
        </w:tc>
        <w:tc>
          <w:tcPr>
            <w:tcW w:w="808" w:type="dxa"/>
            <w:vAlign w:val="center"/>
          </w:tcPr>
          <w:p w14:paraId="5D5223BC" w14:textId="77777777" w:rsidR="00AE1FFA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  <w:highlight w:val="yellow"/>
              </w:rPr>
              <w:t>3.54</w:t>
            </w:r>
          </w:p>
          <w:p w14:paraId="3331C54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(0.046)</w:t>
            </w:r>
          </w:p>
        </w:tc>
        <w:tc>
          <w:tcPr>
            <w:tcW w:w="850" w:type="dxa"/>
            <w:vAlign w:val="center"/>
          </w:tcPr>
          <w:p w14:paraId="176B0B4B" w14:textId="2246E8A8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3.44 (0.045)</w:t>
            </w:r>
          </w:p>
        </w:tc>
      </w:tr>
      <w:tr w:rsidR="00AE1FFA" w:rsidRPr="003B1A3B" w14:paraId="0E8B401D" w14:textId="77777777" w:rsidTr="00AE1FFA">
        <w:tc>
          <w:tcPr>
            <w:tcW w:w="1048" w:type="dxa"/>
            <w:vAlign w:val="center"/>
          </w:tcPr>
          <w:p w14:paraId="21406B6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S2</w:t>
            </w:r>
          </w:p>
        </w:tc>
        <w:tc>
          <w:tcPr>
            <w:tcW w:w="871" w:type="dxa"/>
            <w:vAlign w:val="center"/>
          </w:tcPr>
          <w:p w14:paraId="3F64807E" w14:textId="77777777" w:rsidR="00AE1FFA" w:rsidRPr="003B1A3B" w:rsidRDefault="00AE1FFA" w:rsidP="00627BBD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3.44 (</w:t>
            </w:r>
            <w:r>
              <w:rPr>
                <w:sz w:val="20"/>
                <w:szCs w:val="20"/>
              </w:rPr>
              <w:t>0.018</w:t>
            </w:r>
            <w:r w:rsidRPr="003B1A3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vAlign w:val="center"/>
          </w:tcPr>
          <w:p w14:paraId="0DA24AB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4E794E">
              <w:rPr>
                <w:sz w:val="20"/>
                <w:szCs w:val="20"/>
                <w:highlight w:val="yellow"/>
              </w:rPr>
              <w:t>3.38 (2.072)</w:t>
            </w:r>
          </w:p>
        </w:tc>
        <w:tc>
          <w:tcPr>
            <w:tcW w:w="596" w:type="dxa"/>
            <w:vAlign w:val="center"/>
          </w:tcPr>
          <w:p w14:paraId="60E2EB51" w14:textId="77A155A5" w:rsidR="00AE1FFA" w:rsidRDefault="008D6842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 (0.002)</w:t>
            </w:r>
          </w:p>
        </w:tc>
        <w:tc>
          <w:tcPr>
            <w:tcW w:w="596" w:type="dxa"/>
            <w:vAlign w:val="center"/>
          </w:tcPr>
          <w:p w14:paraId="5D6B4DAA" w14:textId="2057BC63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618FDB0" w14:textId="40F04A9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 (0.025)</w:t>
            </w:r>
          </w:p>
        </w:tc>
        <w:tc>
          <w:tcPr>
            <w:tcW w:w="884" w:type="dxa"/>
            <w:vAlign w:val="center"/>
          </w:tcPr>
          <w:p w14:paraId="27C90D0D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3.52 (0.001)</w:t>
            </w:r>
          </w:p>
        </w:tc>
        <w:tc>
          <w:tcPr>
            <w:tcW w:w="845" w:type="dxa"/>
            <w:vAlign w:val="center"/>
          </w:tcPr>
          <w:p w14:paraId="67066378" w14:textId="0F3097F5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(0.116)</w:t>
            </w:r>
          </w:p>
        </w:tc>
        <w:tc>
          <w:tcPr>
            <w:tcW w:w="850" w:type="dxa"/>
            <w:vAlign w:val="center"/>
          </w:tcPr>
          <w:p w14:paraId="7B22D1D3" w14:textId="14CE6363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3.55 (0.227)</w:t>
            </w:r>
          </w:p>
        </w:tc>
        <w:tc>
          <w:tcPr>
            <w:tcW w:w="808" w:type="dxa"/>
            <w:vAlign w:val="center"/>
          </w:tcPr>
          <w:p w14:paraId="01D886B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 (0.019)</w:t>
            </w:r>
          </w:p>
        </w:tc>
        <w:tc>
          <w:tcPr>
            <w:tcW w:w="850" w:type="dxa"/>
            <w:vAlign w:val="center"/>
          </w:tcPr>
          <w:p w14:paraId="6AB3CB4D" w14:textId="1558497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 (0.006)</w:t>
            </w:r>
          </w:p>
        </w:tc>
      </w:tr>
      <w:tr w:rsidR="00AE1FFA" w:rsidRPr="003B1A3B" w14:paraId="0FCC573B" w14:textId="77777777" w:rsidTr="00AE1FFA">
        <w:tc>
          <w:tcPr>
            <w:tcW w:w="1048" w:type="dxa"/>
            <w:vAlign w:val="center"/>
          </w:tcPr>
          <w:p w14:paraId="0F275BAD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871" w:type="dxa"/>
            <w:vAlign w:val="center"/>
          </w:tcPr>
          <w:p w14:paraId="73F4A5BB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95DED">
              <w:rPr>
                <w:sz w:val="20"/>
                <w:szCs w:val="20"/>
                <w:highlight w:val="yellow"/>
              </w:rPr>
              <w:t>3.47 (2.163)</w:t>
            </w:r>
          </w:p>
        </w:tc>
        <w:tc>
          <w:tcPr>
            <w:tcW w:w="851" w:type="dxa"/>
            <w:vAlign w:val="center"/>
          </w:tcPr>
          <w:p w14:paraId="0B86E56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3.38 (0.138)</w:t>
            </w:r>
          </w:p>
        </w:tc>
        <w:tc>
          <w:tcPr>
            <w:tcW w:w="596" w:type="dxa"/>
            <w:vAlign w:val="center"/>
          </w:tcPr>
          <w:p w14:paraId="1C2257AC" w14:textId="035FA1E4" w:rsidR="00AE1FFA" w:rsidRDefault="008D6842" w:rsidP="00AE1FFA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3.73 (1.133)</w:t>
            </w:r>
          </w:p>
        </w:tc>
        <w:tc>
          <w:tcPr>
            <w:tcW w:w="596" w:type="dxa"/>
            <w:vAlign w:val="center"/>
          </w:tcPr>
          <w:p w14:paraId="2C26FF02" w14:textId="7C6A7BF5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511A8A30" w14:textId="788F4A6C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D6842">
              <w:rPr>
                <w:sz w:val="20"/>
                <w:szCs w:val="20"/>
                <w:highlight w:val="yellow"/>
              </w:rPr>
              <w:t>.69 (2.14)</w:t>
            </w:r>
          </w:p>
        </w:tc>
        <w:tc>
          <w:tcPr>
            <w:tcW w:w="884" w:type="dxa"/>
            <w:vAlign w:val="center"/>
          </w:tcPr>
          <w:p w14:paraId="02342603" w14:textId="77777777" w:rsidR="00AE1FFA" w:rsidRPr="008D6842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8D6842">
              <w:rPr>
                <w:sz w:val="20"/>
                <w:szCs w:val="20"/>
                <w:highlight w:val="yellow"/>
              </w:rPr>
              <w:t xml:space="preserve">3.58 </w:t>
            </w:r>
          </w:p>
          <w:p w14:paraId="25A2FB0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8D6842">
              <w:rPr>
                <w:sz w:val="20"/>
                <w:szCs w:val="20"/>
                <w:highlight w:val="yellow"/>
              </w:rPr>
              <w:t>(2.11)</w:t>
            </w:r>
          </w:p>
        </w:tc>
        <w:tc>
          <w:tcPr>
            <w:tcW w:w="845" w:type="dxa"/>
            <w:vAlign w:val="center"/>
          </w:tcPr>
          <w:p w14:paraId="7884653A" w14:textId="56424960" w:rsidR="00AE1FFA" w:rsidRPr="00A21CF1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A21CF1">
              <w:rPr>
                <w:sz w:val="20"/>
                <w:szCs w:val="20"/>
                <w:highlight w:val="yellow"/>
              </w:rPr>
              <w:t>3.73 (2.073)</w:t>
            </w:r>
          </w:p>
        </w:tc>
        <w:tc>
          <w:tcPr>
            <w:tcW w:w="850" w:type="dxa"/>
            <w:vAlign w:val="center"/>
          </w:tcPr>
          <w:p w14:paraId="0A2C4953" w14:textId="4CC77F17" w:rsidR="00AE1FFA" w:rsidRPr="00A21CF1" w:rsidRDefault="00AE1FFA" w:rsidP="003B1A3B">
            <w:pPr>
              <w:jc w:val="center"/>
              <w:rPr>
                <w:sz w:val="20"/>
                <w:szCs w:val="20"/>
                <w:highlight w:val="yellow"/>
              </w:rPr>
            </w:pPr>
            <w:r w:rsidRPr="00A21CF1">
              <w:rPr>
                <w:sz w:val="20"/>
                <w:szCs w:val="20"/>
                <w:highlight w:val="yellow"/>
              </w:rPr>
              <w:t>3.62 (1.888)</w:t>
            </w:r>
          </w:p>
        </w:tc>
        <w:tc>
          <w:tcPr>
            <w:tcW w:w="808" w:type="dxa"/>
            <w:vAlign w:val="center"/>
          </w:tcPr>
          <w:p w14:paraId="6005B45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3.66 (2.169)</w:t>
            </w:r>
          </w:p>
        </w:tc>
        <w:tc>
          <w:tcPr>
            <w:tcW w:w="850" w:type="dxa"/>
            <w:vAlign w:val="center"/>
          </w:tcPr>
          <w:p w14:paraId="55E365FC" w14:textId="77079BFE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A21CF1">
              <w:rPr>
                <w:sz w:val="20"/>
                <w:szCs w:val="20"/>
                <w:highlight w:val="yellow"/>
              </w:rPr>
              <w:t>3.55 (2.126)</w:t>
            </w:r>
          </w:p>
        </w:tc>
      </w:tr>
      <w:tr w:rsidR="004E2FC5" w:rsidRPr="003B1A3B" w14:paraId="274A712B" w14:textId="77777777" w:rsidTr="004E2FC5">
        <w:tc>
          <w:tcPr>
            <w:tcW w:w="1048" w:type="dxa"/>
            <w:shd w:val="clear" w:color="auto" w:fill="FBE4D5" w:themeFill="accent2" w:themeFillTint="33"/>
            <w:vAlign w:val="center"/>
          </w:tcPr>
          <w:p w14:paraId="2D3B2E61" w14:textId="663A1610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 w:rsidRPr="003B1A3B">
              <w:rPr>
                <w:sz w:val="20"/>
                <w:szCs w:val="20"/>
              </w:rPr>
              <w:t>Coupling</w:t>
            </w:r>
            <w:r w:rsidR="00CF4C52">
              <w:rPr>
                <w:sz w:val="20"/>
                <w:szCs w:val="20"/>
              </w:rPr>
              <w:t xml:space="preserve"> (TDM)</w:t>
            </w:r>
          </w:p>
        </w:tc>
        <w:tc>
          <w:tcPr>
            <w:tcW w:w="871" w:type="dxa"/>
            <w:shd w:val="clear" w:color="auto" w:fill="FBE4D5" w:themeFill="accent2" w:themeFillTint="33"/>
            <w:vAlign w:val="center"/>
          </w:tcPr>
          <w:p w14:paraId="526EFEB4" w14:textId="77777777" w:rsidR="00AE1FFA" w:rsidRPr="004E2FC5" w:rsidRDefault="00AE1FFA" w:rsidP="00A95DED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14:paraId="072E1377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0.061</w:t>
            </w: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0B7D8E93" w14:textId="06D2608D" w:rsidR="00AE1FFA" w:rsidRPr="004E2FC5" w:rsidRDefault="008D6842" w:rsidP="00AE1FF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0.044</w:t>
            </w: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134A0C95" w14:textId="6C8A2A16" w:rsidR="00AE1FFA" w:rsidRPr="004E2FC5" w:rsidRDefault="00AE1FFA" w:rsidP="00AE1FF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0DAD6811" w14:textId="6F11A73F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0.063</w:t>
            </w:r>
          </w:p>
        </w:tc>
        <w:tc>
          <w:tcPr>
            <w:tcW w:w="884" w:type="dxa"/>
            <w:shd w:val="clear" w:color="auto" w:fill="FBE4D5" w:themeFill="accent2" w:themeFillTint="33"/>
            <w:vAlign w:val="center"/>
          </w:tcPr>
          <w:p w14:paraId="507E119E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0.057</w:t>
            </w: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0F76B225" w14:textId="4805CAA1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0.057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579CDD74" w14:textId="5AFE254D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0.054</w:t>
            </w:r>
          </w:p>
        </w:tc>
        <w:tc>
          <w:tcPr>
            <w:tcW w:w="808" w:type="dxa"/>
            <w:shd w:val="clear" w:color="auto" w:fill="FBE4D5" w:themeFill="accent2" w:themeFillTint="33"/>
            <w:vAlign w:val="center"/>
          </w:tcPr>
          <w:p w14:paraId="37E884D5" w14:textId="77777777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0.060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6E3CA31D" w14:textId="3E8DFF81" w:rsidR="00AE1FFA" w:rsidRPr="004E2FC5" w:rsidRDefault="00AE1FFA" w:rsidP="003B1A3B">
            <w:pPr>
              <w:jc w:val="center"/>
              <w:rPr>
                <w:b/>
                <w:sz w:val="20"/>
                <w:szCs w:val="20"/>
              </w:rPr>
            </w:pPr>
            <w:r w:rsidRPr="004E2FC5">
              <w:rPr>
                <w:b/>
                <w:sz w:val="20"/>
                <w:szCs w:val="20"/>
              </w:rPr>
              <w:t>0.055</w:t>
            </w:r>
          </w:p>
        </w:tc>
      </w:tr>
      <w:tr w:rsidR="00CF4C52" w:rsidRPr="003B1A3B" w14:paraId="3EA4A60C" w14:textId="77777777" w:rsidTr="004E2FC5">
        <w:tc>
          <w:tcPr>
            <w:tcW w:w="1048" w:type="dxa"/>
            <w:shd w:val="clear" w:color="auto" w:fill="FBE4D5" w:themeFill="accent2" w:themeFillTint="33"/>
            <w:vAlign w:val="center"/>
          </w:tcPr>
          <w:p w14:paraId="0AA28370" w14:textId="4D82E92F" w:rsidR="00CF4C52" w:rsidRPr="003B1A3B" w:rsidRDefault="00CF4C52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 (ATC)</w:t>
            </w:r>
          </w:p>
        </w:tc>
        <w:tc>
          <w:tcPr>
            <w:tcW w:w="871" w:type="dxa"/>
            <w:shd w:val="clear" w:color="auto" w:fill="FBE4D5" w:themeFill="accent2" w:themeFillTint="33"/>
            <w:vAlign w:val="center"/>
          </w:tcPr>
          <w:p w14:paraId="17991F28" w14:textId="25DF10FA" w:rsidR="00CF4C52" w:rsidRPr="004E2FC5" w:rsidRDefault="00B93202" w:rsidP="00A95DE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0.063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14:paraId="684CEF3C" w14:textId="77777777" w:rsidR="00CF4C52" w:rsidRPr="004E2FC5" w:rsidRDefault="00CF4C52" w:rsidP="003B1A3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6A82C95B" w14:textId="54382ABE" w:rsidR="00CF4C52" w:rsidRDefault="00D3304A" w:rsidP="00AE1FF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0.045</w:t>
            </w:r>
          </w:p>
        </w:tc>
        <w:tc>
          <w:tcPr>
            <w:tcW w:w="596" w:type="dxa"/>
            <w:shd w:val="clear" w:color="auto" w:fill="FBE4D5" w:themeFill="accent2" w:themeFillTint="33"/>
            <w:vAlign w:val="center"/>
          </w:tcPr>
          <w:p w14:paraId="36738BDD" w14:textId="77777777" w:rsidR="00CF4C52" w:rsidRPr="004E2FC5" w:rsidRDefault="00CF4C52" w:rsidP="00AE1FF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09C97508" w14:textId="212E7639" w:rsidR="00792849" w:rsidRPr="004E2FC5" w:rsidRDefault="00EE75DE" w:rsidP="007928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0.063</w:t>
            </w:r>
          </w:p>
        </w:tc>
        <w:tc>
          <w:tcPr>
            <w:tcW w:w="884" w:type="dxa"/>
            <w:shd w:val="clear" w:color="auto" w:fill="FBE4D5" w:themeFill="accent2" w:themeFillTint="33"/>
            <w:vAlign w:val="center"/>
          </w:tcPr>
          <w:p w14:paraId="109B5BEC" w14:textId="77777777" w:rsidR="00CF4C52" w:rsidRPr="004E2FC5" w:rsidRDefault="00CF4C52" w:rsidP="003B1A3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33222010" w14:textId="54170179" w:rsidR="00CF4C52" w:rsidRPr="004E2FC5" w:rsidRDefault="00174CD2" w:rsidP="003B1A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0.057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3F34C98C" w14:textId="77777777" w:rsidR="00CF4C52" w:rsidRPr="004E2FC5" w:rsidRDefault="00CF4C52" w:rsidP="003B1A3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BE4D5" w:themeFill="accent2" w:themeFillTint="33"/>
            <w:vAlign w:val="center"/>
          </w:tcPr>
          <w:p w14:paraId="6724E17D" w14:textId="4118A7EB" w:rsidR="00CF4C52" w:rsidRPr="004E2FC5" w:rsidRDefault="00AE426E" w:rsidP="003B1A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0.059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0CEB6C41" w14:textId="77777777" w:rsidR="00CF4C52" w:rsidRPr="004E2FC5" w:rsidRDefault="00CF4C52" w:rsidP="003B1A3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E1FFA" w:rsidRPr="003B1A3B" w14:paraId="232B3BB2" w14:textId="77777777" w:rsidTr="00AE1FFA">
        <w:trPr>
          <w:trHeight w:val="278"/>
        </w:trPr>
        <w:tc>
          <w:tcPr>
            <w:tcW w:w="1048" w:type="dxa"/>
            <w:vAlign w:val="center"/>
          </w:tcPr>
          <w:p w14:paraId="6DE44C2B" w14:textId="57E108D3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(s1)</w:t>
            </w:r>
          </w:p>
        </w:tc>
        <w:tc>
          <w:tcPr>
            <w:tcW w:w="871" w:type="dxa"/>
            <w:vAlign w:val="center"/>
          </w:tcPr>
          <w:p w14:paraId="6A4B0DBF" w14:textId="77777777" w:rsidR="00AE1FFA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</w:t>
            </w:r>
          </w:p>
          <w:p w14:paraId="5C5B499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(1.19)</w:t>
            </w:r>
          </w:p>
        </w:tc>
        <w:tc>
          <w:tcPr>
            <w:tcW w:w="851" w:type="dxa"/>
            <w:vAlign w:val="center"/>
          </w:tcPr>
          <w:p w14:paraId="35238465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3.35 (1.209)</w:t>
            </w:r>
          </w:p>
        </w:tc>
        <w:tc>
          <w:tcPr>
            <w:tcW w:w="596" w:type="dxa"/>
            <w:vAlign w:val="center"/>
          </w:tcPr>
          <w:p w14:paraId="46122D96" w14:textId="09FA5388" w:rsidR="00AE1FFA" w:rsidRDefault="00AE1FFA" w:rsidP="00AE1F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 (0.822)</w:t>
            </w:r>
          </w:p>
        </w:tc>
        <w:tc>
          <w:tcPr>
            <w:tcW w:w="596" w:type="dxa"/>
            <w:vAlign w:val="center"/>
          </w:tcPr>
          <w:p w14:paraId="6EFAF690" w14:textId="6AD34530" w:rsidR="00AE1FFA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2E9ADC4D" w14:textId="1AD16ACD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 (1.173)</w:t>
            </w:r>
          </w:p>
        </w:tc>
        <w:tc>
          <w:tcPr>
            <w:tcW w:w="884" w:type="dxa"/>
            <w:vAlign w:val="center"/>
          </w:tcPr>
          <w:p w14:paraId="0602460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 (1.161)</w:t>
            </w:r>
          </w:p>
        </w:tc>
        <w:tc>
          <w:tcPr>
            <w:tcW w:w="845" w:type="dxa"/>
            <w:vAlign w:val="center"/>
          </w:tcPr>
          <w:p w14:paraId="2044212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 (1.183)</w:t>
            </w:r>
          </w:p>
        </w:tc>
        <w:tc>
          <w:tcPr>
            <w:tcW w:w="850" w:type="dxa"/>
            <w:vAlign w:val="center"/>
          </w:tcPr>
          <w:p w14:paraId="70B9978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3.61 (1.147)</w:t>
            </w:r>
          </w:p>
        </w:tc>
        <w:tc>
          <w:tcPr>
            <w:tcW w:w="808" w:type="dxa"/>
            <w:vAlign w:val="center"/>
          </w:tcPr>
          <w:p w14:paraId="1AF6401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3.64 (1.192)</w:t>
            </w:r>
          </w:p>
        </w:tc>
        <w:tc>
          <w:tcPr>
            <w:tcW w:w="850" w:type="dxa"/>
            <w:vAlign w:val="center"/>
          </w:tcPr>
          <w:p w14:paraId="7405F23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3.53 (0.178)</w:t>
            </w:r>
          </w:p>
        </w:tc>
      </w:tr>
      <w:tr w:rsidR="00AE1FFA" w:rsidRPr="003B1A3B" w14:paraId="4E7FCEB2" w14:textId="77777777" w:rsidTr="00AE1FFA">
        <w:trPr>
          <w:trHeight w:val="260"/>
        </w:trPr>
        <w:tc>
          <w:tcPr>
            <w:tcW w:w="1048" w:type="dxa"/>
            <w:vAlign w:val="center"/>
          </w:tcPr>
          <w:p w14:paraId="4C9DE93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108BCB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73DB61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3675781B" w14:textId="77777777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B74592C" w14:textId="426BA3BE" w:rsidR="00AE1FFA" w:rsidRPr="003B1A3B" w:rsidRDefault="00AE1FFA" w:rsidP="00AE1F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057F6DDF" w14:textId="2CD1E614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04A6AB81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090E1CC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72B88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8" w:type="dxa"/>
            <w:vAlign w:val="center"/>
          </w:tcPr>
          <w:p w14:paraId="351D589A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1DCCBB6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</w:tr>
      <w:tr w:rsidR="00AE1FFA" w:rsidRPr="003B1A3B" w14:paraId="27F043E2" w14:textId="77777777" w:rsidTr="00AE1FFA">
        <w:tc>
          <w:tcPr>
            <w:tcW w:w="1048" w:type="dxa"/>
            <w:shd w:val="clear" w:color="auto" w:fill="FFC000"/>
            <w:vAlign w:val="center"/>
          </w:tcPr>
          <w:p w14:paraId="18296AB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Monomer REF</w:t>
            </w:r>
          </w:p>
        </w:tc>
        <w:tc>
          <w:tcPr>
            <w:tcW w:w="871" w:type="dxa"/>
            <w:shd w:val="clear" w:color="auto" w:fill="FFC000"/>
            <w:vAlign w:val="center"/>
          </w:tcPr>
          <w:p w14:paraId="07F0B9F8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3.65 (1.143)</w:t>
            </w:r>
          </w:p>
        </w:tc>
        <w:tc>
          <w:tcPr>
            <w:tcW w:w="851" w:type="dxa"/>
            <w:vAlign w:val="center"/>
          </w:tcPr>
          <w:p w14:paraId="391B0263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7498EC4E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dxa"/>
          </w:tcPr>
          <w:p w14:paraId="1954806A" w14:textId="538D739B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14:paraId="5C3758A5" w14:textId="098DA08A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5250931F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7828FCA7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7717E30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8" w:type="dxa"/>
            <w:vAlign w:val="center"/>
          </w:tcPr>
          <w:p w14:paraId="3802EA74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2E93702" w14:textId="77777777" w:rsidR="00AE1FFA" w:rsidRPr="003B1A3B" w:rsidRDefault="00AE1FFA" w:rsidP="003B1A3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690E1E" w14:textId="77777777" w:rsidR="00EE3E7D" w:rsidRDefault="001C7F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500"/>
        <w:gridCol w:w="1514"/>
        <w:gridCol w:w="1499"/>
      </w:tblGrid>
      <w:tr w:rsidR="00313233" w14:paraId="61219D72" w14:textId="77777777" w:rsidTr="007A64D0">
        <w:tc>
          <w:tcPr>
            <w:tcW w:w="1499" w:type="dxa"/>
            <w:vAlign w:val="center"/>
          </w:tcPr>
          <w:p w14:paraId="60F02031" w14:textId="07765593" w:rsidR="00313233" w:rsidRDefault="00313233" w:rsidP="007A64D0">
            <w:pPr>
              <w:jc w:val="center"/>
            </w:pPr>
            <w:r>
              <w:t>System</w:t>
            </w:r>
          </w:p>
        </w:tc>
        <w:tc>
          <w:tcPr>
            <w:tcW w:w="1500" w:type="dxa"/>
            <w:vAlign w:val="center"/>
          </w:tcPr>
          <w:p w14:paraId="770FEC89" w14:textId="30E5A63B" w:rsidR="00313233" w:rsidRDefault="00313233" w:rsidP="007A64D0">
            <w:pPr>
              <w:jc w:val="center"/>
            </w:pPr>
            <w:r>
              <w:t>Stacking</w:t>
            </w:r>
          </w:p>
        </w:tc>
        <w:tc>
          <w:tcPr>
            <w:tcW w:w="1514" w:type="dxa"/>
            <w:vAlign w:val="center"/>
          </w:tcPr>
          <w:p w14:paraId="38F243D3" w14:textId="7526E379" w:rsidR="00313233" w:rsidRDefault="00313233" w:rsidP="007A64D0">
            <w:pPr>
              <w:jc w:val="center"/>
            </w:pPr>
            <w:r>
              <w:t>Arrangement</w:t>
            </w:r>
          </w:p>
        </w:tc>
        <w:tc>
          <w:tcPr>
            <w:tcW w:w="1499" w:type="dxa"/>
            <w:vAlign w:val="center"/>
          </w:tcPr>
          <w:p w14:paraId="4120B976" w14:textId="42E174C3" w:rsidR="00313233" w:rsidRDefault="00313233" w:rsidP="007A64D0">
            <w:pPr>
              <w:jc w:val="center"/>
            </w:pPr>
            <w:r>
              <w:t>J</w:t>
            </w:r>
          </w:p>
        </w:tc>
      </w:tr>
      <w:tr w:rsidR="00313233" w14:paraId="77E4C7B5" w14:textId="77777777" w:rsidTr="007A64D0">
        <w:tc>
          <w:tcPr>
            <w:tcW w:w="1499" w:type="dxa"/>
            <w:vMerge w:val="restart"/>
            <w:vAlign w:val="center"/>
          </w:tcPr>
          <w:p w14:paraId="61A21014" w14:textId="7D4F1AE2" w:rsidR="00313233" w:rsidRDefault="00313233" w:rsidP="007A64D0">
            <w:pPr>
              <w:jc w:val="center"/>
            </w:pPr>
            <w:r>
              <w:t>2HC-1</w:t>
            </w:r>
          </w:p>
        </w:tc>
        <w:tc>
          <w:tcPr>
            <w:tcW w:w="1500" w:type="dxa"/>
            <w:vMerge w:val="restart"/>
            <w:vAlign w:val="center"/>
          </w:tcPr>
          <w:p w14:paraId="214FBE29" w14:textId="5EC744EA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0B3EFE25" w14:textId="67C7B2CE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0AA87D5A" w14:textId="3046B924" w:rsidR="00313233" w:rsidRDefault="00313233" w:rsidP="007A64D0">
            <w:pPr>
              <w:jc w:val="center"/>
            </w:pPr>
            <w:r>
              <w:t>0.061</w:t>
            </w:r>
          </w:p>
        </w:tc>
      </w:tr>
      <w:tr w:rsidR="00313233" w14:paraId="3A97E8D2" w14:textId="77777777" w:rsidTr="007A64D0">
        <w:tc>
          <w:tcPr>
            <w:tcW w:w="1499" w:type="dxa"/>
            <w:vMerge/>
            <w:vAlign w:val="center"/>
          </w:tcPr>
          <w:p w14:paraId="1ECE6749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6F5D3129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533E356" w14:textId="73236B4A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12A53462" w14:textId="0B0C5333" w:rsidR="00313233" w:rsidRDefault="00D90A1C" w:rsidP="00D90A1C">
            <w:pPr>
              <w:jc w:val="center"/>
            </w:pPr>
            <w:r w:rsidRPr="00D90A1C">
              <w:t>0.108</w:t>
            </w:r>
          </w:p>
        </w:tc>
      </w:tr>
      <w:tr w:rsidR="00313233" w14:paraId="48EC5CF0" w14:textId="77777777" w:rsidTr="007A64D0">
        <w:tc>
          <w:tcPr>
            <w:tcW w:w="1499" w:type="dxa"/>
            <w:vMerge w:val="restart"/>
            <w:vAlign w:val="center"/>
          </w:tcPr>
          <w:p w14:paraId="70CBA451" w14:textId="4DAF54E7" w:rsidR="00313233" w:rsidRDefault="00313233" w:rsidP="007A64D0">
            <w:pPr>
              <w:jc w:val="center"/>
            </w:pPr>
            <w:r>
              <w:t>2HC-2</w:t>
            </w:r>
          </w:p>
        </w:tc>
        <w:tc>
          <w:tcPr>
            <w:tcW w:w="1500" w:type="dxa"/>
            <w:vMerge w:val="restart"/>
            <w:vAlign w:val="center"/>
          </w:tcPr>
          <w:p w14:paraId="4F6BA412" w14:textId="1B2D2663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6F822F10" w14:textId="2E265F3C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7054618F" w14:textId="4758D184" w:rsidR="00313233" w:rsidRDefault="00C0638B" w:rsidP="007A64D0">
            <w:pPr>
              <w:jc w:val="center"/>
            </w:pPr>
            <w:r>
              <w:t>0.033</w:t>
            </w:r>
          </w:p>
        </w:tc>
      </w:tr>
      <w:tr w:rsidR="00313233" w14:paraId="0CF8D289" w14:textId="77777777" w:rsidTr="007A64D0">
        <w:tc>
          <w:tcPr>
            <w:tcW w:w="1499" w:type="dxa"/>
            <w:vMerge/>
            <w:vAlign w:val="center"/>
          </w:tcPr>
          <w:p w14:paraId="2EB64EB6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22F668B2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21B4091" w14:textId="11204E47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4A88D497" w14:textId="6D1000CA" w:rsidR="00313233" w:rsidRDefault="00313233" w:rsidP="007A64D0">
            <w:pPr>
              <w:jc w:val="center"/>
            </w:pPr>
            <w:bookmarkStart w:id="0" w:name="_GoBack"/>
            <w:bookmarkEnd w:id="0"/>
          </w:p>
        </w:tc>
      </w:tr>
      <w:tr w:rsidR="00313233" w14:paraId="168F8431" w14:textId="77777777" w:rsidTr="007A64D0">
        <w:tc>
          <w:tcPr>
            <w:tcW w:w="1499" w:type="dxa"/>
            <w:vMerge w:val="restart"/>
            <w:vAlign w:val="center"/>
          </w:tcPr>
          <w:p w14:paraId="40B181A6" w14:textId="1630EF97" w:rsidR="00313233" w:rsidRDefault="00313233" w:rsidP="007A64D0">
            <w:pPr>
              <w:jc w:val="center"/>
            </w:pPr>
            <w:r>
              <w:t>2HC-3</w:t>
            </w:r>
          </w:p>
        </w:tc>
        <w:tc>
          <w:tcPr>
            <w:tcW w:w="1500" w:type="dxa"/>
            <w:vMerge w:val="restart"/>
            <w:vAlign w:val="center"/>
          </w:tcPr>
          <w:p w14:paraId="74C799C3" w14:textId="5A74E567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2862D397" w14:textId="519183D9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725C042C" w14:textId="3A9CED93" w:rsidR="00313233" w:rsidRDefault="00313233" w:rsidP="007A64D0">
            <w:pPr>
              <w:jc w:val="center"/>
            </w:pPr>
            <w:r>
              <w:t>0.044</w:t>
            </w:r>
          </w:p>
        </w:tc>
      </w:tr>
      <w:tr w:rsidR="00313233" w14:paraId="2314F64C" w14:textId="77777777" w:rsidTr="007A64D0">
        <w:tc>
          <w:tcPr>
            <w:tcW w:w="1499" w:type="dxa"/>
            <w:vMerge/>
            <w:vAlign w:val="center"/>
          </w:tcPr>
          <w:p w14:paraId="1ACEF7A3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10FEE5A9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1DBD35C6" w14:textId="6CC336B2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EC4BB4D" w14:textId="7D07AC75" w:rsidR="00313233" w:rsidRDefault="00313233" w:rsidP="007A64D0">
            <w:pPr>
              <w:jc w:val="center"/>
            </w:pPr>
            <w:r>
              <w:t>0.080</w:t>
            </w:r>
          </w:p>
        </w:tc>
      </w:tr>
      <w:tr w:rsidR="00313233" w14:paraId="33EC333C" w14:textId="77777777" w:rsidTr="007A64D0">
        <w:tc>
          <w:tcPr>
            <w:tcW w:w="1499" w:type="dxa"/>
            <w:vMerge w:val="restart"/>
            <w:vAlign w:val="center"/>
          </w:tcPr>
          <w:p w14:paraId="76398AF6" w14:textId="1270C53E" w:rsidR="00313233" w:rsidRDefault="00313233" w:rsidP="007A64D0">
            <w:pPr>
              <w:jc w:val="center"/>
            </w:pPr>
            <w:r>
              <w:t>2HC-4</w:t>
            </w:r>
          </w:p>
        </w:tc>
        <w:tc>
          <w:tcPr>
            <w:tcW w:w="1500" w:type="dxa"/>
            <w:vMerge w:val="restart"/>
            <w:vAlign w:val="center"/>
          </w:tcPr>
          <w:p w14:paraId="1894F8E7" w14:textId="519F6416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261D815F" w14:textId="6ACF81EC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54F8EFFA" w14:textId="35B82416" w:rsidR="00313233" w:rsidRDefault="00313233" w:rsidP="007A64D0">
            <w:pPr>
              <w:jc w:val="center"/>
            </w:pPr>
            <w:r>
              <w:t>0.052</w:t>
            </w:r>
          </w:p>
        </w:tc>
      </w:tr>
      <w:tr w:rsidR="00313233" w14:paraId="69CC2E89" w14:textId="77777777" w:rsidTr="007A64D0">
        <w:tc>
          <w:tcPr>
            <w:tcW w:w="1499" w:type="dxa"/>
            <w:vMerge/>
            <w:vAlign w:val="center"/>
          </w:tcPr>
          <w:p w14:paraId="3C3F1269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5AB213B2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7CAA6D6D" w14:textId="744D2273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3134DFAA" w14:textId="4E2F9A66" w:rsidR="00313233" w:rsidRDefault="00313233" w:rsidP="007A64D0">
            <w:pPr>
              <w:jc w:val="center"/>
            </w:pPr>
            <w:r>
              <w:t>0.093</w:t>
            </w:r>
          </w:p>
        </w:tc>
      </w:tr>
      <w:tr w:rsidR="00313233" w14:paraId="511C9891" w14:textId="77777777" w:rsidTr="007A64D0">
        <w:tc>
          <w:tcPr>
            <w:tcW w:w="1499" w:type="dxa"/>
            <w:vMerge w:val="restart"/>
            <w:vAlign w:val="center"/>
          </w:tcPr>
          <w:p w14:paraId="5415653A" w14:textId="48CED66B" w:rsidR="00313233" w:rsidRDefault="00313233" w:rsidP="007A64D0">
            <w:pPr>
              <w:jc w:val="center"/>
            </w:pPr>
            <w:r>
              <w:t>2HC-5</w:t>
            </w:r>
          </w:p>
        </w:tc>
        <w:tc>
          <w:tcPr>
            <w:tcW w:w="1500" w:type="dxa"/>
            <w:vMerge w:val="restart"/>
            <w:vAlign w:val="center"/>
          </w:tcPr>
          <w:p w14:paraId="53D94CD8" w14:textId="4DB09C62" w:rsidR="00313233" w:rsidRDefault="00313233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5265CE17" w14:textId="0DD55E8E" w:rsidR="00313233" w:rsidRDefault="00313233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26A0171B" w14:textId="06EC709C" w:rsidR="00313233" w:rsidRDefault="00313233" w:rsidP="007A64D0">
            <w:pPr>
              <w:jc w:val="center"/>
            </w:pPr>
            <w:r>
              <w:t>0.116</w:t>
            </w:r>
          </w:p>
        </w:tc>
      </w:tr>
      <w:tr w:rsidR="00313233" w14:paraId="59C68E67" w14:textId="77777777" w:rsidTr="007A64D0">
        <w:tc>
          <w:tcPr>
            <w:tcW w:w="1499" w:type="dxa"/>
            <w:vMerge/>
            <w:vAlign w:val="center"/>
          </w:tcPr>
          <w:p w14:paraId="0F1C2C16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46D404D5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4ECA4C19" w14:textId="4D99234F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41D64A6D" w14:textId="37A8BB28" w:rsidR="00313233" w:rsidRDefault="00313233" w:rsidP="007A64D0">
            <w:pPr>
              <w:jc w:val="center"/>
            </w:pPr>
            <w:r>
              <w:t>0.148</w:t>
            </w:r>
          </w:p>
        </w:tc>
      </w:tr>
      <w:tr w:rsidR="00313233" w14:paraId="634FA1D6" w14:textId="77777777" w:rsidTr="007A64D0">
        <w:tc>
          <w:tcPr>
            <w:tcW w:w="1499" w:type="dxa"/>
            <w:vMerge/>
            <w:vAlign w:val="center"/>
          </w:tcPr>
          <w:p w14:paraId="18808E96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16EAD5D7" w14:textId="5C9ACCD2" w:rsidR="00313233" w:rsidRDefault="00313233" w:rsidP="007A64D0">
            <w:pPr>
              <w:jc w:val="center"/>
            </w:pPr>
            <w:r>
              <w:t>Edge-Face</w:t>
            </w:r>
          </w:p>
        </w:tc>
        <w:tc>
          <w:tcPr>
            <w:tcW w:w="1514" w:type="dxa"/>
            <w:vAlign w:val="center"/>
          </w:tcPr>
          <w:p w14:paraId="4A1A63EC" w14:textId="39B0885B" w:rsidR="00313233" w:rsidRDefault="00313233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1782983" w14:textId="5F20C6FE" w:rsidR="00313233" w:rsidRDefault="00313233" w:rsidP="007A64D0">
            <w:pPr>
              <w:jc w:val="center"/>
            </w:pPr>
            <w:r>
              <w:t>0.028</w:t>
            </w:r>
          </w:p>
        </w:tc>
      </w:tr>
      <w:tr w:rsidR="00E13DCC" w14:paraId="40E63841" w14:textId="77777777" w:rsidTr="007A64D0">
        <w:tc>
          <w:tcPr>
            <w:tcW w:w="1499" w:type="dxa"/>
            <w:vMerge w:val="restart"/>
            <w:vAlign w:val="center"/>
          </w:tcPr>
          <w:p w14:paraId="34587896" w14:textId="468DEE65" w:rsidR="00E13DCC" w:rsidRDefault="00E13DCC" w:rsidP="007A64D0">
            <w:pPr>
              <w:jc w:val="center"/>
            </w:pPr>
            <w:r>
              <w:t>2HP-1</w:t>
            </w:r>
          </w:p>
        </w:tc>
        <w:tc>
          <w:tcPr>
            <w:tcW w:w="1500" w:type="dxa"/>
            <w:vAlign w:val="center"/>
          </w:tcPr>
          <w:p w14:paraId="4116D242" w14:textId="77F4D853" w:rsidR="00E13DCC" w:rsidRDefault="00E13DCC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238CF78F" w14:textId="5146C3EA" w:rsidR="00E13DCC" w:rsidRDefault="00E13DCC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201EAA9" w14:textId="22D6D674" w:rsidR="00E13DCC" w:rsidRDefault="00E13DCC" w:rsidP="007A64D0">
            <w:pPr>
              <w:jc w:val="center"/>
            </w:pPr>
            <w:r>
              <w:t>0.048</w:t>
            </w:r>
          </w:p>
        </w:tc>
      </w:tr>
      <w:tr w:rsidR="00E13DCC" w14:paraId="781EC4E3" w14:textId="77777777" w:rsidTr="007A64D0">
        <w:tc>
          <w:tcPr>
            <w:tcW w:w="1499" w:type="dxa"/>
            <w:vMerge/>
            <w:vAlign w:val="center"/>
          </w:tcPr>
          <w:p w14:paraId="5B08F6CB" w14:textId="77777777" w:rsidR="00E13DCC" w:rsidRDefault="00E13DCC" w:rsidP="007A64D0">
            <w:pPr>
              <w:jc w:val="center"/>
            </w:pPr>
          </w:p>
        </w:tc>
        <w:tc>
          <w:tcPr>
            <w:tcW w:w="1500" w:type="dxa"/>
            <w:vMerge w:val="restart"/>
            <w:vAlign w:val="center"/>
          </w:tcPr>
          <w:p w14:paraId="01F0BA25" w14:textId="26EDEFF1" w:rsidR="00E13DCC" w:rsidRDefault="00E13DCC" w:rsidP="007A64D0">
            <w:pPr>
              <w:jc w:val="center"/>
            </w:pPr>
            <w:r>
              <w:t>Edge-Tail</w:t>
            </w:r>
          </w:p>
        </w:tc>
        <w:tc>
          <w:tcPr>
            <w:tcW w:w="1514" w:type="dxa"/>
            <w:vAlign w:val="center"/>
          </w:tcPr>
          <w:p w14:paraId="0B21BC3E" w14:textId="111AB530" w:rsidR="00E13DCC" w:rsidRDefault="00E13DCC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283F3CBE" w14:textId="74E0A62B" w:rsidR="00E13DCC" w:rsidRDefault="00E13DCC" w:rsidP="007A64D0">
            <w:pPr>
              <w:jc w:val="center"/>
            </w:pPr>
            <w:r>
              <w:t>0.007</w:t>
            </w:r>
          </w:p>
        </w:tc>
      </w:tr>
      <w:tr w:rsidR="00E13DCC" w14:paraId="1AAF9552" w14:textId="77777777" w:rsidTr="007A64D0">
        <w:tc>
          <w:tcPr>
            <w:tcW w:w="1499" w:type="dxa"/>
            <w:vMerge/>
            <w:vAlign w:val="center"/>
          </w:tcPr>
          <w:p w14:paraId="4F7441D8" w14:textId="77777777" w:rsidR="00E13DCC" w:rsidRDefault="00E13DCC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3A0EE9FD" w14:textId="77777777" w:rsidR="00E13DCC" w:rsidRDefault="00E13DCC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93365AD" w14:textId="48A5B499" w:rsidR="00E13DCC" w:rsidRDefault="00E13DCC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3D084B9" w14:textId="180E3A56" w:rsidR="00E13DCC" w:rsidRDefault="00E13DCC" w:rsidP="007A64D0">
            <w:pPr>
              <w:jc w:val="center"/>
            </w:pPr>
            <w:r>
              <w:t>0.002</w:t>
            </w:r>
          </w:p>
        </w:tc>
      </w:tr>
      <w:tr w:rsidR="0074447A" w14:paraId="086C68DC" w14:textId="77777777" w:rsidTr="007A64D0">
        <w:tc>
          <w:tcPr>
            <w:tcW w:w="1499" w:type="dxa"/>
            <w:vMerge w:val="restart"/>
            <w:vAlign w:val="center"/>
          </w:tcPr>
          <w:p w14:paraId="35B9AB30" w14:textId="22B4CE5C" w:rsidR="0074447A" w:rsidRDefault="0074447A" w:rsidP="007A64D0">
            <w:pPr>
              <w:jc w:val="center"/>
            </w:pPr>
            <w:r>
              <w:t>2HP-2</w:t>
            </w:r>
          </w:p>
        </w:tc>
        <w:tc>
          <w:tcPr>
            <w:tcW w:w="1500" w:type="dxa"/>
            <w:vMerge w:val="restart"/>
            <w:vAlign w:val="center"/>
          </w:tcPr>
          <w:p w14:paraId="2EE91C91" w14:textId="5FACFC60" w:rsidR="0074447A" w:rsidRDefault="0074447A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3FF9AF22" w14:textId="0A5ACA71" w:rsidR="0074447A" w:rsidRDefault="0074447A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68C077A0" w14:textId="4BAA5209" w:rsidR="0074447A" w:rsidRDefault="0074447A" w:rsidP="007A64D0">
            <w:pPr>
              <w:jc w:val="center"/>
            </w:pPr>
            <w:r>
              <w:t>0.021</w:t>
            </w:r>
          </w:p>
        </w:tc>
      </w:tr>
      <w:tr w:rsidR="0074447A" w14:paraId="16088F1B" w14:textId="77777777" w:rsidTr="007A64D0">
        <w:tc>
          <w:tcPr>
            <w:tcW w:w="1499" w:type="dxa"/>
            <w:vMerge/>
            <w:vAlign w:val="center"/>
          </w:tcPr>
          <w:p w14:paraId="41FF7CEA" w14:textId="77777777" w:rsidR="0074447A" w:rsidRDefault="0074447A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0167F14E" w14:textId="77777777" w:rsidR="0074447A" w:rsidRDefault="0074447A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0BA0FE14" w14:textId="5815032D" w:rsidR="0074447A" w:rsidRDefault="0074447A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3A3FF658" w14:textId="51ABFB5E" w:rsidR="0074447A" w:rsidRDefault="0074447A" w:rsidP="007A64D0">
            <w:pPr>
              <w:jc w:val="center"/>
            </w:pPr>
            <w:r>
              <w:t>0.157</w:t>
            </w:r>
          </w:p>
        </w:tc>
      </w:tr>
      <w:tr w:rsidR="0074447A" w14:paraId="38C77C7C" w14:textId="77777777" w:rsidTr="0074447A">
        <w:trPr>
          <w:trHeight w:val="323"/>
        </w:trPr>
        <w:tc>
          <w:tcPr>
            <w:tcW w:w="1499" w:type="dxa"/>
            <w:vMerge/>
            <w:vAlign w:val="center"/>
          </w:tcPr>
          <w:p w14:paraId="6166CA2F" w14:textId="77777777" w:rsidR="0074447A" w:rsidRDefault="0074447A" w:rsidP="007A64D0">
            <w:pPr>
              <w:jc w:val="center"/>
            </w:pPr>
          </w:p>
        </w:tc>
        <w:tc>
          <w:tcPr>
            <w:tcW w:w="1500" w:type="dxa"/>
            <w:vMerge w:val="restart"/>
            <w:vAlign w:val="center"/>
          </w:tcPr>
          <w:p w14:paraId="3F6762F0" w14:textId="7D1A3BF7" w:rsidR="0074447A" w:rsidRDefault="0074447A" w:rsidP="007A64D0">
            <w:pPr>
              <w:jc w:val="center"/>
            </w:pPr>
            <w:r>
              <w:t xml:space="preserve">Edge-Edge </w:t>
            </w:r>
          </w:p>
        </w:tc>
        <w:tc>
          <w:tcPr>
            <w:tcW w:w="1514" w:type="dxa"/>
            <w:vAlign w:val="center"/>
          </w:tcPr>
          <w:p w14:paraId="7C4B604F" w14:textId="0068D19A" w:rsidR="0074447A" w:rsidRDefault="0074447A" w:rsidP="0074447A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72BAAFB5" w14:textId="1EFFAD67" w:rsidR="0074447A" w:rsidRDefault="0074447A" w:rsidP="007A64D0">
            <w:pPr>
              <w:jc w:val="center"/>
            </w:pPr>
            <w:r>
              <w:t>0.063</w:t>
            </w:r>
          </w:p>
        </w:tc>
      </w:tr>
      <w:tr w:rsidR="0074447A" w14:paraId="44BA8991" w14:textId="77777777" w:rsidTr="007A64D0">
        <w:tc>
          <w:tcPr>
            <w:tcW w:w="1499" w:type="dxa"/>
            <w:vMerge/>
            <w:vAlign w:val="center"/>
          </w:tcPr>
          <w:p w14:paraId="350A52EF" w14:textId="77777777" w:rsidR="0074447A" w:rsidRDefault="0074447A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681C587D" w14:textId="77777777" w:rsidR="0074447A" w:rsidRDefault="0074447A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227BA00F" w14:textId="4DD732C5" w:rsidR="0074447A" w:rsidRDefault="0074447A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7BB82175" w14:textId="53C37F70" w:rsidR="0074447A" w:rsidRDefault="0074447A" w:rsidP="007A64D0">
            <w:pPr>
              <w:jc w:val="center"/>
            </w:pPr>
            <w:r>
              <w:t>0.034</w:t>
            </w:r>
          </w:p>
        </w:tc>
      </w:tr>
      <w:tr w:rsidR="00313233" w14:paraId="3507C870" w14:textId="77777777" w:rsidTr="007A64D0">
        <w:tc>
          <w:tcPr>
            <w:tcW w:w="1499" w:type="dxa"/>
            <w:vAlign w:val="center"/>
          </w:tcPr>
          <w:p w14:paraId="433C52C5" w14:textId="6693BFD5" w:rsidR="00313233" w:rsidRDefault="00FC40D2" w:rsidP="00693A4E">
            <w:pPr>
              <w:jc w:val="center"/>
            </w:pPr>
            <w:r>
              <w:t>2HP</w:t>
            </w:r>
            <w:r w:rsidR="00693A4E">
              <w:t>-3</w:t>
            </w:r>
          </w:p>
        </w:tc>
        <w:tc>
          <w:tcPr>
            <w:tcW w:w="1500" w:type="dxa"/>
            <w:vAlign w:val="center"/>
          </w:tcPr>
          <w:p w14:paraId="7C403A43" w14:textId="08D68516" w:rsidR="00313233" w:rsidRDefault="00FC40D2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47080F5B" w14:textId="28BC5856" w:rsidR="00313233" w:rsidRDefault="00FC40D2" w:rsidP="007A64D0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1B41E902" w14:textId="0EF20C62" w:rsidR="00313233" w:rsidRDefault="00693A4E" w:rsidP="007A64D0">
            <w:pPr>
              <w:jc w:val="center"/>
            </w:pPr>
            <w:r>
              <w:t>0.147</w:t>
            </w:r>
          </w:p>
        </w:tc>
      </w:tr>
      <w:tr w:rsidR="00F86BF5" w14:paraId="68CE55CF" w14:textId="77777777" w:rsidTr="00693A4E">
        <w:tc>
          <w:tcPr>
            <w:tcW w:w="1499" w:type="dxa"/>
            <w:vMerge w:val="restart"/>
            <w:vAlign w:val="center"/>
          </w:tcPr>
          <w:p w14:paraId="06A14D87" w14:textId="4D3349C9" w:rsidR="00F86BF5" w:rsidRDefault="00F86BF5" w:rsidP="007A64D0">
            <w:pPr>
              <w:jc w:val="center"/>
            </w:pPr>
            <w:r>
              <w:t>2HP-4</w:t>
            </w:r>
          </w:p>
        </w:tc>
        <w:tc>
          <w:tcPr>
            <w:tcW w:w="1500" w:type="dxa"/>
            <w:vMerge w:val="restart"/>
            <w:vAlign w:val="center"/>
          </w:tcPr>
          <w:p w14:paraId="7527E98A" w14:textId="23148F3F" w:rsidR="00F86BF5" w:rsidRDefault="00F86BF5" w:rsidP="00693A4E">
            <w:pPr>
              <w:jc w:val="center"/>
            </w:pPr>
            <w:r>
              <w:t>Edge-Tail</w:t>
            </w:r>
          </w:p>
        </w:tc>
        <w:tc>
          <w:tcPr>
            <w:tcW w:w="1514" w:type="dxa"/>
            <w:vAlign w:val="center"/>
          </w:tcPr>
          <w:p w14:paraId="17374780" w14:textId="0B307513" w:rsidR="00F86BF5" w:rsidRDefault="00F86BF5" w:rsidP="00693A4E">
            <w:pPr>
              <w:jc w:val="center"/>
            </w:pPr>
            <w:r>
              <w:t>AP</w:t>
            </w:r>
          </w:p>
        </w:tc>
        <w:tc>
          <w:tcPr>
            <w:tcW w:w="1499" w:type="dxa"/>
            <w:vAlign w:val="center"/>
          </w:tcPr>
          <w:p w14:paraId="3EBEB06C" w14:textId="64476F78" w:rsidR="00F86BF5" w:rsidRDefault="00F86BF5" w:rsidP="007A64D0">
            <w:pPr>
              <w:jc w:val="center"/>
            </w:pPr>
            <w:r>
              <w:t>0.001</w:t>
            </w:r>
          </w:p>
        </w:tc>
      </w:tr>
      <w:tr w:rsidR="00F86BF5" w14:paraId="6AD1C450" w14:textId="77777777" w:rsidTr="007A64D0">
        <w:tc>
          <w:tcPr>
            <w:tcW w:w="1499" w:type="dxa"/>
            <w:vMerge/>
            <w:vAlign w:val="center"/>
          </w:tcPr>
          <w:p w14:paraId="69405D70" w14:textId="77777777" w:rsidR="00F86BF5" w:rsidRDefault="00F86BF5" w:rsidP="007A64D0">
            <w:pPr>
              <w:jc w:val="center"/>
            </w:pPr>
          </w:p>
        </w:tc>
        <w:tc>
          <w:tcPr>
            <w:tcW w:w="1500" w:type="dxa"/>
            <w:vMerge/>
            <w:vAlign w:val="center"/>
          </w:tcPr>
          <w:p w14:paraId="654D7E7B" w14:textId="247E25B0" w:rsidR="00F86BF5" w:rsidRDefault="00F86BF5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8FA2AFE" w14:textId="5D080D01" w:rsidR="00F86BF5" w:rsidRDefault="00F86BF5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60504B35" w14:textId="66C81BC8" w:rsidR="00F86BF5" w:rsidRDefault="00F86BF5" w:rsidP="007A64D0">
            <w:pPr>
              <w:jc w:val="center"/>
            </w:pPr>
            <w:r>
              <w:t>0.005</w:t>
            </w:r>
          </w:p>
        </w:tc>
      </w:tr>
      <w:tr w:rsidR="00F86BF5" w14:paraId="00A6B919" w14:textId="77777777" w:rsidTr="007A64D0">
        <w:tc>
          <w:tcPr>
            <w:tcW w:w="1499" w:type="dxa"/>
            <w:vMerge/>
            <w:vAlign w:val="center"/>
          </w:tcPr>
          <w:p w14:paraId="0C651F83" w14:textId="77777777" w:rsidR="00F86BF5" w:rsidRDefault="00F86BF5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1E768E2D" w14:textId="25DEB4D4" w:rsidR="00F86BF5" w:rsidRDefault="00F86BF5" w:rsidP="007A64D0">
            <w:pPr>
              <w:jc w:val="center"/>
            </w:pPr>
            <w:r>
              <w:t>Face-Face</w:t>
            </w:r>
          </w:p>
        </w:tc>
        <w:tc>
          <w:tcPr>
            <w:tcW w:w="1514" w:type="dxa"/>
            <w:vAlign w:val="center"/>
          </w:tcPr>
          <w:p w14:paraId="453926EB" w14:textId="6BCBF571" w:rsidR="00F86BF5" w:rsidRDefault="00F86BF5" w:rsidP="007A64D0">
            <w:pPr>
              <w:jc w:val="center"/>
            </w:pPr>
            <w:r>
              <w:t>P</w:t>
            </w:r>
          </w:p>
        </w:tc>
        <w:tc>
          <w:tcPr>
            <w:tcW w:w="1499" w:type="dxa"/>
            <w:vAlign w:val="center"/>
          </w:tcPr>
          <w:p w14:paraId="3C96E5A8" w14:textId="0A93D462" w:rsidR="00F86BF5" w:rsidRDefault="00F86BF5" w:rsidP="007A64D0">
            <w:pPr>
              <w:jc w:val="center"/>
            </w:pPr>
            <w:r>
              <w:t>0.044</w:t>
            </w:r>
          </w:p>
        </w:tc>
      </w:tr>
      <w:tr w:rsidR="00313233" w14:paraId="46822102" w14:textId="77777777" w:rsidTr="007A64D0">
        <w:tc>
          <w:tcPr>
            <w:tcW w:w="1499" w:type="dxa"/>
            <w:vAlign w:val="center"/>
          </w:tcPr>
          <w:p w14:paraId="17179DAC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00087BB3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07E2115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61C81AC7" w14:textId="77777777" w:rsidR="00313233" w:rsidRDefault="00313233" w:rsidP="007A64D0">
            <w:pPr>
              <w:jc w:val="center"/>
            </w:pPr>
          </w:p>
        </w:tc>
      </w:tr>
      <w:tr w:rsidR="00313233" w14:paraId="75B8DC4F" w14:textId="77777777" w:rsidTr="007A64D0">
        <w:tc>
          <w:tcPr>
            <w:tcW w:w="1499" w:type="dxa"/>
            <w:vAlign w:val="center"/>
          </w:tcPr>
          <w:p w14:paraId="42FBC835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503C77E3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3AD0291D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5EC61BB8" w14:textId="77777777" w:rsidR="00313233" w:rsidRDefault="00313233" w:rsidP="007A64D0">
            <w:pPr>
              <w:jc w:val="center"/>
            </w:pPr>
          </w:p>
        </w:tc>
      </w:tr>
      <w:tr w:rsidR="00313233" w14:paraId="70D7C831" w14:textId="77777777" w:rsidTr="007A64D0">
        <w:tc>
          <w:tcPr>
            <w:tcW w:w="1499" w:type="dxa"/>
            <w:vAlign w:val="center"/>
          </w:tcPr>
          <w:p w14:paraId="4FE8AF58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2C9BAB7F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B0EE985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362190F9" w14:textId="77777777" w:rsidR="00313233" w:rsidRDefault="00313233" w:rsidP="007A64D0">
            <w:pPr>
              <w:jc w:val="center"/>
            </w:pPr>
          </w:p>
        </w:tc>
      </w:tr>
      <w:tr w:rsidR="00313233" w14:paraId="193E8B78" w14:textId="77777777" w:rsidTr="007A64D0">
        <w:tc>
          <w:tcPr>
            <w:tcW w:w="1499" w:type="dxa"/>
            <w:vAlign w:val="center"/>
          </w:tcPr>
          <w:p w14:paraId="2127F6F0" w14:textId="77777777" w:rsidR="00313233" w:rsidRDefault="00313233" w:rsidP="007A64D0">
            <w:pPr>
              <w:jc w:val="center"/>
            </w:pPr>
          </w:p>
        </w:tc>
        <w:tc>
          <w:tcPr>
            <w:tcW w:w="1500" w:type="dxa"/>
            <w:vAlign w:val="center"/>
          </w:tcPr>
          <w:p w14:paraId="153927D6" w14:textId="77777777" w:rsidR="00313233" w:rsidRDefault="00313233" w:rsidP="007A64D0">
            <w:pPr>
              <w:jc w:val="center"/>
            </w:pPr>
          </w:p>
        </w:tc>
        <w:tc>
          <w:tcPr>
            <w:tcW w:w="1514" w:type="dxa"/>
            <w:vAlign w:val="center"/>
          </w:tcPr>
          <w:p w14:paraId="4CB9FDA1" w14:textId="77777777" w:rsidR="00313233" w:rsidRDefault="00313233" w:rsidP="007A64D0">
            <w:pPr>
              <w:jc w:val="center"/>
            </w:pPr>
          </w:p>
        </w:tc>
        <w:tc>
          <w:tcPr>
            <w:tcW w:w="1499" w:type="dxa"/>
            <w:vAlign w:val="center"/>
          </w:tcPr>
          <w:p w14:paraId="1643EEDE" w14:textId="77777777" w:rsidR="00313233" w:rsidRDefault="00313233" w:rsidP="007A64D0">
            <w:pPr>
              <w:jc w:val="center"/>
            </w:pPr>
          </w:p>
        </w:tc>
      </w:tr>
    </w:tbl>
    <w:p w14:paraId="522439E7" w14:textId="77777777" w:rsidR="00EF0D1C" w:rsidRDefault="00EF0D1C"/>
    <w:sectPr w:rsidR="00EF0D1C" w:rsidSect="00322F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34"/>
    <w:rsid w:val="000136BF"/>
    <w:rsid w:val="0002464A"/>
    <w:rsid w:val="000768A5"/>
    <w:rsid w:val="0010089C"/>
    <w:rsid w:val="00116C8D"/>
    <w:rsid w:val="00151288"/>
    <w:rsid w:val="00174CD2"/>
    <w:rsid w:val="001C719C"/>
    <w:rsid w:val="001C7F5C"/>
    <w:rsid w:val="001D758C"/>
    <w:rsid w:val="001F6E89"/>
    <w:rsid w:val="002A7BF6"/>
    <w:rsid w:val="00307B31"/>
    <w:rsid w:val="00313233"/>
    <w:rsid w:val="00321454"/>
    <w:rsid w:val="00322F2E"/>
    <w:rsid w:val="00367F00"/>
    <w:rsid w:val="00377BFF"/>
    <w:rsid w:val="003B1A3B"/>
    <w:rsid w:val="003B6084"/>
    <w:rsid w:val="00401EED"/>
    <w:rsid w:val="0043693D"/>
    <w:rsid w:val="004A5A34"/>
    <w:rsid w:val="004E2FC5"/>
    <w:rsid w:val="004E5219"/>
    <w:rsid w:val="004E794E"/>
    <w:rsid w:val="00627BBD"/>
    <w:rsid w:val="00647204"/>
    <w:rsid w:val="00693A4E"/>
    <w:rsid w:val="00725E3B"/>
    <w:rsid w:val="007344D1"/>
    <w:rsid w:val="0074447A"/>
    <w:rsid w:val="007532E3"/>
    <w:rsid w:val="00792849"/>
    <w:rsid w:val="007A0580"/>
    <w:rsid w:val="007A64D0"/>
    <w:rsid w:val="00812640"/>
    <w:rsid w:val="008D6842"/>
    <w:rsid w:val="00916E81"/>
    <w:rsid w:val="0093504D"/>
    <w:rsid w:val="00994B7E"/>
    <w:rsid w:val="0099783F"/>
    <w:rsid w:val="00A21CF1"/>
    <w:rsid w:val="00A636FD"/>
    <w:rsid w:val="00A95DED"/>
    <w:rsid w:val="00AD058E"/>
    <w:rsid w:val="00AE1FFA"/>
    <w:rsid w:val="00AE426E"/>
    <w:rsid w:val="00B25A48"/>
    <w:rsid w:val="00B323E5"/>
    <w:rsid w:val="00B93202"/>
    <w:rsid w:val="00BB6BC5"/>
    <w:rsid w:val="00BC4A21"/>
    <w:rsid w:val="00C0638B"/>
    <w:rsid w:val="00C126DE"/>
    <w:rsid w:val="00C47ED3"/>
    <w:rsid w:val="00C50588"/>
    <w:rsid w:val="00CD6DF5"/>
    <w:rsid w:val="00CF4C52"/>
    <w:rsid w:val="00D213CB"/>
    <w:rsid w:val="00D3304A"/>
    <w:rsid w:val="00D62992"/>
    <w:rsid w:val="00D75389"/>
    <w:rsid w:val="00D90A1C"/>
    <w:rsid w:val="00DD751E"/>
    <w:rsid w:val="00E13DCC"/>
    <w:rsid w:val="00E2004A"/>
    <w:rsid w:val="00E75DDE"/>
    <w:rsid w:val="00EE75DE"/>
    <w:rsid w:val="00EF0D1C"/>
    <w:rsid w:val="00F34E22"/>
    <w:rsid w:val="00F6077D"/>
    <w:rsid w:val="00F763B6"/>
    <w:rsid w:val="00F86BF5"/>
    <w:rsid w:val="00F94737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D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Dommett</dc:creator>
  <cp:keywords/>
  <dc:description/>
  <cp:lastModifiedBy>Michael Dommett</cp:lastModifiedBy>
  <cp:revision>14</cp:revision>
  <dcterms:created xsi:type="dcterms:W3CDTF">2017-11-07T13:28:00Z</dcterms:created>
  <dcterms:modified xsi:type="dcterms:W3CDTF">2017-11-24T17:13:00Z</dcterms:modified>
</cp:coreProperties>
</file>