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90029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НЕКОММЕРЧЕСКОЕ АКЦИОНЕРНОЕ ОБЩЕСТВО «КАРАГАНДИНСКИЙ ТЕХНИЧЕСКИЙ УНИВЕРСИТЕТ ИМ. АБЫЛКАСА САГИНОВА»</w:t>
      </w:r>
    </w:p>
    <w:p w14:paraId="0DF7F825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F74F59" w14:textId="77777777" w:rsidR="00F6030E" w:rsidRDefault="00C27705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КбИИ</w:t>
      </w:r>
      <w:proofErr w:type="spellEnd"/>
    </w:p>
    <w:p w14:paraId="36ABF41B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0838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81C194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C432D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D9EB37" w14:textId="2B6D0C64" w:rsidR="00F6030E" w:rsidRPr="00186182" w:rsidRDefault="00C27705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Лабораторная работа №</w:t>
      </w:r>
      <w:r w:rsidR="00BD61FA">
        <w:rPr>
          <w:rFonts w:ascii="Times New Roman" w:eastAsia="Times New Roman" w:hAnsi="Times New Roman" w:cs="Times New Roman"/>
          <w:b/>
          <w:sz w:val="44"/>
          <w:szCs w:val="44"/>
          <w:lang w:val="ru-RU"/>
        </w:rPr>
        <w:t>6</w:t>
      </w:r>
    </w:p>
    <w:p w14:paraId="3A217CF7" w14:textId="5FDB3645" w:rsidR="00F6030E" w:rsidRPr="00186182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введение в базы данных</w:t>
      </w:r>
    </w:p>
    <w:p w14:paraId="31C3DD5B" w14:textId="1F032378" w:rsidR="00F6030E" w:rsidRPr="00296CC0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BD61FA">
        <w:rPr>
          <w:rFonts w:ascii="Times New Roman" w:hAnsi="Times New Roman"/>
          <w:sz w:val="28"/>
          <w:szCs w:val="28"/>
          <w:lang w:val="kk-KZ" w:eastAsia="ko-KR"/>
        </w:rPr>
        <w:t>Триггеры для решения задач по ограничению проверок данных</w:t>
      </w:r>
      <w:r w:rsidR="00296CC0">
        <w:rPr>
          <w:rFonts w:ascii="Times New Roman" w:hAnsi="Times New Roman"/>
          <w:sz w:val="28"/>
          <w:szCs w:val="28"/>
          <w:lang w:val="ru-RU" w:eastAsia="ko-KR"/>
        </w:rPr>
        <w:t>.</w:t>
      </w:r>
    </w:p>
    <w:p w14:paraId="420FCCCB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73304E53" w14:textId="77777777" w:rsidR="00F6030E" w:rsidRDefault="00C27705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1F39CA67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Студент группы СИБ-24-2с</w:t>
      </w:r>
    </w:p>
    <w:p w14:paraId="07169BD3" w14:textId="77777777" w:rsidR="00F6030E" w:rsidRDefault="00C27705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Мурзалин Жанибек</w:t>
      </w:r>
    </w:p>
    <w:p w14:paraId="0964AF4B" w14:textId="77777777" w:rsidR="00F6030E" w:rsidRDefault="00F6030E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</w:p>
    <w:p w14:paraId="76A58837" w14:textId="4973E00D" w:rsidR="00F6030E" w:rsidRDefault="00C27705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679A1F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905FB7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B4E21E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B5395CE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A6D1E2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CEA0F8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022A14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150E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E9219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B957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2BEFD0" w14:textId="661A10EA" w:rsidR="00321372" w:rsidRPr="008956A4" w:rsidRDefault="00C27705" w:rsidP="008956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259EE9CF" w14:textId="01942972" w:rsidR="00D15C8B" w:rsidRDefault="00024BE3" w:rsidP="00186182">
      <w:pPr>
        <w:pStyle w:val="a8"/>
        <w:ind w:firstLine="426"/>
        <w:jc w:val="both"/>
        <w:rPr>
          <w:rFonts w:ascii="Times New Roman" w:hAnsi="Times New Roman"/>
          <w:sz w:val="28"/>
          <w:szCs w:val="28"/>
          <w:lang w:val="ru-RU"/>
        </w:rPr>
      </w:pPr>
      <w:r w:rsidRPr="00024BE3">
        <w:rPr>
          <w:rFonts w:ascii="Times New Roman" w:hAnsi="Times New Roman"/>
          <w:bCs/>
          <w:sz w:val="28"/>
          <w:szCs w:val="28"/>
        </w:rPr>
        <w:lastRenderedPageBreak/>
        <w:t xml:space="preserve">Цель работы: </w:t>
      </w:r>
      <w:r w:rsidR="00186182" w:rsidRPr="00186182">
        <w:rPr>
          <w:rFonts w:ascii="Times New Roman" w:hAnsi="Times New Roman"/>
          <w:sz w:val="28"/>
          <w:szCs w:val="28"/>
          <w:lang w:val="ru-RU"/>
        </w:rPr>
        <w:t xml:space="preserve">усвоить способы создания </w:t>
      </w:r>
      <w:r w:rsidR="00195F7D">
        <w:rPr>
          <w:rFonts w:ascii="Times New Roman" w:hAnsi="Times New Roman"/>
          <w:sz w:val="28"/>
          <w:szCs w:val="28"/>
          <w:lang w:val="ru-RU"/>
        </w:rPr>
        <w:t xml:space="preserve">триггеров базы данных средствами СУБД </w:t>
      </w:r>
      <w:r w:rsidR="00195F7D">
        <w:rPr>
          <w:rFonts w:ascii="Times New Roman" w:hAnsi="Times New Roman"/>
          <w:sz w:val="28"/>
          <w:szCs w:val="28"/>
          <w:lang w:val="en-US"/>
        </w:rPr>
        <w:t>MS</w:t>
      </w:r>
      <w:r w:rsidR="00195F7D" w:rsidRPr="00195F7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195F7D">
        <w:rPr>
          <w:rFonts w:ascii="Times New Roman" w:hAnsi="Times New Roman"/>
          <w:sz w:val="28"/>
          <w:szCs w:val="28"/>
          <w:lang w:val="en-US"/>
        </w:rPr>
        <w:t>SQL</w:t>
      </w:r>
      <w:r w:rsidR="00195F7D" w:rsidRPr="00195F7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195F7D">
        <w:rPr>
          <w:rFonts w:ascii="Times New Roman" w:hAnsi="Times New Roman"/>
          <w:sz w:val="28"/>
          <w:szCs w:val="28"/>
          <w:lang w:val="en-US"/>
        </w:rPr>
        <w:t>Server</w:t>
      </w:r>
      <w:r w:rsidR="00186182" w:rsidRPr="00186182">
        <w:rPr>
          <w:rFonts w:ascii="Times New Roman" w:hAnsi="Times New Roman"/>
          <w:sz w:val="28"/>
          <w:szCs w:val="28"/>
          <w:lang w:val="ru-RU"/>
        </w:rPr>
        <w:t>.</w:t>
      </w:r>
    </w:p>
    <w:p w14:paraId="4CA0343F" w14:textId="77777777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684460B3" w14:textId="100A5AF5" w:rsidR="0056222E" w:rsidRDefault="00195F7D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 xml:space="preserve">Выполнение задания: создать триггеры </w:t>
      </w:r>
      <w:r>
        <w:rPr>
          <w:rFonts w:ascii="Times New Roman" w:hAnsi="Times New Roman"/>
          <w:bCs/>
          <w:sz w:val="28"/>
          <w:szCs w:val="28"/>
          <w:lang w:val="en-US"/>
        </w:rPr>
        <w:t>UPDATE</w:t>
      </w:r>
      <w:r w:rsidRPr="00195F7D">
        <w:rPr>
          <w:rFonts w:ascii="Times New Roman" w:hAnsi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bCs/>
          <w:sz w:val="28"/>
          <w:szCs w:val="28"/>
          <w:lang w:val="en-US"/>
        </w:rPr>
        <w:t>INSERT</w:t>
      </w:r>
      <w:r w:rsidRPr="00195F7D">
        <w:rPr>
          <w:rFonts w:ascii="Times New Roman" w:hAnsi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bCs/>
          <w:sz w:val="28"/>
          <w:szCs w:val="28"/>
          <w:lang w:val="en-US"/>
        </w:rPr>
        <w:t>DELETE</w:t>
      </w:r>
      <w:r w:rsidRPr="00195F7D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kk-KZ"/>
        </w:rPr>
        <w:t>на таблицы и представления своей базы данных</w:t>
      </w:r>
      <w:r w:rsidRPr="00195F7D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7850337B" w14:textId="37D3E4A7" w:rsidR="00195F7D" w:rsidRDefault="00195F7D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22AD2655" w14:textId="29CFC5EA" w:rsidR="00992F65" w:rsidRPr="00766399" w:rsidRDefault="00992F65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92F65">
        <w:rPr>
          <w:rFonts w:ascii="Times New Roman" w:hAnsi="Times New Roman"/>
          <w:bCs/>
          <w:sz w:val="28"/>
          <w:szCs w:val="28"/>
          <w:lang w:val="en-US"/>
        </w:rPr>
        <w:t xml:space="preserve">1. </w:t>
      </w:r>
      <w:r>
        <w:rPr>
          <w:rFonts w:ascii="Times New Roman" w:hAnsi="Times New Roman"/>
          <w:bCs/>
          <w:sz w:val="28"/>
          <w:szCs w:val="28"/>
          <w:lang w:val="ru-RU"/>
        </w:rPr>
        <w:t>Триггер</w:t>
      </w: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ru-RU"/>
        </w:rPr>
        <w:t>на</w:t>
      </w: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INSERT</w:t>
      </w:r>
      <w:r w:rsidR="00766399" w:rsidRPr="0076639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766399" w:rsidRPr="00766399">
        <w:rPr>
          <w:rFonts w:ascii="Times New Roman" w:hAnsi="Times New Roman"/>
          <w:bCs/>
          <w:sz w:val="28"/>
          <w:szCs w:val="28"/>
          <w:lang w:val="en-US"/>
        </w:rPr>
        <w:t>на</w:t>
      </w:r>
      <w:proofErr w:type="spellEnd"/>
      <w:r w:rsidR="00766399" w:rsidRPr="00766399">
        <w:rPr>
          <w:rFonts w:ascii="Times New Roman" w:hAnsi="Times New Roman"/>
          <w:bCs/>
          <w:sz w:val="28"/>
          <w:szCs w:val="28"/>
          <w:lang w:val="en-US"/>
        </w:rPr>
        <w:t xml:space="preserve"> Employees</w:t>
      </w:r>
    </w:p>
    <w:p w14:paraId="3199900F" w14:textId="77777777" w:rsidR="00992F65" w:rsidRPr="00766399" w:rsidRDefault="00992F65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649A984A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CREATE TABLE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LogTable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</w:p>
    <w:p w14:paraId="19D13490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LogID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INT IDENTITY PRIMARY KEY,</w:t>
      </w:r>
    </w:p>
    <w:p w14:paraId="09DA3E73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ActionType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gramStart"/>
      <w:r w:rsidRPr="00766399">
        <w:rPr>
          <w:rFonts w:ascii="Times New Roman" w:hAnsi="Times New Roman"/>
          <w:bCs/>
          <w:sz w:val="28"/>
          <w:szCs w:val="28"/>
          <w:lang w:val="en-US"/>
        </w:rPr>
        <w:t>VARCHAR(</w:t>
      </w:r>
      <w:proofErr w:type="gramEnd"/>
      <w:r w:rsidRPr="00766399">
        <w:rPr>
          <w:rFonts w:ascii="Times New Roman" w:hAnsi="Times New Roman"/>
          <w:bCs/>
          <w:sz w:val="28"/>
          <w:szCs w:val="28"/>
          <w:lang w:val="en-US"/>
        </w:rPr>
        <w:t>20),</w:t>
      </w:r>
    </w:p>
    <w:p w14:paraId="149A75DB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TableName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gramStart"/>
      <w:r w:rsidRPr="00766399">
        <w:rPr>
          <w:rFonts w:ascii="Times New Roman" w:hAnsi="Times New Roman"/>
          <w:bCs/>
          <w:sz w:val="28"/>
          <w:szCs w:val="28"/>
          <w:lang w:val="en-US"/>
        </w:rPr>
        <w:t>VARCHAR(</w:t>
      </w:r>
      <w:proofErr w:type="gramEnd"/>
      <w:r w:rsidRPr="00766399">
        <w:rPr>
          <w:rFonts w:ascii="Times New Roman" w:hAnsi="Times New Roman"/>
          <w:bCs/>
          <w:sz w:val="28"/>
          <w:szCs w:val="28"/>
          <w:lang w:val="en-US"/>
        </w:rPr>
        <w:t>50),</w:t>
      </w:r>
    </w:p>
    <w:p w14:paraId="04A80F41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ActionDate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DATETIME</w:t>
      </w:r>
    </w:p>
    <w:p w14:paraId="3E5DE909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766399">
        <w:rPr>
          <w:rFonts w:ascii="Times New Roman" w:hAnsi="Times New Roman"/>
          <w:bCs/>
          <w:sz w:val="28"/>
          <w:szCs w:val="28"/>
          <w:lang w:val="ru-RU"/>
        </w:rPr>
        <w:t>);</w:t>
      </w:r>
    </w:p>
    <w:p w14:paraId="0CD5C3C9" w14:textId="77777777" w:rsidR="00766399" w:rsidRDefault="00766399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34C45489" w14:textId="77777777" w:rsidR="00766399" w:rsidRPr="00766399" w:rsidRDefault="00766399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356C9E54" w14:textId="77777777" w:rsidR="00992F65" w:rsidRPr="00992F65" w:rsidRDefault="00992F65" w:rsidP="00992F6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92F65">
        <w:rPr>
          <w:rFonts w:ascii="Times New Roman" w:hAnsi="Times New Roman"/>
          <w:bCs/>
          <w:sz w:val="28"/>
          <w:szCs w:val="28"/>
          <w:lang w:val="en-US"/>
        </w:rPr>
        <w:t xml:space="preserve">CREATE TRIGGER </w:t>
      </w:r>
      <w:proofErr w:type="spellStart"/>
      <w:r w:rsidRPr="00992F65">
        <w:rPr>
          <w:rFonts w:ascii="Times New Roman" w:hAnsi="Times New Roman"/>
          <w:bCs/>
          <w:sz w:val="28"/>
          <w:szCs w:val="28"/>
          <w:lang w:val="en-US"/>
        </w:rPr>
        <w:t>trg_AfterInsert_Employee</w:t>
      </w:r>
      <w:proofErr w:type="spellEnd"/>
    </w:p>
    <w:p w14:paraId="2302D635" w14:textId="77777777" w:rsidR="00992F65" w:rsidRPr="00992F65" w:rsidRDefault="00992F65" w:rsidP="00992F6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92F65">
        <w:rPr>
          <w:rFonts w:ascii="Times New Roman" w:hAnsi="Times New Roman"/>
          <w:bCs/>
          <w:sz w:val="28"/>
          <w:szCs w:val="28"/>
          <w:lang w:val="en-US"/>
        </w:rPr>
        <w:t>ON Employees</w:t>
      </w:r>
    </w:p>
    <w:p w14:paraId="3EE072FD" w14:textId="77777777" w:rsidR="00992F65" w:rsidRPr="00992F65" w:rsidRDefault="00992F65" w:rsidP="00992F6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92F65">
        <w:rPr>
          <w:rFonts w:ascii="Times New Roman" w:hAnsi="Times New Roman"/>
          <w:bCs/>
          <w:sz w:val="28"/>
          <w:szCs w:val="28"/>
          <w:lang w:val="en-US"/>
        </w:rPr>
        <w:t>AFTER INSERT</w:t>
      </w:r>
    </w:p>
    <w:p w14:paraId="43A8358B" w14:textId="77777777" w:rsidR="00992F65" w:rsidRPr="00992F65" w:rsidRDefault="00992F65" w:rsidP="00992F6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92F65">
        <w:rPr>
          <w:rFonts w:ascii="Times New Roman" w:hAnsi="Times New Roman"/>
          <w:bCs/>
          <w:sz w:val="28"/>
          <w:szCs w:val="28"/>
          <w:lang w:val="en-US"/>
        </w:rPr>
        <w:t>AS</w:t>
      </w:r>
    </w:p>
    <w:p w14:paraId="271AE2F9" w14:textId="77777777" w:rsidR="00992F65" w:rsidRPr="00992F65" w:rsidRDefault="00992F65" w:rsidP="00992F6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92F65">
        <w:rPr>
          <w:rFonts w:ascii="Times New Roman" w:hAnsi="Times New Roman"/>
          <w:bCs/>
          <w:sz w:val="28"/>
          <w:szCs w:val="28"/>
          <w:lang w:val="en-US"/>
        </w:rPr>
        <w:t>BEGIN</w:t>
      </w:r>
    </w:p>
    <w:p w14:paraId="4D823D41" w14:textId="77777777" w:rsidR="00992F65" w:rsidRPr="00992F65" w:rsidRDefault="00992F65" w:rsidP="00992F6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92F65">
        <w:rPr>
          <w:rFonts w:ascii="Times New Roman" w:hAnsi="Times New Roman"/>
          <w:bCs/>
          <w:sz w:val="28"/>
          <w:szCs w:val="28"/>
          <w:lang w:val="en-US"/>
        </w:rPr>
        <w:t xml:space="preserve">    INSERT INTO </w:t>
      </w:r>
      <w:proofErr w:type="spellStart"/>
      <w:r w:rsidRPr="00992F65">
        <w:rPr>
          <w:rFonts w:ascii="Times New Roman" w:hAnsi="Times New Roman"/>
          <w:bCs/>
          <w:sz w:val="28"/>
          <w:szCs w:val="28"/>
          <w:lang w:val="en-US"/>
        </w:rPr>
        <w:t>LogTable</w:t>
      </w:r>
      <w:proofErr w:type="spellEnd"/>
      <w:r w:rsidRPr="00992F65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proofErr w:type="spellStart"/>
      <w:r w:rsidRPr="00992F65">
        <w:rPr>
          <w:rFonts w:ascii="Times New Roman" w:hAnsi="Times New Roman"/>
          <w:bCs/>
          <w:sz w:val="28"/>
          <w:szCs w:val="28"/>
          <w:lang w:val="en-US"/>
        </w:rPr>
        <w:t>ActionType</w:t>
      </w:r>
      <w:proofErr w:type="spellEnd"/>
      <w:r w:rsidRPr="00992F65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992F65">
        <w:rPr>
          <w:rFonts w:ascii="Times New Roman" w:hAnsi="Times New Roman"/>
          <w:bCs/>
          <w:sz w:val="28"/>
          <w:szCs w:val="28"/>
          <w:lang w:val="en-US"/>
        </w:rPr>
        <w:t>TableName</w:t>
      </w:r>
      <w:proofErr w:type="spellEnd"/>
      <w:r w:rsidRPr="00992F65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992F65">
        <w:rPr>
          <w:rFonts w:ascii="Times New Roman" w:hAnsi="Times New Roman"/>
          <w:bCs/>
          <w:sz w:val="28"/>
          <w:szCs w:val="28"/>
          <w:lang w:val="en-US"/>
        </w:rPr>
        <w:t>ActionDate</w:t>
      </w:r>
      <w:proofErr w:type="spellEnd"/>
      <w:r w:rsidRPr="00992F65">
        <w:rPr>
          <w:rFonts w:ascii="Times New Roman" w:hAnsi="Times New Roman"/>
          <w:bCs/>
          <w:sz w:val="28"/>
          <w:szCs w:val="28"/>
          <w:lang w:val="en-US"/>
        </w:rPr>
        <w:t>)</w:t>
      </w:r>
    </w:p>
    <w:p w14:paraId="1874B571" w14:textId="77777777" w:rsidR="00992F65" w:rsidRPr="00992F65" w:rsidRDefault="00992F65" w:rsidP="00992F6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992F65">
        <w:rPr>
          <w:rFonts w:ascii="Times New Roman" w:hAnsi="Times New Roman"/>
          <w:bCs/>
          <w:sz w:val="28"/>
          <w:szCs w:val="28"/>
          <w:lang w:val="en-US"/>
        </w:rPr>
        <w:t xml:space="preserve">    VALUES ('INSERT', 'Employees', </w:t>
      </w:r>
      <w:proofErr w:type="gramStart"/>
      <w:r w:rsidRPr="00992F65">
        <w:rPr>
          <w:rFonts w:ascii="Times New Roman" w:hAnsi="Times New Roman"/>
          <w:bCs/>
          <w:sz w:val="28"/>
          <w:szCs w:val="28"/>
          <w:lang w:val="en-US"/>
        </w:rPr>
        <w:t>GETDATE(</w:t>
      </w:r>
      <w:proofErr w:type="gramEnd"/>
      <w:r w:rsidRPr="00992F65">
        <w:rPr>
          <w:rFonts w:ascii="Times New Roman" w:hAnsi="Times New Roman"/>
          <w:bCs/>
          <w:sz w:val="28"/>
          <w:szCs w:val="28"/>
          <w:lang w:val="en-US"/>
        </w:rPr>
        <w:t>));</w:t>
      </w:r>
    </w:p>
    <w:p w14:paraId="4BC74B0F" w14:textId="506166D3" w:rsidR="00992F65" w:rsidRDefault="00992F65" w:rsidP="00992F6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992F65">
        <w:rPr>
          <w:rFonts w:ascii="Times New Roman" w:hAnsi="Times New Roman"/>
          <w:bCs/>
          <w:sz w:val="28"/>
          <w:szCs w:val="28"/>
          <w:lang w:val="en-US"/>
        </w:rPr>
        <w:t>END;</w:t>
      </w:r>
    </w:p>
    <w:p w14:paraId="2D4D8017" w14:textId="77777777" w:rsidR="00992F65" w:rsidRPr="00992F65" w:rsidRDefault="00992F65" w:rsidP="00992F6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6F7B4F5" w14:textId="64154557" w:rsidR="00195F7D" w:rsidRDefault="00992F65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992F65">
        <w:rPr>
          <w:rFonts w:ascii="Times New Roman" w:hAnsi="Times New Roman"/>
          <w:bCs/>
          <w:sz w:val="28"/>
          <w:szCs w:val="28"/>
          <w:lang w:val="ru-RU"/>
        </w:rPr>
        <w:t xml:space="preserve">Каждый раз, когда добавляется новый сотрудник в таблицу </w:t>
      </w:r>
      <w:r w:rsidRPr="00992F65">
        <w:rPr>
          <w:rFonts w:ascii="Times New Roman" w:hAnsi="Times New Roman"/>
          <w:bCs/>
          <w:sz w:val="28"/>
          <w:szCs w:val="28"/>
          <w:lang w:val="en-US"/>
        </w:rPr>
        <w:t>Employees</w:t>
      </w:r>
      <w:r w:rsidRPr="00992F65">
        <w:rPr>
          <w:rFonts w:ascii="Times New Roman" w:hAnsi="Times New Roman"/>
          <w:bCs/>
          <w:sz w:val="28"/>
          <w:szCs w:val="28"/>
          <w:lang w:val="ru-RU"/>
        </w:rPr>
        <w:t xml:space="preserve">, триггер автоматически добавляет запись в </w:t>
      </w:r>
      <w:proofErr w:type="spellStart"/>
      <w:r w:rsidRPr="00992F65">
        <w:rPr>
          <w:rFonts w:ascii="Times New Roman" w:hAnsi="Times New Roman"/>
          <w:bCs/>
          <w:sz w:val="28"/>
          <w:szCs w:val="28"/>
          <w:lang w:val="en-US"/>
        </w:rPr>
        <w:t>LogTable</w:t>
      </w:r>
      <w:proofErr w:type="spellEnd"/>
      <w:r w:rsidRPr="00992F65">
        <w:rPr>
          <w:rFonts w:ascii="Times New Roman" w:hAnsi="Times New Roman"/>
          <w:bCs/>
          <w:sz w:val="28"/>
          <w:szCs w:val="28"/>
          <w:lang w:val="ru-RU"/>
        </w:rPr>
        <w:t>, фиксируя факт вставки.</w:t>
      </w:r>
    </w:p>
    <w:p w14:paraId="13C3B293" w14:textId="77777777" w:rsidR="00992F65" w:rsidRDefault="00992F65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66FED7A6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>INSERT INTO Employees (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EmployeeID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FullName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BirthDate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, Gender, IIN, Address,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HireDate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FireDate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proofErr w:type="gramStart"/>
      <w:r w:rsidRPr="00766399">
        <w:rPr>
          <w:rFonts w:ascii="Times New Roman" w:hAnsi="Times New Roman"/>
          <w:bCs/>
          <w:sz w:val="28"/>
          <w:szCs w:val="28"/>
          <w:lang w:val="en-US"/>
        </w:rPr>
        <w:t>DepartmentID,PositionID</w:t>
      </w:r>
      <w:proofErr w:type="spellEnd"/>
      <w:proofErr w:type="gram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BankID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FundID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>)</w:t>
      </w:r>
    </w:p>
    <w:p w14:paraId="59A3D751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766399">
        <w:rPr>
          <w:rFonts w:ascii="Times New Roman" w:hAnsi="Times New Roman"/>
          <w:bCs/>
          <w:sz w:val="28"/>
          <w:szCs w:val="28"/>
          <w:lang w:val="ru-RU"/>
        </w:rPr>
        <w:t>VALUES (1010, 'Тестовый Сотрудник', '1985-04-12', 'Тест', 850412300124, 'Тест', '2020-01-15', '2021-01-15', 10, 1, 101, 5);</w:t>
      </w:r>
    </w:p>
    <w:p w14:paraId="4CB2A4A7" w14:textId="77777777" w:rsidR="00766399" w:rsidRDefault="00766399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A808A1C" w14:textId="3F0D2F93" w:rsidR="00766399" w:rsidRDefault="00766399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 xml:space="preserve">2. </w:t>
      </w:r>
      <w:r w:rsidRPr="00766399">
        <w:rPr>
          <w:rFonts w:ascii="Times New Roman" w:hAnsi="Times New Roman"/>
          <w:bCs/>
          <w:sz w:val="28"/>
          <w:szCs w:val="28"/>
          <w:lang w:val="ru-RU"/>
        </w:rPr>
        <w:t xml:space="preserve">Триггер UPDATE на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ru-RU"/>
        </w:rPr>
        <w:t>SalaryNorms</w:t>
      </w:r>
      <w:proofErr w:type="spellEnd"/>
    </w:p>
    <w:p w14:paraId="6F2123A1" w14:textId="77777777" w:rsidR="00766399" w:rsidRDefault="00766399" w:rsidP="0056222E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79B5EF2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CREATE TRIGGER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trg_Update_SalaryNorms</w:t>
      </w:r>
      <w:proofErr w:type="spellEnd"/>
    </w:p>
    <w:p w14:paraId="7E96544F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ON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SalaryNorms</w:t>
      </w:r>
      <w:proofErr w:type="spellEnd"/>
    </w:p>
    <w:p w14:paraId="682D5834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>AFTER UPDATE</w:t>
      </w:r>
    </w:p>
    <w:p w14:paraId="2E9DA652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>AS</w:t>
      </w:r>
    </w:p>
    <w:p w14:paraId="7102730D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>BEGIN</w:t>
      </w:r>
    </w:p>
    <w:p w14:paraId="06049CB5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   IF UPDATE(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SalaryRate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>)</w:t>
      </w:r>
    </w:p>
    <w:p w14:paraId="79FC7D47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r w:rsidRPr="00766399">
        <w:rPr>
          <w:rFonts w:ascii="Times New Roman" w:hAnsi="Times New Roman"/>
          <w:bCs/>
          <w:sz w:val="28"/>
          <w:szCs w:val="28"/>
          <w:lang w:val="ru-RU"/>
        </w:rPr>
        <w:t>PRINT 'Оклад сотрудника изменён.';</w:t>
      </w:r>
    </w:p>
    <w:p w14:paraId="4BEC9954" w14:textId="665F0F77" w:rsid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766399">
        <w:rPr>
          <w:rFonts w:ascii="Times New Roman" w:hAnsi="Times New Roman"/>
          <w:bCs/>
          <w:sz w:val="28"/>
          <w:szCs w:val="28"/>
          <w:lang w:val="ru-RU"/>
        </w:rPr>
        <w:t>END;</w:t>
      </w:r>
    </w:p>
    <w:p w14:paraId="4762AA7B" w14:textId="77777777" w:rsid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444470F" w14:textId="416D78D8" w:rsid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766399">
        <w:rPr>
          <w:rFonts w:ascii="Times New Roman" w:hAnsi="Times New Roman"/>
          <w:bCs/>
          <w:sz w:val="28"/>
          <w:szCs w:val="28"/>
          <w:lang w:val="ru-RU"/>
        </w:rPr>
        <w:lastRenderedPageBreak/>
        <w:t xml:space="preserve">Каждый раз, когда меняется поле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ru-RU"/>
        </w:rPr>
        <w:t>SalaryRate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ru-RU"/>
        </w:rPr>
        <w:t xml:space="preserve"> (оклад), SQL Server выводит сообщение</w:t>
      </w:r>
      <w:r w:rsidRPr="00766399">
        <w:rPr>
          <w:rFonts w:ascii="Times New Roman" w:hAnsi="Times New Roman"/>
          <w:bCs/>
          <w:sz w:val="28"/>
          <w:szCs w:val="28"/>
          <w:lang w:val="ru-RU"/>
        </w:rPr>
        <w:t xml:space="preserve">: </w:t>
      </w:r>
      <w:r w:rsidRPr="00766399">
        <w:rPr>
          <w:rFonts w:ascii="Times New Roman" w:hAnsi="Times New Roman"/>
          <w:bCs/>
          <w:sz w:val="28"/>
          <w:szCs w:val="28"/>
          <w:lang w:val="ru-RU"/>
        </w:rPr>
        <w:t>Оклад сотрудника изменён</w:t>
      </w:r>
      <w:r w:rsidRPr="00766399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0485D7BE" w14:textId="77777777" w:rsid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07837222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UPDATE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SalaryNorms</w:t>
      </w:r>
      <w:proofErr w:type="spellEnd"/>
    </w:p>
    <w:p w14:paraId="58BE4184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SET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SalaryRate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SalaryRate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+ 10000</w:t>
      </w:r>
    </w:p>
    <w:p w14:paraId="5A9ED47B" w14:textId="15E44384" w:rsid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766399">
        <w:rPr>
          <w:rFonts w:ascii="Times New Roman" w:hAnsi="Times New Roman"/>
          <w:bCs/>
          <w:sz w:val="28"/>
          <w:szCs w:val="28"/>
          <w:lang w:val="ru-RU"/>
        </w:rPr>
        <w:t xml:space="preserve">WHERE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ru-RU"/>
        </w:rPr>
        <w:t>EmployeeID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ru-RU"/>
        </w:rPr>
        <w:t xml:space="preserve"> = 1001;</w:t>
      </w:r>
    </w:p>
    <w:p w14:paraId="2A9C0841" w14:textId="77777777" w:rsid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6605B1EA" w14:textId="5C3B61FE" w:rsid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 xml:space="preserve">3. </w:t>
      </w:r>
      <w:r w:rsidRPr="00766399">
        <w:rPr>
          <w:rFonts w:ascii="Times New Roman" w:hAnsi="Times New Roman"/>
          <w:bCs/>
          <w:sz w:val="28"/>
          <w:szCs w:val="28"/>
          <w:lang w:val="ru-RU"/>
        </w:rPr>
        <w:t xml:space="preserve">Триггер DELETE на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ru-RU"/>
        </w:rPr>
        <w:t>PensionFunds</w:t>
      </w:r>
      <w:proofErr w:type="spellEnd"/>
    </w:p>
    <w:p w14:paraId="648589DF" w14:textId="77777777" w:rsid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3DAA07FA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CREATE TRIGGER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trg_PreventDelete_Fund</w:t>
      </w:r>
      <w:proofErr w:type="spellEnd"/>
    </w:p>
    <w:p w14:paraId="3F00D404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ON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PensionFunds</w:t>
      </w:r>
      <w:proofErr w:type="spellEnd"/>
    </w:p>
    <w:p w14:paraId="1DD28143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>INSTEAD OF DELETE</w:t>
      </w:r>
    </w:p>
    <w:p w14:paraId="2FB598B8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>AS</w:t>
      </w:r>
    </w:p>
    <w:p w14:paraId="64B09938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>BEGIN</w:t>
      </w:r>
    </w:p>
    <w:p w14:paraId="65F2D308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   IF EXISTS (</w:t>
      </w:r>
    </w:p>
    <w:p w14:paraId="2F96C402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       SELECT 1 FROM Employees e </w:t>
      </w:r>
    </w:p>
    <w:p w14:paraId="45EA3BFF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       JOIN deleted d ON </w:t>
      </w:r>
      <w:proofErr w:type="spellStart"/>
      <w:proofErr w:type="gramStart"/>
      <w:r w:rsidRPr="00766399">
        <w:rPr>
          <w:rFonts w:ascii="Times New Roman" w:hAnsi="Times New Roman"/>
          <w:bCs/>
          <w:sz w:val="28"/>
          <w:szCs w:val="28"/>
          <w:lang w:val="en-US"/>
        </w:rPr>
        <w:t>e.FundID</w:t>
      </w:r>
      <w:proofErr w:type="spellEnd"/>
      <w:proofErr w:type="gram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d.FundID</w:t>
      </w:r>
      <w:proofErr w:type="spellEnd"/>
    </w:p>
    <w:p w14:paraId="460C731D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r w:rsidRPr="00766399">
        <w:rPr>
          <w:rFonts w:ascii="Times New Roman" w:hAnsi="Times New Roman"/>
          <w:bCs/>
          <w:sz w:val="28"/>
          <w:szCs w:val="28"/>
          <w:lang w:val="ru-RU"/>
        </w:rPr>
        <w:t>)</w:t>
      </w:r>
    </w:p>
    <w:p w14:paraId="66A8F254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766399">
        <w:rPr>
          <w:rFonts w:ascii="Times New Roman" w:hAnsi="Times New Roman"/>
          <w:bCs/>
          <w:sz w:val="28"/>
          <w:szCs w:val="28"/>
          <w:lang w:val="ru-RU"/>
        </w:rPr>
        <w:t xml:space="preserve">        </w:t>
      </w:r>
      <w:proofErr w:type="gramStart"/>
      <w:r w:rsidRPr="00766399">
        <w:rPr>
          <w:rFonts w:ascii="Times New Roman" w:hAnsi="Times New Roman"/>
          <w:bCs/>
          <w:sz w:val="28"/>
          <w:szCs w:val="28"/>
          <w:lang w:val="ru-RU"/>
        </w:rPr>
        <w:t>RAISERROR(</w:t>
      </w:r>
      <w:proofErr w:type="gramEnd"/>
      <w:r w:rsidRPr="00766399">
        <w:rPr>
          <w:rFonts w:ascii="Times New Roman" w:hAnsi="Times New Roman"/>
          <w:bCs/>
          <w:sz w:val="28"/>
          <w:szCs w:val="28"/>
          <w:lang w:val="ru-RU"/>
        </w:rPr>
        <w:t>'Удаление невозможно: фонд связан с сотрудниками.', 16, 1);</w:t>
      </w:r>
    </w:p>
    <w:p w14:paraId="7A6575B3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ru-RU"/>
        </w:rPr>
        <w:t xml:space="preserve">    </w:t>
      </w:r>
      <w:r w:rsidRPr="00766399">
        <w:rPr>
          <w:rFonts w:ascii="Times New Roman" w:hAnsi="Times New Roman"/>
          <w:bCs/>
          <w:sz w:val="28"/>
          <w:szCs w:val="28"/>
          <w:lang w:val="en-US"/>
        </w:rPr>
        <w:t>ELSE</w:t>
      </w:r>
    </w:p>
    <w:p w14:paraId="21615787" w14:textId="77777777" w:rsidR="00766399" w:rsidRP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       DELETE FROM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PensionFunds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WHERE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FundID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IN (SELECT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FundID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FROM deleted);</w:t>
      </w:r>
    </w:p>
    <w:p w14:paraId="17A3AD3C" w14:textId="2E67A77E" w:rsid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766399">
        <w:rPr>
          <w:rFonts w:ascii="Times New Roman" w:hAnsi="Times New Roman"/>
          <w:bCs/>
          <w:sz w:val="28"/>
          <w:szCs w:val="28"/>
          <w:lang w:val="ru-RU"/>
        </w:rPr>
        <w:t>END;</w:t>
      </w:r>
    </w:p>
    <w:p w14:paraId="36E72B91" w14:textId="77777777" w:rsid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71A09AE0" w14:textId="700DF721" w:rsid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766399">
        <w:rPr>
          <w:rFonts w:ascii="Times New Roman" w:hAnsi="Times New Roman"/>
          <w:bCs/>
          <w:sz w:val="28"/>
          <w:szCs w:val="28"/>
        </w:rPr>
        <w:t>Запрещает удалять пенсионный фонд, если хотя бы один сотрудник связан с этим фондом.</w:t>
      </w:r>
    </w:p>
    <w:p w14:paraId="4E55B124" w14:textId="77777777" w:rsid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7A97A0ED" w14:textId="44B005C4" w:rsidR="00766399" w:rsidRDefault="00766399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DELETE FROM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PensionFunds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WHERE </w:t>
      </w:r>
      <w:proofErr w:type="spellStart"/>
      <w:r w:rsidRPr="00766399">
        <w:rPr>
          <w:rFonts w:ascii="Times New Roman" w:hAnsi="Times New Roman"/>
          <w:bCs/>
          <w:sz w:val="28"/>
          <w:szCs w:val="28"/>
          <w:lang w:val="en-US"/>
        </w:rPr>
        <w:t>FundID</w:t>
      </w:r>
      <w:proofErr w:type="spellEnd"/>
      <w:r w:rsidRPr="00766399">
        <w:rPr>
          <w:rFonts w:ascii="Times New Roman" w:hAnsi="Times New Roman"/>
          <w:bCs/>
          <w:sz w:val="28"/>
          <w:szCs w:val="28"/>
          <w:lang w:val="en-US"/>
        </w:rPr>
        <w:t xml:space="preserve"> = 5;</w:t>
      </w:r>
    </w:p>
    <w:p w14:paraId="46E5EEF9" w14:textId="77777777" w:rsidR="00021993" w:rsidRDefault="00021993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6941B282" w14:textId="77777777" w:rsidR="00021993" w:rsidRDefault="00021993" w:rsidP="00766399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62C51F3E" w14:textId="24DA83F2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Ответы на к</w:t>
      </w:r>
      <w:r w:rsidRPr="00021993">
        <w:rPr>
          <w:rFonts w:ascii="Times New Roman" w:hAnsi="Times New Roman"/>
          <w:bCs/>
          <w:sz w:val="28"/>
          <w:szCs w:val="28"/>
          <w:lang w:val="ru-RU"/>
        </w:rPr>
        <w:t>онтрольные вопросы:</w:t>
      </w:r>
    </w:p>
    <w:p w14:paraId="3F4C84E2" w14:textId="77777777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1. Назначение механизма триггеров?</w:t>
      </w:r>
    </w:p>
    <w:p w14:paraId="44ED896A" w14:textId="7B778273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Триггеры автоматизируют реакции БД на события (INSERT, UPDATE, DELETE), обеспечивают контроль данных, аудит, защиту целостности и выполнение бизнес-правил.</w:t>
      </w:r>
    </w:p>
    <w:p w14:paraId="60368A7E" w14:textId="77777777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7592B980" w14:textId="77777777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2. Способы создания триггеров</w:t>
      </w:r>
    </w:p>
    <w:p w14:paraId="31A6F0BC" w14:textId="3354D137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en-US"/>
        </w:rPr>
        <w:t xml:space="preserve">CREATE TRIGGER — </w:t>
      </w:r>
      <w:r w:rsidRPr="00021993">
        <w:rPr>
          <w:rFonts w:ascii="Times New Roman" w:hAnsi="Times New Roman"/>
          <w:bCs/>
          <w:sz w:val="28"/>
          <w:szCs w:val="28"/>
          <w:lang w:val="ru-RU"/>
        </w:rPr>
        <w:t>создание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58680DAF" w14:textId="57EAFEF9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en-US"/>
        </w:rPr>
        <w:t xml:space="preserve">ALTER TRIGGER — </w:t>
      </w:r>
      <w:r w:rsidRPr="00021993">
        <w:rPr>
          <w:rFonts w:ascii="Times New Roman" w:hAnsi="Times New Roman"/>
          <w:bCs/>
          <w:sz w:val="28"/>
          <w:szCs w:val="28"/>
          <w:lang w:val="ru-RU"/>
        </w:rPr>
        <w:t>изменение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676DD155" w14:textId="2AE1CBD1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DROP TRIGGER — удаление.</w:t>
      </w:r>
    </w:p>
    <w:p w14:paraId="447E227B" w14:textId="77777777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18E356D1" w14:textId="77777777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3. Классификация триггеров</w:t>
      </w:r>
    </w:p>
    <w:p w14:paraId="59696AFE" w14:textId="2D1306B0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По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021993">
        <w:rPr>
          <w:rFonts w:ascii="Times New Roman" w:hAnsi="Times New Roman"/>
          <w:bCs/>
          <w:sz w:val="28"/>
          <w:szCs w:val="28"/>
          <w:lang w:val="ru-RU"/>
        </w:rPr>
        <w:t>событию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>: INSERT, UPDATE, DELETE.</w:t>
      </w:r>
    </w:p>
    <w:p w14:paraId="2B04472C" w14:textId="31949B35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По моменту выполнения: AFTER, INSTEAD OF.</w:t>
      </w:r>
    </w:p>
    <w:p w14:paraId="373A30D5" w14:textId="14E508F0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lastRenderedPageBreak/>
        <w:t>По области: триггеры таблиц и представлений.</w:t>
      </w:r>
    </w:p>
    <w:p w14:paraId="7A76F665" w14:textId="4E7025EF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По уровню: </w:t>
      </w: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statement-level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 (на всю операцию), </w:t>
      </w: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row-level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 (в некоторых СУБД).</w:t>
      </w:r>
    </w:p>
    <w:p w14:paraId="30CFA3E8" w14:textId="77777777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64865861" w14:textId="77777777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4. В чем заключается управление триггерами</w:t>
      </w:r>
    </w:p>
    <w:p w14:paraId="27645856" w14:textId="4CE4C377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Включение/отключение, изменение, удаление, просмотр зависимостей и отслеживание порядка выполнения.</w:t>
      </w:r>
    </w:p>
    <w:p w14:paraId="48CC577F" w14:textId="77777777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10F973E2" w14:textId="59E7254F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Контрольные задания для СРС</w:t>
      </w:r>
      <w:r>
        <w:rPr>
          <w:rFonts w:ascii="Times New Roman" w:hAnsi="Times New Roman"/>
          <w:bCs/>
          <w:sz w:val="28"/>
          <w:szCs w:val="28"/>
          <w:lang w:val="ru-RU"/>
        </w:rPr>
        <w:t>:</w:t>
      </w:r>
    </w:p>
    <w:p w14:paraId="4CDF5521" w14:textId="77777777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1. Опишите средства управления ходом выполнения триггера</w:t>
      </w:r>
    </w:p>
    <w:p w14:paraId="57AD9A41" w14:textId="7528DC42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Условия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 xml:space="preserve"> IF…ELSE.</w:t>
      </w:r>
    </w:p>
    <w:p w14:paraId="3857AF4D" w14:textId="5E8D7E08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Проверка</w:t>
      </w:r>
      <w:r w:rsidRPr="00021993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gramStart"/>
      <w:r w:rsidRPr="00021993">
        <w:rPr>
          <w:rFonts w:ascii="Times New Roman" w:hAnsi="Times New Roman"/>
          <w:bCs/>
          <w:sz w:val="28"/>
          <w:szCs w:val="28"/>
          <w:lang w:val="en-US"/>
        </w:rPr>
        <w:t>UPDATE(</w:t>
      </w:r>
      <w:proofErr w:type="gramEnd"/>
      <w:r w:rsidRPr="00021993">
        <w:rPr>
          <w:rFonts w:ascii="Times New Roman" w:hAnsi="Times New Roman"/>
          <w:bCs/>
          <w:sz w:val="28"/>
          <w:szCs w:val="28"/>
          <w:lang w:val="en-US"/>
        </w:rPr>
        <w:t>column).</w:t>
      </w:r>
    </w:p>
    <w:p w14:paraId="18EE1BF5" w14:textId="44968C34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Контроль через виртуальные таблицы </w:t>
      </w: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inserted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 и </w:t>
      </w: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deleted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54A54A5D" w14:textId="6628C190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Вывод ошибок (RAISERROR, THROW).</w:t>
      </w:r>
    </w:p>
    <w:p w14:paraId="6C8CC297" w14:textId="6422A628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Завершение выполнения (ROLLBACK, RETURN).</w:t>
      </w:r>
    </w:p>
    <w:p w14:paraId="4B80B3C7" w14:textId="77777777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2ED1BD63" w14:textId="77777777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2. Какие системные переменные используются триггерами?</w:t>
      </w:r>
    </w:p>
    <w:p w14:paraId="7C2BE4C8" w14:textId="7E6CB977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@@ROWCOUNT — число обработанных строк.</w:t>
      </w:r>
    </w:p>
    <w:p w14:paraId="5AFC95E8" w14:textId="37597866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@@ERROR — код ошибки.</w:t>
      </w:r>
    </w:p>
    <w:p w14:paraId="269EC656" w14:textId="4FA2E5DF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@@TRANCOUNT — уровень транзакций.</w:t>
      </w:r>
    </w:p>
    <w:p w14:paraId="054A301D" w14:textId="6E23F044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SUSER_</w:t>
      </w:r>
      <w:proofErr w:type="gramStart"/>
      <w:r w:rsidRPr="00021993">
        <w:rPr>
          <w:rFonts w:ascii="Times New Roman" w:hAnsi="Times New Roman"/>
          <w:bCs/>
          <w:sz w:val="28"/>
          <w:szCs w:val="28"/>
          <w:lang w:val="ru-RU"/>
        </w:rPr>
        <w:t>SNAME(</w:t>
      </w:r>
      <w:proofErr w:type="gramEnd"/>
      <w:r w:rsidRPr="00021993">
        <w:rPr>
          <w:rFonts w:ascii="Times New Roman" w:hAnsi="Times New Roman"/>
          <w:bCs/>
          <w:sz w:val="28"/>
          <w:szCs w:val="28"/>
          <w:lang w:val="ru-RU"/>
        </w:rPr>
        <w:t>) — пользователь, вызвавший триггер.</w:t>
      </w:r>
    </w:p>
    <w:p w14:paraId="750F1C6A" w14:textId="0A247C3D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CURRENT_TIMESTAMP — текущее время.</w:t>
      </w:r>
    </w:p>
    <w:p w14:paraId="1C185FE7" w14:textId="77777777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36F1EF43" w14:textId="3F5B561B" w:rsid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3. Составьте перечень системных триггеров и их опишите их назначение</w:t>
      </w:r>
    </w:p>
    <w:p w14:paraId="0C49BD7D" w14:textId="292C2F06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DDL-триггеры (CREATE, ALTER, DROP) — фиксируют и контролируют изменения структуры БД.</w:t>
      </w:r>
    </w:p>
    <w:p w14:paraId="38C6B7DD" w14:textId="1F14C562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Logon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>-триггеры — контролируют вход пользователей.</w:t>
      </w:r>
    </w:p>
    <w:p w14:paraId="1D42C07E" w14:textId="7AE51006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Server-</w:t>
      </w: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level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triggers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 — реагируют на серверные события.</w:t>
      </w:r>
    </w:p>
    <w:p w14:paraId="19CF7FD4" w14:textId="24DF64D6" w:rsidR="00021993" w:rsidRPr="00021993" w:rsidRDefault="00021993" w:rsidP="00021993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021993">
        <w:rPr>
          <w:rFonts w:ascii="Times New Roman" w:hAnsi="Times New Roman"/>
          <w:bCs/>
          <w:sz w:val="28"/>
          <w:szCs w:val="28"/>
          <w:lang w:val="ru-RU"/>
        </w:rPr>
        <w:t>Database-</w:t>
      </w: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level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  <w:proofErr w:type="spellStart"/>
      <w:r w:rsidRPr="00021993">
        <w:rPr>
          <w:rFonts w:ascii="Times New Roman" w:hAnsi="Times New Roman"/>
          <w:bCs/>
          <w:sz w:val="28"/>
          <w:szCs w:val="28"/>
          <w:lang w:val="ru-RU"/>
        </w:rPr>
        <w:t>triggers</w:t>
      </w:r>
      <w:proofErr w:type="spellEnd"/>
      <w:r w:rsidRPr="00021993">
        <w:rPr>
          <w:rFonts w:ascii="Times New Roman" w:hAnsi="Times New Roman"/>
          <w:bCs/>
          <w:sz w:val="28"/>
          <w:szCs w:val="28"/>
          <w:lang w:val="ru-RU"/>
        </w:rPr>
        <w:t xml:space="preserve"> — отслеживают изменения на уровне базы (например, создание объектов).</w:t>
      </w:r>
    </w:p>
    <w:sectPr w:rsidR="00021993" w:rsidRPr="0002199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369B"/>
    <w:multiLevelType w:val="multilevel"/>
    <w:tmpl w:val="195EB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530BBE"/>
    <w:multiLevelType w:val="multilevel"/>
    <w:tmpl w:val="4A0C3290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634583"/>
    <w:multiLevelType w:val="hybridMultilevel"/>
    <w:tmpl w:val="AD58809A"/>
    <w:lvl w:ilvl="0" w:tplc="A51CA3A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403528585">
    <w:abstractNumId w:val="1"/>
  </w:num>
  <w:num w:numId="2" w16cid:durableId="1811439467">
    <w:abstractNumId w:val="0"/>
  </w:num>
  <w:num w:numId="3" w16cid:durableId="1029338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0E"/>
    <w:rsid w:val="000130FD"/>
    <w:rsid w:val="00021993"/>
    <w:rsid w:val="00024BE3"/>
    <w:rsid w:val="00110E96"/>
    <w:rsid w:val="00113C2D"/>
    <w:rsid w:val="00137164"/>
    <w:rsid w:val="00186182"/>
    <w:rsid w:val="00195F7D"/>
    <w:rsid w:val="00196C58"/>
    <w:rsid w:val="001A7769"/>
    <w:rsid w:val="001F2531"/>
    <w:rsid w:val="002152CA"/>
    <w:rsid w:val="00241BCA"/>
    <w:rsid w:val="00262253"/>
    <w:rsid w:val="00296CC0"/>
    <w:rsid w:val="002B6E62"/>
    <w:rsid w:val="00321372"/>
    <w:rsid w:val="0036624A"/>
    <w:rsid w:val="003C42E7"/>
    <w:rsid w:val="004906D6"/>
    <w:rsid w:val="00525B68"/>
    <w:rsid w:val="00537705"/>
    <w:rsid w:val="0056222E"/>
    <w:rsid w:val="00570BDC"/>
    <w:rsid w:val="0057645C"/>
    <w:rsid w:val="005E697F"/>
    <w:rsid w:val="006B6314"/>
    <w:rsid w:val="006D1398"/>
    <w:rsid w:val="007034D8"/>
    <w:rsid w:val="00766399"/>
    <w:rsid w:val="007A5B9A"/>
    <w:rsid w:val="007B4B67"/>
    <w:rsid w:val="008650B8"/>
    <w:rsid w:val="008956A4"/>
    <w:rsid w:val="008B1859"/>
    <w:rsid w:val="008E362E"/>
    <w:rsid w:val="00934073"/>
    <w:rsid w:val="00976D34"/>
    <w:rsid w:val="00992F65"/>
    <w:rsid w:val="009C708D"/>
    <w:rsid w:val="009E4D1D"/>
    <w:rsid w:val="00A453C4"/>
    <w:rsid w:val="00A74B87"/>
    <w:rsid w:val="00AE68C3"/>
    <w:rsid w:val="00B05548"/>
    <w:rsid w:val="00B40693"/>
    <w:rsid w:val="00BC4855"/>
    <w:rsid w:val="00BD61FA"/>
    <w:rsid w:val="00C033E4"/>
    <w:rsid w:val="00C27381"/>
    <w:rsid w:val="00C27705"/>
    <w:rsid w:val="00C92101"/>
    <w:rsid w:val="00C9732C"/>
    <w:rsid w:val="00D15C8B"/>
    <w:rsid w:val="00D248D6"/>
    <w:rsid w:val="00D71D34"/>
    <w:rsid w:val="00D80792"/>
    <w:rsid w:val="00E17102"/>
    <w:rsid w:val="00E2431F"/>
    <w:rsid w:val="00E65C9F"/>
    <w:rsid w:val="00E72FBE"/>
    <w:rsid w:val="00EE1E1F"/>
    <w:rsid w:val="00EF09CB"/>
    <w:rsid w:val="00F24A98"/>
    <w:rsid w:val="00F41ADA"/>
    <w:rsid w:val="00F47026"/>
    <w:rsid w:val="00F6030E"/>
    <w:rsid w:val="00FE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E111B"/>
  <w15:docId w15:val="{A5ADE80E-76D3-48ED-A18B-481A02B3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Balloon Text"/>
    <w:link w:val="a5"/>
    <w:uiPriority w:val="99"/>
    <w:semiHidden/>
    <w:unhideWhenUsed/>
    <w:rsid w:val="0029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1DC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862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6B0DAA"/>
    <w:rPr>
      <w:color w:val="808080"/>
    </w:rPr>
  </w:style>
  <w:style w:type="paragraph" w:styleId="a8">
    <w:name w:val="Plain Text"/>
    <w:link w:val="a9"/>
    <w:unhideWhenUsed/>
    <w:rsid w:val="001836A0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9">
    <w:name w:val="Текст Знак"/>
    <w:basedOn w:val="a0"/>
    <w:link w:val="a8"/>
    <w:rsid w:val="001836A0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a">
    <w:name w:val="List Paragraph"/>
    <w:uiPriority w:val="34"/>
    <w:qFormat/>
    <w:rsid w:val="006621F9"/>
    <w:pPr>
      <w:ind w:left="720"/>
      <w:contextualSpacing/>
    </w:pPr>
  </w:style>
  <w:style w:type="table" w:customStyle="1" w:styleId="10">
    <w:name w:val="Сетка таблицы1"/>
    <w:basedOn w:val="a1"/>
    <w:next w:val="a6"/>
    <w:uiPriority w:val="59"/>
    <w:rsid w:val="008575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6"/>
    <w:rsid w:val="007D05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uiPriority w:val="99"/>
    <w:unhideWhenUsed/>
    <w:rsid w:val="002E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link w:val="HTML0"/>
    <w:uiPriority w:val="99"/>
    <w:semiHidden/>
    <w:unhideWhenUsed/>
    <w:rsid w:val="002D2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2A8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Hyperlink"/>
    <w:basedOn w:val="a0"/>
    <w:uiPriority w:val="99"/>
    <w:unhideWhenUsed/>
    <w:rsid w:val="00BD150F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D150F"/>
    <w:rPr>
      <w:color w:val="605E5C"/>
      <w:shd w:val="clear" w:color="auto" w:fill="E1DFDD"/>
    </w:r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3gUfl+fjHDHA7b8/izLGsJEMA==">CgMxLjAaJQoBMBIgCh4IB0IaCg9UaW1lcyBOZXcgUm9tYW4SB0d1bmdzdWg4AHIhMVdZNVJlNHlNNzRDVkRYZGd4cDVCUDFZUTUtS2JULV9Q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IVS</dc:creator>
  <cp:lastModifiedBy>Zhan Taro</cp:lastModifiedBy>
  <cp:revision>6</cp:revision>
  <dcterms:created xsi:type="dcterms:W3CDTF">2025-11-08T05:32:00Z</dcterms:created>
  <dcterms:modified xsi:type="dcterms:W3CDTF">2025-11-15T02:26:00Z</dcterms:modified>
</cp:coreProperties>
</file>