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config</w:t>
      </w:r>
      <w:proofErr w:type="spellEnd"/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init</w:t>
      </w:r>
      <w:proofErr w:type="spellEnd"/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clone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add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commit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diff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reset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status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rm</w:t>
      </w:r>
      <w:proofErr w:type="spellEnd"/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log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show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tag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branch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checkout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merge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remote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push</w:t>
      </w:r>
    </w:p>
    <w:p w:rsidR="00E87F86" w:rsidRPr="00E87F86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pull</w:t>
      </w:r>
    </w:p>
    <w:p w:rsidR="00E87F86" w:rsidRPr="0086582D" w:rsidRDefault="00E87F86" w:rsidP="00E87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E87F86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stash</w:t>
      </w:r>
    </w:p>
    <w:p w:rsidR="0086582D" w:rsidRPr="00E87F86" w:rsidRDefault="0086582D" w:rsidP="0086582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86582D">
        <w:rPr>
          <w:rFonts w:ascii="Cambria" w:eastAsia="Times New Roman" w:hAnsi="Cambria" w:cs="Times New Roman"/>
          <w:color w:val="222635"/>
          <w:sz w:val="29"/>
          <w:szCs w:val="29"/>
        </w:rPr>
        <w:t>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</w:t>
      </w:r>
      <w:bookmarkStart w:id="0" w:name="_GoBack"/>
      <w:bookmarkEnd w:id="0"/>
    </w:p>
    <w:p w:rsidR="00B26734" w:rsidRDefault="00B26734"/>
    <w:sectPr w:rsidR="00B2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25B64"/>
    <w:multiLevelType w:val="multilevel"/>
    <w:tmpl w:val="AFD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86"/>
    <w:rsid w:val="002C1B2C"/>
    <w:rsid w:val="0086582D"/>
    <w:rsid w:val="00B26734"/>
    <w:rsid w:val="00E8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E6142-2765-4906-986D-8CEF1D90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7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mdtamimkhan842@gmail.com</dc:creator>
  <cp:keywords/>
  <dc:description/>
  <cp:lastModifiedBy>mdtamimkhan842@gmail.com</cp:lastModifiedBy>
  <cp:revision>3</cp:revision>
  <dcterms:created xsi:type="dcterms:W3CDTF">2022-08-24T13:36:00Z</dcterms:created>
  <dcterms:modified xsi:type="dcterms:W3CDTF">2022-08-24T19:18:00Z</dcterms:modified>
</cp:coreProperties>
</file>