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4A0"/>
      </w:tblPr>
      <w:tblGrid>
        <w:gridCol w:w="484"/>
        <w:gridCol w:w="1040"/>
        <w:gridCol w:w="561"/>
        <w:gridCol w:w="506"/>
        <w:gridCol w:w="550"/>
        <w:gridCol w:w="569"/>
        <w:gridCol w:w="574"/>
        <w:gridCol w:w="540"/>
        <w:gridCol w:w="532"/>
        <w:gridCol w:w="674"/>
        <w:gridCol w:w="505"/>
        <w:gridCol w:w="540"/>
        <w:gridCol w:w="532"/>
        <w:gridCol w:w="674"/>
        <w:gridCol w:w="505"/>
        <w:gridCol w:w="540"/>
        <w:gridCol w:w="532"/>
        <w:gridCol w:w="674"/>
        <w:gridCol w:w="786"/>
        <w:gridCol w:w="540"/>
        <w:gridCol w:w="532"/>
        <w:gridCol w:w="786"/>
      </w:tblGrid>
      <w:tr w:rsidR="00F42E97" w:rsidRPr="00F42E97" w:rsidTr="00F42E97">
        <w:trPr>
          <w:trHeight w:val="315"/>
        </w:trPr>
        <w:tc>
          <w:tcPr>
            <w:tcW w:w="560" w:type="pct"/>
            <w:gridSpan w:val="2"/>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SỞ TÀI CHÍNH</w:t>
            </w:r>
          </w:p>
        </w:tc>
        <w:tc>
          <w:tcPr>
            <w:tcW w:w="206"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8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3"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1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12"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9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48"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8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9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48"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8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560" w:type="pct"/>
            <w:gridSpan w:val="6"/>
            <w:tcBorders>
              <w:top w:val="nil"/>
              <w:left w:val="nil"/>
              <w:bottom w:val="nil"/>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Biểu số 58/CK-NSNN</w:t>
            </w:r>
          </w:p>
        </w:tc>
      </w:tr>
      <w:tr w:rsidR="00F42E97" w:rsidRPr="00F42E97" w:rsidTr="00F42E97">
        <w:trPr>
          <w:trHeight w:val="315"/>
        </w:trPr>
        <w:tc>
          <w:tcPr>
            <w:tcW w:w="179"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sz w:val="20"/>
                <w:szCs w:val="20"/>
              </w:rPr>
            </w:pPr>
          </w:p>
        </w:tc>
        <w:tc>
          <w:tcPr>
            <w:tcW w:w="381"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6"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8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3"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1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12"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9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48"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8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9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48"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8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9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48"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89"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9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43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r>
      <w:tr w:rsidR="00F42E97" w:rsidRPr="00F42E97" w:rsidTr="00F42E97">
        <w:trPr>
          <w:trHeight w:val="315"/>
        </w:trPr>
        <w:tc>
          <w:tcPr>
            <w:tcW w:w="5000" w:type="pct"/>
            <w:gridSpan w:val="22"/>
            <w:tcBorders>
              <w:top w:val="nil"/>
              <w:left w:val="nil"/>
              <w:bottom w:val="nil"/>
              <w:right w:val="nil"/>
            </w:tcBorders>
            <w:shd w:val="clear" w:color="auto" w:fill="auto"/>
            <w:noWrap/>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DANH MỤC CÁC CHƯƠNG TRÌNH, DỰ ÁN SỬ DỤNG VỐN NGÂN SÁCH NHÀ NƯỚC NĂM 2019</w:t>
            </w:r>
          </w:p>
        </w:tc>
      </w:tr>
      <w:tr w:rsidR="00F42E97" w:rsidRPr="00F42E97" w:rsidTr="00F42E97">
        <w:trPr>
          <w:trHeight w:val="315"/>
        </w:trPr>
        <w:tc>
          <w:tcPr>
            <w:tcW w:w="5000" w:type="pct"/>
            <w:gridSpan w:val="22"/>
            <w:tcBorders>
              <w:top w:val="nil"/>
              <w:left w:val="nil"/>
              <w:bottom w:val="nil"/>
              <w:right w:val="nil"/>
            </w:tcBorders>
            <w:shd w:val="clear" w:color="auto" w:fill="auto"/>
            <w:noWrap/>
            <w:vAlign w:val="center"/>
            <w:hideMark/>
          </w:tcPr>
          <w:p w:rsidR="00F42E97" w:rsidRPr="00F42E97" w:rsidRDefault="00F42E97" w:rsidP="00F42E97">
            <w:pPr>
              <w:spacing w:after="0" w:line="240" w:lineRule="auto"/>
              <w:jc w:val="center"/>
              <w:rPr>
                <w:rFonts w:ascii="Cambria" w:eastAsia="Times New Roman" w:hAnsi="Cambria" w:cs="Calibri"/>
                <w:i/>
                <w:iCs/>
                <w:sz w:val="20"/>
                <w:szCs w:val="20"/>
              </w:rPr>
            </w:pPr>
            <w:r w:rsidRPr="00F42E97">
              <w:rPr>
                <w:rFonts w:ascii="Cambria" w:eastAsia="Times New Roman" w:hAnsi="Cambria" w:cs="Calibri"/>
                <w:i/>
                <w:iCs/>
                <w:sz w:val="20"/>
                <w:szCs w:val="20"/>
              </w:rPr>
              <w:t>(Kèm theo Quyết định số  4705/QĐ-UBND ngày 07/01/2019 của UBND tỉnh)</w:t>
            </w:r>
          </w:p>
        </w:tc>
      </w:tr>
      <w:tr w:rsidR="00F42E97" w:rsidRPr="00F42E97" w:rsidTr="00F42E97">
        <w:trPr>
          <w:trHeight w:val="315"/>
        </w:trPr>
        <w:tc>
          <w:tcPr>
            <w:tcW w:w="179"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381"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6"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8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3"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1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12"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9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48"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8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9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48"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8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759" w:type="pct"/>
            <w:gridSpan w:val="7"/>
            <w:tcBorders>
              <w:top w:val="nil"/>
              <w:left w:val="nil"/>
              <w:bottom w:val="nil"/>
              <w:right w:val="nil"/>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i/>
                <w:iCs/>
                <w:sz w:val="20"/>
                <w:szCs w:val="20"/>
              </w:rPr>
            </w:pPr>
            <w:r w:rsidRPr="00F42E97">
              <w:rPr>
                <w:rFonts w:ascii="Cambria" w:eastAsia="Times New Roman" w:hAnsi="Cambria" w:cs="Calibri"/>
                <w:i/>
                <w:iCs/>
                <w:sz w:val="20"/>
                <w:szCs w:val="20"/>
              </w:rPr>
              <w:t>Đơn vị: Triệu đồng</w:t>
            </w:r>
          </w:p>
        </w:tc>
      </w:tr>
      <w:tr w:rsidR="00F42E97" w:rsidRPr="00F42E97" w:rsidTr="00F42E97">
        <w:trPr>
          <w:trHeight w:val="315"/>
        </w:trPr>
        <w:tc>
          <w:tcPr>
            <w:tcW w:w="179"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381"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206"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187"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203"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210"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212"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200"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197"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248"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187"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200"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197"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248"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187"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200"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197"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248"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289"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200"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197"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c>
          <w:tcPr>
            <w:tcW w:w="430"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rPr>
                <w:rFonts w:ascii="Cambria" w:eastAsia="Times New Roman" w:hAnsi="Cambria" w:cs="Calibri"/>
                <w:i/>
                <w:iCs/>
                <w:sz w:val="20"/>
                <w:szCs w:val="20"/>
              </w:rPr>
            </w:pPr>
          </w:p>
        </w:tc>
      </w:tr>
      <w:tr w:rsidR="00F42E97" w:rsidRPr="00F42E97" w:rsidTr="00F42E97">
        <w:trPr>
          <w:trHeight w:val="315"/>
        </w:trPr>
        <w:tc>
          <w:tcPr>
            <w:tcW w:w="179"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381"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6"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8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3"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1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12"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9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48"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8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9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48"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8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9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48"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89"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200"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197"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p>
        </w:tc>
        <w:tc>
          <w:tcPr>
            <w:tcW w:w="430" w:type="pct"/>
            <w:tcBorders>
              <w:top w:val="nil"/>
              <w:left w:val="nil"/>
              <w:bottom w:val="nil"/>
              <w:right w:val="nil"/>
            </w:tcBorders>
            <w:shd w:val="clear" w:color="auto" w:fill="auto"/>
            <w:noWrap/>
            <w:vAlign w:val="center"/>
            <w:hideMark/>
          </w:tcPr>
          <w:p w:rsidR="00F42E97" w:rsidRPr="00F42E97" w:rsidRDefault="00F42E97" w:rsidP="00F42E97">
            <w:pPr>
              <w:spacing w:after="0" w:line="240" w:lineRule="auto"/>
              <w:jc w:val="right"/>
              <w:rPr>
                <w:rFonts w:ascii="Cambria" w:eastAsia="Times New Roman" w:hAnsi="Cambria" w:cs="Calibri"/>
                <w:i/>
                <w:iCs/>
                <w:sz w:val="20"/>
                <w:szCs w:val="20"/>
              </w:rPr>
            </w:pPr>
          </w:p>
        </w:tc>
      </w:tr>
      <w:tr w:rsidR="00F42E97" w:rsidRPr="00F42E97" w:rsidTr="00F42E97">
        <w:trPr>
          <w:trHeight w:val="315"/>
        </w:trPr>
        <w:tc>
          <w:tcPr>
            <w:tcW w:w="17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STT</w:t>
            </w:r>
          </w:p>
        </w:tc>
        <w:tc>
          <w:tcPr>
            <w:tcW w:w="38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Danh mục dự án</w:t>
            </w:r>
          </w:p>
        </w:tc>
        <w:tc>
          <w:tcPr>
            <w:tcW w:w="20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Địa điểm xây dựng</w:t>
            </w:r>
          </w:p>
        </w:tc>
        <w:tc>
          <w:tcPr>
            <w:tcW w:w="187"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Năng lực thiết kế</w:t>
            </w:r>
          </w:p>
        </w:tc>
        <w:tc>
          <w:tcPr>
            <w:tcW w:w="203"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Thời gian khởi công - hoàn thành</w:t>
            </w:r>
          </w:p>
        </w:tc>
        <w:tc>
          <w:tcPr>
            <w:tcW w:w="1066" w:type="pct"/>
            <w:gridSpan w:val="5"/>
            <w:tcBorders>
              <w:top w:val="single" w:sz="4" w:space="0" w:color="auto"/>
              <w:left w:val="nil"/>
              <w:bottom w:val="single" w:sz="4" w:space="0" w:color="auto"/>
              <w:right w:val="single" w:sz="4" w:space="0" w:color="000000"/>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Quyết định đầu tư</w:t>
            </w:r>
          </w:p>
        </w:tc>
        <w:tc>
          <w:tcPr>
            <w:tcW w:w="831" w:type="pct"/>
            <w:gridSpan w:val="4"/>
            <w:tcBorders>
              <w:top w:val="single" w:sz="4" w:space="0" w:color="auto"/>
              <w:left w:val="nil"/>
              <w:bottom w:val="nil"/>
              <w:right w:val="single" w:sz="4" w:space="0" w:color="000000"/>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Giá trị khối lượng thực hiện từ khởi công đến 31/12/2018</w:t>
            </w:r>
          </w:p>
        </w:tc>
        <w:tc>
          <w:tcPr>
            <w:tcW w:w="831" w:type="pct"/>
            <w:gridSpan w:val="4"/>
            <w:tcBorders>
              <w:top w:val="single" w:sz="4" w:space="0" w:color="auto"/>
              <w:left w:val="nil"/>
              <w:bottom w:val="nil"/>
              <w:right w:val="single" w:sz="4" w:space="0" w:color="000000"/>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Lũy kế vốn đã bố trí đến 31/12/2018</w:t>
            </w:r>
          </w:p>
        </w:tc>
        <w:tc>
          <w:tcPr>
            <w:tcW w:w="1115" w:type="pct"/>
            <w:gridSpan w:val="4"/>
            <w:tcBorders>
              <w:top w:val="single" w:sz="4" w:space="0" w:color="auto"/>
              <w:left w:val="nil"/>
              <w:bottom w:val="nil"/>
              <w:right w:val="single" w:sz="4" w:space="0" w:color="000000"/>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Kế hoạch vốn năm</w:t>
            </w:r>
          </w:p>
        </w:tc>
      </w:tr>
      <w:tr w:rsidR="00F42E97" w:rsidRPr="00F42E97" w:rsidTr="00F42E97">
        <w:trPr>
          <w:trHeight w:val="315"/>
        </w:trPr>
        <w:tc>
          <w:tcPr>
            <w:tcW w:w="179" w:type="pct"/>
            <w:vMerge/>
            <w:tcBorders>
              <w:top w:val="single" w:sz="4" w:space="0" w:color="auto"/>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381" w:type="pct"/>
            <w:vMerge/>
            <w:tcBorders>
              <w:top w:val="single" w:sz="4" w:space="0" w:color="auto"/>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206" w:type="pct"/>
            <w:vMerge/>
            <w:tcBorders>
              <w:top w:val="single" w:sz="4" w:space="0" w:color="auto"/>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187" w:type="pct"/>
            <w:vMerge/>
            <w:tcBorders>
              <w:top w:val="single" w:sz="4" w:space="0" w:color="auto"/>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203" w:type="pct"/>
            <w:vMerge/>
            <w:tcBorders>
              <w:top w:val="single" w:sz="4" w:space="0" w:color="auto"/>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210" w:type="pct"/>
            <w:vMerge w:val="restart"/>
            <w:tcBorders>
              <w:top w:val="nil"/>
              <w:left w:val="single" w:sz="4" w:space="0" w:color="auto"/>
              <w:bottom w:val="single" w:sz="4" w:space="0" w:color="000000"/>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Số Quyết định, ngày, tháng, năm ban hành</w:t>
            </w:r>
          </w:p>
        </w:tc>
        <w:tc>
          <w:tcPr>
            <w:tcW w:w="856" w:type="pct"/>
            <w:gridSpan w:val="4"/>
            <w:tcBorders>
              <w:top w:val="single" w:sz="4" w:space="0" w:color="auto"/>
              <w:left w:val="nil"/>
              <w:bottom w:val="single" w:sz="4" w:space="0" w:color="auto"/>
              <w:right w:val="single" w:sz="4" w:space="0" w:color="000000"/>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Tổng mức đầu tư được duyệt</w:t>
            </w:r>
          </w:p>
        </w:tc>
        <w:tc>
          <w:tcPr>
            <w:tcW w:w="187" w:type="pct"/>
            <w:tcBorders>
              <w:top w:val="nil"/>
              <w:left w:val="nil"/>
              <w:bottom w:val="single" w:sz="4" w:space="0" w:color="auto"/>
              <w:right w:val="nil"/>
            </w:tcBorders>
            <w:shd w:val="clear" w:color="auto" w:fill="auto"/>
            <w:vAlign w:val="center"/>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nil"/>
            </w:tcBorders>
            <w:shd w:val="clear" w:color="auto" w:fill="auto"/>
            <w:vAlign w:val="center"/>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nil"/>
            </w:tcBorders>
            <w:shd w:val="clear" w:color="auto" w:fill="auto"/>
            <w:vAlign w:val="center"/>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nil"/>
            </w:tcBorders>
            <w:shd w:val="clear" w:color="auto" w:fill="auto"/>
            <w:vAlign w:val="center"/>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nil"/>
            </w:tcBorders>
            <w:shd w:val="clear" w:color="auto" w:fill="auto"/>
            <w:vAlign w:val="center"/>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nil"/>
            </w:tcBorders>
            <w:shd w:val="clear" w:color="auto" w:fill="auto"/>
            <w:vAlign w:val="center"/>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nil"/>
            </w:tcBorders>
            <w:shd w:val="clear" w:color="auto" w:fill="auto"/>
            <w:vAlign w:val="center"/>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nil"/>
            </w:tcBorders>
            <w:shd w:val="clear" w:color="auto" w:fill="auto"/>
            <w:vAlign w:val="center"/>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nil"/>
            </w:tcBorders>
            <w:shd w:val="clear" w:color="auto" w:fill="auto"/>
            <w:vAlign w:val="center"/>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r>
      <w:tr w:rsidR="00F42E97" w:rsidRPr="00F42E97" w:rsidTr="00F42E97">
        <w:trPr>
          <w:trHeight w:val="315"/>
        </w:trPr>
        <w:tc>
          <w:tcPr>
            <w:tcW w:w="179" w:type="pct"/>
            <w:vMerge/>
            <w:tcBorders>
              <w:top w:val="single" w:sz="4" w:space="0" w:color="auto"/>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381" w:type="pct"/>
            <w:vMerge/>
            <w:tcBorders>
              <w:top w:val="single" w:sz="4" w:space="0" w:color="auto"/>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206" w:type="pct"/>
            <w:vMerge/>
            <w:tcBorders>
              <w:top w:val="single" w:sz="4" w:space="0" w:color="auto"/>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187" w:type="pct"/>
            <w:vMerge/>
            <w:tcBorders>
              <w:top w:val="single" w:sz="4" w:space="0" w:color="auto"/>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203" w:type="pct"/>
            <w:vMerge/>
            <w:tcBorders>
              <w:top w:val="single" w:sz="4" w:space="0" w:color="auto"/>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210" w:type="pct"/>
            <w:vMerge/>
            <w:tcBorders>
              <w:top w:val="nil"/>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212" w:type="pct"/>
            <w:tcBorders>
              <w:top w:val="nil"/>
              <w:left w:val="nil"/>
              <w:bottom w:val="nil"/>
              <w:right w:val="single" w:sz="4" w:space="0" w:color="auto"/>
            </w:tcBorders>
            <w:shd w:val="clear" w:color="auto" w:fill="auto"/>
            <w:vAlign w:val="center"/>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Tổng số (tất cả các nguồn vốn)</w:t>
            </w:r>
          </w:p>
        </w:tc>
        <w:tc>
          <w:tcPr>
            <w:tcW w:w="644" w:type="pct"/>
            <w:gridSpan w:val="3"/>
            <w:tcBorders>
              <w:top w:val="single" w:sz="4" w:space="0" w:color="auto"/>
              <w:left w:val="nil"/>
              <w:bottom w:val="single" w:sz="4" w:space="0" w:color="auto"/>
              <w:right w:val="single" w:sz="4" w:space="0" w:color="000000"/>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Chia theo nguồn vốn</w:t>
            </w:r>
          </w:p>
        </w:tc>
        <w:tc>
          <w:tcPr>
            <w:tcW w:w="187" w:type="pct"/>
            <w:vMerge w:val="restart"/>
            <w:tcBorders>
              <w:top w:val="nil"/>
              <w:left w:val="single" w:sz="4" w:space="0" w:color="auto"/>
              <w:bottom w:val="single" w:sz="4" w:space="0" w:color="000000"/>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Tổng số</w:t>
            </w:r>
          </w:p>
        </w:tc>
        <w:tc>
          <w:tcPr>
            <w:tcW w:w="644" w:type="pct"/>
            <w:gridSpan w:val="3"/>
            <w:tcBorders>
              <w:top w:val="single" w:sz="4" w:space="0" w:color="auto"/>
              <w:left w:val="nil"/>
              <w:bottom w:val="single" w:sz="4" w:space="0" w:color="auto"/>
              <w:right w:val="single" w:sz="4" w:space="0" w:color="000000"/>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Chia theo nguồn vốn</w:t>
            </w:r>
          </w:p>
        </w:tc>
        <w:tc>
          <w:tcPr>
            <w:tcW w:w="187" w:type="pct"/>
            <w:vMerge w:val="restart"/>
            <w:tcBorders>
              <w:top w:val="nil"/>
              <w:left w:val="single" w:sz="4" w:space="0" w:color="auto"/>
              <w:bottom w:val="single" w:sz="4" w:space="0" w:color="000000"/>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Tổng số</w:t>
            </w:r>
          </w:p>
        </w:tc>
        <w:tc>
          <w:tcPr>
            <w:tcW w:w="644" w:type="pct"/>
            <w:gridSpan w:val="3"/>
            <w:tcBorders>
              <w:top w:val="single" w:sz="4" w:space="0" w:color="auto"/>
              <w:left w:val="nil"/>
              <w:bottom w:val="single" w:sz="4" w:space="0" w:color="auto"/>
              <w:right w:val="single" w:sz="4" w:space="0" w:color="000000"/>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Chia theo nguồn vốn</w:t>
            </w:r>
          </w:p>
        </w:tc>
        <w:tc>
          <w:tcPr>
            <w:tcW w:w="289" w:type="pct"/>
            <w:vMerge w:val="restart"/>
            <w:tcBorders>
              <w:top w:val="nil"/>
              <w:left w:val="single" w:sz="4" w:space="0" w:color="auto"/>
              <w:bottom w:val="single" w:sz="4" w:space="0" w:color="000000"/>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Tổng số</w:t>
            </w:r>
          </w:p>
        </w:tc>
        <w:tc>
          <w:tcPr>
            <w:tcW w:w="826" w:type="pct"/>
            <w:gridSpan w:val="3"/>
            <w:tcBorders>
              <w:top w:val="single" w:sz="4" w:space="0" w:color="auto"/>
              <w:left w:val="nil"/>
              <w:bottom w:val="single" w:sz="4" w:space="0" w:color="auto"/>
              <w:right w:val="single" w:sz="4" w:space="0" w:color="000000"/>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Chia theo nguồn vốn</w:t>
            </w:r>
          </w:p>
        </w:tc>
      </w:tr>
      <w:tr w:rsidR="00F42E97" w:rsidRPr="00F42E97" w:rsidTr="00F42E97">
        <w:trPr>
          <w:trHeight w:val="1575"/>
        </w:trPr>
        <w:tc>
          <w:tcPr>
            <w:tcW w:w="179" w:type="pct"/>
            <w:vMerge/>
            <w:tcBorders>
              <w:top w:val="single" w:sz="4" w:space="0" w:color="auto"/>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381" w:type="pct"/>
            <w:vMerge/>
            <w:tcBorders>
              <w:top w:val="single" w:sz="4" w:space="0" w:color="auto"/>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206" w:type="pct"/>
            <w:vMerge/>
            <w:tcBorders>
              <w:top w:val="single" w:sz="4" w:space="0" w:color="auto"/>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187" w:type="pct"/>
            <w:vMerge/>
            <w:tcBorders>
              <w:top w:val="single" w:sz="4" w:space="0" w:color="auto"/>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203" w:type="pct"/>
            <w:vMerge/>
            <w:tcBorders>
              <w:top w:val="single" w:sz="4" w:space="0" w:color="auto"/>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210" w:type="pct"/>
            <w:vMerge/>
            <w:tcBorders>
              <w:top w:val="nil"/>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Ngoài nước</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Ngân sách trung ương</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Ngân sách địa phương</w:t>
            </w:r>
          </w:p>
        </w:tc>
        <w:tc>
          <w:tcPr>
            <w:tcW w:w="187" w:type="pct"/>
            <w:vMerge/>
            <w:tcBorders>
              <w:top w:val="nil"/>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Ngoài nước</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Ngân sách trung ương</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Ngân sách địa phương</w:t>
            </w:r>
          </w:p>
        </w:tc>
        <w:tc>
          <w:tcPr>
            <w:tcW w:w="187" w:type="pct"/>
            <w:vMerge/>
            <w:tcBorders>
              <w:top w:val="nil"/>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Ngoài nước</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Ngân sách trung ương</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Ngân sách địa phương</w:t>
            </w:r>
          </w:p>
        </w:tc>
        <w:tc>
          <w:tcPr>
            <w:tcW w:w="289" w:type="pct"/>
            <w:vMerge/>
            <w:tcBorders>
              <w:top w:val="nil"/>
              <w:left w:val="single" w:sz="4" w:space="0" w:color="auto"/>
              <w:bottom w:val="single" w:sz="4" w:space="0" w:color="000000"/>
              <w:right w:val="single" w:sz="4" w:space="0" w:color="auto"/>
            </w:tcBorders>
            <w:vAlign w:val="center"/>
            <w:hideMark/>
          </w:tcPr>
          <w:p w:rsidR="00F42E97" w:rsidRPr="00F42E97" w:rsidRDefault="00F42E97" w:rsidP="00F42E97">
            <w:pPr>
              <w:spacing w:after="0" w:line="240" w:lineRule="auto"/>
              <w:rPr>
                <w:rFonts w:ascii="Cambria" w:eastAsia="Times New Roman" w:hAnsi="Cambria" w:cs="Calibri"/>
                <w:b/>
                <w:bCs/>
                <w:sz w:val="20"/>
                <w:szCs w:val="20"/>
              </w:rPr>
            </w:pP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Ngoài nước</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Ngân sách trung ương</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Ngân sách địa phương</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A</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B</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1</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2</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3</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4</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5</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6</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7</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8</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9</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10</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11</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12</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13</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14</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15</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16</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17</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18</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19</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20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Tổng số</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3.342.620</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3.342.620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A</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 xml:space="preserve">NGUỒN VỐN ĐẦU TƯ </w:t>
            </w:r>
            <w:r w:rsidRPr="00F42E97">
              <w:rPr>
                <w:rFonts w:ascii="Times New Roman" w:eastAsia="Times New Roman" w:hAnsi="Times New Roman" w:cs="Times New Roman"/>
                <w:b/>
                <w:bCs/>
                <w:sz w:val="20"/>
                <w:szCs w:val="20"/>
              </w:rPr>
              <w:lastRenderedPageBreak/>
              <w:t>TẬP TRUNG</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lastRenderedPageBreak/>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582.040</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582.040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lastRenderedPageBreak/>
              <w:t>A1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GIAO HUYỆN, THỊ XÃ, THÀNH PHỐ BỐ TRÍ</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153.750</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153.750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Thành phố Quy Nhơn</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39.290</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39.290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Thị xã An Nhơn</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12.240</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12.240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Tuy Phước</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11.770</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11.770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Tây Sơn</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10.590</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10.590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Phù Cát</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12.420</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12.420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Phù Mỹ</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12.240</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12.240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Hoài Ân</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10.130</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10.130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8</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Hoài Nhơn</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13.440</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13.440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9</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Vân Canh</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10.250</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10.250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10</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Vĩnh Thạnh</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10.570</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10.570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An lão</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10.810</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10.810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 </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TỈNH BỐ TRÍ</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428.290</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428.290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A2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 xml:space="preserve">CHUẨN BỊ ĐẦU </w:t>
            </w:r>
            <w:r w:rsidRPr="00F42E97">
              <w:rPr>
                <w:rFonts w:ascii="Times New Roman" w:eastAsia="Times New Roman" w:hAnsi="Times New Roman" w:cs="Times New Roman"/>
                <w:b/>
                <w:bCs/>
                <w:sz w:val="20"/>
                <w:szCs w:val="20"/>
              </w:rPr>
              <w:lastRenderedPageBreak/>
              <w:t>TƯ</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lastRenderedPageBreak/>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10.000</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lastRenderedPageBreak/>
              <w:t>A3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BỐ TRÍ CHO CHƯƠNG TRÌNH, DỰ ÁN</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418.290</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418.290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A3.1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ĐỐI ỨNG ODA</w:t>
            </w:r>
          </w:p>
        </w:tc>
        <w:tc>
          <w:tcPr>
            <w:tcW w:w="206"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18.692</w:t>
            </w:r>
          </w:p>
        </w:tc>
        <w:tc>
          <w:tcPr>
            <w:tcW w:w="20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18.692</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A3.2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XỬ LÝ THANH TOÁN CÁC CÔNG TRÌNH QUYẾT TOÁN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15.000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15.000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A3.3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DANH MỤC CÁC CÔNG TRÌNH HOÀN THÀNH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146.577</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146.577</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NGÀNH GIAO THÔNG VẬN TẢI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30.566</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30.566</w:t>
            </w:r>
          </w:p>
        </w:tc>
      </w:tr>
      <w:tr w:rsidR="00F42E97" w:rsidRPr="00F42E97" w:rsidTr="00F42E97">
        <w:trPr>
          <w:trHeight w:val="157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Nâng cấp, mở rộng đường trục huyện lỵ Vĩnh Thạnh (đoạn từ Trường trung học </w:t>
            </w:r>
            <w:r w:rsidRPr="00F42E97">
              <w:rPr>
                <w:rFonts w:ascii="Times New Roman" w:eastAsia="Times New Roman" w:hAnsi="Times New Roman" w:cs="Times New Roman"/>
                <w:sz w:val="20"/>
                <w:szCs w:val="20"/>
              </w:rPr>
              <w:lastRenderedPageBreak/>
              <w:t>phổ thông Vĩnh Thạnh đến cầu Hà Rơn, thị trấn Vĩnh Thạnh)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lastRenderedPageBreak/>
              <w:t>Vĩnh Thạnh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lastRenderedPageBreak/>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Cầu Ông Tờ</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3.352</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3.352</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BTXM tuyến đường từ Thuận Nhất đến giáp huyện Phù Cát</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Tây Sơn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1.800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1.800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Thanh Niên nối dài (thị trấn Phù Mỹ) đi xã Mỹ Quang, huyện Phù Mỹ</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Mỹ</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2.456</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2.456</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giao thông liên xã từ xã Cát Tường đi xã Cát trinh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1.018</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1.018</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Đường vào các khu sản xuất tập trung K1 </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Vĩnh Thạnh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Tuyến đường giao thông từ Cụm công nghiệp Hoài Hảo - Đập Ân, xã Hoài Hảo</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8</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Cầu tràn Mương Cát thuộc tuyến đường từ tỉnh lộ ĐT.635 đến cầu Trầu Đâu xã Cát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8.500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9</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Cầu Đập Đá cũ, phường Đập Đá, thị xã An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1.285</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1.285</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10</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XD hệ thống điện chiếu sáng để đảm bảo an toàn giao thông trên tuyến QL1, qua địa phận tỉnh </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toàn tỉnh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5.017</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5.017</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Sửa chữa vết nứt kết cấu bê tông tại các trụ, dầm dẫn cầu Thị Nại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1.638</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1.638</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NGÀNH NÔNG NGHIỆP VÀ PHÁT TRIỂN NÔNG THÔN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89.064</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89.064</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Đập dâng Cây Mít</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3.301</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3.301</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Kè chống xói lở thôn Thạnh Xuân Đông (giai đoạn 3)</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3.251</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3.251</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Hệ thống kênh mương 3 bàu Thiện Đức, xã Hoài Hương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5.353</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5.353</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Kênh tiêu úng bàu Chánh Trạch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Mỹ</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1.074</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1.074</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Kè tả ngạ</w:t>
            </w:r>
            <w:r w:rsidRPr="00F42E97">
              <w:rPr>
                <w:rFonts w:ascii="Times New Roman" w:eastAsia="Times New Roman" w:hAnsi="Times New Roman" w:cs="Times New Roman"/>
                <w:sz w:val="20"/>
                <w:szCs w:val="20"/>
              </w:rPr>
              <w:lastRenderedPageBreak/>
              <w:t>n bờ sông cầu Đỏ, xã Phước Hiệp</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4.192</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4.192</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Kiên cố hóa bê tông kênh mương xã Cát Hiệp, huyện Phù Cát</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3.181</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3.181</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Đê Thiết Trụ, xã Nhơn Hậu, thị xã An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3.208</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3.208</w:t>
            </w:r>
          </w:p>
        </w:tc>
      </w:tr>
      <w:tr w:rsidR="00F42E97" w:rsidRPr="00F42E97" w:rsidTr="00F42E97">
        <w:trPr>
          <w:trHeight w:val="157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8</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Trạm bơm điện Mỹ Trang, xã Mỹ Châu. Hạng mục: Nâng cấp, xây dựng cụm đầu mối, hệ thống kênh mương và đường quản lý kết hợp dân sinh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Mỹ</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3.661</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3.661</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9</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Kè bảo vệ khu dân cư dọc bờ sông Hoài Hải, đoạn từ thôn Kim Giao Nam đến thôn Kim Giao Bắc (giai đoạn 1)</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2.826</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2.826</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10</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Kè chống sạt lở Nam sông Lại Giang (đoạn từ kè cũ đến Cầu Phao)</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4.423</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4.423</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Kiên cố hóa kênh mương hồ chứa nước Diêm Tiêu</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Mỹ</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2.437</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2.437</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Đê sông </w:t>
            </w:r>
            <w:r w:rsidRPr="00F42E97">
              <w:rPr>
                <w:rFonts w:ascii="Times New Roman" w:eastAsia="Times New Roman" w:hAnsi="Times New Roman" w:cs="Times New Roman"/>
                <w:sz w:val="20"/>
                <w:szCs w:val="20"/>
              </w:rPr>
              <w:lastRenderedPageBreak/>
              <w:t>Cây Me (đoạn thượng, hạ lưu cầu Đội Thông)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4.318</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4.318</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Kè sông Kôn đoạn Trường Cửu và đoạn kè thôn Đông Lâm, xã Nhơn Lộc</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4.405</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4.405</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Kè đá phía hạ lưu, thượng lưu đập dâng Bộ Tồn, xã Cát Khánh (giai đoạn 1)</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498</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498</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Nâng cấp, mở rộng công trình cấp nước sinh hoạt xã Mỹ Đức, huyện Phù Mỹ</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Mỹ</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6.878</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6.878</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Hệ thống nước sinh hoạt tự chảy xã Ân Nghĩa</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Ân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2.360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2.360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Hệ thống cấp nước sinh hoạt xã Cát Tường, huyện Phù Cát</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8.388</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8.388</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18</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Hệ thống cấp nước sinh hoạt cho khu tái định cư phục vụ Khu công nghiệp Nhơn Hòa</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7.858</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7.858</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19</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Xây dựng Đê sông Kôn khối Thuận Nghĩa, thị trấn Phú Phong, huyện Tây Sơn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Tây Sơn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1.617</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1.617</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20</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Đê sông Hà Thanh, Tuy Phước (đoạn dốc xóm 3 - Phước Thành)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4.629</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4.629</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Khu tái định cư vùng thiên tai Nhơn Hải (mở rộng)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4.848</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4.848</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Cơ sở hạ tầng khu dân cư và chợ Gò Bồi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4.800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4.800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Gia cố, nâng cấp kênh T Mỹ Chánh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Mỹ</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833</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833</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Kè chống xói lở suối Bình Trị, TT Phù Mỹ</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Mỹ</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250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250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Điểm tái định cư Luật Lễ, thị trấn Diêu trì</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475</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475</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III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THƯƠNG MẠI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1.184</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1.184</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Chợ Hoài Hương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1.184</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1.184</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IV</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NGÀNH VĂN HÓA VÀ THỂ THAO</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10.274</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10.274</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Khu di tích nhà tù Phú Tài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715</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715</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Lăng mộ Mai Xuân Thưởng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Tây Sơn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984</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984</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Đền thờ liệt sỹ huyện Hoài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657</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657</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Sửa chữa khán đài A Sân Vận động Quy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1.786</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1.786</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Khu di tích Chi Bộ Hồng Lĩnh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4.670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4.670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Nâng cấp, mở rộng nghĩa trang liệt sĩ thị trấn Phú Phong, huyện Tây Sơn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Tây Sơn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462</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462</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Sửa chữa nhà ở VĐV dưới khán đài C và dưới khán đài bể bơi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V</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KHOA HỌC VÀ CÔNG NGHỆ, TTTT</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1.874</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1.874</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Đầu tư ti</w:t>
            </w:r>
            <w:r w:rsidRPr="00F42E97">
              <w:rPr>
                <w:rFonts w:ascii="Times New Roman" w:eastAsia="Times New Roman" w:hAnsi="Times New Roman" w:cs="Times New Roman"/>
                <w:sz w:val="20"/>
                <w:szCs w:val="20"/>
              </w:rPr>
              <w:lastRenderedPageBreak/>
              <w:t>ềm lực cho Trung tâm Kỹ thuật Tiêu chuẩn Đo lường Chất lượng giai đoạn 2015-2020</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toàn tỉnh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1.874</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1.874</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VI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QLNN - QPAN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13.615</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13.615</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Trụ sở làm việc của UBND xã Hoài Xuân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1.749</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1.749</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Xây dựng Trụ sở làm việc BQL DA NN&amp;PTNT</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149</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149</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CT, MR trụ sở làm việc của Chi cục Kiểm lâm</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306</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306</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SC trạm kiểm lâm An Trường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678</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678</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Nhà công vụ huyện ủy Vĩnh Thạnh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Vĩnh Thạnh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1.380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1.380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Trụ sở làm việc UBND xã Hoài Thanh Tây</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2.315</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2.315</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Bến cập tàu và kè chắn sóng Trạm kiểm soát biên phòng Mũi Tấn thuộc Đồn Biên phòng Cửa khẩu Quy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3.246</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3.246</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8</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Nhà làm việc khối Ủy ban Mặt trận Tổ quốc Việt Nam huyện Vân Canh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Vân Canh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1.446</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1.446</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9</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Nâng cấp nhà làm việc huyện ủy An Lão</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Lão</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406</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406</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10</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Cải tạo, sửa chữa nhà làm việc tại số 15 Lý Thái Tổ, thành phố Quy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1.940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1.940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A3.4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DANH M</w:t>
            </w:r>
            <w:r w:rsidRPr="00F42E97">
              <w:rPr>
                <w:rFonts w:ascii="Times New Roman" w:eastAsia="Times New Roman" w:hAnsi="Times New Roman" w:cs="Times New Roman"/>
                <w:b/>
                <w:bCs/>
                <w:sz w:val="20"/>
                <w:szCs w:val="20"/>
              </w:rPr>
              <w:lastRenderedPageBreak/>
              <w:t>ỤC CÁC CÔNG TRÌNH CHUYỂN TIẾP</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213.410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213.410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NGÀNH GIAO THÔNG VẬN TẢI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65.961</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65.961</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từ cầu trường thi đi QL 19 (thực hiện GĐ1+2)</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Nâng cấp, mở rộng tuyến ĐT.640 (đoạn từ ngã 3 QL1A đến cuối thị trấn Tuy Phước)</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18.000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18.000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Tuyến đường  từ Quốc lộ 1A cũ đến Gò Dài và khu dân cư dọc tuyến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từ xã Vĩnh Thuận (huyện Vĩnh Thạnh-tỉnh Bình Định) đến xã Cửu An (thị xã An Khê-tỉnh Gia Lai)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Vĩnh Thạnh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Sửa chữa và nâng cấp các tuyến đường tỉnh lộ</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Toàn tỉnh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8.800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8.800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Nâng cấp, mở rộng tuyến đường từ ĐT 630 đi trung tâm xã Đak Mang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Ân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Nâng cấp, mở rộng tuyến đường từ cầu Mỹ Thành đi đập Lại Giang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Ân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8</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Khắc phục mái taluy tuyến đường ĐT.629 và kênh mương cấp 1 hỗ Mỹ Đức đoạn thôn Mỹ Đức xã Ân Mỹ</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Ân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1.511</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1.511</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9</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BTG</w:t>
            </w:r>
            <w:r w:rsidRPr="00F42E97">
              <w:rPr>
                <w:rFonts w:ascii="Times New Roman" w:eastAsia="Times New Roman" w:hAnsi="Times New Roman" w:cs="Times New Roman"/>
                <w:sz w:val="20"/>
                <w:szCs w:val="20"/>
              </w:rPr>
              <w:lastRenderedPageBreak/>
              <w:t>T Nông thôn xã Hoài Tân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450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450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10</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Cầu dân sinh kết nối Trường THPT chuyên Chu Văn An với TT thị trấn Bồng Sơn </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Cầu Rộc Hội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5.700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5.700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Nâng cấp tuyến đường ĐT.632, lý trình Km7+00-Km9+00 đoạn qua trung tâm xã Mỹ Chánh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Mỹ</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2.500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NGÀNH NÔNG NGHIỆP VÀ PHÁT TRIỂN NÔNG THÔN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16.288</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16.288</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Hệ thống cấp nước sinh hoạt xã Bình Nghi, huyện Tây Sơn (Thực hiện giai đoạn 1)</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Tây Sơn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2.980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2.980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Hệ thống tưới hồ chứa nước Hội Long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Ân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Kiên cố hóa kênh mương hồ Phú Thạnh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Kè ngăn lũ khu dân cư Phú An - Hoài Hương (giai đoạn 2)</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508</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508</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Kè chống sạt lở bờ sông, đoạn từ thôn Mỹ Thọ tiếp giáp thôn Khánh Trạch, xã Hoài Mỹ</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900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900</w:t>
            </w:r>
          </w:p>
        </w:tc>
      </w:tr>
      <w:tr w:rsidR="00F42E97" w:rsidRPr="00F42E97" w:rsidTr="00F42E97">
        <w:trPr>
          <w:trHeight w:val="157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Kè chống </w:t>
            </w:r>
            <w:r w:rsidRPr="00F42E97">
              <w:rPr>
                <w:rFonts w:ascii="Times New Roman" w:eastAsia="Times New Roman" w:hAnsi="Times New Roman" w:cs="Times New Roman"/>
                <w:sz w:val="20"/>
                <w:szCs w:val="20"/>
              </w:rPr>
              <w:lastRenderedPageBreak/>
              <w:t>sạt lở đê sông La Tinh - Đoạn từ thôn Vĩnh Long xã Cát Hanh đến thôn Hiệp Long, xã Cát Lâm, huyện Phù Cát</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Hệ thống Thủy lợi Kiền Giang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Tây Sơn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8</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Cầu tràn chùa Ông, xã Phước Thắng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9</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Kè chống sạt lở khu dân cư làng Canh Phước</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Vân Canh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10</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Kè thôn kinh tế mới xã Canh Vinh (gđ 2)</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Vân Canh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Hệ thống cấp nước sinh hoạt xã Nhơn Lý, thành phố Quy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III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KHOA HỌC VÀ CÔNG NGHỆ, TTTT</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7.980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7.980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Đầu tư nâng cấp hạ tầng kỹ thuật và ứng dụng của mô hình Chính quyền điện tử tỉnh Bình Định giai đoạn 2016-2020</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Toàn tỉnh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Dự án Ứng dụng công nghệ thông tin trong hoạt động các cơ quan Đảng tỉnh Bình Định, giai đoạn 2017-2020</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Toàn tỉnh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4.980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4.980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IV</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NGÀNH VĂN HÓA VÀ THỂ THAO</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42.181</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42.181</w:t>
            </w:r>
          </w:p>
        </w:tc>
      </w:tr>
      <w:tr w:rsidR="00F42E97" w:rsidRPr="00F42E97" w:rsidTr="00F42E97">
        <w:trPr>
          <w:trHeight w:val="157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Các bia d</w:t>
            </w:r>
            <w:r w:rsidRPr="00F42E97">
              <w:rPr>
                <w:rFonts w:ascii="Times New Roman" w:eastAsia="Times New Roman" w:hAnsi="Times New Roman" w:cs="Times New Roman"/>
                <w:sz w:val="20"/>
                <w:szCs w:val="20"/>
              </w:rPr>
              <w:lastRenderedPageBreak/>
              <w:t>i tích được xếp hạng (Các bia di tích đã được xếp hạng và các địa danh là nhà tù hoặc được coi là nhà tù của địch trên địa bàn tỉnh)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Toàn tỉnh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1.700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1.700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Sửa chữa khu di tích nhà tù Phú Tài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481</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481</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Trung tâm hội nghị của tỉnh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V</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QLNN - QPAN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81.000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81.000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Doanh trại Đại đội Công binh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Quân sự tỉnh Bình Định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Kho lưu trữ chuyên dụng tỉnh Bình Định (Tổng MĐT:91.294trđ, thực hiện đến điểm dừng kỹ thuật: 55.000trđ)</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Nhà làm việc BCH QS cấp xã</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Toàn tỉnh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24.000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24.000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Nhà làm việc 2A Trần Phú</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35.000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35.000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Sửa chữa trường Chính trị tỉnh, phục vụ làm Nhà làm việc tạm thời cho các Ban Đảng của Tỉnh ủy</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r>
      <w:tr w:rsidR="00F42E97" w:rsidRPr="00F42E97" w:rsidTr="00F42E97">
        <w:trPr>
          <w:trHeight w:val="157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A3.5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BỐ TRÍ</w:t>
            </w:r>
            <w:r w:rsidRPr="00F42E97">
              <w:rPr>
                <w:rFonts w:ascii="Times New Roman" w:eastAsia="Times New Roman" w:hAnsi="Times New Roman" w:cs="Times New Roman"/>
                <w:b/>
                <w:bCs/>
                <w:sz w:val="20"/>
                <w:szCs w:val="20"/>
              </w:rPr>
              <w:lastRenderedPageBreak/>
              <w:t xml:space="preserve"> CHO CÁC DANH MỤC SAU KHI ĐIỀU CHỈNH BỔ SUNG KẾ HOẠCH TRUNG HẠN ĐÃ GIAO</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24.611</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24.611</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vào các lò võ và di tích trên địa bàn tỉnh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Toàn tỉnh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Sửa chữa và nâng cấp các tuyến đường tỉnh lộ</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Toàn tỉnh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Khu TĐC Nhơn Phước GĐ II và phần mở rộng về phía Bắc 15ha</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3.500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Mở rộng khả năng tiêu thoát lũ tại vị trí cầu 20 tuyến ĐT.640</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850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850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Trạm kiểm lâm Long Mỹ</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153</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153</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Xây dựng mới cầu Đồng Tròn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Ân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Nâng cấp tuyến đường Suối Le đi Tân Xuân xã Ân Hảo Tây</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Ân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3.500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8</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Nâng cấp, mở rộng tuyến đường từ ĐT.630 đến trung tâm xã Đak Mang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Ân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510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510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9</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Xây dựng tuyến đường và hệ thống điện vào Khu SH02-BĐ thuộc BCH QS tỉnh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1.777</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1.777</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10</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Kè chống sạt lở bờ sông, đoạn từ thôn Mỹ Thọ tiếp giáp thôn Khánh Trạch, xã Hoài Mỹ</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1.921</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1.921</w:t>
            </w:r>
          </w:p>
        </w:tc>
      </w:tr>
      <w:tr w:rsidR="00F42E97" w:rsidRPr="00F42E97" w:rsidTr="00F42E97">
        <w:trPr>
          <w:trHeight w:val="157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Kè chống</w:t>
            </w:r>
            <w:r w:rsidRPr="00F42E97">
              <w:rPr>
                <w:rFonts w:ascii="Times New Roman" w:eastAsia="Times New Roman" w:hAnsi="Times New Roman" w:cs="Times New Roman"/>
                <w:sz w:val="20"/>
                <w:szCs w:val="20"/>
              </w:rPr>
              <w:lastRenderedPageBreak/>
              <w:t xml:space="preserve"> sạt lở đê sông La Tinh - Đoạn từ thôn Vĩnh Long xã Cát Hanh đến thôn Hiệp Long, xã Cát Lâm, huyện Phù Cát</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1.100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1.100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Nâng cấp, mở rộng tuyến đường liên huyện (đoạn từ QL 19B đến đường trục KKT nối dài), xã Cát Hưng, Cát Thắng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1.300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1.300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Nâng cấp tuyến đường từ Tháp Bánh Ít đến ĐT 640, huyện Tuy Phước</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Nâng cấp tuyến đường từ ĐT640 đi Vinh Quang </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CẤP QUYỀN SỬ DỤNG ĐẤT</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1.500.000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1.500.000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GIAO HUYỆN, THỊ XÃ, THÀNH PHỐ BỐ TRÍ</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700.000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700.000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Thành phố Quy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170.000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170.000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Thị xã An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Tuy Phước</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104.000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104.000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Tây Sơn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Phù Cát</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65.000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65.000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Phù Mỹ</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74.000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74.000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Hoài Ân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8</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Hoài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107.000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107.000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9</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Vân Canh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10</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Vĩnh Thạnh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Huyện An lão</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 </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TỈNH BỐ T</w:t>
            </w:r>
            <w:r w:rsidRPr="00F42E97">
              <w:rPr>
                <w:rFonts w:ascii="Times New Roman" w:eastAsia="Times New Roman" w:hAnsi="Times New Roman" w:cs="Times New Roman"/>
                <w:b/>
                <w:bCs/>
                <w:sz w:val="20"/>
                <w:szCs w:val="20"/>
              </w:rPr>
              <w:lastRenderedPageBreak/>
              <w:t>RÍ</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TRẢ NỢ VAY NGÂN SÁCH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97.400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97.400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HỖ TRỢ ĐẦU TƯ HỢP TÁC BÊN LÀO</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1.500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QUỸ PHÁT TRIỂN ĐẤT VÀ CÁC CÔNG TRÌNH HẠ TẦNG ĐỂ PHÁT TRIỂN QUỸ ĐẤT</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150.000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150.000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BỐ TRÍ CÔNG TÁC BT, GPMB CÁC DỰ ÁN CỦA TỈNH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130.000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130.000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BỐ TRÍ CHO CHƯƠNG TRÌNH BTXM GTNT VÀ KCH KÊNH MƯƠNG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60.000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60.000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BỐ TRÍ CHO CÁC DỰ ÁN, CHƯƠNG TRÌNH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361.100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361.100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B7.1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ĐỐI ỨNG ODA</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41.318</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41.318</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B7.2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CHƯƠNG TRÌNH MTQG XD NTM</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10.000</w:t>
            </w:r>
          </w:p>
        </w:tc>
      </w:tr>
      <w:tr w:rsidR="00F42E97" w:rsidRPr="00F42E97" w:rsidTr="00F42E97">
        <w:trPr>
          <w:trHeight w:val="157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B7.3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CHƯƠNG TRÌNH MTQG GIẢM NGHÈO BỀN VỮNG (ĐỐI ỨNG CHƯƠNG TRÌNH 30A VÀ CHƯƠNG TRÌNH 135)</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15.000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15.000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B7.4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DANH MỤC CÁC CÔNG TRÌNH HOÀN THÀNH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34.880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34.880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KHU KINH TẾ, KHU CÔNG NGHIỆP</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2.600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2.600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Hệ thống </w:t>
            </w:r>
            <w:r w:rsidRPr="00F42E97">
              <w:rPr>
                <w:rFonts w:ascii="Times New Roman" w:eastAsia="Times New Roman" w:hAnsi="Times New Roman" w:cs="Times New Roman"/>
                <w:sz w:val="20"/>
                <w:szCs w:val="20"/>
              </w:rPr>
              <w:lastRenderedPageBreak/>
              <w:t>thu gom nước thải Khu vực Tây Nam Khu kinh tế Nhơn Hội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2.600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2.600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GIAO THÔNG VẬN TẢI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12.739</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12.739</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Xây dựng mới Bệnh viện khu vực (Tiểu dự án: San nền Mặt bằng)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3.436</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3.436</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Dự án Hạ tầng kỹ thuật Khu đất dọc đường Hoa Lư</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3.053</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3.053</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Lát đá granit vỉa hè tuyến đường Trần Phú (đoạn từ Tăng Bạt Hổ đến Lý Thường Kiệt)</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1.059</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1.059</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Dự án Cầu Hoa Lư (nối đường Hoa Lư với khu dân cư Đông Điện Biên Phủ)</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5.191</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5.191</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III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NGÀNH NÔNG NGHIỆP VÀ PHÁT TRIỂN NÔNG THÔN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10.434</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10.434</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Bê tông kênh mương trên địa bàn huyện Phù Mỹ</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Mỹ</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2.518</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2.518</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Cấp nước sinh hoạt xã Mỹ Châu</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Mỹ</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4.776</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4.776</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Khắc phục sa bồi, thủy phá và sửa chữa đê cầu Nha Đái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1.640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1.640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Vĩnh Lý - Vạn Thái, xã Mỹ Tài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Mỹ</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IV</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QLNN-QPAN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6.107</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6.107</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Trụ sở Đội Quản lý thị trường số 1, thị trấn Bồng Sơn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2.461</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2.461</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Cơ sở làm</w:t>
            </w:r>
            <w:r w:rsidRPr="00F42E97">
              <w:rPr>
                <w:rFonts w:ascii="Times New Roman" w:eastAsia="Times New Roman" w:hAnsi="Times New Roman" w:cs="Times New Roman"/>
                <w:sz w:val="20"/>
                <w:szCs w:val="20"/>
              </w:rPr>
              <w:lastRenderedPageBreak/>
              <w:t xml:space="preserve"> việc Đồn Công an khu kinh tế Nhơn Hội thuộc Công an thành phố Quy Nhơn, tỉnh Bình Định.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359</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359</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Dự án hoàn thiện, hiện đại hóa hồ sơ, bản đồ địa giới hành chính các cấp tỉnh Bình Định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toàn tỉnh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2.690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2.690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Sửa chữa Trạm điện Sân Vận động Quy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597</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597</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V</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CHI PHÍ THẨM TRA QUYẾT TOÁN VỐN ĐẦU TƯ HOÀN THÀNH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B7.5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DANH MỤC CÁC CÔNG TRÌNH CHUYỂN TIẾP</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161.502</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161.502</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GIAO THÔNG VẬN TẢI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62.700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62.700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phía Tây tỉnh (ĐT.639B)  (HM: Km130+00 – Km 137+580)</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 Vân Canh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chuyên dụng phía Tây Khu kinh tế Nhơn Hội (gđ 2)</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Đường nối từ đường trục KKT Nhơn Hội đến Khu tâm linh chùa Linh Phong </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 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22.000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22.000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Bùi Hữu Nghĩa (nối dài), TP QN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3.500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Hệ thống </w:t>
            </w:r>
            <w:r w:rsidRPr="00F42E97">
              <w:rPr>
                <w:rFonts w:ascii="Times New Roman" w:eastAsia="Times New Roman" w:hAnsi="Times New Roman" w:cs="Times New Roman"/>
                <w:sz w:val="20"/>
                <w:szCs w:val="20"/>
              </w:rPr>
              <w:lastRenderedPageBreak/>
              <w:t>thoát nước khu dân cư thôn Định An và đường giao thông dọc bờ sông Kon, thị trấn Vĩnh Thạnh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Vĩnh Thạnh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NGÀNH NÔNG NGHIỆP VÀ PHÁT TRIỂN NÔNG THÔN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19.991</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19.991</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Đê sông An Lão (đoạn An Hòa - giai đoạn 2)</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Lão</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Trung tâm cá Koi Nhật Bản - Bình Định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Mỹ</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4.991</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4.991</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Sửa chữa trạm quản lý và bảo vệ rừng Vĩnh Sơn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Vĩnh Thạnh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Trạm kiểm lâm Ân Mỹ</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Ân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Xây dựng 03 trạm quản lý, bảo vệ rừng của BQL rừng đặc dụng An Toàn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Lão</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Trạm kiểm lâm An Hòa</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Lão</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Trạm trồng trọt và Bảo vệ thực vật huyện Tuy Phước</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8</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Xây dựng nâng cấp, sửa chữa một số hạng mục Trạm giống gia súc Long Mỹ</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9</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Đê Thiết Trụ đoạn nối tiếp, xã Nhơn Hậu</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III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KHOA HỌC VÀ CÔNG NGHỆ</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41.405</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41.405</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Tổ hợp Kh</w:t>
            </w:r>
            <w:r w:rsidRPr="00F42E97">
              <w:rPr>
                <w:rFonts w:ascii="Times New Roman" w:eastAsia="Times New Roman" w:hAnsi="Times New Roman" w:cs="Times New Roman"/>
                <w:sz w:val="20"/>
                <w:szCs w:val="20"/>
              </w:rPr>
              <w:lastRenderedPageBreak/>
              <w:t>ông gian khoa học bao gồm Nhà mô hình vũ trụ, Đài quan sát thiên văn phổ thông và Bảo tàng khoa học</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17.905</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17.905</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Mua sắm trang thiết bị nhằm hiện đại hóa Đài Phát thanh và Truyền hình Bình Định giai đoạn 2017 - 2020</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Đầu tư tiềm lực cho Trung tâm ứng dụng tiến bộ KH&amp;CN giai đoạn 2017-2020</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Đầu tư tăng cường trang thiết bị cho Trung tâm phân tích và kiểm nghiệm, giai đoạn 2017-2020</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Nâng cấp, sửa chữa trụ sở làm việc Chi cục Tiêu chuẩn Đo lường Chất lượng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Tuyến đường vành đai Khu trung tâm phần mềm và công viên khoa học thuộc Khu đô thị khoa học và giáo dục Quy Hòa</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9.000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9.000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III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VĂN HÓA</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8.400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8.400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Nâng cấp, mở rộng di tích lịch sử địa điểm Chiến thắng Đèo Nhông-Dương Liễu, xã Mỹ Phong, huyện Phù Mỹ</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Mỹ</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4.800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4.800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Nâng cấp, sửa chữa nhà thi đấu thể thao tỉnh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2.500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Tượng đài</w:t>
            </w:r>
            <w:r w:rsidRPr="00F42E97">
              <w:rPr>
                <w:rFonts w:ascii="Times New Roman" w:eastAsia="Times New Roman" w:hAnsi="Times New Roman" w:cs="Times New Roman"/>
                <w:sz w:val="20"/>
                <w:szCs w:val="20"/>
              </w:rPr>
              <w:lastRenderedPageBreak/>
              <w:t xml:space="preserve"> Khởi nghĩa Vĩnh Thạnh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Vĩnh Thạnh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1.100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1.100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III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GIÁO DỤC VÀ ĐÀO TẠO</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8.156</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8.156</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Trường mẫu giáo xã Mỹ Chánh (HM: NLH 2T 4P) </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Mỹ</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MG Mỹ Chánh (Công Trung) (HM: Nhà lớp học 02 tầng 04 phòng)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Mỹ</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tiểu học số 01 Bình Hòa 02 tầng, 06 phòng (04 phòng chức năng, 02 phòng bộ môn)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Tây Sơn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mầm non Phước Thành (Cụm Cảnh An - Bình An)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256</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256</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TH số 1 Phước Sơn (06 phòng chức năng)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Mẫu giáo Nhơn Mỹ (Tân Kiều)</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Trung  tâm bồi dưỡng chính trị thị xã An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8</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TH số 3 Nhơn Hòa (Trung Ái)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9</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Trường TH số 1 phường Bình Định </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10</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Trường Mẫu giáo Nhơn Phong (điểm trường Thanh Danh) XD mới 01 phòng học </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IV</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QLNN-QPAN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20.850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20.850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Doanh trạ</w:t>
            </w:r>
            <w:r w:rsidRPr="00F42E97">
              <w:rPr>
                <w:rFonts w:ascii="Times New Roman" w:eastAsia="Times New Roman" w:hAnsi="Times New Roman" w:cs="Times New Roman"/>
                <w:sz w:val="20"/>
                <w:szCs w:val="20"/>
              </w:rPr>
              <w:lastRenderedPageBreak/>
              <w:t>i dBB52/e739</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hầm Sh02-BĐ13</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Mở rộng trụ sở Hội liên hiệp Phụ nữ tỉnh Bình Định (Hạng mục: Nhà 02 tầng)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SC nhà làm việc cơ quan Hội nông dân tỉnh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Sửa chữa, nâng cấp nhà để xe thành trụ sở làm việc cho văn phòng điều phối về biến đổi khí hậu tỉnh Bình Định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Sửa chữa trụ sở Văn phòng Tỉnh ủy</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Trạm kiểm soát biên phòng Nhơn Hải thuộc đồn biên phòng Nhơn Lý</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8</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Cải tạo, sửa chữa trụ sở làm việc Ban GPMB tỉnh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1.300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1.300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9</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Trụ sở làm việc UBND thị trấn Tam Quan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10</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Cải tạo, sửa chữa nhà làm việc, hội trường và tường rào, cổng ngõ trụ sở UBND xã Cát Hải, huyện Phù Cát </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550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550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Cải tạo, sửa chữa Trụ sở làm việc Đảng ủy, HĐND và UBND xã Mỹ Tài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Mỹ</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Trụ sở l</w:t>
            </w:r>
            <w:r w:rsidRPr="00F42E97">
              <w:rPr>
                <w:rFonts w:ascii="Times New Roman" w:eastAsia="Times New Roman" w:hAnsi="Times New Roman" w:cs="Times New Roman"/>
                <w:sz w:val="20"/>
                <w:szCs w:val="20"/>
              </w:rPr>
              <w:lastRenderedPageBreak/>
              <w:t>àm việc HĐND và UBND xã Tây Giang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Tây Sơn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Trụ sở HĐND và UBND xã Vĩnh Hiệp</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Vĩnh Thạnh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B.7.6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DANH MỤC CÁC CÔNG TRÌNH KHỞI CÔNG MỚI 2019</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13.100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13.100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UBND huyện An Lão</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Đập dâng Tà Loan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UBND huyện Phù Cát</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2.000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Nâng cấp, mở rộng tuyến đường liên huyện (đoạn từ QL 19B đến đường trục KKT nối dài), xã Cát Hưng, Cát Thắng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III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UBND huyện Phù Mỹ</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Cầu Suối Bình Trị (phía đông chợ Phù Mỹ)</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trục chính Cụm công nghiệp Đại Thạnh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IV</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UBND huyện Tuy Phước</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2.600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2.600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Nâng cấp tuyến đường từ Tháp Bánh Ít đến ĐT 640, huyện Tuy Phước</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1.300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1.300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Nâng cấp tuyến đường từ ĐT640 đi Vinh Quang </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1.300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1.300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V</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UBND huyện Vĩnh Thạnh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Dự án Làng Đăkxung (suối Cát), xã Vĩnh Sơn, huyện Vĩnh Thạnh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VI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UBND TP.</w:t>
            </w:r>
            <w:r w:rsidRPr="00F42E97">
              <w:rPr>
                <w:rFonts w:ascii="Times New Roman" w:eastAsia="Times New Roman" w:hAnsi="Times New Roman" w:cs="Times New Roman"/>
                <w:b/>
                <w:bCs/>
                <w:sz w:val="20"/>
                <w:szCs w:val="20"/>
              </w:rPr>
              <w:lastRenderedPageBreak/>
              <w:t xml:space="preserve"> Quy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2.500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Di dời hạ tầng kỹ thuật An Dương Vương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2.500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B7.7</w:t>
            </w:r>
          </w:p>
        </w:tc>
        <w:tc>
          <w:tcPr>
            <w:tcW w:w="381"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libri" w:eastAsia="Times New Roman" w:hAnsi="Calibri" w:cs="Calibri"/>
                <w:color w:val="000000"/>
                <w:sz w:val="20"/>
                <w:szCs w:val="20"/>
              </w:rPr>
            </w:pP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2" name="Text Box 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2" name="Text Box 78"/>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3" name="Text Box 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3" name="Text Box 79"/>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4" name="Picture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4" name="Text Box 78"/>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5" name="Picture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5" name="Text Box 79"/>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6" name="Picture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6" name="Text Box 78"/>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7" name="Picture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7" name="Text Box 79"/>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8" name="Picture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8" name="Text Box 78"/>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9" name="Picture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9" name="Text Box 79"/>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0" name="Picture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0" name="Text Box 78"/>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1" name="Picture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1" name="Text Box 79"/>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 name="Picture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2" name="Text Box 78"/>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3" name="Picture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3" name="Text Box 79"/>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4" name="Picture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4" name="Text Box 78"/>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5" name="Picture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5" name="Text Box 79"/>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6" name="Picture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6" name="Text Box 78"/>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7" name="Picture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7" name="Text Box 79"/>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 name="Picture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 name="Picture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 name="Picture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 name="Picture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 name="Picture 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 name="Picture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 name="Picture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 name="Picture 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 name="Picture 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 name="Picture 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 name="Picture 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 name="Picture 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0" name="Picture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1" name="Picture 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2" name="Picture 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3" name="Picture 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4" name="Picture 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5" name="Picture 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6" name="Picture 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7" name="Picture 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8" name="Picture 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9" name="Picture 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0" name="Picture 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1" name="Picture 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2" name="Picture 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3" name="Picture 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4" name="Picture 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5" name="Picture 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6" name="Picture 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7" name="Picture 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8" name="Picture 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9" name="Picture 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0" name="Picture 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1" name="Picture 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2" name="Picture 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3" name="Picture 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4" name="Picture 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5" name="Picture 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6" name="Picture 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7" name="Picture 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8" name="Picture 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9" name="Picture 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0" name="Picture 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1" name="Picture 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2" name="Picture 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3" name="Picture 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4" name="Picture 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5" name="Picture 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6" name="Picture 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7" name="Picture 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8" name="Picture 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9" name="Picture 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0" name="Picture 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1" name="Picture 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2" name="Picture 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3" name="Picture 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4" name="Picture 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5" name="Picture 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6" name="Picture 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7" name="Picture 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8" name="Picture 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9" name="Picture 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0" name="Picture 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1" name="Picture 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2" name="Picture 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3" name="Picture 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4" name="Picture 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5" name="Picture 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6" name="Picture 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7" name="Picture 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8" name="Picture 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9" name="Picture 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0" name="Picture 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1" name="Picture 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2" name="Picture 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3" name="Picture 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4" name="Picture 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5" name="Picture 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6" name="Picture 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7" name="Picture 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8" name="Picture 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9" name="Picture 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0" name="Picture 1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1" name="Picture 1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2" name="Picture 1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3" name="Picture 1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4" name="Picture 1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5" name="Picture 1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6" name="Picture 1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7" name="Picture 1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8" name="Picture 1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9" name="Picture 1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0" name="Picture 1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1" name="Picture 1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2" name="Picture 1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3" name="Picture 1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4" name="Picture 1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5" name="Picture 1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6" name="Picture 1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7" name="Picture 1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8" name="Picture 1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9" name="Picture 1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0" name="Picture 1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1" name="Picture 1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2" name="Picture 1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3" name="Picture 1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4" name="Picture 1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5" name="Picture 1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6" name="Picture 1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7" name="Picture 1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8" name="Picture 1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9" name="Picture 1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0" name="Picture 1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1" name="Picture 1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2" name="Picture 1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3" name="Picture 1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4" name="Picture 1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5" name="Picture 1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6" name="Picture 1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7" name="Picture 1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8" name="Picture 1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9" name="Picture 1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0" name="Picture 1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1" name="Picture 1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2" name="Picture 1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3" name="Picture 1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4" name="Picture 1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5" name="Picture 1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6" name="Picture 1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7" name="Picture 1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8" name="Picture 1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9" name="Picture 1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0" name="Picture 1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1" name="Picture 1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2" name="Picture 1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3" name="Picture 1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4" name="Picture 1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5" name="Picture 1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6" name="Picture 1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7" name="Picture 1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8" name="Picture 1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9" name="Picture 1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0" name="Picture 1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1" name="Picture 1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2" name="Picture 1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3" name="Picture 1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4" name="Picture 1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5" name="Picture 1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6" name="Picture 1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7" name="Picture 1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8" name="Picture 1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9" name="Picture 1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0" name="Picture 1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1" name="Picture 1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2" name="Picture 1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3" name="Picture 1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4" name="Picture 1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5" name="Picture 1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6" name="Picture 1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7" name="Picture 1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8" name="Picture 1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9" name="Picture 1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0" name="Picture 1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1" name="Picture 1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2" name="Picture 1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3" name="Picture 1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4" name="Picture 1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5" name="Picture 1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6" name="Picture 1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7" name="Picture 1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8" name="Picture 1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9" name="Picture 1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0" name="Picture 1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1" name="Picture 1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2" name="Picture 1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3" name="Picture 1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4" name="Picture 1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5" name="Picture 1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6" name="Picture 1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7" name="Picture 1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8" name="Picture 1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9" name="Picture 1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0" name="Picture 2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1" name="Picture 2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2" name="Picture 2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3" name="Picture 2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4" name="Picture 2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5" name="Picture 2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6" name="Picture 2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7" name="Picture 2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8" name="Picture 2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9" name="Picture 2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0" name="Picture 2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1" name="Picture 2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2" name="Picture 2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3" name="Picture 2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4" name="Picture 2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5" name="Picture 2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6" name="Picture 2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7" name="Picture 2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8" name="Picture 2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9" name="Picture 2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0" name="Picture 2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1" name="Picture 2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2" name="Picture 2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3" name="Picture 2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4" name="Picture 2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5" name="Picture 2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6" name="Picture 2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7" name="Picture 2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8" name="Picture 2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9" name="Picture 2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0" name="Picture 2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1" name="Picture 2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2" name="Picture 2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3" name="Picture 2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4" name="Picture 2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5" name="Picture 2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6" name="Picture 2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7" name="Picture 2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8" name="Picture 2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9" name="Picture 2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0" name="Picture 2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1" name="Picture 2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2" name="Picture 2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3" name="Picture 2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4" name="Picture 2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5" name="Picture 2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6" name="Picture 2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7" name="Picture 2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8" name="Picture 2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9" name="Picture 2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0" name="Picture 2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1" name="Picture 2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2" name="Picture 2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3" name="Picture 2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4" name="Picture 2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5" name="Picture 2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6" name="Picture 2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7" name="Picture 2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8" name="Picture 2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9" name="Picture 2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0" name="Picture 2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1" name="Picture 2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2" name="Picture 2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3" name="Picture 2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4" name="Picture 2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5" name="Picture 2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6" name="Picture 2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7" name="Picture 2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8" name="Picture 2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9" name="Picture 2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0" name="Picture 2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1" name="Picture 2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2" name="Picture 2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3" name="Picture 2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4" name="Picture 2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5" name="Picture 2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6" name="Picture 2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7" name="Picture 2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8" name="Picture 2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9" name="Picture 2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0" name="Picture 2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1" name="Picture 2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2" name="Picture 2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3" name="Picture 2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4" name="Picture 2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5" name="Picture 2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6" name="Picture 2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7" name="Picture 2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8" name="Picture 2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9" name="Picture 2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0" name="Picture 2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1" name="Picture 2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2" name="Picture 2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3" name="Picture 2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4" name="Picture 2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5" name="Picture 2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6" name="Picture 2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7" name="Picture 2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8" name="Picture 2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9" name="Picture 2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00" name="Picture 3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01" name="Picture 3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02" name="Picture 3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03" name="Picture 3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04" name="Picture 3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05" name="Picture 3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06" name="Picture 3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07" name="Picture 3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08" name="Picture 3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09" name="Picture 3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10" name="Picture 3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11" name="Picture 3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12" name="Picture 3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13" name="Picture 3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14" name="Picture 3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15" name="Picture 3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16" name="Picture 3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17" name="Picture 3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18" name="Picture 3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19" name="Picture 3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20" name="Picture 3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21" name="Picture 3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22" name="Picture 3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23" name="Picture 3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24" name="Picture 3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25" name="Picture 3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26" name="Picture 3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27" name="Picture 3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28" name="Picture 3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29" name="Picture 3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30" name="Picture 3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31" name="Picture 3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32" name="Picture 3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33" name="Picture 3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34" name="Picture 3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35" name="Picture 3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36" name="Picture 3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37" name="Picture 3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38" name="Picture 3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39" name="Picture 3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40" name="Picture 3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41" name="Picture 3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42" name="Picture 3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43" name="Picture 3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44" name="Picture 3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45" name="Picture 3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46" name="Picture 3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47" name="Picture 3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48" name="Picture 3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49" name="Picture 3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50" name="Picture 3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51" name="Picture 3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52" name="Picture 3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53" name="Picture 3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54" name="Picture 3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55" name="Picture 3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56" name="Picture 3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57" name="Picture 3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58" name="Picture 3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59" name="Picture 3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60" name="Picture 3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61" name="Picture 3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62" name="Picture 3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63" name="Picture 3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64" name="Picture 3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65" name="Picture 3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66" name="Picture 3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67" name="Picture 3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68" name="Picture 3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69" name="Picture 3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70" name="Picture 3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71" name="Picture 3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72" name="Picture 3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73" name="Picture 3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74" name="Picture 3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75" name="Picture 3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76" name="Picture 3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77" name="Picture 3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78" name="Picture 3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79" name="Picture 3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80" name="Picture 3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81" name="Picture 3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82" name="Picture 3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83" name="Picture 3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84" name="Picture 3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85" name="Picture 3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86" name="Picture 3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87" name="Picture 3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88" name="Picture 3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89" name="Picture 3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90" name="Picture 3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91" name="Picture 3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92" name="Picture 3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93" name="Picture 3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94" name="Picture 3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95" name="Picture 3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96" name="Picture 3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97" name="Picture 3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98" name="Picture 3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399" name="Picture 3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3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00" name="Picture 4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01" name="Picture 4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02" name="Picture 4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03" name="Picture 4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04" name="Picture 4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05" name="Picture 4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06" name="Picture 4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07" name="Picture 4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08" name="Picture 4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09" name="Picture 4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10" name="Picture 4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11" name="Picture 4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12" name="Picture 4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13" name="Picture 4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14" name="Picture 4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15" name="Picture 4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16" name="Picture 4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17" name="Picture 4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18" name="Picture 4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19" name="Picture 4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20" name="Picture 4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21" name="Picture 4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22" name="Picture 4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23" name="Picture 4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24" name="Picture 4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25" name="Picture 4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26" name="Picture 4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27" name="Picture 4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28" name="Picture 4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29" name="Picture 4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30" name="Picture 4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31" name="Picture 4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32" name="Picture 4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33" name="Picture 4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34" name="Picture 4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35" name="Picture 4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36" name="Picture 4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37" name="Picture 4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38" name="Picture 4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39" name="Picture 4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40" name="Picture 4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41" name="Picture 4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42" name="Picture 4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43" name="Picture 4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44" name="Picture 4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45" name="Picture 4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46" name="Picture 4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47" name="Picture 4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48" name="Picture 4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49" name="Picture 4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50" name="Picture 4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51" name="Picture 4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52" name="Picture 4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53" name="Picture 4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54" name="Picture 4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55" name="Picture 4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56" name="Picture 4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57" name="Picture 4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58" name="Picture 4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59" name="Picture 4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60" name="Picture 4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61" name="Picture 4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62" name="Picture 4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63" name="Picture 4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64" name="Picture 4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65" name="Picture 4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66" name="Picture 4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67" name="Picture 4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68" name="Picture 4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69" name="Picture 4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70" name="Picture 4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71" name="Picture 4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72" name="Picture 4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73" name="Picture 4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74" name="Picture 4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75" name="Picture 4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76" name="Picture 4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77" name="Picture 4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78" name="Picture 4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79" name="Picture 4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80" name="Picture 4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81" name="Picture 4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82" name="Picture 4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83" name="Picture 4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84" name="Picture 4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85" name="Picture 4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86" name="Picture 4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87" name="Picture 4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88" name="Picture 4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89" name="Picture 4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90" name="Picture 4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91" name="Picture 4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92" name="Picture 4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93" name="Picture 4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94" name="Picture 4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95" name="Picture 4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96" name="Picture 4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97" name="Picture 4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98" name="Picture 4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499" name="Picture 4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4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00" name="Picture 5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01" name="Picture 5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02" name="Picture 5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03" name="Picture 5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04" name="Picture 5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05" name="Picture 5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06" name="Picture 5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07" name="Picture 5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08" name="Picture 5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09" name="Picture 5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10" name="Picture 5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11" name="Picture 5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12" name="Picture 5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13" name="Picture 5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14" name="Picture 5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15" name="Picture 5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16" name="Picture 5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17" name="Picture 5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18" name="Picture 5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19" name="Picture 5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20" name="Picture 5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21" name="Picture 5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22" name="Picture 5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23" name="Picture 5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24" name="Picture 5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25" name="Picture 5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26" name="Picture 5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27" name="Picture 5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28" name="Picture 5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29" name="Picture 5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30" name="Picture 5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31" name="Picture 5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32" name="Picture 5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33" name="Picture 5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34" name="Picture 5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35" name="Picture 5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36" name="Picture 5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37" name="Picture 5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38" name="Picture 5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39" name="Picture 5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40" name="Picture 5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41" name="Picture 5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42" name="Picture 5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43" name="Picture 5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44" name="Picture 5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45" name="Picture 5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46" name="Picture 5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47" name="Picture 5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48" name="Picture 5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49" name="Picture 5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50" name="Picture 5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51" name="Picture 5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52" name="Picture 5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53" name="Picture 5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54" name="Picture 5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55" name="Picture 5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56" name="Picture 5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57" name="Picture 5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58" name="Picture 5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59" name="Picture 5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60" name="Picture 5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61" name="Picture 5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62" name="Picture 5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63" name="Picture 5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64" name="Picture 5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65" name="Picture 5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66" name="Picture 5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67" name="Picture 5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68" name="Picture 5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69" name="Picture 5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70" name="Picture 5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71" name="Picture 5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72" name="Picture 5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73" name="Picture 5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74" name="Picture 5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75" name="Picture 5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76" name="Picture 5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77" name="Picture 5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78" name="Picture 5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79" name="Picture 5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80" name="Picture 5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81" name="Picture 5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82" name="Picture 5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83" name="Picture 5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84" name="Picture 5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85" name="Picture 5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86" name="Picture 5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87" name="Picture 5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88" name="Picture 5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89" name="Picture 5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90" name="Picture 5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91" name="Picture 5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92" name="Picture 5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93" name="Picture 5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94" name="Picture 5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95" name="Picture 5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96" name="Picture 5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97" name="Picture 5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98" name="Picture 5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599" name="Picture 5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5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00" name="Picture 6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01" name="Picture 6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02" name="Picture 6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03" name="Picture 6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04" name="Picture 6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05" name="Picture 6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06" name="Picture 6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07" name="Picture 6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08" name="Picture 6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09" name="Picture 6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10" name="Picture 6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11" name="Picture 6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12" name="Picture 6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13" name="Picture 6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14" name="Picture 6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15" name="Picture 6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16" name="Picture 6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17" name="Picture 6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18" name="Picture 6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19" name="Picture 6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20" name="Picture 6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21" name="Picture 6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22" name="Picture 6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23" name="Picture 6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24" name="Picture 6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25" name="Picture 6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26" name="Picture 6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27" name="Picture 6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28" name="Picture 6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29" name="Picture 6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30" name="Picture 6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31" name="Picture 6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32" name="Picture 6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33" name="Picture 6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34" name="Picture 6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35" name="Picture 6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36" name="Picture 6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37" name="Picture 6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38" name="Picture 6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39" name="Picture 6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40" name="Picture 6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41" name="Picture 6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42" name="Picture 6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43" name="Picture 6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44" name="Picture 6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45" name="Picture 6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46" name="Picture 6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47" name="Picture 6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48" name="Picture 6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49" name="Picture 6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50" name="Picture 6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51" name="Picture 6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52" name="Picture 6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53" name="Picture 6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54" name="Picture 6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55" name="Picture 6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56" name="Picture 6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57" name="Picture 6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58" name="Picture 6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59" name="Picture 6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60" name="Picture 6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61" name="Picture 6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62" name="Picture 6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63" name="Picture 6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64" name="Picture 6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65" name="Picture 6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66" name="Picture 6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67" name="Picture 6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68" name="Picture 6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69" name="Picture 6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70" name="Picture 6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71" name="Picture 6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72" name="Picture 6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73" name="Picture 6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74" name="Picture 6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75" name="Picture 6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76" name="Picture 6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77" name="Picture 6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78" name="Picture 6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79" name="Picture 6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80" name="Picture 6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81" name="Picture 6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82" name="Picture 6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83" name="Picture 6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84" name="Picture 6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85" name="Picture 6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86" name="Picture 6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87" name="Picture 6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88" name="Picture 6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89" name="Picture 6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90" name="Picture 6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91" name="Picture 6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92" name="Picture 6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93" name="Picture 6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94" name="Picture 6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95" name="Picture 6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96" name="Picture 6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97" name="Picture 6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98" name="Picture 6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699" name="Picture 6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6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00" name="Picture 7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01" name="Picture 7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02" name="Picture 7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03" name="Picture 7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04" name="Picture 7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05" name="Picture 7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06" name="Picture 7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07" name="Picture 7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08" name="Picture 7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09" name="Picture 7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10" name="Picture 7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11" name="Picture 7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12" name="Picture 7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13" name="Picture 7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14" name="Picture 7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15" name="Picture 7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16" name="Picture 7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17" name="Picture 7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18" name="Picture 7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19" name="Picture 7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20" name="Picture 7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21" name="Picture 7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22" name="Picture 7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23" name="Picture 7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24" name="Picture 7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25" name="Picture 7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26" name="Picture 7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27" name="Picture 7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28" name="Picture 7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29" name="Picture 7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30" name="Picture 7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31" name="Picture 7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32" name="Picture 7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33" name="Picture 7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34" name="Picture 7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35" name="Picture 7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36" name="Picture 7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37" name="Picture 7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38" name="Picture 7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39" name="Picture 7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40" name="Picture 7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41" name="Picture 7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42" name="Picture 7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43" name="Picture 7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44" name="Picture 7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45" name="Picture 7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46" name="Picture 7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47" name="Picture 7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48" name="Picture 7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49" name="Picture 7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50" name="Picture 7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51" name="Picture 7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52" name="Picture 7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53" name="Picture 7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54" name="Picture 7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55" name="Picture 7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56" name="Picture 7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57" name="Picture 7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58" name="Picture 7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59" name="Picture 7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60" name="Picture 7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61" name="Picture 7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62" name="Picture 7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63" name="Picture 7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64" name="Picture 7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65" name="Picture 7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66" name="Picture 7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67" name="Picture 7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68" name="Picture 7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69" name="Picture 7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70" name="Picture 7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71" name="Picture 7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72" name="Picture 7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73" name="Picture 7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74" name="Picture 7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75" name="Picture 7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76" name="Picture 7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77" name="Picture 7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78" name="Picture 7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79" name="Picture 7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80" name="Picture 7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81" name="Picture 7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82" name="Picture 7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83" name="Picture 7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84" name="Picture 7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85" name="Picture 7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86" name="Picture 7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87" name="Picture 7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88" name="Picture 7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89" name="Picture 7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90" name="Picture 7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91" name="Picture 7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92" name="Picture 7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93" name="Picture 7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94" name="Picture 7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95" name="Picture 7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96" name="Picture 7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97" name="Picture 7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98" name="Picture 7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799" name="Picture 7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7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00" name="Picture 8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01" name="Picture 8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02" name="Picture 8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03" name="Picture 8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04" name="Picture 8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05" name="Picture 8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06" name="Picture 8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07" name="Picture 8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08" name="Picture 8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09" name="Picture 8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10" name="Picture 8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11" name="Picture 8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12" name="Picture 8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13" name="Picture 8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14" name="Picture 8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15" name="Picture 8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16" name="Picture 8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17" name="Picture 8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18" name="Picture 8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19" name="Picture 8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20" name="Picture 8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21" name="Picture 8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22" name="Picture 8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23" name="Picture 8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24" name="Picture 8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25" name="Picture 8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26" name="Picture 8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27" name="Picture 8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28" name="Picture 8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29" name="Picture 8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30" name="Picture 8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31" name="Picture 8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32" name="Picture 8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33" name="Picture 8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34" name="Picture 8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35" name="Picture 8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36" name="Picture 8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37" name="Picture 8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38" name="Picture 8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39" name="Picture 8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40" name="Picture 8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41" name="Picture 8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42" name="Picture 8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43" name="Picture 8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44" name="Picture 8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45" name="Picture 8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46" name="Picture 8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47" name="Picture 8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48" name="Picture 8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49" name="Picture 8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50" name="Picture 8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51" name="Picture 8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52" name="Picture 8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53" name="Picture 8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54" name="Picture 8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55" name="Picture 8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56" name="Picture 8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57" name="Picture 8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58" name="Picture 8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59" name="Picture 8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60" name="Picture 8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61" name="Picture 8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62" name="Picture 8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63" name="Picture 8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64" name="Picture 8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65" name="Picture 8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66" name="Picture 8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67" name="Picture 8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68" name="Picture 8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69" name="Picture 8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70" name="Picture 8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71" name="Picture 8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72" name="Picture 8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73" name="Picture 8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74" name="Picture 8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75" name="Picture 8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76" name="Picture 8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77" name="Picture 8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78" name="Picture 8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79" name="Picture 8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80" name="Picture 8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81" name="Picture 8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82" name="Picture 8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83" name="Picture 8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84" name="Picture 8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85" name="Picture 8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86" name="Picture 8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87" name="Picture 8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88" name="Picture 8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89" name="Picture 8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90" name="Picture 8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91" name="Picture 8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92" name="Picture 8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93" name="Picture 8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94" name="Picture 8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95" name="Picture 8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96" name="Picture 8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97" name="Picture 8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98" name="Picture 8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899" name="Picture 8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8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00" name="Picture 9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01" name="Picture 9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02" name="Picture 9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03" name="Picture 9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04" name="Picture 9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05" name="Picture 9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06" name="Picture 9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07" name="Picture 9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08" name="Picture 9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09" name="Picture 9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10" name="Picture 9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11" name="Picture 9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12" name="Picture 9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13" name="Picture 9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14" name="Picture 9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15" name="Picture 9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16" name="Picture 9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17" name="Picture 9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18" name="Picture 9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19" name="Picture 9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20" name="Picture 9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21" name="Picture 9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22" name="Picture 9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23" name="Picture 9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24" name="Picture 9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25" name="Picture 9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26" name="Picture 9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27" name="Picture 9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28" name="Picture 9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29" name="Picture 9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30" name="Picture 9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31" name="Picture 9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32" name="Picture 9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33" name="Picture 9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34" name="Picture 9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35" name="Picture 9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36" name="Picture 9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37" name="Picture 9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38" name="Picture 9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39" name="Picture 9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40" name="Picture 9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41" name="Picture 9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42" name="Picture 9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43" name="Picture 9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44" name="Picture 9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45" name="Picture 9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46" name="Picture 9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47" name="Picture 9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48" name="Picture 9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49" name="Picture 9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50" name="Picture 9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51" name="Picture 9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52" name="Picture 9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53" name="Picture 9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54" name="Picture 9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55" name="Picture 9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56" name="Picture 9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57" name="Picture 9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58" name="Picture 9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59" name="Picture 9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60" name="Picture 9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61" name="Picture 9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62" name="Picture 9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63" name="Picture 9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64" name="Picture 9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65" name="Picture 9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66" name="Picture 9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67" name="Picture 9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68" name="Picture 9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69" name="Picture 9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70" name="Picture 9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71" name="Picture 9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72" name="Picture 9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73" name="Picture 9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74" name="Picture 9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75" name="Picture 9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76" name="Picture 9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77" name="Picture 9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78" name="Picture 9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79" name="Picture 9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80" name="Picture 9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81" name="Picture 9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82" name="Picture 9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83" name="Picture 9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84" name="Picture 9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85" name="Picture 9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86" name="Picture 9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87" name="Picture 9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88" name="Picture 9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89" name="Picture 9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90" name="Picture 9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91" name="Picture 9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92" name="Picture 9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93" name="Picture 9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94" name="Picture 9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95" name="Picture 9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96" name="Picture 9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97" name="Picture 9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98" name="Picture 9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999" name="Picture 9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9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00" name="Picture 10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01" name="Picture 10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02" name="Picture 10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03" name="Picture 10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04" name="Picture 10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05" name="Picture 10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06" name="Picture 10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07" name="Picture 10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08" name="Picture 10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09" name="Picture 10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10" name="Picture 10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11" name="Picture 10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12" name="Picture 10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13" name="Picture 10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14" name="Picture 10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15" name="Picture 10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16" name="Picture 10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17" name="Picture 10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18" name="Picture 10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19" name="Picture 10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20" name="Picture 10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21" name="Picture 10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22" name="Picture 10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23" name="Picture 10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24" name="Picture 10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25" name="Picture 10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26" name="Picture 10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27" name="Picture 10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28" name="Picture 10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29" name="Picture 10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30" name="Picture 10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31" name="Picture 10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32" name="Picture 10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33" name="Picture 10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34" name="Picture 10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35" name="Picture 10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36" name="Picture 10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37" name="Picture 10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38" name="Picture 10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39" name="Picture 10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40" name="Picture 10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41" name="Picture 10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42" name="Picture 10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43" name="Picture 10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44" name="Picture 10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45" name="Picture 10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46" name="Picture 10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47" name="Picture 10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48" name="Picture 10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49" name="Picture 10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50" name="Picture 10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51" name="Picture 10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52" name="Picture 10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53" name="Picture 10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54" name="Picture 10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55" name="Picture 10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56" name="Picture 10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57" name="Picture 10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58" name="Picture 10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59" name="Picture 10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60" name="Picture 10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61" name="Picture 10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62" name="Picture 10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63" name="Picture 10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64" name="Picture 10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65" name="Picture 10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66" name="Picture 10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67" name="Picture 10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68" name="Picture 10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69" name="Picture 10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70" name="Picture 10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71" name="Picture 10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72" name="Picture 10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73" name="Picture 10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74" name="Picture 10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75" name="Picture 10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76" name="Picture 10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77" name="Picture 10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78" name="Picture 10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79" name="Picture 10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80" name="Picture 10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81" name="Picture 10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82" name="Picture 10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83" name="Picture 10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84" name="Picture 10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85" name="Picture 10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86" name="Picture 10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87" name="Picture 10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88" name="Picture 10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89" name="Picture 10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90" name="Picture 10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91" name="Picture 10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92" name="Picture 10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93" name="Picture 10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94" name="Picture 10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95" name="Picture 10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96" name="Picture 10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97" name="Picture 10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98" name="Picture 10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099" name="Picture 10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0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00" name="Picture 11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01" name="Picture 11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02" name="Picture 11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03" name="Picture 11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04" name="Picture 11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05" name="Picture 11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06" name="Picture 11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07" name="Picture 11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08" name="Picture 11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09" name="Picture 11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10" name="Picture 11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11" name="Picture 11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12" name="Picture 11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13" name="Picture 11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14" name="Picture 11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15" name="Picture 11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16" name="Picture 11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17" name="Picture 11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18" name="Picture 11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19" name="Picture 11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20" name="Picture 11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21" name="Picture 11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22" name="Picture 11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23" name="Picture 11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24" name="Picture 11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25" name="Picture 11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26" name="Picture 11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27" name="Picture 11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28" name="Picture 11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29" name="Picture 11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30" name="Picture 11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31" name="Picture 11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32" name="Picture 11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33" name="Picture 11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34" name="Picture 11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35" name="Picture 11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36" name="Picture 11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37" name="Picture 11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38" name="Picture 11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39" name="Picture 11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40" name="Picture 11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41" name="Picture 11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42" name="Picture 11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43" name="Picture 11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44" name="Picture 11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45" name="Picture 11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46" name="Picture 11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47" name="Picture 11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48" name="Picture 11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49" name="Picture 11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50" name="Picture 11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51" name="Picture 11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52" name="Picture 11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53" name="Picture 11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54" name="Picture 11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55" name="Picture 11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56" name="Picture 11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57" name="Picture 11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58" name="Picture 11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59" name="Picture 11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60" name="Picture 11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61" name="Picture 11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62" name="Picture 11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63" name="Picture 11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64" name="Picture 11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65" name="Picture 11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66" name="Picture 11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67" name="Picture 11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68" name="Picture 11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69" name="Picture 11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70" name="Picture 11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71" name="Picture 11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72" name="Picture 11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73" name="Picture 11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74" name="Picture 11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75" name="Picture 11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76" name="Picture 11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77" name="Picture 11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78" name="Picture 11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79" name="Picture 11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80" name="Picture 11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81" name="Picture 11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82" name="Picture 11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83" name="Picture 11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84" name="Picture 11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85" name="Picture 11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86" name="Picture 11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87" name="Picture 11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88" name="Picture 11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89" name="Picture 11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90" name="Picture 11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91" name="Picture 11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92" name="Picture 11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93" name="Picture 11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94" name="Picture 11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95" name="Picture 11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96" name="Picture 11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97" name="Picture 11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98" name="Picture 11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199" name="Picture 11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1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00" name="Picture 12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01" name="Picture 12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02" name="Picture 12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03" name="Picture 12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04" name="Picture 12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05" name="Picture 12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06" name="Picture 12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07" name="Picture 12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08" name="Picture 12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09" name="Picture 12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10" name="Picture 12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11" name="Picture 12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12" name="Picture 12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13" name="Picture 12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14" name="Picture 12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15" name="Picture 12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16" name="Picture 12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17" name="Picture 12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18" name="Picture 12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19" name="Picture 12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20" name="Picture 12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21" name="Picture 12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22" name="Picture 12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23" name="Picture 12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24" name="Picture 12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25" name="Picture 12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26" name="Picture 12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27" name="Picture 12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28" name="Picture 12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29" name="Picture 12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30" name="Picture 12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31" name="Picture 12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32" name="Picture 12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33" name="Picture 12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34" name="Picture 12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35" name="Picture 12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36" name="Picture 12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37" name="Picture 12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38" name="Picture 12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39" name="Picture 12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40" name="Picture 12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41" name="Picture 12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42" name="Picture 12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43" name="Picture 12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44" name="Picture 12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45" name="Picture 12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46" name="Picture 12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47" name="Picture 12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48" name="Picture 12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49" name="Picture 12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50" name="Picture 12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51" name="Picture 12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52" name="Picture 12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53" name="Picture 12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54" name="Picture 12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55" name="Picture 12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56" name="Picture 12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57" name="Picture 12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58" name="Picture 12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59" name="Picture 12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60" name="Picture 12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61" name="Picture 12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62" name="Picture 12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63" name="Picture 12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64" name="Picture 12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65" name="Picture 12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66" name="Picture 12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266" name="Text Box 78"/>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67" name="Picture 12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267" name="Text Box 79"/>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68" name="Picture 12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268" name="Text Box 78"/>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69" name="Picture 12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269" name="Text Box 79"/>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70" name="Picture 12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270" name="Text Box 78"/>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71" name="Picture 12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271" name="Text Box 79"/>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72" name="Picture 12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272" name="Text Box 78"/>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73" name="Picture 12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273" name="Text Box 79"/>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74" name="Picture 12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274" name="Text Box 78"/>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75" name="Picture 12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275" name="Text Box 79"/>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76" name="Picture 12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276" name="Text Box 78"/>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77" name="Picture 12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277" name="Text Box 79"/>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78" name="Picture 12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278" name="Text Box 78"/>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79" name="Picture 12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279" name="Text Box 79"/>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80" name="Picture 12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280" name="Text Box 78"/>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219075"/>
                  <wp:effectExtent l="0" t="0" r="0" b="0"/>
                  <wp:wrapNone/>
                  <wp:docPr id="1281" name="Picture 12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204108"/>
                            <a:chOff x="895350" y="117214650"/>
                            <a:chExt cx="95250" cy="204108"/>
                          </a:xfrm>
                        </a:grpSpPr>
                        <a:sp>
                          <a:nvSpPr>
                            <a:cNvPr id="1281" name="Text Box 79"/>
                            <a:cNvSpPr txBox="1">
                              <a:spLocks noChangeArrowheads="1"/>
                            </a:cNvSpPr>
                          </a:nvSpPr>
                          <a:spPr bwMode="auto">
                            <a:xfrm>
                              <a:off x="800100" y="75628500"/>
                              <a:ext cx="95250" cy="2000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82" name="Picture 12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83" name="Picture 12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84" name="Picture 12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85" name="Picture 12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86" name="Picture 12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87" name="Picture 12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88" name="Picture 12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89" name="Picture 12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90" name="Picture 12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91" name="Picture 12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92" name="Picture 12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93" name="Picture 12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94" name="Picture 12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95" name="Picture 12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96" name="Picture 12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97" name="Picture 12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98" name="Picture 12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299" name="Picture 12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2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00" name="Picture 13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01" name="Picture 13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02" name="Picture 13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03" name="Picture 13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04" name="Picture 13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05" name="Picture 13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06" name="Picture 13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07" name="Picture 13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08" name="Picture 13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09" name="Picture 13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10" name="Picture 13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11" name="Picture 13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12" name="Picture 13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13" name="Picture 13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14" name="Picture 13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15" name="Picture 13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16" name="Picture 13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17" name="Picture 13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18" name="Picture 13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19" name="Picture 13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20" name="Picture 13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21" name="Picture 13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22" name="Picture 13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23" name="Picture 13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24" name="Picture 13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25" name="Picture 13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26" name="Picture 13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27" name="Picture 13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28" name="Picture 13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29" name="Picture 13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30" name="Picture 13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31" name="Picture 13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32" name="Picture 13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33" name="Picture 13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34" name="Picture 13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35" name="Picture 13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36" name="Picture 13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37" name="Picture 13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38" name="Picture 13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39" name="Picture 13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40" name="Picture 13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41" name="Picture 13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42" name="Picture 13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43" name="Picture 13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44" name="Picture 13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45" name="Picture 13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46" name="Picture 13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47" name="Picture 13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48" name="Picture 13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49" name="Picture 13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50" name="Picture 13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51" name="Picture 13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52" name="Picture 13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53" name="Picture 13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54" name="Picture 13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55" name="Picture 13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56" name="Picture 13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57" name="Picture 13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58" name="Picture 13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59" name="Picture 13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60" name="Picture 13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61" name="Picture 13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62" name="Picture 13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63" name="Picture 13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64" name="Picture 13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65" name="Picture 13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66" name="Picture 13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67" name="Picture 13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68" name="Picture 13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69" name="Picture 13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70" name="Picture 13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71" name="Picture 13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72" name="Picture 13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73" name="Picture 13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74" name="Picture 13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75" name="Picture 13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76" name="Picture 13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77" name="Picture 13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78" name="Picture 13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79" name="Picture 13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80" name="Picture 13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81" name="Picture 13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82" name="Picture 13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83" name="Picture 13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84" name="Picture 13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85" name="Picture 13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86" name="Picture 13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87" name="Picture 13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88" name="Picture 13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89" name="Picture 13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90" name="Picture 13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91" name="Picture 13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92" name="Picture 13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93" name="Picture 13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94" name="Picture 13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95" name="Picture 13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96" name="Picture 13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97" name="Picture 13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98" name="Picture 13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399" name="Picture 13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3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00" name="Picture 14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01" name="Picture 14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02" name="Picture 14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03" name="Picture 14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04" name="Picture 14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05" name="Picture 14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06" name="Picture 14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07" name="Picture 14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08" name="Picture 14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09" name="Picture 14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10" name="Picture 14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11" name="Picture 14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12" name="Picture 14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13" name="Picture 14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14" name="Picture 14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15" name="Picture 14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16" name="Picture 14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17" name="Picture 14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18" name="Picture 14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19" name="Picture 14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20" name="Picture 14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21" name="Picture 14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22" name="Picture 14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23" name="Picture 14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24" name="Picture 14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25" name="Picture 14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26" name="Picture 14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27" name="Picture 14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28" name="Picture 14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29" name="Picture 14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30" name="Picture 14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31" name="Picture 14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32" name="Picture 14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33" name="Picture 14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34" name="Picture 14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35" name="Picture 14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36" name="Picture 14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37" name="Picture 14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38" name="Picture 14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39" name="Picture 14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40" name="Picture 14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41" name="Picture 14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42" name="Picture 14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43" name="Picture 14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44" name="Picture 14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45" name="Picture 14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46" name="Picture 14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47" name="Picture 14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48" name="Picture 14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49" name="Picture 14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50" name="Picture 14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51" name="Picture 14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52" name="Picture 14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53" name="Picture 14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54" name="Picture 14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55" name="Picture 14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56" name="Picture 14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57" name="Picture 14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58" name="Picture 14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59" name="Picture 14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60" name="Picture 14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61" name="Picture 14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62" name="Picture 14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63" name="Picture 14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64" name="Picture 14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65" name="Picture 14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66" name="Picture 14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67" name="Picture 14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68" name="Picture 14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69" name="Picture 14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70" name="Picture 14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71" name="Picture 14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72" name="Picture 14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73" name="Picture 14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74" name="Picture 14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75" name="Picture 14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76" name="Picture 14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77" name="Picture 14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78" name="Picture 14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79" name="Picture 14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80" name="Picture 14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81" name="Picture 14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82" name="Picture 14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83" name="Picture 14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84" name="Picture 14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85" name="Picture 14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86" name="Picture 14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87" name="Picture 14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88" name="Picture 14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89" name="Picture 14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90" name="Picture 14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91" name="Picture 14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92" name="Picture 14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93" name="Picture 14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94" name="Picture 14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95" name="Picture 14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96" name="Picture 14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97" name="Picture 14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98" name="Picture 14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499" name="Picture 14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4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00" name="Picture 15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01" name="Picture 15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02" name="Picture 15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03" name="Picture 15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04" name="Picture 15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05" name="Picture 15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06" name="Picture 15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07" name="Picture 15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08" name="Picture 15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09" name="Picture 15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10" name="Picture 15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11" name="Picture 15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12" name="Picture 15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13" name="Picture 15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14" name="Picture 15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15" name="Picture 15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16" name="Picture 15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17" name="Picture 15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18" name="Picture 15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19" name="Picture 15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20" name="Picture 15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21" name="Picture 15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22" name="Picture 15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23" name="Picture 15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24" name="Picture 15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25" name="Picture 15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26" name="Picture 15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27" name="Picture 15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28" name="Picture 15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29" name="Picture 15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30" name="Picture 15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31" name="Picture 15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32" name="Picture 15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33" name="Picture 15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34" name="Picture 15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35" name="Picture 15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36" name="Picture 15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37" name="Picture 15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38" name="Picture 15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39" name="Picture 15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40" name="Picture 15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41" name="Picture 15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42" name="Picture 15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43" name="Picture 15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44" name="Picture 15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45" name="Picture 15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46" name="Picture 15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47" name="Picture 15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48" name="Picture 15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49" name="Picture 15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50" name="Picture 15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51" name="Picture 15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52" name="Picture 15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53" name="Picture 15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54" name="Picture 15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55" name="Picture 15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56" name="Picture 15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57" name="Picture 15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58" name="Picture 15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59" name="Picture 15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60" name="Picture 15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61" name="Picture 15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62" name="Picture 15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63" name="Picture 15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64" name="Picture 15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65" name="Picture 15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66" name="Picture 15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67" name="Picture 15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68" name="Picture 15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69" name="Picture 15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70" name="Picture 15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71" name="Picture 15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72" name="Picture 15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73" name="Picture 15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74" name="Picture 15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75" name="Picture 15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76" name="Picture 15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77" name="Picture 15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78" name="Picture 15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79" name="Picture 15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80" name="Picture 15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81" name="Picture 15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82" name="Picture 15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83" name="Picture 15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84" name="Picture 15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85" name="Picture 15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86" name="Picture 15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87" name="Picture 15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88" name="Picture 15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89" name="Picture 15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90" name="Picture 15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91" name="Picture 15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92" name="Picture 15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93" name="Picture 15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94" name="Picture 15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95" name="Picture 15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96" name="Picture 15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97" name="Picture 15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98" name="Picture 15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599" name="Picture 15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5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00" name="Picture 16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01" name="Picture 16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02" name="Picture 16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03" name="Picture 16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04" name="Picture 16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05" name="Picture 16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06" name="Picture 16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07" name="Picture 16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08" name="Picture 16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09" name="Picture 16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10" name="Picture 16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11" name="Picture 16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12" name="Picture 16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13" name="Picture 16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14" name="Picture 16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15" name="Picture 16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16" name="Picture 16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17" name="Picture 16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18" name="Picture 16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19" name="Picture 16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20" name="Picture 16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21" name="Picture 16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22" name="Picture 16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23" name="Picture 16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24" name="Picture 16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25" name="Picture 16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26" name="Picture 16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27" name="Picture 16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28" name="Picture 16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29" name="Picture 16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30" name="Picture 16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31" name="Picture 16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32" name="Picture 16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33" name="Picture 16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34" name="Picture 16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35" name="Picture 16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36" name="Picture 16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37" name="Picture 16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38" name="Picture 16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39" name="Picture 16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40" name="Picture 16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41" name="Picture 16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42" name="Picture 16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43" name="Picture 16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44" name="Picture 16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45" name="Picture 16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46" name="Picture 16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47" name="Picture 16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48" name="Picture 16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49" name="Picture 16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50" name="Picture 16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51" name="Picture 16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52" name="Picture 16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53" name="Picture 16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54" name="Picture 16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55" name="Picture 16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56" name="Picture 16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57" name="Picture 16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58" name="Picture 16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59" name="Picture 16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60" name="Picture 16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61" name="Picture 16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62" name="Picture 16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63" name="Picture 16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64" name="Picture 16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65" name="Picture 16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66" name="Picture 16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67" name="Picture 16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68" name="Picture 16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69" name="Picture 16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70" name="Picture 16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71" name="Picture 16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72" name="Picture 16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73" name="Picture 16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74" name="Picture 16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75" name="Picture 16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76" name="Picture 16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77" name="Picture 16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78" name="Picture 16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79" name="Picture 16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80" name="Picture 16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81" name="Picture 16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82" name="Picture 16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83" name="Picture 16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84" name="Picture 16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85" name="Picture 16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86" name="Picture 16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87" name="Picture 16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88" name="Picture 16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89" name="Picture 16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90" name="Picture 16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91" name="Picture 16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92" name="Picture 16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93" name="Picture 16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94" name="Picture 16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95" name="Picture 16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96" name="Picture 16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97" name="Picture 16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98" name="Picture 16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699" name="Picture 16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6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00" name="Picture 17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01" name="Picture 17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02" name="Picture 17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03" name="Picture 17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04" name="Picture 17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05" name="Picture 17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06" name="Picture 17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07" name="Picture 17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08" name="Picture 17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09" name="Picture 17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10" name="Picture 17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11" name="Picture 17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12" name="Picture 17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13" name="Picture 17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14" name="Picture 17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15" name="Picture 17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16" name="Picture 17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17" name="Picture 17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18" name="Picture 17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19" name="Picture 17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20" name="Picture 17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21" name="Picture 17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22" name="Picture 17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23" name="Picture 17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24" name="Picture 17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25" name="Picture 17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26" name="Picture 17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27" name="Picture 17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28" name="Picture 17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29" name="Picture 17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30" name="Picture 17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31" name="Picture 17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32" name="Picture 17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33" name="Picture 17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34" name="Picture 17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35" name="Picture 17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36" name="Picture 17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37" name="Picture 17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38" name="Picture 17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39" name="Picture 17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40" name="Picture 17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41" name="Picture 17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42" name="Picture 17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43" name="Picture 17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44" name="Picture 17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45" name="Picture 17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46" name="Picture 17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47" name="Picture 17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48" name="Picture 17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49" name="Picture 17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50" name="Picture 17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51" name="Picture 17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52" name="Picture 17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53" name="Picture 17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54" name="Picture 17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55" name="Picture 17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56" name="Picture 17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57" name="Picture 17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58" name="Picture 17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59" name="Picture 17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60" name="Picture 17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61" name="Picture 17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62" name="Picture 17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63" name="Picture 17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64" name="Picture 17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65" name="Picture 17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66" name="Picture 17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67" name="Picture 17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68" name="Picture 17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69" name="Picture 17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70" name="Picture 17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71" name="Picture 17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72" name="Picture 17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73" name="Picture 17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74" name="Picture 17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75" name="Picture 17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76" name="Picture 17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77" name="Picture 17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78" name="Picture 17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79" name="Picture 17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80" name="Picture 17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81" name="Picture 17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82" name="Picture 17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83" name="Picture 17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84" name="Picture 17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85" name="Picture 17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86" name="Picture 17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87" name="Picture 17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88" name="Picture 17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89" name="Picture 17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90" name="Picture 17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91" name="Picture 17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92" name="Picture 17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93" name="Picture 17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94" name="Picture 17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95" name="Picture 17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96" name="Picture 17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97" name="Picture 17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98" name="Picture 17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799" name="Picture 17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7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00" name="Picture 18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01" name="Picture 18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02" name="Picture 18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03" name="Picture 18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04" name="Picture 18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05" name="Picture 18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06" name="Picture 18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07" name="Picture 18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08" name="Picture 18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09" name="Picture 18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10" name="Picture 18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11" name="Picture 18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12" name="Picture 18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13" name="Picture 18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14" name="Picture 18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15" name="Picture 18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16" name="Picture 18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17" name="Picture 18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18" name="Picture 18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19" name="Picture 18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20" name="Picture 18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21" name="Picture 18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22" name="Picture 18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23" name="Picture 18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24" name="Picture 18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25" name="Picture 18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26" name="Picture 18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27" name="Picture 18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28" name="Picture 18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29" name="Picture 18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30" name="Picture 18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31" name="Picture 18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32" name="Picture 18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33" name="Picture 18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34" name="Picture 18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35" name="Picture 18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36" name="Picture 18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37" name="Picture 18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38" name="Picture 18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39" name="Picture 18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40" name="Picture 18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41" name="Picture 18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42" name="Picture 18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43" name="Picture 18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44" name="Picture 18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45" name="Picture 18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46" name="Picture 18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47" name="Picture 18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48" name="Picture 18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49" name="Picture 18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50" name="Picture 18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51" name="Picture 18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52" name="Picture 18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53" name="Picture 18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54" name="Picture 18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55" name="Picture 18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56" name="Picture 18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57" name="Picture 18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58" name="Picture 18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59" name="Picture 18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60" name="Picture 18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61" name="Picture 18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62" name="Picture 18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63" name="Picture 18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64" name="Picture 18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65" name="Picture 18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66" name="Picture 18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67" name="Picture 18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68" name="Picture 18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69" name="Picture 18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70" name="Picture 18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71" name="Picture 18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72" name="Picture 18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73" name="Picture 18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74" name="Picture 18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75" name="Picture 18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76" name="Picture 18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77" name="Picture 18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78" name="Picture 18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79" name="Picture 18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80" name="Picture 18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81" name="Picture 18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82" name="Picture 18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83" name="Picture 18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84" name="Picture 18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85" name="Picture 18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86" name="Picture 18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87" name="Picture 18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88" name="Picture 18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89" name="Picture 18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90" name="Picture 18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91" name="Picture 18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92" name="Picture 18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93" name="Picture 18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94" name="Picture 18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95" name="Picture 18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96" name="Picture 18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97" name="Picture 18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98" name="Picture 18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899" name="Picture 18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8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00" name="Picture 19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01" name="Picture 19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02" name="Picture 19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03" name="Picture 19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04" name="Picture 19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05" name="Picture 19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06" name="Picture 19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07" name="Picture 19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08" name="Picture 19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09" name="Picture 19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10" name="Picture 19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11" name="Picture 19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12" name="Picture 19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13" name="Picture 19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14" name="Picture 19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15" name="Picture 19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16" name="Picture 19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17" name="Picture 19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18" name="Picture 19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19" name="Picture 19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20" name="Picture 19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21" name="Picture 19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22" name="Picture 19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23" name="Picture 19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24" name="Picture 19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25" name="Picture 19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26" name="Picture 19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27" name="Picture 19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28" name="Picture 19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29" name="Picture 19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30" name="Picture 19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31" name="Picture 19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32" name="Picture 19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33" name="Picture 19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34" name="Picture 19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35" name="Picture 19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36" name="Picture 19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37" name="Picture 19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38" name="Picture 19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39" name="Picture 19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40" name="Picture 19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41" name="Picture 19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42" name="Picture 19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43" name="Picture 19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44" name="Picture 19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45" name="Picture 19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46" name="Picture 19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47" name="Picture 19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48" name="Picture 19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49" name="Picture 19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50" name="Picture 19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51" name="Picture 19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52" name="Picture 19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53" name="Picture 19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54" name="Picture 19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55" name="Picture 19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56" name="Picture 19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57" name="Picture 19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58" name="Picture 19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59" name="Picture 19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60" name="Picture 19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61" name="Picture 19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62" name="Picture 19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63" name="Picture 19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64" name="Picture 19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65" name="Picture 19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66" name="Picture 19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67" name="Picture 19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68" name="Picture 19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69" name="Picture 19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70" name="Picture 19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71" name="Picture 19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72" name="Picture 19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73" name="Picture 19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74" name="Picture 19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75" name="Picture 19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76" name="Picture 19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77" name="Picture 19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78" name="Picture 19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79" name="Picture 19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80" name="Picture 19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81" name="Picture 19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82" name="Picture 19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83" name="Picture 19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84" name="Picture 19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85" name="Picture 19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86" name="Picture 19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87" name="Picture 19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88" name="Picture 19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89" name="Picture 19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90" name="Picture 19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91" name="Picture 19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92" name="Picture 19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93" name="Picture 19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94" name="Picture 19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95" name="Picture 19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96" name="Picture 19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97" name="Picture 19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98" name="Picture 19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1999" name="Picture 19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19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00" name="Picture 20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01" name="Picture 20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02" name="Picture 20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03" name="Picture 20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04" name="Picture 20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05" name="Picture 20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06" name="Picture 20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07" name="Picture 20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08" name="Picture 20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09" name="Picture 20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10" name="Picture 20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11" name="Picture 20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12" name="Picture 20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13" name="Picture 20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14" name="Picture 20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15" name="Picture 20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16" name="Picture 20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17" name="Picture 20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18" name="Picture 20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19" name="Picture 20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20" name="Picture 20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21" name="Picture 20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22" name="Picture 20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23" name="Picture 20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24" name="Picture 20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25" name="Picture 20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26" name="Picture 20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27" name="Picture 20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28" name="Picture 20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29" name="Picture 20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30" name="Picture 20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31" name="Picture 20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32" name="Picture 20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33" name="Picture 20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34" name="Picture 20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35" name="Picture 20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36" name="Picture 20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37" name="Picture 20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38" name="Picture 20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39" name="Picture 20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40" name="Picture 20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41" name="Picture 20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42" name="Picture 20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43" name="Picture 20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44" name="Picture 20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45" name="Picture 20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46" name="Picture 20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47" name="Picture 20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48" name="Picture 20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49" name="Picture 20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50" name="Picture 20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51" name="Picture 20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52" name="Picture 20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53" name="Picture 20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54" name="Picture 20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55" name="Picture 20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56" name="Picture 20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57" name="Picture 20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58" name="Picture 20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59" name="Picture 20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60" name="Picture 20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61" name="Picture 20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62" name="Picture 20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63" name="Picture 20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64" name="Picture 20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65" name="Picture 20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66" name="Picture 20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67" name="Picture 20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68" name="Picture 20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69" name="Picture 20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70" name="Picture 20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71" name="Picture 20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72" name="Picture 20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73" name="Picture 20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74" name="Picture 20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75" name="Picture 20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76" name="Picture 20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77" name="Picture 20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78" name="Picture 20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79" name="Picture 20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80" name="Picture 20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81" name="Picture 20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82" name="Picture 20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83" name="Picture 20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84" name="Picture 20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85" name="Picture 20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86" name="Picture 20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87" name="Picture 20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88" name="Picture 20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89" name="Picture 20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90" name="Picture 20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91" name="Picture 20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92" name="Picture 20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93" name="Picture 20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94" name="Picture 20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95" name="Picture 20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96" name="Picture 20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97" name="Picture 20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98" name="Picture 20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099" name="Picture 20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0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00" name="Picture 21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01" name="Picture 21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02" name="Picture 21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03" name="Picture 21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04" name="Picture 21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05" name="Picture 21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06" name="Picture 21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07" name="Picture 21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08" name="Picture 21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09" name="Picture 21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10" name="Picture 21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11" name="Picture 21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12" name="Picture 21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13" name="Picture 21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14" name="Picture 21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15" name="Picture 21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16" name="Picture 21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17" name="Picture 21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18" name="Picture 21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19" name="Picture 21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20" name="Picture 21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21" name="Picture 21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22" name="Picture 21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23" name="Picture 21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24" name="Picture 21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25" name="Picture 21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26" name="Picture 21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27" name="Picture 21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28" name="Picture 21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29" name="Picture 21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30" name="Picture 21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31" name="Picture 21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32" name="Picture 21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33" name="Picture 21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34" name="Picture 21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35" name="Picture 21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36" name="Picture 21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37" name="Picture 21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38" name="Picture 21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39" name="Picture 21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40" name="Picture 21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41" name="Picture 21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42" name="Picture 21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43" name="Picture 21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44" name="Picture 21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45" name="Picture 21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46" name="Picture 21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47" name="Picture 21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48" name="Picture 21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49" name="Picture 21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50" name="Picture 21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51" name="Picture 21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52" name="Picture 21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53" name="Picture 21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54" name="Picture 21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55" name="Picture 21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56" name="Picture 21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57" name="Picture 21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58" name="Picture 21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59" name="Picture 21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60" name="Picture 21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61" name="Picture 21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62" name="Picture 21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63" name="Picture 21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64" name="Picture 21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65" name="Picture 21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66" name="Picture 21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67" name="Picture 21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68" name="Picture 21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69" name="Picture 21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70" name="Picture 21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71" name="Picture 21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72" name="Picture 21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73" name="Picture 21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74" name="Picture 21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75" name="Picture 21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76" name="Picture 21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77" name="Picture 21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78" name="Picture 21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79" name="Picture 21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80" name="Picture 21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81" name="Picture 21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82" name="Picture 21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83" name="Picture 21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84" name="Picture 21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85" name="Picture 21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86" name="Picture 21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87" name="Picture 21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88" name="Picture 21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89" name="Picture 21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90" name="Picture 21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91" name="Picture 21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92" name="Picture 21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93" name="Picture 21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94" name="Picture 21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95" name="Picture 21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96" name="Picture 21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97" name="Picture 21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98" name="Picture 21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199" name="Picture 21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1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00" name="Picture 22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01" name="Picture 22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02" name="Picture 22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03" name="Picture 22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04" name="Picture 22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05" name="Picture 22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06" name="Picture 22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07" name="Picture 22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08" name="Picture 22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09" name="Picture 22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10" name="Picture 22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11" name="Picture 22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12" name="Picture 22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13" name="Picture 22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14" name="Picture 22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15" name="Picture 22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16" name="Picture 22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17" name="Picture 22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18" name="Picture 22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19" name="Picture 22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20" name="Picture 22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21" name="Picture 22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22" name="Picture 22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23" name="Picture 22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24" name="Picture 22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25" name="Picture 22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26" name="Picture 22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27" name="Picture 22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28" name="Picture 22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29" name="Picture 22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30" name="Picture 22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31" name="Picture 22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32" name="Picture 22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33" name="Picture 22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34" name="Picture 22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35" name="Picture 22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36" name="Picture 22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37" name="Picture 22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38" name="Picture 22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39" name="Picture 22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40" name="Picture 22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41" name="Picture 22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42" name="Picture 22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43" name="Picture 22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44" name="Picture 22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45" name="Picture 22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46" name="Picture 22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47" name="Picture 22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48" name="Picture 22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49" name="Picture 22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50" name="Picture 22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51" name="Picture 22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52" name="Picture 22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53" name="Picture 22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54" name="Picture 22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55" name="Picture 22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56" name="Picture 22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57" name="Picture 22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58" name="Picture 22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59" name="Picture 22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60" name="Picture 22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61" name="Picture 22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62" name="Picture 22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63" name="Picture 22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64" name="Picture 22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65" name="Picture 22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66" name="Picture 22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67" name="Picture 22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68" name="Picture 22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69" name="Picture 22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70" name="Picture 22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71" name="Picture 22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72" name="Picture 22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73" name="Picture 22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74" name="Picture 22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75" name="Picture 22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76" name="Picture 22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77" name="Picture 22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78" name="Picture 22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79" name="Picture 22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80" name="Picture 22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81" name="Picture 22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82" name="Picture 22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83" name="Picture 22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84" name="Picture 22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85" name="Picture 22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86" name="Picture 22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87" name="Picture 22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88" name="Picture 22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89" name="Picture 22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90" name="Picture 22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91" name="Picture 22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92" name="Picture 22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93" name="Picture 22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94" name="Picture 22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95" name="Picture 22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96" name="Picture 22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97" name="Picture 22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98" name="Picture 22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299" name="Picture 22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2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00" name="Picture 23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01" name="Picture 23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02" name="Picture 23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03" name="Picture 23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04" name="Picture 23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05" name="Picture 23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06" name="Picture 23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07" name="Picture 23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08" name="Picture 23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09" name="Picture 23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10" name="Picture 23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11" name="Picture 23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12" name="Picture 23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13" name="Picture 23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14" name="Picture 23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15" name="Picture 23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16" name="Picture 23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17" name="Picture 23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18" name="Picture 23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19" name="Picture 23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20" name="Picture 23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21" name="Picture 23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22" name="Picture 23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23" name="Picture 23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24" name="Picture 23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25" name="Picture 23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26" name="Picture 23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27" name="Picture 23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28" name="Picture 23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29" name="Picture 23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30" name="Picture 23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31" name="Picture 23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32" name="Picture 23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33" name="Picture 23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34" name="Picture 23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35" name="Picture 23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36" name="Picture 23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37" name="Picture 23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38" name="Picture 23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39" name="Picture 23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40" name="Picture 23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41" name="Picture 23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42" name="Picture 23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43" name="Picture 23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44" name="Picture 23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45" name="Picture 23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46" name="Picture 23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47" name="Picture 23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48" name="Picture 23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49" name="Picture 23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50" name="Picture 23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51" name="Picture 23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52" name="Picture 23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53" name="Picture 23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54" name="Picture 23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55" name="Picture 23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56" name="Picture 23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57" name="Picture 23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58" name="Picture 23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59" name="Picture 23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60" name="Picture 23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61" name="Picture 23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62" name="Picture 23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63" name="Picture 23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64" name="Picture 23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65" name="Picture 23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66" name="Picture 23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67" name="Picture 23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68" name="Picture 23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69" name="Picture 23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70" name="Picture 23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71" name="Picture 23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72" name="Picture 23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73" name="Picture 23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74" name="Picture 23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75" name="Picture 23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76" name="Picture 23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77" name="Picture 23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78" name="Picture 23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79" name="Picture 23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80" name="Picture 23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81" name="Picture 23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82" name="Picture 23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83" name="Picture 23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84" name="Picture 23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85" name="Picture 23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86" name="Picture 23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87" name="Picture 23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88" name="Picture 23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89" name="Picture 23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90" name="Picture 23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91" name="Picture 23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92" name="Picture 23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93" name="Picture 23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94" name="Picture 23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95" name="Picture 23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96" name="Picture 23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97" name="Picture 23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98" name="Picture 23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399" name="Picture 23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3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00" name="Picture 24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01" name="Picture 24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02" name="Picture 24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03" name="Picture 24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04" name="Picture 24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05" name="Picture 24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06" name="Picture 24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07" name="Picture 24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08" name="Picture 24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09" name="Picture 24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10" name="Picture 24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11" name="Picture 24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12" name="Picture 24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13" name="Picture 24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14" name="Picture 24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15" name="Picture 24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16" name="Picture 24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17" name="Picture 24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18" name="Picture 24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19" name="Picture 24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20" name="Picture 24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21" name="Picture 24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22" name="Picture 24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23" name="Picture 24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24" name="Picture 24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25" name="Picture 24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26" name="Picture 24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27" name="Picture 24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28" name="Picture 24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29" name="Picture 24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30" name="Picture 24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31" name="Picture 24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32" name="Picture 24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33" name="Picture 24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34" name="Picture 24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35" name="Picture 24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36" name="Picture 24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37" name="Picture 24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38" name="Picture 24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39" name="Picture 24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40" name="Picture 24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41" name="Picture 24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42" name="Picture 24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43" name="Picture 24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44" name="Picture 24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45" name="Picture 24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46" name="Picture 24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47" name="Picture 24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48" name="Picture 24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49" name="Picture 24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50" name="Picture 24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51" name="Picture 24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52" name="Picture 24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53" name="Picture 24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54" name="Picture 24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55" name="Picture 24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56" name="Picture 24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57" name="Picture 24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58" name="Picture 24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59" name="Picture 24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60" name="Picture 24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61" name="Picture 24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62" name="Picture 24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63" name="Picture 24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64" name="Picture 24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65" name="Picture 24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66" name="Picture 24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67" name="Picture 24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68" name="Picture 24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69" name="Picture 24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70" name="Picture 24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71" name="Picture 24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72" name="Picture 24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73" name="Picture 24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74" name="Picture 24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75" name="Picture 24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76" name="Picture 24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77" name="Picture 24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78" name="Picture 24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79" name="Picture 24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80" name="Picture 24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81" name="Picture 24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82" name="Picture 24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83" name="Picture 24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84" name="Picture 24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85" name="Picture 24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86" name="Picture 24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87" name="Picture 24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88" name="Picture 24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89" name="Picture 24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90" name="Picture 24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91" name="Picture 24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92" name="Picture 24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93" name="Picture 24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94" name="Picture 24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95" name="Picture 24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96" name="Picture 24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97" name="Picture 24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98" name="Picture 24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499" name="Picture 24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4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00" name="Picture 25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01" name="Picture 25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02" name="Picture 25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03" name="Picture 25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04" name="Picture 25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05" name="Picture 25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06" name="Picture 25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07" name="Picture 25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08" name="Picture 25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09" name="Picture 25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10" name="Picture 25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11" name="Picture 25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12" name="Picture 25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13" name="Picture 25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14" name="Picture 25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15" name="Picture 25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16" name="Picture 25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17" name="Picture 25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18" name="Picture 25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19" name="Picture 25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20" name="Picture 25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21" name="Picture 25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22" name="Picture 25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23" name="Picture 25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24" name="Picture 25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25" name="Picture 25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26" name="Picture 25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27" name="Picture 25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28" name="Picture 25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29" name="Picture 25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30" name="Picture 25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31" name="Picture 25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32" name="Picture 25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33" name="Picture 25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34" name="Picture 25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35" name="Picture 25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36" name="Picture 25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37" name="Picture 25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38" name="Picture 25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39" name="Picture 25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40" name="Picture 25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41" name="Picture 25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42" name="Picture 25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43" name="Picture 25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44" name="Picture 25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45" name="Picture 25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46" name="Picture 25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47" name="Picture 25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48" name="Picture 25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49" name="Picture 25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50" name="Picture 25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51" name="Picture 25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52" name="Picture 25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53" name="Picture 25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54" name="Picture 25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55" name="Picture 25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56" name="Picture 25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57" name="Picture 25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58" name="Picture 25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59" name="Picture 25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60" name="Picture 25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61" name="Picture 25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62" name="Picture 25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63" name="Picture 25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64" name="Picture 25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65" name="Picture 25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66" name="Picture 25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67" name="Picture 25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68" name="Picture 25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69" name="Picture 25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70" name="Picture 25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71" name="Picture 25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72" name="Picture 25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73" name="Picture 25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74" name="Picture 25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75" name="Picture 25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76" name="Picture 25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77" name="Picture 25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78" name="Picture 25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79" name="Picture 25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80" name="Picture 25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81" name="Picture 25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82" name="Picture 25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83" name="Picture 25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84" name="Picture 25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85" name="Picture 25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86" name="Picture 25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87" name="Picture 25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88" name="Picture 25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89" name="Picture 25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90" name="Picture 25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91" name="Picture 25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92" name="Picture 25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93" name="Picture 25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94" name="Picture 25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95" name="Picture 25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96" name="Picture 25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97" name="Picture 25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98" name="Picture 25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599" name="Picture 25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5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00" name="Picture 26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01" name="Picture 26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02" name="Picture 26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03" name="Picture 26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04" name="Picture 26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05" name="Picture 26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06" name="Picture 26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07" name="Picture 26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08" name="Picture 26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09" name="Picture 26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10" name="Picture 26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11" name="Picture 26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12" name="Picture 26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13" name="Picture 26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14" name="Picture 26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15" name="Picture 26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16" name="Picture 26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17" name="Picture 26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18" name="Picture 26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19" name="Picture 26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20" name="Picture 26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21" name="Picture 26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22" name="Picture 26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23" name="Picture 26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24" name="Picture 26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25" name="Picture 26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26" name="Picture 26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27" name="Picture 26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28" name="Picture 26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29" name="Picture 26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30" name="Picture 26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31" name="Picture 26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32" name="Picture 26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33" name="Picture 26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34" name="Picture 26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35" name="Picture 26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36" name="Picture 26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37" name="Picture 26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38" name="Picture 26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39" name="Picture 26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40" name="Picture 26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41" name="Picture 26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42" name="Picture 26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43" name="Picture 26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44" name="Picture 26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45" name="Picture 26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46" name="Picture 26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47" name="Picture 26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48" name="Picture 26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49" name="Picture 26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50" name="Picture 26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51" name="Picture 26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52" name="Picture 26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53" name="Picture 26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54" name="Picture 26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55" name="Picture 26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56" name="Picture 26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57" name="Picture 26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58" name="Picture 26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59" name="Picture 26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60" name="Picture 26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61" name="Picture 26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62" name="Picture 26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63" name="Picture 26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64" name="Picture 26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65" name="Picture 26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66" name="Picture 26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67" name="Picture 26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68" name="Picture 26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69" name="Picture 26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70" name="Picture 26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71" name="Picture 26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72" name="Picture 26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73" name="Picture 26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74" name="Picture 26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75" name="Picture 26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76" name="Picture 26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77" name="Picture 26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78" name="Picture 26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79" name="Picture 26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80" name="Picture 26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81" name="Picture 26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82" name="Picture 26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83" name="Picture 26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84" name="Picture 26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85" name="Picture 26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86" name="Picture 26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87" name="Picture 26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88" name="Picture 26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89" name="Picture 26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90" name="Picture 26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91" name="Picture 26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92" name="Picture 26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93" name="Picture 26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94" name="Picture 26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95" name="Picture 26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96" name="Picture 26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97" name="Picture 26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98" name="Picture 26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699" name="Picture 26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6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00" name="Picture 27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01" name="Picture 27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02" name="Picture 27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03" name="Picture 27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04" name="Picture 27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05" name="Picture 27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06" name="Picture 27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07" name="Picture 27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08" name="Picture 27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09" name="Picture 27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10" name="Picture 27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11" name="Picture 27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12" name="Picture 27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13" name="Picture 27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14" name="Picture 27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15" name="Picture 27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16" name="Picture 27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17" name="Picture 27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18" name="Picture 27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19" name="Picture 27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20" name="Picture 27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21" name="Picture 27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22" name="Picture 27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23" name="Picture 27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24" name="Picture 27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25" name="Picture 27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26" name="Picture 27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27" name="Picture 27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28" name="Picture 27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29" name="Picture 27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30" name="Picture 27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31" name="Picture 27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32" name="Picture 27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33" name="Picture 27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34" name="Picture 27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35" name="Picture 27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36" name="Picture 27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37" name="Picture 27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38" name="Picture 27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39" name="Picture 27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40" name="Picture 27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41" name="Picture 27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42" name="Picture 27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43" name="Picture 27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44" name="Picture 27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45" name="Picture 27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46" name="Picture 27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47" name="Picture 27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48" name="Picture 27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49" name="Picture 27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50" name="Picture 27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51" name="Picture 27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52" name="Picture 27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53" name="Picture 27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54" name="Picture 27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55" name="Picture 27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56" name="Picture 27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57" name="Picture 27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58" name="Picture 27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59" name="Picture 27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60" name="Picture 27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61" name="Picture 27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62" name="Picture 27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63" name="Picture 27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64" name="Picture 27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65" name="Picture 27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66" name="Picture 27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67" name="Picture 27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68" name="Picture 27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69" name="Picture 27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70" name="Picture 27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71" name="Picture 27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72" name="Picture 27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73" name="Picture 27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74" name="Picture 27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75" name="Picture 27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76" name="Picture 27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77" name="Picture 27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78" name="Picture 27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79" name="Picture 27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80" name="Picture 27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81" name="Picture 27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82" name="Picture 27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83" name="Picture 27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84" name="Picture 27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85" name="Picture 27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86" name="Picture 27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87" name="Picture 27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88" name="Picture 27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89" name="Picture 27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90" name="Picture 27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91" name="Picture 27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92" name="Picture 27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93" name="Picture 27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94" name="Picture 27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95" name="Picture 27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96" name="Picture 27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97" name="Picture 27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98" name="Picture 27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799" name="Picture 27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7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00" name="Picture 28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01" name="Picture 28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02" name="Picture 28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03" name="Picture 28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04" name="Picture 28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05" name="Picture 28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06" name="Picture 28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07" name="Picture 28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08" name="Picture 28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09" name="Picture 28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10" name="Picture 28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11" name="Picture 28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12" name="Picture 28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13" name="Picture 28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14" name="Picture 28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15" name="Picture 28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16" name="Picture 28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17" name="Picture 28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18" name="Picture 28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19" name="Picture 28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20" name="Picture 28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21" name="Picture 28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22" name="Picture 28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23" name="Picture 28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24" name="Picture 28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25" name="Picture 28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26" name="Picture 28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27" name="Picture 28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28" name="Picture 28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29" name="Picture 28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30" name="Picture 28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31" name="Picture 28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32" name="Picture 28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33" name="Picture 28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34" name="Picture 28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35" name="Picture 28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36" name="Picture 28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37" name="Picture 28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38" name="Picture 28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39" name="Picture 28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40" name="Picture 28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41" name="Picture 28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42" name="Picture 28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43" name="Picture 28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44" name="Picture 28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45" name="Picture 28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46" name="Picture 28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47" name="Picture 28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48" name="Picture 28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49" name="Picture 28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50" name="Picture 28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51" name="Picture 28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52" name="Picture 28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53" name="Picture 28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54" name="Picture 28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55" name="Picture 28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56" name="Picture 28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57" name="Picture 28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58" name="Picture 28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59" name="Picture 28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60" name="Picture 28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61" name="Picture 28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62" name="Picture 28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63" name="Picture 28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64" name="Picture 28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65" name="Picture 28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66" name="Picture 28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67" name="Picture 28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68" name="Picture 28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69" name="Picture 28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70" name="Picture 28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71" name="Picture 28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72" name="Picture 28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73" name="Picture 28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74" name="Picture 28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75" name="Picture 28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76" name="Picture 28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77" name="Picture 28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7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78" name="Picture 28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7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79" name="Picture 28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7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80" name="Picture 28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8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81" name="Picture 28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8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82" name="Picture 28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8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83" name="Picture 28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8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84" name="Picture 28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8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85" name="Picture 28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8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86" name="Picture 28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8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87" name="Picture 28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8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88" name="Picture 28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8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89" name="Picture 28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8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90" name="Picture 28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9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91" name="Picture 28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9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92" name="Picture 28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9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93" name="Picture 28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9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94" name="Picture 28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9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95" name="Picture 28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9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96" name="Picture 28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9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97" name="Picture 28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9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98" name="Picture 28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9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899" name="Picture 28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89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00" name="Picture 29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0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01" name="Picture 29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0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02" name="Picture 29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0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03" name="Picture 29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0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04" name="Picture 29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0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05" name="Picture 29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0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06" name="Picture 29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0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07" name="Picture 29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0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08" name="Picture 29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0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09" name="Picture 29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0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10" name="Picture 29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1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11" name="Picture 29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1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12" name="Picture 29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1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13" name="Picture 29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1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14" name="Picture 29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1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15" name="Picture 29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1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16" name="Picture 29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1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17" name="Picture 29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1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18" name="Picture 29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1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19" name="Picture 29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1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20" name="Picture 29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2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21" name="Picture 29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2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22" name="Picture 29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2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23" name="Picture 29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2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24" name="Picture 29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2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25" name="Picture 29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2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26" name="Picture 29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2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27" name="Picture 29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2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28" name="Picture 29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2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29" name="Picture 29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2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30" name="Picture 29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3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31" name="Picture 29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3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32" name="Picture 29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3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33" name="Picture 29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3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34" name="Picture 29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3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35" name="Picture 29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3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36" name="Picture 29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3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37" name="Picture 29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3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38" name="Picture 29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3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39" name="Picture 29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3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40" name="Picture 29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4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41" name="Picture 29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4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42" name="Picture 29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4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43" name="Picture 29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4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44" name="Picture 29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4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45" name="Picture 29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4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46" name="Picture 29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4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47" name="Picture 29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4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48" name="Picture 29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4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49" name="Picture 29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4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50" name="Picture 29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5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51" name="Picture 29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5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52" name="Picture 29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5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53" name="Picture 29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5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54" name="Picture 29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5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55" name="Picture 29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5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56" name="Picture 29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5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57" name="Picture 29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5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58" name="Picture 29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5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59" name="Picture 29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5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60" name="Picture 29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6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61" name="Picture 29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6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62" name="Picture 29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6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63" name="Picture 29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6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64" name="Picture 29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6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65" name="Picture 29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6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66" name="Picture 29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6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67" name="Picture 29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67"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68" name="Picture 29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68"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69" name="Picture 29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69"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70" name="Picture 29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70"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71" name="Picture 29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71"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72" name="Picture 29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72"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73" name="Picture 29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73"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74" name="Picture 29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74"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75" name="Picture 29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75" name="Text Box 79"/>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590550</wp:posOffset>
                  </wp:positionV>
                  <wp:extent cx="114300" cy="428625"/>
                  <wp:effectExtent l="0" t="0" r="0" b="0"/>
                  <wp:wrapNone/>
                  <wp:docPr id="2976" name="Picture 29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17214650"/>
                            <a:ext cx="95250" cy="413657"/>
                            <a:chOff x="895350" y="117214650"/>
                            <a:chExt cx="95250" cy="413657"/>
                          </a:xfrm>
                        </a:grpSpPr>
                        <a:sp>
                          <a:nvSpPr>
                            <a:cNvPr id="2976" name="Text Box 78"/>
                            <a:cNvSpPr txBox="1">
                              <a:spLocks noChangeArrowheads="1"/>
                            </a:cNvSpPr>
                          </a:nvSpPr>
                          <a:spPr bwMode="auto">
                            <a:xfrm>
                              <a:off x="800100" y="75628500"/>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p>
          <w:tbl>
            <w:tblPr>
              <w:tblW w:w="0" w:type="auto"/>
              <w:tblCellSpacing w:w="0" w:type="dxa"/>
              <w:tblCellMar>
                <w:left w:w="0" w:type="dxa"/>
                <w:right w:w="0" w:type="dxa"/>
              </w:tblCellMar>
              <w:tblLook w:val="04A0"/>
            </w:tblPr>
            <w:tblGrid>
              <w:gridCol w:w="783"/>
            </w:tblGrid>
            <w:tr w:rsidR="00F42E97" w:rsidRPr="00F42E97">
              <w:trPr>
                <w:trHeight w:val="945"/>
                <w:tblCellSpacing w:w="0" w:type="dxa"/>
              </w:trPr>
              <w:tc>
                <w:tcPr>
                  <w:tcW w:w="3040" w:type="dxa"/>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BỐ TRÍ CHO CÁC DANH MỤC BỔ SUNG VỐN KẾ HOẠCH TRUNG HẠN</w:t>
                  </w:r>
                </w:p>
              </w:tc>
            </w:tr>
          </w:tbl>
          <w:p w:rsidR="00F42E97" w:rsidRPr="00F42E97" w:rsidRDefault="00F42E97" w:rsidP="00F42E97">
            <w:pPr>
              <w:spacing w:after="0" w:line="240" w:lineRule="auto"/>
              <w:rPr>
                <w:rFonts w:ascii="Calibri" w:eastAsia="Times New Roman" w:hAnsi="Calibri" w:cs="Calibri"/>
                <w:color w:val="000000"/>
                <w:sz w:val="20"/>
                <w:szCs w:val="20"/>
              </w:rPr>
            </w:pP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35.300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35.300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Tượng đài khởi nghĩa Vĩnh Thạnh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Vĩnh Thạnh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9.000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9.000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Hạng mục Trồng cây xanh, trồng cây bông giấy và các hạng mục HTKT thuộc Đàn tế trời đất (Đài Kính thiên)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Tây Sơn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Xây dựng hệ thống điện chiếu sáng dọc Quốc lộ 1, qua địa bàn các huyện Phù Cát, Phù Mỹ và Hoài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PC, PM, HN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Trang thiết bị phục vụ Hội nghị trực tuyến tại điểm cầu cấp huyện, xã thuộc các huyện Vân Canh, Vĩnh Thạnh, An Lão</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VC, VT, AL</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1.700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1.700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libri" w:eastAsia="Times New Roman" w:hAnsi="Calibri" w:cs="Calibri"/>
                <w:color w:val="000000"/>
                <w:sz w:val="20"/>
                <w:szCs w:val="20"/>
              </w:rPr>
            </w:pP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657225</wp:posOffset>
                  </wp:positionH>
                  <wp:positionV relativeFrom="paragraph">
                    <wp:posOffset>390525</wp:posOffset>
                  </wp:positionV>
                  <wp:extent cx="104775" cy="333375"/>
                  <wp:effectExtent l="0" t="0" r="0" b="0"/>
                  <wp:wrapNone/>
                  <wp:docPr id="2977" name="Picture 29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1266825" y="120415050"/>
                            <a:ext cx="95250" cy="318406"/>
                            <a:chOff x="1266825" y="120415050"/>
                            <a:chExt cx="95250" cy="318406"/>
                          </a:xfrm>
                        </a:grpSpPr>
                        <a:sp>
                          <a:nvSpPr>
                            <a:cNvPr id="2977" name="Text Box 79"/>
                            <a:cNvSpPr txBox="1">
                              <a:spLocks noChangeArrowheads="1"/>
                            </a:cNvSpPr>
                          </a:nvSpPr>
                          <a:spPr bwMode="auto">
                            <a:xfrm>
                              <a:off x="1171575" y="77428725"/>
                              <a:ext cx="95250" cy="504825"/>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34" name="Picture 32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3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35" name="Picture 32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3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36" name="Picture 32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3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37" name="Picture 32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3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38" name="Picture 32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3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39" name="Picture 32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3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40" name="Picture 32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4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41" name="Picture 32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4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42" name="Picture 32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4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43" name="Picture 32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4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44" name="Picture 32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4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45" name="Picture 32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4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46" name="Picture 32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4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47" name="Picture 32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4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48" name="Picture 32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4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49" name="Picture 32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4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50" name="Picture 32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5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51" name="Picture 32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5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52" name="Picture 32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5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53" name="Picture 32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5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54" name="Picture 32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5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55" name="Picture 32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5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56" name="Picture 32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5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57" name="Picture 32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5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58" name="Picture 32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5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59" name="Picture 32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5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60" name="Picture 32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6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61" name="Picture 32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6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62" name="Picture 32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6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63" name="Picture 32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6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64" name="Picture 32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6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65" name="Picture 32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6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66" name="Picture 32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6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67" name="Picture 32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6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68" name="Picture 32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6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69" name="Picture 32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6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70" name="Picture 32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7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71" name="Picture 32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7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72" name="Picture 32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7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73" name="Picture 32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7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74" name="Picture 32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7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75" name="Picture 32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7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76" name="Picture 32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7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77" name="Picture 32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7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78" name="Picture 32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7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79" name="Picture 32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7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80" name="Picture 32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8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81" name="Picture 32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8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82" name="Picture 32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8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83" name="Picture 32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8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84" name="Picture 32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8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85" name="Picture 32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8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86" name="Picture 32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8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87" name="Picture 32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8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88" name="Picture 32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8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89" name="Picture 32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8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90" name="Picture 32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9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91" name="Picture 32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9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92" name="Picture 32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9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93" name="Picture 32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9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94" name="Picture 32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9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95" name="Picture 32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9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96" name="Picture 32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9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97" name="Picture 32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9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98" name="Picture 32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9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299" name="Picture 32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29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00" name="Picture 33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0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01" name="Picture 33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0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02" name="Picture 33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0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03" name="Picture 33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0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04" name="Picture 33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0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05" name="Picture 33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0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06" name="Picture 33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0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07" name="Picture 33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0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08" name="Picture 33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0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09" name="Picture 33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0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10" name="Picture 33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1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11" name="Picture 33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1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12" name="Picture 33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1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13" name="Picture 33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1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14" name="Picture 33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1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15" name="Picture 33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1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16" name="Picture 33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1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17" name="Picture 33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1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18" name="Picture 33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1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19" name="Picture 33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1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20" name="Picture 33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2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21" name="Picture 33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2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22" name="Picture 33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2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23" name="Picture 33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2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24" name="Picture 33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2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25" name="Picture 33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2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26" name="Picture 33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2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27" name="Picture 33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2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28" name="Picture 33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2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29" name="Picture 33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2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30" name="Picture 33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3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31" name="Picture 33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3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32" name="Picture 33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3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33" name="Picture 33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3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34" name="Picture 33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3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35" name="Picture 33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3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36" name="Picture 33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3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37" name="Picture 33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3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38" name="Picture 33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3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39" name="Picture 33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3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40" name="Picture 33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4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41" name="Picture 33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4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42" name="Picture 33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4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43" name="Picture 33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4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44" name="Picture 33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4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45" name="Picture 33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4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62" name="Picture 33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6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63" name="Picture 33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6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64" name="Picture 33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6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65" name="Picture 33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6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66" name="Picture 33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6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67" name="Picture 33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6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68" name="Picture 33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6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69" name="Picture 33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6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70" name="Picture 33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7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71" name="Picture 33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7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72" name="Picture 33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7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73" name="Picture 33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7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74" name="Picture 33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7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75" name="Picture 33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7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76" name="Picture 33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7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77" name="Picture 33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7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78" name="Picture 33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7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79" name="Picture 33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7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80" name="Picture 33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8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81" name="Picture 33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8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82" name="Picture 33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8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83" name="Picture 33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8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84" name="Picture 33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8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85" name="Picture 33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8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86" name="Picture 33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8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87" name="Picture 33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8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88" name="Picture 33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8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89" name="Picture 33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8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90" name="Picture 33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9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91" name="Picture 33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9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92" name="Picture 33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9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93" name="Picture 33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9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94" name="Picture 33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9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95" name="Picture 33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9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96" name="Picture 33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9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97" name="Picture 33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9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98" name="Picture 33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9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399" name="Picture 33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39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00" name="Picture 34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0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01" name="Picture 34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0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02" name="Picture 34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0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03" name="Picture 34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0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04" name="Picture 34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0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05" name="Picture 34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0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06" name="Picture 34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0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07" name="Picture 34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0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08" name="Picture 34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0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09" name="Picture 34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0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10" name="Picture 34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1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11" name="Picture 34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1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12" name="Picture 34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1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13" name="Picture 34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1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14" name="Picture 34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1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15" name="Picture 34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1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16" name="Picture 34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1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17" name="Picture 34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1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18" name="Picture 34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1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19" name="Picture 34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1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20" name="Picture 34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2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21" name="Picture 34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2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22" name="Picture 34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2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23" name="Picture 34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2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24" name="Picture 34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2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25" name="Picture 34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2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26" name="Picture 34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2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27" name="Picture 34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2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28" name="Picture 34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2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29" name="Picture 34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2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30" name="Picture 34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3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31" name="Picture 34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3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32" name="Picture 34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3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33" name="Picture 34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3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34" name="Picture 34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3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35" name="Picture 34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3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36" name="Picture 34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3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37" name="Picture 34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3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38" name="Picture 34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3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39" name="Picture 34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3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40" name="Picture 34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4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41" name="Picture 34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4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42" name="Picture 34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4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43" name="Picture 34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4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44" name="Picture 34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4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45" name="Picture 34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4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46" name="Picture 34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4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47" name="Picture 34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4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48" name="Picture 34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4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49" name="Picture 34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4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50" name="Picture 34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5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51" name="Picture 34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5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52" name="Picture 34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5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53" name="Picture 34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5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54" name="Picture 34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5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55" name="Picture 34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5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56" name="Picture 34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5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57" name="Picture 34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5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58" name="Picture 34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5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59" name="Picture 34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5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60" name="Picture 34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6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61" name="Picture 34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6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62" name="Picture 34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6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63" name="Picture 34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6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64" name="Picture 34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6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65" name="Picture 34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6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66" name="Picture 34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6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67" name="Picture 34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6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68" name="Picture 34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6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69" name="Picture 34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6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70" name="Picture 34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7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71" name="Picture 34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7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72" name="Picture 34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7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73" name="Picture 34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7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74" name="Picture 34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7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75" name="Picture 34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7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76" name="Picture 34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7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77" name="Picture 34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7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78" name="Picture 34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7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79" name="Picture 34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7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80" name="Picture 34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8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81" name="Picture 34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8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82" name="Picture 34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8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83" name="Picture 34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8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84" name="Picture 34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8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85" name="Picture 34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8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86" name="Picture 34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8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87" name="Picture 34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8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88" name="Picture 34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8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89" name="Picture 34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8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90" name="Picture 34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9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91" name="Picture 34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9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92" name="Picture 34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9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93" name="Picture 34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9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94" name="Picture 34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9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95" name="Picture 34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9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96" name="Picture 34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96"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97" name="Picture 34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97"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98" name="Picture 34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98"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499" name="Picture 34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499"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500" name="Picture 35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500"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501" name="Picture 35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501"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502" name="Picture 35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502"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503" name="Picture 35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503"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504" name="Picture 35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504" name="Text Box 78"/>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390525</wp:posOffset>
                  </wp:positionV>
                  <wp:extent cx="114300" cy="333375"/>
                  <wp:effectExtent l="0" t="0" r="0" b="0"/>
                  <wp:wrapNone/>
                  <wp:docPr id="3505" name="Picture 35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0415050"/>
                            <a:ext cx="95250" cy="318407"/>
                            <a:chOff x="895350" y="120415050"/>
                            <a:chExt cx="95250" cy="318407"/>
                          </a:xfrm>
                        </a:grpSpPr>
                        <a:sp>
                          <a:nvSpPr>
                            <a:cNvPr id="3505" name="Text Box 79"/>
                            <a:cNvSpPr txBox="1">
                              <a:spLocks noChangeArrowheads="1"/>
                            </a:cNvSpPr>
                          </a:nvSpPr>
                          <a:spPr bwMode="auto">
                            <a:xfrm>
                              <a:off x="800100" y="7742872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78" name="Picture 29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7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79" name="Picture 29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7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80" name="Picture 29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8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81" name="Picture 29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8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82" name="Picture 29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8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83" name="Picture 29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8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84" name="Picture 29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8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85" name="Picture 29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8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86" name="Picture 29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8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87" name="Picture 29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8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88" name="Picture 29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8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89" name="Picture 29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8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90" name="Picture 29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9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91" name="Picture 29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9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92" name="Picture 29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9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93" name="Picture 29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9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94" name="Picture 29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9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95" name="Picture 29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9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96" name="Picture 29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9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97" name="Picture 29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9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98" name="Picture 29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9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2999" name="Picture 29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299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00" name="Picture 30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0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01" name="Picture 30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0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02" name="Picture 30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0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03" name="Picture 30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0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04" name="Picture 30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0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05" name="Picture 30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0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06" name="Picture 30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0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07" name="Picture 30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0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08" name="Picture 30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0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09" name="Picture 30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0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10" name="Picture 30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1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11" name="Picture 30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1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12" name="Picture 30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1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13" name="Picture 30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1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14" name="Picture 30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1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15" name="Picture 30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1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16" name="Picture 30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1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17" name="Picture 30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1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18" name="Picture 30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1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19" name="Picture 30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1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20" name="Picture 30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2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21" name="Picture 30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2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22" name="Picture 30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2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23" name="Picture 30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2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24" name="Picture 30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2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25" name="Picture 30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2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26" name="Picture 30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2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27" name="Picture 30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2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28" name="Picture 30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2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29" name="Picture 30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2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30" name="Picture 30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3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31" name="Picture 30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3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32" name="Picture 30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3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33" name="Picture 30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3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34" name="Picture 30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3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35" name="Picture 30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3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36" name="Picture 30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3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37" name="Picture 30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3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38" name="Picture 30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3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39" name="Picture 30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3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40" name="Picture 30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4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41" name="Picture 30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4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42" name="Picture 30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4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43" name="Picture 30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4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44" name="Picture 30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4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45" name="Picture 30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4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46" name="Picture 30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4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47" name="Picture 30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4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48" name="Picture 30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4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49" name="Picture 30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4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50" name="Picture 30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5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51" name="Picture 30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5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52" name="Picture 30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5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53" name="Picture 30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5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54" name="Picture 30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5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55" name="Picture 30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5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56" name="Picture 30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5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57" name="Picture 30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5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58" name="Picture 30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5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59" name="Picture 30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5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60" name="Picture 30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6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61" name="Picture 30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6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62" name="Picture 30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6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63" name="Picture 30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6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64" name="Picture 30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6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65" name="Picture 30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6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66" name="Picture 30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6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67" name="Picture 30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6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68" name="Picture 30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6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69" name="Picture 30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6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70" name="Picture 30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7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71" name="Picture 30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7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72" name="Picture 30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7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73" name="Picture 30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7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74" name="Picture 30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7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75" name="Picture 30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7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76" name="Picture 30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7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77" name="Picture 30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7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78" name="Picture 30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7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79" name="Picture 30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7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80" name="Picture 30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8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81" name="Picture 30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8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82" name="Picture 30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8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83" name="Picture 30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8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84" name="Picture 30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8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85" name="Picture 30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8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86" name="Picture 30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8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87" name="Picture 30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8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88" name="Picture 30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8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89" name="Picture 30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8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90" name="Picture 30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9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91" name="Picture 30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9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92" name="Picture 30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9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93" name="Picture 30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9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94" name="Picture 30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9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95" name="Picture 30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9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96" name="Picture 30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9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97" name="Picture 30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9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98" name="Picture 30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9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099" name="Picture 30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09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00" name="Picture 31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0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01" name="Picture 31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0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02" name="Picture 31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0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03" name="Picture 31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0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04" name="Picture 31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0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05" name="Picture 31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0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06" name="Picture 31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0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07" name="Picture 31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0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08" name="Picture 31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0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09" name="Picture 31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0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10" name="Picture 31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1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11" name="Picture 31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1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12" name="Picture 31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1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13" name="Picture 31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1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14" name="Picture 31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1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15" name="Picture 31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1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16" name="Picture 31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1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17" name="Picture 31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1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18" name="Picture 31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1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19" name="Picture 31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1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20" name="Picture 31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2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21" name="Picture 31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2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22" name="Picture 31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2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23" name="Picture 31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2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24" name="Picture 31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2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25" name="Picture 31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2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26" name="Picture 31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2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27" name="Picture 31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2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28" name="Picture 31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2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29" name="Picture 31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2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30" name="Picture 31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3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31" name="Picture 31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3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32" name="Picture 31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3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33" name="Picture 31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3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34" name="Picture 31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3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35" name="Picture 31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3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36" name="Picture 31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3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37" name="Picture 31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3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38" name="Picture 31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3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39" name="Picture 31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3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40" name="Picture 31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4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41" name="Picture 31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4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42" name="Picture 31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4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43" name="Picture 31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4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44" name="Picture 31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4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45" name="Picture 31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4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46" name="Picture 31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4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47" name="Picture 31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4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48" name="Picture 31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4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49" name="Picture 31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4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50" name="Picture 31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5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51" name="Picture 31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5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52" name="Picture 31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5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53" name="Picture 31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5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54" name="Picture 31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5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55" name="Picture 31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5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56" name="Picture 31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5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57" name="Picture 31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5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58" name="Picture 31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5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59" name="Picture 31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5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60" name="Picture 31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6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61" name="Picture 31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6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62" name="Picture 31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6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63" name="Picture 31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6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64" name="Picture 31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6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65" name="Picture 31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6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66" name="Picture 31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6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67" name="Picture 31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6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68" name="Picture 31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6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69" name="Picture 31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6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70" name="Picture 31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7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71" name="Picture 31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7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72" name="Picture 31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7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73" name="Picture 31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7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74" name="Picture 31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7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75" name="Picture 31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7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76" name="Picture 31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7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77" name="Picture 31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7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78" name="Picture 31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7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79" name="Picture 31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7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80" name="Picture 31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8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81" name="Picture 31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8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82" name="Picture 31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8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83" name="Picture 31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8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84" name="Picture 31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8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85" name="Picture 31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8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86" name="Picture 31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8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87" name="Picture 31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8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88" name="Picture 31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8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89" name="Picture 31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8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90" name="Picture 31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9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91" name="Picture 31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9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92" name="Picture 31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9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93" name="Picture 31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9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94" name="Picture 31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9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95" name="Picture 31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9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96" name="Picture 31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9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97" name="Picture 31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9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98" name="Picture 31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9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199" name="Picture 31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19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00" name="Picture 32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0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01" name="Picture 32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0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02" name="Picture 32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0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03" name="Picture 32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0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04" name="Picture 32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0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05" name="Picture 32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0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06" name="Picture 32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0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07" name="Picture 32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0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08" name="Picture 32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0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09" name="Picture 32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0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10" name="Picture 32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1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11" name="Picture 32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1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12" name="Picture 32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1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13" name="Picture 32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1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14" name="Picture 32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1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15" name="Picture 32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1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16" name="Picture 32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1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17" name="Picture 32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1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18" name="Picture 32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1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19" name="Picture 32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1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20" name="Picture 32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2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21" name="Picture 32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2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22" name="Picture 32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2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23" name="Picture 32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2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24" name="Picture 32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2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25" name="Picture 32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2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26" name="Picture 32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2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27" name="Picture 32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2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28" name="Picture 32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2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29" name="Picture 32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2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30" name="Picture 32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3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31" name="Picture 32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3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32" name="Picture 32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3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233" name="Picture 32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23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346" name="Picture 33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34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347" name="Picture 33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34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348" name="Picture 33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34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349" name="Picture 33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34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350" name="Picture 33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35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351" name="Picture 33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35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352" name="Picture 33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35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353" name="Picture 33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35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354" name="Picture 33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35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355" name="Picture 33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35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356" name="Picture 33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35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357" name="Picture 33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35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358" name="Picture 33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35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359" name="Picture 33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35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360" name="Picture 33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36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361" name="Picture 33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36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06" name="Picture 35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0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07" name="Picture 35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0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08" name="Picture 35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0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09" name="Picture 35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0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10" name="Picture 35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1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11" name="Picture 35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1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12" name="Picture 35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1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13" name="Picture 35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1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14" name="Picture 35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1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15" name="Picture 35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1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16" name="Picture 35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1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17" name="Picture 35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1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18" name="Picture 35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1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19" name="Picture 35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1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20" name="Picture 35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2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21" name="Picture 35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2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22" name="Picture 35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2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23" name="Picture 35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2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24" name="Picture 35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2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25" name="Picture 35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2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26" name="Picture 35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2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27" name="Picture 35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2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28" name="Picture 35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2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29" name="Picture 35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2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30" name="Picture 35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3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31" name="Picture 35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3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32" name="Picture 35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3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33" name="Picture 35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3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34" name="Picture 35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3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35" name="Picture 35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3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36" name="Picture 35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3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37" name="Picture 35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3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38" name="Picture 35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3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39" name="Picture 35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3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40" name="Picture 35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4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41" name="Picture 35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4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42" name="Picture 354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4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43" name="Picture 35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4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44" name="Picture 35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4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45" name="Picture 35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4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46" name="Picture 354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4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47" name="Picture 35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4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48" name="Picture 354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4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49" name="Picture 35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4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50" name="Picture 355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5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51" name="Picture 35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5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52" name="Picture 35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5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53" name="Picture 35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5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54" name="Picture 355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5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55" name="Picture 35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5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56" name="Picture 355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5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57" name="Picture 35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5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58" name="Picture 355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5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59" name="Picture 35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5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60" name="Picture 356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6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61" name="Picture 35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6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62" name="Picture 35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6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63" name="Picture 35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6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64" name="Picture 35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6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65" name="Picture 35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6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66" name="Picture 35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6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67" name="Picture 35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6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68" name="Picture 356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6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69" name="Picture 356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6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70" name="Picture 357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7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71" name="Picture 357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7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72" name="Picture 357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7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73" name="Picture 357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7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74" name="Picture 357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7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75" name="Picture 357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7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76" name="Picture 357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7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77" name="Picture 357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7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78" name="Picture 357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7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79" name="Picture 357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7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80" name="Picture 358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8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81" name="Picture 358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8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82" name="Picture 358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8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83" name="Picture 358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8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84" name="Picture 358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8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85" name="Picture 358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8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86" name="Picture 358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8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87" name="Picture 358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8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88" name="Picture 358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8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89" name="Picture 358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8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90" name="Picture 359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9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91" name="Picture 359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9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92" name="Picture 359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9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93" name="Picture 359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9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94" name="Picture 359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9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95" name="Picture 359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9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96" name="Picture 359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9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97" name="Picture 359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9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98" name="Picture 359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9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599" name="Picture 359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59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00" name="Picture 360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0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01" name="Picture 360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0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02" name="Picture 360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0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03" name="Picture 360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0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04" name="Picture 36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0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05" name="Picture 360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0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06" name="Picture 360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0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07" name="Picture 360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0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08" name="Picture 360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08"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09" name="Picture 360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09"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10" name="Picture 36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10"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11" name="Picture 36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11"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12" name="Picture 36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12"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13" name="Picture 36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13"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14" name="Picture 36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14"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15" name="Picture 36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15"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16" name="Picture 36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16" name="Text Box 78"/>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1190625</wp:posOffset>
                  </wp:positionV>
                  <wp:extent cx="114300" cy="333375"/>
                  <wp:effectExtent l="0" t="0" r="0" b="0"/>
                  <wp:wrapNone/>
                  <wp:docPr id="3617" name="Picture 36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21215150"/>
                            <a:ext cx="95250" cy="318407"/>
                            <a:chOff x="895350" y="121215150"/>
                            <a:chExt cx="95250" cy="318407"/>
                          </a:xfrm>
                        </a:grpSpPr>
                        <a:sp>
                          <a:nvSpPr>
                            <a:cNvPr id="3617" name="Text Box 79"/>
                            <a:cNvSpPr txBox="1">
                              <a:spLocks noChangeArrowheads="1"/>
                            </a:cNvSpPr>
                          </a:nvSpPr>
                          <a:spPr bwMode="auto">
                            <a:xfrm>
                              <a:off x="800100" y="77828775"/>
                              <a:ext cx="95250" cy="5143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p>
          <w:tbl>
            <w:tblPr>
              <w:tblW w:w="0" w:type="auto"/>
              <w:tblCellSpacing w:w="0" w:type="dxa"/>
              <w:tblCellMar>
                <w:left w:w="0" w:type="dxa"/>
                <w:right w:w="0" w:type="dxa"/>
              </w:tblCellMar>
              <w:tblLook w:val="04A0"/>
            </w:tblPr>
            <w:tblGrid>
              <w:gridCol w:w="783"/>
            </w:tblGrid>
            <w:tr w:rsidR="00F42E97" w:rsidRPr="00F42E97">
              <w:trPr>
                <w:trHeight w:val="630"/>
                <w:tblCellSpacing w:w="0" w:type="dxa"/>
              </w:trPr>
              <w:tc>
                <w:tcPr>
                  <w:tcW w:w="3040" w:type="dxa"/>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Tiểu học Nhơn Phong - HM NLH 02T6P</w:t>
                  </w:r>
                </w:p>
              </w:tc>
            </w:tr>
          </w:tbl>
          <w:p w:rsidR="00F42E97" w:rsidRPr="00F42E97" w:rsidRDefault="00F42E97" w:rsidP="00F42E97">
            <w:pPr>
              <w:spacing w:after="0" w:line="240" w:lineRule="auto"/>
              <w:rPr>
                <w:rFonts w:ascii="Calibri" w:eastAsia="Times New Roman" w:hAnsi="Calibri" w:cs="Calibri"/>
                <w:color w:val="000000"/>
                <w:sz w:val="20"/>
                <w:szCs w:val="20"/>
              </w:rPr>
            </w:pP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kết nối các điểm di tích Thành Hoàng Đế, tháp Cánh Tiên và Đàn Nam Giao, thị xã An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Dự án tài</w:t>
            </w:r>
            <w:r w:rsidRPr="00F42E97">
              <w:rPr>
                <w:rFonts w:ascii="Times New Roman" w:eastAsia="Times New Roman" w:hAnsi="Times New Roman" w:cs="Times New Roman"/>
                <w:sz w:val="20"/>
                <w:szCs w:val="20"/>
              </w:rPr>
              <w:lastRenderedPageBreak/>
              <w:t xml:space="preserve"> trợ tỉnh Champasak (Lào) xây dựng công trình Nhà lớp học 02 tầng 10 phòng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0</w:t>
            </w:r>
          </w:p>
        </w:tc>
      </w:tr>
      <w:tr w:rsidR="00F42E97" w:rsidRPr="00F42E97" w:rsidTr="00F42E97">
        <w:trPr>
          <w:trHeight w:val="189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Đầu tư xây dựng, nâng cấp "Nhà Bia căm thù" trên cơ sở chứng tích "Bia Căm thù" hiện có thuộc di tích Vụ thảm sát nhà thờ Thác Đá Hạ thuộc xã Hoài Đức, huyện Hoài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8</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Đê sông Kôn, đoạn từ cầu xe lửa đến trạm bơm Tam Bích, thôn Thạnh Danh, xã  Nhơn Hậu, Thị xã An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9</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Hạ tầng kỹ thuật Khu đất dọc đường Hoa Lư nối dài - HM: Tuyến kè dọc đường Hoa Lư nối dài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10</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vào Ga Diêu Trì</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5.400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5.400</w:t>
            </w:r>
          </w:p>
        </w:tc>
      </w:tr>
      <w:tr w:rsidR="00F42E97" w:rsidRPr="00F42E97" w:rsidTr="00F42E97">
        <w:trPr>
          <w:trHeight w:val="157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B7.8</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BỐ TRÍ CHO CÁC DANH MỤC SAU KHI ĐIỀU CHỈNH BỔ SUNG KẾ HOẠCH TRUNG HẠN ĐÃ GIAO</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50.000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50.000</w:t>
            </w:r>
          </w:p>
        </w:tc>
      </w:tr>
      <w:tr w:rsidR="00F42E97" w:rsidRPr="00F42E97" w:rsidTr="00F42E97">
        <w:trPr>
          <w:trHeight w:val="6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 </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ven biển (ĐT 639), đoạn Cát Tiến đến Đề Gi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QN-PC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C</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VỐN XỔ SỐ KIẾN THIẾT</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105.000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105.000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C1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ĐỐI ỨNG ODA (giáo dục, y tế)</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8.238</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8.238</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C2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CHƯƠNG T</w:t>
            </w:r>
            <w:r w:rsidRPr="00F42E97">
              <w:rPr>
                <w:rFonts w:ascii="Times New Roman" w:eastAsia="Times New Roman" w:hAnsi="Times New Roman" w:cs="Times New Roman"/>
                <w:b/>
                <w:bCs/>
                <w:sz w:val="20"/>
                <w:szCs w:val="20"/>
              </w:rPr>
              <w:lastRenderedPageBreak/>
              <w:t>RÌNH MTQG XD NTM</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10.500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C3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DANH MỤC CÁC CÔNG TRÌNH HOÀN THÀNH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13.593</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13.593</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NGÀNH GIÁO DỤC VÀ ĐÀO TẠO</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13.593</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13.593</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Nhà thực hành nghề thuộc trường Cao Đẳng Bình Định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3.300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3.300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THPT chuyên phía Bắc tỉnh (HM: Sửa chữa các dãy nhà, xây tường rào, TTB đồ gỗ)</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1.355</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1.355</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THPT Hùng Vương (HM: NLH 3T9P)</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2.042</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2.042</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THPT Ngô Lê Tân (HM: NLH 3T 12P)</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3.310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3.310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THPT Nguyễn Diêu (phần hạng mục bổ sung: Nhà hiệu bộ)</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166</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166</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tiểu học số 2 Bình Hòa</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Tây Sơn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w:t>
            </w:r>
          </w:p>
        </w:tc>
      </w:tr>
      <w:tr w:rsidR="00F42E97" w:rsidRPr="00F42E97" w:rsidTr="00F42E97">
        <w:trPr>
          <w:trHeight w:val="157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Trung tâm giáo dục nghề nghiệp - giáo dục thường xuyên TP Quy Nhơn (HM: XD mới nhà 3T9P; sửa chữa khu văn phòng và tường rào, cổng ngõ)</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1.760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1.760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8</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Trung tâm Giáo dục Lao động Xã hội; HM: Cải tạo, nâng cấp, sửa chữa nhà ở đối tượng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660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660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C4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DANH MỤC</w:t>
            </w:r>
            <w:r w:rsidRPr="00F42E97">
              <w:rPr>
                <w:rFonts w:ascii="Times New Roman" w:eastAsia="Times New Roman" w:hAnsi="Times New Roman" w:cs="Times New Roman"/>
                <w:b/>
                <w:bCs/>
                <w:sz w:val="20"/>
                <w:szCs w:val="20"/>
              </w:rPr>
              <w:lastRenderedPageBreak/>
              <w:t xml:space="preserve"> CÁC CÔNG TRÌNH CHUYỂN TIẾP</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54.943</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54.943</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NGÀNH GIÁO DỤC VÀ ĐÀO TẠO</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26.743</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26.743</w:t>
            </w:r>
          </w:p>
        </w:tc>
      </w:tr>
      <w:tr w:rsidR="00F42E97" w:rsidRPr="00F42E97" w:rsidTr="00F42E97">
        <w:trPr>
          <w:trHeight w:val="157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Đầu tư xây dựng kiên cố hóa trường mầm non, tiểu học các xã đặc biệt khó khăn, bãi ngang, hải đảo - giai đoạn 2017-2020 tỉnh Bình Định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Toàn tỉnh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6.768</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6.768</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THPT chuyên Chu Văn An (HM: KTX, nhà ăn và bếp)</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Hội trường 350 chỗ thuộc trường Cao đẳng Bình Định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4.900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4.900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Chính trị tỉnh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1.250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1.250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Trung tâm văn hóa xã  Hoài Sơn, huyện Hoài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560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560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THCS Hoài Hương (HM: nhà bộ môn 2T6P)</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1.260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1.260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Mầm non Hoài Hảo</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8</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Mầm non Hoài Châu</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195</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195</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9</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TH số 1 Tam Quan (HM: Nhà lớp học 3T- 12P)</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10</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TH số 1 TT Phù Mỹ (HM: NLH 2T 8P)</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Mỹ</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450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450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M</w:t>
            </w:r>
            <w:r w:rsidRPr="00F42E97">
              <w:rPr>
                <w:rFonts w:ascii="Times New Roman" w:eastAsia="Times New Roman" w:hAnsi="Times New Roman" w:cs="Times New Roman"/>
                <w:sz w:val="20"/>
                <w:szCs w:val="20"/>
              </w:rPr>
              <w:lastRenderedPageBreak/>
              <w:t xml:space="preserve">ẫu giáo Bình Hòa, hạng mục: Nhà lớp học 02 tầng 06 phòng </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Tây Sơn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THCS Bình Nghi, 06 phòng bộ môn, 02 phòng chức năng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Tây Sơn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3.500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Tiểu học số 1 xã Canh Vinh (Hạng mục: Nhà lớp học bộ môn)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Vân Canh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670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670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MN Thị trấn Vĩnh Thạnh HM: nhà lớp học 6P</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Vĩnh Thạnh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w:t>
            </w:r>
          </w:p>
        </w:tc>
      </w:tr>
      <w:tr w:rsidR="00F42E97" w:rsidRPr="00F42E97" w:rsidTr="00F42E97">
        <w:trPr>
          <w:trHeight w:val="157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THCS Cát Hải HM: Nhà hiệu bộ, nhà bộ môn, nhà công vụ giáo viên (02 Phòng) nhà để xe máy và sân vườn (Khu thể dục thể thao)</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190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190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NGÀNH Y TẾ</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8.100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8.100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Bệnh viện Y học Cổ truyền Bình Định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3.600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3.600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Nhà làm việc Ban bảo vệ, chăm sóc sức khỏe cán bộ tỉnh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4.500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III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VĂN HÓA</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20.100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20.100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Dự án xây dựng mới Nhà hát nghệ thuật truyền thống tỉnh Bình Định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Sửa chữa Khu di tích cách mạng Núi Bà</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Tượng đài Chiến thắng An Lão (gđ2)</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lão</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Nhà văn h</w:t>
            </w:r>
            <w:r w:rsidRPr="00F42E97">
              <w:rPr>
                <w:rFonts w:ascii="Times New Roman" w:eastAsia="Times New Roman" w:hAnsi="Times New Roman" w:cs="Times New Roman"/>
                <w:sz w:val="20"/>
                <w:szCs w:val="20"/>
              </w:rPr>
              <w:lastRenderedPageBreak/>
              <w:t>óa xã Phước Hòa</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900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900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C5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DANH MỤC CÁC CÔNG TRÌNH KHỞI CÔNG MỚI NĂM 2019</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0</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10.200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10.200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UBND huyện Phù Mỹ</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1.900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1.900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MG Mỹ Thành  (HM: Nhà lớp học 02 tầng 04 phòng)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900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900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MG Mỹ Phong  (HM: Nhà lớp học 02 phòng)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Đài tưởng niệm Liệt sỹ xã Mỹ Chánh Tây</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UBND huyện Tây Sơn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1.200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1.200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THCS Tây Bình, nhà bộ môn 2T, 04 phòng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III</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UBND huyện Vân Canh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2.800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2.800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Mầm non xã Canh Vinh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1.200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Mẫu giáo Canh Hiển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Mẫu giáo Canh Hiệp</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IV</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UBND huyện Vĩnh Thạnh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700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700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THCS Vĩnh Quang HM: Nhà hiệu bộ</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V</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UBND TX. An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3.600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3.600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Mẫu giáo Nhơn Mỹ (Thiết Tràng)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1.100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1.100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TH số 2 Nhơn Hạnh (Thái Xuân)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1.100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1.100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TH</w:t>
            </w:r>
            <w:r w:rsidRPr="00F42E97">
              <w:rPr>
                <w:rFonts w:ascii="Times New Roman" w:eastAsia="Times New Roman" w:hAnsi="Times New Roman" w:cs="Times New Roman"/>
                <w:sz w:val="20"/>
                <w:szCs w:val="20"/>
              </w:rPr>
              <w:lastRenderedPageBreak/>
              <w:t>CS Nhơn Mỹ (2t, 8P)</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1.400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1.400</w:t>
            </w:r>
          </w:p>
        </w:tc>
      </w:tr>
      <w:tr w:rsidR="00F42E97" w:rsidRPr="00F42E97" w:rsidTr="00F42E97">
        <w:trPr>
          <w:trHeight w:val="157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C6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BỐ TRÍ CHO CÁC DANH MỤC SAU KHI ĐIỀU CHỈNH BỔ SUNG KẾ HOẠCH TRUNG HẠN ĐÃ GIAO</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7.526</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7.526</w:t>
            </w:r>
          </w:p>
        </w:tc>
      </w:tr>
      <w:tr w:rsidR="00F42E97" w:rsidRPr="00F42E97" w:rsidTr="00F42E97">
        <w:trPr>
          <w:trHeight w:val="220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nil"/>
              <w:right w:val="nil"/>
            </w:tcBorders>
            <w:shd w:val="clear" w:color="auto" w:fill="auto"/>
            <w:noWrap/>
            <w:vAlign w:val="bottom"/>
            <w:hideMark/>
          </w:tcPr>
          <w:p w:rsidR="00F42E97" w:rsidRPr="00F42E97" w:rsidRDefault="00F42E97" w:rsidP="00F42E97">
            <w:pPr>
              <w:spacing w:after="0" w:line="240" w:lineRule="auto"/>
              <w:rPr>
                <w:rFonts w:ascii="Calibri" w:eastAsia="Times New Roman" w:hAnsi="Calibri" w:cs="Calibri"/>
                <w:color w:val="000000"/>
                <w:sz w:val="20"/>
                <w:szCs w:val="20"/>
              </w:rPr>
            </w:pP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1390650</wp:posOffset>
                  </wp:positionV>
                  <wp:extent cx="114300" cy="619125"/>
                  <wp:effectExtent l="0" t="0" r="0" b="0"/>
                  <wp:wrapNone/>
                  <wp:docPr id="3618" name="Picture 36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52438100"/>
                            <a:ext cx="95250" cy="604156"/>
                            <a:chOff x="895350" y="152438100"/>
                            <a:chExt cx="95250" cy="604156"/>
                          </a:xfrm>
                        </a:grpSpPr>
                        <a:sp>
                          <a:nvSpPr>
                            <a:cNvPr id="3618" name="Text Box 78"/>
                            <a:cNvSpPr txBox="1">
                              <a:spLocks noChangeArrowheads="1"/>
                            </a:cNvSpPr>
                          </a:nvSpPr>
                          <a:spPr bwMode="auto">
                            <a:xfrm>
                              <a:off x="800100" y="97650300"/>
                              <a:ext cx="95250" cy="4000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1390650</wp:posOffset>
                  </wp:positionV>
                  <wp:extent cx="114300" cy="619125"/>
                  <wp:effectExtent l="0" t="0" r="0" b="0"/>
                  <wp:wrapNone/>
                  <wp:docPr id="3619" name="Picture 36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52438100"/>
                            <a:ext cx="95250" cy="604156"/>
                            <a:chOff x="895350" y="152438100"/>
                            <a:chExt cx="95250" cy="604156"/>
                          </a:xfrm>
                        </a:grpSpPr>
                        <a:sp>
                          <a:nvSpPr>
                            <a:cNvPr id="3619" name="Text Box 79"/>
                            <a:cNvSpPr txBox="1">
                              <a:spLocks noChangeArrowheads="1"/>
                            </a:cNvSpPr>
                          </a:nvSpPr>
                          <a:spPr bwMode="auto">
                            <a:xfrm>
                              <a:off x="800100" y="97650300"/>
                              <a:ext cx="95250" cy="4000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1390650</wp:posOffset>
                  </wp:positionV>
                  <wp:extent cx="114300" cy="619125"/>
                  <wp:effectExtent l="0" t="0" r="0" b="0"/>
                  <wp:wrapNone/>
                  <wp:docPr id="3620" name="Picture 36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52438100"/>
                            <a:ext cx="95250" cy="604156"/>
                            <a:chOff x="895350" y="152438100"/>
                            <a:chExt cx="95250" cy="604156"/>
                          </a:xfrm>
                        </a:grpSpPr>
                        <a:sp>
                          <a:nvSpPr>
                            <a:cNvPr id="3620" name="Text Box 78"/>
                            <a:cNvSpPr txBox="1">
                              <a:spLocks noChangeArrowheads="1"/>
                            </a:cNvSpPr>
                          </a:nvSpPr>
                          <a:spPr bwMode="auto">
                            <a:xfrm>
                              <a:off x="800100" y="97650300"/>
                              <a:ext cx="95250" cy="4000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1390650</wp:posOffset>
                  </wp:positionV>
                  <wp:extent cx="114300" cy="619125"/>
                  <wp:effectExtent l="0" t="0" r="0" b="0"/>
                  <wp:wrapNone/>
                  <wp:docPr id="3621" name="Picture 36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52438100"/>
                            <a:ext cx="95250" cy="604156"/>
                            <a:chOff x="895350" y="152438100"/>
                            <a:chExt cx="95250" cy="604156"/>
                          </a:xfrm>
                        </a:grpSpPr>
                        <a:sp>
                          <a:nvSpPr>
                            <a:cNvPr id="3621" name="Text Box 79"/>
                            <a:cNvSpPr txBox="1">
                              <a:spLocks noChangeArrowheads="1"/>
                            </a:cNvSpPr>
                          </a:nvSpPr>
                          <a:spPr bwMode="auto">
                            <a:xfrm>
                              <a:off x="800100" y="97650300"/>
                              <a:ext cx="95250" cy="4000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1390650</wp:posOffset>
                  </wp:positionV>
                  <wp:extent cx="114300" cy="619125"/>
                  <wp:effectExtent l="0" t="0" r="0" b="0"/>
                  <wp:wrapNone/>
                  <wp:docPr id="3622" name="Picture 36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52438100"/>
                            <a:ext cx="95250" cy="604156"/>
                            <a:chOff x="895350" y="152438100"/>
                            <a:chExt cx="95250" cy="604156"/>
                          </a:xfrm>
                        </a:grpSpPr>
                        <a:sp>
                          <a:nvSpPr>
                            <a:cNvPr id="3622" name="Text Box 78"/>
                            <a:cNvSpPr txBox="1">
                              <a:spLocks noChangeArrowheads="1"/>
                            </a:cNvSpPr>
                          </a:nvSpPr>
                          <a:spPr bwMode="auto">
                            <a:xfrm>
                              <a:off x="800100" y="97650300"/>
                              <a:ext cx="95250" cy="4000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1390650</wp:posOffset>
                  </wp:positionV>
                  <wp:extent cx="114300" cy="619125"/>
                  <wp:effectExtent l="0" t="0" r="0" b="0"/>
                  <wp:wrapNone/>
                  <wp:docPr id="3623" name="Picture 36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52438100"/>
                            <a:ext cx="95250" cy="604156"/>
                            <a:chOff x="895350" y="152438100"/>
                            <a:chExt cx="95250" cy="604156"/>
                          </a:xfrm>
                        </a:grpSpPr>
                        <a:sp>
                          <a:nvSpPr>
                            <a:cNvPr id="3623" name="Text Box 79"/>
                            <a:cNvSpPr txBox="1">
                              <a:spLocks noChangeArrowheads="1"/>
                            </a:cNvSpPr>
                          </a:nvSpPr>
                          <a:spPr bwMode="auto">
                            <a:xfrm>
                              <a:off x="800100" y="97650300"/>
                              <a:ext cx="95250" cy="4000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1390650</wp:posOffset>
                  </wp:positionV>
                  <wp:extent cx="114300" cy="619125"/>
                  <wp:effectExtent l="0" t="0" r="0" b="0"/>
                  <wp:wrapNone/>
                  <wp:docPr id="3624" name="Picture 36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52438100"/>
                            <a:ext cx="95250" cy="604156"/>
                            <a:chOff x="895350" y="152438100"/>
                            <a:chExt cx="95250" cy="604156"/>
                          </a:xfrm>
                        </a:grpSpPr>
                        <a:sp>
                          <a:nvSpPr>
                            <a:cNvPr id="3624" name="Text Box 78"/>
                            <a:cNvSpPr txBox="1">
                              <a:spLocks noChangeArrowheads="1"/>
                            </a:cNvSpPr>
                          </a:nvSpPr>
                          <a:spPr bwMode="auto">
                            <a:xfrm>
                              <a:off x="800100" y="97650300"/>
                              <a:ext cx="95250" cy="4000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1390650</wp:posOffset>
                  </wp:positionV>
                  <wp:extent cx="114300" cy="619125"/>
                  <wp:effectExtent l="0" t="0" r="0" b="0"/>
                  <wp:wrapNone/>
                  <wp:docPr id="3625" name="Picture 36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52438100"/>
                            <a:ext cx="95250" cy="604156"/>
                            <a:chOff x="895350" y="152438100"/>
                            <a:chExt cx="95250" cy="604156"/>
                          </a:xfrm>
                        </a:grpSpPr>
                        <a:sp>
                          <a:nvSpPr>
                            <a:cNvPr id="3625" name="Text Box 79"/>
                            <a:cNvSpPr txBox="1">
                              <a:spLocks noChangeArrowheads="1"/>
                            </a:cNvSpPr>
                          </a:nvSpPr>
                          <a:spPr bwMode="auto">
                            <a:xfrm>
                              <a:off x="800100" y="97650300"/>
                              <a:ext cx="95250" cy="4000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1390650</wp:posOffset>
                  </wp:positionV>
                  <wp:extent cx="114300" cy="619125"/>
                  <wp:effectExtent l="0" t="0" r="0" b="0"/>
                  <wp:wrapNone/>
                  <wp:docPr id="3626" name="Picture 36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52438100"/>
                            <a:ext cx="95250" cy="604156"/>
                            <a:chOff x="895350" y="152438100"/>
                            <a:chExt cx="95250" cy="604156"/>
                          </a:xfrm>
                        </a:grpSpPr>
                        <a:sp>
                          <a:nvSpPr>
                            <a:cNvPr id="3626" name="Text Box 78"/>
                            <a:cNvSpPr txBox="1">
                              <a:spLocks noChangeArrowheads="1"/>
                            </a:cNvSpPr>
                          </a:nvSpPr>
                          <a:spPr bwMode="auto">
                            <a:xfrm>
                              <a:off x="800100" y="97650300"/>
                              <a:ext cx="95250" cy="4000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1390650</wp:posOffset>
                  </wp:positionV>
                  <wp:extent cx="114300" cy="619125"/>
                  <wp:effectExtent l="0" t="0" r="0" b="0"/>
                  <wp:wrapNone/>
                  <wp:docPr id="3627" name="Picture 36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52438100"/>
                            <a:ext cx="95250" cy="604156"/>
                            <a:chOff x="895350" y="152438100"/>
                            <a:chExt cx="95250" cy="604156"/>
                          </a:xfrm>
                        </a:grpSpPr>
                        <a:sp>
                          <a:nvSpPr>
                            <a:cNvPr id="3627" name="Text Box 79"/>
                            <a:cNvSpPr txBox="1">
                              <a:spLocks noChangeArrowheads="1"/>
                            </a:cNvSpPr>
                          </a:nvSpPr>
                          <a:spPr bwMode="auto">
                            <a:xfrm>
                              <a:off x="800100" y="97650300"/>
                              <a:ext cx="95250" cy="4000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1390650</wp:posOffset>
                  </wp:positionV>
                  <wp:extent cx="114300" cy="619125"/>
                  <wp:effectExtent l="0" t="0" r="0" b="0"/>
                  <wp:wrapNone/>
                  <wp:docPr id="3628" name="Picture 36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52438100"/>
                            <a:ext cx="95250" cy="604156"/>
                            <a:chOff x="895350" y="152438100"/>
                            <a:chExt cx="95250" cy="604156"/>
                          </a:xfrm>
                        </a:grpSpPr>
                        <a:sp>
                          <a:nvSpPr>
                            <a:cNvPr id="3628" name="Text Box 78"/>
                            <a:cNvSpPr txBox="1">
                              <a:spLocks noChangeArrowheads="1"/>
                            </a:cNvSpPr>
                          </a:nvSpPr>
                          <a:spPr bwMode="auto">
                            <a:xfrm>
                              <a:off x="800100" y="97650300"/>
                              <a:ext cx="95250" cy="4000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1390650</wp:posOffset>
                  </wp:positionV>
                  <wp:extent cx="114300" cy="619125"/>
                  <wp:effectExtent l="0" t="0" r="0" b="0"/>
                  <wp:wrapNone/>
                  <wp:docPr id="3629" name="Picture 36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52438100"/>
                            <a:ext cx="95250" cy="604156"/>
                            <a:chOff x="895350" y="152438100"/>
                            <a:chExt cx="95250" cy="604156"/>
                          </a:xfrm>
                        </a:grpSpPr>
                        <a:sp>
                          <a:nvSpPr>
                            <a:cNvPr id="3629" name="Text Box 79"/>
                            <a:cNvSpPr txBox="1">
                              <a:spLocks noChangeArrowheads="1"/>
                            </a:cNvSpPr>
                          </a:nvSpPr>
                          <a:spPr bwMode="auto">
                            <a:xfrm>
                              <a:off x="800100" y="97650300"/>
                              <a:ext cx="95250" cy="4000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1390650</wp:posOffset>
                  </wp:positionV>
                  <wp:extent cx="114300" cy="619125"/>
                  <wp:effectExtent l="0" t="0" r="0" b="0"/>
                  <wp:wrapNone/>
                  <wp:docPr id="3630" name="Picture 36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52438100"/>
                            <a:ext cx="95250" cy="604156"/>
                            <a:chOff x="895350" y="152438100"/>
                            <a:chExt cx="95250" cy="604156"/>
                          </a:xfrm>
                        </a:grpSpPr>
                        <a:sp>
                          <a:nvSpPr>
                            <a:cNvPr id="3630" name="Text Box 78"/>
                            <a:cNvSpPr txBox="1">
                              <a:spLocks noChangeArrowheads="1"/>
                            </a:cNvSpPr>
                          </a:nvSpPr>
                          <a:spPr bwMode="auto">
                            <a:xfrm>
                              <a:off x="800100" y="97650300"/>
                              <a:ext cx="95250" cy="4000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1390650</wp:posOffset>
                  </wp:positionV>
                  <wp:extent cx="114300" cy="619125"/>
                  <wp:effectExtent l="0" t="0" r="0" b="0"/>
                  <wp:wrapNone/>
                  <wp:docPr id="3631" name="Picture 36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52438100"/>
                            <a:ext cx="95250" cy="604156"/>
                            <a:chOff x="895350" y="152438100"/>
                            <a:chExt cx="95250" cy="604156"/>
                          </a:xfrm>
                        </a:grpSpPr>
                        <a:sp>
                          <a:nvSpPr>
                            <a:cNvPr id="3631" name="Text Box 79"/>
                            <a:cNvSpPr txBox="1">
                              <a:spLocks noChangeArrowheads="1"/>
                            </a:cNvSpPr>
                          </a:nvSpPr>
                          <a:spPr bwMode="auto">
                            <a:xfrm>
                              <a:off x="800100" y="97650300"/>
                              <a:ext cx="95250" cy="4000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1390650</wp:posOffset>
                  </wp:positionV>
                  <wp:extent cx="114300" cy="619125"/>
                  <wp:effectExtent l="0" t="0" r="0" b="0"/>
                  <wp:wrapNone/>
                  <wp:docPr id="3632" name="Picture 36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52438100"/>
                            <a:ext cx="95250" cy="604156"/>
                            <a:chOff x="895350" y="152438100"/>
                            <a:chExt cx="95250" cy="604156"/>
                          </a:xfrm>
                        </a:grpSpPr>
                        <a:sp>
                          <a:nvSpPr>
                            <a:cNvPr id="3632" name="Text Box 78"/>
                            <a:cNvSpPr txBox="1">
                              <a:spLocks noChangeArrowheads="1"/>
                            </a:cNvSpPr>
                          </a:nvSpPr>
                          <a:spPr bwMode="auto">
                            <a:xfrm>
                              <a:off x="800100" y="97650300"/>
                              <a:ext cx="95250" cy="4000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r w:rsidRPr="00F42E97">
              <w:rPr>
                <w:rFonts w:ascii="Calibri" w:eastAsia="Times New Roman" w:hAnsi="Calibri" w:cs="Calibri"/>
                <w:noProof/>
                <w:color w:val="000000"/>
                <w:sz w:val="20"/>
                <w:szCs w:val="20"/>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1390650</wp:posOffset>
                  </wp:positionV>
                  <wp:extent cx="114300" cy="619125"/>
                  <wp:effectExtent l="0" t="0" r="0" b="0"/>
                  <wp:wrapNone/>
                  <wp:docPr id="3633" name="Picture 36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895350" y="152438100"/>
                            <a:ext cx="95250" cy="604156"/>
                            <a:chOff x="895350" y="152438100"/>
                            <a:chExt cx="95250" cy="604156"/>
                          </a:xfrm>
                        </a:grpSpPr>
                        <a:sp>
                          <a:nvSpPr>
                            <a:cNvPr id="3633" name="Text Box 79"/>
                            <a:cNvSpPr txBox="1">
                              <a:spLocks noChangeArrowheads="1"/>
                            </a:cNvSpPr>
                          </a:nvSpPr>
                          <a:spPr bwMode="auto">
                            <a:xfrm>
                              <a:off x="800100" y="97650300"/>
                              <a:ext cx="95250" cy="400050"/>
                            </a:xfrm>
                            <a:prstGeom prst="rect">
                              <a:avLst/>
                            </a:prstGeom>
                            <a:noFill/>
                            <a:ln>
                              <a:noFill/>
                            </a:ln>
                            <a:extLst>
                              <a:ext uri="{909E8E84-426E-40DD-AFC4-6F175D3DCCD1}">
                                <a14:hiddenFill xmlns:a14="http://schemas.microsoft.com/office/drawing/2010/main" xmlns:xdr="http://schemas.openxmlformats.org/drawingml/2006/spreadsheetDrawing" xmlns="">
                                  <a:solidFill>
                                    <a:srgbClr val="FFFFFF"/>
                                  </a:solidFill>
                                </a14:hiddenFill>
                              </a:ext>
                              <a:ext uri="{91240B29-F687-4F45-9708-019B960494DF}">
                                <a14:hiddenLine xmlns:a14="http://schemas.microsoft.com/office/drawing/2010/main" xmlns:xdr="http://schemas.openxmlformats.org/drawingml/2006/spreadsheetDrawing" xmlns="" w="9525">
                                  <a:solidFill>
                                    <a:srgbClr val="000000"/>
                                  </a:solidFill>
                                  <a:miter lim="800000"/>
                                  <a:headEnd/>
                                  <a:tailEnd/>
                                </a14:hiddenLine>
                              </a:ext>
                            </a:extLst>
                          </a:spPr>
                        </a:sp>
                      </lc:lockedCanvas>
                    </a:graphicData>
                  </a:graphic>
                </wp:anchor>
              </w:drawing>
            </w:r>
          </w:p>
          <w:tbl>
            <w:tblPr>
              <w:tblW w:w="0" w:type="auto"/>
              <w:tblCellSpacing w:w="0" w:type="dxa"/>
              <w:tblCellMar>
                <w:left w:w="0" w:type="dxa"/>
                <w:right w:w="0" w:type="dxa"/>
              </w:tblCellMar>
              <w:tblLook w:val="04A0"/>
            </w:tblPr>
            <w:tblGrid>
              <w:gridCol w:w="783"/>
            </w:tblGrid>
            <w:tr w:rsidR="00F42E97" w:rsidRPr="00F42E97">
              <w:trPr>
                <w:trHeight w:val="2205"/>
                <w:tblCellSpacing w:w="0" w:type="dxa"/>
              </w:trPr>
              <w:tc>
                <w:tcPr>
                  <w:tcW w:w="3040" w:type="dxa"/>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THPT chuyên Lê Quý Đôn (HM: Xây dựng các phòng sinh hoạt tổ chuyên môn và đội tuyển học sinh giỏi; phòng chuyên gia và phòng họp hội đồng sư phạm nhà trường - 03 tầng)</w:t>
                  </w:r>
                </w:p>
              </w:tc>
            </w:tr>
          </w:tbl>
          <w:p w:rsidR="00F42E97" w:rsidRPr="00F42E97" w:rsidRDefault="00F42E97" w:rsidP="00F42E97">
            <w:pPr>
              <w:spacing w:after="0" w:line="240" w:lineRule="auto"/>
              <w:rPr>
                <w:rFonts w:ascii="Calibri" w:eastAsia="Times New Roman" w:hAnsi="Calibri" w:cs="Calibri"/>
                <w:color w:val="000000"/>
                <w:sz w:val="20"/>
                <w:szCs w:val="20"/>
              </w:rPr>
            </w:pP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mẫu giáo 19/4, Hoài Ân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Ân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MN Ân Hữu</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Ân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MN Ân Tường Đông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Ân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mầm non Ân Hảo Đông (điểm chính); Hạng mục: Nhà lớp học 02 tầng 6 phòng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Ân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800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Thanh toán KLHT các dự án đã quyết toán của Sở y tế</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Toàn tỉnh</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1.826</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1.826</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D</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VỐN TẠM ỨNG NGÂN QUỸ NHÀ NƯỚC</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100.000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 </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 xml:space="preserve">DANH MỤC </w:t>
            </w:r>
            <w:r w:rsidRPr="00F42E97">
              <w:rPr>
                <w:rFonts w:ascii="Times New Roman" w:eastAsia="Times New Roman" w:hAnsi="Times New Roman" w:cs="Times New Roman"/>
                <w:b/>
                <w:bCs/>
                <w:sz w:val="20"/>
                <w:szCs w:val="20"/>
              </w:rPr>
              <w:lastRenderedPageBreak/>
              <w:t>CÁC CÔNG TRÌNH CHUYỂN TIẾP</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100.000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trục Khu kinh tế nối dài (giai đoạn 1)</w:t>
            </w:r>
            <w:r w:rsidRPr="00F42E97">
              <w:rPr>
                <w:rFonts w:ascii="Times New Roman" w:eastAsia="Times New Roman" w:hAnsi="Times New Roman" w:cs="Times New Roman"/>
                <w:sz w:val="20"/>
                <w:szCs w:val="20"/>
              </w:rPr>
              <w:br/>
              <w:t>(thực hiện từ Km00-KM4+00)</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99.592</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99.592</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phía Tây tỉnh Bình Định (An Nhơn - Hoài Nhơn) HM S/C mặt đường đoạn Km 49 - Km55</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AN, HN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408</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408</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E</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NGUỒN VỐN KHÁC CỦA NGÂN SÁCH TỈNH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58.580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58.580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Tượng đài Nguyễn Sinh Sắc - Nguyễn Tất Thành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3.900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3.900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Di tích lịch sử địa điểm lưu niệm cuộc biểu tình năm 1931 tại cây số 7 Tài Lương, huyện Hoài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Hoài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Mở rộng, nâng cấp Bảo tàng Quang Trung </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Tây Sơn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i/>
                <w:iCs/>
                <w:sz w:val="20"/>
                <w:szCs w:val="20"/>
              </w:rPr>
            </w:pPr>
            <w:r w:rsidRPr="00F42E97">
              <w:rPr>
                <w:rFonts w:ascii="Times New Roman" w:eastAsia="Times New Roman" w:hAnsi="Times New Roman" w:cs="Times New Roman"/>
                <w:i/>
                <w:iCs/>
                <w:sz w:val="20"/>
                <w:szCs w:val="20"/>
              </w:rPr>
              <w:t>Trong đó:</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     - Nhà Trưng bày</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xml:space="preserve">     - Khu Đền thờ Tây Sơn Tam Kiệt</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Nâng cấp, mở rộng đường Hùng Vương, đoạn từ ngã ba Ông Thọ đến cầu Sông Ngang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Khu tưởng niệm cụ Nguyễn Sinh Sắc tại huyện đường Bình Khê</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Tây Sơn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7.680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7.680</w:t>
            </w:r>
          </w:p>
        </w:tc>
      </w:tr>
      <w:tr w:rsidR="00F42E97" w:rsidRPr="00F42E97" w:rsidTr="00F42E97">
        <w:trPr>
          <w:trHeight w:val="315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G</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TIỀN SỬ D</w:t>
            </w:r>
            <w:r w:rsidRPr="00F42E97">
              <w:rPr>
                <w:rFonts w:ascii="Times New Roman" w:eastAsia="Times New Roman" w:hAnsi="Times New Roman" w:cs="Times New Roman"/>
                <w:b/>
                <w:bCs/>
                <w:sz w:val="20"/>
                <w:szCs w:val="20"/>
              </w:rPr>
              <w:lastRenderedPageBreak/>
              <w:t>ỤNG ĐẤT, CHO THUÊ ĐẤT TỪ CÁC CÔNG TRÌNH CỦA NHÀ NƯỚC TRÊN ĐỊA BÀN THÀNH PHỐ QUY NHƠN, CÁC KHU TÁI ĐỊNH CƯ ĐƯỜNG QL19 VÀ NGUỒN THOÁI VỐN NHÀ NƯỚC TẠI CÁC DOANH NGHIỆP NHÀ NƯỚC</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210.000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210.000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Hạ tầng kỹ thuật Phân khu số 5, số 8 Khu đô thị mới Nhơn Hội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70.000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Hỗ trợ thực hiện đầu tư các công trình hạ tầng đô thị của thành phố Quy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Điện Biên Phủ nối dài (đoạn từ Lâm Văn Tương đến Quốc Lộ 19 mới)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45.000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45.000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HTKT các khu TĐC phục vụ dự án tuyến Quốc lộ 19 (đoạn từ cảng Quy Nhơn đến giao Quốc lộ 1A)</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Xây dựng mới Nhà văn hóa lao động tỉnh Bình Định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Trường Cao đẳng kỹ thuật công nghệ Quy Nhơn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15.000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Trụ sở làm việc BQL KKT tỉnh Bình Định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10.000</w:t>
            </w:r>
          </w:p>
        </w:tc>
      </w:tr>
      <w:tr w:rsidR="00F42E97" w:rsidRPr="00F42E97" w:rsidTr="00F42E97">
        <w:trPr>
          <w:trHeight w:val="315"/>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 </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0</w:t>
            </w:r>
          </w:p>
        </w:tc>
      </w:tr>
      <w:tr w:rsidR="00F42E97" w:rsidRPr="00F42E97" w:rsidTr="00F42E97">
        <w:trPr>
          <w:trHeight w:val="157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H</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sz w:val="20"/>
                <w:szCs w:val="20"/>
              </w:rPr>
            </w:pPr>
            <w:r w:rsidRPr="00F42E97">
              <w:rPr>
                <w:rFonts w:ascii="Times New Roman" w:eastAsia="Times New Roman" w:hAnsi="Times New Roman" w:cs="Times New Roman"/>
                <w:b/>
                <w:bCs/>
                <w:sz w:val="20"/>
                <w:szCs w:val="20"/>
              </w:rPr>
              <w:t>TIỀN SỬ DỤNG ĐẤT, CHO THUÊ ĐẤT CÁC DỰ ÁN KHU ĐÔ THỊ, KHU DÂN CƯ TRÊN ĐỊA BÀN TỈNH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787.000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sz w:val="20"/>
                <w:szCs w:val="20"/>
              </w:rPr>
            </w:pPr>
            <w:r w:rsidRPr="00F42E97">
              <w:rPr>
                <w:rFonts w:ascii="Cambria" w:eastAsia="Times New Roman" w:hAnsi="Cambria" w:cs="Calibri"/>
                <w:b/>
                <w:bCs/>
                <w:sz w:val="20"/>
                <w:szCs w:val="20"/>
              </w:rPr>
              <w:t>787.000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trục KKT nối dài (đoạn Km4+00 - Km 18+500)</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 - Phù Cát</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270.000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270.000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Dự án Tuyến đường Quốc lộ 19 (đoạn từ cảng QN đến giao QL1)</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 - 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0</w:t>
            </w:r>
          </w:p>
        </w:tc>
      </w:tr>
      <w:tr w:rsidR="00F42E97" w:rsidRPr="00F42E97" w:rsidTr="00F42E97">
        <w:trPr>
          <w:trHeight w:val="126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Hạ tầng kỹ thuật khu đô thị Long Vân TP QN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 - 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50.000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b/>
                <w:bCs/>
                <w:i/>
                <w:iCs/>
                <w:sz w:val="20"/>
                <w:szCs w:val="20"/>
              </w:rPr>
            </w:pPr>
            <w:r w:rsidRPr="00F42E97">
              <w:rPr>
                <w:rFonts w:ascii="Times New Roman" w:eastAsia="Times New Roman" w:hAnsi="Times New Roman" w:cs="Times New Roman"/>
                <w:b/>
                <w:bCs/>
                <w:i/>
                <w:iCs/>
                <w:sz w:val="20"/>
                <w:szCs w:val="20"/>
              </w:rPr>
              <w:t>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b/>
                <w:bCs/>
                <w:i/>
                <w:iCs/>
                <w:sz w:val="20"/>
                <w:szCs w:val="20"/>
              </w:rPr>
            </w:pPr>
            <w:r w:rsidRPr="00F42E97">
              <w:rPr>
                <w:rFonts w:ascii="Times New Roman" w:eastAsia="Times New Roman" w:hAnsi="Times New Roman" w:cs="Times New Roman"/>
                <w:b/>
                <w:bCs/>
                <w:i/>
                <w:iCs/>
                <w:sz w:val="20"/>
                <w:szCs w:val="20"/>
              </w:rPr>
              <w:t>Bố trí cho các danh mục bổ sung vốn kế hoạch trung hạn</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i/>
                <w:iCs/>
                <w:sz w:val="20"/>
                <w:szCs w:val="20"/>
              </w:rPr>
            </w:pPr>
            <w:r w:rsidRPr="00F42E97">
              <w:rPr>
                <w:rFonts w:ascii="Cambria" w:eastAsia="Times New Roman" w:hAnsi="Cambria" w:cs="Calibri"/>
                <w:b/>
                <w:bCs/>
                <w:i/>
                <w:iCs/>
                <w:sz w:val="20"/>
                <w:szCs w:val="20"/>
              </w:rPr>
              <w:t>467.000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i/>
                <w:iCs/>
                <w:sz w:val="20"/>
                <w:szCs w:val="20"/>
              </w:rPr>
            </w:pPr>
            <w:r w:rsidRPr="00F42E97">
              <w:rPr>
                <w:rFonts w:ascii="Cambria" w:eastAsia="Times New Roman" w:hAnsi="Cambria" w:cs="Calibri"/>
                <w:b/>
                <w:bCs/>
                <w:i/>
                <w:iCs/>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b/>
                <w:bCs/>
                <w:i/>
                <w:iCs/>
                <w:sz w:val="20"/>
                <w:szCs w:val="20"/>
              </w:rPr>
            </w:pPr>
            <w:r w:rsidRPr="00F42E97">
              <w:rPr>
                <w:rFonts w:ascii="Cambria" w:eastAsia="Times New Roman" w:hAnsi="Cambria" w:cs="Calibri"/>
                <w:b/>
                <w:bCs/>
                <w:i/>
                <w:iCs/>
                <w:sz w:val="20"/>
                <w:szCs w:val="20"/>
              </w:rPr>
              <w:t>467.000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4.1</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Tuyến đường trung tâm lõi đô thị thuộc Khu đô thị du lịch sinh thái Nhơn Hội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21.000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21.000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4.2</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Mở rộng khả năng tiêu thoát lũ tại vị trí cầu 20 tuyến ĐT.640</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Tuy Phước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4.3</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Trung tâm hội nghị của tỉnh (tổng mức đầu tư: 377.410trđ)</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100.000</w:t>
            </w:r>
          </w:p>
        </w:tc>
      </w:tr>
      <w:tr w:rsidR="00F42E97" w:rsidRPr="00F42E97" w:rsidTr="00F42E97">
        <w:trPr>
          <w:trHeight w:val="189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4.4</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Cải tạo</w:t>
            </w:r>
            <w:r w:rsidRPr="00F42E97">
              <w:rPr>
                <w:rFonts w:ascii="Times New Roman" w:eastAsia="Times New Roman" w:hAnsi="Times New Roman" w:cs="Times New Roman"/>
                <w:sz w:val="20"/>
                <w:szCs w:val="20"/>
              </w:rPr>
              <w:lastRenderedPageBreak/>
              <w:t xml:space="preserve"> nâng cấp tuyến đường Trần Nhân Tông, TP Quy Nhơn (Đoạn từ khu dân cư phía Đông Viện sốt rét - ký sinh trùng - côn trùng đến hết cấu số 2 qua sông Hà Thanh</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4.5</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Đường ven biển (ĐT 639), đoạn Cát Tiến đến Đề Gi</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QN, PC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200.000</w:t>
            </w:r>
          </w:p>
        </w:tc>
      </w:tr>
      <w:tr w:rsidR="00F42E97" w:rsidRPr="00F42E97" w:rsidTr="00F42E97">
        <w:trPr>
          <w:trHeight w:val="630"/>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4.6</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Kè biển Quy Nhơn, đoạn Mũi Tấn, đường Xuân Diệu</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Quy Nhơn</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40.000</w:t>
            </w:r>
          </w:p>
        </w:tc>
      </w:tr>
      <w:tr w:rsidR="00F42E97" w:rsidRPr="00F42E97" w:rsidTr="00F42E97">
        <w:trPr>
          <w:trHeight w:val="945"/>
        </w:trPr>
        <w:tc>
          <w:tcPr>
            <w:tcW w:w="179" w:type="pct"/>
            <w:tcBorders>
              <w:top w:val="nil"/>
              <w:left w:val="single" w:sz="4" w:space="0" w:color="auto"/>
              <w:bottom w:val="single" w:sz="4" w:space="0" w:color="auto"/>
              <w:right w:val="single" w:sz="4" w:space="0" w:color="auto"/>
            </w:tcBorders>
            <w:shd w:val="clear" w:color="auto" w:fill="auto"/>
            <w:noWrap/>
            <w:vAlign w:val="center"/>
            <w:hideMark/>
          </w:tcPr>
          <w:p w:rsidR="00F42E97" w:rsidRPr="00F42E97" w:rsidRDefault="00F42E97" w:rsidP="00F42E97">
            <w:pPr>
              <w:spacing w:after="0" w:line="240" w:lineRule="auto"/>
              <w:jc w:val="center"/>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4.7</w:t>
            </w:r>
          </w:p>
        </w:tc>
        <w:tc>
          <w:tcPr>
            <w:tcW w:w="381" w:type="pct"/>
            <w:tcBorders>
              <w:top w:val="nil"/>
              <w:left w:val="nil"/>
              <w:bottom w:val="single" w:sz="4" w:space="0" w:color="auto"/>
              <w:right w:val="single" w:sz="4" w:space="0" w:color="auto"/>
            </w:tcBorders>
            <w:shd w:val="clear" w:color="auto" w:fill="auto"/>
            <w:vAlign w:val="center"/>
            <w:hideMark/>
          </w:tcPr>
          <w:p w:rsidR="00F42E97" w:rsidRPr="00F42E97" w:rsidRDefault="00F42E97" w:rsidP="00F42E97">
            <w:pPr>
              <w:spacing w:after="0" w:line="240" w:lineRule="auto"/>
              <w:rPr>
                <w:rFonts w:ascii="Times New Roman" w:eastAsia="Times New Roman" w:hAnsi="Times New Roman" w:cs="Times New Roman"/>
                <w:sz w:val="20"/>
                <w:szCs w:val="20"/>
              </w:rPr>
            </w:pPr>
            <w:r w:rsidRPr="00F42E97">
              <w:rPr>
                <w:rFonts w:ascii="Times New Roman" w:eastAsia="Times New Roman" w:hAnsi="Times New Roman" w:cs="Times New Roman"/>
                <w:sz w:val="20"/>
                <w:szCs w:val="20"/>
              </w:rPr>
              <w:t>Khu dân cư dọc tuyến đường nối từ Đường trục KKT đến Khu tâm linh chùa Linh Phong</w:t>
            </w:r>
          </w:p>
        </w:tc>
        <w:tc>
          <w:tcPr>
            <w:tcW w:w="206" w:type="pct"/>
            <w:tcBorders>
              <w:top w:val="nil"/>
              <w:left w:val="nil"/>
              <w:bottom w:val="single" w:sz="4" w:space="0" w:color="auto"/>
              <w:right w:val="single" w:sz="4" w:space="0" w:color="auto"/>
            </w:tcBorders>
            <w:shd w:val="clear" w:color="auto" w:fill="auto"/>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QN, PC</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03"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rPr>
                <w:rFonts w:ascii="Cambria" w:eastAsia="Times New Roman" w:hAnsi="Cambria" w:cs="Calibri"/>
                <w:sz w:val="20"/>
                <w:szCs w:val="20"/>
              </w:rPr>
            </w:pPr>
            <w:r w:rsidRPr="00F42E97">
              <w:rPr>
                <w:rFonts w:ascii="Cambria" w:eastAsia="Times New Roman" w:hAnsi="Cambria" w:cs="Calibri"/>
                <w:sz w:val="20"/>
                <w:szCs w:val="20"/>
              </w:rPr>
              <w:t> </w:t>
            </w:r>
          </w:p>
        </w:tc>
        <w:tc>
          <w:tcPr>
            <w:tcW w:w="212"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8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48"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289"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60.000</w:t>
            </w:r>
          </w:p>
        </w:tc>
        <w:tc>
          <w:tcPr>
            <w:tcW w:w="20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197"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 </w:t>
            </w:r>
          </w:p>
        </w:tc>
        <w:tc>
          <w:tcPr>
            <w:tcW w:w="430" w:type="pct"/>
            <w:tcBorders>
              <w:top w:val="nil"/>
              <w:left w:val="nil"/>
              <w:bottom w:val="single" w:sz="4" w:space="0" w:color="auto"/>
              <w:right w:val="single" w:sz="4" w:space="0" w:color="auto"/>
            </w:tcBorders>
            <w:shd w:val="clear" w:color="auto" w:fill="auto"/>
            <w:noWrap/>
            <w:vAlign w:val="bottom"/>
            <w:hideMark/>
          </w:tcPr>
          <w:p w:rsidR="00F42E97" w:rsidRPr="00F42E97" w:rsidRDefault="00F42E97" w:rsidP="00F42E97">
            <w:pPr>
              <w:spacing w:after="0" w:line="240" w:lineRule="auto"/>
              <w:jc w:val="right"/>
              <w:rPr>
                <w:rFonts w:ascii="Cambria" w:eastAsia="Times New Roman" w:hAnsi="Cambria" w:cs="Calibri"/>
                <w:sz w:val="20"/>
                <w:szCs w:val="20"/>
              </w:rPr>
            </w:pPr>
            <w:r w:rsidRPr="00F42E97">
              <w:rPr>
                <w:rFonts w:ascii="Cambria" w:eastAsia="Times New Roman" w:hAnsi="Cambria" w:cs="Calibri"/>
                <w:sz w:val="20"/>
                <w:szCs w:val="20"/>
              </w:rPr>
              <w:t>60.000</w:t>
            </w:r>
          </w:p>
        </w:tc>
      </w:tr>
    </w:tbl>
    <w:p w:rsidR="006579C1" w:rsidRDefault="006579C1" w:rsidP="00F42E97">
      <w:pPr>
        <w:ind w:left="-1134" w:right="-1215"/>
      </w:pPr>
    </w:p>
    <w:sectPr w:rsidR="006579C1" w:rsidSect="00F42E97">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hideGrammaticalErrors/>
  <w:defaultTabStop w:val="720"/>
  <w:drawingGridHorizontalSpacing w:val="110"/>
  <w:displayHorizontalDrawingGridEvery w:val="2"/>
  <w:characterSpacingControl w:val="doNotCompress"/>
  <w:compat/>
  <w:rsids>
    <w:rsidRoot w:val="00F42E97"/>
    <w:rsid w:val="00445280"/>
    <w:rsid w:val="00477C2A"/>
    <w:rsid w:val="006579C1"/>
    <w:rsid w:val="00F42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2,3,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9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2E97"/>
    <w:rPr>
      <w:color w:val="0000FF"/>
      <w:u w:val="single"/>
    </w:rPr>
  </w:style>
  <w:style w:type="character" w:styleId="FollowedHyperlink">
    <w:name w:val="FollowedHyperlink"/>
    <w:basedOn w:val="DefaultParagraphFont"/>
    <w:uiPriority w:val="99"/>
    <w:semiHidden/>
    <w:unhideWhenUsed/>
    <w:rsid w:val="00F42E97"/>
    <w:rPr>
      <w:color w:val="800080"/>
      <w:u w:val="single"/>
    </w:rPr>
  </w:style>
  <w:style w:type="paragraph" w:customStyle="1" w:styleId="xl66">
    <w:name w:val="xl66"/>
    <w:basedOn w:val="Normal"/>
    <w:rsid w:val="00F42E97"/>
    <w:pPr>
      <w:spacing w:before="100" w:beforeAutospacing="1" w:after="100" w:afterAutospacing="1" w:line="240" w:lineRule="auto"/>
    </w:pPr>
    <w:rPr>
      <w:rFonts w:ascii="Cambria" w:eastAsia="Times New Roman" w:hAnsi="Cambria" w:cs="Times New Roman"/>
      <w:sz w:val="24"/>
      <w:szCs w:val="24"/>
    </w:rPr>
  </w:style>
  <w:style w:type="paragraph" w:customStyle="1" w:styleId="xl67">
    <w:name w:val="xl67"/>
    <w:basedOn w:val="Normal"/>
    <w:rsid w:val="00F42E97"/>
    <w:pPr>
      <w:spacing w:before="100" w:beforeAutospacing="1" w:after="100" w:afterAutospacing="1" w:line="240" w:lineRule="auto"/>
    </w:pPr>
    <w:rPr>
      <w:rFonts w:ascii="Cambria" w:eastAsia="Times New Roman" w:hAnsi="Cambria" w:cs="Times New Roman"/>
      <w:b/>
      <w:bCs/>
      <w:sz w:val="24"/>
      <w:szCs w:val="24"/>
    </w:rPr>
  </w:style>
  <w:style w:type="paragraph" w:customStyle="1" w:styleId="xl68">
    <w:name w:val="xl68"/>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9">
    <w:name w:val="xl69"/>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24"/>
      <w:szCs w:val="24"/>
    </w:rPr>
  </w:style>
  <w:style w:type="paragraph" w:customStyle="1" w:styleId="xl73">
    <w:name w:val="xl73"/>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sz w:val="24"/>
      <w:szCs w:val="24"/>
    </w:rPr>
  </w:style>
  <w:style w:type="paragraph" w:customStyle="1" w:styleId="xl74">
    <w:name w:val="xl74"/>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5">
    <w:name w:val="xl75"/>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rPr>
  </w:style>
  <w:style w:type="paragraph" w:customStyle="1" w:styleId="xl76">
    <w:name w:val="xl76"/>
    <w:basedOn w:val="Normal"/>
    <w:rsid w:val="00F42E97"/>
    <w:pPr>
      <w:spacing w:before="100" w:beforeAutospacing="1" w:after="100" w:afterAutospacing="1" w:line="240" w:lineRule="auto"/>
    </w:pPr>
    <w:rPr>
      <w:rFonts w:ascii="Cambria" w:eastAsia="Times New Roman" w:hAnsi="Cambria" w:cs="Times New Roman"/>
      <w:b/>
      <w:bCs/>
      <w:i/>
      <w:iCs/>
      <w:sz w:val="24"/>
      <w:szCs w:val="24"/>
    </w:rPr>
  </w:style>
  <w:style w:type="paragraph" w:customStyle="1" w:styleId="xl77">
    <w:name w:val="xl77"/>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4"/>
      <w:szCs w:val="24"/>
    </w:rPr>
  </w:style>
  <w:style w:type="paragraph" w:customStyle="1" w:styleId="xl78">
    <w:name w:val="xl78"/>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Cambria" w:eastAsia="Times New Roman" w:hAnsi="Cambria" w:cs="Times New Roman"/>
      <w:b/>
      <w:bCs/>
      <w:sz w:val="24"/>
      <w:szCs w:val="24"/>
    </w:rPr>
  </w:style>
  <w:style w:type="paragraph" w:customStyle="1" w:styleId="xl79">
    <w:name w:val="xl79"/>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4"/>
      <w:szCs w:val="24"/>
    </w:rPr>
  </w:style>
  <w:style w:type="paragraph" w:customStyle="1" w:styleId="xl80">
    <w:name w:val="xl80"/>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Cambria" w:eastAsia="Times New Roman" w:hAnsi="Cambria" w:cs="Times New Roman"/>
      <w:sz w:val="24"/>
      <w:szCs w:val="24"/>
    </w:rPr>
  </w:style>
  <w:style w:type="paragraph" w:customStyle="1" w:styleId="xl81">
    <w:name w:val="xl81"/>
    <w:basedOn w:val="Normal"/>
    <w:rsid w:val="00F42E97"/>
    <w:pPr>
      <w:spacing w:before="100" w:beforeAutospacing="1" w:after="100" w:afterAutospacing="1" w:line="240" w:lineRule="auto"/>
      <w:textAlignment w:val="center"/>
    </w:pPr>
    <w:rPr>
      <w:rFonts w:ascii="Cambria" w:eastAsia="Times New Roman" w:hAnsi="Cambria" w:cs="Times New Roman"/>
      <w:b/>
      <w:bCs/>
      <w:sz w:val="24"/>
      <w:szCs w:val="24"/>
    </w:rPr>
  </w:style>
  <w:style w:type="paragraph" w:customStyle="1" w:styleId="xl82">
    <w:name w:val="xl82"/>
    <w:basedOn w:val="Normal"/>
    <w:rsid w:val="00F42E97"/>
    <w:pPr>
      <w:spacing w:before="100" w:beforeAutospacing="1" w:after="100" w:afterAutospacing="1" w:line="240" w:lineRule="auto"/>
    </w:pPr>
    <w:rPr>
      <w:rFonts w:ascii="Cambria" w:eastAsia="Times New Roman" w:hAnsi="Cambria" w:cs="Times New Roman"/>
      <w:sz w:val="24"/>
      <w:szCs w:val="24"/>
    </w:rPr>
  </w:style>
  <w:style w:type="paragraph" w:customStyle="1" w:styleId="xl83">
    <w:name w:val="xl83"/>
    <w:basedOn w:val="Normal"/>
    <w:rsid w:val="00F42E97"/>
    <w:pPr>
      <w:spacing w:before="100" w:beforeAutospacing="1" w:after="100" w:afterAutospacing="1" w:line="240" w:lineRule="auto"/>
      <w:jc w:val="right"/>
      <w:textAlignment w:val="center"/>
    </w:pPr>
    <w:rPr>
      <w:rFonts w:ascii="Cambria" w:eastAsia="Times New Roman" w:hAnsi="Cambria" w:cs="Times New Roman"/>
      <w:b/>
      <w:bCs/>
      <w:sz w:val="24"/>
      <w:szCs w:val="24"/>
    </w:rPr>
  </w:style>
  <w:style w:type="paragraph" w:customStyle="1" w:styleId="xl84">
    <w:name w:val="xl84"/>
    <w:basedOn w:val="Normal"/>
    <w:rsid w:val="00F42E97"/>
    <w:pPr>
      <w:spacing w:before="100" w:beforeAutospacing="1" w:after="100" w:afterAutospacing="1" w:line="240" w:lineRule="auto"/>
      <w:textAlignment w:val="center"/>
    </w:pPr>
    <w:rPr>
      <w:rFonts w:ascii="Cambria" w:eastAsia="Times New Roman" w:hAnsi="Cambria" w:cs="Times New Roman"/>
      <w:sz w:val="24"/>
      <w:szCs w:val="24"/>
    </w:rPr>
  </w:style>
  <w:style w:type="paragraph" w:customStyle="1" w:styleId="xl85">
    <w:name w:val="xl85"/>
    <w:basedOn w:val="Normal"/>
    <w:rsid w:val="00F42E97"/>
    <w:pPr>
      <w:spacing w:before="100" w:beforeAutospacing="1" w:after="100" w:afterAutospacing="1" w:line="240" w:lineRule="auto"/>
      <w:jc w:val="right"/>
      <w:textAlignment w:val="center"/>
    </w:pPr>
    <w:rPr>
      <w:rFonts w:ascii="Cambria" w:eastAsia="Times New Roman" w:hAnsi="Cambria" w:cs="Times New Roman"/>
      <w:i/>
      <w:iCs/>
      <w:sz w:val="24"/>
      <w:szCs w:val="24"/>
    </w:rPr>
  </w:style>
  <w:style w:type="paragraph" w:customStyle="1" w:styleId="xl86">
    <w:name w:val="xl86"/>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7">
    <w:name w:val="xl87"/>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b/>
      <w:bCs/>
      <w:sz w:val="24"/>
      <w:szCs w:val="24"/>
    </w:rPr>
  </w:style>
  <w:style w:type="paragraph" w:customStyle="1" w:styleId="xl88">
    <w:name w:val="xl88"/>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b/>
      <w:bCs/>
      <w:sz w:val="24"/>
      <w:szCs w:val="24"/>
    </w:rPr>
  </w:style>
  <w:style w:type="paragraph" w:customStyle="1" w:styleId="xl89">
    <w:name w:val="xl89"/>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b/>
      <w:bCs/>
      <w:sz w:val="24"/>
      <w:szCs w:val="24"/>
    </w:rPr>
  </w:style>
  <w:style w:type="paragraph" w:customStyle="1" w:styleId="xl90">
    <w:name w:val="xl90"/>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Cambria" w:eastAsia="Times New Roman" w:hAnsi="Cambria" w:cs="Times New Roman"/>
      <w:b/>
      <w:bCs/>
      <w:sz w:val="24"/>
      <w:szCs w:val="24"/>
    </w:rPr>
  </w:style>
  <w:style w:type="paragraph" w:customStyle="1" w:styleId="xl91">
    <w:name w:val="xl91"/>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sz w:val="24"/>
      <w:szCs w:val="24"/>
    </w:rPr>
  </w:style>
  <w:style w:type="paragraph" w:customStyle="1" w:styleId="xl92">
    <w:name w:val="xl92"/>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sz w:val="24"/>
      <w:szCs w:val="24"/>
    </w:rPr>
  </w:style>
  <w:style w:type="paragraph" w:customStyle="1" w:styleId="xl93">
    <w:name w:val="xl93"/>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Cambria" w:eastAsia="Times New Roman" w:hAnsi="Cambria" w:cs="Times New Roman"/>
      <w:sz w:val="24"/>
      <w:szCs w:val="24"/>
    </w:rPr>
  </w:style>
  <w:style w:type="paragraph" w:customStyle="1" w:styleId="xl94">
    <w:name w:val="xl94"/>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5">
    <w:name w:val="xl95"/>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96">
    <w:name w:val="xl96"/>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7">
    <w:name w:val="xl97"/>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98">
    <w:name w:val="xl98"/>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9">
    <w:name w:val="xl99"/>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2">
    <w:name w:val="xl102"/>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103">
    <w:name w:val="xl103"/>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4">
    <w:name w:val="xl104"/>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5">
    <w:name w:val="xl105"/>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b/>
      <w:bCs/>
      <w:i/>
      <w:iCs/>
      <w:sz w:val="24"/>
      <w:szCs w:val="24"/>
    </w:rPr>
  </w:style>
  <w:style w:type="paragraph" w:customStyle="1" w:styleId="xl106">
    <w:name w:val="xl106"/>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b/>
      <w:bCs/>
      <w:i/>
      <w:iCs/>
      <w:sz w:val="24"/>
      <w:szCs w:val="24"/>
    </w:rPr>
  </w:style>
  <w:style w:type="paragraph" w:customStyle="1" w:styleId="xl107">
    <w:name w:val="xl107"/>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Cambria" w:eastAsia="Times New Roman" w:hAnsi="Cambria" w:cs="Times New Roman"/>
      <w:b/>
      <w:bCs/>
      <w:i/>
      <w:iCs/>
      <w:sz w:val="24"/>
      <w:szCs w:val="24"/>
    </w:rPr>
  </w:style>
  <w:style w:type="paragraph" w:customStyle="1" w:styleId="xl108">
    <w:name w:val="xl108"/>
    <w:basedOn w:val="Normal"/>
    <w:rsid w:val="00F42E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9">
    <w:name w:val="xl109"/>
    <w:basedOn w:val="Normal"/>
    <w:rsid w:val="00F42E97"/>
    <w:pPr>
      <w:spacing w:before="100" w:beforeAutospacing="1" w:after="100" w:afterAutospacing="1" w:line="240" w:lineRule="auto"/>
      <w:textAlignment w:val="center"/>
    </w:pPr>
    <w:rPr>
      <w:rFonts w:ascii="Cambria" w:eastAsia="Times New Roman" w:hAnsi="Cambria" w:cs="Times New Roman"/>
      <w:i/>
      <w:iCs/>
      <w:sz w:val="24"/>
      <w:szCs w:val="24"/>
    </w:rPr>
  </w:style>
  <w:style w:type="paragraph" w:customStyle="1" w:styleId="xl110">
    <w:name w:val="xl110"/>
    <w:basedOn w:val="Normal"/>
    <w:rsid w:val="00F42E97"/>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b/>
      <w:bCs/>
      <w:sz w:val="24"/>
      <w:szCs w:val="24"/>
    </w:rPr>
  </w:style>
  <w:style w:type="paragraph" w:customStyle="1" w:styleId="xl111">
    <w:name w:val="xl111"/>
    <w:basedOn w:val="Normal"/>
    <w:rsid w:val="00F42E97"/>
    <w:pPr>
      <w:pBdr>
        <w:left w:val="single" w:sz="4" w:space="0" w:color="auto"/>
        <w:bottom w:val="single" w:sz="4" w:space="0" w:color="auto"/>
      </w:pBdr>
      <w:spacing w:before="100" w:beforeAutospacing="1" w:after="100" w:afterAutospacing="1" w:line="240" w:lineRule="auto"/>
      <w:textAlignment w:val="center"/>
    </w:pPr>
    <w:rPr>
      <w:rFonts w:ascii="Cambria" w:eastAsia="Times New Roman" w:hAnsi="Cambria" w:cs="Times New Roman"/>
      <w:b/>
      <w:bCs/>
      <w:sz w:val="24"/>
      <w:szCs w:val="24"/>
    </w:rPr>
  </w:style>
  <w:style w:type="paragraph" w:customStyle="1" w:styleId="xl112">
    <w:name w:val="xl112"/>
    <w:basedOn w:val="Normal"/>
    <w:rsid w:val="00F42E97"/>
    <w:pPr>
      <w:pBdr>
        <w:bottom w:val="single" w:sz="4" w:space="0" w:color="auto"/>
      </w:pBdr>
      <w:spacing w:before="100" w:beforeAutospacing="1" w:after="100" w:afterAutospacing="1" w:line="240" w:lineRule="auto"/>
      <w:textAlignment w:val="center"/>
    </w:pPr>
    <w:rPr>
      <w:rFonts w:ascii="Cambria" w:eastAsia="Times New Roman" w:hAnsi="Cambria" w:cs="Times New Roman"/>
      <w:b/>
      <w:bCs/>
      <w:sz w:val="24"/>
      <w:szCs w:val="24"/>
    </w:rPr>
  </w:style>
  <w:style w:type="paragraph" w:customStyle="1" w:styleId="xl113">
    <w:name w:val="xl113"/>
    <w:basedOn w:val="Normal"/>
    <w:rsid w:val="00F42E97"/>
    <w:pPr>
      <w:pBdr>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b/>
      <w:bCs/>
      <w:sz w:val="24"/>
      <w:szCs w:val="24"/>
    </w:rPr>
  </w:style>
  <w:style w:type="paragraph" w:customStyle="1" w:styleId="xl114">
    <w:name w:val="xl114"/>
    <w:basedOn w:val="Normal"/>
    <w:rsid w:val="00F42E97"/>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b/>
      <w:bCs/>
      <w:sz w:val="24"/>
      <w:szCs w:val="24"/>
    </w:rPr>
  </w:style>
  <w:style w:type="paragraph" w:customStyle="1" w:styleId="xl115">
    <w:name w:val="xl115"/>
    <w:basedOn w:val="Normal"/>
    <w:rsid w:val="00F42E9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4"/>
      <w:szCs w:val="24"/>
    </w:rPr>
  </w:style>
  <w:style w:type="paragraph" w:customStyle="1" w:styleId="xl116">
    <w:name w:val="xl116"/>
    <w:basedOn w:val="Normal"/>
    <w:rsid w:val="00F42E97"/>
    <w:pPr>
      <w:pBdr>
        <w:top w:val="single" w:sz="4" w:space="0" w:color="auto"/>
        <w:bottom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4"/>
      <w:szCs w:val="24"/>
    </w:rPr>
  </w:style>
  <w:style w:type="paragraph" w:customStyle="1" w:styleId="xl117">
    <w:name w:val="xl117"/>
    <w:basedOn w:val="Normal"/>
    <w:rsid w:val="00F42E97"/>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4"/>
      <w:szCs w:val="24"/>
    </w:rPr>
  </w:style>
  <w:style w:type="paragraph" w:customStyle="1" w:styleId="xl118">
    <w:name w:val="xl118"/>
    <w:basedOn w:val="Normal"/>
    <w:rsid w:val="00F42E97"/>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4"/>
      <w:szCs w:val="24"/>
    </w:rPr>
  </w:style>
  <w:style w:type="paragraph" w:customStyle="1" w:styleId="xl119">
    <w:name w:val="xl119"/>
    <w:basedOn w:val="Normal"/>
    <w:rsid w:val="00F42E9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4"/>
      <w:szCs w:val="24"/>
    </w:rPr>
  </w:style>
  <w:style w:type="paragraph" w:customStyle="1" w:styleId="xl120">
    <w:name w:val="xl120"/>
    <w:basedOn w:val="Normal"/>
    <w:rsid w:val="00F42E97"/>
    <w:pPr>
      <w:spacing w:before="100" w:beforeAutospacing="1" w:after="100" w:afterAutospacing="1" w:line="240" w:lineRule="auto"/>
      <w:jc w:val="center"/>
      <w:textAlignment w:val="center"/>
    </w:pPr>
    <w:rPr>
      <w:rFonts w:ascii="Cambria" w:eastAsia="Times New Roman" w:hAnsi="Cambria" w:cs="Times New Roman"/>
      <w:b/>
      <w:bCs/>
      <w:sz w:val="24"/>
      <w:szCs w:val="24"/>
    </w:rPr>
  </w:style>
  <w:style w:type="paragraph" w:customStyle="1" w:styleId="xl121">
    <w:name w:val="xl121"/>
    <w:basedOn w:val="Normal"/>
    <w:rsid w:val="00F42E97"/>
    <w:pPr>
      <w:spacing w:before="100" w:beforeAutospacing="1" w:after="100" w:afterAutospacing="1" w:line="240" w:lineRule="auto"/>
      <w:jc w:val="center"/>
      <w:textAlignment w:val="center"/>
    </w:pPr>
    <w:rPr>
      <w:rFonts w:ascii="Cambria" w:eastAsia="Times New Roman" w:hAnsi="Cambria" w:cs="Times New Roman"/>
      <w:i/>
      <w:iCs/>
      <w:sz w:val="24"/>
      <w:szCs w:val="24"/>
    </w:rPr>
  </w:style>
  <w:style w:type="paragraph" w:customStyle="1" w:styleId="xl122">
    <w:name w:val="xl122"/>
    <w:basedOn w:val="Normal"/>
    <w:rsid w:val="00F42E97"/>
    <w:pPr>
      <w:pBdr>
        <w:top w:val="single" w:sz="4" w:space="0" w:color="auto"/>
        <w:left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4"/>
      <w:szCs w:val="24"/>
    </w:rPr>
  </w:style>
  <w:style w:type="paragraph" w:customStyle="1" w:styleId="xl123">
    <w:name w:val="xl123"/>
    <w:basedOn w:val="Normal"/>
    <w:rsid w:val="00F42E97"/>
    <w:pPr>
      <w:pBdr>
        <w:top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4"/>
      <w:szCs w:val="24"/>
    </w:rPr>
  </w:style>
  <w:style w:type="paragraph" w:customStyle="1" w:styleId="xl124">
    <w:name w:val="xl124"/>
    <w:basedOn w:val="Normal"/>
    <w:rsid w:val="00F42E97"/>
    <w:pPr>
      <w:pBdr>
        <w:top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4"/>
      <w:szCs w:val="24"/>
    </w:rPr>
  </w:style>
  <w:style w:type="paragraph" w:customStyle="1" w:styleId="xl125">
    <w:name w:val="xl125"/>
    <w:basedOn w:val="Normal"/>
    <w:rsid w:val="00F42E97"/>
    <w:pPr>
      <w:pBdr>
        <w:left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61375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7AAE56-4276-4DC2-8601-CEE7D482206B}"/>
</file>

<file path=customXml/itemProps2.xml><?xml version="1.0" encoding="utf-8"?>
<ds:datastoreItem xmlns:ds="http://schemas.openxmlformats.org/officeDocument/2006/customXml" ds:itemID="{196AC8B9-FA72-4F2A-8362-3C8BB629D5F3}"/>
</file>

<file path=customXml/itemProps3.xml><?xml version="1.0" encoding="utf-8"?>
<ds:datastoreItem xmlns:ds="http://schemas.openxmlformats.org/officeDocument/2006/customXml" ds:itemID="{4792D126-1D7A-4382-B847-00A10ACD8C68}"/>
</file>

<file path=docProps/app.xml><?xml version="1.0" encoding="utf-8"?>
<Properties xmlns="http://schemas.openxmlformats.org/officeDocument/2006/extended-properties" xmlns:vt="http://schemas.openxmlformats.org/officeDocument/2006/docPropsVTypes">
  <Template>Normal.dotm</Template>
  <TotalTime>10</TotalTime>
  <Pages>1</Pages>
  <Words>6342</Words>
  <Characters>36156</Characters>
  <Application>Microsoft Office Word</Application>
  <DocSecurity>0</DocSecurity>
  <Lines>301</Lines>
  <Paragraphs>84</Paragraphs>
  <ScaleCrop>false</ScaleCrop>
  <Company/>
  <LinksUpToDate>false</LinksUpToDate>
  <CharactersWithSpaces>42414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qlns</dc:creator>
  <cp:lastModifiedBy>qlns</cp:lastModifiedBy>
  <cp:revision>2</cp:revision>
  <dcterms:created xsi:type="dcterms:W3CDTF">2020-02-12T04:06:00Z</dcterms:created>
  <dcterms:modified xsi:type="dcterms:W3CDTF">2020-02-12T04:21:00Z</dcterms:modified>
</cp:coreProperties>
</file>