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7C622" w14:textId="35F991D6" w:rsidR="00AC2DB3" w:rsidRDefault="00F65EF9" w:rsidP="00F65EF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Отчет по </w:t>
      </w:r>
      <w:r w:rsidRPr="00F65EF9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примерны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м</w:t>
      </w:r>
      <w:r w:rsidRPr="00F65EF9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задач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ам к экзамену</w:t>
      </w:r>
    </w:p>
    <w:p w14:paraId="0C648C40" w14:textId="2E1DC1A1" w:rsidR="00F65EF9" w:rsidRDefault="00F65EF9" w:rsidP="00E7437A">
      <w:pPr>
        <w:spacing w:after="240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Лешук Дмитрий, ПОИБМС 7-2</w:t>
      </w:r>
    </w:p>
    <w:p w14:paraId="4699FFE0" w14:textId="5AD825C4" w:rsidR="00F65EF9" w:rsidRDefault="00E7437A" w:rsidP="0058338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Задания выглядят следующим образом – рисунок 1.1</w:t>
      </w:r>
      <w:r w:rsidR="005833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2DC205" w14:textId="56AE2D8A" w:rsidR="00583384" w:rsidRDefault="00583384" w:rsidP="00583384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338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D97C2D" wp14:editId="347DBC51">
            <wp:extent cx="5906012" cy="52658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F739" w14:textId="45B111E1" w:rsidR="00583384" w:rsidRDefault="00583384" w:rsidP="005833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 – Условия заданий</w:t>
      </w:r>
    </w:p>
    <w:p w14:paraId="20926A63" w14:textId="77777777" w:rsidR="00142D4F" w:rsidRDefault="00583384" w:rsidP="00142D4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Начнем с заданий первого уровня. Эти пять заданий включают в себя написание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58338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запросов, в которых используются соединения таблиц, сортировка, группировка, агрегатные функции.</w:t>
      </w:r>
    </w:p>
    <w:p w14:paraId="26A47925" w14:textId="2C081136" w:rsidR="00583384" w:rsidRDefault="00142D4F" w:rsidP="00142D4F">
      <w:pPr>
        <w:spacing w:after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="00583384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Первое задание первого уровня представлено на рисунке 1.2.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 соединение таблиц, группировку для выполнения агрегатных функций, а также сортировку, как и сказано в условии</w:t>
      </w:r>
    </w:p>
    <w:p w14:paraId="51857821" w14:textId="74A487B6" w:rsidR="00583384" w:rsidRDefault="00583384" w:rsidP="00583384">
      <w:pPr>
        <w:spacing w:after="24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338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DD39B75" wp14:editId="3CDC03CB">
            <wp:extent cx="5074920" cy="30530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159" cy="305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440E" w14:textId="5F8A4C79" w:rsidR="00583384" w:rsidRDefault="00583384" w:rsidP="00583384">
      <w:pPr>
        <w:spacing w:after="24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1.2 – Уровень 1, задание 1</w:t>
      </w:r>
    </w:p>
    <w:p w14:paraId="57A4B3F8" w14:textId="6AA9C717" w:rsidR="00142D4F" w:rsidRPr="00447FE9" w:rsidRDefault="00142D4F" w:rsidP="00447FE9">
      <w:pPr>
        <w:spacing w:after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Второе задание первого уровня – рисунок 1.3.</w:t>
      </w:r>
      <w:r w:rsidR="00447FE9">
        <w:rPr>
          <w:rFonts w:ascii="Times New Roman" w:hAnsi="Times New Roman" w:cs="Times New Roman"/>
          <w:sz w:val="28"/>
          <w:szCs w:val="28"/>
          <w:lang w:val="ru-RU"/>
        </w:rPr>
        <w:t xml:space="preserve"> Аналогично используем соединение таблиц и сортировку, а также секцию </w:t>
      </w:r>
      <w:r w:rsidR="00447FE9">
        <w:rPr>
          <w:rFonts w:ascii="Times New Roman" w:hAnsi="Times New Roman" w:cs="Times New Roman"/>
          <w:sz w:val="28"/>
          <w:szCs w:val="28"/>
        </w:rPr>
        <w:t>WHERE</w:t>
      </w:r>
      <w:r w:rsidR="00447FE9" w:rsidRPr="00447F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FE9">
        <w:rPr>
          <w:rFonts w:ascii="Times New Roman" w:hAnsi="Times New Roman" w:cs="Times New Roman"/>
          <w:sz w:val="28"/>
          <w:szCs w:val="28"/>
          <w:lang w:val="ru-RU"/>
        </w:rPr>
        <w:t xml:space="preserve">для задания условия для столбца с ценой заказа, </w:t>
      </w:r>
    </w:p>
    <w:p w14:paraId="17A91F7D" w14:textId="17B0D151" w:rsidR="00447FE9" w:rsidRDefault="00447FE9" w:rsidP="00447FE9">
      <w:pPr>
        <w:spacing w:after="24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7FE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6851D7" wp14:editId="6A2BC6F9">
            <wp:extent cx="4991100" cy="17615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107" cy="17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DA01" w14:textId="4776238B" w:rsidR="00447FE9" w:rsidRDefault="00447FE9" w:rsidP="00447FE9">
      <w:pPr>
        <w:spacing w:after="24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1.3 – Уровень 1, задание </w:t>
      </w:r>
      <w:r w:rsidR="00712FDF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13ECB3D" w14:textId="5E8D4BF9" w:rsidR="00697E44" w:rsidRDefault="00697E44" w:rsidP="00697E44">
      <w:pPr>
        <w:spacing w:after="24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Третье задание – рисунок 1.4.</w:t>
      </w:r>
      <w:r w:rsidR="005B7D94">
        <w:rPr>
          <w:rFonts w:ascii="Times New Roman" w:hAnsi="Times New Roman" w:cs="Times New Roman"/>
          <w:sz w:val="28"/>
          <w:szCs w:val="28"/>
          <w:lang w:val="ru-RU"/>
        </w:rPr>
        <w:t xml:space="preserve"> Запрос выполняется над одной таблицей, используем группировку и агрегатные функции для рассчёта количества и средней цены продуктов для каждого производителя.</w:t>
      </w:r>
    </w:p>
    <w:p w14:paraId="2EFD6776" w14:textId="3272E1D8" w:rsidR="00142D4F" w:rsidRDefault="00712FDF" w:rsidP="00142D4F">
      <w:pPr>
        <w:spacing w:after="24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12FD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C4EE831" wp14:editId="01336D63">
            <wp:extent cx="5943600" cy="13265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F3E0" w14:textId="32BCDDB3" w:rsidR="0002380C" w:rsidRDefault="0002380C" w:rsidP="0034630F">
      <w:pPr>
        <w:spacing w:after="24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1.4 – Уровень </w:t>
      </w:r>
      <w:r w:rsidR="00712FDF">
        <w:rPr>
          <w:rFonts w:ascii="Times New Roman" w:hAnsi="Times New Roman" w:cs="Times New Roman"/>
          <w:sz w:val="28"/>
          <w:szCs w:val="28"/>
          <w:lang w:val="ru-RU"/>
        </w:rPr>
        <w:t>1, задание 3</w:t>
      </w:r>
    </w:p>
    <w:p w14:paraId="1291F951" w14:textId="7A4526BF" w:rsidR="00B65934" w:rsidRDefault="00B65934" w:rsidP="00B65934">
      <w:pPr>
        <w:spacing w:after="24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Четвертое задание уже немного отличается от предыдущих, так как в нём нужно использовать коррелированный подзапрос и оператор </w:t>
      </w:r>
      <w:r>
        <w:rPr>
          <w:rFonts w:ascii="Times New Roman" w:hAnsi="Times New Roman" w:cs="Times New Roman"/>
          <w:sz w:val="28"/>
          <w:szCs w:val="28"/>
        </w:rPr>
        <w:t>not</w:t>
      </w:r>
      <w:r w:rsidRPr="00B659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exists</w:t>
      </w:r>
      <w:r w:rsidRPr="00B659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659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1.5.</w:t>
      </w:r>
    </w:p>
    <w:p w14:paraId="49EC74DB" w14:textId="57A4E559" w:rsidR="00D12ACF" w:rsidRDefault="00D12ACF" w:rsidP="00D12ACF">
      <w:pPr>
        <w:spacing w:after="24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12AC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20FFE9" wp14:editId="520652D7">
            <wp:extent cx="4145639" cy="1112616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6464" w14:textId="311B3CA0" w:rsidR="00D12ACF" w:rsidRDefault="00D12ACF" w:rsidP="00D12ACF">
      <w:pPr>
        <w:spacing w:after="24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1.5 – Уровень 1, задание 4</w:t>
      </w:r>
    </w:p>
    <w:p w14:paraId="7CF19BB1" w14:textId="52B56E55" w:rsidR="00B52939" w:rsidRDefault="00B52939" w:rsidP="00B52939">
      <w:pPr>
        <w:spacing w:after="24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 пятого задания включает в себя соединение трёх таблиц и секцию </w:t>
      </w:r>
      <w:r>
        <w:rPr>
          <w:rFonts w:ascii="Times New Roman" w:hAnsi="Times New Roman" w:cs="Times New Roman"/>
          <w:sz w:val="28"/>
          <w:szCs w:val="28"/>
        </w:rPr>
        <w:t xml:space="preserve">WHERE – 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1.6.</w:t>
      </w:r>
    </w:p>
    <w:p w14:paraId="15569D5B" w14:textId="3E4A48A1" w:rsidR="00B52939" w:rsidRDefault="00B52939" w:rsidP="00B52939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293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7CD9AB" wp14:editId="0F11F0A9">
            <wp:extent cx="6473780" cy="22098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331" cy="22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67CB" w14:textId="19C21523" w:rsidR="006A6E13" w:rsidRDefault="00B52939" w:rsidP="0043435D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1.6 – Уровень 1, задание 5</w:t>
      </w:r>
    </w:p>
    <w:p w14:paraId="70D5D86D" w14:textId="6DADDBCA" w:rsidR="003D39F1" w:rsidRDefault="00320B5C" w:rsidP="003D39F1">
      <w:pPr>
        <w:spacing w:after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Задания второго уровня включают в себя создание процедур и функций, реализующие определенные операции и возвращающие какие-либо значения.</w:t>
      </w:r>
    </w:p>
    <w:p w14:paraId="7D69C275" w14:textId="4133BF04" w:rsidR="003D39F1" w:rsidRDefault="003D39F1" w:rsidP="003D39F1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В первом задании необходимо создать процедуру, принимающую 6 параметров, значения которых в последствии будут вставлены в таблицу </w:t>
      </w:r>
      <w:r>
        <w:rPr>
          <w:rFonts w:ascii="Times New Roman" w:hAnsi="Times New Roman" w:cs="Times New Roman"/>
          <w:sz w:val="28"/>
          <w:szCs w:val="28"/>
        </w:rPr>
        <w:t>OFFICES</w:t>
      </w:r>
      <w:r w:rsidRPr="003D39F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Также добавим обработку ошибок, как и требуется в условии.</w:t>
      </w:r>
      <w:r w:rsidR="005801DE">
        <w:rPr>
          <w:rFonts w:ascii="Times New Roman" w:hAnsi="Times New Roman" w:cs="Times New Roman"/>
          <w:sz w:val="28"/>
          <w:szCs w:val="28"/>
          <w:lang w:val="ru-RU"/>
        </w:rPr>
        <w:t xml:space="preserve"> Код представлен в листинге 1.1. Результат выполнения – на рисунке 1.7.</w:t>
      </w:r>
    </w:p>
    <w:p w14:paraId="09FFD917" w14:textId="77777777" w:rsidR="005801DE" w:rsidRPr="005801DE" w:rsidRDefault="005801DE" w:rsidP="0058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Pr="00580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 w:rsidRPr="00580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 w:rsidRPr="005801DE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TASK</w:t>
      </w:r>
      <w:r w:rsidRPr="005801DE">
        <w:rPr>
          <w:rFonts w:ascii="Consolas" w:hAnsi="Consolas" w:cs="Consolas"/>
          <w:color w:val="000000"/>
          <w:sz w:val="19"/>
          <w:szCs w:val="19"/>
          <w:lang w:val="ru-RU"/>
        </w:rPr>
        <w:t xml:space="preserve">1 </w:t>
      </w:r>
    </w:p>
    <w:p w14:paraId="37380AB8" w14:textId="77777777" w:rsidR="005801DE" w:rsidRDefault="005801DE" w:rsidP="0058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1D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01D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01D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01D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@off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@region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@mgr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@targ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@sales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FFF3A1" w14:textId="77777777" w:rsidR="005801DE" w:rsidRDefault="005801DE" w:rsidP="0058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326FEF" w14:textId="77777777" w:rsidR="005801DE" w:rsidRDefault="005801DE" w:rsidP="0058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AFCF4D3" w14:textId="77777777" w:rsidR="005801DE" w:rsidRDefault="005801DE" w:rsidP="0058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OFFICES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@targ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4903B0" w14:textId="77777777" w:rsidR="005801DE" w:rsidRDefault="005801DE" w:rsidP="0058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D1F6A41" w14:textId="77777777" w:rsidR="005801DE" w:rsidRDefault="005801DE" w:rsidP="0058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093C0813" w14:textId="77777777" w:rsidR="005801DE" w:rsidRDefault="005801DE" w:rsidP="0058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N'Номер ошибки: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5F0E66D1" w14:textId="77777777" w:rsidR="005801DE" w:rsidRDefault="005801DE" w:rsidP="0058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N'Сообщение: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468B3651" w14:textId="77777777" w:rsidR="005801DE" w:rsidRDefault="005801DE" w:rsidP="0058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N'Уровень: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error_severity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5AFABD2" w14:textId="77777777" w:rsidR="005801DE" w:rsidRDefault="005801DE" w:rsidP="0058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N'Метка: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error_state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F5F94CC" w14:textId="77777777" w:rsidR="005801DE" w:rsidRDefault="005801DE" w:rsidP="0058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N'Номер строки: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error_line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30DC131A" w14:textId="77777777" w:rsidR="005801DE" w:rsidRDefault="005801DE" w:rsidP="0058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ERROR_PROCEDURE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5D5A0BE" w14:textId="77777777" w:rsidR="005801DE" w:rsidRDefault="005801DE" w:rsidP="0058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N'Имя процедуры:'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error_procedure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6F8459C2" w14:textId="77777777" w:rsidR="005801DE" w:rsidRDefault="005801DE" w:rsidP="0058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CB34E9" w14:textId="43746548" w:rsidR="005801DE" w:rsidRPr="005801DE" w:rsidRDefault="005801DE" w:rsidP="0058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D5C47A" w14:textId="14E1F473" w:rsidR="003D39F1" w:rsidRDefault="005801DE" w:rsidP="005801DE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5801DE">
        <w:rPr>
          <w:rFonts w:ascii="Times New Roman" w:hAnsi="Times New Roman" w:cs="Times New Roman"/>
          <w:sz w:val="28"/>
          <w:szCs w:val="28"/>
        </w:rPr>
        <w:t xml:space="preserve"> 1.1 – </w:t>
      </w:r>
      <w:r>
        <w:rPr>
          <w:rFonts w:ascii="Times New Roman" w:hAnsi="Times New Roman" w:cs="Times New Roman"/>
          <w:sz w:val="28"/>
          <w:szCs w:val="28"/>
          <w:lang w:val="ru-RU"/>
        </w:rPr>
        <w:t>Уровень</w:t>
      </w:r>
      <w:r w:rsidRPr="005801DE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>, задание 1</w:t>
      </w:r>
    </w:p>
    <w:p w14:paraId="3B6B8FA8" w14:textId="38679F84" w:rsidR="008871F8" w:rsidRDefault="008871F8" w:rsidP="005801DE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871F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5687C99" wp14:editId="6480B333">
            <wp:extent cx="4587638" cy="128027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6BAF" w14:textId="5AFAFD62" w:rsidR="008871F8" w:rsidRDefault="008871F8" w:rsidP="005801DE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1.7 – Выполнение процедуры №1</w:t>
      </w:r>
    </w:p>
    <w:p w14:paraId="69D774C3" w14:textId="564A054F" w:rsidR="008871F8" w:rsidRDefault="008871F8" w:rsidP="00C82129">
      <w:pPr>
        <w:spacing w:after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втором задании необходимо создать функцию, возвращающее целочисленное значение с условным блоком </w:t>
      </w:r>
      <w:r>
        <w:rPr>
          <w:rFonts w:ascii="Times New Roman" w:hAnsi="Times New Roman" w:cs="Times New Roman"/>
          <w:sz w:val="28"/>
          <w:szCs w:val="28"/>
        </w:rPr>
        <w:t>if</w:t>
      </w:r>
      <w:r w:rsidRPr="008871F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else</w:t>
      </w:r>
      <w:r w:rsidRPr="008871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871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листинг 1.2.</w:t>
      </w:r>
    </w:p>
    <w:p w14:paraId="2FD9B534" w14:textId="77777777" w:rsidR="00894D4C" w:rsidRDefault="00894D4C" w:rsidP="00894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TASK2TRUE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@company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E094CB4" w14:textId="77777777" w:rsidR="00894D4C" w:rsidRDefault="00894D4C" w:rsidP="00894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5D073CD" w14:textId="77777777" w:rsidR="00894D4C" w:rsidRDefault="00894D4C" w:rsidP="00894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8F75438" w14:textId="77777777" w:rsidR="00894D4C" w:rsidRDefault="00894D4C" w:rsidP="00894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66AC88" w14:textId="77777777" w:rsidR="00894D4C" w:rsidRDefault="00894D4C" w:rsidP="00894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F59C20" w14:textId="77777777" w:rsidR="00894D4C" w:rsidRDefault="00894D4C" w:rsidP="00894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D732C60" w14:textId="77777777" w:rsidR="00894D4C" w:rsidRDefault="00894D4C" w:rsidP="00894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67A33EB" w14:textId="77777777" w:rsidR="00894D4C" w:rsidRDefault="00894D4C" w:rsidP="00894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CUST_NUM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269E6F" w14:textId="77777777" w:rsidR="00894D4C" w:rsidRPr="00894D4C" w:rsidRDefault="00894D4C" w:rsidP="00894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894D4C">
        <w:rPr>
          <w:rFonts w:ascii="Consolas" w:hAnsi="Consolas" w:cs="Consolas"/>
          <w:color w:val="000000"/>
          <w:sz w:val="19"/>
          <w:szCs w:val="19"/>
          <w:lang w:val="ru-RU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rc</w:t>
      </w:r>
    </w:p>
    <w:p w14:paraId="2998B68F" w14:textId="77777777" w:rsidR="00894D4C" w:rsidRPr="00894D4C" w:rsidRDefault="00894D4C" w:rsidP="00894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 w:rsidRPr="00894D4C"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14:paraId="6CB852B4" w14:textId="703FEE4B" w:rsidR="00894D4C" w:rsidRDefault="00894D4C" w:rsidP="00894D4C">
      <w:pPr>
        <w:spacing w:after="24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1.2 – Функция из второго задания, уровень 2</w:t>
      </w:r>
    </w:p>
    <w:p w14:paraId="5FA5B95E" w14:textId="6B6863AA" w:rsidR="00875F2C" w:rsidRDefault="00875F2C" w:rsidP="00C82129">
      <w:pPr>
        <w:spacing w:after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Проверим результат её выполнения как в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875F2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запросе для всех компаний, так и для отдельно взятой</w:t>
      </w:r>
      <w:r w:rsidR="007D0F17">
        <w:rPr>
          <w:rFonts w:ascii="Times New Roman" w:hAnsi="Times New Roman" w:cs="Times New Roman"/>
          <w:sz w:val="28"/>
          <w:szCs w:val="28"/>
          <w:lang w:val="ru-RU"/>
        </w:rPr>
        <w:t xml:space="preserve"> – рисунок 1.8.</w:t>
      </w:r>
    </w:p>
    <w:p w14:paraId="1EC473E2" w14:textId="15D7A507" w:rsidR="00C82129" w:rsidRDefault="00C82129" w:rsidP="00C82129">
      <w:pPr>
        <w:spacing w:after="24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212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1C4AACC" wp14:editId="1BDA03FC">
            <wp:extent cx="5943600" cy="251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C627" w14:textId="54021A4B" w:rsidR="00C82129" w:rsidRDefault="00C82129" w:rsidP="00C82129">
      <w:pPr>
        <w:spacing w:after="24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1.8 – Результат выполнения второго задания</w:t>
      </w:r>
    </w:p>
    <w:p w14:paraId="2585AC58" w14:textId="676E0D5D" w:rsidR="00622666" w:rsidRPr="007C414E" w:rsidRDefault="00C82129" w:rsidP="00622666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Функция из третьего задания должна возвращать количество </w:t>
      </w:r>
      <w:r w:rsidR="00622666">
        <w:rPr>
          <w:rFonts w:ascii="Times New Roman" w:hAnsi="Times New Roman" w:cs="Times New Roman"/>
          <w:sz w:val="28"/>
          <w:szCs w:val="28"/>
          <w:lang w:val="ru-RU"/>
        </w:rPr>
        <w:t>работников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удовлетворяющих </w:t>
      </w:r>
      <w:r w:rsidR="00622666">
        <w:rPr>
          <w:rFonts w:ascii="Times New Roman" w:hAnsi="Times New Roman" w:cs="Times New Roman"/>
          <w:sz w:val="28"/>
          <w:szCs w:val="28"/>
          <w:lang w:val="ru-RU"/>
        </w:rPr>
        <w:t>условию, у которых есть заказ со  стоимостью больше  указанной – листинг 1.</w:t>
      </w:r>
      <w:r w:rsidR="00337E2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2266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37E24" w:rsidRPr="00337E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7E24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337E24" w:rsidRPr="007C41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7E24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337E24" w:rsidRPr="007C414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37E2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337E24" w:rsidRPr="007C414E">
        <w:rPr>
          <w:rFonts w:ascii="Times New Roman" w:hAnsi="Times New Roman" w:cs="Times New Roman"/>
          <w:sz w:val="28"/>
          <w:szCs w:val="28"/>
          <w:lang w:val="ru-RU"/>
        </w:rPr>
        <w:t xml:space="preserve"> 1.9.</w:t>
      </w:r>
      <w:r w:rsidR="007C414E">
        <w:rPr>
          <w:rFonts w:ascii="Times New Roman" w:hAnsi="Times New Roman" w:cs="Times New Roman"/>
          <w:sz w:val="28"/>
          <w:szCs w:val="28"/>
          <w:lang w:val="ru-RU"/>
        </w:rPr>
        <w:t xml:space="preserve"> Сразу после выполнения скрипта создания базы данных, в таблиц</w:t>
      </w:r>
      <w:r w:rsidR="007C414E">
        <w:rPr>
          <w:rFonts w:ascii="Times New Roman" w:hAnsi="Times New Roman" w:cs="Times New Roman"/>
          <w:sz w:val="28"/>
          <w:szCs w:val="28"/>
        </w:rPr>
        <w:t>e</w:t>
      </w:r>
      <w:r w:rsidR="007C414E" w:rsidRPr="007C41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414E">
        <w:rPr>
          <w:rFonts w:ascii="Times New Roman" w:hAnsi="Times New Roman" w:cs="Times New Roman"/>
          <w:sz w:val="28"/>
          <w:szCs w:val="28"/>
        </w:rPr>
        <w:t>SALESREPS</w:t>
      </w:r>
      <w:r w:rsidR="007C414E" w:rsidRPr="007C41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414E">
        <w:rPr>
          <w:rFonts w:ascii="Times New Roman" w:hAnsi="Times New Roman" w:cs="Times New Roman"/>
          <w:sz w:val="28"/>
          <w:szCs w:val="28"/>
          <w:lang w:val="ru-RU"/>
        </w:rPr>
        <w:t>мы имеем всего 9 работников, которые обрабатывали заказы. Следовательно</w:t>
      </w:r>
      <w:r w:rsidR="007C414E" w:rsidRPr="007C41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C414E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7C414E" w:rsidRPr="007C41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414E">
        <w:rPr>
          <w:rFonts w:ascii="Times New Roman" w:hAnsi="Times New Roman" w:cs="Times New Roman"/>
          <w:sz w:val="28"/>
          <w:szCs w:val="28"/>
          <w:lang w:val="ru-RU"/>
        </w:rPr>
        <w:t>указании наименьшей цены мы получим все 9 работников.</w:t>
      </w:r>
    </w:p>
    <w:p w14:paraId="717E325E" w14:textId="77777777" w:rsidR="00337E24" w:rsidRPr="007C414E" w:rsidRDefault="00337E24" w:rsidP="00337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 w:rsidRPr="007C41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 w:rsidRPr="007C41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 w:rsidRPr="007C414E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TASK</w:t>
      </w:r>
      <w:r w:rsidRPr="007C414E">
        <w:rPr>
          <w:rFonts w:ascii="Consolas" w:hAnsi="Consolas" w:cs="Consolas"/>
          <w:color w:val="000000"/>
          <w:sz w:val="19"/>
          <w:szCs w:val="19"/>
          <w:lang w:val="ru-RU"/>
        </w:rPr>
        <w:t>3</w:t>
      </w:r>
      <w:r w:rsidRPr="007C414E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 w:rsidRPr="007C414E">
        <w:rPr>
          <w:rFonts w:ascii="Consolas" w:hAnsi="Consolas" w:cs="Consolas"/>
          <w:color w:val="000000"/>
          <w:sz w:val="19"/>
          <w:szCs w:val="19"/>
          <w:lang w:val="ru-RU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 w:rsidRPr="007C41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 w:rsidRPr="007C414E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 w:rsidRPr="007C414E">
        <w:rPr>
          <w:rFonts w:ascii="Consolas" w:hAnsi="Consolas" w:cs="Consolas"/>
          <w:color w:val="000000"/>
          <w:sz w:val="19"/>
          <w:szCs w:val="19"/>
          <w:lang w:val="ru-RU"/>
        </w:rPr>
        <w:t>9</w:t>
      </w:r>
      <w:r w:rsidRPr="007C414E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7C414E">
        <w:rPr>
          <w:rFonts w:ascii="Consolas" w:hAnsi="Consolas" w:cs="Consolas"/>
          <w:color w:val="000000"/>
          <w:sz w:val="19"/>
          <w:szCs w:val="19"/>
          <w:lang w:val="ru-RU"/>
        </w:rPr>
        <w:t xml:space="preserve"> 2</w:t>
      </w:r>
      <w:r w:rsidRPr="007C414E">
        <w:rPr>
          <w:rFonts w:ascii="Consolas" w:hAnsi="Consolas" w:cs="Consolas"/>
          <w:color w:val="808080"/>
          <w:sz w:val="19"/>
          <w:szCs w:val="19"/>
          <w:lang w:val="ru-RU"/>
        </w:rPr>
        <w:t>))</w:t>
      </w:r>
      <w:r w:rsidRPr="007C41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 w:rsidRPr="007C41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15F3FE8" w14:textId="77777777" w:rsidR="00337E24" w:rsidRDefault="00337E24" w:rsidP="00337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E234F39" w14:textId="77777777" w:rsidR="00337E24" w:rsidRDefault="00337E24" w:rsidP="00337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BA2EA10" w14:textId="77777777" w:rsidR="00337E24" w:rsidRDefault="00337E24" w:rsidP="00337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3FA5608" w14:textId="77777777" w:rsidR="00337E24" w:rsidRDefault="00337E24" w:rsidP="00337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C3523D" w14:textId="77777777" w:rsidR="00337E24" w:rsidRDefault="00337E24" w:rsidP="00337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36C620" w14:textId="77777777" w:rsidR="00337E24" w:rsidRDefault="00337E24" w:rsidP="00337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 EMPL_NUM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[employees]</w:t>
      </w:r>
    </w:p>
    <w:p w14:paraId="3D5B9CE8" w14:textId="77777777" w:rsidR="00337E24" w:rsidRDefault="00337E24" w:rsidP="00337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SALESREPS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E9F3D9B" w14:textId="77777777" w:rsidR="00337E24" w:rsidRDefault="00337E24" w:rsidP="00337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SALESREPS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EMPL_NUM</w:t>
      </w:r>
    </w:p>
    <w:p w14:paraId="3E0B4E88" w14:textId="77777777" w:rsidR="00337E24" w:rsidRDefault="00337E24" w:rsidP="00337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@price</w:t>
      </w:r>
    </w:p>
    <w:p w14:paraId="52D08E8C" w14:textId="77777777" w:rsidR="00337E24" w:rsidRDefault="00337E24" w:rsidP="00337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F97437" w14:textId="77777777" w:rsidR="00337E24" w:rsidRDefault="00337E24" w:rsidP="00337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@rc</w:t>
      </w:r>
    </w:p>
    <w:p w14:paraId="23082A35" w14:textId="595F2210" w:rsidR="00622666" w:rsidRDefault="00337E24" w:rsidP="00337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AAB12E" w14:textId="439A5A03" w:rsidR="00337E24" w:rsidRDefault="00337E24" w:rsidP="00337E24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1.3 – Функция из третьего задания</w:t>
      </w:r>
    </w:p>
    <w:p w14:paraId="137BFF75" w14:textId="0F426C8C" w:rsidR="00337E24" w:rsidRDefault="00337E24" w:rsidP="00337E2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337E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FEB963" wp14:editId="2364693B">
            <wp:extent cx="5943600" cy="15354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0071" w14:textId="1818812E" w:rsidR="007C414E" w:rsidRDefault="007C414E" w:rsidP="00337E24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1.9 – Выполнение функции</w:t>
      </w:r>
    </w:p>
    <w:p w14:paraId="7F207C87" w14:textId="2916C0E3" w:rsidR="00891F1B" w:rsidRDefault="00891F1B" w:rsidP="00260FE1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четвертом задании </w:t>
      </w:r>
      <w:r w:rsidR="00260FE1">
        <w:rPr>
          <w:rFonts w:ascii="Times New Roman" w:hAnsi="Times New Roman" w:cs="Times New Roman"/>
          <w:sz w:val="28"/>
          <w:szCs w:val="28"/>
          <w:lang w:val="ru-RU"/>
        </w:rPr>
        <w:t>процедура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работает только с одной таблицей – </w:t>
      </w:r>
      <w:r>
        <w:rPr>
          <w:rFonts w:ascii="Times New Roman" w:hAnsi="Times New Roman" w:cs="Times New Roman"/>
          <w:sz w:val="28"/>
          <w:szCs w:val="28"/>
        </w:rPr>
        <w:t>PRODUCTS</w:t>
      </w:r>
      <w:r w:rsidR="00260FE1">
        <w:rPr>
          <w:rFonts w:ascii="Times New Roman" w:hAnsi="Times New Roman" w:cs="Times New Roman"/>
          <w:sz w:val="28"/>
          <w:szCs w:val="28"/>
          <w:lang w:val="ru-RU"/>
        </w:rPr>
        <w:t xml:space="preserve"> и возвращает значение – листинг 1.4.</w:t>
      </w:r>
      <w:r w:rsidR="006E796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выполнения с определенным производителем и некорректными данными представлен на рисунке 1.10</w:t>
      </w:r>
      <w:r w:rsidR="007443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E282D9" w14:textId="77777777" w:rsidR="00260FE1" w:rsidRPr="006E7967" w:rsidRDefault="00260FE1" w:rsidP="00260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Pr="006E796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 w:rsidRPr="006E796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 w:rsidRPr="006E7967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TASK</w:t>
      </w:r>
      <w:r w:rsidRPr="006E7967">
        <w:rPr>
          <w:rFonts w:ascii="Consolas" w:hAnsi="Consolas" w:cs="Consolas"/>
          <w:color w:val="000000"/>
          <w:sz w:val="19"/>
          <w:szCs w:val="19"/>
        </w:rPr>
        <w:t>4 @</w:t>
      </w:r>
      <w:r>
        <w:rPr>
          <w:rFonts w:ascii="Consolas" w:hAnsi="Consolas" w:cs="Consolas"/>
          <w:color w:val="000000"/>
          <w:sz w:val="19"/>
          <w:szCs w:val="19"/>
        </w:rPr>
        <w:t>mfr</w:t>
      </w:r>
      <w:r w:rsidRPr="006E796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 w:rsidRPr="006E7967">
        <w:rPr>
          <w:rFonts w:ascii="Consolas" w:hAnsi="Consolas" w:cs="Consolas"/>
          <w:color w:val="808080"/>
          <w:sz w:val="19"/>
          <w:szCs w:val="19"/>
        </w:rPr>
        <w:t>(</w:t>
      </w:r>
      <w:r w:rsidRPr="006E7967">
        <w:rPr>
          <w:rFonts w:ascii="Consolas" w:hAnsi="Consolas" w:cs="Consolas"/>
          <w:color w:val="000000"/>
          <w:sz w:val="19"/>
          <w:szCs w:val="19"/>
        </w:rPr>
        <w:t>20</w:t>
      </w:r>
      <w:r w:rsidRPr="006E7967">
        <w:rPr>
          <w:rFonts w:ascii="Consolas" w:hAnsi="Consolas" w:cs="Consolas"/>
          <w:color w:val="808080"/>
          <w:sz w:val="19"/>
          <w:szCs w:val="19"/>
        </w:rPr>
        <w:t>)</w:t>
      </w:r>
    </w:p>
    <w:p w14:paraId="20C2838B" w14:textId="77777777" w:rsidR="00260FE1" w:rsidRDefault="00260FE1" w:rsidP="00260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13D34A0" w14:textId="77777777" w:rsidR="00260FE1" w:rsidRDefault="00260FE1" w:rsidP="00260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418C2C2" w14:textId="77777777" w:rsidR="00260FE1" w:rsidRDefault="00260FE1" w:rsidP="00260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F43DC8" w14:textId="77777777" w:rsidR="00260FE1" w:rsidRDefault="00260FE1" w:rsidP="00260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MFR_ID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MFR_ID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@MFR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F2E910" w14:textId="77777777" w:rsidR="00260FE1" w:rsidRDefault="00260FE1" w:rsidP="00260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9E3E89F" w14:textId="77777777" w:rsidR="00260FE1" w:rsidRDefault="00260FE1" w:rsidP="00260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60057C" w14:textId="77777777" w:rsidR="00260FE1" w:rsidRDefault="00260FE1" w:rsidP="00260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BF4B33" w14:textId="77777777" w:rsidR="00260FE1" w:rsidRDefault="00260FE1" w:rsidP="00260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MFR_ID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@mfr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B4C59C" w14:textId="77777777" w:rsidR="00260FE1" w:rsidRPr="00260FE1" w:rsidRDefault="00260FE1" w:rsidP="00260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 w:rsidRPr="00260FE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r w:rsidRPr="00260FE1">
        <w:rPr>
          <w:rFonts w:ascii="Consolas" w:hAnsi="Consolas" w:cs="Consolas"/>
          <w:color w:val="FF0000"/>
          <w:sz w:val="19"/>
          <w:szCs w:val="19"/>
          <w:lang w:val="ru-RU"/>
        </w:rPr>
        <w:t>'Кол-во продуктов у производителя с кодом '</w:t>
      </w:r>
      <w:r w:rsidRPr="00260FE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60FE1">
        <w:rPr>
          <w:rFonts w:ascii="Consolas" w:hAnsi="Consolas" w:cs="Consolas"/>
          <w:color w:val="808080"/>
          <w:sz w:val="19"/>
          <w:szCs w:val="19"/>
          <w:lang w:val="ru-RU"/>
        </w:rPr>
        <w:t>+</w:t>
      </w:r>
      <w:r w:rsidRPr="00260FE1">
        <w:rPr>
          <w:rFonts w:ascii="Consolas" w:hAnsi="Consolas" w:cs="Consolas"/>
          <w:color w:val="000000"/>
          <w:sz w:val="19"/>
          <w:szCs w:val="19"/>
          <w:lang w:val="ru-RU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mfr</w:t>
      </w:r>
      <w:r w:rsidRPr="00260FE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60FE1">
        <w:rPr>
          <w:rFonts w:ascii="Consolas" w:hAnsi="Consolas" w:cs="Consolas"/>
          <w:color w:val="808080"/>
          <w:sz w:val="19"/>
          <w:szCs w:val="19"/>
          <w:lang w:val="ru-RU"/>
        </w:rPr>
        <w:t>+</w:t>
      </w:r>
      <w:r w:rsidRPr="00260FE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60FE1">
        <w:rPr>
          <w:rFonts w:ascii="Consolas" w:hAnsi="Consolas" w:cs="Consolas"/>
          <w:color w:val="FF0000"/>
          <w:sz w:val="19"/>
          <w:szCs w:val="19"/>
          <w:lang w:val="ru-RU"/>
        </w:rPr>
        <w:t>': '</w:t>
      </w:r>
      <w:r w:rsidRPr="00260FE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60FE1">
        <w:rPr>
          <w:rFonts w:ascii="Consolas" w:hAnsi="Consolas" w:cs="Consolas"/>
          <w:color w:val="808080"/>
          <w:sz w:val="19"/>
          <w:szCs w:val="19"/>
          <w:lang w:val="ru-RU"/>
        </w:rPr>
        <w:t>+</w:t>
      </w:r>
      <w:r w:rsidRPr="00260FE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 w:rsidRPr="00260FE1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 w:rsidRPr="00260FE1">
        <w:rPr>
          <w:rFonts w:ascii="Consolas" w:hAnsi="Consolas" w:cs="Consolas"/>
          <w:color w:val="000000"/>
          <w:sz w:val="19"/>
          <w:szCs w:val="19"/>
          <w:lang w:val="ru-RU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 w:rsidRPr="00260FE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260FE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 w:rsidRPr="00260FE1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 w:rsidRPr="00260FE1">
        <w:rPr>
          <w:rFonts w:ascii="Consolas" w:hAnsi="Consolas" w:cs="Consolas"/>
          <w:color w:val="000000"/>
          <w:sz w:val="19"/>
          <w:szCs w:val="19"/>
          <w:lang w:val="ru-RU"/>
        </w:rPr>
        <w:t>3</w:t>
      </w:r>
      <w:r w:rsidRPr="00260FE1">
        <w:rPr>
          <w:rFonts w:ascii="Consolas" w:hAnsi="Consolas" w:cs="Consolas"/>
          <w:color w:val="808080"/>
          <w:sz w:val="19"/>
          <w:szCs w:val="19"/>
          <w:lang w:val="ru-RU"/>
        </w:rPr>
        <w:t>))</w:t>
      </w:r>
    </w:p>
    <w:p w14:paraId="140DC299" w14:textId="77777777" w:rsidR="00260FE1" w:rsidRDefault="00260FE1" w:rsidP="00260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@rc</w:t>
      </w:r>
    </w:p>
    <w:p w14:paraId="6EEF21A6" w14:textId="77777777" w:rsidR="00260FE1" w:rsidRDefault="00260FE1" w:rsidP="00260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CFDCD8" w14:textId="5AA34B32" w:rsidR="00260FE1" w:rsidRDefault="00260FE1" w:rsidP="00260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88A623" w14:textId="2897BCB2" w:rsidR="00260FE1" w:rsidRDefault="00260FE1" w:rsidP="006E796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1.4 </w:t>
      </w:r>
      <w:r w:rsidR="006E7967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</w:t>
      </w:r>
      <w:r w:rsidR="006E7967">
        <w:rPr>
          <w:rFonts w:ascii="Times New Roman" w:hAnsi="Times New Roman" w:cs="Times New Roman"/>
          <w:sz w:val="28"/>
          <w:szCs w:val="28"/>
          <w:lang w:val="ru-RU"/>
        </w:rPr>
        <w:t>дание 4, уровень 2</w:t>
      </w:r>
    </w:p>
    <w:p w14:paraId="602EC829" w14:textId="1FBE9E8D" w:rsidR="006E7967" w:rsidRDefault="006E7967" w:rsidP="006E7967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E796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CE830B7" wp14:editId="4E57F77F">
            <wp:extent cx="5943600" cy="1130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51C6" w14:textId="6F7700BD" w:rsidR="006E7967" w:rsidRDefault="006E7967" w:rsidP="006E796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1.10 – Результат выполнения задания №4 второго уровня</w:t>
      </w:r>
    </w:p>
    <w:p w14:paraId="436441B4" w14:textId="11411815" w:rsidR="006E7967" w:rsidRPr="00CA14D5" w:rsidRDefault="006310E1" w:rsidP="006310E1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последнем задании </w:t>
      </w:r>
      <w:r w:rsidR="00316D2E">
        <w:rPr>
          <w:rFonts w:ascii="Times New Roman" w:hAnsi="Times New Roman" w:cs="Times New Roman"/>
          <w:sz w:val="28"/>
          <w:szCs w:val="28"/>
          <w:lang w:val="ru-RU"/>
        </w:rPr>
        <w:t>процедура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один строковый параметр и два параметра типа </w:t>
      </w:r>
      <w:r>
        <w:rPr>
          <w:rFonts w:ascii="Times New Roman" w:hAnsi="Times New Roman" w:cs="Times New Roman"/>
          <w:sz w:val="28"/>
          <w:szCs w:val="28"/>
        </w:rPr>
        <w:t>date</w:t>
      </w:r>
      <w:r w:rsidRPr="006310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возвращает число, равное определенному кол-во строк, а в случае отсутствия строк, попадающих под условие, возвращается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-1</w:t>
      </w:r>
      <w:r w:rsidR="00316D2E">
        <w:rPr>
          <w:rFonts w:ascii="Times New Roman" w:hAnsi="Times New Roman" w:cs="Times New Roman"/>
          <w:sz w:val="28"/>
          <w:szCs w:val="28"/>
          <w:lang w:val="ru-RU"/>
        </w:rPr>
        <w:t xml:space="preserve">. Также в процедуре присутствует условный блок, как и в некоторых предыдущих заданиях такого же типа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листинг 1.5.</w:t>
      </w:r>
      <w:r w:rsidR="00CA14D5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</w:t>
      </w:r>
      <w:r w:rsidR="00CA14D5" w:rsidRPr="00CA14D5">
        <w:rPr>
          <w:rFonts w:ascii="Times New Roman" w:hAnsi="Times New Roman" w:cs="Times New Roman"/>
          <w:sz w:val="28"/>
          <w:szCs w:val="28"/>
        </w:rPr>
        <w:t xml:space="preserve"> </w:t>
      </w:r>
      <w:r w:rsidR="00CA14D5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CA14D5" w:rsidRPr="00CA14D5">
        <w:rPr>
          <w:rFonts w:ascii="Times New Roman" w:hAnsi="Times New Roman" w:cs="Times New Roman"/>
          <w:sz w:val="28"/>
          <w:szCs w:val="28"/>
        </w:rPr>
        <w:t xml:space="preserve"> </w:t>
      </w:r>
      <w:r w:rsidR="00CA14D5">
        <w:rPr>
          <w:rFonts w:ascii="Times New Roman" w:hAnsi="Times New Roman" w:cs="Times New Roman"/>
          <w:sz w:val="28"/>
          <w:szCs w:val="28"/>
        </w:rPr>
        <w:t>–</w:t>
      </w:r>
      <w:r w:rsidR="00CA14D5" w:rsidRPr="00CA14D5">
        <w:rPr>
          <w:rFonts w:ascii="Times New Roman" w:hAnsi="Times New Roman" w:cs="Times New Roman"/>
          <w:sz w:val="28"/>
          <w:szCs w:val="28"/>
        </w:rPr>
        <w:t xml:space="preserve"> </w:t>
      </w:r>
      <w:r w:rsidR="00CA14D5">
        <w:rPr>
          <w:rFonts w:ascii="Times New Roman" w:hAnsi="Times New Roman" w:cs="Times New Roman"/>
          <w:sz w:val="28"/>
          <w:szCs w:val="28"/>
          <w:lang w:val="ru-RU"/>
        </w:rPr>
        <w:t>рисунок 1.11.</w:t>
      </w:r>
    </w:p>
    <w:p w14:paraId="0AF0527F" w14:textId="77777777" w:rsidR="00316D2E" w:rsidRDefault="00316D2E" w:rsidP="00316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TASK5 @cust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@dstart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@dend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40999340" w14:textId="77777777" w:rsidR="00316D2E" w:rsidRDefault="00316D2E" w:rsidP="00316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EB2D22B" w14:textId="77777777" w:rsidR="00316D2E" w:rsidRDefault="00316D2E" w:rsidP="00316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D35A63F" w14:textId="77777777" w:rsidR="00316D2E" w:rsidRDefault="00316D2E" w:rsidP="00316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E378492" w14:textId="77777777" w:rsidR="00316D2E" w:rsidRDefault="00316D2E" w:rsidP="00316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E5AC09" w14:textId="77777777" w:rsidR="00316D2E" w:rsidRDefault="00316D2E" w:rsidP="00316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0058454" w14:textId="77777777" w:rsidR="00316D2E" w:rsidRDefault="00316D2E" w:rsidP="00316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B240B0" w14:textId="77777777" w:rsidR="00316D2E" w:rsidRDefault="00316D2E" w:rsidP="00316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768864A" w14:textId="77777777" w:rsidR="00316D2E" w:rsidRDefault="00316D2E" w:rsidP="00316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CUST_NUM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</w:t>
      </w:r>
    </w:p>
    <w:p w14:paraId="5FF4A35E" w14:textId="77777777" w:rsidR="00316D2E" w:rsidRDefault="00316D2E" w:rsidP="00316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@dstart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@dend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2C28DC" w14:textId="77777777" w:rsidR="00316D2E" w:rsidRDefault="00316D2E" w:rsidP="00316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N'Кол-во заказов: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@rc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428665A" w14:textId="77777777" w:rsidR="00316D2E" w:rsidRDefault="00316D2E" w:rsidP="00316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@rc</w:t>
      </w:r>
    </w:p>
    <w:p w14:paraId="1CEB49CA" w14:textId="77777777" w:rsidR="00316D2E" w:rsidRDefault="00316D2E" w:rsidP="00316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FB2E19C" w14:textId="56204C96" w:rsidR="00316D2E" w:rsidRDefault="00316D2E" w:rsidP="00316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26F8A6" w14:textId="52822BD9" w:rsidR="00316D2E" w:rsidRDefault="00316D2E" w:rsidP="00316D2E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316D2E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.5 – Процедура из пятого задания</w:t>
      </w:r>
    </w:p>
    <w:p w14:paraId="343E8AA2" w14:textId="723503BE" w:rsidR="00F37DBC" w:rsidRDefault="00F37DBC" w:rsidP="00316D2E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F37D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206D70" wp14:editId="187C4378">
            <wp:extent cx="5943600" cy="11557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9638" w14:textId="2B75FDF2" w:rsidR="00F37DBC" w:rsidRDefault="00F37DBC" w:rsidP="00A55824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1.11 – Результат выполнения последней процедуры</w:t>
      </w:r>
    </w:p>
    <w:p w14:paraId="689BF285" w14:textId="33C9E900" w:rsidR="00A55824" w:rsidRDefault="00A55824" w:rsidP="003A0DEB">
      <w:pPr>
        <w:spacing w:after="24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582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63FC7E63" w14:textId="02DF4261" w:rsidR="00A55824" w:rsidRPr="00A55824" w:rsidRDefault="00A55824" w:rsidP="00A55824">
      <w:pPr>
        <w:spacing w:after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отчёте были разобран</w:t>
      </w:r>
      <w:r w:rsidR="006E3697">
        <w:rPr>
          <w:rFonts w:ascii="Times New Roman" w:hAnsi="Times New Roman" w:cs="Times New Roman"/>
          <w:sz w:val="28"/>
          <w:szCs w:val="28"/>
          <w:lang w:val="ru-RU"/>
        </w:rPr>
        <w:t>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первый и второй уровень примерных задач к экзамену по дисциплине «Базы данных», которые требуют от студента знаний в написании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A5582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запросов и подзапросов, группировки, создании и использовании функций и процедур для решения типовых задач.</w:t>
      </w:r>
    </w:p>
    <w:sectPr w:rsidR="00A55824" w:rsidRPr="00A558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FC"/>
    <w:rsid w:val="0002380C"/>
    <w:rsid w:val="00142D4F"/>
    <w:rsid w:val="00150806"/>
    <w:rsid w:val="00260FE1"/>
    <w:rsid w:val="00316D2E"/>
    <w:rsid w:val="00320B5C"/>
    <w:rsid w:val="00337E24"/>
    <w:rsid w:val="0034630F"/>
    <w:rsid w:val="003A0DEB"/>
    <w:rsid w:val="003D39F1"/>
    <w:rsid w:val="0043435D"/>
    <w:rsid w:val="00447FE9"/>
    <w:rsid w:val="005801DE"/>
    <w:rsid w:val="00583384"/>
    <w:rsid w:val="005B7D94"/>
    <w:rsid w:val="00622666"/>
    <w:rsid w:val="006310E1"/>
    <w:rsid w:val="00697E44"/>
    <w:rsid w:val="006A6E13"/>
    <w:rsid w:val="006E3697"/>
    <w:rsid w:val="006E7967"/>
    <w:rsid w:val="007036F3"/>
    <w:rsid w:val="00712FDF"/>
    <w:rsid w:val="007443D1"/>
    <w:rsid w:val="007C414E"/>
    <w:rsid w:val="007D0F17"/>
    <w:rsid w:val="00875F2C"/>
    <w:rsid w:val="008871F8"/>
    <w:rsid w:val="00891F1B"/>
    <w:rsid w:val="00894D4C"/>
    <w:rsid w:val="009871FC"/>
    <w:rsid w:val="00A55824"/>
    <w:rsid w:val="00AC2DB3"/>
    <w:rsid w:val="00B52939"/>
    <w:rsid w:val="00B65934"/>
    <w:rsid w:val="00C82129"/>
    <w:rsid w:val="00CA14D5"/>
    <w:rsid w:val="00D12ACF"/>
    <w:rsid w:val="00E7437A"/>
    <w:rsid w:val="00E77B59"/>
    <w:rsid w:val="00F37DBC"/>
    <w:rsid w:val="00F6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FEBC"/>
  <w15:chartTrackingRefBased/>
  <w15:docId w15:val="{76F49B96-9125-43E7-99A9-C97D9111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44</cp:revision>
  <dcterms:created xsi:type="dcterms:W3CDTF">2022-12-07T10:33:00Z</dcterms:created>
  <dcterms:modified xsi:type="dcterms:W3CDTF">2022-12-07T14:24:00Z</dcterms:modified>
</cp:coreProperties>
</file>