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Fall 24 Practice Problem within Syllabus: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CSE350 Practice Problem - Week 5 - ADC DAC.docx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1,2,3,5,7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CSE350 Practice Problem - Week 6 - Signal Generator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1,2,3,4,5,6,7,8,9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CSE350 Practice Problem - Week 8 - MOS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4,5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