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974" w:rsidRDefault="00827D65">
      <w:pPr>
        <w:pStyle w:val="Titre"/>
      </w:pPr>
      <w:bookmarkStart w:id="0" w:name="_GoBack"/>
      <w:bookmarkEnd w:id="0"/>
      <w:r>
        <w:t>Ré</w:t>
      </w:r>
      <w:r w:rsidR="00A5294E">
        <w:t>a</w:t>
      </w:r>
      <w:r w:rsidR="0009495D">
        <w:t>liser la revue de direction M 1</w:t>
      </w:r>
      <w:r w:rsidR="00062CAB">
        <w:t>8</w:t>
      </w:r>
    </w:p>
    <w:p w:rsidR="00A93974" w:rsidRDefault="00A93974">
      <w:pPr>
        <w:rPr>
          <w:rFonts w:ascii="Arial" w:hAnsi="Arial" w:cs="Arial"/>
          <w:szCs w:val="20"/>
        </w:rPr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A93974" w:rsidRPr="000B3135" w:rsidTr="008F1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93974" w:rsidRPr="000B3135" w:rsidRDefault="00827D65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93974" w:rsidRPr="000B3135" w:rsidRDefault="00827D65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processus de management</w:t>
            </w:r>
          </w:p>
        </w:tc>
      </w:tr>
      <w:tr w:rsidR="00A93974" w:rsidRPr="000B3135" w:rsidTr="008F1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93974" w:rsidRPr="000B3135" w:rsidRDefault="00827D65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93974" w:rsidRPr="000B3135" w:rsidRDefault="00827D65" w:rsidP="008F1626">
            <w:pPr>
              <w:numPr>
                <w:ilvl w:val="0"/>
                <w:numId w:val="30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vérifier que le SMQ est efficace, pertinent et adéquat</w:t>
            </w:r>
          </w:p>
          <w:p w:rsidR="00A93974" w:rsidRPr="000B3135" w:rsidRDefault="00827D65" w:rsidP="008F1626">
            <w:pPr>
              <w:numPr>
                <w:ilvl w:val="0"/>
                <w:numId w:val="30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planifier les améliorations du SMQ, des processus</w:t>
            </w:r>
            <w:r w:rsidR="008F1626" w:rsidRPr="000B3135">
              <w:rPr>
                <w:rFonts w:ascii="Arial" w:hAnsi="Arial" w:cs="Arial"/>
                <w:b w:val="0"/>
                <w:sz w:val="22"/>
                <w:szCs w:val="22"/>
              </w:rPr>
              <w:t xml:space="preserve">, </w:t>
            </w: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produits</w:t>
            </w:r>
            <w:r w:rsidR="008F1626" w:rsidRPr="000B3135">
              <w:rPr>
                <w:rFonts w:ascii="Arial" w:hAnsi="Arial" w:cs="Arial"/>
                <w:b w:val="0"/>
                <w:sz w:val="22"/>
                <w:szCs w:val="22"/>
              </w:rPr>
              <w:t xml:space="preserve"> et services</w:t>
            </w:r>
          </w:p>
        </w:tc>
      </w:tr>
      <w:tr w:rsidR="00A93974" w:rsidRPr="000B3135" w:rsidTr="008F16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93974" w:rsidRPr="000B3135" w:rsidRDefault="00827D65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93974" w:rsidRPr="000B3135" w:rsidRDefault="00827D65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directeur / responsable qualité</w:t>
            </w:r>
          </w:p>
        </w:tc>
      </w:tr>
      <w:tr w:rsidR="008F1626" w:rsidRPr="000B3135" w:rsidTr="008F1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F1626" w:rsidRPr="000B3135" w:rsidRDefault="008F1626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2F43C8" w:rsidRPr="000B3135" w:rsidRDefault="002F43C8" w:rsidP="002F43C8">
            <w:pPr>
              <w:numPr>
                <w:ilvl w:val="0"/>
                <w:numId w:val="1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participation de tous les départements non assurée</w:t>
            </w:r>
          </w:p>
          <w:p w:rsidR="002F43C8" w:rsidRPr="000B3135" w:rsidRDefault="002F43C8" w:rsidP="002F43C8">
            <w:pPr>
              <w:numPr>
                <w:ilvl w:val="0"/>
                <w:numId w:val="1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éléments d’entrée incomplets</w:t>
            </w:r>
          </w:p>
          <w:p w:rsidR="002F43C8" w:rsidRPr="000B3135" w:rsidRDefault="002F43C8" w:rsidP="002F43C8">
            <w:pPr>
              <w:numPr>
                <w:ilvl w:val="0"/>
                <w:numId w:val="1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prendre des décisions sans se baser sur l’analyse des données</w:t>
            </w:r>
          </w:p>
          <w:p w:rsidR="002F43C8" w:rsidRPr="000B3135" w:rsidRDefault="002F43C8" w:rsidP="002F43C8">
            <w:pPr>
              <w:numPr>
                <w:ilvl w:val="0"/>
                <w:numId w:val="1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ne pas fournir les ressources nécessaires</w:t>
            </w:r>
          </w:p>
          <w:p w:rsidR="008F1626" w:rsidRPr="000B3135" w:rsidRDefault="002F43C8" w:rsidP="002F43C8">
            <w:pPr>
              <w:numPr>
                <w:ilvl w:val="0"/>
                <w:numId w:val="1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ne pas proposer des pistes d’amélioration</w:t>
            </w:r>
          </w:p>
          <w:p w:rsidR="00FE7311" w:rsidRPr="000B3135" w:rsidRDefault="00FE7311" w:rsidP="0086779E">
            <w:pPr>
              <w:pStyle w:val="Paragraphedeliste"/>
              <w:numPr>
                <w:ilvl w:val="0"/>
                <w:numId w:val="1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 xml:space="preserve">ne pas </w:t>
            </w:r>
            <w:r w:rsidR="0086779E" w:rsidRPr="000B3135">
              <w:rPr>
                <w:rFonts w:ascii="Arial" w:hAnsi="Arial" w:cs="Arial"/>
                <w:b w:val="0"/>
                <w:sz w:val="22"/>
                <w:szCs w:val="22"/>
              </w:rPr>
              <w:t xml:space="preserve">prendre en compte </w:t>
            </w: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les risques identifiés</w:t>
            </w:r>
          </w:p>
        </w:tc>
      </w:tr>
      <w:tr w:rsidR="00A93974" w:rsidRPr="000B3135" w:rsidTr="008F16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93974" w:rsidRPr="000B3135" w:rsidRDefault="00827D65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93974" w:rsidRPr="000B3135" w:rsidRDefault="00827D65">
            <w:pPr>
              <w:numPr>
                <w:ilvl w:val="0"/>
                <w:numId w:val="1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élaborer la stratégie</w:t>
            </w:r>
          </w:p>
          <w:p w:rsidR="00A93974" w:rsidRPr="000B3135" w:rsidRDefault="00827D65">
            <w:pPr>
              <w:numPr>
                <w:ilvl w:val="0"/>
                <w:numId w:val="1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planifier le SMQ</w:t>
            </w:r>
          </w:p>
          <w:p w:rsidR="00A93974" w:rsidRPr="000B3135" w:rsidRDefault="00827D65">
            <w:pPr>
              <w:numPr>
                <w:ilvl w:val="0"/>
                <w:numId w:val="1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acquérir les ressources</w:t>
            </w:r>
          </w:p>
          <w:p w:rsidR="00A93974" w:rsidRPr="000B3135" w:rsidRDefault="00827D65">
            <w:pPr>
              <w:numPr>
                <w:ilvl w:val="0"/>
                <w:numId w:val="1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piloter les processus</w:t>
            </w:r>
          </w:p>
          <w:p w:rsidR="00A93974" w:rsidRPr="000B3135" w:rsidRDefault="00827D65">
            <w:pPr>
              <w:numPr>
                <w:ilvl w:val="0"/>
                <w:numId w:val="1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auditer</w:t>
            </w:r>
          </w:p>
          <w:p w:rsidR="00A93974" w:rsidRPr="000B3135" w:rsidRDefault="00827D65">
            <w:pPr>
              <w:numPr>
                <w:ilvl w:val="0"/>
                <w:numId w:val="1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analyser les données</w:t>
            </w:r>
          </w:p>
          <w:p w:rsidR="008F1626" w:rsidRPr="000B3135" w:rsidRDefault="000736A8">
            <w:pPr>
              <w:numPr>
                <w:ilvl w:val="0"/>
                <w:numId w:val="15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 xml:space="preserve">faire face aux </w:t>
            </w:r>
            <w:r w:rsidR="008F1626" w:rsidRPr="000B3135">
              <w:rPr>
                <w:rFonts w:ascii="Arial" w:hAnsi="Arial" w:cs="Arial"/>
                <w:b w:val="0"/>
                <w:sz w:val="22"/>
                <w:szCs w:val="22"/>
              </w:rPr>
              <w:t>risques</w:t>
            </w:r>
          </w:p>
        </w:tc>
      </w:tr>
      <w:tr w:rsidR="00A93974" w:rsidRPr="000B3135" w:rsidTr="008F1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93974" w:rsidRPr="000B3135" w:rsidRDefault="00827D65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93974" w:rsidRPr="000B3135" w:rsidRDefault="00827D65" w:rsidP="008F1626">
            <w:pPr>
              <w:numPr>
                <w:ilvl w:val="0"/>
                <w:numId w:val="31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améliorer</w:t>
            </w:r>
          </w:p>
          <w:p w:rsidR="00A93974" w:rsidRPr="000B3135" w:rsidRDefault="00827D65" w:rsidP="008F1626">
            <w:pPr>
              <w:numPr>
                <w:ilvl w:val="0"/>
                <w:numId w:val="31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 xml:space="preserve">mesurer la satisfaction des </w:t>
            </w:r>
            <w:r w:rsidR="0096663E" w:rsidRPr="000B3135">
              <w:rPr>
                <w:rFonts w:ascii="Arial" w:hAnsi="Arial" w:cs="Arial"/>
                <w:b w:val="0"/>
                <w:sz w:val="22"/>
                <w:szCs w:val="22"/>
              </w:rPr>
              <w:t>parties intéressées</w:t>
            </w:r>
          </w:p>
          <w:p w:rsidR="00A93974" w:rsidRPr="000B3135" w:rsidRDefault="00827D65" w:rsidP="008F1626">
            <w:pPr>
              <w:numPr>
                <w:ilvl w:val="0"/>
                <w:numId w:val="31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dispenser la formation</w:t>
            </w:r>
          </w:p>
          <w:p w:rsidR="00A93974" w:rsidRPr="000B3135" w:rsidRDefault="001813C5" w:rsidP="008F1626">
            <w:pPr>
              <w:numPr>
                <w:ilvl w:val="0"/>
                <w:numId w:val="31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 xml:space="preserve">établir </w:t>
            </w:r>
            <w:r w:rsidR="00827D65" w:rsidRPr="000B3135">
              <w:rPr>
                <w:rFonts w:ascii="Arial" w:hAnsi="Arial" w:cs="Arial"/>
                <w:b w:val="0"/>
                <w:sz w:val="22"/>
                <w:szCs w:val="22"/>
              </w:rPr>
              <w:t>la politique</w:t>
            </w:r>
          </w:p>
          <w:p w:rsidR="00A93974" w:rsidRPr="000B3135" w:rsidRDefault="00827D65" w:rsidP="008F1626">
            <w:pPr>
              <w:numPr>
                <w:ilvl w:val="0"/>
                <w:numId w:val="31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réaliser les actions correctives</w:t>
            </w:r>
          </w:p>
          <w:p w:rsidR="00A93974" w:rsidRPr="000B3135" w:rsidRDefault="00827D65" w:rsidP="00012762">
            <w:pPr>
              <w:numPr>
                <w:ilvl w:val="0"/>
                <w:numId w:val="31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maintenir les infrastructures</w:t>
            </w:r>
          </w:p>
          <w:p w:rsidR="00C43BFE" w:rsidRPr="000B3135" w:rsidRDefault="00C43BFE" w:rsidP="008E49EB">
            <w:pPr>
              <w:numPr>
                <w:ilvl w:val="0"/>
                <w:numId w:val="31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 xml:space="preserve">satisfaire </w:t>
            </w:r>
            <w:r w:rsidR="008E49EB">
              <w:rPr>
                <w:rFonts w:ascii="Arial" w:hAnsi="Arial" w:cs="Arial"/>
                <w:b w:val="0"/>
                <w:sz w:val="22"/>
                <w:szCs w:val="22"/>
              </w:rPr>
              <w:t>aux</w:t>
            </w: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 xml:space="preserve"> exigences</w:t>
            </w:r>
          </w:p>
        </w:tc>
      </w:tr>
      <w:tr w:rsidR="00A93974" w:rsidRPr="000B3135" w:rsidTr="008F16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93974" w:rsidRPr="000B3135" w:rsidRDefault="00827D65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93974" w:rsidRPr="000B3135" w:rsidRDefault="00827D65" w:rsidP="008F1626">
            <w:pPr>
              <w:numPr>
                <w:ilvl w:val="0"/>
                <w:numId w:val="3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résultats audits, COQ, nouveaux projets</w:t>
            </w:r>
            <w:r w:rsidR="001813C5">
              <w:rPr>
                <w:rFonts w:ascii="Arial" w:hAnsi="Arial" w:cs="Arial"/>
                <w:b w:val="0"/>
                <w:sz w:val="22"/>
                <w:szCs w:val="22"/>
              </w:rPr>
              <w:t>, analyses</w:t>
            </w:r>
          </w:p>
          <w:p w:rsidR="00A93974" w:rsidRPr="000B3135" w:rsidRDefault="00827D65" w:rsidP="008F1626">
            <w:pPr>
              <w:numPr>
                <w:ilvl w:val="0"/>
                <w:numId w:val="3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suivi des actions issues de la revue de direction précédente</w:t>
            </w:r>
          </w:p>
          <w:p w:rsidR="00A93974" w:rsidRDefault="00827D65" w:rsidP="008F1626">
            <w:pPr>
              <w:numPr>
                <w:ilvl w:val="0"/>
                <w:numId w:val="3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situation des objectifs qualité et des indicateurs</w:t>
            </w:r>
          </w:p>
          <w:p w:rsidR="001813C5" w:rsidRPr="000B3135" w:rsidRDefault="001813C5" w:rsidP="008F1626">
            <w:pPr>
              <w:numPr>
                <w:ilvl w:val="0"/>
                <w:numId w:val="3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retours d’information</w:t>
            </w:r>
          </w:p>
          <w:p w:rsidR="00A93974" w:rsidRPr="000B3135" w:rsidRDefault="00827D65" w:rsidP="008F1626">
            <w:pPr>
              <w:numPr>
                <w:ilvl w:val="0"/>
                <w:numId w:val="3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modifications pouvant concerner le SMQ</w:t>
            </w:r>
          </w:p>
          <w:p w:rsidR="008F1626" w:rsidRPr="000B3135" w:rsidRDefault="008F1626" w:rsidP="008F1626">
            <w:pPr>
              <w:numPr>
                <w:ilvl w:val="0"/>
                <w:numId w:val="3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risques identifiés</w:t>
            </w:r>
          </w:p>
          <w:p w:rsidR="00A93974" w:rsidRPr="000B3135" w:rsidRDefault="00827D65" w:rsidP="008F1626">
            <w:pPr>
              <w:numPr>
                <w:ilvl w:val="0"/>
                <w:numId w:val="32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recommandations d'amélioration</w:t>
            </w:r>
          </w:p>
        </w:tc>
      </w:tr>
      <w:tr w:rsidR="00A93974" w:rsidRPr="000B3135" w:rsidTr="008F1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93974" w:rsidRPr="000B3135" w:rsidRDefault="00827D65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activités</w:t>
            </w:r>
          </w:p>
          <w:p w:rsidR="00A93974" w:rsidRPr="000B3135" w:rsidRDefault="00827D65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93974" w:rsidRPr="000B3135" w:rsidRDefault="00827D65" w:rsidP="008F1626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collecter les données</w:t>
            </w:r>
          </w:p>
          <w:p w:rsidR="00A93974" w:rsidRPr="000B3135" w:rsidRDefault="00827D65" w:rsidP="008F1626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planifier et convoquer la revue</w:t>
            </w:r>
          </w:p>
          <w:p w:rsidR="00A93974" w:rsidRPr="000B3135" w:rsidRDefault="00827D65" w:rsidP="008F1626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rappeler les décisions de la revue précédente</w:t>
            </w:r>
          </w:p>
          <w:p w:rsidR="00A93974" w:rsidRPr="000B3135" w:rsidRDefault="00827D65" w:rsidP="008F1626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exposer les informations</w:t>
            </w:r>
          </w:p>
          <w:p w:rsidR="00A93974" w:rsidRPr="000B3135" w:rsidRDefault="00827D65" w:rsidP="008F1626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analyser pour chaque service l'atteinte des objectifs du SMQ, des processus, des produits</w:t>
            </w:r>
          </w:p>
          <w:p w:rsidR="00A93974" w:rsidRPr="000B3135" w:rsidRDefault="00827D65" w:rsidP="008F1626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identifier les opportunités d'amélioration</w:t>
            </w:r>
          </w:p>
          <w:p w:rsidR="00A93974" w:rsidRPr="000B3135" w:rsidRDefault="00827D65" w:rsidP="008F1626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revoir la politique qualité, les objectifs, les ressources</w:t>
            </w:r>
            <w:r w:rsidR="008F1626" w:rsidRPr="000B3135">
              <w:rPr>
                <w:rFonts w:ascii="Arial" w:hAnsi="Arial" w:cs="Arial"/>
                <w:b w:val="0"/>
                <w:sz w:val="22"/>
                <w:szCs w:val="22"/>
              </w:rPr>
              <w:t>, les risques</w:t>
            </w:r>
          </w:p>
        </w:tc>
      </w:tr>
      <w:tr w:rsidR="00A93974" w:rsidRPr="000B3135" w:rsidTr="008F16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93974" w:rsidRPr="000B3135" w:rsidRDefault="00827D65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93974" w:rsidRPr="000B3135" w:rsidRDefault="00827D65">
            <w:pPr>
              <w:numPr>
                <w:ilvl w:val="0"/>
                <w:numId w:val="1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décisions concernant :</w:t>
            </w:r>
          </w:p>
          <w:p w:rsidR="00A93974" w:rsidRPr="000B3135" w:rsidRDefault="00827D65">
            <w:pPr>
              <w:numPr>
                <w:ilvl w:val="1"/>
                <w:numId w:val="1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amélioration de l’efficacité du SMQ et des processus</w:t>
            </w:r>
          </w:p>
          <w:p w:rsidR="00A93974" w:rsidRPr="000B3135" w:rsidRDefault="00827D65">
            <w:pPr>
              <w:numPr>
                <w:ilvl w:val="1"/>
                <w:numId w:val="1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ressources, programme de formation</w:t>
            </w:r>
          </w:p>
          <w:p w:rsidR="00A93974" w:rsidRPr="000B3135" w:rsidRDefault="00827D65">
            <w:pPr>
              <w:numPr>
                <w:ilvl w:val="1"/>
                <w:numId w:val="1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actions correctives</w:t>
            </w:r>
          </w:p>
          <w:p w:rsidR="00A93974" w:rsidRPr="000B3135" w:rsidRDefault="00827D65">
            <w:pPr>
              <w:numPr>
                <w:ilvl w:val="1"/>
                <w:numId w:val="1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politique qualité et objectifs qualité</w:t>
            </w:r>
          </w:p>
          <w:p w:rsidR="00A93974" w:rsidRPr="000B3135" w:rsidRDefault="00827D65">
            <w:pPr>
              <w:numPr>
                <w:ilvl w:val="0"/>
                <w:numId w:val="19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rédaction, enregistrement et diffusion du compte rendu</w:t>
            </w:r>
          </w:p>
        </w:tc>
      </w:tr>
      <w:tr w:rsidR="00A93974" w:rsidRPr="000B3135" w:rsidTr="008F1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93974" w:rsidRPr="000B3135" w:rsidRDefault="00827D65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93974" w:rsidRPr="000B3135" w:rsidRDefault="00827D65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direction, service qualité, responsables de tous les services</w:t>
            </w:r>
            <w:r w:rsidR="001813C5">
              <w:rPr>
                <w:rFonts w:ascii="Arial" w:hAnsi="Arial" w:cs="Arial"/>
                <w:b w:val="0"/>
                <w:sz w:val="22"/>
                <w:szCs w:val="22"/>
              </w:rPr>
              <w:t>, ordre du jour </w:t>
            </w:r>
          </w:p>
        </w:tc>
      </w:tr>
      <w:tr w:rsidR="00A93974" w:rsidRPr="000B3135" w:rsidTr="008F16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93974" w:rsidRPr="000B3135" w:rsidRDefault="00827D65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93974" w:rsidRPr="000B3135" w:rsidRDefault="00827D65" w:rsidP="008F1626">
            <w:pPr>
              <w:numPr>
                <w:ilvl w:val="0"/>
                <w:numId w:val="3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actions finalisées</w:t>
            </w:r>
          </w:p>
          <w:p w:rsidR="00A93974" w:rsidRPr="000B3135" w:rsidRDefault="00827D65" w:rsidP="008F1626">
            <w:pPr>
              <w:numPr>
                <w:ilvl w:val="0"/>
                <w:numId w:val="3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retours, réclamations clients</w:t>
            </w:r>
          </w:p>
          <w:p w:rsidR="00A93974" w:rsidRPr="000B3135" w:rsidRDefault="00827D65" w:rsidP="008F1626">
            <w:pPr>
              <w:numPr>
                <w:ilvl w:val="0"/>
                <w:numId w:val="3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efficacité des processus</w:t>
            </w:r>
          </w:p>
          <w:p w:rsidR="00A93974" w:rsidRPr="000B3135" w:rsidRDefault="00827D65" w:rsidP="008F1626">
            <w:pPr>
              <w:numPr>
                <w:ilvl w:val="0"/>
                <w:numId w:val="34"/>
              </w:num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incidents, accidents</w:t>
            </w:r>
          </w:p>
        </w:tc>
      </w:tr>
      <w:tr w:rsidR="00A93974" w:rsidRPr="000B3135" w:rsidTr="008F1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93974" w:rsidRPr="000B3135" w:rsidRDefault="00827D65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procédures / 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93974" w:rsidRPr="000B3135" w:rsidRDefault="00827D65" w:rsidP="002F43C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audits, formations, satisfaction client, maîtrise des modifications, achats, fournisseurs, surveillance et mesure, maintenance, maîtrise des processus, analyse des données, amélioration continue / rapport revue de direction, plan qualité, politique qualité, programme de formation, actions correctives</w:t>
            </w:r>
          </w:p>
        </w:tc>
      </w:tr>
      <w:tr w:rsidR="00A93974" w:rsidRPr="000B3135" w:rsidTr="008F162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93974" w:rsidRPr="000B3135" w:rsidRDefault="00827D65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93974" w:rsidRPr="000B3135" w:rsidRDefault="00827D65" w:rsidP="003F474E">
            <w:pPr>
              <w:rPr>
                <w:rFonts w:ascii="Arial" w:hAnsi="Arial" w:cs="Arial"/>
                <w:b w:val="0"/>
                <w:sz w:val="22"/>
                <w:szCs w:val="22"/>
              </w:rPr>
            </w:pPr>
            <w:r w:rsidRPr="000B3135">
              <w:rPr>
                <w:rFonts w:ascii="Arial" w:hAnsi="Arial" w:cs="Arial"/>
                <w:b w:val="0"/>
                <w:sz w:val="22"/>
                <w:szCs w:val="22"/>
              </w:rPr>
              <w:t xml:space="preserve">l'ensemble du personnel, </w:t>
            </w:r>
            <w:r w:rsidR="003F474E" w:rsidRPr="000B3135">
              <w:rPr>
                <w:rFonts w:ascii="Arial" w:hAnsi="Arial" w:cs="Arial"/>
                <w:b w:val="0"/>
                <w:sz w:val="22"/>
                <w:szCs w:val="22"/>
              </w:rPr>
              <w:t>parties intéressées</w:t>
            </w:r>
          </w:p>
        </w:tc>
      </w:tr>
    </w:tbl>
    <w:p w:rsidR="00A93974" w:rsidRPr="000B3135" w:rsidRDefault="00827D65">
      <w:pPr>
        <w:ind w:left="360"/>
        <w:rPr>
          <w:rFonts w:ascii="Arial" w:hAnsi="Arial" w:cs="Arial"/>
          <w:sz w:val="22"/>
          <w:szCs w:val="22"/>
        </w:rPr>
      </w:pPr>
      <w:r w:rsidRPr="000B3135">
        <w:rPr>
          <w:rFonts w:ascii="Arial" w:hAnsi="Arial" w:cs="Arial"/>
          <w:sz w:val="22"/>
          <w:szCs w:val="22"/>
        </w:rPr>
        <w:t>Glossaire :</w:t>
      </w:r>
    </w:p>
    <w:p w:rsidR="00A93974" w:rsidRPr="000B3135" w:rsidRDefault="00827D65" w:rsidP="008F1626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0B3135">
        <w:rPr>
          <w:rFonts w:ascii="Arial" w:hAnsi="Arial" w:cs="Arial"/>
          <w:sz w:val="22"/>
          <w:szCs w:val="22"/>
        </w:rPr>
        <w:t>SMQ – système de management de la qualité</w:t>
      </w:r>
    </w:p>
    <w:p w:rsidR="00A93974" w:rsidRPr="000B3135" w:rsidRDefault="00827D65" w:rsidP="008F1626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0B3135">
        <w:rPr>
          <w:rFonts w:ascii="Arial" w:hAnsi="Arial" w:cs="Arial"/>
          <w:sz w:val="22"/>
          <w:szCs w:val="22"/>
          <w:shd w:val="clear" w:color="auto" w:fill="FFFFFF"/>
        </w:rPr>
        <w:t>COQ – coûts d'obtention de la qualité</w:t>
      </w:r>
    </w:p>
    <w:p w:rsidR="00A93974" w:rsidRDefault="00A93974">
      <w:pPr>
        <w:rPr>
          <w:rFonts w:ascii="Arial" w:hAnsi="Arial" w:cs="Arial"/>
          <w:shd w:val="clear" w:color="auto" w:fill="FFFFFF"/>
        </w:rPr>
      </w:pPr>
    </w:p>
    <w:p w:rsidR="00A93974" w:rsidRDefault="00A93974">
      <w:pPr>
        <w:rPr>
          <w:rFonts w:ascii="Arial" w:hAnsi="Arial" w:cs="Arial"/>
          <w:noProof/>
        </w:rPr>
      </w:pPr>
    </w:p>
    <w:p w:rsidR="00A93974" w:rsidRDefault="00827D65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167640</wp:posOffset>
                </wp:positionV>
                <wp:extent cx="1714500" cy="457200"/>
                <wp:effectExtent l="9525" t="5715" r="9525" b="1333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974" w:rsidRDefault="00827D6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directeur / responsable qualité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in;margin-top:13.2pt;width:135pt;height:3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">
                <v:textbox inset="1mm,1mm,1mm,1mm">
                  <w:txbxContent>
                    <w:p w:rsidR="00A93974" w:rsidRDefault="00827D6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directeur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responsable qualité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1600200" cy="457200"/>
                <wp:effectExtent l="9525" t="5715" r="9525" b="13335"/>
                <wp:wrapNone/>
                <wp:docPr id="2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974" w:rsidRDefault="00827D65">
                            <w:pPr>
                              <w:pStyle w:val="Corpsdetexte"/>
                            </w:pPr>
                            <w:r>
                              <w:t>réal</w:t>
                            </w:r>
                            <w:r w:rsidR="00A5294E">
                              <w:t>i</w:t>
                            </w:r>
                            <w:r w:rsidR="00062CAB">
                              <w:t>ser la revue de direction / M 18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0;margin-top:13.2pt;width:126pt;height:3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">
                <v:textbox inset="1mm,1mm,1mm,1mm">
                  <w:txbxContent>
                    <w:p w:rsidR="00A93974" w:rsidRDefault="00827D65">
                      <w:pPr>
                        <w:pStyle w:val="Corpsdetexte"/>
                      </w:pPr>
                      <w:proofErr w:type="gramStart"/>
                      <w:r>
                        <w:t>réal</w:t>
                      </w:r>
                      <w:r w:rsidR="00A5294E">
                        <w:t>i</w:t>
                      </w:r>
                      <w:r w:rsidR="00062CAB">
                        <w:t>ser</w:t>
                      </w:r>
                      <w:proofErr w:type="gramEnd"/>
                      <w:r w:rsidR="00062CAB">
                        <w:t xml:space="preserve"> la revue de direction / M 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-60960</wp:posOffset>
                </wp:positionV>
                <wp:extent cx="1600200" cy="228600"/>
                <wp:effectExtent l="9525" t="5715" r="9525" b="13335"/>
                <wp:wrapNone/>
                <wp:docPr id="2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974" w:rsidRDefault="00827D6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titre / codification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0;margin-top:-4.8pt;width:126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" fillcolor="silver">
                <v:textbox inset="1mm,1mm,1mm,1mm">
                  <w:txbxContent>
                    <w:p w:rsidR="00A93974" w:rsidRDefault="00827D6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titre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codification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167640</wp:posOffset>
                </wp:positionV>
                <wp:extent cx="2514600" cy="685800"/>
                <wp:effectExtent l="9525" t="5715" r="9525" b="13335"/>
                <wp:wrapNone/>
                <wp:docPr id="2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8580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974" w:rsidRDefault="00827D65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vérifier que le SMQ est efficace, pertinent et adéquat</w:t>
                            </w:r>
                          </w:p>
                          <w:p w:rsidR="00A93974" w:rsidRDefault="00827D65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planifier les améliorations du SMQ, des processus</w:t>
                            </w:r>
                            <w:r w:rsidR="008F162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produits</w:t>
                            </w:r>
                            <w:r w:rsidR="008F162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et services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2in;margin-top:13.2pt;width:198pt;height:5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" fillcolor="#f90">
                <v:textbox inset="1mm,1mm,1mm,1mm">
                  <w:txbxContent>
                    <w:p w:rsidR="00A93974" w:rsidRDefault="00827D65">
                      <w:pPr>
                        <w:numPr>
                          <w:ilvl w:val="0"/>
                          <w:numId w:val="14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vérifier que le SMQ est efficace, pertinent et adéquat</w:t>
                      </w:r>
                    </w:p>
                    <w:p w:rsidR="00A93974" w:rsidRDefault="00827D65">
                      <w:pPr>
                        <w:numPr>
                          <w:ilvl w:val="0"/>
                          <w:numId w:val="14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planifier les améliorations du SMQ, des processus</w:t>
                      </w:r>
                      <w:r w:rsidR="008F162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produits</w:t>
                      </w:r>
                      <w:r w:rsidR="008F162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et 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-60960</wp:posOffset>
                </wp:positionV>
                <wp:extent cx="2514600" cy="228600"/>
                <wp:effectExtent l="9525" t="5715" r="9525" b="1333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974" w:rsidRDefault="00827D6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finalité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in;margin-top:-4.8pt;width:198pt;height:1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" fillcolor="silver">
                <v:textbox>
                  <w:txbxContent>
                    <w:p w:rsidR="00A93974" w:rsidRDefault="00827D6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finalité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-60960</wp:posOffset>
                </wp:positionV>
                <wp:extent cx="1714500" cy="228600"/>
                <wp:effectExtent l="9525" t="5715" r="9525" b="13335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974" w:rsidRDefault="00827D6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pilote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5in;margin-top:-4.8pt;width:135pt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" fillcolor="silver">
                <v:textbox inset="1mm,1mm,1mm,1mm">
                  <w:txbxContent>
                    <w:p w:rsidR="00A93974" w:rsidRDefault="00827D6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pilote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93974" w:rsidRDefault="00A93974">
      <w:pPr>
        <w:rPr>
          <w:rFonts w:ascii="Arial" w:hAnsi="Arial" w:cs="Arial"/>
          <w:szCs w:val="20"/>
        </w:rPr>
      </w:pPr>
    </w:p>
    <w:p w:rsidR="00A93974" w:rsidRDefault="00A93974">
      <w:pPr>
        <w:rPr>
          <w:rFonts w:ascii="Arial" w:hAnsi="Arial" w:cs="Arial"/>
          <w:szCs w:val="20"/>
        </w:rPr>
      </w:pPr>
    </w:p>
    <w:p w:rsidR="00A93974" w:rsidRDefault="00A93974">
      <w:pPr>
        <w:rPr>
          <w:rFonts w:ascii="Arial" w:hAnsi="Arial" w:cs="Arial"/>
          <w:szCs w:val="20"/>
        </w:rPr>
      </w:pPr>
    </w:p>
    <w:p w:rsidR="00A93974" w:rsidRDefault="00827D65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38100</wp:posOffset>
                </wp:positionV>
                <wp:extent cx="1714500" cy="228600"/>
                <wp:effectExtent l="9525" t="9525" r="9525" b="9525"/>
                <wp:wrapNone/>
                <wp:docPr id="2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974" w:rsidRDefault="00827D6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5in;margin-top:3pt;width:135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" fillcolor="silver">
                <v:textbox inset="1mm,1mm,1mm,1mm">
                  <w:txbxContent>
                    <w:p w:rsidR="00A93974" w:rsidRDefault="00827D6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1600200" cy="228600"/>
                <wp:effectExtent l="9525" t="9525" r="9525" b="9525"/>
                <wp:wrapNone/>
                <wp:docPr id="1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974" w:rsidRDefault="00827D6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0;margin-top:12pt;width:126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" fillcolor="silver">
                <v:textbox inset="1mm,1mm,1mm,1mm">
                  <w:txbxContent>
                    <w:p w:rsidR="00A93974" w:rsidRDefault="00827D6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</w:p>
    <w:p w:rsidR="00A93974" w:rsidRDefault="00827D65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4574652</wp:posOffset>
                </wp:positionH>
                <wp:positionV relativeFrom="paragraph">
                  <wp:posOffset>91851</wp:posOffset>
                </wp:positionV>
                <wp:extent cx="1714500" cy="1745129"/>
                <wp:effectExtent l="0" t="0" r="19050" b="26670"/>
                <wp:wrapNone/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74512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974" w:rsidRDefault="00827D65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améliorer</w:t>
                            </w:r>
                          </w:p>
                          <w:p w:rsidR="00A93974" w:rsidRDefault="00827D65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mesurer la satisfaction des </w:t>
                            </w:r>
                            <w:r w:rsidR="0096663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parties intéressées</w:t>
                            </w:r>
                          </w:p>
                          <w:p w:rsidR="00A93974" w:rsidRDefault="00827D65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dispenser la formation</w:t>
                            </w:r>
                          </w:p>
                          <w:p w:rsidR="00A93974" w:rsidRDefault="001813C5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établir </w:t>
                            </w:r>
                            <w:r w:rsidR="00827D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la politique</w:t>
                            </w:r>
                          </w:p>
                          <w:p w:rsidR="00A93974" w:rsidRDefault="00827D65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</w:t>
                            </w:r>
                            <w:r w:rsidR="003C44A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éaliser les actions correctives</w:t>
                            </w:r>
                          </w:p>
                          <w:p w:rsidR="00A93974" w:rsidRPr="00C43BFE" w:rsidRDefault="00827D65" w:rsidP="00012762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 w:rsidRPr="0001276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maintenir les infrastructures</w:t>
                            </w:r>
                          </w:p>
                          <w:p w:rsidR="00C43BFE" w:rsidRPr="00012762" w:rsidRDefault="00C43BFE" w:rsidP="00012762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satisfaire </w:t>
                            </w:r>
                            <w:r w:rsidR="008E49E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aux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exigences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4" type="#_x0000_t202" style="position:absolute;margin-left:360.2pt;margin-top:7.25pt;width:135pt;height:13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" fillcolor="yellow">
                <v:textbox inset="1mm,1mm,1mm,1mm">
                  <w:txbxContent>
                    <w:p w:rsidR="00A93974" w:rsidRDefault="00827D65">
                      <w:pPr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améliorer</w:t>
                      </w:r>
                    </w:p>
                    <w:p w:rsidR="00A93974" w:rsidRDefault="00827D65">
                      <w:pPr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mesurer la satisfaction des </w:t>
                      </w:r>
                      <w:r w:rsidR="0096663E">
                        <w:rPr>
                          <w:rFonts w:ascii="Arial" w:hAnsi="Arial" w:cs="Arial"/>
                          <w:sz w:val="20"/>
                          <w:szCs w:val="20"/>
                        </w:rPr>
                        <w:t>parties intéressées</w:t>
                      </w:r>
                    </w:p>
                    <w:p w:rsidR="00A93974" w:rsidRDefault="00827D65">
                      <w:pPr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dispenser la formation</w:t>
                      </w:r>
                    </w:p>
                    <w:p w:rsidR="00A93974" w:rsidRDefault="001813C5">
                      <w:pPr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établir </w:t>
                      </w:r>
                      <w:r w:rsidR="00827D65">
                        <w:rPr>
                          <w:rFonts w:ascii="Arial" w:hAnsi="Arial" w:cs="Arial"/>
                          <w:sz w:val="20"/>
                          <w:szCs w:val="20"/>
                        </w:rPr>
                        <w:t>la politique</w:t>
                      </w:r>
                    </w:p>
                    <w:p w:rsidR="00A93974" w:rsidRDefault="00827D65">
                      <w:pPr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</w:t>
                      </w:r>
                      <w:r w:rsidR="003C44A5">
                        <w:rPr>
                          <w:rFonts w:ascii="Arial" w:hAnsi="Arial" w:cs="Arial"/>
                          <w:sz w:val="20"/>
                          <w:szCs w:val="20"/>
                        </w:rPr>
                        <w:t>éaliser les actions correctives</w:t>
                      </w:r>
                    </w:p>
                    <w:p w:rsidR="00A93974" w:rsidRPr="00C43BFE" w:rsidRDefault="00827D65" w:rsidP="00012762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 w:rsidRPr="00012762">
                        <w:rPr>
                          <w:rFonts w:ascii="Arial" w:hAnsi="Arial" w:cs="Arial"/>
                          <w:sz w:val="20"/>
                          <w:szCs w:val="20"/>
                        </w:rPr>
                        <w:t>maintenir les infrastructures</w:t>
                      </w:r>
                    </w:p>
                    <w:p w:rsidR="00C43BFE" w:rsidRPr="00012762" w:rsidRDefault="00C43BFE" w:rsidP="00012762">
                      <w:pPr>
                        <w:numPr>
                          <w:ilvl w:val="0"/>
                          <w:numId w:val="24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satisfaire </w:t>
                      </w:r>
                      <w:r w:rsidR="008E49EB">
                        <w:rPr>
                          <w:rFonts w:ascii="Arial" w:hAnsi="Arial" w:cs="Arial"/>
                          <w:sz w:val="20"/>
                          <w:szCs w:val="20"/>
                        </w:rPr>
                        <w:t>aux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exigences</w:t>
                      </w:r>
                    </w:p>
                  </w:txbxContent>
                </v:textbox>
              </v:shape>
            </w:pict>
          </mc:Fallback>
        </mc:AlternateContent>
      </w:r>
    </w:p>
    <w:p w:rsidR="00A93974" w:rsidRDefault="00012762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9474B4" wp14:editId="184DF2BD">
                <wp:simplePos x="0" y="0"/>
                <wp:positionH relativeFrom="column">
                  <wp:posOffset>2540</wp:posOffset>
                </wp:positionH>
                <wp:positionV relativeFrom="paragraph">
                  <wp:posOffset>26035</wp:posOffset>
                </wp:positionV>
                <wp:extent cx="1600200" cy="1445895"/>
                <wp:effectExtent l="0" t="0" r="19050" b="20955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4458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974" w:rsidRDefault="00827D65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élaborer la stratégie</w:t>
                            </w:r>
                          </w:p>
                          <w:p w:rsidR="00A93974" w:rsidRDefault="00827D65">
                            <w:pPr>
                              <w:numPr>
                                <w:ilvl w:val="0"/>
                                <w:numId w:val="23"/>
                              </w:numPr>
                              <w:ind w:left="357" w:hanging="357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planifier le SMQ</w:t>
                            </w:r>
                          </w:p>
                          <w:p w:rsidR="00A93974" w:rsidRDefault="00827D65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acquérir les ressources</w:t>
                            </w:r>
                          </w:p>
                          <w:p w:rsidR="00A93974" w:rsidRDefault="00827D65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piloter les processus</w:t>
                            </w:r>
                          </w:p>
                          <w:p w:rsidR="00A93974" w:rsidRDefault="00827D65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auditer</w:t>
                            </w:r>
                          </w:p>
                          <w:p w:rsidR="00A93974" w:rsidRDefault="00827D65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analyser les données</w:t>
                            </w:r>
                          </w:p>
                          <w:p w:rsidR="008F1626" w:rsidRDefault="000736A8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faire face aux </w:t>
                            </w:r>
                            <w:r w:rsidR="008F1626"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5" type="#_x0000_t202" style="position:absolute;margin-left:.2pt;margin-top:2.05pt;width:126pt;height:11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" fillcolor="yellow">
                <v:textbox inset="1mm,1mm,1mm,1mm">
                  <w:txbxContent>
                    <w:p w:rsidR="00A93974" w:rsidRDefault="00827D65">
                      <w:pPr>
                        <w:numPr>
                          <w:ilvl w:val="0"/>
                          <w:numId w:val="2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élaborer la stratégie</w:t>
                      </w:r>
                    </w:p>
                    <w:p w:rsidR="00A93974" w:rsidRDefault="00827D65">
                      <w:pPr>
                        <w:numPr>
                          <w:ilvl w:val="0"/>
                          <w:numId w:val="23"/>
                        </w:numPr>
                        <w:ind w:left="357" w:hanging="357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planifier le SMQ</w:t>
                      </w:r>
                    </w:p>
                    <w:p w:rsidR="00A93974" w:rsidRDefault="00827D65">
                      <w:pPr>
                        <w:numPr>
                          <w:ilvl w:val="0"/>
                          <w:numId w:val="23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acquérir les ressources</w:t>
                      </w:r>
                    </w:p>
                    <w:p w:rsidR="00A93974" w:rsidRDefault="00827D65">
                      <w:pPr>
                        <w:numPr>
                          <w:ilvl w:val="0"/>
                          <w:numId w:val="23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piloter les processus</w:t>
                      </w:r>
                    </w:p>
                    <w:p w:rsidR="00A93974" w:rsidRDefault="00827D65">
                      <w:pPr>
                        <w:numPr>
                          <w:ilvl w:val="0"/>
                          <w:numId w:val="23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auditer</w:t>
                      </w:r>
                    </w:p>
                    <w:p w:rsidR="00A93974" w:rsidRDefault="00827D65">
                      <w:pPr>
                        <w:numPr>
                          <w:ilvl w:val="0"/>
                          <w:numId w:val="23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analyser les données</w:t>
                      </w:r>
                    </w:p>
                    <w:p w:rsidR="008F1626" w:rsidRDefault="000736A8">
                      <w:pPr>
                        <w:numPr>
                          <w:ilvl w:val="0"/>
                          <w:numId w:val="23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faire face aux </w:t>
                      </w:r>
                      <w:r w:rsidR="008F1626"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</w:p>
                  </w:txbxContent>
                </v:textbox>
              </v:shape>
            </w:pict>
          </mc:Fallback>
        </mc:AlternateContent>
      </w:r>
      <w:r w:rsidR="004C025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E58215" wp14:editId="07BC1C40">
                <wp:simplePos x="0" y="0"/>
                <wp:positionH relativeFrom="column">
                  <wp:posOffset>1830070</wp:posOffset>
                </wp:positionH>
                <wp:positionV relativeFrom="paragraph">
                  <wp:posOffset>33020</wp:posOffset>
                </wp:positionV>
                <wp:extent cx="2515870" cy="228600"/>
                <wp:effectExtent l="0" t="0" r="17780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611" w:rsidRDefault="000F2611" w:rsidP="000F261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6" type="#_x0000_t202" style="position:absolute;margin-left:144.1pt;margin-top:2.6pt;width:198.1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" fillcolor="silver">
                <v:textbox>
                  <w:txbxContent>
                    <w:p w:rsidR="000F2611" w:rsidRDefault="000F2611" w:rsidP="000F2611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F2611" w:rsidRDefault="004C0251" w:rsidP="000F2611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532737" wp14:editId="2C144A77">
                <wp:simplePos x="0" y="0"/>
                <wp:positionH relativeFrom="column">
                  <wp:posOffset>1831452</wp:posOffset>
                </wp:positionH>
                <wp:positionV relativeFrom="paragraph">
                  <wp:posOffset>86024</wp:posOffset>
                </wp:positionV>
                <wp:extent cx="2515870" cy="1828800"/>
                <wp:effectExtent l="0" t="0" r="17780" b="19050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5870" cy="18288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611" w:rsidRDefault="002F43C8" w:rsidP="000F2611">
                            <w:pPr>
                              <w:numPr>
                                <w:ilvl w:val="0"/>
                                <w:numId w:val="29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2F43C8">
                              <w:rPr>
                                <w:rFonts w:ascii="Arial" w:hAnsi="Arial" w:cs="Arial"/>
                                <w:sz w:val="20"/>
                              </w:rPr>
                              <w:t>participation de tous les départements non assurée</w:t>
                            </w:r>
                          </w:p>
                          <w:p w:rsidR="002F43C8" w:rsidRDefault="002F43C8" w:rsidP="000F2611">
                            <w:pPr>
                              <w:numPr>
                                <w:ilvl w:val="0"/>
                                <w:numId w:val="29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 d’entrée incomplets</w:t>
                            </w:r>
                          </w:p>
                          <w:p w:rsidR="002F43C8" w:rsidRDefault="002F43C8" w:rsidP="000F2611">
                            <w:pPr>
                              <w:numPr>
                                <w:ilvl w:val="0"/>
                                <w:numId w:val="29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prendre des décisions sans se baser sur l’analyse des données</w:t>
                            </w:r>
                          </w:p>
                          <w:p w:rsidR="002F43C8" w:rsidRDefault="002F43C8" w:rsidP="000F2611">
                            <w:pPr>
                              <w:numPr>
                                <w:ilvl w:val="0"/>
                                <w:numId w:val="29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fournir les ressources nécessaires</w:t>
                            </w:r>
                          </w:p>
                          <w:p w:rsidR="002F43C8" w:rsidRDefault="002F43C8" w:rsidP="000F2611">
                            <w:pPr>
                              <w:numPr>
                                <w:ilvl w:val="0"/>
                                <w:numId w:val="29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proposer des pistes d’amélioration</w:t>
                            </w:r>
                          </w:p>
                          <w:p w:rsidR="00FE7311" w:rsidRPr="00FE7311" w:rsidRDefault="00FE7311" w:rsidP="000F2611">
                            <w:pPr>
                              <w:numPr>
                                <w:ilvl w:val="0"/>
                                <w:numId w:val="29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E7311">
                              <w:rPr>
                                <w:rFonts w:ascii="Arial" w:hAnsi="Arial" w:cs="Arial"/>
                                <w:sz w:val="20"/>
                              </w:rPr>
                              <w:t xml:space="preserve">ne pas </w:t>
                            </w:r>
                            <w:r w:rsidR="0086779E">
                              <w:rPr>
                                <w:rFonts w:ascii="Arial" w:hAnsi="Arial" w:cs="Arial"/>
                                <w:sz w:val="20"/>
                              </w:rPr>
                              <w:t xml:space="preserve">prendre en compte les </w:t>
                            </w:r>
                            <w:r w:rsidRPr="00FE7311">
                              <w:rPr>
                                <w:rFonts w:ascii="Arial" w:hAnsi="Arial" w:cs="Arial"/>
                                <w:sz w:val="20"/>
                              </w:rPr>
                              <w:t>risques identifiés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7" type="#_x0000_t202" style="position:absolute;margin-left:144.2pt;margin-top:6.75pt;width:198.1pt;height:2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" fillcolor="#c00000">
                <v:textbox inset="1mm,1mm,1mm,1mm">
                  <w:txbxContent>
                    <w:p w:rsidR="000F2611" w:rsidRDefault="002F43C8" w:rsidP="000F2611">
                      <w:pPr>
                        <w:numPr>
                          <w:ilvl w:val="0"/>
                          <w:numId w:val="29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2F43C8">
                        <w:rPr>
                          <w:rFonts w:ascii="Arial" w:hAnsi="Arial" w:cs="Arial"/>
                          <w:sz w:val="20"/>
                        </w:rPr>
                        <w:t>participation de tous les départements non assurée</w:t>
                      </w:r>
                    </w:p>
                    <w:p w:rsidR="002F43C8" w:rsidRDefault="002F43C8" w:rsidP="000F2611">
                      <w:pPr>
                        <w:numPr>
                          <w:ilvl w:val="0"/>
                          <w:numId w:val="29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éléments d’entrée incomplets</w:t>
                      </w:r>
                    </w:p>
                    <w:p w:rsidR="002F43C8" w:rsidRDefault="002F43C8" w:rsidP="000F2611">
                      <w:pPr>
                        <w:numPr>
                          <w:ilvl w:val="0"/>
                          <w:numId w:val="29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prendre des décisions sans se baser sur l’analyse des données</w:t>
                      </w:r>
                    </w:p>
                    <w:p w:rsidR="002F43C8" w:rsidRDefault="002F43C8" w:rsidP="000F2611">
                      <w:pPr>
                        <w:numPr>
                          <w:ilvl w:val="0"/>
                          <w:numId w:val="29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fournir les ressources nécessaires</w:t>
                      </w:r>
                    </w:p>
                    <w:p w:rsidR="002F43C8" w:rsidRDefault="002F43C8" w:rsidP="000F2611">
                      <w:pPr>
                        <w:numPr>
                          <w:ilvl w:val="0"/>
                          <w:numId w:val="29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proposer des pistes d’amélioration</w:t>
                      </w:r>
                    </w:p>
                    <w:p w:rsidR="00FE7311" w:rsidRPr="00FE7311" w:rsidRDefault="00FE7311" w:rsidP="000F2611">
                      <w:pPr>
                        <w:numPr>
                          <w:ilvl w:val="0"/>
                          <w:numId w:val="29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FE7311">
                        <w:rPr>
                          <w:rFonts w:ascii="Arial" w:hAnsi="Arial" w:cs="Arial"/>
                          <w:sz w:val="20"/>
                        </w:rPr>
                        <w:t xml:space="preserve">ne pas </w:t>
                      </w:r>
                      <w:r w:rsidR="0086779E">
                        <w:rPr>
                          <w:rFonts w:ascii="Arial" w:hAnsi="Arial" w:cs="Arial"/>
                          <w:sz w:val="20"/>
                        </w:rPr>
                        <w:t xml:space="preserve">prendre en compte les </w:t>
                      </w:r>
                      <w:r w:rsidRPr="00FE7311">
                        <w:rPr>
                          <w:rFonts w:ascii="Arial" w:hAnsi="Arial" w:cs="Arial"/>
                          <w:sz w:val="20"/>
                        </w:rPr>
                        <w:t>risques identifiés</w:t>
                      </w:r>
                    </w:p>
                  </w:txbxContent>
                </v:textbox>
              </v:shape>
            </w:pict>
          </mc:Fallback>
        </mc:AlternateContent>
      </w:r>
    </w:p>
    <w:p w:rsidR="000F2611" w:rsidRDefault="000F2611" w:rsidP="000F2611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F2611" w:rsidRDefault="000F2611" w:rsidP="000F2611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93974" w:rsidRDefault="00A9397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93974" w:rsidRDefault="00A9397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93974" w:rsidRDefault="00A9397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93974" w:rsidRDefault="00A9397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93974" w:rsidRDefault="00A9397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93974" w:rsidRDefault="00A9397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A93974" w:rsidRDefault="00A93974">
      <w:pPr>
        <w:rPr>
          <w:rFonts w:ascii="Arial" w:hAnsi="Arial" w:cs="Arial"/>
          <w:szCs w:val="20"/>
        </w:rPr>
      </w:pPr>
    </w:p>
    <w:p w:rsidR="00A93974" w:rsidRDefault="00A93974">
      <w:pPr>
        <w:rPr>
          <w:rFonts w:ascii="Arial" w:hAnsi="Arial" w:cs="Arial"/>
          <w:szCs w:val="20"/>
        </w:rPr>
      </w:pPr>
    </w:p>
    <w:p w:rsidR="002F43C8" w:rsidRDefault="002F43C8">
      <w:pPr>
        <w:rPr>
          <w:rFonts w:ascii="Arial" w:hAnsi="Arial" w:cs="Arial"/>
          <w:szCs w:val="20"/>
        </w:rPr>
      </w:pPr>
    </w:p>
    <w:p w:rsidR="00A93974" w:rsidRDefault="00827D65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2514600" cy="228600"/>
                <wp:effectExtent l="9525" t="9525" r="9525" b="9525"/>
                <wp:wrapNone/>
                <wp:docPr id="1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974" w:rsidRDefault="00827D6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8" type="#_x0000_t202" style="position:absolute;margin-left:2in;margin-top:0;width:19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" fillcolor="silver">
                <v:textbox inset="1mm,1mm,1mm,1mm">
                  <w:txbxContent>
                    <w:p w:rsidR="00A93974" w:rsidRDefault="00827D6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1714500" cy="228600"/>
                <wp:effectExtent l="9525" t="9525" r="9525" b="9525"/>
                <wp:wrapNone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974" w:rsidRDefault="00827D6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9" type="#_x0000_t202" style="position:absolute;margin-left:5in;margin-top:0;width:13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" fillcolor="silver">
                <v:textbox inset="1mm,1mm,1mm,1mm">
                  <w:txbxContent>
                    <w:p w:rsidR="00A93974" w:rsidRDefault="00827D6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600200" cy="228600"/>
                <wp:effectExtent l="9525" t="9525" r="9525" b="9525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974" w:rsidRDefault="00827D6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0;margin-top:9pt;width:126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" fillcolor="silver">
                <v:textbox inset="1mm,1mm,1mm,1mm">
                  <w:txbxContent>
                    <w:p w:rsidR="00A93974" w:rsidRDefault="00827D6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</w:p>
    <w:p w:rsidR="00A93974" w:rsidRDefault="001813C5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F57DA07" wp14:editId="18543DA0">
                <wp:simplePos x="0" y="0"/>
                <wp:positionH relativeFrom="column">
                  <wp:posOffset>2652</wp:posOffset>
                </wp:positionH>
                <wp:positionV relativeFrom="paragraph">
                  <wp:posOffset>170815</wp:posOffset>
                </wp:positionV>
                <wp:extent cx="1600200" cy="1673412"/>
                <wp:effectExtent l="0" t="0" r="19050" b="22225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67341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974" w:rsidRDefault="00827D65">
                            <w:pPr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résultats audits, COQ, nouveaux projets</w:t>
                            </w:r>
                            <w:r w:rsidR="001813C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analyses</w:t>
                            </w:r>
                          </w:p>
                          <w:p w:rsidR="00A93974" w:rsidRDefault="00827D65">
                            <w:pPr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suivi des actions</w:t>
                            </w:r>
                          </w:p>
                          <w:p w:rsidR="00A93974" w:rsidRDefault="00827D65">
                            <w:pPr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situation des objectifs</w:t>
                            </w:r>
                          </w:p>
                          <w:p w:rsidR="00A93974" w:rsidRPr="001813C5" w:rsidRDefault="00827D65">
                            <w:pPr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modifications</w:t>
                            </w:r>
                          </w:p>
                          <w:p w:rsidR="001813C5" w:rsidRPr="008F1626" w:rsidRDefault="001813C5">
                            <w:pPr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retours d’information</w:t>
                            </w:r>
                          </w:p>
                          <w:p w:rsidR="008F1626" w:rsidRDefault="008F1626">
                            <w:pPr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 identifiés</w:t>
                            </w:r>
                          </w:p>
                          <w:p w:rsidR="00A93974" w:rsidRDefault="00827D65">
                            <w:pPr>
                              <w:numPr>
                                <w:ilvl w:val="0"/>
                                <w:numId w:val="17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recommandations d'amélioration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1" type="#_x0000_t202" style="position:absolute;margin-left:.2pt;margin-top:13.45pt;width:126pt;height:131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" fillcolor="yellow">
                <v:textbox inset="1mm,1mm,1mm,1mm">
                  <w:txbxContent>
                    <w:p w:rsidR="00A93974" w:rsidRDefault="00827D65">
                      <w:pPr>
                        <w:numPr>
                          <w:ilvl w:val="0"/>
                          <w:numId w:val="17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résultats audits, COQ, nouveaux projets</w:t>
                      </w:r>
                      <w:r w:rsidR="001813C5">
                        <w:rPr>
                          <w:rFonts w:ascii="Arial" w:hAnsi="Arial" w:cs="Arial"/>
                          <w:sz w:val="20"/>
                          <w:szCs w:val="20"/>
                        </w:rPr>
                        <w:t>, analyses</w:t>
                      </w:r>
                    </w:p>
                    <w:p w:rsidR="00A93974" w:rsidRDefault="00827D65">
                      <w:pPr>
                        <w:numPr>
                          <w:ilvl w:val="0"/>
                          <w:numId w:val="17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suivi des actions</w:t>
                      </w:r>
                    </w:p>
                    <w:p w:rsidR="00A93974" w:rsidRDefault="00827D65">
                      <w:pPr>
                        <w:numPr>
                          <w:ilvl w:val="0"/>
                          <w:numId w:val="17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situation des objectifs</w:t>
                      </w:r>
                    </w:p>
                    <w:p w:rsidR="00A93974" w:rsidRPr="001813C5" w:rsidRDefault="00827D65">
                      <w:pPr>
                        <w:numPr>
                          <w:ilvl w:val="0"/>
                          <w:numId w:val="17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modifications</w:t>
                      </w:r>
                    </w:p>
                    <w:p w:rsidR="001813C5" w:rsidRPr="008F1626" w:rsidRDefault="001813C5">
                      <w:pPr>
                        <w:numPr>
                          <w:ilvl w:val="0"/>
                          <w:numId w:val="17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retours d’information</w:t>
                      </w:r>
                    </w:p>
                    <w:p w:rsidR="008F1626" w:rsidRDefault="008F1626">
                      <w:pPr>
                        <w:numPr>
                          <w:ilvl w:val="0"/>
                          <w:numId w:val="17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risques identifiés</w:t>
                      </w:r>
                    </w:p>
                    <w:p w:rsidR="00A93974" w:rsidRDefault="00827D65">
                      <w:pPr>
                        <w:numPr>
                          <w:ilvl w:val="0"/>
                          <w:numId w:val="17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recommandations d'amélioration</w:t>
                      </w:r>
                    </w:p>
                  </w:txbxContent>
                </v:textbox>
              </v:shape>
            </w:pict>
          </mc:Fallback>
        </mc:AlternateContent>
      </w:r>
      <w:r w:rsidR="002F43C8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B1B490" wp14:editId="6268F3A5">
                <wp:simplePos x="0" y="0"/>
                <wp:positionH relativeFrom="column">
                  <wp:posOffset>4574540</wp:posOffset>
                </wp:positionH>
                <wp:positionV relativeFrom="paragraph">
                  <wp:posOffset>50800</wp:posOffset>
                </wp:positionV>
                <wp:extent cx="1714500" cy="2223135"/>
                <wp:effectExtent l="0" t="0" r="19050" b="24765"/>
                <wp:wrapNone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231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974" w:rsidRDefault="00827D65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décisions concernant :</w:t>
                            </w:r>
                          </w:p>
                          <w:p w:rsidR="00A93974" w:rsidRDefault="00827D65" w:rsidP="002F43C8">
                            <w:pPr>
                              <w:numPr>
                                <w:ilvl w:val="1"/>
                                <w:numId w:val="19"/>
                              </w:numPr>
                              <w:tabs>
                                <w:tab w:val="clear" w:pos="1080"/>
                                <w:tab w:val="num" w:pos="851"/>
                              </w:tabs>
                              <w:ind w:left="851" w:hanging="425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amélioration de l’efficacité du SMQ et des processus</w:t>
                            </w:r>
                          </w:p>
                          <w:p w:rsidR="00A93974" w:rsidRDefault="00827D65" w:rsidP="002F43C8">
                            <w:pPr>
                              <w:numPr>
                                <w:ilvl w:val="1"/>
                                <w:numId w:val="19"/>
                              </w:numPr>
                              <w:tabs>
                                <w:tab w:val="clear" w:pos="1080"/>
                                <w:tab w:val="num" w:pos="851"/>
                              </w:tabs>
                              <w:ind w:left="851" w:hanging="425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ressources, programme de formation</w:t>
                            </w:r>
                          </w:p>
                          <w:p w:rsidR="00A93974" w:rsidRDefault="00827D65" w:rsidP="002F43C8">
                            <w:pPr>
                              <w:numPr>
                                <w:ilvl w:val="1"/>
                                <w:numId w:val="19"/>
                              </w:numPr>
                              <w:tabs>
                                <w:tab w:val="clear" w:pos="1080"/>
                                <w:tab w:val="num" w:pos="851"/>
                              </w:tabs>
                              <w:ind w:left="851" w:hanging="425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actions correctives</w:t>
                            </w:r>
                          </w:p>
                          <w:p w:rsidR="00A93974" w:rsidRDefault="00827D65" w:rsidP="002F43C8">
                            <w:pPr>
                              <w:numPr>
                                <w:ilvl w:val="1"/>
                                <w:numId w:val="19"/>
                              </w:numPr>
                              <w:tabs>
                                <w:tab w:val="clear" w:pos="1080"/>
                                <w:tab w:val="num" w:pos="851"/>
                              </w:tabs>
                              <w:ind w:left="851" w:hanging="425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politique qualité et objectifs qualité</w:t>
                            </w:r>
                          </w:p>
                          <w:p w:rsidR="00A93974" w:rsidRDefault="00827D65">
                            <w:pPr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rédaction, enregistrement et diffusion du compte rendu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2" type="#_x0000_t202" style="position:absolute;margin-left:360.2pt;margin-top:4pt;width:135pt;height:175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" fillcolor="yellow">
                <v:textbox inset="1mm,1mm,1mm,1mm">
                  <w:txbxContent>
                    <w:p w:rsidR="00A93974" w:rsidRDefault="00827D65">
                      <w:pPr>
                        <w:numPr>
                          <w:ilvl w:val="0"/>
                          <w:numId w:val="1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décisions concernant :</w:t>
                      </w:r>
                    </w:p>
                    <w:p w:rsidR="00A93974" w:rsidRDefault="00827D65" w:rsidP="002F43C8">
                      <w:pPr>
                        <w:numPr>
                          <w:ilvl w:val="1"/>
                          <w:numId w:val="19"/>
                        </w:numPr>
                        <w:tabs>
                          <w:tab w:val="clear" w:pos="1080"/>
                          <w:tab w:val="num" w:pos="851"/>
                        </w:tabs>
                        <w:ind w:left="851" w:hanging="425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amélioration de l’efficacité du SMQ et des processus</w:t>
                      </w:r>
                    </w:p>
                    <w:p w:rsidR="00A93974" w:rsidRDefault="00827D65" w:rsidP="002F43C8">
                      <w:pPr>
                        <w:numPr>
                          <w:ilvl w:val="1"/>
                          <w:numId w:val="19"/>
                        </w:numPr>
                        <w:tabs>
                          <w:tab w:val="clear" w:pos="1080"/>
                          <w:tab w:val="num" w:pos="851"/>
                        </w:tabs>
                        <w:ind w:left="851" w:hanging="425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ressources, programme de formation</w:t>
                      </w:r>
                    </w:p>
                    <w:p w:rsidR="00A93974" w:rsidRDefault="00827D65" w:rsidP="002F43C8">
                      <w:pPr>
                        <w:numPr>
                          <w:ilvl w:val="1"/>
                          <w:numId w:val="19"/>
                        </w:numPr>
                        <w:tabs>
                          <w:tab w:val="clear" w:pos="1080"/>
                          <w:tab w:val="num" w:pos="851"/>
                        </w:tabs>
                        <w:ind w:left="851" w:hanging="425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actions correctives</w:t>
                      </w:r>
                    </w:p>
                    <w:p w:rsidR="00A93974" w:rsidRDefault="00827D65" w:rsidP="002F43C8">
                      <w:pPr>
                        <w:numPr>
                          <w:ilvl w:val="1"/>
                          <w:numId w:val="19"/>
                        </w:numPr>
                        <w:tabs>
                          <w:tab w:val="clear" w:pos="1080"/>
                          <w:tab w:val="num" w:pos="851"/>
                        </w:tabs>
                        <w:ind w:left="851" w:hanging="425"/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politique qualité et objectifs qualité</w:t>
                      </w:r>
                    </w:p>
                    <w:p w:rsidR="00A93974" w:rsidRDefault="00827D65">
                      <w:pPr>
                        <w:numPr>
                          <w:ilvl w:val="0"/>
                          <w:numId w:val="19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rédaction, enregistrement et diffusion du compte rendu</w:t>
                      </w:r>
                    </w:p>
                  </w:txbxContent>
                </v:textbox>
              </v:shape>
            </w:pict>
          </mc:Fallback>
        </mc:AlternateContent>
      </w:r>
      <w:r w:rsidR="00827D65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24FAB98" wp14:editId="2576CCDF">
                <wp:simplePos x="0" y="0"/>
                <wp:positionH relativeFrom="column">
                  <wp:posOffset>1828800</wp:posOffset>
                </wp:positionH>
                <wp:positionV relativeFrom="paragraph">
                  <wp:posOffset>53340</wp:posOffset>
                </wp:positionV>
                <wp:extent cx="2514600" cy="1988820"/>
                <wp:effectExtent l="9525" t="5715" r="9525" b="5715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98882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974" w:rsidRDefault="00827D6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collecter les données</w:t>
                            </w:r>
                          </w:p>
                          <w:p w:rsidR="00A93974" w:rsidRDefault="00827D6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planifier et convoquer la revue</w:t>
                            </w:r>
                          </w:p>
                          <w:p w:rsidR="00A93974" w:rsidRDefault="00827D6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rappeler les décisions de la revue précédente</w:t>
                            </w:r>
                          </w:p>
                          <w:p w:rsidR="00A93974" w:rsidRDefault="00827D6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exposer les informations</w:t>
                            </w:r>
                          </w:p>
                          <w:p w:rsidR="00A93974" w:rsidRDefault="00827D6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analyser pour chaque service l'atteinte des objectifs du SMQ, des processus, des produits</w:t>
                            </w:r>
                          </w:p>
                          <w:p w:rsidR="00A93974" w:rsidRDefault="00827D6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identifier les opportunités d'amélioration</w:t>
                            </w:r>
                          </w:p>
                          <w:p w:rsidR="00A93974" w:rsidRDefault="00827D65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revoir la politique qualité, les objectifs, les ressources</w:t>
                            </w:r>
                            <w:r w:rsidR="008F1626">
                              <w:rPr>
                                <w:rFonts w:ascii="Arial" w:hAnsi="Arial" w:cs="Arial"/>
                                <w:sz w:val="20"/>
                              </w:rPr>
                              <w:t>, les risques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3" type="#_x0000_t202" style="position:absolute;margin-left:2in;margin-top:4.2pt;width:198pt;height:156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" fillcolor="aqua">
                <v:textbox inset="1mm,1mm,1mm,1mm">
                  <w:txbxContent>
                    <w:p w:rsidR="00A93974" w:rsidRDefault="00827D65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collecter les données</w:t>
                      </w:r>
                    </w:p>
                    <w:p w:rsidR="00A93974" w:rsidRDefault="00827D65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planifier et convoquer la revue</w:t>
                      </w:r>
                    </w:p>
                    <w:p w:rsidR="00A93974" w:rsidRDefault="00827D65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rappeler les décisions de la revue précédente</w:t>
                      </w:r>
                    </w:p>
                    <w:p w:rsidR="00A93974" w:rsidRDefault="00827D65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exposer les informations</w:t>
                      </w:r>
                    </w:p>
                    <w:p w:rsidR="00A93974" w:rsidRDefault="00827D65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analyser pour chaque service l'atteinte des objectifs du SMQ, des processus, des produits</w:t>
                      </w:r>
                    </w:p>
                    <w:p w:rsidR="00A93974" w:rsidRDefault="00827D65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identifier les opportunités d'amélioration</w:t>
                      </w:r>
                    </w:p>
                    <w:p w:rsidR="00A93974" w:rsidRDefault="00827D65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revoir la politique qualité, les objectifs, les ressources</w:t>
                      </w:r>
                      <w:r w:rsidR="008F1626">
                        <w:rPr>
                          <w:rFonts w:ascii="Arial" w:hAnsi="Arial" w:cs="Arial"/>
                          <w:sz w:val="20"/>
                        </w:rPr>
                        <w:t>, les risques</w:t>
                      </w:r>
                    </w:p>
                  </w:txbxContent>
                </v:textbox>
              </v:shape>
            </w:pict>
          </mc:Fallback>
        </mc:AlternateContent>
      </w:r>
    </w:p>
    <w:p w:rsidR="00A93974" w:rsidRDefault="00A93974">
      <w:pPr>
        <w:rPr>
          <w:rFonts w:ascii="Arial" w:hAnsi="Arial" w:cs="Arial"/>
          <w:szCs w:val="20"/>
        </w:rPr>
      </w:pPr>
    </w:p>
    <w:p w:rsidR="00A93974" w:rsidRDefault="00A93974">
      <w:pPr>
        <w:rPr>
          <w:rFonts w:ascii="Arial" w:hAnsi="Arial" w:cs="Arial"/>
          <w:szCs w:val="20"/>
        </w:rPr>
      </w:pPr>
    </w:p>
    <w:p w:rsidR="00A93974" w:rsidRDefault="00A93974">
      <w:pPr>
        <w:rPr>
          <w:rFonts w:ascii="Arial" w:hAnsi="Arial" w:cs="Arial"/>
          <w:szCs w:val="20"/>
        </w:rPr>
      </w:pPr>
    </w:p>
    <w:p w:rsidR="00A93974" w:rsidRDefault="00827D65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84455</wp:posOffset>
                </wp:positionV>
                <wp:extent cx="226060" cy="635"/>
                <wp:effectExtent l="9525" t="55880" r="21590" b="57785"/>
                <wp:wrapNone/>
                <wp:docPr id="1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26pt,6.65pt,143.8pt,6.7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A93974" w:rsidRDefault="00827D65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137795</wp:posOffset>
                </wp:positionV>
                <wp:extent cx="226060" cy="635"/>
                <wp:effectExtent l="9525" t="52070" r="21590" b="61595"/>
                <wp:wrapNone/>
                <wp:docPr id="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42pt,10.85pt,359.8pt,10.9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A93974" w:rsidRDefault="00A9397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93974" w:rsidRDefault="00A9397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93974" w:rsidRDefault="00A9397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93974" w:rsidRDefault="00A9397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93974" w:rsidRDefault="00A9397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93974" w:rsidRDefault="00A9397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93974" w:rsidRDefault="00A9397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93974" w:rsidRDefault="00A9397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93974" w:rsidRDefault="00A9397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93974" w:rsidRDefault="00827D65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50800</wp:posOffset>
                </wp:positionV>
                <wp:extent cx="1143000" cy="262255"/>
                <wp:effectExtent l="9525" t="12700" r="9525" b="10795"/>
                <wp:wrapNone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974" w:rsidRDefault="00827D6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4" type="#_x0000_t202" style="position:absolute;margin-left:405pt;margin-top:4pt;width:90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" fillcolor="silver">
                <v:textbox inset="1mm,1mm,1mm,1mm">
                  <w:txbxContent>
                    <w:p w:rsidR="00A93974" w:rsidRDefault="00827D6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50800</wp:posOffset>
                </wp:positionV>
                <wp:extent cx="2743200" cy="262255"/>
                <wp:effectExtent l="9525" t="12700" r="9525" b="1079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974" w:rsidRDefault="00827D6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5" type="#_x0000_t202" style="position:absolute;margin-left:180pt;margin-top:4pt;width:3in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" fillcolor="silver">
                <v:textbox inset="1mm,1mm,1mm,1mm">
                  <w:txbxContent>
                    <w:p w:rsidR="00A93974" w:rsidRDefault="00827D6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50800</wp:posOffset>
                </wp:positionV>
                <wp:extent cx="1143000" cy="262255"/>
                <wp:effectExtent l="9525" t="12700" r="9525" b="10795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974" w:rsidRDefault="00827D6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6" type="#_x0000_t202" style="position:absolute;margin-left:81pt;margin-top:4pt;width:90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" fillcolor="silver">
                <v:textbox inset="1mm,1mm,1mm,1mm">
                  <w:txbxContent>
                    <w:p w:rsidR="00A93974" w:rsidRDefault="00827D6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914400" cy="262255"/>
                <wp:effectExtent l="9525" t="12700" r="9525" b="10795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974" w:rsidRDefault="00827D6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7" type="#_x0000_t202" style="position:absolute;margin-left:0;margin-top:4pt;width:1in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" fillcolor="silver">
                <v:textbox inset="1mm,1mm,1mm,1mm">
                  <w:txbxContent>
                    <w:p w:rsidR="00A93974" w:rsidRDefault="00827D65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93974" w:rsidRDefault="001813C5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596E1" wp14:editId="5689F7C0">
                <wp:simplePos x="0" y="0"/>
                <wp:positionH relativeFrom="column">
                  <wp:posOffset>1030605</wp:posOffset>
                </wp:positionH>
                <wp:positionV relativeFrom="paragraph">
                  <wp:posOffset>133350</wp:posOffset>
                </wp:positionV>
                <wp:extent cx="1143000" cy="1158875"/>
                <wp:effectExtent l="0" t="0" r="19050" b="22225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5887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974" w:rsidRDefault="00827D6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actions finalisées</w:t>
                            </w:r>
                          </w:p>
                          <w:p w:rsidR="00A93974" w:rsidRDefault="00827D65" w:rsidP="001813C5">
                            <w:pPr>
                              <w:pStyle w:val="Corpsdetexte2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retours, réclamations clients</w:t>
                            </w:r>
                            <w:r w:rsidR="001813C5">
                              <w:rPr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szCs w:val="20"/>
                              </w:rPr>
                              <w:t>efficacité des processus</w:t>
                            </w:r>
                            <w:r w:rsidR="001813C5">
                              <w:rPr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szCs w:val="20"/>
                              </w:rPr>
                              <w:t>incidents, accidents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8" type="#_x0000_t202" style="position:absolute;margin-left:81.15pt;margin-top:10.5pt;width:90pt;height:9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" fillcolor="lime">
                <v:textbox inset="1mm,1mm,1mm,1mm">
                  <w:txbxContent>
                    <w:p w:rsidR="00A93974" w:rsidRDefault="00827D6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actions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finalisées</w:t>
                      </w:r>
                    </w:p>
                    <w:p w:rsidR="00A93974" w:rsidRDefault="00827D65" w:rsidP="001813C5">
                      <w:pPr>
                        <w:pStyle w:val="Corpsdetexte2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retours</w:t>
                      </w:r>
                      <w:proofErr w:type="gramEnd"/>
                      <w:r>
                        <w:rPr>
                          <w:szCs w:val="20"/>
                        </w:rPr>
                        <w:t>, réclamations clients</w:t>
                      </w:r>
                      <w:r w:rsidR="001813C5">
                        <w:rPr>
                          <w:szCs w:val="20"/>
                        </w:rPr>
                        <w:t xml:space="preserve">, </w:t>
                      </w:r>
                      <w:r>
                        <w:rPr>
                          <w:szCs w:val="20"/>
                        </w:rPr>
                        <w:t>efficacité des processus</w:t>
                      </w:r>
                      <w:r w:rsidR="001813C5">
                        <w:rPr>
                          <w:szCs w:val="20"/>
                        </w:rPr>
                        <w:t xml:space="preserve">, </w:t>
                      </w:r>
                      <w:r>
                        <w:rPr>
                          <w:szCs w:val="20"/>
                        </w:rPr>
                        <w:t>incidents, accidents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5B808F" wp14:editId="505FA000">
                <wp:simplePos x="0" y="0"/>
                <wp:positionH relativeFrom="column">
                  <wp:posOffset>2652</wp:posOffset>
                </wp:positionH>
                <wp:positionV relativeFrom="paragraph">
                  <wp:posOffset>121809</wp:posOffset>
                </wp:positionV>
                <wp:extent cx="914400" cy="1170828"/>
                <wp:effectExtent l="0" t="0" r="19050" b="10795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170828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974" w:rsidRDefault="00827D65">
                            <w:pPr>
                              <w:pStyle w:val="Retraitcorpsdetexte"/>
                            </w:pPr>
                            <w:r>
                              <w:t xml:space="preserve">direction, </w:t>
                            </w:r>
                            <w:r>
                              <w:rPr>
                                <w:szCs w:val="20"/>
                              </w:rPr>
                              <w:t>service qualité, responsables de tous les services</w:t>
                            </w:r>
                            <w:r w:rsidR="001813C5">
                              <w:rPr>
                                <w:szCs w:val="20"/>
                              </w:rPr>
                              <w:t>, ordre du jour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9" type="#_x0000_t202" style="position:absolute;margin-left:.2pt;margin-top:9.6pt;width:1in;height:9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" fillcolor="lime">
                <v:textbox inset="1mm,1mm,1mm,1mm">
                  <w:txbxContent>
                    <w:p w:rsidR="00A93974" w:rsidRDefault="00827D65">
                      <w:pPr>
                        <w:pStyle w:val="Retraitcorpsdetexte"/>
                      </w:pPr>
                      <w:proofErr w:type="gramStart"/>
                      <w:r>
                        <w:t>direction</w:t>
                      </w:r>
                      <w:proofErr w:type="gramEnd"/>
                      <w:r>
                        <w:t xml:space="preserve">, </w:t>
                      </w:r>
                      <w:r>
                        <w:rPr>
                          <w:szCs w:val="20"/>
                        </w:rPr>
                        <w:t>service qualité, responsables de tous les services</w:t>
                      </w:r>
                      <w:r w:rsidR="001813C5">
                        <w:rPr>
                          <w:szCs w:val="20"/>
                        </w:rPr>
                        <w:t>, ordre du jour</w:t>
                      </w:r>
                    </w:p>
                  </w:txbxContent>
                </v:textbox>
              </v:shape>
            </w:pict>
          </mc:Fallback>
        </mc:AlternateContent>
      </w:r>
      <w:r w:rsidR="00827D65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8A06B9" wp14:editId="6D30E888">
                <wp:simplePos x="0" y="0"/>
                <wp:positionH relativeFrom="column">
                  <wp:posOffset>2285664</wp:posOffset>
                </wp:positionH>
                <wp:positionV relativeFrom="paragraph">
                  <wp:posOffset>133761</wp:posOffset>
                </wp:positionV>
                <wp:extent cx="2743200" cy="1159435"/>
                <wp:effectExtent l="0" t="0" r="19050" b="22225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15943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974" w:rsidRDefault="00827D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audits, formations, satisfaction client, maîtrise des modifications, achats, fournisseurs, surveillance et mesure, maintenance, maîtrise des processus, analyse des données, amélioration continue / rapport revue de direction, plan qualité, politique qualité, programme de formation, actions correctives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50" type="#_x0000_t202" style="position:absolute;margin-left:179.95pt;margin-top:10.55pt;width:3in;height:9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" fillcolor="lime">
                <v:textbox inset="1mm,1mm,1mm,1mm">
                  <w:txbxContent>
                    <w:p w:rsidR="00A93974" w:rsidRDefault="00827D6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audits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, formations, satisfaction client, maîtrise des modifications, achats, fournisseurs, surveillance et mesure, maintenance, maîtrise des processus, analyse des données, amélioration continue / rapport revue de direction, plan qualité, politique qualité, programme de formation, actions correctives</w:t>
                      </w:r>
                    </w:p>
                  </w:txbxContent>
                </v:textbox>
              </v:shape>
            </w:pict>
          </mc:Fallback>
        </mc:AlternateContent>
      </w:r>
      <w:r w:rsidR="00827D65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133350</wp:posOffset>
                </wp:positionV>
                <wp:extent cx="1143000" cy="499745"/>
                <wp:effectExtent l="9525" t="9525" r="9525" b="508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9974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974" w:rsidRDefault="00827D65">
                            <w:pPr>
                              <w:pStyle w:val="Corpsdetexte2"/>
                              <w:ind w:left="57"/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l'ensemble du personnel, </w:t>
                            </w:r>
                            <w:r w:rsidR="003F474E">
                              <w:rPr>
                                <w:szCs w:val="20"/>
                              </w:rPr>
                              <w:t>parties intéressées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51" type="#_x0000_t202" style="position:absolute;margin-left:405pt;margin-top:10.5pt;width:90pt;height:3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" fillcolor="lime">
                <v:textbox inset="1mm,1mm,1mm,1mm">
                  <w:txbxContent>
                    <w:p w:rsidR="00A93974" w:rsidRDefault="00827D65">
                      <w:pPr>
                        <w:pStyle w:val="Corpsdetexte2"/>
                        <w:ind w:left="57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l'ensemble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du personnel, </w:t>
                      </w:r>
                      <w:r w:rsidR="003F474E">
                        <w:rPr>
                          <w:szCs w:val="20"/>
                        </w:rPr>
                        <w:t>parties intéressées</w:t>
                      </w:r>
                    </w:p>
                  </w:txbxContent>
                </v:textbox>
              </v:shape>
            </w:pict>
          </mc:Fallback>
        </mc:AlternateContent>
      </w:r>
    </w:p>
    <w:p w:rsidR="00A93974" w:rsidRDefault="00A93974">
      <w:pPr>
        <w:rPr>
          <w:rFonts w:ascii="Arial" w:hAnsi="Arial" w:cs="Arial"/>
          <w:szCs w:val="20"/>
        </w:rPr>
      </w:pPr>
    </w:p>
    <w:p w:rsidR="00A93974" w:rsidRDefault="00A93974">
      <w:pPr>
        <w:rPr>
          <w:rFonts w:ascii="Arial" w:hAnsi="Arial" w:cs="Arial"/>
          <w:szCs w:val="20"/>
        </w:rPr>
      </w:pPr>
    </w:p>
    <w:p w:rsidR="00A93974" w:rsidRDefault="00A93974">
      <w:pPr>
        <w:rPr>
          <w:rFonts w:ascii="Arial" w:hAnsi="Arial" w:cs="Arial"/>
          <w:szCs w:val="20"/>
        </w:rPr>
      </w:pPr>
    </w:p>
    <w:p w:rsidR="00A93974" w:rsidRDefault="00A93974">
      <w:pPr>
        <w:rPr>
          <w:rFonts w:ascii="Arial" w:hAnsi="Arial" w:cs="Arial"/>
          <w:szCs w:val="20"/>
        </w:rPr>
      </w:pPr>
    </w:p>
    <w:p w:rsidR="00A93974" w:rsidRDefault="00A9397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93974" w:rsidRDefault="00A93974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sectPr w:rsidR="00A93974" w:rsidSect="000B3135">
      <w:footerReference w:type="default" r:id="rId8"/>
      <w:pgSz w:w="11906" w:h="16838"/>
      <w:pgMar w:top="540" w:right="566" w:bottom="709" w:left="1417" w:header="708" w:footer="4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684" w:rsidRDefault="00425684">
      <w:r>
        <w:separator/>
      </w:r>
    </w:p>
  </w:endnote>
  <w:endnote w:type="continuationSeparator" w:id="0">
    <w:p w:rsidR="00425684" w:rsidRDefault="00425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974" w:rsidRDefault="00827D65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C938B7">
      <w:rPr>
        <w:rStyle w:val="Numrodepage"/>
        <w:rFonts w:ascii="Arial" w:hAnsi="Arial" w:cs="Arial"/>
        <w:i/>
        <w:noProof/>
        <w:color w:val="333399"/>
        <w:sz w:val="20"/>
      </w:rPr>
      <w:t>1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C938B7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684" w:rsidRDefault="00425684">
      <w:r>
        <w:separator/>
      </w:r>
    </w:p>
  </w:footnote>
  <w:footnote w:type="continuationSeparator" w:id="0">
    <w:p w:rsidR="00425684" w:rsidRDefault="00425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E2E74"/>
    <w:multiLevelType w:val="hybridMultilevel"/>
    <w:tmpl w:val="C84A570C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3B0844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3125A36"/>
    <w:multiLevelType w:val="hybridMultilevel"/>
    <w:tmpl w:val="00C6F96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270605E"/>
    <w:multiLevelType w:val="hybridMultilevel"/>
    <w:tmpl w:val="69E8705E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44C274F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C2E2412"/>
    <w:multiLevelType w:val="hybridMultilevel"/>
    <w:tmpl w:val="1DE05C22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E3267A9"/>
    <w:multiLevelType w:val="hybridMultilevel"/>
    <w:tmpl w:val="F9A84A9C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9D6EDB"/>
    <w:multiLevelType w:val="hybridMultilevel"/>
    <w:tmpl w:val="69E8705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10">
    <w:nsid w:val="393C5FD4"/>
    <w:multiLevelType w:val="hybridMultilevel"/>
    <w:tmpl w:val="0A7CA2B6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B361269"/>
    <w:multiLevelType w:val="hybridMultilevel"/>
    <w:tmpl w:val="0A7CA2B6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51A1F6E"/>
    <w:multiLevelType w:val="hybridMultilevel"/>
    <w:tmpl w:val="E8164784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>
    <w:nsid w:val="59D6343D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A6940D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34C2C9A"/>
    <w:multiLevelType w:val="hybridMultilevel"/>
    <w:tmpl w:val="9ED4AAB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3BF5293"/>
    <w:multiLevelType w:val="hybridMultilevel"/>
    <w:tmpl w:val="1B6A3434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67D1513"/>
    <w:multiLevelType w:val="hybridMultilevel"/>
    <w:tmpl w:val="0A7CA2B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6FF0D30"/>
    <w:multiLevelType w:val="hybridMultilevel"/>
    <w:tmpl w:val="48F2F482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BE33693"/>
    <w:multiLevelType w:val="hybridMultilevel"/>
    <w:tmpl w:val="E76A6736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CCB6C37"/>
    <w:multiLevelType w:val="hybridMultilevel"/>
    <w:tmpl w:val="6EC8485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F0A2CEC"/>
    <w:multiLevelType w:val="hybridMultilevel"/>
    <w:tmpl w:val="642C70F2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FA03D5"/>
    <w:multiLevelType w:val="hybridMultilevel"/>
    <w:tmpl w:val="84505464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5715216"/>
    <w:multiLevelType w:val="hybridMultilevel"/>
    <w:tmpl w:val="9ED4AABE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5BE53E8"/>
    <w:multiLevelType w:val="hybridMultilevel"/>
    <w:tmpl w:val="51848C02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2">
    <w:nsid w:val="78482737"/>
    <w:multiLevelType w:val="hybridMultilevel"/>
    <w:tmpl w:val="0A7CA2B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3">
    <w:nsid w:val="795B7590"/>
    <w:multiLevelType w:val="hybridMultilevel"/>
    <w:tmpl w:val="EBC8E71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FBF262D"/>
    <w:multiLevelType w:val="hybridMultilevel"/>
    <w:tmpl w:val="6982FCF2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9"/>
  </w:num>
  <w:num w:numId="4">
    <w:abstractNumId w:val="27"/>
  </w:num>
  <w:num w:numId="5">
    <w:abstractNumId w:val="30"/>
  </w:num>
  <w:num w:numId="6">
    <w:abstractNumId w:val="24"/>
  </w:num>
  <w:num w:numId="7">
    <w:abstractNumId w:val="4"/>
  </w:num>
  <w:num w:numId="8">
    <w:abstractNumId w:val="0"/>
  </w:num>
  <w:num w:numId="9">
    <w:abstractNumId w:val="7"/>
  </w:num>
  <w:num w:numId="10">
    <w:abstractNumId w:val="28"/>
  </w:num>
  <w:num w:numId="11">
    <w:abstractNumId w:val="13"/>
  </w:num>
  <w:num w:numId="12">
    <w:abstractNumId w:val="21"/>
  </w:num>
  <w:num w:numId="13">
    <w:abstractNumId w:val="10"/>
  </w:num>
  <w:num w:numId="14">
    <w:abstractNumId w:val="15"/>
  </w:num>
  <w:num w:numId="15">
    <w:abstractNumId w:val="14"/>
  </w:num>
  <w:num w:numId="16">
    <w:abstractNumId w:val="32"/>
  </w:num>
  <w:num w:numId="17">
    <w:abstractNumId w:val="8"/>
  </w:num>
  <w:num w:numId="18">
    <w:abstractNumId w:val="3"/>
  </w:num>
  <w:num w:numId="19">
    <w:abstractNumId w:val="26"/>
  </w:num>
  <w:num w:numId="20">
    <w:abstractNumId w:val="19"/>
  </w:num>
  <w:num w:numId="21">
    <w:abstractNumId w:val="33"/>
  </w:num>
  <w:num w:numId="22">
    <w:abstractNumId w:val="2"/>
  </w:num>
  <w:num w:numId="23">
    <w:abstractNumId w:val="17"/>
  </w:num>
  <w:num w:numId="24">
    <w:abstractNumId w:val="11"/>
  </w:num>
  <w:num w:numId="25">
    <w:abstractNumId w:val="12"/>
  </w:num>
  <w:num w:numId="26">
    <w:abstractNumId w:val="16"/>
  </w:num>
  <w:num w:numId="27">
    <w:abstractNumId w:val="5"/>
  </w:num>
  <w:num w:numId="28">
    <w:abstractNumId w:val="25"/>
  </w:num>
  <w:num w:numId="29">
    <w:abstractNumId w:val="18"/>
  </w:num>
  <w:num w:numId="30">
    <w:abstractNumId w:val="23"/>
  </w:num>
  <w:num w:numId="31">
    <w:abstractNumId w:val="31"/>
  </w:num>
  <w:num w:numId="32">
    <w:abstractNumId w:val="22"/>
  </w:num>
  <w:num w:numId="33">
    <w:abstractNumId w:val="6"/>
  </w:num>
  <w:num w:numId="34">
    <w:abstractNumId w:val="34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D65"/>
    <w:rsid w:val="00012762"/>
    <w:rsid w:val="00062CAB"/>
    <w:rsid w:val="000736A8"/>
    <w:rsid w:val="0009495D"/>
    <w:rsid w:val="000B3135"/>
    <w:rsid w:val="000F2611"/>
    <w:rsid w:val="00107DFE"/>
    <w:rsid w:val="001813C5"/>
    <w:rsid w:val="0027575E"/>
    <w:rsid w:val="002D7013"/>
    <w:rsid w:val="002F43C8"/>
    <w:rsid w:val="00300C2C"/>
    <w:rsid w:val="00340200"/>
    <w:rsid w:val="003C44A5"/>
    <w:rsid w:val="003E2A36"/>
    <w:rsid w:val="003F474E"/>
    <w:rsid w:val="00425684"/>
    <w:rsid w:val="00487ECB"/>
    <w:rsid w:val="004B464B"/>
    <w:rsid w:val="004C0251"/>
    <w:rsid w:val="00553A16"/>
    <w:rsid w:val="00687AF6"/>
    <w:rsid w:val="007350BC"/>
    <w:rsid w:val="008108BD"/>
    <w:rsid w:val="00827D65"/>
    <w:rsid w:val="0086779E"/>
    <w:rsid w:val="008E49EB"/>
    <w:rsid w:val="008F1626"/>
    <w:rsid w:val="0096663E"/>
    <w:rsid w:val="00A00F45"/>
    <w:rsid w:val="00A5294E"/>
    <w:rsid w:val="00A93974"/>
    <w:rsid w:val="00BB01EE"/>
    <w:rsid w:val="00C43BFE"/>
    <w:rsid w:val="00C938B7"/>
    <w:rsid w:val="00D57B2F"/>
    <w:rsid w:val="00D80AD0"/>
    <w:rsid w:val="00FE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Accentuation">
    <w:name w:val="Emphasis"/>
    <w:basedOn w:val="Policepardfaut"/>
    <w:qFormat/>
    <w:rPr>
      <w:i/>
      <w:iCs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paragraph" w:styleId="Corpsdetexte">
    <w:name w:val="Body Text"/>
    <w:basedOn w:val="Normal"/>
    <w:semiHidden/>
    <w:pPr>
      <w:jc w:val="center"/>
    </w:pPr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8F16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FE731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0F4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0F45"/>
    <w:rPr>
      <w:rFonts w:ascii="Tahoma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Accentuation">
    <w:name w:val="Emphasis"/>
    <w:basedOn w:val="Policepardfaut"/>
    <w:qFormat/>
    <w:rPr>
      <w:i/>
      <w:iCs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paragraph" w:styleId="Corpsdetexte">
    <w:name w:val="Body Text"/>
    <w:basedOn w:val="Normal"/>
    <w:semiHidden/>
    <w:pPr>
      <w:jc w:val="center"/>
    </w:pPr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8F16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FE731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0F4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0F45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Réaliser la revue de direction</vt:lpstr>
    </vt:vector>
  </TitlesOfParts>
  <Company>PRIVE</Company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Réaliser la revue de direction</dc:title>
  <dc:subject/>
  <dc:creator>AMI</dc:creator>
  <cp:keywords/>
  <dc:description/>
  <cp:lastModifiedBy>AMI</cp:lastModifiedBy>
  <cp:revision>22</cp:revision>
  <cp:lastPrinted>2017-01-31T13:36:00Z</cp:lastPrinted>
  <dcterms:created xsi:type="dcterms:W3CDTF">2014-05-29T08:35:00Z</dcterms:created>
  <dcterms:modified xsi:type="dcterms:W3CDTF">2017-01-31T13:39:00Z</dcterms:modified>
</cp:coreProperties>
</file>