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ASSIGMENT NO.1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Create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DATABASE Riders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CREATE DATABASE Riders;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'CREATE DATABASE Riders' at line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DATABASE Riders;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Database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information_schema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adventureworks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day1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dummy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employee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mydb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mysql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performance_schema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riders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test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vita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vita_db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works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2.Change database to riders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USE Riders;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3.CREATE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CREATE TABLE ProductCategory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ProductCategoryID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Name varchar(20)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0 rows affected (0.09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INSERT VALUES INTO 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INSERT INTO ProductCategory VALUE (1,'Bikes');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1 row affected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INSERT INTO ProductCategory VALUE (2,'Accessior');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1 row affected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INSERT INTO ProductCategory VALUE (3,'components');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1 row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INSERT INTO ProductCategory VALUE (4,'parts');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1 row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5.DISPLAY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SELECT*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 FROM ProductCategory;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ProductCategoryID | Name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1 | Bikes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2 | Accessior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3 | components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4 | parts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6.TYPING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INSERT INTO ProductCategory VALUE (5,'Misc');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1 row affected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SELECT*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 FROM ProductCategory;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ProductCategoryID | Name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1 | Bikes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2 | Accessior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3 | components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4 | parts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5 | Misc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7.UPDATE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UPDATE ProductCategory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 SET Name = 'Miscellaneous'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 WHERE ProductCategoryID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1 row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SELECT*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 FROM ProductCategory;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ProductCategoryID | Name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1 | Bikes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2 | Accessior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3 | components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4 | parts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5 | Miscellaneous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DELETE 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INSERT INTO ProductCategory VALUE (5,'BERVEAGES');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1 row affected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SELECT*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 FROM ProductCategory;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ProductCategoryID | Name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1 | Bikes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2 | Accessior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3 | components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4 | parts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5 | Miscellaneous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5 | BERVEAGES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DELETE FROM ProductCategory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 WHERE Name = 'Miscellaneous';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1 row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SELECT*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 FROM ProductCategory;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ProductCategoryID | Name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1 | Bikes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2 | Accessior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3 | components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4 | parts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5 | BERVEAGES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9.Purse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SELECT*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 FROM ProductCategory;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ProductCategoryID | Name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1 | BERVEAGES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2 | BERVEAGES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3 | BERVEAGES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4 | BERVEAGES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             5 | BERVEAGES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TRUNCATE TABLE ProductCategory;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0 rows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 REMOVE TABLE FROM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DROP TABLE ProductCategory;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0 rows affected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SELECT*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-&gt;  FROM ProductCategory;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ERROR 1146 (42S02): Table 'riders.productcategory'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