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D98" w:rsidRPr="00D01D98" w:rsidRDefault="00D01D98" w:rsidP="00D01D98">
      <w:pPr>
        <w:spacing w:before="100" w:beforeAutospacing="1" w:after="100" w:afterAutospacing="1" w:line="240" w:lineRule="auto"/>
        <w:outlineLvl w:val="1"/>
        <w:rPr>
          <w:rFonts w:ascii="Times New Roman" w:eastAsia="Times New Roman" w:hAnsi="Times New Roman" w:cs="Times New Roman"/>
          <w:b/>
          <w:bCs/>
          <w:sz w:val="36"/>
          <w:szCs w:val="36"/>
        </w:rPr>
      </w:pPr>
      <w:r w:rsidRPr="00D01D98">
        <w:rPr>
          <w:rFonts w:ascii="Times New Roman" w:eastAsia="Times New Roman" w:hAnsi="Times New Roman" w:cs="Times New Roman"/>
          <w:b/>
          <w:bCs/>
          <w:sz w:val="36"/>
          <w:szCs w:val="36"/>
        </w:rPr>
        <w:t>MySQL</w:t>
      </w:r>
    </w:p>
    <w:p w:rsidR="00D01D98" w:rsidRPr="00D01D98" w:rsidRDefault="00D01D98" w:rsidP="00D01D98">
      <w:pPr>
        <w:spacing w:after="0"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pict>
          <v:rect id="_x0000_i1025" style="width:0;height:1.5pt" o:hralign="center" o:hrstd="t" o:hr="t" fillcolor="#a0a0a0" stroked="f"/>
        </w:pict>
      </w:r>
    </w:p>
    <w:p w:rsidR="00D01D98" w:rsidRPr="00D01D98" w:rsidRDefault="00D01D98" w:rsidP="00D01D98">
      <w:pPr>
        <w:spacing w:before="100" w:beforeAutospacing="1" w:after="100" w:afterAutospacing="1" w:line="240" w:lineRule="auto"/>
        <w:outlineLvl w:val="2"/>
        <w:rPr>
          <w:rFonts w:ascii="Times New Roman" w:eastAsia="Times New Roman" w:hAnsi="Times New Roman" w:cs="Times New Roman"/>
          <w:b/>
          <w:bCs/>
          <w:sz w:val="27"/>
          <w:szCs w:val="27"/>
        </w:rPr>
      </w:pPr>
      <w:r w:rsidRPr="00D01D98">
        <w:rPr>
          <w:rFonts w:ascii="Times New Roman" w:eastAsia="Times New Roman" w:hAnsi="Times New Roman" w:cs="Times New Roman"/>
          <w:b/>
          <w:bCs/>
          <w:sz w:val="27"/>
          <w:szCs w:val="27"/>
        </w:rPr>
        <w:t>Course Overview</w:t>
      </w:r>
    </w:p>
    <w:p w:rsidR="00D01D98" w:rsidRPr="00D01D98" w:rsidRDefault="00D01D98" w:rsidP="00D01D98">
      <w:p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 xml:space="preserve">The </w:t>
      </w:r>
      <w:r w:rsidRPr="00D01D98">
        <w:rPr>
          <w:rFonts w:ascii="Times New Roman" w:eastAsia="Times New Roman" w:hAnsi="Times New Roman" w:cs="Times New Roman"/>
          <w:b/>
          <w:bCs/>
          <w:sz w:val="24"/>
          <w:szCs w:val="24"/>
        </w:rPr>
        <w:t>MySQL</w:t>
      </w:r>
      <w:r w:rsidRPr="00D01D98">
        <w:rPr>
          <w:rFonts w:ascii="Times New Roman" w:eastAsia="Times New Roman" w:hAnsi="Times New Roman" w:cs="Times New Roman"/>
          <w:sz w:val="24"/>
          <w:szCs w:val="24"/>
        </w:rPr>
        <w:t xml:space="preserve"> course provides a comprehensive introduction to MySQL, one of the most popular open-source relational database management systems (RDBMS). MySQL is widely used in web development, enterprise applications, and data-driven projects for storing, managing, and retrieving data efficiently.</w:t>
      </w:r>
    </w:p>
    <w:p w:rsidR="00D01D98" w:rsidRPr="00D01D98" w:rsidRDefault="00D01D98" w:rsidP="00D01D98">
      <w:p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This course covers the fundamentals of database design, SQL querying, database administration, and optimization techniques. It is suitable for beginners aiming to develop strong database skills as well as professionals seeking to deepen their knowledge of MySQL.</w:t>
      </w:r>
    </w:p>
    <w:p w:rsidR="00D01D98" w:rsidRPr="00D01D98" w:rsidRDefault="00D01D98" w:rsidP="00D01D98">
      <w:pPr>
        <w:spacing w:after="0"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pict>
          <v:rect id="_x0000_i1026" style="width:0;height:1.5pt" o:hralign="center" o:hrstd="t" o:hr="t" fillcolor="#a0a0a0" stroked="f"/>
        </w:pict>
      </w:r>
    </w:p>
    <w:p w:rsidR="00D01D98" w:rsidRPr="00D01D98" w:rsidRDefault="00D01D98" w:rsidP="00D01D98">
      <w:pPr>
        <w:spacing w:before="100" w:beforeAutospacing="1" w:after="100" w:afterAutospacing="1" w:line="240" w:lineRule="auto"/>
        <w:outlineLvl w:val="2"/>
        <w:rPr>
          <w:rFonts w:ascii="Times New Roman" w:eastAsia="Times New Roman" w:hAnsi="Times New Roman" w:cs="Times New Roman"/>
          <w:b/>
          <w:bCs/>
          <w:sz w:val="27"/>
          <w:szCs w:val="27"/>
        </w:rPr>
      </w:pPr>
      <w:r w:rsidRPr="00D01D98">
        <w:rPr>
          <w:rFonts w:ascii="Times New Roman" w:eastAsia="Times New Roman" w:hAnsi="Times New Roman" w:cs="Times New Roman"/>
          <w:b/>
          <w:bCs/>
          <w:sz w:val="27"/>
          <w:szCs w:val="27"/>
        </w:rPr>
        <w:t>Course Objectives</w:t>
      </w:r>
    </w:p>
    <w:p w:rsidR="00D01D98" w:rsidRPr="00D01D98" w:rsidRDefault="00D01D98" w:rsidP="00D01D98">
      <w:p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By the end of this course, learners will be able to:</w:t>
      </w:r>
    </w:p>
    <w:p w:rsidR="00D01D98" w:rsidRPr="00D01D98" w:rsidRDefault="00D01D98" w:rsidP="00D01D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Understand relational database concepts and MySQL architecture.</w:t>
      </w:r>
    </w:p>
    <w:p w:rsidR="00D01D98" w:rsidRPr="00D01D98" w:rsidRDefault="00D01D98" w:rsidP="00D01D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Design and create efficient database schemas.</w:t>
      </w:r>
    </w:p>
    <w:p w:rsidR="00D01D98" w:rsidRPr="00D01D98" w:rsidRDefault="00D01D98" w:rsidP="00D01D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Perform data manipulation using SQL commands (CRUD operations).</w:t>
      </w:r>
    </w:p>
    <w:p w:rsidR="00D01D98" w:rsidRPr="00D01D98" w:rsidRDefault="00D01D98" w:rsidP="00D01D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Write complex queries involving joins, subqueries, and aggregations.</w:t>
      </w:r>
    </w:p>
    <w:p w:rsidR="00D01D98" w:rsidRPr="00D01D98" w:rsidRDefault="00D01D98" w:rsidP="00D01D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Manage database users, permissions, and security.</w:t>
      </w:r>
    </w:p>
    <w:p w:rsidR="00D01D98" w:rsidRPr="00D01D98" w:rsidRDefault="00D01D98" w:rsidP="00D01D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Optimize database performance and maintain data integrity.</w:t>
      </w:r>
    </w:p>
    <w:p w:rsidR="00D01D98" w:rsidRPr="00D01D98" w:rsidRDefault="00D01D98" w:rsidP="00D01D9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Use MySQL tools for backup, restore, and replication.</w:t>
      </w:r>
    </w:p>
    <w:p w:rsidR="00D01D98" w:rsidRPr="00D01D98" w:rsidRDefault="00D01D98" w:rsidP="00D01D98">
      <w:pPr>
        <w:spacing w:after="0"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pict>
          <v:rect id="_x0000_i1027" style="width:0;height:1.5pt" o:hralign="center" o:hrstd="t" o:hr="t" fillcolor="#a0a0a0" stroked="f"/>
        </w:pict>
      </w:r>
    </w:p>
    <w:p w:rsidR="00D01D98" w:rsidRPr="00D01D98" w:rsidRDefault="00D01D98" w:rsidP="00D01D98">
      <w:pPr>
        <w:spacing w:before="100" w:beforeAutospacing="1" w:after="100" w:afterAutospacing="1" w:line="240" w:lineRule="auto"/>
        <w:outlineLvl w:val="2"/>
        <w:rPr>
          <w:rFonts w:ascii="Times New Roman" w:eastAsia="Times New Roman" w:hAnsi="Times New Roman" w:cs="Times New Roman"/>
          <w:b/>
          <w:bCs/>
          <w:sz w:val="27"/>
          <w:szCs w:val="27"/>
        </w:rPr>
      </w:pPr>
      <w:r w:rsidRPr="00D01D98">
        <w:rPr>
          <w:rFonts w:ascii="Times New Roman" w:eastAsia="Times New Roman" w:hAnsi="Times New Roman" w:cs="Times New Roman"/>
          <w:b/>
          <w:bCs/>
          <w:sz w:val="27"/>
          <w:szCs w:val="27"/>
        </w:rPr>
        <w:t>Syllabus Breakdown</w:t>
      </w:r>
    </w:p>
    <w:p w:rsidR="00D01D98" w:rsidRPr="00D01D98" w:rsidRDefault="00D01D98" w:rsidP="00D01D98">
      <w:pPr>
        <w:spacing w:before="100" w:beforeAutospacing="1" w:after="100" w:afterAutospacing="1" w:line="240" w:lineRule="auto"/>
        <w:outlineLvl w:val="3"/>
        <w:rPr>
          <w:rFonts w:ascii="Times New Roman" w:eastAsia="Times New Roman" w:hAnsi="Times New Roman" w:cs="Times New Roman"/>
          <w:b/>
          <w:bCs/>
          <w:sz w:val="24"/>
          <w:szCs w:val="24"/>
        </w:rPr>
      </w:pPr>
      <w:r w:rsidRPr="00D01D98">
        <w:rPr>
          <w:rFonts w:ascii="Times New Roman" w:eastAsia="Times New Roman" w:hAnsi="Times New Roman" w:cs="Times New Roman"/>
          <w:b/>
          <w:bCs/>
          <w:sz w:val="24"/>
          <w:szCs w:val="24"/>
        </w:rPr>
        <w:t>Module 1: Introduction to MySQL and Relational Databases</w:t>
      </w:r>
    </w:p>
    <w:p w:rsidR="00D01D98" w:rsidRPr="00D01D98" w:rsidRDefault="00D01D98" w:rsidP="00D01D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Understanding databases and DBMS concepts</w:t>
      </w:r>
    </w:p>
    <w:p w:rsidR="00D01D98" w:rsidRPr="00D01D98" w:rsidRDefault="00D01D98" w:rsidP="00D01D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Overview of MySQL features and installation</w:t>
      </w:r>
    </w:p>
    <w:p w:rsidR="00D01D98" w:rsidRPr="00D01D98" w:rsidRDefault="00D01D98" w:rsidP="00D01D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MySQL Workbench and command-line tools</w:t>
      </w:r>
    </w:p>
    <w:p w:rsidR="00D01D98" w:rsidRPr="00D01D98" w:rsidRDefault="00D01D98" w:rsidP="00D01D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Database design fundamentals and normalization</w:t>
      </w:r>
    </w:p>
    <w:p w:rsidR="00D01D98" w:rsidRPr="00D01D98" w:rsidRDefault="00D01D98" w:rsidP="00D01D9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Creating and managing databases and tables</w:t>
      </w:r>
    </w:p>
    <w:p w:rsidR="00D01D98" w:rsidRPr="00D01D98" w:rsidRDefault="00D01D98" w:rsidP="00D01D98">
      <w:pPr>
        <w:spacing w:before="100" w:beforeAutospacing="1" w:after="100" w:afterAutospacing="1" w:line="240" w:lineRule="auto"/>
        <w:outlineLvl w:val="3"/>
        <w:rPr>
          <w:rFonts w:ascii="Times New Roman" w:eastAsia="Times New Roman" w:hAnsi="Times New Roman" w:cs="Times New Roman"/>
          <w:b/>
          <w:bCs/>
          <w:sz w:val="24"/>
          <w:szCs w:val="24"/>
        </w:rPr>
      </w:pPr>
      <w:r w:rsidRPr="00D01D98">
        <w:rPr>
          <w:rFonts w:ascii="Times New Roman" w:eastAsia="Times New Roman" w:hAnsi="Times New Roman" w:cs="Times New Roman"/>
          <w:b/>
          <w:bCs/>
          <w:sz w:val="24"/>
          <w:szCs w:val="24"/>
        </w:rPr>
        <w:t>Module 2: Basic SQL Commands</w:t>
      </w:r>
    </w:p>
    <w:p w:rsidR="00D01D98" w:rsidRPr="00D01D98" w:rsidRDefault="00D01D98" w:rsidP="00D01D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Data types and constraints</w:t>
      </w:r>
    </w:p>
    <w:p w:rsidR="00D01D98" w:rsidRPr="00D01D98" w:rsidRDefault="00D01D98" w:rsidP="00D01D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Inserting, updating, and deleting data (CRUD)</w:t>
      </w:r>
    </w:p>
    <w:p w:rsidR="00D01D98" w:rsidRPr="00D01D98" w:rsidRDefault="00D01D98" w:rsidP="00D01D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lastRenderedPageBreak/>
        <w:t xml:space="preserve">Retrieving data using </w:t>
      </w:r>
      <w:r w:rsidRPr="00D01D98">
        <w:rPr>
          <w:rFonts w:ascii="Courier New" w:eastAsia="Times New Roman" w:hAnsi="Courier New" w:cs="Courier New"/>
          <w:sz w:val="20"/>
        </w:rPr>
        <w:t>SELECT</w:t>
      </w:r>
      <w:r w:rsidRPr="00D01D98">
        <w:rPr>
          <w:rFonts w:ascii="Times New Roman" w:eastAsia="Times New Roman" w:hAnsi="Times New Roman" w:cs="Times New Roman"/>
          <w:sz w:val="24"/>
          <w:szCs w:val="24"/>
        </w:rPr>
        <w:t xml:space="preserve"> statements</w:t>
      </w:r>
    </w:p>
    <w:p w:rsidR="00D01D98" w:rsidRPr="00D01D98" w:rsidRDefault="00D01D98" w:rsidP="00D01D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 xml:space="preserve">Filtering records with </w:t>
      </w:r>
      <w:r w:rsidRPr="00D01D98">
        <w:rPr>
          <w:rFonts w:ascii="Courier New" w:eastAsia="Times New Roman" w:hAnsi="Courier New" w:cs="Courier New"/>
          <w:sz w:val="20"/>
        </w:rPr>
        <w:t>WHERE</w:t>
      </w:r>
      <w:r w:rsidRPr="00D01D98">
        <w:rPr>
          <w:rFonts w:ascii="Times New Roman" w:eastAsia="Times New Roman" w:hAnsi="Times New Roman" w:cs="Times New Roman"/>
          <w:sz w:val="24"/>
          <w:szCs w:val="24"/>
        </w:rPr>
        <w:t xml:space="preserve"> clause</w:t>
      </w:r>
    </w:p>
    <w:p w:rsidR="00D01D98" w:rsidRPr="00D01D98" w:rsidRDefault="00D01D98" w:rsidP="00D01D9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Sorting and limiting results</w:t>
      </w:r>
    </w:p>
    <w:p w:rsidR="00D01D98" w:rsidRPr="00D01D98" w:rsidRDefault="00D01D98" w:rsidP="00D01D98">
      <w:pPr>
        <w:spacing w:before="100" w:beforeAutospacing="1" w:after="100" w:afterAutospacing="1" w:line="240" w:lineRule="auto"/>
        <w:outlineLvl w:val="3"/>
        <w:rPr>
          <w:rFonts w:ascii="Times New Roman" w:eastAsia="Times New Roman" w:hAnsi="Times New Roman" w:cs="Times New Roman"/>
          <w:b/>
          <w:bCs/>
          <w:sz w:val="24"/>
          <w:szCs w:val="24"/>
        </w:rPr>
      </w:pPr>
      <w:r w:rsidRPr="00D01D98">
        <w:rPr>
          <w:rFonts w:ascii="Times New Roman" w:eastAsia="Times New Roman" w:hAnsi="Times New Roman" w:cs="Times New Roman"/>
          <w:b/>
          <w:bCs/>
          <w:sz w:val="24"/>
          <w:szCs w:val="24"/>
        </w:rPr>
        <w:t>Module 3: Advanced SQL Queries</w:t>
      </w:r>
    </w:p>
    <w:p w:rsidR="00D01D98" w:rsidRPr="00D01D98" w:rsidRDefault="00D01D98" w:rsidP="00D01D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Using functions (aggregate and scalar)</w:t>
      </w:r>
    </w:p>
    <w:p w:rsidR="00D01D98" w:rsidRPr="00D01D98" w:rsidRDefault="00D01D98" w:rsidP="00D01D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 xml:space="preserve">Grouping data with </w:t>
      </w:r>
      <w:r w:rsidRPr="00D01D98">
        <w:rPr>
          <w:rFonts w:ascii="Courier New" w:eastAsia="Times New Roman" w:hAnsi="Courier New" w:cs="Courier New"/>
          <w:sz w:val="20"/>
        </w:rPr>
        <w:t>GROUP BY</w:t>
      </w:r>
      <w:r w:rsidRPr="00D01D98">
        <w:rPr>
          <w:rFonts w:ascii="Times New Roman" w:eastAsia="Times New Roman" w:hAnsi="Times New Roman" w:cs="Times New Roman"/>
          <w:sz w:val="24"/>
          <w:szCs w:val="24"/>
        </w:rPr>
        <w:t xml:space="preserve"> and </w:t>
      </w:r>
      <w:r w:rsidRPr="00D01D98">
        <w:rPr>
          <w:rFonts w:ascii="Courier New" w:eastAsia="Times New Roman" w:hAnsi="Courier New" w:cs="Courier New"/>
          <w:sz w:val="20"/>
        </w:rPr>
        <w:t>HAVING</w:t>
      </w:r>
    </w:p>
    <w:p w:rsidR="00D01D98" w:rsidRPr="00D01D98" w:rsidRDefault="00D01D98" w:rsidP="00D01D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Joining multiple tables (</w:t>
      </w:r>
      <w:r w:rsidRPr="00D01D98">
        <w:rPr>
          <w:rFonts w:ascii="Courier New" w:eastAsia="Times New Roman" w:hAnsi="Courier New" w:cs="Courier New"/>
          <w:sz w:val="20"/>
        </w:rPr>
        <w:t>INNER JOIN</w:t>
      </w:r>
      <w:r w:rsidRPr="00D01D98">
        <w:rPr>
          <w:rFonts w:ascii="Times New Roman" w:eastAsia="Times New Roman" w:hAnsi="Times New Roman" w:cs="Times New Roman"/>
          <w:sz w:val="24"/>
          <w:szCs w:val="24"/>
        </w:rPr>
        <w:t xml:space="preserve">, </w:t>
      </w:r>
      <w:r w:rsidRPr="00D01D98">
        <w:rPr>
          <w:rFonts w:ascii="Courier New" w:eastAsia="Times New Roman" w:hAnsi="Courier New" w:cs="Courier New"/>
          <w:sz w:val="20"/>
        </w:rPr>
        <w:t>LEFT JOIN</w:t>
      </w:r>
      <w:r w:rsidRPr="00D01D98">
        <w:rPr>
          <w:rFonts w:ascii="Times New Roman" w:eastAsia="Times New Roman" w:hAnsi="Times New Roman" w:cs="Times New Roman"/>
          <w:sz w:val="24"/>
          <w:szCs w:val="24"/>
        </w:rPr>
        <w:t xml:space="preserve">, </w:t>
      </w:r>
      <w:r w:rsidRPr="00D01D98">
        <w:rPr>
          <w:rFonts w:ascii="Courier New" w:eastAsia="Times New Roman" w:hAnsi="Courier New" w:cs="Courier New"/>
          <w:sz w:val="20"/>
        </w:rPr>
        <w:t>RIGHT JOIN</w:t>
      </w:r>
      <w:r w:rsidRPr="00D01D98">
        <w:rPr>
          <w:rFonts w:ascii="Times New Roman" w:eastAsia="Times New Roman" w:hAnsi="Times New Roman" w:cs="Times New Roman"/>
          <w:sz w:val="24"/>
          <w:szCs w:val="24"/>
        </w:rPr>
        <w:t xml:space="preserve">, </w:t>
      </w:r>
      <w:r w:rsidRPr="00D01D98">
        <w:rPr>
          <w:rFonts w:ascii="Courier New" w:eastAsia="Times New Roman" w:hAnsi="Courier New" w:cs="Courier New"/>
          <w:sz w:val="20"/>
        </w:rPr>
        <w:t>FULL JOIN</w:t>
      </w:r>
      <w:r w:rsidRPr="00D01D98">
        <w:rPr>
          <w:rFonts w:ascii="Times New Roman" w:eastAsia="Times New Roman" w:hAnsi="Times New Roman" w:cs="Times New Roman"/>
          <w:sz w:val="24"/>
          <w:szCs w:val="24"/>
        </w:rPr>
        <w:t>)</w:t>
      </w:r>
    </w:p>
    <w:p w:rsidR="00D01D98" w:rsidRPr="00D01D98" w:rsidRDefault="00D01D98" w:rsidP="00D01D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Subqueries and nested queries</w:t>
      </w:r>
    </w:p>
    <w:p w:rsidR="00D01D98" w:rsidRPr="00D01D98" w:rsidRDefault="00D01D98" w:rsidP="00D01D9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Set operations (UNION, INTERSECT)</w:t>
      </w:r>
    </w:p>
    <w:p w:rsidR="00D01D98" w:rsidRPr="00D01D98" w:rsidRDefault="00D01D98" w:rsidP="00D01D98">
      <w:pPr>
        <w:spacing w:before="100" w:beforeAutospacing="1" w:after="100" w:afterAutospacing="1" w:line="240" w:lineRule="auto"/>
        <w:outlineLvl w:val="3"/>
        <w:rPr>
          <w:rFonts w:ascii="Times New Roman" w:eastAsia="Times New Roman" w:hAnsi="Times New Roman" w:cs="Times New Roman"/>
          <w:b/>
          <w:bCs/>
          <w:sz w:val="24"/>
          <w:szCs w:val="24"/>
        </w:rPr>
      </w:pPr>
      <w:r w:rsidRPr="00D01D98">
        <w:rPr>
          <w:rFonts w:ascii="Times New Roman" w:eastAsia="Times New Roman" w:hAnsi="Times New Roman" w:cs="Times New Roman"/>
          <w:b/>
          <w:bCs/>
          <w:sz w:val="24"/>
          <w:szCs w:val="24"/>
        </w:rPr>
        <w:t>Module 4: Database Objects and Views</w:t>
      </w:r>
    </w:p>
    <w:p w:rsidR="00D01D98" w:rsidRPr="00D01D98" w:rsidRDefault="00D01D98" w:rsidP="00D01D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Creating and managing indexes for performance</w:t>
      </w:r>
    </w:p>
    <w:p w:rsidR="00D01D98" w:rsidRPr="00D01D98" w:rsidRDefault="00D01D98" w:rsidP="00D01D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Defining and using views</w:t>
      </w:r>
    </w:p>
    <w:p w:rsidR="00D01D98" w:rsidRPr="00D01D98" w:rsidRDefault="00D01D98" w:rsidP="00D01D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Stored procedures and functions</w:t>
      </w:r>
    </w:p>
    <w:p w:rsidR="00D01D98" w:rsidRPr="00D01D98" w:rsidRDefault="00D01D98" w:rsidP="00D01D9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Triggers and events for automation</w:t>
      </w:r>
    </w:p>
    <w:p w:rsidR="00D01D98" w:rsidRPr="00D01D98" w:rsidRDefault="00D01D98" w:rsidP="00D01D98">
      <w:pPr>
        <w:spacing w:before="100" w:beforeAutospacing="1" w:after="100" w:afterAutospacing="1" w:line="240" w:lineRule="auto"/>
        <w:outlineLvl w:val="3"/>
        <w:rPr>
          <w:rFonts w:ascii="Times New Roman" w:eastAsia="Times New Roman" w:hAnsi="Times New Roman" w:cs="Times New Roman"/>
          <w:b/>
          <w:bCs/>
          <w:sz w:val="24"/>
          <w:szCs w:val="24"/>
        </w:rPr>
      </w:pPr>
      <w:r w:rsidRPr="00D01D98">
        <w:rPr>
          <w:rFonts w:ascii="Times New Roman" w:eastAsia="Times New Roman" w:hAnsi="Times New Roman" w:cs="Times New Roman"/>
          <w:b/>
          <w:bCs/>
          <w:sz w:val="24"/>
          <w:szCs w:val="24"/>
        </w:rPr>
        <w:t>Module 5: User Management and Security</w:t>
      </w:r>
    </w:p>
    <w:p w:rsidR="00D01D98" w:rsidRPr="00D01D98" w:rsidRDefault="00D01D98" w:rsidP="00D01D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Creating and managing users and roles</w:t>
      </w:r>
    </w:p>
    <w:p w:rsidR="00D01D98" w:rsidRPr="00D01D98" w:rsidRDefault="00D01D98" w:rsidP="00D01D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Granting and revoking privileges</w:t>
      </w:r>
    </w:p>
    <w:p w:rsidR="00D01D98" w:rsidRPr="00D01D98" w:rsidRDefault="00D01D98" w:rsidP="00D01D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Best practices for database security</w:t>
      </w:r>
    </w:p>
    <w:p w:rsidR="00D01D98" w:rsidRPr="00D01D98" w:rsidRDefault="00D01D98" w:rsidP="00D01D9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Backup and restore strategies</w:t>
      </w:r>
    </w:p>
    <w:p w:rsidR="00D01D98" w:rsidRPr="00D01D98" w:rsidRDefault="00D01D98" w:rsidP="00D01D98">
      <w:pPr>
        <w:spacing w:before="100" w:beforeAutospacing="1" w:after="100" w:afterAutospacing="1" w:line="240" w:lineRule="auto"/>
        <w:outlineLvl w:val="3"/>
        <w:rPr>
          <w:rFonts w:ascii="Times New Roman" w:eastAsia="Times New Roman" w:hAnsi="Times New Roman" w:cs="Times New Roman"/>
          <w:b/>
          <w:bCs/>
          <w:sz w:val="24"/>
          <w:szCs w:val="24"/>
        </w:rPr>
      </w:pPr>
      <w:r w:rsidRPr="00D01D98">
        <w:rPr>
          <w:rFonts w:ascii="Times New Roman" w:eastAsia="Times New Roman" w:hAnsi="Times New Roman" w:cs="Times New Roman"/>
          <w:b/>
          <w:bCs/>
          <w:sz w:val="24"/>
          <w:szCs w:val="24"/>
        </w:rPr>
        <w:t>Module 6: Performance Optimization and Maintenance</w:t>
      </w:r>
    </w:p>
    <w:p w:rsidR="00D01D98" w:rsidRPr="00D01D98" w:rsidRDefault="00D01D98" w:rsidP="00D01D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Query optimization techniques</w:t>
      </w:r>
    </w:p>
    <w:p w:rsidR="00D01D98" w:rsidRPr="00D01D98" w:rsidRDefault="00D01D98" w:rsidP="00D01D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Analyzing query execution plans</w:t>
      </w:r>
    </w:p>
    <w:p w:rsidR="00D01D98" w:rsidRPr="00D01D98" w:rsidRDefault="00D01D98" w:rsidP="00D01D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Using EXPLAIN and profiling queries</w:t>
      </w:r>
    </w:p>
    <w:p w:rsidR="00D01D98" w:rsidRPr="00D01D98" w:rsidRDefault="00D01D98" w:rsidP="00D01D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Database tuning and caching</w:t>
      </w:r>
    </w:p>
    <w:p w:rsidR="00D01D98" w:rsidRPr="00D01D98" w:rsidRDefault="00D01D98" w:rsidP="00D01D9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Monitoring and troubleshooting</w:t>
      </w:r>
    </w:p>
    <w:p w:rsidR="00D01D98" w:rsidRPr="00D01D98" w:rsidRDefault="00D01D98" w:rsidP="00D01D98">
      <w:pPr>
        <w:spacing w:before="100" w:beforeAutospacing="1" w:after="100" w:afterAutospacing="1" w:line="240" w:lineRule="auto"/>
        <w:outlineLvl w:val="3"/>
        <w:rPr>
          <w:rFonts w:ascii="Times New Roman" w:eastAsia="Times New Roman" w:hAnsi="Times New Roman" w:cs="Times New Roman"/>
          <w:b/>
          <w:bCs/>
          <w:sz w:val="24"/>
          <w:szCs w:val="24"/>
        </w:rPr>
      </w:pPr>
      <w:r w:rsidRPr="00D01D98">
        <w:rPr>
          <w:rFonts w:ascii="Times New Roman" w:eastAsia="Times New Roman" w:hAnsi="Times New Roman" w:cs="Times New Roman"/>
          <w:b/>
          <w:bCs/>
          <w:sz w:val="24"/>
          <w:szCs w:val="24"/>
        </w:rPr>
        <w:t>Module 7: Transactions and Concurrency Control</w:t>
      </w:r>
    </w:p>
    <w:p w:rsidR="00D01D98" w:rsidRPr="00D01D98" w:rsidRDefault="00D01D98" w:rsidP="00D01D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Understanding ACID properties</w:t>
      </w:r>
    </w:p>
    <w:p w:rsidR="00D01D98" w:rsidRPr="00D01D98" w:rsidRDefault="00D01D98" w:rsidP="00D01D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 xml:space="preserve">Using transactions with </w:t>
      </w:r>
      <w:r w:rsidRPr="00D01D98">
        <w:rPr>
          <w:rFonts w:ascii="Courier New" w:eastAsia="Times New Roman" w:hAnsi="Courier New" w:cs="Courier New"/>
          <w:sz w:val="20"/>
        </w:rPr>
        <w:t>COMMIT</w:t>
      </w:r>
      <w:r w:rsidRPr="00D01D98">
        <w:rPr>
          <w:rFonts w:ascii="Times New Roman" w:eastAsia="Times New Roman" w:hAnsi="Times New Roman" w:cs="Times New Roman"/>
          <w:sz w:val="24"/>
          <w:szCs w:val="24"/>
        </w:rPr>
        <w:t xml:space="preserve"> and </w:t>
      </w:r>
      <w:r w:rsidRPr="00D01D98">
        <w:rPr>
          <w:rFonts w:ascii="Courier New" w:eastAsia="Times New Roman" w:hAnsi="Courier New" w:cs="Courier New"/>
          <w:sz w:val="20"/>
        </w:rPr>
        <w:t>ROLLBACK</w:t>
      </w:r>
    </w:p>
    <w:p w:rsidR="00D01D98" w:rsidRPr="00D01D98" w:rsidRDefault="00D01D98" w:rsidP="00D01D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Locking mechanisms and isolation levels</w:t>
      </w:r>
    </w:p>
    <w:p w:rsidR="00D01D98" w:rsidRPr="00D01D98" w:rsidRDefault="00D01D98" w:rsidP="00D01D9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Handling deadlocks</w:t>
      </w:r>
    </w:p>
    <w:p w:rsidR="00D01D98" w:rsidRPr="00D01D98" w:rsidRDefault="00D01D98" w:rsidP="00D01D98">
      <w:pPr>
        <w:spacing w:before="100" w:beforeAutospacing="1" w:after="100" w:afterAutospacing="1" w:line="240" w:lineRule="auto"/>
        <w:outlineLvl w:val="3"/>
        <w:rPr>
          <w:rFonts w:ascii="Times New Roman" w:eastAsia="Times New Roman" w:hAnsi="Times New Roman" w:cs="Times New Roman"/>
          <w:b/>
          <w:bCs/>
          <w:sz w:val="24"/>
          <w:szCs w:val="24"/>
        </w:rPr>
      </w:pPr>
      <w:r w:rsidRPr="00D01D98">
        <w:rPr>
          <w:rFonts w:ascii="Times New Roman" w:eastAsia="Times New Roman" w:hAnsi="Times New Roman" w:cs="Times New Roman"/>
          <w:b/>
          <w:bCs/>
          <w:sz w:val="24"/>
          <w:szCs w:val="24"/>
        </w:rPr>
        <w:t>Module 8: Practical Projects and Integration</w:t>
      </w:r>
    </w:p>
    <w:p w:rsidR="00D01D98" w:rsidRPr="00D01D98" w:rsidRDefault="00D01D98" w:rsidP="00D01D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Designing a sample database for a real-world application</w:t>
      </w:r>
    </w:p>
    <w:p w:rsidR="00D01D98" w:rsidRPr="00D01D98" w:rsidRDefault="00D01D98" w:rsidP="00D01D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Writing complex queries and reports</w:t>
      </w:r>
    </w:p>
    <w:p w:rsidR="00D01D98" w:rsidRPr="00D01D98" w:rsidRDefault="00D01D98" w:rsidP="00D01D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Integrating MySQL with programming languages (PHP, Python)</w:t>
      </w:r>
    </w:p>
    <w:p w:rsidR="00D01D98" w:rsidRPr="00D01D98" w:rsidRDefault="00D01D98" w:rsidP="00D01D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lastRenderedPageBreak/>
        <w:t>Introduction to replication and clustering</w:t>
      </w:r>
    </w:p>
    <w:p w:rsidR="00D01D98" w:rsidRPr="00D01D98" w:rsidRDefault="00D01D98" w:rsidP="00D01D9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Using MySQL in cloud environments</w:t>
      </w:r>
    </w:p>
    <w:p w:rsidR="00D01D98" w:rsidRPr="00D01D98" w:rsidRDefault="00D01D98" w:rsidP="00D01D98">
      <w:pPr>
        <w:spacing w:after="0"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pict>
          <v:rect id="_x0000_i1028" style="width:0;height:1.5pt" o:hralign="center" o:hrstd="t" o:hr="t" fillcolor="#a0a0a0" stroked="f"/>
        </w:pict>
      </w:r>
    </w:p>
    <w:p w:rsidR="00D01D98" w:rsidRPr="00D01D98" w:rsidRDefault="00D01D98" w:rsidP="00D01D98">
      <w:pPr>
        <w:spacing w:before="100" w:beforeAutospacing="1" w:after="100" w:afterAutospacing="1" w:line="240" w:lineRule="auto"/>
        <w:outlineLvl w:val="2"/>
        <w:rPr>
          <w:rFonts w:ascii="Times New Roman" w:eastAsia="Times New Roman" w:hAnsi="Times New Roman" w:cs="Times New Roman"/>
          <w:b/>
          <w:bCs/>
          <w:sz w:val="27"/>
          <w:szCs w:val="27"/>
        </w:rPr>
      </w:pPr>
      <w:r w:rsidRPr="00D01D98">
        <w:rPr>
          <w:rFonts w:ascii="Times New Roman" w:eastAsia="Times New Roman" w:hAnsi="Times New Roman" w:cs="Times New Roman"/>
          <w:b/>
          <w:bCs/>
          <w:sz w:val="27"/>
          <w:szCs w:val="27"/>
        </w:rPr>
        <w:t>Career Opportunities</w:t>
      </w:r>
    </w:p>
    <w:p w:rsidR="00D01D98" w:rsidRPr="00D01D98" w:rsidRDefault="00D01D98" w:rsidP="00D01D98">
      <w:p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Expertise in MySQL opens up numerous career opportunities in data management, software development, and IT administration. Typical roles include:</w:t>
      </w:r>
    </w:p>
    <w:p w:rsidR="00D01D98" w:rsidRPr="00D01D98" w:rsidRDefault="00D01D98" w:rsidP="00D01D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b/>
          <w:bCs/>
          <w:sz w:val="24"/>
          <w:szCs w:val="24"/>
        </w:rPr>
        <w:t>Database Administrator (DBA)</w:t>
      </w:r>
    </w:p>
    <w:p w:rsidR="00D01D98" w:rsidRPr="00D01D98" w:rsidRDefault="00D01D98" w:rsidP="00D01D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b/>
          <w:bCs/>
          <w:sz w:val="24"/>
          <w:szCs w:val="24"/>
        </w:rPr>
        <w:t>SQL Developer</w:t>
      </w:r>
    </w:p>
    <w:p w:rsidR="00D01D98" w:rsidRPr="00D01D98" w:rsidRDefault="00D01D98" w:rsidP="00D01D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b/>
          <w:bCs/>
          <w:sz w:val="24"/>
          <w:szCs w:val="24"/>
        </w:rPr>
        <w:t>Backend Developer</w:t>
      </w:r>
    </w:p>
    <w:p w:rsidR="00D01D98" w:rsidRPr="00D01D98" w:rsidRDefault="00D01D98" w:rsidP="00D01D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b/>
          <w:bCs/>
          <w:sz w:val="24"/>
          <w:szCs w:val="24"/>
        </w:rPr>
        <w:t>Data Analyst</w:t>
      </w:r>
    </w:p>
    <w:p w:rsidR="00D01D98" w:rsidRPr="00D01D98" w:rsidRDefault="00D01D98" w:rsidP="00D01D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b/>
          <w:bCs/>
          <w:sz w:val="24"/>
          <w:szCs w:val="24"/>
        </w:rPr>
        <w:t>Full Stack Developer</w:t>
      </w:r>
    </w:p>
    <w:p w:rsidR="00D01D98" w:rsidRPr="00D01D98" w:rsidRDefault="00D01D98" w:rsidP="00D01D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b/>
          <w:bCs/>
          <w:sz w:val="24"/>
          <w:szCs w:val="24"/>
        </w:rPr>
        <w:t>System Administrator</w:t>
      </w:r>
    </w:p>
    <w:p w:rsidR="00D01D98" w:rsidRPr="00D01D98" w:rsidRDefault="00D01D98" w:rsidP="00D01D9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b/>
          <w:bCs/>
          <w:sz w:val="24"/>
          <w:szCs w:val="24"/>
        </w:rPr>
        <w:t>Cloud Database Engineer</w:t>
      </w:r>
    </w:p>
    <w:p w:rsidR="00D01D98" w:rsidRPr="00D01D98" w:rsidRDefault="00D01D98" w:rsidP="00D01D98">
      <w:pPr>
        <w:spacing w:before="100" w:beforeAutospacing="1" w:after="100" w:afterAutospacing="1" w:line="240" w:lineRule="auto"/>
        <w:rPr>
          <w:rFonts w:ascii="Times New Roman" w:eastAsia="Times New Roman" w:hAnsi="Times New Roman" w:cs="Times New Roman"/>
          <w:sz w:val="24"/>
          <w:szCs w:val="24"/>
        </w:rPr>
      </w:pPr>
      <w:r w:rsidRPr="00D01D98">
        <w:rPr>
          <w:rFonts w:ascii="Times New Roman" w:eastAsia="Times New Roman" w:hAnsi="Times New Roman" w:cs="Times New Roman"/>
          <w:sz w:val="24"/>
          <w:szCs w:val="24"/>
        </w:rPr>
        <w:t xml:space="preserve">MySQL skills are valued across </w:t>
      </w:r>
      <w:r w:rsidRPr="00D01D98">
        <w:rPr>
          <w:rFonts w:ascii="Times New Roman" w:eastAsia="Times New Roman" w:hAnsi="Times New Roman" w:cs="Times New Roman"/>
          <w:b/>
          <w:bCs/>
          <w:sz w:val="24"/>
          <w:szCs w:val="24"/>
        </w:rPr>
        <w:t>web development firms, startups, e-commerce, finance, and large enterprises</w:t>
      </w:r>
      <w:r w:rsidRPr="00D01D98">
        <w:rPr>
          <w:rFonts w:ascii="Times New Roman" w:eastAsia="Times New Roman" w:hAnsi="Times New Roman" w:cs="Times New Roman"/>
          <w:sz w:val="24"/>
          <w:szCs w:val="24"/>
        </w:rPr>
        <w:t xml:space="preserve"> relying on scalable and reliable database solutions.</w:t>
      </w:r>
    </w:p>
    <w:p w:rsidR="00A74E60" w:rsidRDefault="00A74E60">
      <w:bookmarkStart w:id="0" w:name="_GoBack"/>
      <w:bookmarkEnd w:id="0"/>
    </w:p>
    <w:sectPr w:rsidR="00A74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D1E38"/>
    <w:multiLevelType w:val="multilevel"/>
    <w:tmpl w:val="286C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17AE8"/>
    <w:multiLevelType w:val="multilevel"/>
    <w:tmpl w:val="E486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E2B93"/>
    <w:multiLevelType w:val="multilevel"/>
    <w:tmpl w:val="BAD65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E0B4C"/>
    <w:multiLevelType w:val="multilevel"/>
    <w:tmpl w:val="0F021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C7941"/>
    <w:multiLevelType w:val="multilevel"/>
    <w:tmpl w:val="F0F2F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301CA"/>
    <w:multiLevelType w:val="multilevel"/>
    <w:tmpl w:val="81DC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643F93"/>
    <w:multiLevelType w:val="multilevel"/>
    <w:tmpl w:val="4AAA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375F05"/>
    <w:multiLevelType w:val="multilevel"/>
    <w:tmpl w:val="2E6AD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194BF2"/>
    <w:multiLevelType w:val="multilevel"/>
    <w:tmpl w:val="850C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56004D"/>
    <w:multiLevelType w:val="multilevel"/>
    <w:tmpl w:val="4C86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7"/>
  </w:num>
  <w:num w:numId="4">
    <w:abstractNumId w:val="6"/>
  </w:num>
  <w:num w:numId="5">
    <w:abstractNumId w:val="3"/>
  </w:num>
  <w:num w:numId="6">
    <w:abstractNumId w:val="5"/>
  </w:num>
  <w:num w:numId="7">
    <w:abstractNumId w:val="4"/>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D98"/>
    <w:rsid w:val="00A74E60"/>
    <w:rsid w:val="00D01D9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F77C9-3264-41B2-A413-8B5BAD756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01D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1D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1D9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01D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1D9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1D98"/>
    <w:rPr>
      <w:rFonts w:ascii="Times New Roman" w:eastAsia="Times New Roman" w:hAnsi="Times New Roman" w:cs="Times New Roman"/>
      <w:b/>
      <w:bCs/>
      <w:sz w:val="24"/>
      <w:szCs w:val="24"/>
    </w:rPr>
  </w:style>
  <w:style w:type="character" w:styleId="Strong">
    <w:name w:val="Strong"/>
    <w:basedOn w:val="DefaultParagraphFont"/>
    <w:uiPriority w:val="22"/>
    <w:qFormat/>
    <w:rsid w:val="00D01D98"/>
    <w:rPr>
      <w:b/>
      <w:bCs/>
    </w:rPr>
  </w:style>
  <w:style w:type="paragraph" w:styleId="NormalWeb">
    <w:name w:val="Normal (Web)"/>
    <w:basedOn w:val="Normal"/>
    <w:uiPriority w:val="99"/>
    <w:semiHidden/>
    <w:unhideWhenUsed/>
    <w:rsid w:val="00D01D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01D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2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491</Words>
  <Characters>2799</Characters>
  <Application>Microsoft Office Word</Application>
  <DocSecurity>0</DocSecurity>
  <Lines>23</Lines>
  <Paragraphs>6</Paragraphs>
  <ScaleCrop>false</ScaleCrop>
  <Company/>
  <LinksUpToDate>false</LinksUpToDate>
  <CharactersWithSpaces>3284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2025-06-07T09:17:00Z</dcterms:created>
  <dcterms:modified xsi:type="dcterms:W3CDTF">2025-06-07T09:17:00Z</dcterms:modified>
</cp:coreProperties>
</file>