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6D91" w14:textId="77777777" w:rsidR="00D61B55" w:rsidRDefault="00D61B55" w:rsidP="00EA6742">
      <w:pPr>
        <w:pStyle w:val="NoSpacing"/>
      </w:pPr>
    </w:p>
    <w:p w14:paraId="16E2618F" w14:textId="77777777" w:rsidR="00D61B55" w:rsidRDefault="00D61B55" w:rsidP="00D61B55">
      <w:pPr>
        <w:jc w:val="center"/>
        <w:rPr>
          <w:b/>
          <w:bCs/>
        </w:rPr>
      </w:pPr>
    </w:p>
    <w:p w14:paraId="7EB059AE" w14:textId="77777777" w:rsidR="00D61B55" w:rsidRDefault="00D61B55" w:rsidP="00D61B55">
      <w:pPr>
        <w:jc w:val="center"/>
        <w:rPr>
          <w:b/>
          <w:bCs/>
        </w:rPr>
      </w:pPr>
    </w:p>
    <w:p w14:paraId="58062856" w14:textId="77777777" w:rsidR="00D61B55" w:rsidRDefault="00D61B55" w:rsidP="00D61B55">
      <w:pPr>
        <w:jc w:val="center"/>
        <w:rPr>
          <w:b/>
          <w:bCs/>
        </w:rPr>
      </w:pPr>
    </w:p>
    <w:p w14:paraId="496FBEC9" w14:textId="77777777" w:rsidR="00D61B55" w:rsidRDefault="00D61B55" w:rsidP="00D61B55">
      <w:pPr>
        <w:jc w:val="center"/>
        <w:rPr>
          <w:b/>
          <w:bCs/>
        </w:rPr>
      </w:pPr>
    </w:p>
    <w:p w14:paraId="47876DF8" w14:textId="77777777" w:rsidR="00D61B55" w:rsidRDefault="00D61B55" w:rsidP="00D61B55">
      <w:pPr>
        <w:jc w:val="center"/>
        <w:rPr>
          <w:b/>
          <w:bCs/>
        </w:rPr>
      </w:pPr>
    </w:p>
    <w:p w14:paraId="60F18A9D" w14:textId="77777777" w:rsidR="00D61B55" w:rsidRDefault="00D61B55" w:rsidP="00D61B55">
      <w:pPr>
        <w:jc w:val="center"/>
        <w:rPr>
          <w:b/>
          <w:bCs/>
        </w:rPr>
      </w:pPr>
    </w:p>
    <w:p w14:paraId="48936A5A" w14:textId="77777777" w:rsidR="00D61B55" w:rsidRPr="00D61B55" w:rsidRDefault="00D61B55" w:rsidP="00D61B55">
      <w:pPr>
        <w:jc w:val="center"/>
        <w:rPr>
          <w:b/>
          <w:bCs/>
          <w:sz w:val="40"/>
          <w:szCs w:val="40"/>
        </w:rPr>
      </w:pPr>
    </w:p>
    <w:p w14:paraId="5623B994" w14:textId="2D5FA03F" w:rsidR="00D61B55" w:rsidRPr="00D61B55" w:rsidRDefault="00D61B55" w:rsidP="00D61B55">
      <w:pPr>
        <w:spacing w:after="0"/>
        <w:jc w:val="center"/>
        <w:rPr>
          <w:b/>
          <w:bCs/>
          <w:sz w:val="40"/>
          <w:szCs w:val="40"/>
        </w:rPr>
      </w:pPr>
      <w:r w:rsidRPr="00D61B55">
        <w:rPr>
          <w:b/>
          <w:bCs/>
          <w:sz w:val="40"/>
          <w:szCs w:val="40"/>
        </w:rPr>
        <w:t>CIS-298 Intro to Python</w:t>
      </w:r>
    </w:p>
    <w:p w14:paraId="49737DDB" w14:textId="3410B834" w:rsidR="00D61B55" w:rsidRPr="00D61B55" w:rsidRDefault="00D61B55" w:rsidP="00D61B55">
      <w:pPr>
        <w:spacing w:after="0"/>
        <w:jc w:val="center"/>
        <w:rPr>
          <w:b/>
          <w:bCs/>
          <w:sz w:val="40"/>
          <w:szCs w:val="40"/>
        </w:rPr>
      </w:pPr>
      <w:r w:rsidRPr="00D61B55">
        <w:rPr>
          <w:b/>
          <w:bCs/>
          <w:sz w:val="40"/>
          <w:szCs w:val="40"/>
        </w:rPr>
        <w:t>With Professor Robert Mann</w:t>
      </w:r>
    </w:p>
    <w:p w14:paraId="77552081" w14:textId="4F44BA1C" w:rsidR="00D61B55" w:rsidRPr="00D61B55" w:rsidRDefault="00D61B55" w:rsidP="00D61B55">
      <w:pPr>
        <w:spacing w:after="0"/>
        <w:jc w:val="center"/>
        <w:rPr>
          <w:b/>
          <w:bCs/>
          <w:sz w:val="40"/>
          <w:szCs w:val="40"/>
        </w:rPr>
      </w:pPr>
      <w:r w:rsidRPr="00D61B55">
        <w:rPr>
          <w:b/>
          <w:bCs/>
          <w:sz w:val="40"/>
          <w:szCs w:val="40"/>
        </w:rPr>
        <w:t>HW #</w:t>
      </w:r>
      <w:r w:rsidR="008B7EBB">
        <w:rPr>
          <w:b/>
          <w:bCs/>
          <w:sz w:val="40"/>
          <w:szCs w:val="40"/>
        </w:rPr>
        <w:t>8</w:t>
      </w:r>
    </w:p>
    <w:p w14:paraId="284DFA72" w14:textId="1865F737" w:rsidR="00D61B55" w:rsidRPr="00D61B55" w:rsidRDefault="00D61B55" w:rsidP="00D61B55">
      <w:pPr>
        <w:spacing w:after="0"/>
        <w:jc w:val="center"/>
        <w:rPr>
          <w:b/>
          <w:bCs/>
          <w:sz w:val="40"/>
          <w:szCs w:val="40"/>
        </w:rPr>
      </w:pPr>
      <w:r w:rsidRPr="00D61B55">
        <w:rPr>
          <w:b/>
          <w:bCs/>
          <w:sz w:val="40"/>
          <w:szCs w:val="40"/>
        </w:rPr>
        <w:t>Student: Demetrius Johnson</w:t>
      </w:r>
    </w:p>
    <w:p w14:paraId="3F5D748F" w14:textId="6930672E" w:rsidR="00D61B55" w:rsidRPr="00D61B55" w:rsidRDefault="008B7EBB" w:rsidP="00D61B55">
      <w:pPr>
        <w:spacing w:after="0"/>
        <w:jc w:val="center"/>
        <w:rPr>
          <w:b/>
          <w:bCs/>
          <w:sz w:val="40"/>
          <w:szCs w:val="40"/>
        </w:rPr>
      </w:pPr>
      <w:r>
        <w:rPr>
          <w:b/>
          <w:bCs/>
          <w:sz w:val="40"/>
          <w:szCs w:val="40"/>
        </w:rPr>
        <w:t>23</w:t>
      </w:r>
      <w:r w:rsidR="00D75C6D">
        <w:rPr>
          <w:b/>
          <w:bCs/>
          <w:sz w:val="40"/>
          <w:szCs w:val="40"/>
        </w:rPr>
        <w:t xml:space="preserve"> </w:t>
      </w:r>
      <w:r w:rsidR="00E306E7">
        <w:rPr>
          <w:b/>
          <w:bCs/>
          <w:sz w:val="40"/>
          <w:szCs w:val="40"/>
        </w:rPr>
        <w:t>March</w:t>
      </w:r>
      <w:r w:rsidR="00D61B55" w:rsidRPr="00D61B55">
        <w:rPr>
          <w:b/>
          <w:bCs/>
          <w:sz w:val="40"/>
          <w:szCs w:val="40"/>
        </w:rPr>
        <w:t xml:space="preserve"> 2023</w:t>
      </w:r>
    </w:p>
    <w:p w14:paraId="71BB8FE7" w14:textId="52164084" w:rsidR="00D61B55" w:rsidRPr="00D61B55" w:rsidRDefault="00D61B55" w:rsidP="00D61B55">
      <w:pPr>
        <w:spacing w:after="0"/>
        <w:jc w:val="center"/>
        <w:rPr>
          <w:b/>
          <w:bCs/>
          <w:sz w:val="40"/>
          <w:szCs w:val="40"/>
        </w:rPr>
      </w:pPr>
      <w:r w:rsidRPr="00D61B55">
        <w:rPr>
          <w:b/>
          <w:bCs/>
          <w:sz w:val="40"/>
          <w:szCs w:val="40"/>
        </w:rPr>
        <w:t xml:space="preserve">Due: </w:t>
      </w:r>
      <w:r w:rsidR="008B7EBB">
        <w:rPr>
          <w:b/>
          <w:bCs/>
          <w:sz w:val="40"/>
          <w:szCs w:val="40"/>
        </w:rPr>
        <w:t>28</w:t>
      </w:r>
      <w:r w:rsidRPr="00D61B55">
        <w:rPr>
          <w:b/>
          <w:bCs/>
          <w:sz w:val="40"/>
          <w:szCs w:val="40"/>
        </w:rPr>
        <w:t xml:space="preserve"> </w:t>
      </w:r>
      <w:r w:rsidR="00E306E7">
        <w:rPr>
          <w:b/>
          <w:bCs/>
          <w:sz w:val="40"/>
          <w:szCs w:val="40"/>
        </w:rPr>
        <w:t>March</w:t>
      </w:r>
      <w:r w:rsidRPr="00D61B55">
        <w:rPr>
          <w:b/>
          <w:bCs/>
          <w:sz w:val="40"/>
          <w:szCs w:val="40"/>
        </w:rPr>
        <w:t xml:space="preserve"> 2023 at </w:t>
      </w:r>
      <w:r w:rsidR="008C34F2">
        <w:rPr>
          <w:b/>
          <w:bCs/>
          <w:sz w:val="40"/>
          <w:szCs w:val="40"/>
        </w:rPr>
        <w:t>3:30</w:t>
      </w:r>
      <w:r w:rsidR="00D75C6D">
        <w:rPr>
          <w:b/>
          <w:bCs/>
          <w:sz w:val="40"/>
          <w:szCs w:val="40"/>
        </w:rPr>
        <w:t>pm</w:t>
      </w:r>
    </w:p>
    <w:p w14:paraId="78BF1072" w14:textId="631C57F9" w:rsidR="00794714" w:rsidRPr="00794714" w:rsidRDefault="00D61B55" w:rsidP="00794714">
      <w:pPr>
        <w:pStyle w:val="NormalWeb"/>
        <w:shd w:val="clear" w:color="auto" w:fill="FFFFFF"/>
        <w:spacing w:before="180" w:beforeAutospacing="0" w:after="180" w:afterAutospacing="0"/>
        <w:ind w:left="360"/>
        <w:rPr>
          <w:rFonts w:ascii="Helvetica" w:hAnsi="Helvetica" w:cs="Helvetica"/>
          <w:color w:val="000000"/>
        </w:rPr>
      </w:pPr>
      <w:r>
        <w:rPr>
          <w:b/>
          <w:bCs/>
        </w:rPr>
        <w:br w:type="page"/>
      </w:r>
    </w:p>
    <w:p w14:paraId="212E908C" w14:textId="066A39D0" w:rsidR="00A57246" w:rsidRPr="00A57246" w:rsidRDefault="002D32A7" w:rsidP="00A57246">
      <w:pPr>
        <w:pStyle w:val="Heading1"/>
        <w:rPr>
          <w:sz w:val="48"/>
          <w:szCs w:val="48"/>
        </w:rPr>
      </w:pPr>
      <w:r w:rsidRPr="00A57246">
        <w:rPr>
          <w:sz w:val="48"/>
          <w:szCs w:val="48"/>
        </w:rPr>
        <w:lastRenderedPageBreak/>
        <w:t>#Author: Demetrius Johnson</w:t>
      </w:r>
    </w:p>
    <w:p w14:paraId="0495583C" w14:textId="77777777" w:rsidR="008B7EBB" w:rsidRPr="008B7EBB" w:rsidRDefault="008B7EBB" w:rsidP="008B7EBB">
      <w:pPr>
        <w:autoSpaceDE w:val="0"/>
        <w:autoSpaceDN w:val="0"/>
        <w:adjustRightInd w:val="0"/>
        <w:spacing w:after="0" w:line="240" w:lineRule="auto"/>
        <w:rPr>
          <w:rFonts w:ascii="Consolas" w:hAnsi="Consolas" w:cs="Consolas"/>
          <w:color w:val="000000"/>
          <w:sz w:val="24"/>
          <w:szCs w:val="24"/>
        </w:rPr>
      </w:pPr>
      <w:r w:rsidRPr="008B7EBB">
        <w:rPr>
          <w:rFonts w:ascii="Consolas" w:hAnsi="Consolas" w:cs="Consolas"/>
          <w:color w:val="008000"/>
          <w:sz w:val="24"/>
          <w:szCs w:val="24"/>
        </w:rPr>
        <w:t>#Author: Demetrius Johnson</w:t>
      </w:r>
    </w:p>
    <w:p w14:paraId="7066A24D" w14:textId="77777777" w:rsidR="008B7EBB" w:rsidRPr="008B7EBB" w:rsidRDefault="008B7EBB" w:rsidP="008B7EBB">
      <w:pPr>
        <w:autoSpaceDE w:val="0"/>
        <w:autoSpaceDN w:val="0"/>
        <w:adjustRightInd w:val="0"/>
        <w:spacing w:after="0" w:line="240" w:lineRule="auto"/>
        <w:rPr>
          <w:rFonts w:ascii="Consolas" w:hAnsi="Consolas" w:cs="Consolas"/>
          <w:color w:val="000000"/>
          <w:sz w:val="24"/>
          <w:szCs w:val="24"/>
        </w:rPr>
      </w:pPr>
      <w:r w:rsidRPr="008B7EBB">
        <w:rPr>
          <w:rFonts w:ascii="Consolas" w:hAnsi="Consolas" w:cs="Consolas"/>
          <w:color w:val="008000"/>
          <w:sz w:val="24"/>
          <w:szCs w:val="24"/>
        </w:rPr>
        <w:t>#CIS-298 Intro to Python with Professor Robert Mann</w:t>
      </w:r>
    </w:p>
    <w:p w14:paraId="2C6D6021" w14:textId="77777777" w:rsidR="008B7EBB" w:rsidRPr="008B7EBB" w:rsidRDefault="008B7EBB" w:rsidP="008B7EBB">
      <w:pPr>
        <w:autoSpaceDE w:val="0"/>
        <w:autoSpaceDN w:val="0"/>
        <w:adjustRightInd w:val="0"/>
        <w:spacing w:after="0" w:line="240" w:lineRule="auto"/>
        <w:rPr>
          <w:rFonts w:ascii="Consolas" w:hAnsi="Consolas" w:cs="Consolas"/>
          <w:color w:val="000000"/>
          <w:sz w:val="24"/>
          <w:szCs w:val="24"/>
        </w:rPr>
      </w:pPr>
      <w:r w:rsidRPr="008B7EBB">
        <w:rPr>
          <w:rFonts w:ascii="Consolas" w:hAnsi="Consolas" w:cs="Consolas"/>
          <w:color w:val="008000"/>
          <w:sz w:val="24"/>
          <w:szCs w:val="24"/>
        </w:rPr>
        <w:t>#HW8 - Working with matplotlib</w:t>
      </w:r>
    </w:p>
    <w:p w14:paraId="7B0DAB13" w14:textId="77777777" w:rsidR="008B7EBB" w:rsidRPr="008B7EBB" w:rsidRDefault="008B7EBB" w:rsidP="008B7EBB">
      <w:pPr>
        <w:autoSpaceDE w:val="0"/>
        <w:autoSpaceDN w:val="0"/>
        <w:adjustRightInd w:val="0"/>
        <w:spacing w:after="0" w:line="240" w:lineRule="auto"/>
        <w:rPr>
          <w:rFonts w:ascii="Consolas" w:hAnsi="Consolas" w:cs="Consolas"/>
          <w:color w:val="000000"/>
          <w:sz w:val="24"/>
          <w:szCs w:val="24"/>
        </w:rPr>
      </w:pPr>
      <w:r w:rsidRPr="008B7EBB">
        <w:rPr>
          <w:rFonts w:ascii="Consolas" w:hAnsi="Consolas" w:cs="Consolas"/>
          <w:color w:val="008000"/>
          <w:sz w:val="24"/>
          <w:szCs w:val="24"/>
        </w:rPr>
        <w:t xml:space="preserve">#Remember to copy/paste your code for each question separately. </w:t>
      </w:r>
    </w:p>
    <w:p w14:paraId="5668F6FB" w14:textId="77777777" w:rsidR="008B7EBB" w:rsidRPr="008B7EBB" w:rsidRDefault="008B7EBB" w:rsidP="008B7EBB">
      <w:pPr>
        <w:autoSpaceDE w:val="0"/>
        <w:autoSpaceDN w:val="0"/>
        <w:adjustRightInd w:val="0"/>
        <w:spacing w:after="0" w:line="240" w:lineRule="auto"/>
        <w:rPr>
          <w:rFonts w:ascii="Consolas" w:hAnsi="Consolas" w:cs="Consolas"/>
          <w:color w:val="000000"/>
          <w:sz w:val="24"/>
          <w:szCs w:val="24"/>
        </w:rPr>
      </w:pPr>
      <w:r w:rsidRPr="008B7EBB">
        <w:rPr>
          <w:rFonts w:ascii="Consolas" w:hAnsi="Consolas" w:cs="Consolas"/>
          <w:color w:val="008000"/>
          <w:sz w:val="24"/>
          <w:szCs w:val="24"/>
        </w:rPr>
        <w:t>#Then, follow it with a snippet showing the output.</w:t>
      </w:r>
    </w:p>
    <w:p w14:paraId="62615E36" w14:textId="13D7D76C" w:rsidR="001B7EE2" w:rsidRDefault="008B7EBB" w:rsidP="008B7EBB">
      <w:pPr>
        <w:autoSpaceDE w:val="0"/>
        <w:autoSpaceDN w:val="0"/>
        <w:adjustRightInd w:val="0"/>
        <w:spacing w:after="0" w:line="240" w:lineRule="auto"/>
      </w:pPr>
      <w:r w:rsidRPr="008B7EBB">
        <w:rPr>
          <w:rFonts w:ascii="Consolas" w:hAnsi="Consolas" w:cs="Consolas"/>
          <w:color w:val="008000"/>
          <w:sz w:val="24"/>
          <w:szCs w:val="24"/>
        </w:rPr>
        <w:t>#Due: Thu March 28, 2023 4pm</w:t>
      </w:r>
      <w:r w:rsidR="00D9656E">
        <w:br w:type="page"/>
      </w:r>
    </w:p>
    <w:p w14:paraId="54A88384" w14:textId="77777777" w:rsidR="001B7EE2" w:rsidRDefault="001B7EE2" w:rsidP="001B7EE2">
      <w:pPr>
        <w:autoSpaceDE w:val="0"/>
        <w:autoSpaceDN w:val="0"/>
        <w:adjustRightInd w:val="0"/>
        <w:spacing w:after="0" w:line="240" w:lineRule="auto"/>
      </w:pPr>
    </w:p>
    <w:p w14:paraId="4AF628CA" w14:textId="4C68343A" w:rsidR="001B7EE2" w:rsidRPr="001B7EE2" w:rsidRDefault="001B7EE2" w:rsidP="001B7EE2">
      <w:pPr>
        <w:pStyle w:val="Heading1"/>
        <w:rPr>
          <w:rFonts w:ascii="Consolas" w:hAnsi="Consolas" w:cs="Consolas"/>
          <w:sz w:val="24"/>
          <w:szCs w:val="24"/>
        </w:rPr>
      </w:pPr>
      <w:r>
        <w:rPr>
          <w:rStyle w:val="Strong"/>
          <w:rFonts w:ascii="Lato" w:hAnsi="Lato"/>
          <w:color w:val="000000"/>
        </w:rPr>
        <w:t>Description</w:t>
      </w:r>
    </w:p>
    <w:p w14:paraId="2626D946" w14:textId="77777777" w:rsidR="00ED0469" w:rsidRDefault="00ED0469" w:rsidP="00ED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this project you will be reading a file, counting occurrences of all letters and numbers, </w:t>
      </w:r>
    </w:p>
    <w:p w14:paraId="3B6A17BD" w14:textId="77777777" w:rsidR="00ED0469" w:rsidRDefault="00ED0469" w:rsidP="00ED04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displaying the results in a histogram.</w:t>
      </w:r>
    </w:p>
    <w:p w14:paraId="4F7D4380" w14:textId="04FA8355" w:rsidR="001B7EE2" w:rsidRDefault="001B7EE2" w:rsidP="001B7EE2">
      <w:pPr>
        <w:pStyle w:val="NormalWeb"/>
        <w:shd w:val="clear" w:color="auto" w:fill="FFFFFF"/>
        <w:spacing w:before="180" w:beforeAutospacing="0" w:after="180" w:afterAutospacing="0"/>
        <w:rPr>
          <w:rFonts w:ascii="Lato" w:hAnsi="Lato"/>
          <w:color w:val="000000"/>
        </w:rPr>
      </w:pPr>
    </w:p>
    <w:p w14:paraId="7AF9072C" w14:textId="7649A006" w:rsidR="000972F6" w:rsidRPr="00ED0469" w:rsidRDefault="001B7EE2" w:rsidP="00ED0469">
      <w:pPr>
        <w:pStyle w:val="Heading1"/>
      </w:pPr>
      <w:r>
        <w:rPr>
          <w:rStyle w:val="Strong"/>
          <w:rFonts w:ascii="Lato" w:hAnsi="Lato"/>
          <w:color w:val="000000"/>
        </w:rPr>
        <w:t>Requirements</w:t>
      </w:r>
    </w:p>
    <w:p w14:paraId="3E951F5E"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#Requirements:</w:t>
      </w:r>
    </w:p>
    <w:p w14:paraId="79E120B4"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p>
    <w:p w14:paraId="4CB08523"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#Your input file is the syllabus for this course, found on Canvas under files. </w:t>
      </w:r>
    </w:p>
    <w:p w14:paraId="2AF07159"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the text version (you may read the docx version if you’d like but it needs a library).  </w:t>
      </w:r>
    </w:p>
    <w:p w14:paraId="653930CE"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the file, counting the number of times each letter</w:t>
      </w:r>
    </w:p>
    <w:p w14:paraId="5E1247FE"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#(not differentiating between uppercase and lowercase) and number appears (a-z, A-Z, 0-9; 36 total items).  </w:t>
      </w:r>
    </w:p>
    <w:p w14:paraId="2B917FB4" w14:textId="7E60D075" w:rsidR="000972F6" w:rsidRDefault="000972F6" w:rsidP="000972F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#Display the results as a histogram with appropriate title and labels for x-axis and y-axis.</w:t>
      </w:r>
      <w:r>
        <w:rPr>
          <w:rFonts w:ascii="Consolas" w:hAnsi="Consolas" w:cs="Consolas"/>
          <w:color w:val="008000"/>
          <w:sz w:val="19"/>
          <w:szCs w:val="19"/>
        </w:rPr>
        <w:br/>
      </w:r>
    </w:p>
    <w:p w14:paraId="71A89762" w14:textId="0E0687B9"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#Report:</w:t>
      </w:r>
    </w:p>
    <w:p w14:paraId="6BC47FF0"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p>
    <w:p w14:paraId="6C6D0568"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#Submit a report listing your script and a snippet (snipping tool) showing your histogram.  </w:t>
      </w:r>
    </w:p>
    <w:p w14:paraId="2D75644A" w14:textId="77777777" w:rsidR="000972F6" w:rsidRDefault="000972F6" w:rsidP="000972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#Make sure your snippet demonstrates all program requirements as having been met.</w:t>
      </w:r>
    </w:p>
    <w:p w14:paraId="0F2CCC23" w14:textId="7A6418CB" w:rsidR="008E46BD" w:rsidRPr="00D9567A" w:rsidRDefault="008E46BD" w:rsidP="00D9567A"/>
    <w:p w14:paraId="1CDFFADC" w14:textId="7C8B5BBC" w:rsidR="008E46BD" w:rsidRDefault="00855DCA" w:rsidP="00F32CD4">
      <w:pPr>
        <w:pStyle w:val="Heading1"/>
      </w:pPr>
      <w:r>
        <w:t xml:space="preserve">Source </w:t>
      </w:r>
      <w:r w:rsidR="00F32CD4">
        <w:t>Code</w:t>
      </w:r>
    </w:p>
    <w:p w14:paraId="6859886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#Author: Demetrius Johnson</w:t>
      </w:r>
    </w:p>
    <w:p w14:paraId="4DD3C5B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#CIS-298 Intro to Python with Professor Robert Mann</w:t>
      </w:r>
    </w:p>
    <w:p w14:paraId="5055E56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#HW8 - Working with matplotlib</w:t>
      </w:r>
    </w:p>
    <w:p w14:paraId="0A4FC43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#Remember to copy/paste your code for each question separately. </w:t>
      </w:r>
    </w:p>
    <w:p w14:paraId="31284E1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follow it with a snippet showing the output.</w:t>
      </w:r>
    </w:p>
    <w:p w14:paraId="7248EB2C"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#Due: Thu March 28, 2023 4pm</w:t>
      </w:r>
    </w:p>
    <w:p w14:paraId="7272EBD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3DCFB1A3"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63DE9C2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6E1920CA"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#Description</w:t>
      </w:r>
    </w:p>
    <w:p w14:paraId="550BCE0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40ECE5D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this project you will be reading a file, counting occurrences of all letters and numbers, </w:t>
      </w:r>
    </w:p>
    <w:p w14:paraId="5B3A8BD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displaying the results in a histogram.</w:t>
      </w:r>
    </w:p>
    <w:p w14:paraId="7013F1C0"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482E3E7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06FC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446CA60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#Requirements:</w:t>
      </w:r>
    </w:p>
    <w:p w14:paraId="172AC6C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5F192892"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#Your input file is the syllabus for this course, found on Canvas under files. </w:t>
      </w:r>
    </w:p>
    <w:p w14:paraId="6336462C"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the text version (you may read the docx version if you’d like but it needs a library).  </w:t>
      </w:r>
    </w:p>
    <w:p w14:paraId="342EFDB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#Read the file, counting the number of times each letter</w:t>
      </w:r>
    </w:p>
    <w:p w14:paraId="09C85FBA"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#(not differentiating between uppercase and lowercase) and number appears (a-z, A-Z, 0-9; 36 total items).  </w:t>
      </w:r>
    </w:p>
    <w:p w14:paraId="670D1AEA"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 the results as a histogram with appropriate title and labels for x-axis and y-axis.</w:t>
      </w:r>
    </w:p>
    <w:p w14:paraId="7CCE739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17369B3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Syllabus_File = open(</w:t>
      </w:r>
      <w:r>
        <w:rPr>
          <w:rFonts w:ascii="Consolas" w:hAnsi="Consolas" w:cs="Consolas"/>
          <w:color w:val="A31515"/>
          <w:sz w:val="19"/>
          <w:szCs w:val="19"/>
        </w:rPr>
        <w:t>"Syllabus_CIS298_001MannW23.txt"</w:t>
      </w:r>
      <w:r>
        <w:rPr>
          <w:rFonts w:ascii="Consolas" w:hAnsi="Consolas" w:cs="Consolas"/>
          <w:color w:val="000000"/>
          <w:sz w:val="19"/>
          <w:szCs w:val="19"/>
        </w:rPr>
        <w:t>)</w:t>
      </w:r>
    </w:p>
    <w:p w14:paraId="24EC672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print(Syllabus_File.read())</w:t>
      </w:r>
    </w:p>
    <w:p w14:paraId="1C3E913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2755FED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#seek back to beginning of file since I already read all lines and current pos is EOF:</w:t>
      </w:r>
    </w:p>
    <w:p w14:paraId="291D59D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Syllabus_File.seek(0) </w:t>
      </w:r>
    </w:p>
    <w:p w14:paraId="660D472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#Now store the contents of the file as a string, </w:t>
      </w:r>
    </w:p>
    <w:p w14:paraId="266EA0A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file_data_char_tokens = Syllabus_File.read()</w:t>
      </w:r>
    </w:p>
    <w:p w14:paraId="7D15A3B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4237AD0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identify every unique character in the string to create a list of unique characters:</w:t>
      </w:r>
    </w:p>
    <w:p w14:paraId="6CF4D84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unique_chars = []</w:t>
      </w:r>
    </w:p>
    <w:p w14:paraId="081AF31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character </w:t>
      </w:r>
      <w:r>
        <w:rPr>
          <w:rFonts w:ascii="Consolas" w:hAnsi="Consolas" w:cs="Consolas"/>
          <w:color w:val="0000FF"/>
          <w:sz w:val="19"/>
          <w:szCs w:val="19"/>
        </w:rPr>
        <w:t>in</w:t>
      </w:r>
      <w:r>
        <w:rPr>
          <w:rFonts w:ascii="Consolas" w:hAnsi="Consolas" w:cs="Consolas"/>
          <w:color w:val="000000"/>
          <w:sz w:val="19"/>
          <w:szCs w:val="19"/>
        </w:rPr>
        <w:t xml:space="preserve"> file_data_char_tokens:</w:t>
      </w:r>
    </w:p>
    <w:p w14:paraId="0CED842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unique_chars.count(character) == 0:</w:t>
      </w:r>
    </w:p>
    <w:p w14:paraId="0EF416E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unique_chars.append(character)</w:t>
      </w:r>
    </w:p>
    <w:p w14:paraId="4520498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print(unique_chars)</w:t>
      </w:r>
    </w:p>
    <w:p w14:paraId="02B0B7A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50832B3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list of the ASCII decimal equivalent of the unique chars for easier comparisons:</w:t>
      </w:r>
    </w:p>
    <w:p w14:paraId="531D756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unique_chars_ord_nums = [ord(</w:t>
      </w:r>
      <w:r>
        <w:rPr>
          <w:rFonts w:ascii="Consolas" w:hAnsi="Consolas" w:cs="Consolas"/>
          <w:color w:val="808080"/>
          <w:sz w:val="19"/>
          <w:szCs w:val="19"/>
        </w:rPr>
        <w:t>character</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character</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unique_chars]</w:t>
      </w:r>
    </w:p>
    <w:p w14:paraId="2C2E0FD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print(unique_chars_ord_nums)</w:t>
      </w:r>
    </w:p>
    <w:p w14:paraId="7E237F80"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32DF591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we can check criteria by using the unique chars string:</w:t>
      </w:r>
    </w:p>
    <w:p w14:paraId="3D6ACB6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ord_character </w:t>
      </w:r>
      <w:r>
        <w:rPr>
          <w:rFonts w:ascii="Consolas" w:hAnsi="Consolas" w:cs="Consolas"/>
          <w:color w:val="0000FF"/>
          <w:sz w:val="19"/>
          <w:szCs w:val="19"/>
        </w:rPr>
        <w:t>in</w:t>
      </w:r>
      <w:r>
        <w:rPr>
          <w:rFonts w:ascii="Consolas" w:hAnsi="Consolas" w:cs="Consolas"/>
          <w:color w:val="000000"/>
          <w:sz w:val="19"/>
          <w:szCs w:val="19"/>
        </w:rPr>
        <w:t xml:space="preserve"> unique_chars_ord_nums:</w:t>
      </w:r>
    </w:p>
    <w:p w14:paraId="450A4A1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
    <w:p w14:paraId="36CA4BF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(ord_character &gt;= 48 </w:t>
      </w:r>
      <w:r>
        <w:rPr>
          <w:rFonts w:ascii="Consolas" w:hAnsi="Consolas" w:cs="Consolas"/>
          <w:color w:val="0000FF"/>
          <w:sz w:val="19"/>
          <w:szCs w:val="19"/>
        </w:rPr>
        <w:t>and</w:t>
      </w:r>
      <w:r>
        <w:rPr>
          <w:rFonts w:ascii="Consolas" w:hAnsi="Consolas" w:cs="Consolas"/>
          <w:color w:val="000000"/>
          <w:sz w:val="19"/>
          <w:szCs w:val="19"/>
        </w:rPr>
        <w:t xml:space="preserve"> ord_character &lt;= 57) </w:t>
      </w:r>
      <w:r>
        <w:rPr>
          <w:rFonts w:ascii="Consolas" w:hAnsi="Consolas" w:cs="Consolas"/>
          <w:color w:val="008000"/>
          <w:sz w:val="19"/>
          <w:szCs w:val="19"/>
        </w:rPr>
        <w:t>#characters 0-9</w:t>
      </w:r>
    </w:p>
    <w:p w14:paraId="09D15897"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and</w:t>
      </w:r>
    </w:p>
    <w:p w14:paraId="3F40571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(ord_character &gt;= 65 </w:t>
      </w:r>
      <w:r>
        <w:rPr>
          <w:rFonts w:ascii="Consolas" w:hAnsi="Consolas" w:cs="Consolas"/>
          <w:color w:val="0000FF"/>
          <w:sz w:val="19"/>
          <w:szCs w:val="19"/>
        </w:rPr>
        <w:t>and</w:t>
      </w:r>
      <w:r>
        <w:rPr>
          <w:rFonts w:ascii="Consolas" w:hAnsi="Consolas" w:cs="Consolas"/>
          <w:color w:val="000000"/>
          <w:sz w:val="19"/>
          <w:szCs w:val="19"/>
        </w:rPr>
        <w:t xml:space="preserve"> ord_character &lt;= 90) </w:t>
      </w:r>
      <w:r>
        <w:rPr>
          <w:rFonts w:ascii="Consolas" w:hAnsi="Consolas" w:cs="Consolas"/>
          <w:color w:val="008000"/>
          <w:sz w:val="19"/>
          <w:szCs w:val="19"/>
        </w:rPr>
        <w:t>#characters A-Z</w:t>
      </w:r>
    </w:p>
    <w:p w14:paraId="225B17E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and</w:t>
      </w:r>
    </w:p>
    <w:p w14:paraId="1BB1CCD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(ord_character &gt;= 97 </w:t>
      </w:r>
      <w:r>
        <w:rPr>
          <w:rFonts w:ascii="Consolas" w:hAnsi="Consolas" w:cs="Consolas"/>
          <w:color w:val="0000FF"/>
          <w:sz w:val="19"/>
          <w:szCs w:val="19"/>
        </w:rPr>
        <w:t>and</w:t>
      </w:r>
      <w:r>
        <w:rPr>
          <w:rFonts w:ascii="Consolas" w:hAnsi="Consolas" w:cs="Consolas"/>
          <w:color w:val="000000"/>
          <w:sz w:val="19"/>
          <w:szCs w:val="19"/>
        </w:rPr>
        <w:t xml:space="preserve"> ord_character &lt;= 122) </w:t>
      </w:r>
      <w:r>
        <w:rPr>
          <w:rFonts w:ascii="Consolas" w:hAnsi="Consolas" w:cs="Consolas"/>
          <w:color w:val="008000"/>
          <w:sz w:val="19"/>
          <w:szCs w:val="19"/>
        </w:rPr>
        <w:t>#characters a-z</w:t>
      </w:r>
    </w:p>
    <w:p w14:paraId="0F0D3E76"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A21F83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character is not in each of the above ranges,</w:t>
      </w:r>
    </w:p>
    <w:p w14:paraId="543CAE3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the character is non-alphabetical AND non-numeric, and we need to remove it</w:t>
      </w:r>
    </w:p>
    <w:p w14:paraId="36F4A2CA"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file_data_char_tokens = file_data_char_tokens.replace(chr(ord_character), </w:t>
      </w:r>
      <w:r>
        <w:rPr>
          <w:rFonts w:ascii="Consolas" w:hAnsi="Consolas" w:cs="Consolas"/>
          <w:color w:val="A31515"/>
          <w:sz w:val="19"/>
          <w:szCs w:val="19"/>
        </w:rPr>
        <w:t>''</w:t>
      </w:r>
      <w:r>
        <w:rPr>
          <w:rFonts w:ascii="Consolas" w:hAnsi="Consolas" w:cs="Consolas"/>
          <w:color w:val="000000"/>
          <w:sz w:val="19"/>
          <w:szCs w:val="19"/>
        </w:rPr>
        <w:t>)</w:t>
      </w:r>
    </w:p>
    <w:p w14:paraId="6215F04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0C0C4"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5DE016A3"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print(file_data_char_tokens)</w:t>
      </w:r>
    </w:p>
    <w:p w14:paraId="78D159B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we need to handle ignore upper and lower case condition (treat lower and upper as the same char);</w:t>
      </w:r>
    </w:p>
    <w:p w14:paraId="126C581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the upper() function to change all lower case char to upper case:</w:t>
      </w:r>
    </w:p>
    <w:p w14:paraId="617B44D6"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file_data_char_tokens = file_data_char_tokens.upper()</w:t>
      </w:r>
    </w:p>
    <w:p w14:paraId="510CBC94"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print(file_data_char_tokens)</w:t>
      </w:r>
    </w:p>
    <w:p w14:paraId="70AB56C0"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782BED8C"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we create a list, where each element is --&gt; [char, frequency]:</w:t>
      </w:r>
    </w:p>
    <w:p w14:paraId="4844FFF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1A1D1E3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#48-57 decimal = ascii char 0-9</w:t>
      </w:r>
    </w:p>
    <w:p w14:paraId="6A1D229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char_frequencies = [ [chr(</w:t>
      </w:r>
      <w:r>
        <w:rPr>
          <w:rFonts w:ascii="Consolas" w:hAnsi="Consolas" w:cs="Consolas"/>
          <w:color w:val="808080"/>
          <w:sz w:val="19"/>
          <w:szCs w:val="19"/>
        </w:rPr>
        <w:t>ord_character</w:t>
      </w:r>
      <w:r>
        <w:rPr>
          <w:rFonts w:ascii="Consolas" w:hAnsi="Consolas" w:cs="Consolas"/>
          <w:color w:val="000000"/>
          <w:sz w:val="19"/>
          <w:szCs w:val="19"/>
        </w:rPr>
        <w:t xml:space="preserve">),0]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ord_character</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(48,58) ]</w:t>
      </w:r>
    </w:p>
    <w:p w14:paraId="7AC5937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#65-90 decimal = ascii char A-Z</w:t>
      </w:r>
    </w:p>
    <w:p w14:paraId="08B6F913"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char_frequencies += [ [chr(</w:t>
      </w:r>
      <w:r>
        <w:rPr>
          <w:rFonts w:ascii="Consolas" w:hAnsi="Consolas" w:cs="Consolas"/>
          <w:color w:val="808080"/>
          <w:sz w:val="19"/>
          <w:szCs w:val="19"/>
        </w:rPr>
        <w:t>ord_character</w:t>
      </w:r>
      <w:r>
        <w:rPr>
          <w:rFonts w:ascii="Consolas" w:hAnsi="Consolas" w:cs="Consolas"/>
          <w:color w:val="000000"/>
          <w:sz w:val="19"/>
          <w:szCs w:val="19"/>
        </w:rPr>
        <w:t xml:space="preserve">),0]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ord_character</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(65,91) ]</w:t>
      </w:r>
    </w:p>
    <w:p w14:paraId="6E7E1442"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go to each [char, freq] list in char_frequencies and get num of occurences in our string,</w:t>
      </w:r>
    </w:p>
    <w:p w14:paraId="75DC1751"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#storing the result in the respective freq in [char, freq] element:</w:t>
      </w:r>
    </w:p>
    <w:p w14:paraId="17777BA2"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element_num, element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enumerate</w:t>
      </w:r>
      <w:r>
        <w:rPr>
          <w:rFonts w:ascii="Consolas" w:hAnsi="Consolas" w:cs="Consolas"/>
          <w:color w:val="000000"/>
          <w:sz w:val="19"/>
          <w:szCs w:val="19"/>
        </w:rPr>
        <w:t>(char_frequencies):</w:t>
      </w:r>
    </w:p>
    <w:p w14:paraId="5DCEBD68"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char_frequencies[element_num][1] = file_data_char_tokens.count(element[0])</w:t>
      </w:r>
    </w:p>
    <w:p w14:paraId="5F452A87"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print(char_frequencies)</w:t>
      </w:r>
    </w:p>
    <w:p w14:paraId="7B7D5E8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13A02096"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we have the frequencies of each 0-9, A-Z, and a-z characters where A-Z == a-z characters of the file.</w:t>
      </w:r>
    </w:p>
    <w:p w14:paraId="010ECF2C"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can now create a histogram using matplotlib</w:t>
      </w:r>
    </w:p>
    <w:p w14:paraId="302E72B3"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matplotlib</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mpl</w:t>
      </w:r>
    </w:p>
    <w:p w14:paraId="00F2FAD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pyplot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plt</w:t>
      </w:r>
    </w:p>
    <w:p w14:paraId="048E1032"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numpy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14:paraId="590FF038"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537F7BD0"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#change the columns of char_frequency list into numpy arrays so we can pass it to pyplot histogram function</w:t>
      </w:r>
    </w:p>
    <w:p w14:paraId="5CBDCD34"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char_array=</w:t>
      </w:r>
      <w:r>
        <w:rPr>
          <w:rFonts w:ascii="Consolas" w:hAnsi="Consolas" w:cs="Consolas"/>
          <w:color w:val="6F008A"/>
          <w:sz w:val="19"/>
          <w:szCs w:val="19"/>
        </w:rPr>
        <w:t>np</w:t>
      </w:r>
      <w:r>
        <w:rPr>
          <w:rFonts w:ascii="Consolas" w:hAnsi="Consolas" w:cs="Consolas"/>
          <w:color w:val="000000"/>
          <w:sz w:val="19"/>
          <w:szCs w:val="19"/>
        </w:rPr>
        <w:t>.array([</w:t>
      </w:r>
      <w:r>
        <w:rPr>
          <w:rFonts w:ascii="Consolas" w:hAnsi="Consolas" w:cs="Consolas"/>
          <w:color w:val="808080"/>
          <w:sz w:val="19"/>
          <w:szCs w:val="19"/>
        </w:rPr>
        <w:t>characters</w:t>
      </w:r>
      <w:r>
        <w:rPr>
          <w:rFonts w:ascii="Consolas" w:hAnsi="Consolas" w:cs="Consolas"/>
          <w:color w:val="000000"/>
          <w:sz w:val="19"/>
          <w:szCs w:val="19"/>
        </w:rPr>
        <w:t xml:space="preserve">[0]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characters</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char_frequencies])</w:t>
      </w:r>
    </w:p>
    <w:p w14:paraId="78761A48"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freq_array=</w:t>
      </w:r>
      <w:r>
        <w:rPr>
          <w:rFonts w:ascii="Consolas" w:hAnsi="Consolas" w:cs="Consolas"/>
          <w:color w:val="6F008A"/>
          <w:sz w:val="19"/>
          <w:szCs w:val="19"/>
        </w:rPr>
        <w:t>np</w:t>
      </w:r>
      <w:r>
        <w:rPr>
          <w:rFonts w:ascii="Consolas" w:hAnsi="Consolas" w:cs="Consolas"/>
          <w:color w:val="000000"/>
          <w:sz w:val="19"/>
          <w:szCs w:val="19"/>
        </w:rPr>
        <w:t>.array([</w:t>
      </w:r>
      <w:r>
        <w:rPr>
          <w:rFonts w:ascii="Consolas" w:hAnsi="Consolas" w:cs="Consolas"/>
          <w:color w:val="808080"/>
          <w:sz w:val="19"/>
          <w:szCs w:val="19"/>
        </w:rPr>
        <w:t>freq</w:t>
      </w:r>
      <w:r>
        <w:rPr>
          <w:rFonts w:ascii="Consolas" w:hAnsi="Consolas" w:cs="Consolas"/>
          <w:color w:val="000000"/>
          <w:sz w:val="19"/>
          <w:szCs w:val="19"/>
        </w:rPr>
        <w:t xml:space="preserve">[1]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freq</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char_frequencies])</w:t>
      </w:r>
    </w:p>
    <w:p w14:paraId="65DB268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print(char_array)</w:t>
      </w:r>
    </w:p>
    <w:p w14:paraId="2362ECB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print(freq_array)</w:t>
      </w:r>
    </w:p>
    <w:p w14:paraId="25207EE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6AB21E64"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4E44C96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3FF05867"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#now we can plot a bar graph (prof said we can use histogram OR bar gaph; </w:t>
      </w:r>
    </w:p>
    <w:p w14:paraId="027C4049"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this situtation it makes no sense to create a histogram based on the frequencies of the frequencies, rather</w:t>
      </w:r>
    </w:p>
    <w:p w14:paraId="73BAF454"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only need to plot the category (letter/num) and associated frequency (stored in y):</w:t>
      </w:r>
    </w:p>
    <w:p w14:paraId="663C231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.bar(char_array, freq_array)</w:t>
      </w:r>
    </w:p>
    <w:p w14:paraId="2C1C165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the x and y axis labels and title</w:t>
      </w:r>
    </w:p>
    <w:p w14:paraId="4C918BF3"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.xlabel(</w:t>
      </w:r>
      <w:r>
        <w:rPr>
          <w:rFonts w:ascii="Consolas" w:hAnsi="Consolas" w:cs="Consolas"/>
          <w:color w:val="A31515"/>
          <w:sz w:val="19"/>
          <w:szCs w:val="19"/>
        </w:rPr>
        <w:t>'Letter/Numbers'</w:t>
      </w:r>
      <w:r>
        <w:rPr>
          <w:rFonts w:ascii="Consolas" w:hAnsi="Consolas" w:cs="Consolas"/>
          <w:color w:val="000000"/>
          <w:sz w:val="19"/>
          <w:szCs w:val="19"/>
        </w:rPr>
        <w:t>)</w:t>
      </w:r>
    </w:p>
    <w:p w14:paraId="06B2D7A7"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.ylabel(</w:t>
      </w:r>
      <w:r>
        <w:rPr>
          <w:rFonts w:ascii="Consolas" w:hAnsi="Consolas" w:cs="Consolas"/>
          <w:color w:val="A31515"/>
          <w:sz w:val="19"/>
          <w:szCs w:val="19"/>
        </w:rPr>
        <w:t>'Frequency'</w:t>
      </w:r>
      <w:r>
        <w:rPr>
          <w:rFonts w:ascii="Consolas" w:hAnsi="Consolas" w:cs="Consolas"/>
          <w:color w:val="000000"/>
          <w:sz w:val="19"/>
          <w:szCs w:val="19"/>
        </w:rPr>
        <w:t>)</w:t>
      </w:r>
    </w:p>
    <w:p w14:paraId="1607C423"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.title(</w:t>
      </w:r>
      <w:r>
        <w:rPr>
          <w:rFonts w:ascii="Consolas" w:hAnsi="Consolas" w:cs="Consolas"/>
          <w:color w:val="A31515"/>
          <w:sz w:val="19"/>
          <w:szCs w:val="19"/>
        </w:rPr>
        <w:t>"Syllabus_CIS298_001MannW23.txt - letter and number Frequencies"</w:t>
      </w:r>
      <w:r>
        <w:rPr>
          <w:rFonts w:ascii="Consolas" w:hAnsi="Consolas" w:cs="Consolas"/>
          <w:color w:val="000000"/>
          <w:sz w:val="19"/>
          <w:szCs w:val="19"/>
        </w:rPr>
        <w:t>)</w:t>
      </w:r>
    </w:p>
    <w:p w14:paraId="42FC3B78"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.show()</w:t>
      </w:r>
    </w:p>
    <w:p w14:paraId="618252BE"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5FAD2F4B"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as an array so you can see the letter/number and associated frequency:</w:t>
      </w:r>
    </w:p>
    <w:p w14:paraId="11FC3C25"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6F008A"/>
          <w:sz w:val="19"/>
          <w:szCs w:val="19"/>
        </w:rPr>
        <w:t>np</w:t>
      </w:r>
      <w:r>
        <w:rPr>
          <w:rFonts w:ascii="Consolas" w:hAnsi="Consolas" w:cs="Consolas"/>
          <w:color w:val="000000"/>
          <w:sz w:val="19"/>
          <w:szCs w:val="19"/>
        </w:rPr>
        <w:t>.array(char_frequencies))</w:t>
      </w:r>
    </w:p>
    <w:p w14:paraId="149C2080"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449785CC"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03F4BEE7"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5F4C4496"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#Report:</w:t>
      </w:r>
    </w:p>
    <w:p w14:paraId="0BF00FD4"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139BE99F"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#Submit a report listing your script and a snippet (snipping tool) showing your histogram.  </w:t>
      </w:r>
    </w:p>
    <w:p w14:paraId="5F5E35AD"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#Make sure your snippet demonstrates all program requirements as having been met.</w:t>
      </w:r>
    </w:p>
    <w:p w14:paraId="3C3E218A" w14:textId="77777777" w:rsidR="00B4332D" w:rsidRDefault="00B4332D" w:rsidP="00B4332D">
      <w:pPr>
        <w:autoSpaceDE w:val="0"/>
        <w:autoSpaceDN w:val="0"/>
        <w:adjustRightInd w:val="0"/>
        <w:spacing w:after="0" w:line="240" w:lineRule="auto"/>
        <w:rPr>
          <w:rFonts w:ascii="Consolas" w:hAnsi="Consolas" w:cs="Consolas"/>
          <w:color w:val="000000"/>
          <w:sz w:val="19"/>
          <w:szCs w:val="19"/>
        </w:rPr>
      </w:pPr>
    </w:p>
    <w:p w14:paraId="244B62D7" w14:textId="77777777" w:rsidR="00B625C2" w:rsidRDefault="00B625C2" w:rsidP="00B625C2">
      <w:pPr>
        <w:autoSpaceDE w:val="0"/>
        <w:autoSpaceDN w:val="0"/>
        <w:adjustRightInd w:val="0"/>
        <w:spacing w:after="0" w:line="240" w:lineRule="auto"/>
        <w:rPr>
          <w:rFonts w:ascii="Consolas" w:hAnsi="Consolas" w:cs="Consolas"/>
          <w:color w:val="000000"/>
          <w:sz w:val="19"/>
          <w:szCs w:val="19"/>
        </w:rPr>
      </w:pPr>
    </w:p>
    <w:p w14:paraId="55FA0075" w14:textId="77777777" w:rsidR="00F32CD4" w:rsidRPr="00F32CD4" w:rsidRDefault="00F32CD4" w:rsidP="00F32CD4"/>
    <w:p w14:paraId="183B86A6" w14:textId="77777777" w:rsidR="00F32CD4" w:rsidRDefault="00F32CD4">
      <w:pPr>
        <w:rPr>
          <w:rFonts w:asciiTheme="majorHAnsi" w:eastAsiaTheme="majorEastAsia" w:hAnsiTheme="majorHAnsi" w:cstheme="majorBidi"/>
          <w:color w:val="2F5496" w:themeColor="accent1" w:themeShade="BF"/>
          <w:sz w:val="32"/>
          <w:szCs w:val="32"/>
        </w:rPr>
      </w:pPr>
      <w:r>
        <w:br w:type="page"/>
      </w:r>
    </w:p>
    <w:p w14:paraId="66740269" w14:textId="0361D484" w:rsidR="00B625C2" w:rsidRDefault="00B625C2" w:rsidP="00B01867">
      <w:pPr>
        <w:pStyle w:val="Heading1"/>
      </w:pPr>
      <w:r>
        <w:t>Screenshots:</w:t>
      </w:r>
    </w:p>
    <w:p w14:paraId="1AC3ED22" w14:textId="7B860F8E" w:rsidR="00331B41" w:rsidRDefault="009E7F19" w:rsidP="00331B41">
      <w:pPr>
        <w:pStyle w:val="Heading2"/>
      </w:pPr>
      <w:r>
        <w:t>Histogra</w:t>
      </w:r>
      <w:r w:rsidR="00331B41">
        <w:t>m</w:t>
      </w:r>
    </w:p>
    <w:p w14:paraId="610FAC66" w14:textId="11FB2AA1" w:rsidR="00C26F7E" w:rsidRDefault="00B20761" w:rsidP="00C26F7E">
      <w:r>
        <w:rPr>
          <w:noProof/>
        </w:rPr>
        <w:drawing>
          <wp:inline distT="0" distB="0" distL="0" distR="0" wp14:anchorId="43BD5A0A" wp14:editId="6BBB7818">
            <wp:extent cx="5852172" cy="4389129"/>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B9F2A58" w14:textId="1B78B91E" w:rsidR="00B20761" w:rsidRDefault="00B20761" w:rsidP="00C26F7E">
      <w:r>
        <w:t>*note that z occurs once but the range is so large it appears to not have any occurrences. See the output from running my program which will demonstrate this, here is one screenshot from some of the terminal output as an example:</w:t>
      </w:r>
    </w:p>
    <w:p w14:paraId="0162789D" w14:textId="333233FD" w:rsidR="00B20761" w:rsidRPr="00C26F7E" w:rsidRDefault="00197B94" w:rsidP="00C26F7E">
      <w:r>
        <w:rPr>
          <w:noProof/>
        </w:rPr>
        <w:drawing>
          <wp:inline distT="0" distB="0" distL="0" distR="0" wp14:anchorId="2801485A" wp14:editId="54417D8F">
            <wp:extent cx="2609850" cy="596265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2609850" cy="5962650"/>
                    </a:xfrm>
                    <a:prstGeom prst="rect">
                      <a:avLst/>
                    </a:prstGeom>
                  </pic:spPr>
                </pic:pic>
              </a:graphicData>
            </a:graphic>
          </wp:inline>
        </w:drawing>
      </w:r>
    </w:p>
    <w:p w14:paraId="312DE89D" w14:textId="1F1AE947" w:rsidR="00B01867" w:rsidRDefault="00B01867" w:rsidP="00B01867">
      <w:pPr>
        <w:pStyle w:val="Heading1"/>
      </w:pPr>
      <w:r>
        <w:t>Special notes:</w:t>
      </w:r>
    </w:p>
    <w:p w14:paraId="51699560" w14:textId="05B2B603" w:rsidR="000B2A91" w:rsidRPr="000B2A91" w:rsidRDefault="000B2A91" w:rsidP="000B2A91">
      <w:pPr>
        <w:pStyle w:val="Heading2"/>
      </w:pPr>
      <w:r>
        <w:t>How to install matplotlib (and numpy):</w:t>
      </w:r>
    </w:p>
    <w:p w14:paraId="3D20A31A" w14:textId="77777777" w:rsidR="000B2A91" w:rsidRDefault="000B2A91" w:rsidP="00DA416A">
      <w:pPr>
        <w:pStyle w:val="ListParagraph"/>
        <w:numPr>
          <w:ilvl w:val="0"/>
          <w:numId w:val="9"/>
        </w:numPr>
      </w:pPr>
      <w:r>
        <w:t>Here is the command to run in order to install matplotlib (and all of its dependencies including numpy):</w:t>
      </w:r>
    </w:p>
    <w:p w14:paraId="7A07A14E" w14:textId="33DB6551" w:rsidR="000B2A91" w:rsidRPr="000B2A91" w:rsidRDefault="000B2A91" w:rsidP="000B2A91">
      <w:pPr>
        <w:pStyle w:val="ListParagraph"/>
        <w:numPr>
          <w:ilvl w:val="1"/>
          <w:numId w:val="9"/>
        </w:numPr>
      </w:pPr>
      <w:r>
        <w:t xml:space="preserve">In a windows command line: </w:t>
      </w:r>
      <w:r w:rsidRPr="000B2A91">
        <w:rPr>
          <w:b/>
          <w:bCs/>
        </w:rPr>
        <w:t>py -your_version_of_python -m pip install matplotlib</w:t>
      </w:r>
    </w:p>
    <w:p w14:paraId="02CAA521" w14:textId="18177DAE" w:rsidR="000B2A91" w:rsidRDefault="000B2A91" w:rsidP="000B2A91">
      <w:pPr>
        <w:pStyle w:val="ListParagraph"/>
        <w:numPr>
          <w:ilvl w:val="1"/>
          <w:numId w:val="9"/>
        </w:numPr>
      </w:pPr>
      <w:r>
        <w:t>This will install matplotlib and all of its dependencies (including the correct version) for the environment of your version of Python.</w:t>
      </w:r>
    </w:p>
    <w:p w14:paraId="583D35C1" w14:textId="6E1EFE54" w:rsidR="000B2A91" w:rsidRDefault="000B2A91" w:rsidP="000B2A91">
      <w:pPr>
        <w:pStyle w:val="ListParagraph"/>
        <w:numPr>
          <w:ilvl w:val="1"/>
          <w:numId w:val="9"/>
        </w:numPr>
      </w:pPr>
      <w:r>
        <w:t>Here is the output after running the command, notice it installs any dependencies if they are not present:</w:t>
      </w:r>
    </w:p>
    <w:p w14:paraId="09E71CBC" w14:textId="77777777" w:rsidR="000B2A91" w:rsidRDefault="000B2A91" w:rsidP="000B2A91">
      <w:pPr>
        <w:pStyle w:val="ListParagraph"/>
        <w:numPr>
          <w:ilvl w:val="1"/>
          <w:numId w:val="9"/>
        </w:numPr>
      </w:pPr>
      <w:r>
        <w:rPr>
          <w:noProof/>
        </w:rPr>
        <w:drawing>
          <wp:inline distT="0" distB="0" distL="0" distR="0" wp14:anchorId="21195B56" wp14:editId="3A75FF56">
            <wp:extent cx="5943600" cy="28625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862580"/>
                    </a:xfrm>
                    <a:prstGeom prst="rect">
                      <a:avLst/>
                    </a:prstGeom>
                  </pic:spPr>
                </pic:pic>
              </a:graphicData>
            </a:graphic>
          </wp:inline>
        </w:drawing>
      </w:r>
    </w:p>
    <w:p w14:paraId="720897D8" w14:textId="360FDB72" w:rsidR="00B01867" w:rsidRDefault="000B2A91" w:rsidP="000B2A91">
      <w:pPr>
        <w:pStyle w:val="ListParagraph"/>
        <w:numPr>
          <w:ilvl w:val="1"/>
          <w:numId w:val="9"/>
        </w:numPr>
      </w:pPr>
      <w:r>
        <w:rPr>
          <w:noProof/>
        </w:rPr>
        <w:drawing>
          <wp:inline distT="0" distB="0" distL="0" distR="0" wp14:anchorId="43008D7B" wp14:editId="54D55B2C">
            <wp:extent cx="5943600" cy="28936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893695"/>
                    </a:xfrm>
                    <a:prstGeom prst="rect">
                      <a:avLst/>
                    </a:prstGeom>
                  </pic:spPr>
                </pic:pic>
              </a:graphicData>
            </a:graphic>
          </wp:inline>
        </w:drawing>
      </w:r>
      <w:r w:rsidR="00B01867">
        <w:br/>
      </w:r>
    </w:p>
    <w:p w14:paraId="196272DE" w14:textId="004E2F28" w:rsidR="000B2A91" w:rsidRPr="001B7EE2" w:rsidRDefault="000B2A91" w:rsidP="000B2A91">
      <w:pPr>
        <w:pStyle w:val="ListParagraph"/>
        <w:numPr>
          <w:ilvl w:val="1"/>
          <w:numId w:val="9"/>
        </w:numPr>
      </w:pPr>
    </w:p>
    <w:sectPr w:rsidR="000B2A91" w:rsidRPr="001B7E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018A" w14:textId="77777777" w:rsidR="00900401" w:rsidRDefault="00900401" w:rsidP="00E306E7">
      <w:pPr>
        <w:spacing w:after="0" w:line="240" w:lineRule="auto"/>
      </w:pPr>
      <w:r>
        <w:separator/>
      </w:r>
    </w:p>
  </w:endnote>
  <w:endnote w:type="continuationSeparator" w:id="0">
    <w:p w14:paraId="5D678FA5" w14:textId="77777777" w:rsidR="00900401" w:rsidRDefault="00900401" w:rsidP="00E3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4DC07" w14:textId="77777777" w:rsidR="00900401" w:rsidRDefault="00900401" w:rsidP="00E306E7">
      <w:pPr>
        <w:spacing w:after="0" w:line="240" w:lineRule="auto"/>
      </w:pPr>
      <w:r>
        <w:separator/>
      </w:r>
    </w:p>
  </w:footnote>
  <w:footnote w:type="continuationSeparator" w:id="0">
    <w:p w14:paraId="78B8BAB7" w14:textId="77777777" w:rsidR="00900401" w:rsidRDefault="00900401" w:rsidP="00E3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6DDA" w14:textId="68910C50" w:rsidR="00E306E7" w:rsidRDefault="00E306E7">
    <w:pPr>
      <w:pStyle w:val="Header"/>
    </w:pPr>
    <w:r>
      <w:t>CIS-298 Intro to Python – H</w:t>
    </w:r>
    <w:r w:rsidR="00D75C6D">
      <w:t>W</w:t>
    </w:r>
    <w:r w:rsidR="008B7EBB">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CDA"/>
    <w:multiLevelType w:val="multilevel"/>
    <w:tmpl w:val="0F2445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91080"/>
    <w:multiLevelType w:val="hybridMultilevel"/>
    <w:tmpl w:val="5582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F064E"/>
    <w:multiLevelType w:val="multilevel"/>
    <w:tmpl w:val="1AD01D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A0360"/>
    <w:multiLevelType w:val="multilevel"/>
    <w:tmpl w:val="43AEB7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C1B60"/>
    <w:multiLevelType w:val="multilevel"/>
    <w:tmpl w:val="DEBC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C3856"/>
    <w:multiLevelType w:val="hybridMultilevel"/>
    <w:tmpl w:val="A076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C7997"/>
    <w:multiLevelType w:val="hybridMultilevel"/>
    <w:tmpl w:val="D0E0C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4391D"/>
    <w:multiLevelType w:val="multilevel"/>
    <w:tmpl w:val="833030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C578D"/>
    <w:multiLevelType w:val="multilevel"/>
    <w:tmpl w:val="FE64F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830376">
    <w:abstractNumId w:val="4"/>
  </w:num>
  <w:num w:numId="2" w16cid:durableId="1004818304">
    <w:abstractNumId w:val="8"/>
  </w:num>
  <w:num w:numId="3" w16cid:durableId="713772727">
    <w:abstractNumId w:val="3"/>
  </w:num>
  <w:num w:numId="4" w16cid:durableId="343019935">
    <w:abstractNumId w:val="7"/>
  </w:num>
  <w:num w:numId="5" w16cid:durableId="1115834025">
    <w:abstractNumId w:val="2"/>
  </w:num>
  <w:num w:numId="6" w16cid:durableId="19017302">
    <w:abstractNumId w:val="0"/>
  </w:num>
  <w:num w:numId="7" w16cid:durableId="1765029748">
    <w:abstractNumId w:val="1"/>
  </w:num>
  <w:num w:numId="8" w16cid:durableId="1329672967">
    <w:abstractNumId w:val="6"/>
  </w:num>
  <w:num w:numId="9" w16cid:durableId="1714386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55"/>
    <w:rsid w:val="00002D3A"/>
    <w:rsid w:val="0001176F"/>
    <w:rsid w:val="00061B45"/>
    <w:rsid w:val="000972F6"/>
    <w:rsid w:val="000B2A91"/>
    <w:rsid w:val="000B5B97"/>
    <w:rsid w:val="000C7BE2"/>
    <w:rsid w:val="000D642D"/>
    <w:rsid w:val="000E58C9"/>
    <w:rsid w:val="000E5BBD"/>
    <w:rsid w:val="0012019B"/>
    <w:rsid w:val="00125D36"/>
    <w:rsid w:val="0014577C"/>
    <w:rsid w:val="001562F2"/>
    <w:rsid w:val="0016155A"/>
    <w:rsid w:val="00163E5E"/>
    <w:rsid w:val="00197B94"/>
    <w:rsid w:val="001B7EE2"/>
    <w:rsid w:val="001D58EA"/>
    <w:rsid w:val="001E251B"/>
    <w:rsid w:val="001F0F49"/>
    <w:rsid w:val="001F333F"/>
    <w:rsid w:val="001F3775"/>
    <w:rsid w:val="001F5D50"/>
    <w:rsid w:val="00245168"/>
    <w:rsid w:val="002627E1"/>
    <w:rsid w:val="002766C7"/>
    <w:rsid w:val="002978DD"/>
    <w:rsid w:val="00297C65"/>
    <w:rsid w:val="002B3D92"/>
    <w:rsid w:val="002C2628"/>
    <w:rsid w:val="002D32A7"/>
    <w:rsid w:val="002D42AB"/>
    <w:rsid w:val="002E24FF"/>
    <w:rsid w:val="00307CDC"/>
    <w:rsid w:val="00324E02"/>
    <w:rsid w:val="00331B41"/>
    <w:rsid w:val="00334559"/>
    <w:rsid w:val="003670C0"/>
    <w:rsid w:val="0037073C"/>
    <w:rsid w:val="00375CA1"/>
    <w:rsid w:val="00382C3F"/>
    <w:rsid w:val="003C028B"/>
    <w:rsid w:val="003C4989"/>
    <w:rsid w:val="003D414C"/>
    <w:rsid w:val="003E0455"/>
    <w:rsid w:val="004004D2"/>
    <w:rsid w:val="00456F8E"/>
    <w:rsid w:val="00473E9A"/>
    <w:rsid w:val="00475E43"/>
    <w:rsid w:val="004A150C"/>
    <w:rsid w:val="004A6F10"/>
    <w:rsid w:val="004B7766"/>
    <w:rsid w:val="004D4415"/>
    <w:rsid w:val="00544F2D"/>
    <w:rsid w:val="00553CB5"/>
    <w:rsid w:val="005827E1"/>
    <w:rsid w:val="005A0940"/>
    <w:rsid w:val="005A269E"/>
    <w:rsid w:val="005A5CFE"/>
    <w:rsid w:val="005C55ED"/>
    <w:rsid w:val="005D5810"/>
    <w:rsid w:val="005F114C"/>
    <w:rsid w:val="005F2D39"/>
    <w:rsid w:val="00600560"/>
    <w:rsid w:val="006125B3"/>
    <w:rsid w:val="00624E0E"/>
    <w:rsid w:val="00632DB7"/>
    <w:rsid w:val="00635587"/>
    <w:rsid w:val="00640A51"/>
    <w:rsid w:val="0064396D"/>
    <w:rsid w:val="00663DE2"/>
    <w:rsid w:val="00673E6F"/>
    <w:rsid w:val="00692CA7"/>
    <w:rsid w:val="006B624C"/>
    <w:rsid w:val="006C7673"/>
    <w:rsid w:val="006C7799"/>
    <w:rsid w:val="006D3681"/>
    <w:rsid w:val="00705C63"/>
    <w:rsid w:val="0074499F"/>
    <w:rsid w:val="00755B32"/>
    <w:rsid w:val="00760488"/>
    <w:rsid w:val="0077610B"/>
    <w:rsid w:val="00794714"/>
    <w:rsid w:val="007C4162"/>
    <w:rsid w:val="007F1AEF"/>
    <w:rsid w:val="007F7702"/>
    <w:rsid w:val="00805469"/>
    <w:rsid w:val="00851763"/>
    <w:rsid w:val="00854185"/>
    <w:rsid w:val="00855DCA"/>
    <w:rsid w:val="00866B89"/>
    <w:rsid w:val="008673CE"/>
    <w:rsid w:val="00882D44"/>
    <w:rsid w:val="00892744"/>
    <w:rsid w:val="008A1473"/>
    <w:rsid w:val="008A29B8"/>
    <w:rsid w:val="008A7567"/>
    <w:rsid w:val="008B7EBB"/>
    <w:rsid w:val="008C34F2"/>
    <w:rsid w:val="008C5751"/>
    <w:rsid w:val="008E46BD"/>
    <w:rsid w:val="00900401"/>
    <w:rsid w:val="009224EF"/>
    <w:rsid w:val="00932F06"/>
    <w:rsid w:val="00972C32"/>
    <w:rsid w:val="00981055"/>
    <w:rsid w:val="00983E2C"/>
    <w:rsid w:val="009C5FE6"/>
    <w:rsid w:val="009E1367"/>
    <w:rsid w:val="009E7F19"/>
    <w:rsid w:val="00A1504C"/>
    <w:rsid w:val="00A3330B"/>
    <w:rsid w:val="00A556B8"/>
    <w:rsid w:val="00A57246"/>
    <w:rsid w:val="00A67009"/>
    <w:rsid w:val="00A81DBD"/>
    <w:rsid w:val="00AA1E0D"/>
    <w:rsid w:val="00AA2C70"/>
    <w:rsid w:val="00AC3B88"/>
    <w:rsid w:val="00AF07AA"/>
    <w:rsid w:val="00AF1325"/>
    <w:rsid w:val="00AF5C91"/>
    <w:rsid w:val="00B01867"/>
    <w:rsid w:val="00B11846"/>
    <w:rsid w:val="00B20761"/>
    <w:rsid w:val="00B20BDD"/>
    <w:rsid w:val="00B21A4A"/>
    <w:rsid w:val="00B4332D"/>
    <w:rsid w:val="00B50421"/>
    <w:rsid w:val="00B625C2"/>
    <w:rsid w:val="00B70490"/>
    <w:rsid w:val="00BB24FF"/>
    <w:rsid w:val="00BE3A28"/>
    <w:rsid w:val="00C0032E"/>
    <w:rsid w:val="00C26F7E"/>
    <w:rsid w:val="00C45A2A"/>
    <w:rsid w:val="00C85F29"/>
    <w:rsid w:val="00CA2624"/>
    <w:rsid w:val="00CB0123"/>
    <w:rsid w:val="00CC12B1"/>
    <w:rsid w:val="00CD31D3"/>
    <w:rsid w:val="00D01FB3"/>
    <w:rsid w:val="00D1137D"/>
    <w:rsid w:val="00D23A99"/>
    <w:rsid w:val="00D313DA"/>
    <w:rsid w:val="00D61B55"/>
    <w:rsid w:val="00D75C6D"/>
    <w:rsid w:val="00D9567A"/>
    <w:rsid w:val="00D9656E"/>
    <w:rsid w:val="00DA416A"/>
    <w:rsid w:val="00DA4EFA"/>
    <w:rsid w:val="00DB325A"/>
    <w:rsid w:val="00DC18EA"/>
    <w:rsid w:val="00DD61F0"/>
    <w:rsid w:val="00DE795C"/>
    <w:rsid w:val="00E26121"/>
    <w:rsid w:val="00E306E7"/>
    <w:rsid w:val="00E568EE"/>
    <w:rsid w:val="00E61C3A"/>
    <w:rsid w:val="00E731A8"/>
    <w:rsid w:val="00E75DA1"/>
    <w:rsid w:val="00EA6742"/>
    <w:rsid w:val="00EB223C"/>
    <w:rsid w:val="00EB65C1"/>
    <w:rsid w:val="00ED0469"/>
    <w:rsid w:val="00ED5DD2"/>
    <w:rsid w:val="00EE10B6"/>
    <w:rsid w:val="00EF49FE"/>
    <w:rsid w:val="00EF720A"/>
    <w:rsid w:val="00F02D0A"/>
    <w:rsid w:val="00F056B6"/>
    <w:rsid w:val="00F233D6"/>
    <w:rsid w:val="00F32CD4"/>
    <w:rsid w:val="00F91C7E"/>
    <w:rsid w:val="00FB7549"/>
    <w:rsid w:val="00FC6767"/>
    <w:rsid w:val="00FD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E054"/>
  <w15:chartTrackingRefBased/>
  <w15:docId w15:val="{E79C88FE-9245-4B6C-B432-9C65A54E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6B8"/>
  </w:style>
  <w:style w:type="paragraph" w:styleId="Heading1">
    <w:name w:val="heading 1"/>
    <w:basedOn w:val="Normal"/>
    <w:next w:val="Normal"/>
    <w:link w:val="Heading1Char"/>
    <w:uiPriority w:val="9"/>
    <w:qFormat/>
    <w:rsid w:val="00854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3CE"/>
    <w:pPr>
      <w:ind w:left="720"/>
      <w:contextualSpacing/>
    </w:pPr>
  </w:style>
  <w:style w:type="character" w:customStyle="1" w:styleId="Heading1Char">
    <w:name w:val="Heading 1 Char"/>
    <w:basedOn w:val="DefaultParagraphFont"/>
    <w:link w:val="Heading1"/>
    <w:uiPriority w:val="9"/>
    <w:rsid w:val="008541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0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99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7449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99F"/>
    <w:rPr>
      <w:rFonts w:eastAsiaTheme="minorEastAsia"/>
      <w:color w:val="5A5A5A" w:themeColor="text1" w:themeTint="A5"/>
      <w:spacing w:val="15"/>
    </w:rPr>
  </w:style>
  <w:style w:type="character" w:styleId="Emphasis">
    <w:name w:val="Emphasis"/>
    <w:basedOn w:val="DefaultParagraphFont"/>
    <w:uiPriority w:val="20"/>
    <w:qFormat/>
    <w:rsid w:val="00794714"/>
    <w:rPr>
      <w:i/>
      <w:iCs/>
    </w:rPr>
  </w:style>
  <w:style w:type="paragraph" w:styleId="NoSpacing">
    <w:name w:val="No Spacing"/>
    <w:uiPriority w:val="1"/>
    <w:qFormat/>
    <w:rsid w:val="00EA6742"/>
    <w:pPr>
      <w:spacing w:after="0" w:line="240" w:lineRule="auto"/>
    </w:pPr>
  </w:style>
  <w:style w:type="character" w:styleId="Hyperlink">
    <w:name w:val="Hyperlink"/>
    <w:basedOn w:val="DefaultParagraphFont"/>
    <w:uiPriority w:val="99"/>
    <w:unhideWhenUsed/>
    <w:rsid w:val="00125D36"/>
    <w:rPr>
      <w:color w:val="0563C1" w:themeColor="hyperlink"/>
      <w:u w:val="single"/>
    </w:rPr>
  </w:style>
  <w:style w:type="character" w:styleId="UnresolvedMention">
    <w:name w:val="Unresolved Mention"/>
    <w:basedOn w:val="DefaultParagraphFont"/>
    <w:uiPriority w:val="99"/>
    <w:semiHidden/>
    <w:unhideWhenUsed/>
    <w:rsid w:val="00125D36"/>
    <w:rPr>
      <w:color w:val="605E5C"/>
      <w:shd w:val="clear" w:color="auto" w:fill="E1DFDD"/>
    </w:rPr>
  </w:style>
  <w:style w:type="paragraph" w:styleId="Header">
    <w:name w:val="header"/>
    <w:basedOn w:val="Normal"/>
    <w:link w:val="HeaderChar"/>
    <w:uiPriority w:val="99"/>
    <w:unhideWhenUsed/>
    <w:rsid w:val="00E30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E7"/>
  </w:style>
  <w:style w:type="paragraph" w:styleId="Footer">
    <w:name w:val="footer"/>
    <w:basedOn w:val="Normal"/>
    <w:link w:val="FooterChar"/>
    <w:uiPriority w:val="99"/>
    <w:unhideWhenUsed/>
    <w:rsid w:val="00E30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E7"/>
  </w:style>
  <w:style w:type="character" w:styleId="Strong">
    <w:name w:val="Strong"/>
    <w:basedOn w:val="DefaultParagraphFont"/>
    <w:uiPriority w:val="22"/>
    <w:qFormat/>
    <w:rsid w:val="001B7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61943">
      <w:bodyDiv w:val="1"/>
      <w:marLeft w:val="0"/>
      <w:marRight w:val="0"/>
      <w:marTop w:val="0"/>
      <w:marBottom w:val="0"/>
      <w:divBdr>
        <w:top w:val="none" w:sz="0" w:space="0" w:color="auto"/>
        <w:left w:val="none" w:sz="0" w:space="0" w:color="auto"/>
        <w:bottom w:val="none" w:sz="0" w:space="0" w:color="auto"/>
        <w:right w:val="none" w:sz="0" w:space="0" w:color="auto"/>
      </w:divBdr>
    </w:div>
    <w:div w:id="1485703928">
      <w:bodyDiv w:val="1"/>
      <w:marLeft w:val="0"/>
      <w:marRight w:val="0"/>
      <w:marTop w:val="0"/>
      <w:marBottom w:val="0"/>
      <w:divBdr>
        <w:top w:val="none" w:sz="0" w:space="0" w:color="auto"/>
        <w:left w:val="none" w:sz="0" w:space="0" w:color="auto"/>
        <w:bottom w:val="none" w:sz="0" w:space="0" w:color="auto"/>
        <w:right w:val="none" w:sz="0" w:space="0" w:color="auto"/>
      </w:divBdr>
    </w:div>
    <w:div w:id="172833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4099</TotalTime>
  <Pages>8</Pages>
  <Words>956</Words>
  <Characters>5453</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#Author: Demetrius Johnson</vt:lpstr>
      <vt:lpstr>Description</vt:lpstr>
      <vt:lpstr>Requirements</vt:lpstr>
      <vt:lpstr>    You shall manually create a CSV file to store names and scores.  The file format</vt:lpstr>
      <vt:lpstr>    Read in the tournament results data file (created above).</vt:lpstr>
      <vt:lpstr>    Players with one or more -1 scores are disqualified and their names are written </vt:lpstr>
      <vt:lpstr>    Generate and display to the user the following:</vt:lpstr>
      <vt:lpstr>        Person(s) with highest total score from all four rounds (score 1 – score 4) and </vt:lpstr>
      <vt:lpstr>        Person(s) with lowest total score from all four rounds and their score (all play</vt:lpstr>
      <vt:lpstr>        The median and mean (to one decimal place) overall total scores using only quali</vt:lpstr>
      <vt:lpstr>        The mean score for each round, only using participants with valid scores (1-50) </vt:lpstr>
      <vt:lpstr>        Ex. Bob Mann has scores 48, -1, 13, -1 so would be included in avera</vt:lpstr>
      <vt:lpstr>        Write to a second output file the name and total score (exclude -1 values) of al</vt:lpstr>
      <vt:lpstr>Special notes:</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148</cp:revision>
  <dcterms:created xsi:type="dcterms:W3CDTF">2023-01-17T18:23:00Z</dcterms:created>
  <dcterms:modified xsi:type="dcterms:W3CDTF">2023-03-28T18:56:00Z</dcterms:modified>
</cp:coreProperties>
</file>