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C3E50" w:val="clear"/>
        <w:spacing w:after="120" w:before="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  OOP EXAM CHEAT SHEET  </w:t>
      </w:r>
    </w:p>
    <w:p>
      <w:pPr>
        <w:shd w:fill="2C3E50" w:val="clear"/>
        <w:spacing w:after="240" w:before="0"/>
        <w:jc w:val="center"/>
      </w:pPr>
      <w:r>
        <w:rPr>
          <w:rFonts w:ascii="Arial" w:cs="Arial" w:eastAsia="Arial" w:hAnsi="Arial"/>
          <w:color w:val="BDC3C7"/>
          <w:sz w:val="22"/>
          <w:szCs w:val="22"/>
        </w:rPr>
        <w:t xml:space="preserve">  Ahmed — revise 2 hours before exam  </w:t>
      </w:r>
    </w:p>
    <w:p>
      <w:pPr>
        <w:pStyle w:val="Heading1"/>
        <w:pBdr>
          <w:bottom w:val="single" w:color="1A5276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1. Constructors &amp; Destructors</w:t>
      </w: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Call order rules</w:t>
      </w:r>
    </w:p>
    <w:p>
      <w:pPr>
        <w:spacing w:after="30" w:before="30"/>
        <w:ind w:left="280" w:hanging="2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Rule 1: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Member object constructor runs BEFORE the class that owns it</w:t>
      </w:r>
    </w:p>
    <w:p>
      <w:pPr>
        <w:spacing w:after="30" w:before="30"/>
        <w:ind w:left="280" w:hanging="2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Rule 2: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Inheritance — Base constructor FIRST, then Derived</w:t>
      </w:r>
    </w:p>
    <w:p>
      <w:pPr>
        <w:spacing w:after="30" w:before="30"/>
        <w:ind w:left="280" w:hanging="2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Rule 3: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Destructor = EXACT REVERSE of construction always</w:t>
      </w:r>
    </w:p>
    <w:p>
      <w:pPr>
        <w:spacing w:after="30" w:before="30"/>
        <w:ind w:left="280" w:hanging="2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Rule 4: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Initializer list runs in ORDER DECLARED IN CLASS, not how you write the list</w:t>
      </w:r>
    </w:p>
    <w:p>
      <w:pPr>
        <w:spacing w:after="30" w:before="30"/>
        <w:ind w:left="280" w:hanging="2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Rule 5: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Multiple inheritance: class D:public B,public C → B first, C second, D last</w:t>
      </w:r>
    </w:p>
    <w:p>
      <w:pPr>
        <w:spacing w:after="60" w:before="60"/>
      </w:pPr>
      <w:r>
        <w:t xml:space="preserve"/>
      </w:r>
    </w:p>
    <w:p>
      <w:pPr>
        <w:pBdr>
          <w:top w:val="single" w:color="C0392B" w:sz="4"/>
          <w:left w:val="single" w:sz="12" w:color="C0392B"/>
          <w:bottom w:val="single" w:color="C0392B" w:sz="4"/>
          <w:right w:val="single" w:color="C0392B" w:sz="4"/>
        </w:pBdr>
        <w:shd w:fill="FDECEA" w:val="clear"/>
        <w:spacing w:after="40" w:before="40"/>
        <w:ind w:left="160" w:right="1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TRAP: </w:t>
      </w:r>
      <w:r>
        <w:rPr>
          <w:rFonts w:ascii="Arial" w:cs="Arial" w:eastAsia="Arial" w:hAnsi="Arial"/>
          <w:color w:val="7B241C"/>
          <w:sz w:val="20"/>
          <w:szCs w:val="20"/>
        </w:rPr>
        <w:t xml:space="preserve">Pointer member (A* p) — A constructor NOT called automatically. You must new A() in constructor body. Destructor NOT called — you must delete p yourself.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Copy constructor — when called vs NOT called</w:t>
      </w:r>
    </w:p>
    <w:tbl>
      <w:tblPr>
        <w:tblW w:type="dxa" w:w="9360"/>
        <w:tblBorders>
          <w:top w:val="single" w:color="auto" w:sz="4"/>
          <w:left w:val="single" w:sz="4" w:color="auto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CALLED</w:t>
            </w:r>
          </w:p>
        </w:tc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 CALLED</w:t>
            </w:r>
          </w:p>
        </w:tc>
      </w:tr>
      <w:tr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A b = a;  (declaration+init)</w:t>
            </w:r>
          </w:p>
        </w:tc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A&amp; b = a;  (reference param)</w:t>
            </w:r>
          </w:p>
        </w:tc>
      </w:tr>
      <w:tr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pass by VALUE to function</w:t>
            </w:r>
          </w:p>
        </w:tc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A* b = &amp;a;  (pointer param)</w:t>
            </w:r>
          </w:p>
        </w:tc>
      </w:tr>
      <w:tr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return by VALUE from function</w:t>
            </w:r>
          </w:p>
        </w:tc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A b;  b = a;  (this is operator=)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C0392B" w:sz="4"/>
          <w:left w:val="single" w:sz="12" w:color="C0392B"/>
          <w:bottom w:val="single" w:color="C0392B" w:sz="4"/>
          <w:right w:val="single" w:color="C0392B" w:sz="4"/>
        </w:pBdr>
        <w:shd w:fill="FDECEA" w:val="clear"/>
        <w:spacing w:after="40" w:before="40"/>
        <w:ind w:left="160" w:right="1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TRAP: </w:t>
      </w:r>
      <w:r>
        <w:rPr>
          <w:rFonts w:ascii="Arial" w:cs="Arial" w:eastAsia="Arial" w:hAnsi="Arial"/>
          <w:color w:val="7B241C"/>
          <w:sz w:val="20"/>
          <w:szCs w:val="20"/>
        </w:rPr>
        <w:t xml:space="preserve">Fall 23: functionDisplay(SecondClass&amp; s, FirstClass f) — s is reference, NO copy. f is value — copy constructor IS called.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char* member — write ALL 3 or lose marks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Song(char* l) {                           // 1. constructor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lyrics = new char[strlen(l)+1];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strcpy(lyrics, l); }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Song(Song&amp; other) {                       // 2. copy constructor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lyrics = new char[strlen(other.lyrics)+1];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strcpy(lyrics, other.lyrics); }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~Song() { delete[] lyrics; }              // 3. destructor</w:t>
      </w:r>
    </w:p>
    <w:p>
      <w:pPr>
        <w:pBdr>
          <w:top w:val="single" w:color="C0392B" w:sz="4"/>
          <w:left w:val="single" w:sz="12" w:color="C0392B"/>
          <w:bottom w:val="single" w:color="C0392B" w:sz="4"/>
          <w:right w:val="single" w:color="C0392B" w:sz="4"/>
        </w:pBdr>
        <w:shd w:fill="FDECEA" w:val="clear"/>
        <w:spacing w:after="40" w:before="40"/>
        <w:ind w:left="160" w:right="1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TRAP: </w:t>
      </w:r>
      <w:r>
        <w:rPr>
          <w:rFonts w:ascii="Arial" w:cs="Arial" w:eastAsia="Arial" w:hAnsi="Arial"/>
          <w:color w:val="7B241C"/>
          <w:sz w:val="20"/>
          <w:szCs w:val="20"/>
        </w:rPr>
        <w:t xml:space="preserve">Forget any one of these 3 = marks lost. Spring 19 Q2, Spring 21 Q5 test this.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Shallow vs Deep copy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SHALLOW (default) — both pointers to SAME memory → DISASTER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A(A&amp; other) { ptr = other.ptr; }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DEEP — new memory, copy values → SAFE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A(A&amp; other) { ptr = new int[size];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for(int i=0;i&lt;size;i++) ptr[i] = other.ptr[i]; }</w:t>
      </w:r>
    </w:p>
    <w:p>
      <w:pPr>
        <w:pBdr>
          <w:top w:val="single" w:color="C0392B" w:sz="4"/>
          <w:left w:val="single" w:sz="12" w:color="C0392B"/>
          <w:bottom w:val="single" w:color="C0392B" w:sz="4"/>
          <w:right w:val="single" w:color="C0392B" w:sz="4"/>
        </w:pBdr>
        <w:shd w:fill="FDECEA" w:val="clear"/>
        <w:spacing w:after="40" w:before="40"/>
        <w:ind w:left="160" w:right="1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TRAP: </w:t>
      </w:r>
      <w:r>
        <w:rPr>
          <w:rFonts w:ascii="Arial" w:cs="Arial" w:eastAsia="Arial" w:hAnsi="Arial"/>
          <w:color w:val="7B241C"/>
          <w:sz w:val="20"/>
          <w:szCs w:val="20"/>
        </w:rPr>
        <w:t xml:space="preserve">Default copy constructor is shallow. If class has pointer members — MUST write deep copy.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C0392B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C0392B"/>
          <w:sz w:val="30"/>
          <w:szCs w:val="30"/>
        </w:rPr>
        <w:t xml:space="preserve">2. Pointers &amp; * (The * Cheat Sheet)</w:t>
      </w: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char / char* / char&amp; / char*&amp; as parameters</w:t>
      </w:r>
    </w:p>
    <w:tbl>
      <w:tblPr>
        <w:tblW w:type="dxa" w:w="9360"/>
        <w:tblBorders>
          <w:top w:val="single" w:color="auto" w:sz="4"/>
          <w:left w:val="single" w:sz="4" w:color="auto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 *x (value)</w:t>
            </w:r>
          </w:p>
        </w:tc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 x (pointer)</w:t>
            </w:r>
          </w:p>
        </w:tc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Summary</w:t>
            </w:r>
          </w:p>
        </w:tc>
      </w:tr>
      <w:tr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char x</w:t>
            </w:r>
          </w:p>
        </w:tc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✗ copy</w:t>
            </w:r>
          </w:p>
        </w:tc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✗ copy</w:t>
            </w:r>
          </w:p>
        </w:tc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nothing changes in main</w:t>
            </w:r>
          </w:p>
        </w:tc>
      </w:tr>
      <w:tr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char* x</w:t>
            </w:r>
          </w:p>
        </w:tc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✓ main sees it</w:t>
            </w:r>
          </w:p>
        </w:tc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✗ local only</w:t>
            </w:r>
          </w:p>
        </w:tc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value yes, pointer no</w:t>
            </w:r>
          </w:p>
        </w:tc>
      </w:tr>
      <w:tr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char&amp; x</w:t>
            </w:r>
          </w:p>
        </w:tc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✓ main sees it</w:t>
            </w:r>
          </w:p>
        </w:tc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everything changes</w:t>
            </w:r>
          </w:p>
        </w:tc>
      </w:tr>
      <w:tr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char*&amp; x</w:t>
            </w:r>
          </w:p>
        </w:tc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✓ main sees it</w:t>
            </w:r>
          </w:p>
        </w:tc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✓ main sees it</w:t>
            </w:r>
          </w:p>
        </w:tc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everything changes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Double pointer **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int** pp = &amp;p;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*pp = &amp;b;    // changes WHERE p points — NOT the value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**pp = 99;   // changes VALUE at wherever p now points</w:t>
      </w:r>
    </w:p>
    <w:p>
      <w:pPr>
        <w:pBdr>
          <w:top w:val="single" w:color="C0392B" w:sz="4"/>
          <w:left w:val="single" w:sz="12" w:color="C0392B"/>
          <w:bottom w:val="single" w:color="C0392B" w:sz="4"/>
          <w:right w:val="single" w:color="C0392B" w:sz="4"/>
        </w:pBdr>
        <w:shd w:fill="FDECEA" w:val="clear"/>
        <w:spacing w:after="40" w:before="40"/>
        <w:ind w:left="160" w:right="1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TRAP: </w:t>
      </w:r>
      <w:r>
        <w:rPr>
          <w:rFonts w:ascii="Arial" w:cs="Arial" w:eastAsia="Arial" w:hAnsi="Arial"/>
          <w:color w:val="7B241C"/>
          <w:sz w:val="20"/>
          <w:szCs w:val="20"/>
        </w:rPr>
        <w:t xml:space="preserve">*pp = &amp;b and **pp = 99 are COMPLETELY DIFFERENT. First changes direction, second changes value.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2D array — allocate, access, delete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int** mat = new int*[rows];          // outer: array of pointers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for(int i=0;i&lt;rows;i++)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mat[i] = new int[cols];           // inner: each row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mat[i][j] == *(*(mat+i)+j) == *(mat[i]+j)  // all identical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for(int i=0;i&lt;rows;i++) delete[] mat[i];    // inner FIRST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delete[] mat;                                 // outer LAST</w:t>
      </w:r>
    </w:p>
    <w:p>
      <w:pPr>
        <w:pBdr>
          <w:top w:val="single" w:color="C0392B" w:sz="4"/>
          <w:left w:val="single" w:sz="12" w:color="C0392B"/>
          <w:bottom w:val="single" w:color="C0392B" w:sz="4"/>
          <w:right w:val="single" w:color="C0392B" w:sz="4"/>
        </w:pBdr>
        <w:shd w:fill="FDECEA" w:val="clear"/>
        <w:spacing w:after="40" w:before="40"/>
        <w:ind w:left="160" w:right="1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TRAP: </w:t>
      </w:r>
      <w:r>
        <w:rPr>
          <w:rFonts w:ascii="Arial" w:cs="Arial" w:eastAsia="Arial" w:hAnsi="Arial"/>
          <w:color w:val="7B241C"/>
          <w:sz w:val="20"/>
          <w:szCs w:val="20"/>
        </w:rPr>
        <w:t xml:space="preserve">Delete outer before inner = row pointers lost = leak. ALWAYS inner first.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Memory problems</w:t>
      </w:r>
    </w:p>
    <w:p>
      <w:pPr>
        <w:spacing w:after="30" w:before="30"/>
        <w:ind w:left="280" w:hanging="2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Memory Leak: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new something, lose pointer before delete</w:t>
      </w:r>
    </w:p>
    <w:p>
      <w:pPr>
        <w:spacing w:after="30" w:before="30"/>
        <w:ind w:left="280" w:hanging="2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Dangling Pointer: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pointer to deleted memory. Two pointers → delete one → other dangles</w:t>
      </w:r>
    </w:p>
    <w:p>
      <w:pPr>
        <w:spacing w:after="30" w:before="30"/>
        <w:ind w:left="280" w:hanging="2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Dangling return: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return &amp;localVariable — local destroyed after return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const with pointers — Spring 21 Q3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char* const p = &amp;x;   // p is const — p++ ILLEGAL, *p='A' fine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char* p = &amp;x;   // *p is const — *p='A' ILLEGAL, p++ fine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char* const p;  // both const — NOTHING changeable</w:t>
      </w:r>
    </w:p>
    <w:p>
      <w:pPr>
        <w:pBdr>
          <w:top w:val="single" w:color="C0392B" w:sz="4"/>
          <w:left w:val="single" w:sz="12" w:color="C0392B"/>
          <w:bottom w:val="single" w:color="C0392B" w:sz="4"/>
          <w:right w:val="single" w:color="C0392B" w:sz="4"/>
        </w:pBdr>
        <w:shd w:fill="FDECEA" w:val="clear"/>
        <w:spacing w:after="40" w:before="40"/>
        <w:ind w:left="160" w:right="1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TRAP: </w:t>
      </w:r>
      <w:r>
        <w:rPr>
          <w:rFonts w:ascii="Arial" w:cs="Arial" w:eastAsia="Arial" w:hAnsi="Arial"/>
          <w:color w:val="7B241C"/>
          <w:sz w:val="20"/>
          <w:szCs w:val="20"/>
        </w:rPr>
        <w:t xml:space="preserve">*(++R) when R is char* const = ERROR. ++(*d) when const char* d = ERROR. Spring 21 Q3 exact.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6C3483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6C3483"/>
          <w:sz w:val="30"/>
          <w:szCs w:val="30"/>
        </w:rPr>
        <w:t xml:space="preserve">3. Inheritance</w:t>
      </w: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Private members — the golden rule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m is A's private. Even B (derived) cannot touch it directly.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B : public A {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void f() {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m = 5;          // COMPILE ERROR — A's private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set(5);         // CORRECT — use A's public setter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cout &lt;&lt; get();  // CORRECT — use A's public getter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};</w:t>
      </w:r>
    </w:p>
    <w:p>
      <w:pPr>
        <w:pBdr>
          <w:top w:val="single" w:color="C0392B" w:sz="4"/>
          <w:left w:val="single" w:sz="12" w:color="C0392B"/>
          <w:bottom w:val="single" w:color="C0392B" w:sz="4"/>
          <w:right w:val="single" w:color="C0392B" w:sz="4"/>
        </w:pBdr>
        <w:shd w:fill="FDECEA" w:val="clear"/>
        <w:spacing w:after="40" w:before="40"/>
        <w:ind w:left="160" w:right="1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TRAP: </w:t>
      </w:r>
      <w:r>
        <w:rPr>
          <w:rFonts w:ascii="Arial" w:cs="Arial" w:eastAsia="Arial" w:hAnsi="Arial"/>
          <w:color w:val="7B241C"/>
          <w:sz w:val="20"/>
          <w:szCs w:val="20"/>
        </w:rPr>
        <w:t xml:space="preserve">Private = truly private. Even derived class cannot access it. Use base's get/set functions.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Constructor chaining — must call base if no default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Animal { Animal(string n) {} }; // NO default constructor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Dog : public Animal {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Dog(string n, string b) : Animal(n) {} // MUST call Animal(n)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if you don't → COMPILE ERROR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Overriding vs Hiding vs Overloading</w:t>
      </w:r>
    </w:p>
    <w:tbl>
      <w:tblPr>
        <w:tblW w:type="dxa" w:w="9360"/>
        <w:tblBorders>
          <w:top w:val="single" w:color="auto" w:sz="4"/>
          <w:left w:val="single" w:sz="4" w:color="auto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00"/>
        <w:gridCol w:w="3520"/>
      </w:tblGrid>
      <w:tr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6C348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6C348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6C348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Params</w:t>
            </w:r>
          </w:p>
        </w:tc>
      </w:tr>
      <w:tr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Overloading</w:t>
            </w:r>
          </w:p>
        </w:tc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SAME class, SAME name</w:t>
            </w:r>
          </w:p>
        </w:tc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DIFFERENT params → compile time</w:t>
            </w:r>
          </w:p>
        </w:tc>
      </w:tr>
      <w:tr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Overriding</w:t>
            </w:r>
          </w:p>
        </w:tc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DERIVED class, SAME name</w:t>
            </w:r>
          </w:p>
        </w:tc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SAME params → needs virtual</w:t>
            </w:r>
          </w:p>
        </w:tc>
      </w:tr>
      <w:tr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Hiding</w:t>
            </w:r>
          </w:p>
        </w:tc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DERIVED class, SAME name</w:t>
            </w:r>
          </w:p>
        </w:tc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DIFFERENT params → hides base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Diamond problem — Fall 19 Q1 I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PROBLEM: D has TWO copies of A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B : public A {};  class C : public A {};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D : public B, public C {}; // ambiguous!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FIX: virtual inheritance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B : virtual public A {};  class C : virtual public A {};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D : public B, public C {}; // ONE shared A now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B7600A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B7600A"/>
          <w:sz w:val="30"/>
          <w:szCs w:val="30"/>
        </w:rPr>
        <w:t xml:space="preserve">4. Polymorphism, Virtual &amp; Casting</w:t>
      </w: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color w:val="B7600A"/>
          <w:sz w:val="24"/>
          <w:szCs w:val="24"/>
        </w:rPr>
        <w:t xml:space="preserve">Virtual — static vs dynamic binding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Animal* p = new Dog();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p-&gt;speak(); // virtual → Dog::speak (runtime, actual object type)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p-&gt;run();   // NOT virtual → Animal::run (compile time, POINTER type)</w:t>
      </w:r>
    </w:p>
    <w:p>
      <w:pPr>
        <w:pBdr>
          <w:top w:val="single" w:color="C0392B" w:sz="4"/>
          <w:left w:val="single" w:sz="12" w:color="C0392B"/>
          <w:bottom w:val="single" w:color="C0392B" w:sz="4"/>
          <w:right w:val="single" w:color="C0392B" w:sz="4"/>
        </w:pBdr>
        <w:shd w:fill="FDECEA" w:val="clear"/>
        <w:spacing w:after="40" w:before="40"/>
        <w:ind w:left="160" w:right="1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TRAP: </w:t>
      </w:r>
      <w:r>
        <w:rPr>
          <w:rFonts w:ascii="Arial" w:cs="Arial" w:eastAsia="Arial" w:hAnsi="Arial"/>
          <w:color w:val="7B241C"/>
          <w:sz w:val="20"/>
          <w:szCs w:val="20"/>
        </w:rPr>
        <w:t xml:space="preserve">Non-virtual = ALWAYS based on POINTER TYPE. Even if actual object is Dog, non-virtual through Animal* calls Animal's version.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color w:val="B7600A"/>
          <w:sz w:val="24"/>
          <w:szCs w:val="24"/>
        </w:rPr>
        <w:t xml:space="preserve">Virtual destructor — write it ALWAYS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Base* p = new Derived();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delete p;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~Base() NOT virtual → only ~Base() called → Derived resources LEAK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~Base() IS virtual  → ~Derived() then ~Base() → correct</w:t>
      </w:r>
    </w:p>
    <w:p>
      <w:pPr>
        <w:pBdr>
          <w:top w:val="single" w:color="C0392B" w:sz="4"/>
          <w:left w:val="single" w:sz="12" w:color="C0392B"/>
          <w:bottom w:val="single" w:color="C0392B" w:sz="4"/>
          <w:right w:val="single" w:color="C0392B" w:sz="4"/>
        </w:pBdr>
        <w:shd w:fill="FDECEA" w:val="clear"/>
        <w:spacing w:after="40" w:before="40"/>
        <w:ind w:left="160" w:right="1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TRAP: </w:t>
      </w:r>
      <w:r>
        <w:rPr>
          <w:rFonts w:ascii="Arial" w:cs="Arial" w:eastAsia="Arial" w:hAnsi="Arial"/>
          <w:color w:val="7B241C"/>
          <w:sz w:val="20"/>
          <w:szCs w:val="20"/>
        </w:rPr>
        <w:t xml:space="preserve">Fall 23 Q5.5: exact question. Always write virtual ~Base() {} when you have base pointers to derived objects.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color w:val="B7600A"/>
          <w:sz w:val="24"/>
          <w:szCs w:val="24"/>
        </w:rPr>
        <w:t xml:space="preserve">Slicing — the 3 cases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Dog dog('Rex','Lab');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Animal a = dog;    // SLICING — a.speak() = Animal::speak (virtual useless)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Animal* p = &amp;dog;  // NO slicing — p-&gt;speak() = Dog::speak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Animal&amp; r = dog;   // NO slicing — r.speak()  = Dog::speak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void f(Animal x)  { x.speak(); } // SLICING at function call!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void f(Animal&amp; x) { x.speak(); } // NO slicing — use reference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color w:val="B7600A"/>
          <w:sz w:val="24"/>
          <w:szCs w:val="24"/>
        </w:rPr>
        <w:t xml:space="preserve">static_cast vs dynamic_cast</w:t>
      </w:r>
    </w:p>
    <w:tbl>
      <w:tblPr>
        <w:tblW w:type="dxa" w:w="9360"/>
        <w:tblBorders>
          <w:top w:val="single" w:color="auto" w:sz="4"/>
          <w:left w:val="single" w:sz="4" w:color="auto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static_cast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Dog* d = static_cast&lt;Dog*&gt;(p);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Blind. No runtime check. Compile time only. If p is actually Cat → CRASH/garbage. No error.</w:t>
            </w:r>
          </w:p>
        </w:tc>
        <w:tc>
          <w:tcPr>
            <w:tcW w:type="dxa" w:w="4680"/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dynamic_cast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Dog* d = dynamic_cast&lt;Dog*&gt;(p);
if(d) d-&gt;fetch();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Runtime check via vptr. Safe. Wrong type → nullptr. Needs at least 1 virtual function in base.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6B3A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A6B3A"/>
          <w:sz w:val="30"/>
          <w:szCs w:val="30"/>
        </w:rPr>
        <w:t xml:space="preserve">5. Operator Overloading</w:t>
      </w: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Member vs Friend non-member</w:t>
      </w:r>
    </w:p>
    <w:p>
      <w:pPr>
        <w:spacing w:after="30" w:before="30"/>
        <w:ind w:left="280" w:hanging="2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Member: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left operand is the class. obj * 3 → A operator*(int x)</w:t>
      </w:r>
    </w:p>
    <w:p>
      <w:pPr>
        <w:spacing w:after="30" w:before="30"/>
        <w:ind w:left="280" w:hanging="2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Friend: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left operand is NOT the class. cout &lt;&lt; obj, or 3 * obj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friend ostream&amp; operator&lt;&lt;(ostream&amp; out, const A&amp; a) {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out &lt;&lt; a.m; return out; } // return out for chaining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Pre vs Post increment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A&amp; operator++() {         // PRE — ++obj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val++; return *this;  // reference, allows ++(++obj)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 operator++(int) {       // POST — obj++ (dummy int param)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 temp = *this;       // save OLD value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val++;                // increment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temp;          // return OLD (by value, not reference)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Bdr>
          <w:top w:val="single" w:color="C0392B" w:sz="4"/>
          <w:left w:val="single" w:sz="12" w:color="C0392B"/>
          <w:bottom w:val="single" w:color="C0392B" w:sz="4"/>
          <w:right w:val="single" w:color="C0392B" w:sz="4"/>
        </w:pBdr>
        <w:shd w:fill="FDECEA" w:val="clear"/>
        <w:spacing w:after="40" w:before="40"/>
        <w:ind w:left="160" w:right="1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TRAP: </w:t>
      </w:r>
      <w:r>
        <w:rPr>
          <w:rFonts w:ascii="Arial" w:cs="Arial" w:eastAsia="Arial" w:hAnsi="Arial"/>
          <w:color w:val="7B241C"/>
          <w:sz w:val="20"/>
          <w:szCs w:val="20"/>
        </w:rPr>
        <w:t xml:space="preserve">Post returns OLD value by VALUE. (obj++)++ doesn't work. ++(++obj) works.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B inherits A — operator= and operator+ with private members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m is A's private. n is B's private.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B&amp; operator=(B&amp; a) {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if(this != &amp;a) { n = a.n; set(a.get()); } // self-assign check!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*this;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 operator+(B&amp; other) {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 result;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result.n = n + other.n;            // n fine — B's own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result.set(get() + other.get());   // m — use get/set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result;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bool operator==(B&amp; o) {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(n == o.n) &amp;&amp; (get() == o.get());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bool operator!=(B&amp; o) { return !(*this == o); } // reuse ==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bool operator&gt;=(B&amp; o) { return !(*this &lt; o);  } // reuse &lt;</w:t>
      </w:r>
    </w:p>
    <w:p>
      <w:pPr>
        <w:pBdr>
          <w:top w:val="single" w:color="C0392B" w:sz="4"/>
          <w:left w:val="single" w:sz="12" w:color="C0392B"/>
          <w:bottom w:val="single" w:color="C0392B" w:sz="4"/>
          <w:right w:val="single" w:color="C0392B" w:sz="4"/>
        </w:pBdr>
        <w:shd w:fill="FDECEA" w:val="clear"/>
        <w:spacing w:after="40" w:before="40"/>
        <w:ind w:left="160" w:right="1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TRAP: </w:t>
      </w:r>
      <w:r>
        <w:rPr>
          <w:rFonts w:ascii="Arial" w:cs="Arial" w:eastAsia="Arial" w:hAnsi="Arial"/>
          <w:color w:val="7B241C"/>
          <w:sz w:val="20"/>
          <w:szCs w:val="20"/>
        </w:rPr>
        <w:t xml:space="preserve">a.m direct access = compile error. get()/set() are the ONLY way to access A's private m from B. Comparison logic depends on WHAT QUESTION SAYS — don't assume sum/product.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Inside vs outside class — only difference is B::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inside: no B:: needed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B { B&amp; operator=(B&amp; a) { ... } };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outside: B:: tells compiler 'belongs to B'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B&amp; B::operator=(B&amp; a) { ... }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8E44AD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8E44AD"/>
          <w:sz w:val="30"/>
          <w:szCs w:val="30"/>
        </w:rPr>
        <w:t xml:space="preserve">6. Exception Handling</w:t>
      </w: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color w:val="8E44AD"/>
          <w:sz w:val="24"/>
          <w:szCs w:val="24"/>
        </w:rPr>
        <w:t xml:space="preserve">Throw → Catch type matching table</w:t>
      </w:r>
    </w:p>
    <w:tbl>
      <w:tblPr>
        <w:tblW w:type="dxa" w:w="9360"/>
        <w:tblBorders>
          <w:top w:val="single" w:color="auto" w:sz="4"/>
          <w:left w:val="single" w:sz="4" w:color="auto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throw</w:t>
            </w:r>
          </w:p>
        </w:tc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catch</w:t>
            </w:r>
          </w:p>
        </w:tc>
      </w:tr>
      <w:tr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throw 20</w:t>
            </w:r>
          </w:p>
        </w:tc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catch(int n)</w:t>
            </w:r>
          </w:p>
        </w:tc>
      </w:tr>
      <w:tr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throw 3.14f  (f suffix!)</w:t>
            </w:r>
          </w:p>
        </w:tc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catch(float n)</w:t>
            </w:r>
          </w:p>
        </w:tc>
      </w:tr>
      <w:tr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throw 3.14</w:t>
            </w:r>
          </w:p>
        </w:tc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catch(double n)</w:t>
            </w:r>
          </w:p>
        </w:tc>
      </w:tr>
      <w:tr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throw 'x'  (single quotes)</w:t>
            </w:r>
          </w:p>
        </w:tc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catch(char c)</w:t>
            </w:r>
          </w:p>
        </w:tc>
      </w:tr>
      <w:tr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throw "text"  (double quotes)</w:t>
            </w:r>
          </w:p>
        </w:tc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catch(const char* s)</w:t>
            </w:r>
          </w:p>
        </w:tc>
      </w:tr>
      <w:tr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char arr[]='msg'; throw arr</w:t>
            </w:r>
          </w:p>
        </w:tc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catch(char* s)</w:t>
            </w:r>
          </w:p>
        </w:tc>
      </w:tr>
      <w:tr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string s='...'; throw s</w:t>
            </w:r>
          </w:p>
        </w:tc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catch(string&amp; s)</w:t>
            </w:r>
          </w:p>
        </w:tc>
      </w:tr>
      <w:tr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throw A('msg')</w:t>
            </w:r>
          </w:p>
        </w:tc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catch(A&amp; e) or catch(BaseOfA&amp; e)</w:t>
            </w:r>
          </w:p>
        </w:tc>
      </w:tr>
      <w:tr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throw;  (bare)</w:t>
            </w:r>
          </w:p>
        </w:tc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rethrows to OUTER try-catch, same type</w:t>
            </w:r>
          </w:p>
        </w:tc>
      </w:tr>
      <w:tr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catch(...)</w:t>
            </w:r>
          </w:p>
        </w:tc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catches EVERYTHING — MUST be last</w:t>
            </w:r>
          </w:p>
        </w:tc>
      </w:tr>
    </w:tbl>
    <w:p>
      <w:pPr>
        <w:pBdr>
          <w:top w:val="single" w:color="C0392B" w:sz="4"/>
          <w:left w:val="single" w:sz="12" w:color="C0392B"/>
          <w:bottom w:val="single" w:color="C0392B" w:sz="4"/>
          <w:right w:val="single" w:color="C0392B" w:sz="4"/>
        </w:pBdr>
        <w:shd w:fill="FDECEA" w:val="clear"/>
        <w:spacing w:after="40" w:before="40"/>
        <w:ind w:left="160" w:right="1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TRAP: </w:t>
      </w:r>
      <w:r>
        <w:rPr>
          <w:rFonts w:ascii="Arial" w:cs="Arial" w:eastAsia="Arial" w:hAnsi="Arial"/>
          <w:color w:val="7B241C"/>
          <w:sz w:val="20"/>
          <w:szCs w:val="20"/>
        </w:rPr>
        <w:t xml:space="preserve">NO implicit conversion. throw 20 will NOT match catch(float). EXACT type match only.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color w:val="8E44AD"/>
          <w:sz w:val="24"/>
          <w:szCs w:val="24"/>
        </w:rPr>
        <w:t xml:space="preserve">Catch order — derived BEFORE base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WRONG — catch(A) catches B too (B IS-A A)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catch(A&amp; e) { }   // catches B here! Dead code below.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catch(B&amp; e) { }   // NEVER reached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CORRECT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catch(B&amp; e) { }   // specific first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catch(A&amp; e) { }   // base second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catch(...) { }    // catch-all ALWAYS last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color w:val="8E44AD"/>
          <w:sz w:val="24"/>
          <w:szCs w:val="24"/>
        </w:rPr>
        <w:t xml:space="preserve">Past paper exact patterns</w:t>
      </w:r>
    </w:p>
    <w:p>
      <w:pPr>
        <w:spacing w:after="30" w:before="30"/>
        <w:ind w:left="280" w:hanging="2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Fall 23 Q2a: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throw 20 → inner catch(int) → bare throw → outer catch(int) → throw exception('...') → catch(exception)</w:t>
      </w:r>
    </w:p>
    <w:p>
      <w:pPr>
        <w:spacing w:after="30" w:before="30"/>
        <w:ind w:left="280" w:hanging="2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Summer 23 ATM: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throw int (amount&lt;500), throw char* 'Error:404' (amount&gt;cash), throw 'e' (not mult 500)</w:t>
      </w:r>
    </w:p>
    <w:p>
      <w:pPr>
        <w:spacing w:after="30" w:before="30"/>
        <w:ind w:left="280" w:hanging="2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Spring 25 Q5a: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throw false → no bool catch → unhandled → program ABORTS</w:t>
      </w:r>
    </w:p>
    <w:p>
      <w:pPr>
        <w:spacing w:after="30" w:before="30"/>
        <w:ind w:left="280" w:hanging="2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Spring 19 Q4a: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size==0 → first condition (size&lt;=0) fires → throws exception. Second else-if NEVER reached.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17A65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17A65"/>
          <w:sz w:val="30"/>
          <w:szCs w:val="30"/>
        </w:rPr>
        <w:t xml:space="preserve">7. Templates</w:t>
      </w: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Template function basics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template &lt;class T&gt;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void mySwap(T&amp; a, T&amp; b) { T t=a; a=b; b=t; }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compiler generates separate version per type used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char* specialization — tested every paper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Generic: a &gt; b compares ADDRESSES for char* — WRONG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Must specialize: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template &lt;&gt;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bool isGreater&lt;const char*&gt;(const char* a, const char* b) {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strcmp(a, b) &gt; 0; // positive = a &gt; b alphabetically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Sort by LENGTH specialization: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template &lt;&gt;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void sort&lt;char*&gt;(char** arr, int n) {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for(int i=0;i&lt;n;i++)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for(int j=0;j&lt;n-i-1;j++)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if(strlen(arr[j]) &gt; strlen(arr[j+1])) {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char* t=arr[j]; arr[j]=arr[j+1]; arr[j+1]=t; }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Bdr>
          <w:top w:val="single" w:color="C0392B" w:sz="4"/>
          <w:left w:val="single" w:sz="12" w:color="C0392B"/>
          <w:bottom w:val="single" w:color="C0392B" w:sz="4"/>
          <w:right w:val="single" w:color="C0392B" w:sz="4"/>
        </w:pBdr>
        <w:shd w:fill="FDECEA" w:val="clear"/>
        <w:spacing w:after="40" w:before="40"/>
        <w:ind w:left="160" w:right="1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TRAP: </w:t>
      </w:r>
      <w:r>
        <w:rPr>
          <w:rFonts w:ascii="Arial" w:cs="Arial" w:eastAsia="Arial" w:hAnsi="Arial"/>
          <w:color w:val="7B241C"/>
          <w:sz w:val="20"/>
          <w:szCs w:val="20"/>
        </w:rPr>
        <w:t xml:space="preserve">template&lt;&gt; (empty angle brackets) before specialization is mandatory. Without it = overload, not specialization.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MACFilter index remapping — Spring 23 Q2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for(int i=0; i&lt;s; i++)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data[ind[i]] = arr[i]; // ind[i] = DESTINATION index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arr={A,B,C}, ind={2,0,1}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data[2]=A, data[0]=B, data[1]=C → data={B,C,A}</w:t>
      </w:r>
    </w:p>
    <w:p>
      <w:pPr>
        <w:pBdr>
          <w:top w:val="single" w:color="C0392B" w:sz="4"/>
          <w:left w:val="single" w:sz="12" w:color="C0392B"/>
          <w:bottom w:val="single" w:color="C0392B" w:sz="4"/>
          <w:right w:val="single" w:color="C0392B" w:sz="4"/>
        </w:pBdr>
        <w:shd w:fill="FDECEA" w:val="clear"/>
        <w:spacing w:after="40" w:before="40"/>
        <w:ind w:left="160" w:right="1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TRAP: </w:t>
      </w:r>
      <w:r>
        <w:rPr>
          <w:rFonts w:ascii="Arial" w:cs="Arial" w:eastAsia="Arial" w:hAnsi="Arial"/>
          <w:color w:val="7B241C"/>
          <w:sz w:val="20"/>
          <w:szCs w:val="20"/>
        </w:rPr>
        <w:t xml:space="preserve">ind[i] is DESTINATION, not source. Work one by one — don't guess output.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C0392B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C0392B"/>
          <w:sz w:val="30"/>
          <w:szCs w:val="30"/>
        </w:rPr>
        <w:t xml:space="preserve">8. The 4 Building Blocks</w:t>
      </w:r>
    </w:p>
    <w:p>
      <w:pPr>
        <w:pBdr>
          <w:top w:val="single" w:color="1A5276" w:sz="4"/>
          <w:left w:val="single" w:sz="12" w:color="1A5276"/>
          <w:bottom w:val="single" w:color="1A5276" w:sz="4"/>
          <w:right w:val="single" w:color="1A5276" w:sz="4"/>
        </w:pBdr>
        <w:shd w:fill="EBF5FB" w:val="clear"/>
        <w:spacing w:after="40" w:before="40"/>
        <w:ind w:left="160" w:right="1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1A4A6E"/>
          <w:sz w:val="20"/>
          <w:szCs w:val="20"/>
        </w:rPr>
        <w:t xml:space="preserve">Every code-writing question = 1, 2, or 3 of these blocks combined. Memorise all 4 cold.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Block A — grow a row (add column to existing row)</w:t>
      </w:r>
    </w:p>
    <w:p>
      <w:pPr>
        <w:spacing w:after="30" w:before="30"/>
        <w:ind w:left="280" w:hanging="2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Signal words: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add a friend, add a course, add a visit, add a movie — always Block A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void addToRow(int** arr, int ID, int newVal) {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int count = 0;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while(arr[ID][count] != -1) count++;  // find end of row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int* temp = new int[count + 2];        // +1 val +1 sentinel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for(int i=0;i&lt;count;i++) temp[i] = arr[ID][i]; // copy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temp[count]   = newVal;   // add new value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temp[count+1] = -1;       // sentinel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delete[] arr[ID];          // delete old row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arr[ID] = temp;            // point to new row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Block B — grow outer array (add new row)</w:t>
      </w:r>
    </w:p>
    <w:p>
      <w:pPr>
        <w:spacing w:after="30" w:before="30"/>
        <w:ind w:left="280" w:hanging="2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Signal words: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add a new user, add a new department, add a new patient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void addRow(int**&amp; arr, int&amp; n, int* newRow, int size) {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int** temp = new int*[n+1];          // bigger outer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for(int i=0;i&lt;n;i++) temp[i]=arr[i]; // copy POINTERS only!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delete[] arr;                         // delete OLD outer only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arr = temp;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arr[n] = new int[size+1];             // allocate new row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for(int j=0;j&lt;size;j++) arr[n][j]=newRow[j];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arr[n][size] = -1;                    // sentinel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n++;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Bdr>
          <w:top w:val="single" w:color="C0392B" w:sz="4"/>
          <w:left w:val="single" w:sz="12" w:color="C0392B"/>
          <w:bottom w:val="single" w:color="C0392B" w:sz="4"/>
          <w:right w:val="single" w:color="C0392B" w:sz="4"/>
        </w:pBdr>
        <w:shd w:fill="FDECEA" w:val="clear"/>
        <w:spacing w:after="40" w:before="40"/>
        <w:ind w:left="160" w:right="1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TRAP: </w:t>
      </w:r>
      <w:r>
        <w:rPr>
          <w:rFonts w:ascii="Arial" w:cs="Arial" w:eastAsia="Arial" w:hAnsi="Arial"/>
          <w:color w:val="7B241C"/>
          <w:sz w:val="20"/>
          <w:szCs w:val="20"/>
        </w:rPr>
        <w:t xml:space="preserve">Copy pointers then delete only outer. Never delete arr[i] when resizing outer — you'd lose the row data.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Block C — inheritance hierarchy</w:t>
      </w:r>
    </w:p>
    <w:p>
      <w:pPr>
        <w:spacing w:after="30" w:before="30"/>
        <w:ind w:left="280" w:hanging="2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Signal words: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BaseClass* array in main, new DerivedClass() stored in it, virtual function called in loop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Base {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public: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virtual float compute() = 0;  // pure virtual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virtual ~Base() {}            // ALWAYS virtual destructor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};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Derived : public Base {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float extra;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public: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Derived(float e) : extra(e) {}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float compute() override {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Base::compute() + extra; // call base first, add own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Block D — filter 2D (static → dynamic)</w:t>
      </w:r>
    </w:p>
    <w:p>
      <w:pPr>
        <w:spacing w:after="30" w:before="30"/>
        <w:ind w:left="280" w:hanging="2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Signal words: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given static 2D array, create dynamic 2D of rows passing a condition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int** filter(int arr[][3], int rows, int cols,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int thresh, int&amp; dynRows) {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dynRows = 0;                          // STEP 1: count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for(int i=0;i&lt;rows;i++) {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int sum=0;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for(int j=0;j&lt;cols;j++) sum+=arr[i][j];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if(sum&gt;thresh) dynRows++;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int** dyn = new int*[dynRows];        // STEP 2: allocate outer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for(int i=0;i&lt;dynRows;i++)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dyn[i] = new int[cols];           // STEP 3: allocate rows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int dr=0;                             // STEP 4: fill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for(int i=0;i&lt;rows;i++) {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int sum=0;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for(int j=0;j&lt;cols;j++) sum+=arr[i][j];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if(sum&gt;thresh) {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for(int j=0;j&lt;cols;j++) dyn[dr][j]=arr[i][j];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dr++;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dyn;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555555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555555"/>
          <w:sz w:val="30"/>
          <w:szCs w:val="30"/>
        </w:rPr>
        <w:t xml:space="preserve">9. Static Members &amp; this Pointer</w:t>
      </w: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static — Fall 23 Q5.3 exact trap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A {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static int w;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public: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A(int x=0) { w-1; }     // TRAP! w-1 = expression, discarded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// NOT w-=1 or w-- → w is UNCHANGED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A* setX(int a) { x=a; w++; return this; }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};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int A::w = 1;  // definition OUTSIDE class — required</w:t>
      </w:r>
    </w:p>
    <w:p>
      <w:pPr>
        <w:pBdr>
          <w:top w:val="single" w:color="C0392B" w:sz="4"/>
          <w:left w:val="single" w:sz="12" w:color="C0392B"/>
          <w:bottom w:val="single" w:color="C0392B" w:sz="4"/>
          <w:right w:val="single" w:color="C0392B" w:sz="4"/>
        </w:pBdr>
        <w:shd w:fill="FDECEA" w:val="clear"/>
        <w:spacing w:after="40" w:before="40"/>
        <w:ind w:left="160" w:right="1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TRAP: </w:t>
      </w:r>
      <w:r>
        <w:rPr>
          <w:rFonts w:ascii="Arial" w:cs="Arial" w:eastAsia="Arial" w:hAnsi="Arial"/>
          <w:color w:val="7B241C"/>
          <w:sz w:val="20"/>
          <w:szCs w:val="20"/>
        </w:rPr>
        <w:t xml:space="preserve">w-1 is NOT w-=1. Expression evaluates and discards. w stays 1. Exact Fall 23 Q5.3 trap.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this pointer &amp; cascading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A* setX(int a) { x=a; return this; }  // pointer → chain with -&gt;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A&amp; operator++() { val++; return *this; } // ref → chain with .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Fall 23 Q5.3: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(*(*obj1).setX(30)).setY(50)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*obj1=object  .setX(30)=returns A*  *(..)=object  .setY(50)</w:t>
      </w:r>
    </w:p>
    <w:p>
      <w:pPr>
        <w:spacing w:after="30" w:before="30"/>
        <w:ind w:left="280" w:hanging="2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return this: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returns pointer → chain with -&gt;</w:t>
      </w:r>
    </w:p>
    <w:p>
      <w:pPr>
        <w:spacing w:after="30" w:before="30"/>
        <w:ind w:left="280" w:hanging="2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return *this: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returns object/ref → chain with 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7202A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7202A"/>
          <w:sz w:val="30"/>
          <w:szCs w:val="30"/>
        </w:rPr>
        <w:t xml:space="preserve">10. Key Concepts — Exam Short Questions</w:t>
      </w: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color w:val="17202A"/>
          <w:sz w:val="24"/>
          <w:szCs w:val="24"/>
        </w:rPr>
        <w:t xml:space="preserve">Encapsulation vs Abstraction — Fall 19 Q1 VIII</w:t>
      </w:r>
    </w:p>
    <w:tbl>
      <w:tblPr>
        <w:tblW w:type="dxa" w:w="9360"/>
        <w:tblBorders>
          <w:top w:val="single" w:color="auto" w:sz="4"/>
          <w:left w:val="single" w:sz="4" w:color="auto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Encapsulation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Bundling data + functions in class, making data private. Protection. WHO can access this?</w:t>
            </w:r>
          </w:p>
        </w:tc>
        <w:tc>
          <w:tcPr>
            <w:tcW w:type="dxa" w:w="4680"/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Abstraction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Hiding complexity, showing simple interface. Simplicity. WHAT can be done?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C0392B" w:sz="4"/>
          <w:left w:val="single" w:sz="12" w:color="C0392B"/>
          <w:bottom w:val="single" w:color="C0392B" w:sz="4"/>
          <w:right w:val="single" w:color="C0392B" w:sz="4"/>
        </w:pBdr>
        <w:shd w:fill="FDECEA" w:val="clear"/>
        <w:spacing w:after="40" w:before="40"/>
        <w:ind w:left="160" w:right="1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TRAP: </w:t>
      </w:r>
      <w:r>
        <w:rPr>
          <w:rFonts w:ascii="Arial" w:cs="Arial" w:eastAsia="Arial" w:hAnsi="Arial"/>
          <w:color w:val="7B241C"/>
          <w:sz w:val="20"/>
          <w:szCs w:val="20"/>
        </w:rPr>
        <w:t xml:space="preserve">'Hiding internal WORKING of washing machine' = ABSTRACTION not encapsulation. Working = complexity. Fall 19 Q1 VIII answer.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color w:val="17202A"/>
          <w:sz w:val="24"/>
          <w:szCs w:val="24"/>
        </w:rPr>
        <w:t xml:space="preserve">Aggregation vs Composition</w:t>
      </w:r>
    </w:p>
    <w:tbl>
      <w:tblPr>
        <w:tblW w:type="dxa" w:w="9360"/>
        <w:tblBorders>
          <w:top w:val="single" w:color="auto" w:sz="4"/>
          <w:left w:val="single" w:sz="4" w:color="auto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600"/>
        <w:gridCol w:w="2360"/>
      </w:tblGrid>
      <w:tr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1720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1720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Child exists?</w:t>
            </w:r>
          </w:p>
        </w:tc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1720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1720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Composition</w:t>
            </w:r>
          </w:p>
        </w:tc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Cannot without parent</w:t>
            </w:r>
          </w:p>
        </w:tc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Embedded object member</w:t>
            </w:r>
          </w:p>
        </w:tc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Heart in Human</w:t>
            </w:r>
          </w:p>
        </w:tc>
      </w:tr>
      <w:tr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Aggregation</w:t>
            </w:r>
          </w:p>
        </w:tc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Can exist alone</w:t>
            </w:r>
          </w:p>
        </w:tc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Pointer member</w:t>
            </w:r>
          </w:p>
        </w:tc>
        <w:tc>
          <w:tcPr>
            <w:tcBorders>
              <w:top w:val="single" w:color="CCCCCC" w:sz="1"/>
              <w:left w:val="single" w:sz="1" w:color="CCCCCC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Phone in Person</w:t>
            </w:r>
          </w:p>
        </w:tc>
      </w:tr>
    </w:tbl>
    <w:p>
      <w:pPr>
        <w:pBdr>
          <w:top w:val="single" w:color="C0392B" w:sz="4"/>
          <w:left w:val="single" w:sz="12" w:color="C0392B"/>
          <w:bottom w:val="single" w:color="C0392B" w:sz="4"/>
          <w:right w:val="single" w:color="C0392B" w:sz="4"/>
        </w:pBdr>
        <w:shd w:fill="FDECEA" w:val="clear"/>
        <w:spacing w:after="40" w:before="40"/>
        <w:ind w:left="160" w:right="1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TRAP: </w:t>
      </w:r>
      <w:r>
        <w:rPr>
          <w:rFonts w:ascii="Arial" w:cs="Arial" w:eastAsia="Arial" w:hAnsi="Arial"/>
          <w:color w:val="7B241C"/>
          <w:sz w:val="20"/>
          <w:szCs w:val="20"/>
        </w:rPr>
        <w:t xml:space="preserve">Fall 19 Q1 IV: Person has CellPhone = AGGREGATION. Phone exists without person.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color w:val="17202A"/>
          <w:sz w:val="24"/>
          <w:szCs w:val="24"/>
        </w:rPr>
        <w:t xml:space="preserve">Array of objects needs default constructor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A { A(int x) {} }; // only parameterized, NO default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 arr[5];                // COMPILE ERROR</w:t>
      </w:r>
    </w:p>
    <w:p>
      <w:pPr>
        <w:pBdr>
          <w:left w:val="single" w:sz="12" w:color="AAAAAA" w:space="6"/>
        </w:pBd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A* arr = new A[5];       // ALSO ERROR</w:t>
      </w:r>
    </w:p>
    <w:p>
      <w:pPr>
        <w:pBdr>
          <w:top w:val="single" w:color="C0392B" w:sz="4"/>
          <w:left w:val="single" w:sz="12" w:color="C0392B"/>
          <w:bottom w:val="single" w:color="C0392B" w:sz="4"/>
          <w:right w:val="single" w:color="C0392B" w:sz="4"/>
        </w:pBdr>
        <w:shd w:fill="FDECEA" w:val="clear"/>
        <w:spacing w:after="40" w:before="40"/>
        <w:ind w:left="160" w:right="1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TRAP: </w:t>
      </w:r>
      <w:r>
        <w:rPr>
          <w:rFonts w:ascii="Arial" w:cs="Arial" w:eastAsia="Arial" w:hAnsi="Arial"/>
          <w:color w:val="7B241C"/>
          <w:sz w:val="20"/>
          <w:szCs w:val="20"/>
        </w:rPr>
        <w:t xml:space="preserve">Fall 19 Q1 VII exact question. Default constructor must exist for array without initialization.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color w:val="17202A"/>
          <w:sz w:val="24"/>
          <w:szCs w:val="24"/>
        </w:rPr>
        <w:t xml:space="preserve">Exam writing 7 tricks</w:t>
      </w:r>
    </w:p>
    <w:p>
      <w:pPr>
        <w:spacing w:after="30" w:before="30"/>
        <w:ind w:left="280" w:hanging="2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1: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Read main() FIRST. Underline every class name, function call, operator.</w:t>
      </w:r>
    </w:p>
    <w:p>
      <w:pPr>
        <w:spacing w:after="30" w:before="30"/>
        <w:ind w:left="280" w:hanging="2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2: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Count constructor args from new calls → those are your data members.</w:t>
      </w:r>
    </w:p>
    <w:p>
      <w:pPr>
        <w:spacing w:after="30" w:before="30"/>
        <w:ind w:left="280" w:hanging="2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3: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Whatever is called through base pointer → make it virtual.</w:t>
      </w:r>
    </w:p>
    <w:p>
      <w:pPr>
        <w:spacing w:after="30" w:before="30"/>
        <w:ind w:left="280" w:hanging="2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4: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Reverse-engineer formula from expected output numbers.</w:t>
      </w:r>
    </w:p>
    <w:p>
      <w:pPr>
        <w:spacing w:after="30" w:before="30"/>
        <w:ind w:left="280" w:hanging="2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5: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Stuck? Write skeleton + comments. Partial marks are real.</w:t>
      </w:r>
    </w:p>
    <w:p>
      <w:pPr>
        <w:spacing w:after="30" w:before="30"/>
        <w:ind w:left="280" w:hanging="2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6: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pointer? use -&gt;. object? use .    (*p).x == p-&gt;x</w:t>
      </w:r>
    </w:p>
    <w:p>
      <w:pPr>
        <w:spacing w:after="30" w:before="30"/>
        <w:ind w:left="280" w:hanging="2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7: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Sentinel array → while(arr[i]!=-1). Sized array → for(i&lt;size). Never mix.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color w:val="17202A"/>
          <w:sz w:val="24"/>
          <w:szCs w:val="24"/>
        </w:rPr>
        <w:t xml:space="preserve">delete rules — never forget</w:t>
      </w:r>
    </w:p>
    <w:p>
      <w:pPr>
        <w:spacing w:after="30" w:before="30"/>
        <w:ind w:left="280" w:hanging="2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new 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→ delete p  (single object)</w:t>
      </w:r>
    </w:p>
    <w:p>
      <w:pPr>
        <w:spacing w:after="30" w:before="30"/>
        <w:ind w:left="280" w:hanging="2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new T[n]: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→ delete[] p  (array)</w:t>
      </w:r>
    </w:p>
    <w:p>
      <w:pPr>
        <w:spacing w:after="30" w:before="30"/>
        <w:ind w:left="280" w:hanging="2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Resize outer: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copy pointers → delete[] old outer → reassign. NEVER delete p[i] when resizing outer.</w:t>
      </w:r>
    </w:p>
    <w:p>
      <w:pPr>
        <w:spacing w:after="30" w:before="30"/>
        <w:ind w:left="280" w:hanging="2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Resize row: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new row → copy → add value → sentinel → delete[] old row → arr[ID]=new row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hd w:fill="2C3E50" w:val="clear"/>
        <w:spacing w:after="0" w:before="12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Good luck Ahmed! You've got this.  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2026-05-20T03:13:36.237Z</dcterms:created>
  <dcterms:modified xsi:type="dcterms:W3CDTF">2026-05-20T03:13:36.237Z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