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0DB265EE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{{pen}}</w:t>
      </w:r>
      <w:r>
        <w:t xml:space="preserve">                                                                                                                   </w:t>
      </w:r>
      <w:r w:rsidRPr="004724DB">
        <w:t>{{semester}}</w:t>
      </w:r>
    </w:p>
    <w:p w14:paraId="6FD8C031" w14:textId="77777777" w:rsidR="004724DB" w:rsidRDefault="004724DB" w:rsidP="007F5750">
      <w:pPr>
        <w:tabs>
          <w:tab w:val="left" w:pos="1613"/>
        </w:tabs>
        <w:spacing w:before="1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135CF090" w:rsidR="004724DB" w:rsidRPr="002563FE" w:rsidRDefault="004724DB" w:rsidP="00861299">
      <w:pPr>
        <w:tabs>
          <w:tab w:val="left" w:pos="1613"/>
        </w:tabs>
        <w:spacing w:before="10" w:after="80" w:line="276" w:lineRule="auto"/>
        <w:ind w:left="794" w:right="794"/>
        <w:rPr>
          <w:rFonts w:ascii="Malgun Gothic" w:eastAsia="Malgun Gothic" w:hAnsi="Malgun Gothic" w:cs="Malgun Gothic"/>
        </w:rPr>
      </w:pPr>
      <w:r>
        <w:t xml:space="preserve">         </w:t>
      </w:r>
      <w:r w:rsidRPr="004724DB">
        <w:t>{{class}}</w:t>
      </w:r>
      <w:r w:rsidR="002563FE">
        <w:t xml:space="preserve">                                                                                                             </w:t>
      </w:r>
      <w:r w:rsidR="001F636E">
        <w:t xml:space="preserve">     </w:t>
      </w:r>
      <w:r w:rsidR="001A39F1">
        <w:t xml:space="preserve">    </w:t>
      </w:r>
      <w:r w:rsidR="001F636E">
        <w:t xml:space="preserve"> </w:t>
      </w:r>
      <w:r w:rsidR="001A39F1">
        <w:t xml:space="preserve">  </w:t>
      </w:r>
      <w:r w:rsidR="001F636E">
        <w:t xml:space="preserve">   </w:t>
      </w:r>
      <w:r w:rsidR="002563FE">
        <w:t xml:space="preserve"> </w:t>
      </w:r>
      <w:r w:rsidR="002563FE" w:rsidRPr="002563FE">
        <w:t>{{batch}}</w:t>
      </w:r>
      <w:r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ㅤㅤㅤㅤㅤㅤㅤㅤㅤㅤㅤㅤㅤㅤ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3DA429F3" w14:textId="77777777" w:rsidR="002563FE" w:rsidRDefault="002563FE" w:rsidP="00861299">
      <w:pPr>
        <w:tabs>
          <w:tab w:val="left" w:pos="1613"/>
        </w:tabs>
        <w:spacing w:before="10" w:after="80" w:line="696" w:lineRule="auto"/>
      </w:pPr>
    </w:p>
    <w:p w14:paraId="1E83A9DA" w14:textId="72E6609E" w:rsidR="002563FE" w:rsidRDefault="004724DB" w:rsidP="00861299">
      <w:pPr>
        <w:tabs>
          <w:tab w:val="left" w:pos="7280"/>
        </w:tabs>
        <w:spacing w:before="10" w:after="20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  <w:r w:rsidR="009C4BDE">
        <w:br/>
      </w:r>
    </w:p>
    <w:p w14:paraId="2B7AA54F" w14:textId="5632D87E" w:rsidR="004724DB" w:rsidRDefault="002563FE" w:rsidP="00861299">
      <w:pPr>
        <w:tabs>
          <w:tab w:val="left" w:pos="7280"/>
        </w:tabs>
        <w:spacing w:before="10" w:after="20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1A39F1"/>
    <w:rsid w:val="001F636E"/>
    <w:rsid w:val="002563FE"/>
    <w:rsid w:val="004724DB"/>
    <w:rsid w:val="00570D20"/>
    <w:rsid w:val="005F673C"/>
    <w:rsid w:val="006B57AD"/>
    <w:rsid w:val="007F5750"/>
    <w:rsid w:val="00861299"/>
    <w:rsid w:val="008F4C29"/>
    <w:rsid w:val="009A5161"/>
    <w:rsid w:val="009C4BDE"/>
    <w:rsid w:val="009E1131"/>
    <w:rsid w:val="00B17CE7"/>
    <w:rsid w:val="00C8119F"/>
    <w:rsid w:val="00DA6CC9"/>
    <w:rsid w:val="00EA7ABC"/>
    <w:rsid w:val="00FD628B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8</cp:revision>
  <dcterms:created xsi:type="dcterms:W3CDTF">2026-03-24T17:49:00Z</dcterms:created>
  <dcterms:modified xsi:type="dcterms:W3CDTF">2026-03-26T09:56:00Z</dcterms:modified>
</cp:coreProperties>
</file>