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E02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52DD6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24DEB38" wp14:editId="22457A45">
                <wp:simplePos x="0" y="0"/>
                <wp:positionH relativeFrom="column">
                  <wp:posOffset>-54609</wp:posOffset>
                </wp:positionH>
                <wp:positionV relativeFrom="paragraph">
                  <wp:posOffset>161290</wp:posOffset>
                </wp:positionV>
                <wp:extent cx="5318125" cy="866775"/>
                <wp:effectExtent l="0" t="0" r="0" b="0"/>
                <wp:wrapNone/>
                <wp:docPr id="1037" name="Rectangl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1700" y="3351375"/>
                          <a:ext cx="53086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D4BC7" w14:textId="02BDE02C" w:rsidR="00C75A4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A3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    Roll No: 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160101210</w:t>
                            </w:r>
                            <w:r w:rsidR="007C4A9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BC0E2F6" w14:textId="77777777" w:rsidR="00C75A43" w:rsidRDefault="00C75A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CFF71E" w14:textId="77777777" w:rsidR="00C75A4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No: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DEB38" id="Rectangle 1037" o:spid="_x0000_s1026" style="position:absolute;margin-left:-4.3pt;margin-top:12.7pt;width:418.75pt;height:68.2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32D4BC7" w14:textId="02BDE02C" w:rsidR="00C75A43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Batch: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A3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    Roll No: 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160101210</w:t>
                      </w:r>
                      <w:r w:rsidR="007C4A9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51</w:t>
                      </w:r>
                    </w:p>
                    <w:p w14:paraId="6BC0E2F6" w14:textId="77777777" w:rsidR="00C75A43" w:rsidRDefault="00C75A43">
                      <w:pPr>
                        <w:spacing w:after="0" w:line="240" w:lineRule="auto"/>
                        <w:textDirection w:val="btLr"/>
                      </w:pPr>
                    </w:p>
                    <w:p w14:paraId="61CFF71E" w14:textId="77777777" w:rsidR="00C75A43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No: 1</w:t>
                      </w:r>
                    </w:p>
                  </w:txbxContent>
                </v:textbox>
              </v:rect>
            </w:pict>
          </mc:Fallback>
        </mc:AlternateContent>
      </w:r>
    </w:p>
    <w:p w14:paraId="014C2F02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3FF0B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C465B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3CB94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5C149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4E329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506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C75A43" w14:paraId="2A59F662" w14:textId="77777777">
        <w:trPr>
          <w:trHeight w:val="546"/>
        </w:trPr>
        <w:tc>
          <w:tcPr>
            <w:tcW w:w="8506" w:type="dxa"/>
            <w:shd w:val="clear" w:color="auto" w:fill="D9D9D9"/>
            <w:vAlign w:val="center"/>
          </w:tcPr>
          <w:p w14:paraId="22AB8D57" w14:textId="77777777" w:rsidR="00C75A4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Problem definition and Scope of the mini project.</w:t>
            </w:r>
          </w:p>
        </w:tc>
      </w:tr>
    </w:tbl>
    <w:p w14:paraId="584DD4C8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CE8EBED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AFB2D2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To understand the process required for defining the problem and scope of the project</w:t>
      </w:r>
    </w:p>
    <w:p w14:paraId="456C0651" w14:textId="77777777" w:rsidR="00C75A43" w:rsidRDefault="00C75A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3B3E12" w14:textId="77777777" w:rsidR="00C75A4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7C920E9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7264"/>
      </w:tblGrid>
      <w:tr w:rsidR="00C75A43" w14:paraId="253E26D5" w14:textId="77777777">
        <w:trPr>
          <w:trHeight w:val="262"/>
          <w:jc w:val="center"/>
        </w:trPr>
        <w:tc>
          <w:tcPr>
            <w:tcW w:w="1366" w:type="dxa"/>
          </w:tcPr>
          <w:p w14:paraId="2A008BD3" w14:textId="77777777" w:rsidR="00C75A4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7264" w:type="dxa"/>
          </w:tcPr>
          <w:p w14:paraId="7200D6D2" w14:textId="77777777" w:rsidR="00C75A4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After successful  completion of the course students should be able to</w:t>
            </w:r>
          </w:p>
        </w:tc>
      </w:tr>
      <w:tr w:rsidR="00C75A43" w14:paraId="28101577" w14:textId="77777777">
        <w:trPr>
          <w:trHeight w:val="317"/>
          <w:jc w:val="center"/>
        </w:trPr>
        <w:tc>
          <w:tcPr>
            <w:tcW w:w="1366" w:type="dxa"/>
          </w:tcPr>
          <w:p w14:paraId="5C648C9F" w14:textId="77777777" w:rsidR="00C75A43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7264" w:type="dxa"/>
          </w:tcPr>
          <w:p w14:paraId="1873A866" w14:textId="77777777" w:rsidR="00C75A43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 the requirements for problem definition and scope.</w:t>
            </w:r>
          </w:p>
        </w:tc>
      </w:tr>
    </w:tbl>
    <w:p w14:paraId="0C1449DB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161FEF3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E6015" w14:textId="77777777" w:rsidR="00C75A4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638DB20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03B43B78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45A1E85" w14:textId="64E4FE41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FFAFFC5" w14:textId="77777777" w:rsidR="00253105" w:rsidRDefault="0025310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1A970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Describe the need of this stage in project </w:t>
      </w:r>
    </w:p>
    <w:p w14:paraId="57DDEE59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DC32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0533F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87C5A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referring the sample please furnish the details about your project:</w:t>
      </w:r>
    </w:p>
    <w:p w14:paraId="0FB763D0" w14:textId="77777777" w:rsidR="00C75A43" w:rsidRDefault="00000000">
      <w:pPr>
        <w:tabs>
          <w:tab w:val="left" w:pos="586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7CD13F" w14:textId="77777777" w:rsidR="00C75A4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 Library Management System</w:t>
      </w:r>
    </w:p>
    <w:p w14:paraId="14741796" w14:textId="77777777" w:rsidR="00C75A43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  :</w:t>
      </w:r>
    </w:p>
    <w:p w14:paraId="44B983B9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 X</w:t>
      </w:r>
    </w:p>
    <w:p w14:paraId="1BFF2CD2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 y</w:t>
      </w:r>
    </w:p>
    <w:p w14:paraId="27673B3F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 Z</w:t>
      </w:r>
    </w:p>
    <w:p w14:paraId="3E58BA40" w14:textId="77777777" w:rsidR="00C75A43" w:rsidRDefault="00C75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E0556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F9727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</w:p>
    <w:p w14:paraId="42665DA7" w14:textId="77777777" w:rsidR="00C75A43" w:rsidRDefault="00C75A4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3A922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These days most of the libraries are having number of resources such as books, journals,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magazines, kindle etc. for the various users such as librarian, administrative staff, faculty and students it is difficult to search a resource check availability of the same. </w:t>
      </w:r>
    </w:p>
    <w:p w14:paraId="2F1C698D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Difficulty in searching, issuing, returning buying resources for library</w:t>
      </w:r>
    </w:p>
    <w:p w14:paraId="700A04C9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4B66868F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a system supporting features for searching, issuing, returning buying resources for library</w:t>
      </w:r>
    </w:p>
    <w:p w14:paraId="3744F963" w14:textId="77777777" w:rsidR="00C75A43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Scope:</w:t>
      </w:r>
    </w:p>
    <w:p w14:paraId="6C2011D8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software is to be developed for the purpose mentioned above.</w:t>
      </w:r>
    </w:p>
    <w:p w14:paraId="2559853B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training to various users.</w:t>
      </w:r>
    </w:p>
    <w:p w14:paraId="7658E25A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 the system and fix the bugs and upgrade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year after commissioning </w:t>
      </w:r>
    </w:p>
    <w:p w14:paraId="4AF08032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Procurement of hardware for using the system 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 OF SCOPE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this project.</w:t>
      </w:r>
    </w:p>
    <w:p w14:paraId="0772CE6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58096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2F0A8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721A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35F49" w14:textId="6298A094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Mini Project: 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Online Complier Platform</w:t>
      </w:r>
    </w:p>
    <w:p w14:paraId="77DB4CE8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254DF" w14:textId="14553DC9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Members: </w:t>
      </w:r>
    </w:p>
    <w:p w14:paraId="471EBAC4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FBD2F" w14:textId="0114043B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Pargat</w:t>
      </w:r>
      <w:proofErr w:type="spellEnd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Singh - 16010121045</w:t>
      </w:r>
    </w:p>
    <w:p w14:paraId="3718FC5B" w14:textId="10145AE7" w:rsidR="00253105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Vishrut</w:t>
      </w:r>
      <w:proofErr w:type="spellEnd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Deshmukh – 16010121043</w:t>
      </w:r>
    </w:p>
    <w:p w14:paraId="77EFFBD3" w14:textId="075ED00E" w:rsidR="00253105" w:rsidRPr="00253105" w:rsidRDefault="0025310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Meet Gala - 16010121051</w:t>
      </w:r>
    </w:p>
    <w:p w14:paraId="1E5491B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7E0CE" w14:textId="6C425A93" w:rsidR="00C75A43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 in the real world for which you are proposing a solution.</w:t>
      </w:r>
    </w:p>
    <w:p w14:paraId="608F33AC" w14:textId="13BF1E87" w:rsidR="00253105" w:rsidRPr="00253105" w:rsidRDefault="00253105" w:rsidP="00253105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During our second semester examinations we faced issues while using the given online compiler hosted on LMS platform. It lacked many features like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 syntax highlighting,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multiple language support 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error debugging and had a overall slow performance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 during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our 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>examinations</w:t>
      </w:r>
      <w:r w:rsidR="00FF69D4">
        <w:rPr>
          <w:rFonts w:ascii="Times New Roman" w:eastAsia="Times New Roman" w:hAnsi="Times New Roman" w:cs="Times New Roman"/>
          <w:bCs/>
          <w:sz w:val="24"/>
          <w:szCs w:val="24"/>
        </w:rPr>
        <w:t>. Hence we propose  a better and a more feature rich and user friendly platform.</w:t>
      </w:r>
    </w:p>
    <w:p w14:paraId="565D7B74" w14:textId="77777777" w:rsidR="00FF69D4" w:rsidRDefault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4F69E" w14:textId="77777777" w:rsidR="00FF69D4" w:rsidRDefault="00FF69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F4BA662" w14:textId="6E0CAAE5" w:rsidR="00C75A43" w:rsidRPr="00FF69D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Problem Definition: </w:t>
      </w:r>
      <w:r w:rsidR="00FF69D4" w:rsidRPr="00FF69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aim is to design and develop a comprehensive online coding platform that provides an intuitive and user-friendly interface for users to write, compile and run code in multiple programming languages. The platform should also offer advanced features such as a terminal screen for receiving errors, file management system for users to save and access their work, and integration with version control systems to track changes and collaborate on </w:t>
      </w:r>
      <w:r w:rsidR="00FF69D4" w:rsidRPr="00FF69D4">
        <w:rPr>
          <w:rStyle w:val="il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projects</w:t>
      </w:r>
      <w:r w:rsidR="00FF69D4" w:rsidRPr="00FF69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CBCD8A2" w14:textId="77777777" w:rsidR="00FF69D4" w:rsidRPr="00FF69D4" w:rsidRDefault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89966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1A7C9" w14:textId="0FE1621C" w:rsidR="00C75A43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 of the project: </w:t>
      </w:r>
    </w:p>
    <w:p w14:paraId="7F65C268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Multi-language support: The platform should support multiple programming languages, including languages such as Java, Python, C++, and C.</w:t>
      </w:r>
    </w:p>
    <w:p w14:paraId="7DE0081D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435F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Code editor: The platform should provide a user-friendly and intuitive code editor that supports syntax highlighting, code completion, and code formatting.</w:t>
      </w:r>
    </w:p>
    <w:p w14:paraId="34B67708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139E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Compile and run: The platform should allow users to compile and run their code directly within the platform, without the need for additional software or tools.</w:t>
      </w:r>
    </w:p>
    <w:p w14:paraId="651673FB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C5F11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Terminal screen: The platform should provide a terminal screen that displays errors and debugging information.</w:t>
      </w:r>
    </w:p>
    <w:p w14:paraId="3D87E4D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2175F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File management: The platform should offer a file management system that allows users to save and access their code and projects.</w:t>
      </w:r>
    </w:p>
    <w:p w14:paraId="4B274B2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A5D5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 xml:space="preserve">Version control: The platform should support integration with version control systems such as </w:t>
      </w:r>
      <w:proofErr w:type="spellStart"/>
      <w:r w:rsidRPr="00FF69D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F6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B0A4D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6FAF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Learning resources: The platform should offer structured learning courses that guide users from beginner to advanced programming concepts, presented in an engaging format that includes interactive lessons and quizzes.</w:t>
      </w:r>
    </w:p>
    <w:p w14:paraId="6DF600FC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0B30B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Performance and reliability: The platform should be optimized for performance, with quick response times and reliable uptime, to ensure that users can work on their projects without interruption.</w:t>
      </w:r>
    </w:p>
    <w:p w14:paraId="77316B4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D8079" w14:textId="3DECC102" w:rsid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Accessibility: The platform should be accessible from a range of devices, including desktop and mobile devices, and be designed to be user-friendly for users with different abilities and needs.</w:t>
      </w:r>
    </w:p>
    <w:p w14:paraId="481E99A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A122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35D47" w14:textId="77777777" w:rsidR="00C75A43" w:rsidRDefault="00C75A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E5671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Activities (with reference to your tool):</w:t>
      </w:r>
    </w:p>
    <w:p w14:paraId="11D477C6" w14:textId="77777777" w:rsid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13733" w14:textId="4876D4F4" w:rsidR="00FF69D4" w:rsidRDefault="00000000" w:rsidP="00FF69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are you needed to </w:t>
      </w:r>
      <w:r>
        <w:rPr>
          <w:rFonts w:ascii="Times New Roman" w:eastAsia="Times New Roman" w:hAnsi="Times New Roman" w:cs="Times New Roman"/>
          <w:sz w:val="24"/>
          <w:szCs w:val="24"/>
        </w:rPr>
        <w:t>define a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0DEA544" w14:textId="77777777" w:rsid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1EA6E" w14:textId="3BADAD50" w:rsidR="00FF69D4" w:rsidRP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color w:val="000000"/>
          <w:sz w:val="24"/>
          <w:szCs w:val="24"/>
        </w:rPr>
        <w:t>A problem statement is important to a process improvement project because it helps clearly identify the goals of the project and outline the scope of a project. It also helps guide the activities and decisions of the people who are working on the project. The problem statement can help a business or organization gain support and buy-in for a process improvement project.</w:t>
      </w:r>
    </w:p>
    <w:p w14:paraId="25ECD62D" w14:textId="77777777" w:rsidR="00FF69D4" w:rsidRP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CD810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9BC85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22AEF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5ECF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086E9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487EA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EEBBA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648F6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9F21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9255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A2AF0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DF2BB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5DCF4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A6192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tyjcwt" w:colFirst="0" w:colLast="0"/>
      <w:bookmarkEnd w:id="0"/>
    </w:p>
    <w:sectPr w:rsidR="00C75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728" w:bottom="1440" w:left="172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6DBC" w14:textId="77777777" w:rsidR="006D10B7" w:rsidRDefault="006D10B7">
      <w:pPr>
        <w:spacing w:after="0" w:line="240" w:lineRule="auto"/>
      </w:pPr>
      <w:r>
        <w:separator/>
      </w:r>
    </w:p>
  </w:endnote>
  <w:endnote w:type="continuationSeparator" w:id="0">
    <w:p w14:paraId="4DD79744" w14:textId="77777777" w:rsidR="006D10B7" w:rsidRDefault="006D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EC9B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9F6F" w14:textId="77777777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Department of Computer Engineering (SY – </w:t>
    </w:r>
    <w:r>
      <w:rPr>
        <w:rFonts w:ascii="Times New Roman" w:eastAsia="Times New Roman" w:hAnsi="Times New Roman" w:cs="Times New Roman"/>
      </w:rPr>
      <w:t>Mini Project</w:t>
    </w:r>
    <w:r>
      <w:rPr>
        <w:rFonts w:ascii="Times New Roman" w:eastAsia="Times New Roman" w:hAnsi="Times New Roman" w:cs="Times New Roman"/>
        <w:color w:val="000000"/>
      </w:rPr>
      <w:t xml:space="preserve"> Jan-May 2023)</w:t>
    </w:r>
  </w:p>
  <w:p w14:paraId="445825C3" w14:textId="6130ABDA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3105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4AD8BC6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54EC" w14:textId="77777777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Department of Computer Engineering (Mini Project/ Jan-Apr 2023)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53105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76BA060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CD90" w14:textId="77777777" w:rsidR="006D10B7" w:rsidRDefault="006D10B7">
      <w:pPr>
        <w:spacing w:after="0" w:line="240" w:lineRule="auto"/>
      </w:pPr>
      <w:r>
        <w:separator/>
      </w:r>
    </w:p>
  </w:footnote>
  <w:footnote w:type="continuationSeparator" w:id="0">
    <w:p w14:paraId="0217F878" w14:textId="77777777" w:rsidR="006D10B7" w:rsidRDefault="006D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C716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924C" w14:textId="77777777" w:rsidR="00C75A4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6C603DF" wp14:editId="458F33C4">
          <wp:simplePos x="0" y="0"/>
          <wp:positionH relativeFrom="column">
            <wp:posOffset>2520950</wp:posOffset>
          </wp:positionH>
          <wp:positionV relativeFrom="paragraph">
            <wp:posOffset>-95882</wp:posOffset>
          </wp:positionV>
          <wp:extent cx="662305" cy="561340"/>
          <wp:effectExtent l="0" t="0" r="0" b="0"/>
          <wp:wrapSquare wrapText="bothSides" distT="0" distB="0" distL="0" distR="0"/>
          <wp:docPr id="10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A2449A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682E9D5D" w14:textId="77777777" w:rsidR="00C75A43" w:rsidRDefault="00000000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5F57D552" w14:textId="77777777" w:rsidR="00C75A43" w:rsidRDefault="00000000">
    <w:pPr>
      <w:widowControl w:val="0"/>
      <w:spacing w:after="0" w:line="274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479F9124" w14:textId="77777777" w:rsidR="00C75A43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21C1B10F" wp14:editId="1EB25189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0"/>
          <wp:wrapNone/>
          <wp:docPr id="103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60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9EEBA61" wp14:editId="1670EB44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l="0" t="0" r="0" b="0"/>
              <wp:wrapNone/>
              <wp:docPr id="1036" name="Rectangle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879AA20" w14:textId="77777777" w:rsidR="00C75A43" w:rsidRDefault="00C75A4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EBA61" id="Rectangle 1036" o:spid="_x0000_s1027" style="position:absolute;left:0;text-align:left;margin-left:493pt;margin-top:35pt;width:23.85pt;height:5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" strokecolor="white">
              <v:stroke startarrowwidth="narrow" startarrowlength="short" endarrowwidth="narrow" endarrowlength="short"/>
              <v:textbox inset="2.53958mm,2.53958mm,2.53958mm,2.53958mm">
                <w:txbxContent>
                  <w:p w14:paraId="7879AA20" w14:textId="77777777" w:rsidR="00C75A43" w:rsidRDefault="00C75A4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F8FF090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12AF" w14:textId="77777777" w:rsidR="00C75A43" w:rsidRDefault="00000000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110C93E7" w14:textId="77777777" w:rsidR="00C75A43" w:rsidRDefault="00000000">
    <w:pPr>
      <w:widowControl w:val="0"/>
      <w:spacing w:after="0" w:line="274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2A92AD9B" w14:textId="77777777" w:rsidR="00C75A43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rPr>
        <w:noProof/>
      </w:rPr>
      <w:drawing>
        <wp:anchor distT="0" distB="0" distL="0" distR="0" simplePos="0" relativeHeight="251661312" behindDoc="1" locked="0" layoutInCell="1" hidden="0" allowOverlap="1" wp14:anchorId="04FE42E2" wp14:editId="29588DE7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0"/>
          <wp:wrapNone/>
          <wp:docPr id="103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60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1" w:name="bookmark=id.1fob9te" w:colFirst="0" w:colLast="0"/>
    <w:bookmarkEnd w:id="1"/>
    <w: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5489A6E" wp14:editId="0D593AB1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l="0" t="0" r="0" b="0"/>
              <wp:wrapNone/>
              <wp:docPr id="1035" name="Rectangle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39D1D78" w14:textId="77777777" w:rsidR="00C75A43" w:rsidRDefault="00C75A4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89A6E" id="Rectangle 1035" o:spid="_x0000_s1028" style="position:absolute;left:0;text-align:left;margin-left:493pt;margin-top:35pt;width:23.85pt;height:5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" strokecolor="white">
              <v:stroke startarrowwidth="narrow" startarrowlength="short" endarrowwidth="narrow" endarrowlength="short"/>
              <v:textbox inset="2.53958mm,2.53958mm,2.53958mm,2.53958mm">
                <w:txbxContent>
                  <w:p w14:paraId="539D1D78" w14:textId="77777777" w:rsidR="00C75A43" w:rsidRDefault="00C75A4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26"/>
    <w:multiLevelType w:val="multilevel"/>
    <w:tmpl w:val="BE80EF9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3C2106F7"/>
    <w:multiLevelType w:val="multilevel"/>
    <w:tmpl w:val="CB889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E705581"/>
    <w:multiLevelType w:val="multilevel"/>
    <w:tmpl w:val="EE782B0C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41121268">
    <w:abstractNumId w:val="2"/>
  </w:num>
  <w:num w:numId="2" w16cid:durableId="1429424102">
    <w:abstractNumId w:val="1"/>
  </w:num>
  <w:num w:numId="3" w16cid:durableId="73501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43"/>
    <w:rsid w:val="00253105"/>
    <w:rsid w:val="006D10B7"/>
    <w:rsid w:val="007C4A96"/>
    <w:rsid w:val="00BD4585"/>
    <w:rsid w:val="00C75A43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65C2"/>
  <w15:docId w15:val="{74070DE6-E4A9-6F43-A783-2A765D6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4C"/>
    <w:rPr>
      <w:rFonts w:ascii="Tahoma" w:hAnsi="Tahoma" w:cs="Tahoma"/>
      <w:sz w:val="16"/>
      <w:szCs w:val="16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l">
    <w:name w:val="il"/>
    <w:basedOn w:val="DefaultParagraphFont"/>
    <w:rsid w:val="00FF69D4"/>
  </w:style>
  <w:style w:type="paragraph" w:styleId="ListParagraph">
    <w:name w:val="List Paragraph"/>
    <w:basedOn w:val="Normal"/>
    <w:uiPriority w:val="34"/>
    <w:qFormat/>
    <w:rsid w:val="00FF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00OhzJqRRIw0H2869Bo5fq6MqQ==">AMUW2mVuNKA2w17I6chnQr3tGhHrEwTF99JVxrmd4X3QExPskjV95VPNVtD0CjwOCzjnT6RPizMEzaEoQVGwsry76pw2VEaJ1dxIIcooOf9CHmKZC923KVPulo7N3ZiuNMoiwaYCGp1ONiv5Uch34+EPpep+GsI30w==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Meet Gala</cp:lastModifiedBy>
  <cp:revision>2</cp:revision>
  <dcterms:created xsi:type="dcterms:W3CDTF">2023-02-28T10:36:00Z</dcterms:created>
  <dcterms:modified xsi:type="dcterms:W3CDTF">2023-02-28T10:36:00Z</dcterms:modified>
</cp:coreProperties>
</file>